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3B4" w:rsidRPr="0050158B" w:rsidRDefault="008B33B4" w:rsidP="008B33B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15</w:t>
      </w:r>
    </w:p>
    <w:p w:rsidR="008B33B4" w:rsidRPr="0050158B" w:rsidRDefault="008B33B4" w:rsidP="008B33B4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</w:t>
      </w:r>
      <w:r w:rsidR="00775895">
        <w:rPr>
          <w:rFonts w:ascii="Times New Roman" w:hAnsi="Times New Roman"/>
          <w:b/>
          <w:bCs/>
          <w:color w:val="000000"/>
        </w:rPr>
        <w:t>áu</w:t>
      </w:r>
      <w:proofErr w:type="spellEnd"/>
      <w:r w:rsidR="0077589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="00775895">
        <w:rPr>
          <w:rFonts w:ascii="Times New Roman" w:hAnsi="Times New Roman"/>
          <w:b/>
          <w:bCs/>
          <w:color w:val="000000"/>
        </w:rPr>
        <w:t>ngày</w:t>
      </w:r>
      <w:proofErr w:type="spellEnd"/>
      <w:r w:rsidR="00775895">
        <w:rPr>
          <w:rFonts w:ascii="Times New Roman" w:hAnsi="Times New Roman"/>
          <w:b/>
          <w:bCs/>
          <w:color w:val="000000"/>
        </w:rPr>
        <w:t xml:space="preserve"> 15 </w:t>
      </w:r>
      <w:proofErr w:type="spellStart"/>
      <w:r w:rsidR="00775895">
        <w:rPr>
          <w:rFonts w:ascii="Times New Roman" w:hAnsi="Times New Roman"/>
          <w:b/>
          <w:bCs/>
          <w:color w:val="000000"/>
        </w:rPr>
        <w:t>tháng</w:t>
      </w:r>
      <w:proofErr w:type="spellEnd"/>
      <w:r w:rsidR="00775895">
        <w:rPr>
          <w:rFonts w:ascii="Times New Roman" w:hAnsi="Times New Roman"/>
          <w:b/>
          <w:bCs/>
          <w:color w:val="000000"/>
        </w:rPr>
        <w:t xml:space="preserve"> 12 </w:t>
      </w:r>
      <w:proofErr w:type="spellStart"/>
      <w:r w:rsidR="00775895">
        <w:rPr>
          <w:rFonts w:ascii="Times New Roman" w:hAnsi="Times New Roman"/>
          <w:b/>
          <w:bCs/>
          <w:color w:val="000000"/>
        </w:rPr>
        <w:t>năm</w:t>
      </w:r>
      <w:proofErr w:type="spellEnd"/>
      <w:r w:rsidR="00775895">
        <w:rPr>
          <w:rFonts w:ascii="Times New Roman" w:hAnsi="Times New Roman"/>
          <w:b/>
          <w:bCs/>
          <w:color w:val="000000"/>
        </w:rPr>
        <w:t xml:space="preserve"> 2023</w:t>
      </w:r>
    </w:p>
    <w:p w:rsidR="008B33B4" w:rsidRPr="0050158B" w:rsidRDefault="008B33B4" w:rsidP="008B33B4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8B33B4" w:rsidRPr="0050158B" w:rsidRDefault="008B33B4" w:rsidP="008B33B4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CHỦ ĐỀ 3: GIA ĐÌNH NHỎ</w:t>
      </w:r>
    </w:p>
    <w:p w:rsidR="008B33B4" w:rsidRPr="0050158B" w:rsidRDefault="008B33B4" w:rsidP="008B33B4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2: CHIẾC BÁNH SINH NHẬT</w:t>
      </w:r>
    </w:p>
    <w:p w:rsidR="008B33B4" w:rsidRPr="0050158B" w:rsidRDefault="008B33B4" w:rsidP="008B33B4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775895" w:rsidRPr="001D6A32" w:rsidRDefault="00775895" w:rsidP="0077589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kết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hợp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cơ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để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hoặc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hoặc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nặn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làm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quen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thuộc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thực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hiện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color w:val="000000"/>
        </w:rPr>
        <w:t>thích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vuông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tròn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chữ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nhịp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điệu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trang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8B33B4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color w:val="000000"/>
        </w:rPr>
        <w:t>Thêm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mẫu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75895" w:rsidRPr="00775895" w:rsidRDefault="00775895" w:rsidP="0077589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xinh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hãy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trân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trọng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đã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thấy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chiếc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bánh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sinh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nhật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khối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nhau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8B33B4" w:rsidRPr="0050158B" w:rsidRDefault="008B33B4" w:rsidP="008B33B4">
      <w:pPr>
        <w:shd w:val="clear" w:color="auto" w:fill="FFFFFF"/>
        <w:spacing w:line="276" w:lineRule="auto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8B33B4" w:rsidRPr="00142BEF" w:rsidRDefault="008B33B4" w:rsidP="008B33B4">
      <w:pPr>
        <w:shd w:val="clear" w:color="auto" w:fill="FFFFFF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4170E8">
        <w:rPr>
          <w:rFonts w:ascii="Times New Roman" w:hAnsi="Times New Roman"/>
          <w:b/>
          <w:bCs/>
          <w:color w:val="000000"/>
        </w:rPr>
        <w:t xml:space="preserve">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2"/>
        <w:gridCol w:w="3396"/>
      </w:tblGrid>
      <w:tr w:rsidR="008B33B4" w:rsidRPr="004170E8" w:rsidTr="0023245D">
        <w:tc>
          <w:tcPr>
            <w:tcW w:w="5892" w:type="dxa"/>
          </w:tcPr>
          <w:p w:rsidR="008B33B4" w:rsidRPr="004170E8" w:rsidRDefault="008B33B4" w:rsidP="0023245D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396" w:type="dxa"/>
          </w:tcPr>
          <w:p w:rsidR="008B33B4" w:rsidRPr="004170E8" w:rsidRDefault="008B33B4" w:rsidP="0023245D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8B33B4" w:rsidRPr="00182B0B" w:rsidTr="0023245D">
        <w:tc>
          <w:tcPr>
            <w:tcW w:w="5892" w:type="dxa"/>
          </w:tcPr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8B33B4" w:rsidRPr="0050158B" w:rsidRDefault="008B33B4" w:rsidP="0023245D">
            <w:pPr>
              <w:pStyle w:val="ListParagraph"/>
              <w:ind w:left="0"/>
              <w:jc w:val="both"/>
              <w:rPr>
                <w:rFonts w:ascii="Times New Roman" w:hAnsi="Times New Roman"/>
                <w:iCs/>
                <w:szCs w:val="28"/>
              </w:rPr>
            </w:pPr>
            <w:r w:rsidRPr="0050158B">
              <w:rPr>
                <w:rFonts w:ascii="Times New Roman" w:hAnsi="Times New Roman"/>
                <w:iCs/>
                <w:szCs w:val="28"/>
              </w:rPr>
              <w:t xml:space="preserve">- GV: Cho HS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hát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hát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gramStart"/>
            <w:r w:rsidRPr="0050158B">
              <w:rPr>
                <w:rFonts w:ascii="Times New Roman" w:hAnsi="Times New Roman"/>
                <w:iCs/>
                <w:szCs w:val="28"/>
              </w:rPr>
              <w:t xml:space="preserve">(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Chúc</w:t>
            </w:r>
            <w:proofErr w:type="spellEnd"/>
            <w:proofErr w:type="gram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mừng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  <w:szCs w:val="28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iCs/>
                <w:szCs w:val="28"/>
              </w:rPr>
              <w:t>).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8B33B4" w:rsidRPr="0076696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8B33B4" w:rsidRPr="00182B0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182B0B">
              <w:rPr>
                <w:rFonts w:ascii="Times New Roman" w:hAnsi="Times New Roman"/>
                <w:bCs/>
                <w:color w:val="000000"/>
              </w:rPr>
              <w:t xml:space="preserve">- Cho HS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lastRenderedPageBreak/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>.</w:t>
            </w:r>
          </w:p>
          <w:p w:rsidR="008B33B4" w:rsidRPr="00182B0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82B0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>.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82B0B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? 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82B0B">
              <w:rPr>
                <w:rFonts w:ascii="Times New Roman" w:hAnsi="Times New Roman"/>
                <w:bCs/>
                <w:color w:val="000000"/>
              </w:rPr>
              <w:t>+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mấy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tầng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tầng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giống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lặp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>?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r w:rsidRPr="00182B0B">
              <w:rPr>
                <w:rFonts w:ascii="Times New Roman" w:hAnsi="Times New Roman"/>
                <w:color w:val="000000"/>
              </w:rPr>
              <w:t xml:space="preserve">Chi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</w:t>
            </w:r>
            <w:r>
              <w:rPr>
                <w:rFonts w:ascii="Times New Roman" w:hAnsi="Times New Roman"/>
                <w:color w:val="000000"/>
              </w:rPr>
              <w:t>á</w:t>
            </w:r>
            <w:r w:rsidRPr="00182B0B">
              <w:rPr>
                <w:rFonts w:ascii="Times New Roman" w:hAnsi="Times New Roman"/>
                <w:color w:val="000000"/>
              </w:rPr>
              <w:t>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>?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hoạ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mọi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lứa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tuổi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HĐ 2: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8B33B4" w:rsidRPr="0076696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82B0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182B0B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82B0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182B0B">
              <w:rPr>
                <w:rFonts w:ascii="Times New Roman" w:hAnsi="Times New Roman"/>
                <w:color w:val="000000"/>
              </w:rPr>
              <w:t xml:space="preserve"> +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trụ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>…)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k</w:t>
            </w:r>
            <w:r w:rsidRPr="00182B0B">
              <w:rPr>
                <w:rFonts w:ascii="Times New Roman" w:hAnsi="Times New Roman"/>
                <w:color w:val="000000"/>
              </w:rPr>
              <w:t>hác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>.</w:t>
            </w:r>
          </w:p>
          <w:p w:rsidR="008B33B4" w:rsidRPr="00182B0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182B0B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Ghép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chồng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>.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182B0B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182B0B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82B0B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182B0B">
              <w:rPr>
                <w:rFonts w:ascii="Times New Roman" w:hAnsi="Times New Roman"/>
                <w:color w:val="000000"/>
              </w:rPr>
              <w:t>.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 – 3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...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HĐ 3: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CA4EB8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CA4EB8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8B33B4" w:rsidRPr="00CA4EB8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văn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…, Con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…).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CA4EB8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CA4EB8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CA4EB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A4EB8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CA4EB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A4EB8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CA4EB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A4EB8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CA4EB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A4EB8">
              <w:rPr>
                <w:rFonts w:ascii="Times New Roman" w:hAnsi="Times New Roman"/>
                <w:color w:val="000000"/>
              </w:rPr>
              <w:t>mở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tầng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tặng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ai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Khi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tặng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nói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chiếc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bánh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nhật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viên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8B33B4" w:rsidRPr="00182B0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396" w:type="dxa"/>
          </w:tcPr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iCs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hát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đều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và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đúng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766964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. 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1,2,3 (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34),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Có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từ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2,3,4,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tầng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>…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vv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>…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vuông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tròn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trái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tim.</w:t>
            </w:r>
            <w:proofErr w:type="spellEnd"/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Tất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cả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các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thường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lặp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lại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>.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Có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rất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nhiều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màu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>.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Họa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tiết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hoa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văn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.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Có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rất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nhiều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.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Ví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dụ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: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Hoa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Lá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, Con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>.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35)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B33B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: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tròn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: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i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giống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như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chiếc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xe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>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50158B">
              <w:rPr>
                <w:rFonts w:ascii="Times New Roman" w:hAnsi="Times New Roman"/>
                <w:i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: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họa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tiết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hoa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văn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 (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Bông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Hoa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lá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>…</w:t>
            </w:r>
            <w:proofErr w:type="spellStart"/>
            <w:r w:rsidRPr="0050158B">
              <w:rPr>
                <w:rFonts w:ascii="Times New Roman" w:hAnsi="Times New Roman"/>
                <w:i/>
                <w:color w:val="000000"/>
              </w:rPr>
              <w:t>vvv</w:t>
            </w:r>
            <w:proofErr w:type="spellEnd"/>
            <w:r w:rsidRPr="0050158B">
              <w:rPr>
                <w:rFonts w:ascii="Times New Roman" w:hAnsi="Times New Roman"/>
                <w:i/>
                <w:color w:val="000000"/>
              </w:rPr>
              <w:t>…)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SGK, (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35).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ghi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50158B" w:rsidRDefault="008B33B4" w:rsidP="0023245D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766964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khối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chiếc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: 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0158B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0158B">
              <w:rPr>
                <w:rFonts w:ascii="Times New Roman" w:hAnsi="Times New Roman"/>
                <w:i/>
                <w:iCs/>
              </w:rPr>
              <w:t xml:space="preserve">: </w:t>
            </w: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B33B4" w:rsidRPr="0050158B" w:rsidRDefault="008B33B4" w:rsidP="0023245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lựa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chọn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đất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nặn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bánh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thao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tác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mẫu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SGK, (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36).</w:t>
            </w:r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  <w:p w:rsidR="008B33B4" w:rsidRDefault="008B33B4" w:rsidP="0023245D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8B33B4" w:rsidRPr="000B613E" w:rsidRDefault="008B33B4" w:rsidP="0023245D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</w:tc>
      </w:tr>
    </w:tbl>
    <w:p w:rsidR="008B33B4" w:rsidRPr="0050158B" w:rsidRDefault="008B33B4" w:rsidP="008B33B4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8B33B4" w:rsidRDefault="008B33B4" w:rsidP="008B33B4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8B33B4" w:rsidRPr="0050158B" w:rsidRDefault="008B33B4" w:rsidP="008B33B4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8B33B4" w:rsidRPr="003B02E9" w:rsidRDefault="00446C30" w:rsidP="008B33B4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-.3pt;margin-top:13.8pt;width:448.5pt;height:.75pt;flip:y;z-index:1" o:connectortype="straight"/>
        </w:pict>
      </w:r>
    </w:p>
    <w:p w:rsidR="00DD7286" w:rsidRPr="008B33B4" w:rsidRDefault="00DD7286" w:rsidP="008B33B4"/>
    <w:sectPr w:rsidR="00DD7286" w:rsidRPr="008B33B4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C30" w:rsidRDefault="00446C30">
      <w:r>
        <w:separator/>
      </w:r>
    </w:p>
  </w:endnote>
  <w:endnote w:type="continuationSeparator" w:id="0">
    <w:p w:rsidR="00446C30" w:rsidRDefault="0044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446C3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C30" w:rsidRDefault="00446C30">
      <w:r>
        <w:separator/>
      </w:r>
    </w:p>
  </w:footnote>
  <w:footnote w:type="continuationSeparator" w:id="0">
    <w:p w:rsidR="00446C30" w:rsidRDefault="00446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446C3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77589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77589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77589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77589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6C3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4737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75895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33B4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30A83588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BC990-2F7C-4DA0-B7EB-8CC0E213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2022-10-01T03:32:00Z</dcterms:created>
  <dcterms:modified xsi:type="dcterms:W3CDTF">2023-12-05T13:48:00Z</dcterms:modified>
</cp:coreProperties>
</file>