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CD" w:rsidRPr="00FC6BA8" w:rsidRDefault="00E86ACD" w:rsidP="00E86ACD">
      <w:pPr>
        <w:tabs>
          <w:tab w:val="left" w:pos="-180"/>
        </w:tabs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Thứ 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>Hai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 ngày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16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tháng 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>10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 năm 202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>3</w:t>
      </w:r>
    </w:p>
    <w:p w:rsidR="00E86ACD" w:rsidRPr="00FC6BA8" w:rsidRDefault="00E86ACD" w:rsidP="00E86ACD">
      <w:pPr>
        <w:tabs>
          <w:tab w:val="left" w:pos="-1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fr-FR"/>
        </w:rPr>
      </w:pPr>
      <w:r w:rsidRPr="00FC6BA8">
        <w:rPr>
          <w:rFonts w:ascii="Times New Roman" w:hAnsi="Times New Roman" w:cs="Times New Roman"/>
          <w:b/>
          <w:bCs/>
          <w:color w:val="FF0000"/>
          <w:sz w:val="28"/>
          <w:szCs w:val="28"/>
          <w:lang w:val="fr-FR"/>
        </w:rPr>
        <w:t>HỌC VẦN</w:t>
      </w:r>
    </w:p>
    <w:p w:rsidR="00E86ACD" w:rsidRPr="00FC6BA8" w:rsidRDefault="00E86ACD" w:rsidP="00E86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fr-FR"/>
        </w:rPr>
        <w:t>Bài 34: v   y  ( tiết 1)</w:t>
      </w: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>A.</w:t>
      </w:r>
      <w:r w:rsidRPr="00FC6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YÊU CẦU</w:t>
      </w:r>
      <w:r w:rsidRPr="00FC6BA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C6BA8">
        <w:rPr>
          <w:rFonts w:ascii="Times New Roman" w:hAnsi="Times New Roman" w:cs="Times New Roman"/>
          <w:b/>
          <w:sz w:val="28"/>
          <w:szCs w:val="28"/>
        </w:rPr>
        <w:t>CẦN ĐẠT</w:t>
      </w:r>
      <w:r w:rsidRPr="00FC6BA8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</w:p>
    <w:p w:rsidR="00E86ACD" w:rsidRPr="00FC6BA8" w:rsidRDefault="00E86ACD" w:rsidP="00E86ACD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/>
          <w:sz w:val="28"/>
          <w:szCs w:val="28"/>
          <w:lang w:val="vi-VN"/>
        </w:rPr>
        <w:t>1. Phát triển các năng lực đặc thù- năng lực ngôn ngữ:</w:t>
      </w:r>
    </w:p>
    <w:p w:rsidR="00E86ACD" w:rsidRPr="00FC6BA8" w:rsidRDefault="00E86ACD" w:rsidP="00E86AC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sz w:val="28"/>
          <w:szCs w:val="28"/>
          <w:lang w:val="vi-VN"/>
        </w:rPr>
        <w:t>- Nhận biết các âm và chữ cái v, y; đánh vần, đọc đúng tiếng có v, y</w:t>
      </w:r>
    </w:p>
    <w:p w:rsidR="00E86ACD" w:rsidRPr="00FC6BA8" w:rsidRDefault="00E86ACD" w:rsidP="00E86AC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sz w:val="28"/>
          <w:szCs w:val="28"/>
          <w:lang w:val="vi-VN"/>
        </w:rPr>
        <w:t>- Nhìn chữ dưới hình, tìm đúng tiếng có âm v, âm y.</w:t>
      </w:r>
    </w:p>
    <w:p w:rsidR="00E86ACD" w:rsidRPr="00112DDD" w:rsidRDefault="00E86ACD" w:rsidP="00E86AC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FC6BA8">
        <w:rPr>
          <w:rFonts w:ascii="Times New Roman" w:hAnsi="Times New Roman" w:cs="Times New Roman"/>
          <w:sz w:val="28"/>
          <w:szCs w:val="28"/>
          <w:lang w:val="vi-VN"/>
        </w:rPr>
        <w:t xml:space="preserve">- Đọc đúng hiểu </w:t>
      </w:r>
      <w:r w:rsidRPr="00FC6BA8">
        <w:rPr>
          <w:rFonts w:ascii="Times New Roman" w:hAnsi="Times New Roman" w:cs="Times New Roman"/>
          <w:sz w:val="28"/>
          <w:szCs w:val="28"/>
        </w:rPr>
        <w:t xml:space="preserve">các từ ngữ ở </w:t>
      </w:r>
      <w:r w:rsidRPr="00FC6BA8">
        <w:rPr>
          <w:rFonts w:ascii="Times New Roman" w:hAnsi="Times New Roman" w:cs="Times New Roman"/>
          <w:sz w:val="28"/>
          <w:szCs w:val="28"/>
          <w:lang w:val="vi-VN"/>
        </w:rPr>
        <w:t>bài Tập đọc Dì Tư</w:t>
      </w:r>
      <w:r>
        <w:rPr>
          <w:rFonts w:ascii="Times New Roman" w:hAnsi="Times New Roman" w:cs="Times New Roman"/>
          <w:sz w:val="28"/>
          <w:szCs w:val="28"/>
        </w:rPr>
        <w:t xml:space="preserve"> ( Nếu còn TG)</w:t>
      </w: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>2. Góp phần phát triển các năng lực chung và phẩm chất:</w:t>
      </w: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Khơi gợi tình yêu thiên nhiên, </w:t>
      </w:r>
      <w:r>
        <w:rPr>
          <w:rFonts w:ascii="Times New Roman" w:hAnsi="Times New Roman" w:cs="Times New Roman"/>
          <w:bCs/>
          <w:sz w:val="28"/>
          <w:szCs w:val="28"/>
        </w:rPr>
        <w:t>quý trọng</w:t>
      </w:r>
      <w:r w:rsidRPr="00FC6BA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các cô chú ngành y.</w:t>
      </w: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Cs/>
          <w:sz w:val="28"/>
          <w:szCs w:val="28"/>
          <w:lang w:val="vi-VN"/>
        </w:rPr>
        <w:t>- Khơi gợi óc tìm tòi, vận dụng điều đã học vào thực tế.</w:t>
      </w:r>
    </w:p>
    <w:p w:rsidR="00E86ACD" w:rsidRPr="00FC6BA8" w:rsidRDefault="00E86ACD" w:rsidP="00E86ACD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>B. ĐỒ DÙNG DẠY HỌC:</w:t>
      </w: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BA8">
        <w:rPr>
          <w:rFonts w:ascii="Times New Roman" w:hAnsi="Times New Roman" w:cs="Times New Roman"/>
          <w:sz w:val="28"/>
          <w:szCs w:val="28"/>
        </w:rPr>
        <w:t>- BGĐT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6BA8">
        <w:rPr>
          <w:rFonts w:ascii="Times New Roman" w:hAnsi="Times New Roman" w:cs="Times New Roman"/>
          <w:sz w:val="28"/>
          <w:szCs w:val="28"/>
        </w:rPr>
        <w:t>Bảng cài, bộ thẻ chữ.</w:t>
      </w:r>
    </w:p>
    <w:p w:rsidR="00E86ACD" w:rsidRPr="00FC6BA8" w:rsidRDefault="00E86ACD" w:rsidP="00E86ACD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</w:rPr>
        <w:t xml:space="preserve">C. CÁC HOẠT ĐỘNG DẠY  HỌC: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552"/>
        <w:gridCol w:w="2880"/>
      </w:tblGrid>
      <w:tr w:rsidR="00E86ACD" w:rsidRPr="00FC6BA8" w:rsidTr="00460BD9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CD" w:rsidRPr="00FC6BA8" w:rsidRDefault="00E86ACD" w:rsidP="0046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CD" w:rsidRPr="00FC6BA8" w:rsidRDefault="00E86ACD" w:rsidP="0046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ACD" w:rsidRPr="00FC6BA8" w:rsidRDefault="00E86ACD" w:rsidP="0046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E86ACD" w:rsidRPr="00FC6BA8" w:rsidTr="00460BD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2'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15'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CBB185" wp14:editId="3A66332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-18415</wp:posOffset>
                      </wp:positionV>
                      <wp:extent cx="0" cy="0"/>
                      <wp:effectExtent l="12065" t="10160" r="6985" b="889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C579E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-1.45pt" to="36.9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"/>
                  </w:pict>
                </mc:Fallback>
              </mc:AlternateContent>
            </w: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Khởi động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Chơi TC Vượt chướng ngại vật.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Qua TC GV KT HS đọc một số từ ngữ, câu.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Gv nhận xét.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Hình thành kiến thức mới: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1) Giới thiệu bài</w:t>
            </w:r>
            <w:r w:rsidRPr="00FC6B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-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Giáo viên viết lên bảng lớp tên bài và giới thiệu: </w:t>
            </w:r>
          </w:p>
          <w:p w:rsidR="00E86ACD" w:rsidRPr="00CC22BB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 xml:space="preserve"> 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+ GV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chiếu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chữ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v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, nói: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>Đây là</w:t>
            </w:r>
            <w:r w:rsidRPr="002A41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 xml:space="preserve"> âm và chữ v.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GV phát âm mẫu: vờ; Gọi HS đọc CN +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GV ghi chữ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y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, nói: </w:t>
            </w:r>
            <w:r w:rsidRPr="002A41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 xml:space="preserve">Trên bảng, cô có âm và chữ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>y</w:t>
            </w:r>
            <w:r w:rsidRPr="002A41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>.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GV phát âm mẫu: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y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; Gọi HS đọc CN +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- So sánh i, y: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viết bảng và 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giới thiệu chữ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Y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in hoa </w:t>
            </w:r>
          </w:p>
          <w:p w:rsidR="00E86ACD" w:rsidRPr="0075575A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5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đọ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 Đ</w:t>
            </w:r>
            <w:r w:rsidRPr="0075575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sz w:val="28"/>
                <w:szCs w:val="28"/>
              </w:rPr>
              <w:t>2) Chia sẻ và khám phá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( BT 1: Làm quen))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2.1) Dạy âm v, chữ v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- GV đưa hình: con ve. Đây là con gì ?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GV viết tiếng ve. Gọi HS đọc: </w:t>
            </w:r>
            <w:r w:rsidRPr="00EE6E0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ve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- GV giảng từ: V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e sầu </w:t>
            </w:r>
          </w:p>
          <w:p w:rsidR="00E86ACD" w:rsidRPr="00E2337F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Trong tiếng </w:t>
            </w:r>
            <w:r w:rsidRPr="00E233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ve</w:t>
            </w: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có âm nào đã học?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Âm nào mới học hôm nay ?</w:t>
            </w:r>
          </w:p>
          <w:p w:rsidR="00E86ACD" w:rsidRPr="00E2337F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</w:t>
            </w: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Phân tích tiế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ng: ve</w:t>
            </w: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 xml:space="preserve">-  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Đánh vần và đọc trơn: vờ - e - ve/ ve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- Đọc trơn: ve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2.2) Dạy  âm y và chữ y (tương tự):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giảng nghĩa: y tá</w:t>
            </w:r>
            <w:r w:rsidRPr="00D35E4D"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  <w:t xml:space="preserve"> 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</w:pPr>
            <w:r w:rsidRPr="00D35E4D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* Củng cố: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Gọi HS nêu lại 2 chữ mới, 2 tiếng mới học.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+ Các em vừa học 2 chữ mới là chữ gì?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+ Các em vừa học 2 tiếng mới là tiếng gì?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lastRenderedPageBreak/>
              <w:t xml:space="preserve">- GV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chiếu 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chỉ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chữ v, y,  ve, y tá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YC HS ghép chữ trên bảng cài: v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e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,  y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tá</w:t>
            </w:r>
          </w:p>
          <w:p w:rsidR="00E86ACD" w:rsidRPr="00B24DEF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B24DEF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                          Thư giãn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III.  Luyện tập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:</w:t>
            </w:r>
          </w:p>
          <w:p w:rsidR="00E86ACD" w:rsidRPr="00B24DEF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3.1) Mở rộng vốn từ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</w:t>
            </w:r>
            <w:r w:rsidRPr="00B24DEF">
              <w:rPr>
                <w:rFonts w:ascii="Times New Roman" w:hAnsi="Times New Roman" w:cs="Times New Roman"/>
                <w:noProof/>
                <w:sz w:val="24"/>
                <w:szCs w:val="28"/>
                <w:lang w:val="fr-FR" w:eastAsia="vi-VN"/>
              </w:rPr>
              <w:t xml:space="preserve">( BT2- tìm từ ngữ ứng với mỗi hình ):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chiếu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ảnh BT2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hoặc gắn ảnh, ghi từ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+ nêu YC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</w:p>
          <w:p w:rsidR="00E86ACD" w:rsidRDefault="007E3BD0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hướng dẫn cách làm: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chỉ từng từ ngữ. HD HS đánh vần, đọc nhẩm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+ HD HS đọc và làm mẫu từ vẽ, nối với hình số mấy?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+ Gv chiếu kết quả nối từ vẽ vời hình số 2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Tương tự YC HS tự đọc nhẩm, nối từ ngữ với hình thích hợp.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- Gọi HS báo cáo kết quả. GV chỉ hình, YC cả lớp nhắc lại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Nhận xét, chốt KQ</w:t>
            </w:r>
          </w:p>
          <w:p w:rsidR="007E3BD0" w:rsidRPr="007E3BD0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Đọc lại kết quả nối.</w:t>
            </w:r>
          </w:p>
          <w:p w:rsidR="004C09A2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- GV giải nghĩa từ : </w:t>
            </w:r>
            <w:r w:rsidR="004C09A2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y tế xã</w:t>
            </w:r>
          </w:p>
          <w:p w:rsidR="00E86ACD" w:rsidRDefault="007E3BD0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Luyện đọc lại các từ + phân tích</w:t>
            </w:r>
          </w:p>
          <w:p w:rsidR="00C70662" w:rsidRPr="00FC6BA8" w:rsidRDefault="00C70662" w:rsidP="004C09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GV chỉ hình, YC cả lớp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đọc lại các từ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17E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* Cho HS tìm thêm tiếng ngoài bài có âm v, y.</w:t>
            </w: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 Tập đọc ( BT 3)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08A6">
              <w:rPr>
                <w:rFonts w:ascii="Times New Roman" w:hAnsi="Times New Roman" w:cs="Times New Roman"/>
                <w:bCs/>
                <w:sz w:val="28"/>
                <w:szCs w:val="28"/>
              </w:rPr>
              <w:t>( Nếu còn thời gian)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gắn tranh, hỏi:  Tranh vẽ gì? 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- GV giới thiệu: Bài đọc kể về dì Tư của bạn Hà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- GV đọc mẫu.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YC HS tìm trong bài TĐ các tiếng, từ có âm y, âm v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+ Gọi HS nêu, GV gạch chân, chỉ cho HS đọc CN,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Luyện đọc từ ngữ: </w:t>
            </w: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dì Tư, y tá, trưa qua, y tế xã, khi về, ghé, vẽ lá, vẽ ve.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+ 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</w:t>
            </w: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giải nghĩa từ: </w:t>
            </w:r>
            <w:r w:rsidRPr="00875E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ghé 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+ Gọi HS khá giỏi đọc. HS đọc CN, ĐT.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Hoạt động nối tiếp: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- Gọi HS nhắc lại tên hai chữ vừa học.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Nhận xét tiết học.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hát tập thể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cả lớp QS, tham gia chơi bằng cách đọc từ ngữ, câu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HS nhắctên bài,CL ĐT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HS đọc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CL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HS đọc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CL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SS: i ngắn và y dài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07E7">
              <w:rPr>
                <w:rFonts w:ascii="Times New Roman" w:hAnsi="Times New Roman" w:cs="Times New Roman"/>
                <w:sz w:val="28"/>
                <w:szCs w:val="28"/>
              </w:rPr>
              <w:t>HS QS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Cả lớp đọc ĐT : V, Y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QS tranh, TL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- 2,3 HS đọc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- 1HSTL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- 2,3 HS phân tích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6ACD" w:rsidRPr="00E2337F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37F">
              <w:rPr>
                <w:rFonts w:ascii="Times New Roman" w:hAnsi="Times New Roman" w:cs="Times New Roman"/>
                <w:i/>
                <w:sz w:val="28"/>
                <w:szCs w:val="28"/>
              </w:rPr>
              <w:t>Tiếng ve có âm v đứng trước, âm e đứng sau.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Nối tiếp CN/ bàn,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Nối tiếp CN/ bàn,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tương tự)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- 2 HS nêu lại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TL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Đọc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Cả lớp ghép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chữ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trên bảng cài.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thư giãn, hát, TC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9617E9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9617E9">
              <w:rPr>
                <w:rFonts w:ascii="Times New Roman" w:hAnsi="Times New Roman" w:cs="Times New Roman"/>
                <w:sz w:val="28"/>
                <w:szCs w:val="28"/>
              </w:rPr>
              <w:t>HS nêu lại YC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HSTL: Cần đọc từ, QS tranh </w:t>
            </w:r>
          </w:p>
          <w:p w:rsidR="004C09A2" w:rsidRDefault="004C09A2" w:rsidP="004C09A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r w:rsidRPr="008D319E">
              <w:rPr>
                <w:rFonts w:ascii="Times New Roman" w:hAnsi="Times New Roman"/>
                <w:szCs w:val="28"/>
              </w:rPr>
              <w:t>HS QS</w:t>
            </w:r>
            <w:r>
              <w:rPr>
                <w:rFonts w:ascii="Times New Roman" w:hAnsi="Times New Roman"/>
                <w:szCs w:val="28"/>
              </w:rPr>
              <w:t>,  đọc nhẩm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- 2,3 HS đọc CN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- 1HS nêu nối vẽ với hình số 2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HS làm việc CN, tự đọc nhẩm, nối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- 1 HS báo cáo.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HS nhận xét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HS đọc ĐT</w:t>
            </w:r>
          </w:p>
          <w:p w:rsid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- 2,3 HS đọc + phân tích</w:t>
            </w:r>
          </w:p>
          <w:p w:rsidR="00C70662" w:rsidRPr="004C09A2" w:rsidRDefault="00C7066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Đọc ĐT</w:t>
            </w:r>
          </w:p>
          <w:p w:rsidR="004C09A2" w:rsidRPr="004C09A2" w:rsidRDefault="004C09A2" w:rsidP="004C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9A2">
              <w:rPr>
                <w:rFonts w:ascii="Times New Roman" w:hAnsi="Times New Roman"/>
                <w:sz w:val="28"/>
                <w:szCs w:val="28"/>
              </w:rPr>
              <w:t>- HS tìm thêm và nêu.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QS tranh, nghe, TL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Pr="008D08A6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w:r w:rsidRPr="008D08A6">
              <w:rPr>
                <w:rFonts w:ascii="Times New Roman" w:hAnsi="Times New Roman" w:cs="Times New Roman"/>
                <w:sz w:val="28"/>
                <w:szCs w:val="28"/>
              </w:rPr>
              <w:t>HS tìm, nêu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đọc CN, ĐT</w:t>
            </w: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ACD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nghe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đọc CN, ĐT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HS nêu</w:t>
            </w:r>
          </w:p>
          <w:p w:rsidR="00E86ACD" w:rsidRPr="00FC6BA8" w:rsidRDefault="00E86ACD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Nghe.</w:t>
            </w:r>
          </w:p>
        </w:tc>
      </w:tr>
    </w:tbl>
    <w:p w:rsidR="00E86ACD" w:rsidRDefault="00E86ACD" w:rsidP="00E86ACD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6ACD" w:rsidRPr="00FC6BA8" w:rsidRDefault="00E86ACD" w:rsidP="00E86ACD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BA8">
        <w:rPr>
          <w:rFonts w:ascii="Times New Roman" w:hAnsi="Times New Roman" w:cs="Times New Roman"/>
          <w:b/>
          <w:sz w:val="28"/>
          <w:szCs w:val="28"/>
        </w:rPr>
        <w:t xml:space="preserve">D. ĐIỀU CHỈNH SAU BÀI DẠY: </w:t>
      </w: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BA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E86ACD" w:rsidRPr="00FC6BA8" w:rsidRDefault="00E86ACD" w:rsidP="00E86ACD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ACD" w:rsidRPr="00FC6BA8" w:rsidRDefault="00E86ACD" w:rsidP="00E86ACD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ACD" w:rsidRPr="00FC6BA8" w:rsidRDefault="00E86ACD" w:rsidP="00E86ACD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ACD" w:rsidRPr="00FC6BA8" w:rsidRDefault="00E86ACD" w:rsidP="00E8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ACD" w:rsidRDefault="00E86ACD">
      <w:pPr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br w:type="page"/>
      </w:r>
    </w:p>
    <w:p w:rsidR="003377A6" w:rsidRPr="00FC6BA8" w:rsidRDefault="003377A6" w:rsidP="003377A6">
      <w:pPr>
        <w:tabs>
          <w:tab w:val="left" w:pos="-180"/>
        </w:tabs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lastRenderedPageBreak/>
        <w:t xml:space="preserve">Thứ 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>Hai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 ngày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16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tháng  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>10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  <w:t xml:space="preserve"> năm 202</w:t>
      </w:r>
      <w:r w:rsidRPr="00FC6BA8">
        <w:rPr>
          <w:rFonts w:ascii="Times New Roman" w:hAnsi="Times New Roman" w:cs="Times New Roman"/>
          <w:bCs/>
          <w:color w:val="FF0000"/>
          <w:sz w:val="28"/>
          <w:szCs w:val="28"/>
        </w:rPr>
        <w:t>3</w:t>
      </w:r>
    </w:p>
    <w:p w:rsidR="003377A6" w:rsidRPr="00FC6BA8" w:rsidRDefault="003377A6" w:rsidP="003377A6">
      <w:pPr>
        <w:tabs>
          <w:tab w:val="left" w:pos="-1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fr-FR"/>
        </w:rPr>
      </w:pPr>
      <w:r w:rsidRPr="00FC6BA8">
        <w:rPr>
          <w:rFonts w:ascii="Times New Roman" w:hAnsi="Times New Roman" w:cs="Times New Roman"/>
          <w:b/>
          <w:bCs/>
          <w:color w:val="FF0000"/>
          <w:sz w:val="28"/>
          <w:szCs w:val="28"/>
          <w:lang w:val="fr-FR"/>
        </w:rPr>
        <w:t>HỌC VẦN</w:t>
      </w:r>
    </w:p>
    <w:p w:rsidR="003377A6" w:rsidRPr="00FC6BA8" w:rsidRDefault="003377A6" w:rsidP="003377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fr-FR"/>
        </w:rPr>
        <w:t>Bài 34: v   y  ( tiết 1)</w:t>
      </w:r>
    </w:p>
    <w:p w:rsidR="003377A6" w:rsidRPr="00FC6BA8" w:rsidRDefault="003377A6" w:rsidP="003377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>A.</w:t>
      </w:r>
      <w:r w:rsidRPr="00FC6B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YÊU CẦU</w:t>
      </w:r>
      <w:r w:rsidRPr="00FC6BA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C6BA8">
        <w:rPr>
          <w:rFonts w:ascii="Times New Roman" w:hAnsi="Times New Roman" w:cs="Times New Roman"/>
          <w:b/>
          <w:sz w:val="28"/>
          <w:szCs w:val="28"/>
        </w:rPr>
        <w:t>CẦN ĐẠT</w:t>
      </w:r>
      <w:r w:rsidRPr="00FC6BA8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</w:p>
    <w:p w:rsidR="003377A6" w:rsidRPr="00FC6BA8" w:rsidRDefault="003377A6" w:rsidP="003377A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/>
          <w:sz w:val="28"/>
          <w:szCs w:val="28"/>
          <w:lang w:val="vi-VN"/>
        </w:rPr>
        <w:t>1. Phát triển các năng lực đặc thù- năng lực ngôn ngữ:</w:t>
      </w:r>
    </w:p>
    <w:p w:rsidR="003377A6" w:rsidRPr="00FC6BA8" w:rsidRDefault="003377A6" w:rsidP="003377A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sz w:val="28"/>
          <w:szCs w:val="28"/>
          <w:lang w:val="vi-VN"/>
        </w:rPr>
        <w:t>- Nhận biết các âm và chữ cái v, y; đánh vần, đọc đúng tiếng có v, y</w:t>
      </w:r>
    </w:p>
    <w:p w:rsidR="003377A6" w:rsidRPr="00FC6BA8" w:rsidRDefault="003377A6" w:rsidP="003377A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sz w:val="28"/>
          <w:szCs w:val="28"/>
          <w:lang w:val="vi-VN"/>
        </w:rPr>
        <w:t>- Nhìn chữ dưới hình, tìm đúng tiếng có âm v, âm y.</w:t>
      </w:r>
    </w:p>
    <w:p w:rsidR="003377A6" w:rsidRPr="00FC6BA8" w:rsidRDefault="003377A6" w:rsidP="003377A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sz w:val="28"/>
          <w:szCs w:val="28"/>
          <w:lang w:val="vi-VN"/>
        </w:rPr>
        <w:t xml:space="preserve">- Đọc đúng hiểu </w:t>
      </w:r>
      <w:r w:rsidRPr="00FC6BA8">
        <w:rPr>
          <w:rFonts w:ascii="Times New Roman" w:hAnsi="Times New Roman" w:cs="Times New Roman"/>
          <w:sz w:val="28"/>
          <w:szCs w:val="28"/>
        </w:rPr>
        <w:t xml:space="preserve">các từ ngữ ở </w:t>
      </w:r>
      <w:r w:rsidRPr="00FC6BA8">
        <w:rPr>
          <w:rFonts w:ascii="Times New Roman" w:hAnsi="Times New Roman" w:cs="Times New Roman"/>
          <w:sz w:val="28"/>
          <w:szCs w:val="28"/>
          <w:lang w:val="vi-VN"/>
        </w:rPr>
        <w:t>bài Tập đọc Dì Tư</w:t>
      </w:r>
    </w:p>
    <w:p w:rsidR="003377A6" w:rsidRPr="00FC6BA8" w:rsidRDefault="003377A6" w:rsidP="003377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>2. Góp phần phát triển các năng lực chung và phẩm chất:</w:t>
      </w:r>
    </w:p>
    <w:p w:rsidR="003377A6" w:rsidRPr="00FC6BA8" w:rsidRDefault="003377A6" w:rsidP="003377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Khơi gợi tình yêu thiên nhiên, </w:t>
      </w:r>
      <w:r>
        <w:rPr>
          <w:rFonts w:ascii="Times New Roman" w:hAnsi="Times New Roman" w:cs="Times New Roman"/>
          <w:bCs/>
          <w:sz w:val="28"/>
          <w:szCs w:val="28"/>
        </w:rPr>
        <w:t>quý trọng</w:t>
      </w:r>
      <w:r w:rsidRPr="00FC6BA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các cô chú ngành y.</w:t>
      </w:r>
    </w:p>
    <w:p w:rsidR="003377A6" w:rsidRPr="00FC6BA8" w:rsidRDefault="003377A6" w:rsidP="003377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FC6BA8">
        <w:rPr>
          <w:rFonts w:ascii="Times New Roman" w:hAnsi="Times New Roman" w:cs="Times New Roman"/>
          <w:bCs/>
          <w:sz w:val="28"/>
          <w:szCs w:val="28"/>
          <w:lang w:val="vi-VN"/>
        </w:rPr>
        <w:t>- Khơi gợi óc tìm tòi, vận dụng điều đã học vào thực tế.</w:t>
      </w:r>
    </w:p>
    <w:p w:rsidR="003377A6" w:rsidRPr="00FC6BA8" w:rsidRDefault="003377A6" w:rsidP="00531D21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  <w:lang w:val="vi-VN"/>
        </w:rPr>
        <w:t>B. ĐỒ DÙNG DẠY HỌC:</w:t>
      </w:r>
      <w:r w:rsidR="00531D2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C6BA8">
        <w:rPr>
          <w:rFonts w:ascii="Times New Roman" w:hAnsi="Times New Roman" w:cs="Times New Roman"/>
          <w:sz w:val="28"/>
          <w:szCs w:val="28"/>
        </w:rPr>
        <w:t>- BGĐT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6BA8">
        <w:rPr>
          <w:rFonts w:ascii="Times New Roman" w:hAnsi="Times New Roman" w:cs="Times New Roman"/>
          <w:sz w:val="28"/>
          <w:szCs w:val="28"/>
        </w:rPr>
        <w:t>Bảng cài, bộ thẻ chữ.</w:t>
      </w:r>
    </w:p>
    <w:p w:rsidR="003377A6" w:rsidRPr="00FC6BA8" w:rsidRDefault="003377A6" w:rsidP="003377A6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BA8">
        <w:rPr>
          <w:rFonts w:ascii="Times New Roman" w:hAnsi="Times New Roman" w:cs="Times New Roman"/>
          <w:b/>
          <w:bCs/>
          <w:sz w:val="28"/>
          <w:szCs w:val="28"/>
        </w:rPr>
        <w:t xml:space="preserve">C. CÁC HOẠT ĐỘNG DẠY  HỌC: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552"/>
        <w:gridCol w:w="2880"/>
      </w:tblGrid>
      <w:tr w:rsidR="003377A6" w:rsidRPr="00FC6BA8" w:rsidTr="00460BD9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7A6" w:rsidRPr="00FC6BA8" w:rsidRDefault="003377A6" w:rsidP="0046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7A6" w:rsidRPr="00FC6BA8" w:rsidRDefault="003377A6" w:rsidP="0046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7A6" w:rsidRPr="00FC6BA8" w:rsidRDefault="003377A6" w:rsidP="0046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3377A6" w:rsidRPr="00FC6BA8" w:rsidTr="00460BD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2'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15'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1BF9F8" wp14:editId="765176D5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-18415</wp:posOffset>
                      </wp:positionV>
                      <wp:extent cx="0" cy="0"/>
                      <wp:effectExtent l="12065" t="10160" r="698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8B15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-1.45pt" to="36.9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"/>
                  </w:pict>
                </mc:Fallback>
              </mc:AlternateContent>
            </w: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Khởi động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Chơi TC Vượt chướng ngại vật.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Qua TC GV KT HS đọc một số từ ngữ, câu.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Gv nhận xét.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Hình thành kiến thức mới: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1) Giới thiệu bài</w:t>
            </w:r>
            <w:r w:rsidRPr="00FC6B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-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Giáo viên viết lên bảng lớp tên bài và giới thiệu: </w:t>
            </w:r>
          </w:p>
          <w:p w:rsidR="003377A6" w:rsidRPr="00CC22BB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 xml:space="preserve">  </w:t>
            </w:r>
            <w:r w:rsidRPr="00CC2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lang w:val="nl-NL"/>
              </w:rPr>
              <w:t>Hôm nay các em sẽ học thêm 2 âm và chữ mới</w:t>
            </w:r>
            <w:r w:rsidRPr="00CC22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nl-NL"/>
              </w:rPr>
              <w:t xml:space="preserve"> </w:t>
            </w:r>
            <w:r w:rsidRPr="00CC22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lang w:val="nl-NL"/>
              </w:rPr>
              <w:t>qua bài 34: v, y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+ GV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chiếu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chữ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v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, nói: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>Đây là</w:t>
            </w:r>
            <w:r w:rsidRPr="002A41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 xml:space="preserve"> âm và chữ v.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GV phát âm mẫu: vờ; Gọi HS đọc CN +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GV ghi chữ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y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, nói: </w:t>
            </w:r>
            <w:r w:rsidRPr="002A41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 xml:space="preserve">Trên bảng, cô có âm và chữ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>y</w:t>
            </w:r>
            <w:r w:rsidRPr="002A417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nl-NL"/>
              </w:rPr>
              <w:t>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  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GV phát âm mẫu: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y</w:t>
            </w:r>
            <w:r w:rsidRPr="002A4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; Gọi HS đọc CN +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- So sánh i, y: </w:t>
            </w:r>
          </w:p>
          <w:p w:rsidR="003377A6" w:rsidRPr="00E007E7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E007E7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8"/>
                <w:lang w:val="nl-NL"/>
              </w:rPr>
              <w:t xml:space="preserve">+Đến hôm nay, các con đã được học mấy chữ i ? </w:t>
            </w:r>
          </w:p>
          <w:p w:rsidR="003377A6" w:rsidRPr="00E007E7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lang w:val="nl-NL"/>
              </w:rPr>
            </w:pPr>
            <w:r w:rsidRPr="00E007E7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  <w:t xml:space="preserve"> +</w:t>
            </w:r>
            <w:r w:rsidRPr="00E007E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lang w:val="nl-NL"/>
              </w:rPr>
              <w:t>Hai chữ này cách phát âm giống nhau, chữ viết khác nhau: để dễ phân biệt ta còn gọi là i ngắ , y dài.</w:t>
            </w:r>
          </w:p>
          <w:p w:rsidR="003377A6" w:rsidRPr="00531D21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31D2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- </w:t>
            </w:r>
            <w:r w:rsidRPr="00531D21">
              <w:rPr>
                <w:rFonts w:ascii="Times New Roman" w:hAnsi="Times New Roman" w:cs="Times New Roman"/>
                <w:sz w:val="24"/>
                <w:szCs w:val="28"/>
                <w:lang w:val="nl-NL"/>
              </w:rPr>
              <w:t xml:space="preserve">Bài hôm nay, các con sẽ học âm </w:t>
            </w:r>
            <w:r w:rsidRPr="00531D21">
              <w:rPr>
                <w:rFonts w:ascii="Times New Roman" w:hAnsi="Times New Roman" w:cs="Times New Roman"/>
                <w:b/>
                <w:sz w:val="24"/>
                <w:szCs w:val="28"/>
                <w:lang w:val="nl-NL"/>
              </w:rPr>
              <w:t>v</w:t>
            </w:r>
            <w:r w:rsidRPr="00531D21">
              <w:rPr>
                <w:rFonts w:ascii="Times New Roman" w:hAnsi="Times New Roman" w:cs="Times New Roman"/>
                <w:sz w:val="24"/>
                <w:szCs w:val="28"/>
                <w:lang w:val="nl-NL"/>
              </w:rPr>
              <w:t xml:space="preserve"> và âm </w:t>
            </w:r>
            <w:r w:rsidRPr="00531D21">
              <w:rPr>
                <w:rFonts w:ascii="Times New Roman" w:hAnsi="Times New Roman" w:cs="Times New Roman"/>
                <w:b/>
                <w:sz w:val="24"/>
                <w:szCs w:val="28"/>
                <w:lang w:val="nl-NL"/>
              </w:rPr>
              <w:t>y</w:t>
            </w:r>
            <w:r w:rsidRPr="00531D21">
              <w:rPr>
                <w:rFonts w:ascii="Times New Roman" w:hAnsi="Times New Roman" w:cs="Times New Roman"/>
                <w:sz w:val="24"/>
                <w:szCs w:val="28"/>
                <w:lang w:val="nl-NL"/>
              </w:rPr>
              <w:t xml:space="preserve"> qua bài 34 : v - y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-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viết bảng và 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giới thiệu chữ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Y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in 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hoa : Trên bảng là chữ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y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in thường, và đây là chữ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chữ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Y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in hoa. </w:t>
            </w:r>
            <w:r w:rsidRPr="007414E5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 xml:space="preserve">(GV viết bảng phấn ngay phía dưới chữ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v</w:t>
            </w:r>
            <w:r w:rsidRPr="007414E5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y</w:t>
            </w:r>
            <w:r w:rsidRPr="007414E5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 xml:space="preserve"> in thường)</w:t>
            </w:r>
          </w:p>
          <w:p w:rsidR="003377A6" w:rsidRPr="0075575A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5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đọ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 Đ</w:t>
            </w:r>
            <w:r w:rsidRPr="0075575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sz w:val="28"/>
                <w:szCs w:val="28"/>
              </w:rPr>
              <w:t>2) Chia sẻ và khám phá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( BT 1: Làm quen))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2.1) Dạy âm v, chữ v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- GV đưa hình: con ve. Đây là con gì ?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GV viết tiếng ve. Gọi HS đọc: </w:t>
            </w:r>
            <w:r w:rsidRPr="00EE6E0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ve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- GV giảng từ: V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e sầu là loài sâu bọ có kích thước to lớn. Cả 1 đàn ve sầu đực có khả năng tạo bản  </w:t>
            </w:r>
            <w:hyperlink r:id="rId5" w:tooltip="Âm thanh" w:history="1">
              <w:r>
                <w:rPr>
                  <w:rStyle w:val="Hyperlink"/>
                  <w:rFonts w:ascii="Arial" w:hAnsi="Arial" w:cs="Arial"/>
                  <w:color w:val="3366CC"/>
                  <w:sz w:val="21"/>
                  <w:szCs w:val="21"/>
                  <w:u w:val="none"/>
                  <w:shd w:val="clear" w:color="auto" w:fill="FFFFFF"/>
                </w:rPr>
                <w:t>âm thanh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râm ran, ra rả suốt </w:t>
            </w:r>
            <w:hyperlink r:id="rId6" w:tooltip="Mùa hạ" w:history="1">
              <w:r>
                <w:rPr>
                  <w:rStyle w:val="Hyperlink"/>
                  <w:rFonts w:ascii="Arial" w:hAnsi="Arial" w:cs="Arial"/>
                  <w:color w:val="3366CC"/>
                  <w:sz w:val="21"/>
                  <w:szCs w:val="21"/>
                  <w:u w:val="none"/>
                  <w:shd w:val="clear" w:color="auto" w:fill="FFFFFF"/>
                </w:rPr>
                <w:t>mùa hè</w:t>
              </w:r>
            </w:hyperlink>
            <w:r>
              <w:t>. Bởi vậy tiếng ve kêu cùng với hoa phương nở đỏ rực là báo hiệu mùa hè đến, các em sắp hoàn thành năm học .</w:t>
            </w:r>
          </w:p>
          <w:p w:rsidR="003377A6" w:rsidRPr="00E2337F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Trong tiếng </w:t>
            </w:r>
            <w:r w:rsidRPr="00E233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ve</w:t>
            </w: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có âm nào đã học?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Âm nào mới học hôm nay ?</w:t>
            </w:r>
          </w:p>
          <w:p w:rsidR="003377A6" w:rsidRPr="00E2337F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</w:t>
            </w: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Phân tích tiế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ng: ve</w:t>
            </w:r>
            <w:r w:rsidRPr="00E2337F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  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 xml:space="preserve">-  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Đánh vần và đọc trơn: vờ - e - ve/ ve 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lastRenderedPageBreak/>
              <w:t>- Đọc trơn: ve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2.2) Dạy  âm y và chữ y (tương tự):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giảng nghĩa: y tá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</w:pPr>
            <w:r w:rsidRPr="00D35E4D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shd w:val="clear" w:color="auto" w:fill="FFFFFF"/>
              </w:rPr>
              <w:t>Y tá là những người </w:t>
            </w:r>
            <w:r w:rsidRPr="00D35E4D"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  <w:t xml:space="preserve">hỗ trợ bác sĩ theo dõi bệnh nhân, chăm sóc, </w:t>
            </w:r>
            <w:r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  <w:t>hướng dẫn</w:t>
            </w:r>
            <w:r w:rsidRPr="00D35E4D"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  <w:t xml:space="preserve"> quá trình điều trị</w:t>
            </w:r>
            <w:r>
              <w:rPr>
                <w:rFonts w:ascii="Times New Roman" w:hAnsi="Times New Roman" w:cs="Times New Roman"/>
                <w:i/>
                <w:color w:val="040C28"/>
                <w:sz w:val="28"/>
                <w:szCs w:val="28"/>
              </w:rPr>
              <w:t xml:space="preserve"> cho người bệnh.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</w:pPr>
            <w:r w:rsidRPr="00D35E4D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* Củng cố: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Gọi HS nêu lại 2 chữ mới, 2 tiếng mới học.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+ Các em vừa học 2 chữ mới là chữ gì?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+ Các em vừa học 2 tiếng mới là tiếng gì?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- GV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chiếu 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chỉ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chữ v, y,  ve, y tá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YC HS ghép chữ trên bảng cài: v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e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,  y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tá</w:t>
            </w:r>
          </w:p>
          <w:p w:rsidR="003377A6" w:rsidRPr="00C70662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</w:pPr>
            <w:r w:rsidRPr="00B24DEF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                          </w:t>
            </w:r>
            <w:r w:rsidRPr="00C7066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Thư giãn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III.  Luyện tập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:</w:t>
            </w:r>
          </w:p>
          <w:p w:rsidR="003377A6" w:rsidRPr="00B24DEF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 w:eastAsia="vi-VN"/>
              </w:rPr>
              <w:t>3.1) Mở rộng vốn từ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</w:t>
            </w:r>
            <w:r w:rsidRPr="00B24DEF">
              <w:rPr>
                <w:rFonts w:ascii="Times New Roman" w:hAnsi="Times New Roman" w:cs="Times New Roman"/>
                <w:noProof/>
                <w:sz w:val="24"/>
                <w:szCs w:val="28"/>
                <w:lang w:val="fr-FR" w:eastAsia="vi-VN"/>
              </w:rPr>
              <w:t xml:space="preserve">( BT2- tìm từ ngữ ứng với mỗi hình ): 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chiếu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ảnh BT2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hoặc gắn ảnh, ghi từ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+ nêu YC</w:t>
            </w:r>
          </w:p>
          <w:p w:rsidR="00315699" w:rsidRPr="00F776EA" w:rsidRDefault="003377A6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 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 xml:space="preserve">+ BT 2 YC làm gì? + Để </w:t>
            </w:r>
            <w:r w:rsidR="00F776EA"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>tìm từ ngữ,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 xml:space="preserve">nối đúng các em cần làm gì? </w:t>
            </w:r>
          </w:p>
          <w:p w:rsid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hướng dẫn cách làm:</w:t>
            </w:r>
          </w:p>
          <w:p w:rsidR="00315699" w:rsidRPr="007E3BD0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GV chỉ từng từ ngữ. HD HS đánh vần, đọc nhẩm</w:t>
            </w:r>
          </w:p>
          <w:p w:rsidR="00315699" w:rsidRPr="00F776EA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</w:pP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 xml:space="preserve">+ HD HS đọc và làm mẫu từ vẽ, nối với 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>tranh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 xml:space="preserve"> số mấy?</w:t>
            </w:r>
          </w:p>
          <w:p w:rsidR="00315699" w:rsidRPr="00F776EA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</w:pP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>+ Gv chiếu kết quả nối từ vẽ v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>ớ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>i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 xml:space="preserve"> tranh</w:t>
            </w:r>
            <w:r w:rsidRPr="00F776EA">
              <w:rPr>
                <w:rFonts w:ascii="Times New Roman" w:hAnsi="Times New Roman" w:cs="Times New Roman"/>
                <w:noProof/>
                <w:sz w:val="24"/>
                <w:szCs w:val="24"/>
                <w:lang w:val="fr-FR" w:eastAsia="vi-VN"/>
              </w:rPr>
              <w:t xml:space="preserve"> hình số 2</w:t>
            </w:r>
          </w:p>
          <w:p w:rsidR="00315699" w:rsidRPr="007E3BD0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Tương tự YC HS tự đọc nhẩm, nối từ ngữ với hình thích hợ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p ở sgk</w:t>
            </w:r>
          </w:p>
          <w:p w:rsidR="00315699" w:rsidRPr="007E3BD0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Gọi HS báo cáo kết quả. </w:t>
            </w: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Nhận xét, chốt KQ</w:t>
            </w:r>
          </w:p>
          <w:p w:rsidR="00315699" w:rsidRPr="007E3BD0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Đọc lại kết quả nối.</w:t>
            </w:r>
          </w:p>
          <w:p w:rsid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 xml:space="preserve">- GV giải nghĩa từ 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y tế xã</w:t>
            </w:r>
          </w:p>
          <w:p w:rsid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</w:pPr>
            <w:r w:rsidRPr="00660C80">
              <w:rPr>
                <w:rFonts w:ascii="Times New Roman" w:hAnsi="Times New Roman" w:cs="Times New Roman"/>
                <w:i/>
                <w:color w:val="1F1F1F"/>
                <w:sz w:val="24"/>
                <w:szCs w:val="24"/>
                <w:shd w:val="clear" w:color="auto" w:fill="FFFFFF"/>
              </w:rPr>
              <w:t>là </w:t>
            </w:r>
            <w:r w:rsidRPr="00660C80">
              <w:rPr>
                <w:rFonts w:ascii="Times New Roman" w:hAnsi="Times New Roman" w:cs="Times New Roman"/>
                <w:i/>
                <w:color w:val="040C28"/>
                <w:sz w:val="24"/>
                <w:szCs w:val="24"/>
              </w:rPr>
              <w:t>đơn vị y tế của 1 xã</w:t>
            </w:r>
            <w:r>
              <w:rPr>
                <w:rFonts w:ascii="Times New Roman" w:hAnsi="Times New Roman" w:cs="Times New Roman"/>
                <w:i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Pr="00660C80">
              <w:rPr>
                <w:rFonts w:ascii="Times New Roman" w:hAnsi="Times New Roman" w:cs="Times New Roman"/>
                <w:i/>
                <w:color w:val="1F1F1F"/>
                <w:sz w:val="24"/>
                <w:szCs w:val="24"/>
                <w:shd w:val="clear" w:color="auto" w:fill="FFFFFF"/>
              </w:rPr>
              <w:t>gọi chung là Trạm Y tế xã</w:t>
            </w:r>
            <w:r>
              <w:rPr>
                <w:rFonts w:ascii="Times New Roman" w:hAnsi="Times New Roman" w:cs="Times New Roman"/>
                <w:i/>
                <w:color w:val="1F1F1F"/>
                <w:sz w:val="24"/>
                <w:szCs w:val="24"/>
                <w:shd w:val="clear" w:color="auto" w:fill="FFFFFF"/>
              </w:rPr>
              <w:t xml:space="preserve">, </w:t>
            </w:r>
            <w:r w:rsidRPr="00660C80">
              <w:rPr>
                <w:rFonts w:ascii="Times New Roman" w:hAnsi="Times New Roman" w:cs="Times New Roman"/>
                <w:i/>
                <w:color w:val="1C1C1C"/>
                <w:sz w:val="24"/>
                <w:szCs w:val="24"/>
                <w:shd w:val="clear" w:color="auto" w:fill="FFFFFF"/>
              </w:rPr>
              <w:t xml:space="preserve"> có chức năng cung cấp, thực hiện các dịch vụ chăm sóc sức khoẻ ban đầu cho nhân dân trên địa bàn xã</w:t>
            </w:r>
            <w:r>
              <w:rPr>
                <w:rFonts w:ascii="Times New Roman" w:hAnsi="Times New Roman" w:cs="Times New Roman"/>
                <w:i/>
                <w:color w:val="1C1C1C"/>
                <w:sz w:val="24"/>
                <w:szCs w:val="24"/>
                <w:shd w:val="clear" w:color="auto" w:fill="FFFFFF"/>
              </w:rPr>
              <w:t xml:space="preserve"> như khám chữa bệnh, tiêm phòng, tuyên tuyền phòng dịch… </w:t>
            </w:r>
          </w:p>
          <w:p w:rsidR="00315699" w:rsidRPr="00FC6BA8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7E3BD0">
              <w:rPr>
                <w:rFonts w:ascii="Times New Roman" w:hAnsi="Times New Roman" w:cs="Times New Roman"/>
                <w:noProof/>
                <w:sz w:val="28"/>
                <w:szCs w:val="28"/>
                <w:lang w:val="fr-FR" w:eastAsia="vi-VN"/>
              </w:rPr>
              <w:t>- Luyện đọc lại các từ + phân tích</w:t>
            </w:r>
          </w:p>
          <w:p w:rsid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- </w:t>
            </w:r>
            <w:r w:rsidRPr="00FC6BA8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 xml:space="preserve">GV chỉ hình, YC cả lớp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t>đọc lại các từ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17E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vi-VN"/>
              </w:rPr>
              <w:t>* Cho HS tìm thêm tiếng ngoài bài có âm v, y.</w:t>
            </w: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 Tập đọc ( BT 3)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08A6">
              <w:rPr>
                <w:rFonts w:ascii="Times New Roman" w:hAnsi="Times New Roman" w:cs="Times New Roman"/>
                <w:bCs/>
                <w:sz w:val="28"/>
                <w:szCs w:val="28"/>
              </w:rPr>
              <w:t>( Nếu còn thời gian)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gắn tranh, hỏi:  Tranh vẽ gì? 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- GV giới thiệu: Bài đọc kể về dì Tư của bạn Hà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- GV đọc mẫu.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YC HS tìm trong bài TĐ các tiếng, từ có âm y, âm v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+ Gọi HS nêu, GV gạch chân, chỉ cho HS đọc CN,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Luyện đọc từ ngữ: </w:t>
            </w: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dì Tư, y tá, trưa qua, y tế xã, khi về, ghé, vẽ lá, vẽ ve.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377A6" w:rsidRPr="00DC7D54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+ 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</w:t>
            </w: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giải nghĩa từ: </w:t>
            </w:r>
            <w:r w:rsidRPr="00875E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ghé</w:t>
            </w:r>
            <w:r w:rsidR="00F776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DC7D54" w:rsidRPr="00DC7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9"/>
              </w:rPr>
              <w:t>Tạm dừng trên đường đi hay tạm nhờ vào để làm việc gì</w:t>
            </w:r>
            <w:r w:rsidR="00DC7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9"/>
              </w:rPr>
              <w:t xml:space="preserve"> đó</w:t>
            </w:r>
            <w:r w:rsidR="00DC7D54" w:rsidRPr="00DC7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9"/>
              </w:rPr>
              <w:t>. Ghé vào quán uống nước.</w:t>
            </w:r>
            <w:r w:rsidRPr="00DC7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+ Gọi HS khá giỏi đọc. HS đọc CN, ĐT.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Hoạt động nối tiếp: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bCs/>
                <w:sz w:val="28"/>
                <w:szCs w:val="28"/>
              </w:rPr>
              <w:t>- Gọi HS nhắc lại tên hai chữ vừa học.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Nhận xét tiết học.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hát tập thể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cả lớp QS, tham gia chơi bằng cách đọc từ ngữ, câu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HS nhắctên bài,CL ĐT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HS đọc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CL ĐT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HS đọc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CL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chữ: i ngắn và y dài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</w:t>
            </w:r>
            <w:r w:rsidRPr="007414E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nhắc lạ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i tên bài.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07E7">
              <w:rPr>
                <w:rFonts w:ascii="Times New Roman" w:hAnsi="Times New Roman" w:cs="Times New Roman"/>
                <w:sz w:val="28"/>
                <w:szCs w:val="28"/>
              </w:rPr>
              <w:t>HS QS</w:t>
            </w:r>
          </w:p>
          <w:p w:rsidR="003377A6" w:rsidRPr="00E007E7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Cả lớp đọc ĐT : V, Y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QS tranh, TL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- 2,3 HS đọc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- 1HSTL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- 2,3 HS phân tích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377A6" w:rsidRPr="00E2337F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37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Tiếng ve có âm v đứng trước, âm e đứng sau.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Nối tiếp CN/ bàn,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Nối tiếp CN/ bàn,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- 2 HS nêu lại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TL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Đọc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Cả lớp ghép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trên bảng cài.</w:t>
            </w:r>
          </w:p>
          <w:p w:rsidR="003377A6" w:rsidRPr="00C70662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662">
              <w:rPr>
                <w:rFonts w:ascii="Times New Roman" w:hAnsi="Times New Roman" w:cs="Times New Roman"/>
                <w:b/>
                <w:sz w:val="28"/>
                <w:szCs w:val="28"/>
              </w:rPr>
              <w:t>HS thư giãn, hát, TC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9617E9">
              <w:rPr>
                <w:rFonts w:ascii="Times New Roman" w:hAnsi="Times New Roman" w:cs="Times New Roman"/>
                <w:sz w:val="28"/>
                <w:szCs w:val="28"/>
              </w:rPr>
              <w:t>HS nêu lại YC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HSTL: Cần đọc từ, QS tranh</w:t>
            </w:r>
          </w:p>
          <w:p w:rsidR="00315699" w:rsidRDefault="00315699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99" w:rsidRDefault="00315699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CL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đọc nhẩm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từng từ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 xml:space="preserve">- 1HS nêu nối vẽ với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tranh </w:t>
            </w: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số 2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- HS làm việc CN, tự đọc nhẩm, nối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- 1 HS báo cáo.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- HS nhận xét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- HS đọc ĐT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- 2,3 HS đọc + phân tích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Đọc ĐT</w:t>
            </w:r>
          </w:p>
          <w:p w:rsidR="00315699" w:rsidRPr="00315699" w:rsidRDefault="00315699" w:rsidP="00315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699">
              <w:rPr>
                <w:rFonts w:ascii="Times New Roman" w:hAnsi="Times New Roman" w:cs="Times New Roman"/>
                <w:sz w:val="28"/>
                <w:szCs w:val="28"/>
              </w:rPr>
              <w:t>- HS tìm thêm và nêu.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QS tranh, nghe, TL</w:t>
            </w:r>
          </w:p>
          <w:p w:rsidR="003377A6" w:rsidRPr="008D08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w:r w:rsidRPr="008D08A6">
              <w:rPr>
                <w:rFonts w:ascii="Times New Roman" w:hAnsi="Times New Roman" w:cs="Times New Roman"/>
                <w:sz w:val="28"/>
                <w:szCs w:val="28"/>
              </w:rPr>
              <w:t>HS tìm, nêu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đọc CN, ĐT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nghe</w:t>
            </w:r>
          </w:p>
          <w:p w:rsidR="003377A6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HS đọc CN, ĐT</w:t>
            </w:r>
          </w:p>
          <w:p w:rsidR="00531D21" w:rsidRDefault="00531D21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D21" w:rsidRPr="00531D21" w:rsidRDefault="00531D21" w:rsidP="00531D2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nghe</w:t>
            </w:r>
          </w:p>
          <w:p w:rsidR="00531D21" w:rsidRPr="00FC6BA8" w:rsidRDefault="00531D21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 xml:space="preserve"> HS nêu</w:t>
            </w:r>
          </w:p>
          <w:p w:rsidR="003377A6" w:rsidRPr="00FC6BA8" w:rsidRDefault="003377A6" w:rsidP="00460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BA8">
              <w:rPr>
                <w:rFonts w:ascii="Times New Roman" w:hAnsi="Times New Roman" w:cs="Times New Roman"/>
                <w:sz w:val="28"/>
                <w:szCs w:val="28"/>
              </w:rPr>
              <w:t>- Nghe.</w:t>
            </w:r>
          </w:p>
        </w:tc>
      </w:tr>
    </w:tbl>
    <w:p w:rsidR="003377A6" w:rsidRPr="00FC6BA8" w:rsidRDefault="003377A6" w:rsidP="003377A6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B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D. ĐIỀU CHỈNH SAU BÀI DẠY: </w:t>
      </w:r>
    </w:p>
    <w:p w:rsidR="003377A6" w:rsidRPr="00FC6BA8" w:rsidRDefault="003377A6" w:rsidP="003377A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BA8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</w:t>
      </w:r>
    </w:p>
    <w:sectPr w:rsidR="003377A6" w:rsidRPr="00FC6BA8" w:rsidSect="00564388">
      <w:pgSz w:w="11910" w:h="16840"/>
      <w:pgMar w:top="737" w:right="851" w:bottom="737" w:left="1134" w:header="0" w:footer="76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C3DC7"/>
    <w:multiLevelType w:val="hybridMultilevel"/>
    <w:tmpl w:val="03145028"/>
    <w:lvl w:ilvl="0" w:tplc="659EC4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56808"/>
    <w:multiLevelType w:val="hybridMultilevel"/>
    <w:tmpl w:val="6F70B0D2"/>
    <w:lvl w:ilvl="0" w:tplc="4D4832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66A66"/>
    <w:multiLevelType w:val="hybridMultilevel"/>
    <w:tmpl w:val="9F06543A"/>
    <w:lvl w:ilvl="0" w:tplc="189C95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B0E1B"/>
    <w:multiLevelType w:val="hybridMultilevel"/>
    <w:tmpl w:val="47B419B8"/>
    <w:lvl w:ilvl="0" w:tplc="7B363E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32C73"/>
    <w:multiLevelType w:val="hybridMultilevel"/>
    <w:tmpl w:val="97760A38"/>
    <w:lvl w:ilvl="0" w:tplc="48A06EC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83C93"/>
    <w:multiLevelType w:val="hybridMultilevel"/>
    <w:tmpl w:val="338A7EA0"/>
    <w:lvl w:ilvl="0" w:tplc="119C12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C9"/>
    <w:rsid w:val="000604F0"/>
    <w:rsid w:val="00096F3A"/>
    <w:rsid w:val="000D75AB"/>
    <w:rsid w:val="00112DDD"/>
    <w:rsid w:val="001141ED"/>
    <w:rsid w:val="00124AB9"/>
    <w:rsid w:val="001D53B0"/>
    <w:rsid w:val="0026288E"/>
    <w:rsid w:val="002965EE"/>
    <w:rsid w:val="002972E0"/>
    <w:rsid w:val="002A4179"/>
    <w:rsid w:val="00304403"/>
    <w:rsid w:val="00314C85"/>
    <w:rsid w:val="00315699"/>
    <w:rsid w:val="003337EE"/>
    <w:rsid w:val="003377A6"/>
    <w:rsid w:val="0037269A"/>
    <w:rsid w:val="003F3EEB"/>
    <w:rsid w:val="004B0613"/>
    <w:rsid w:val="004C09A2"/>
    <w:rsid w:val="00531D21"/>
    <w:rsid w:val="00564388"/>
    <w:rsid w:val="005B43B3"/>
    <w:rsid w:val="005D1FEA"/>
    <w:rsid w:val="005E2B75"/>
    <w:rsid w:val="005F4390"/>
    <w:rsid w:val="0065537D"/>
    <w:rsid w:val="00660C80"/>
    <w:rsid w:val="00662D4A"/>
    <w:rsid w:val="006B6CE7"/>
    <w:rsid w:val="006D2FE3"/>
    <w:rsid w:val="007414E5"/>
    <w:rsid w:val="007476C9"/>
    <w:rsid w:val="0075575A"/>
    <w:rsid w:val="0075691A"/>
    <w:rsid w:val="007732EF"/>
    <w:rsid w:val="007922C9"/>
    <w:rsid w:val="007E3BD0"/>
    <w:rsid w:val="00875E5B"/>
    <w:rsid w:val="008D08A6"/>
    <w:rsid w:val="009617E9"/>
    <w:rsid w:val="00AB21FA"/>
    <w:rsid w:val="00B24DEF"/>
    <w:rsid w:val="00B55804"/>
    <w:rsid w:val="00BD1C44"/>
    <w:rsid w:val="00C62BC9"/>
    <w:rsid w:val="00C70662"/>
    <w:rsid w:val="00CC22BB"/>
    <w:rsid w:val="00D35E4D"/>
    <w:rsid w:val="00DC62A0"/>
    <w:rsid w:val="00DC7D54"/>
    <w:rsid w:val="00E007E7"/>
    <w:rsid w:val="00E2337F"/>
    <w:rsid w:val="00E86ACD"/>
    <w:rsid w:val="00EE6E03"/>
    <w:rsid w:val="00F04434"/>
    <w:rsid w:val="00F27A6F"/>
    <w:rsid w:val="00F52C1A"/>
    <w:rsid w:val="00F776EA"/>
    <w:rsid w:val="00F82E1F"/>
    <w:rsid w:val="00FC6921"/>
    <w:rsid w:val="00FC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9F7AB"/>
  <w15:chartTrackingRefBased/>
  <w15:docId w15:val="{EE3F3937-EB01-4CAF-B69B-39A3467A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E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27A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.wikipedia.org/wiki/M%C3%B9a_h%E1%BA%A1" TargetMode="External"/><Relationship Id="rId5" Type="http://schemas.openxmlformats.org/officeDocument/2006/relationships/hyperlink" Target="https://vi.wikipedia.org/wiki/%C3%82m_than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Huyên</dc:creator>
  <cp:keywords/>
  <dc:description/>
  <cp:lastModifiedBy>Nguyễn Thị Huyên</cp:lastModifiedBy>
  <cp:revision>54</cp:revision>
  <cp:lastPrinted>2023-10-14T08:13:00Z</cp:lastPrinted>
  <dcterms:created xsi:type="dcterms:W3CDTF">2023-10-09T14:54:00Z</dcterms:created>
  <dcterms:modified xsi:type="dcterms:W3CDTF">2023-10-14T08:13:00Z</dcterms:modified>
</cp:coreProperties>
</file>