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09AA79" w14:textId="7A895A6E" w:rsidR="00BC5832" w:rsidRDefault="00BC5832" w:rsidP="00671D84">
      <w:pPr>
        <w:spacing w:line="288" w:lineRule="auto"/>
        <w:jc w:val="center"/>
        <w:rPr>
          <w:color w:val="000099"/>
        </w:rPr>
      </w:pPr>
      <w:r w:rsidRPr="007021E7">
        <w:rPr>
          <w:noProof/>
        </w:rPr>
        <mc:AlternateContent>
          <mc:Choice Requires="wpg">
            <w:drawing>
              <wp:anchor distT="0" distB="0" distL="114300" distR="114300" simplePos="0" relativeHeight="251662848" behindDoc="0" locked="0" layoutInCell="1" allowOverlap="1" wp14:anchorId="4D7E07DE" wp14:editId="62E7BAE1">
                <wp:simplePos x="0" y="0"/>
                <wp:positionH relativeFrom="column">
                  <wp:posOffset>-89535</wp:posOffset>
                </wp:positionH>
                <wp:positionV relativeFrom="paragraph">
                  <wp:posOffset>-62865</wp:posOffset>
                </wp:positionV>
                <wp:extent cx="5981700" cy="9394190"/>
                <wp:effectExtent l="0" t="0" r="0" b="0"/>
                <wp:wrapNone/>
                <wp:docPr id="1841655697" name="Group 7"/>
                <wp:cNvGraphicFramePr/>
                <a:graphic xmlns:a="http://schemas.openxmlformats.org/drawingml/2006/main">
                  <a:graphicData uri="http://schemas.microsoft.com/office/word/2010/wordprocessingGroup">
                    <wpg:wgp>
                      <wpg:cNvGrpSpPr/>
                      <wpg:grpSpPr bwMode="auto">
                        <a:xfrm>
                          <a:off x="0" y="0"/>
                          <a:ext cx="5981700" cy="9394190"/>
                          <a:chOff x="0" y="0"/>
                          <a:chExt cx="9561" cy="14220"/>
                        </a:xfrm>
                      </wpg:grpSpPr>
                      <wpg:grpSp>
                        <wpg:cNvPr id="1637858004" name="Group 1637858004"/>
                        <wpg:cNvGrpSpPr>
                          <a:grpSpLocks/>
                        </wpg:cNvGrpSpPr>
                        <wpg:grpSpPr bwMode="auto">
                          <a:xfrm>
                            <a:off x="0" y="0"/>
                            <a:ext cx="9537" cy="14220"/>
                            <a:chOff x="0" y="0"/>
                            <a:chExt cx="9537" cy="14234"/>
                          </a:xfrm>
                        </wpg:grpSpPr>
                        <wps:wsp>
                          <wps:cNvPr id="1048839422" name="Freeform 4"/>
                          <wps:cNvSpPr>
                            <a:spLocks/>
                          </wps:cNvSpPr>
                          <wps:spPr bwMode="auto">
                            <a:xfrm>
                              <a:off x="8956" y="743"/>
                              <a:ext cx="334" cy="12112"/>
                            </a:xfrm>
                            <a:custGeom>
                              <a:avLst/>
                              <a:gdLst>
                                <a:gd name="T0" fmla="*/ 372 w 372"/>
                                <a:gd name="T1" fmla="*/ 11948 h 12398"/>
                                <a:gd name="T2" fmla="*/ 312 w 372"/>
                                <a:gd name="T3" fmla="*/ 12248 h 12398"/>
                                <a:gd name="T4" fmla="*/ 192 w 372"/>
                                <a:gd name="T5" fmla="*/ 12398 h 12398"/>
                                <a:gd name="T6" fmla="*/ 48 w 372"/>
                                <a:gd name="T7" fmla="*/ 12298 h 12398"/>
                                <a:gd name="T8" fmla="*/ 0 w 372"/>
                                <a:gd name="T9" fmla="*/ 12008 h 12398"/>
                                <a:gd name="T10" fmla="*/ 48 w 372"/>
                                <a:gd name="T11" fmla="*/ 11818 h 12398"/>
                                <a:gd name="T12" fmla="*/ 132 w 372"/>
                                <a:gd name="T13" fmla="*/ 11718 h 12398"/>
                                <a:gd name="T14" fmla="*/ 228 w 372"/>
                                <a:gd name="T15" fmla="*/ 11798 h 12398"/>
                                <a:gd name="T16" fmla="*/ 264 w 372"/>
                                <a:gd name="T17" fmla="*/ 11948 h 12398"/>
                                <a:gd name="T18" fmla="*/ 240 w 372"/>
                                <a:gd name="T19" fmla="*/ 12108 h 12398"/>
                                <a:gd name="T20" fmla="*/ 168 w 372"/>
                                <a:gd name="T21" fmla="*/ 12168 h 12398"/>
                                <a:gd name="T22" fmla="*/ 120 w 372"/>
                                <a:gd name="T23" fmla="*/ 12128 h 12398"/>
                                <a:gd name="T24" fmla="*/ 96 w 372"/>
                                <a:gd name="T25" fmla="*/ 12028 h 12398"/>
                                <a:gd name="T26" fmla="*/ 144 w 372"/>
                                <a:gd name="T27" fmla="*/ 11908 h 12398"/>
                                <a:gd name="T28" fmla="*/ 156 w 372"/>
                                <a:gd name="T29" fmla="*/ 11968 h 12398"/>
                                <a:gd name="T30" fmla="*/ 156 w 372"/>
                                <a:gd name="T31" fmla="*/ 12068 h 12398"/>
                                <a:gd name="T32" fmla="*/ 192 w 372"/>
                                <a:gd name="T33" fmla="*/ 12068 h 12398"/>
                                <a:gd name="T34" fmla="*/ 216 w 372"/>
                                <a:gd name="T35" fmla="*/ 11948 h 12398"/>
                                <a:gd name="T36" fmla="*/ 144 w 372"/>
                                <a:gd name="T37" fmla="*/ 11818 h 12398"/>
                                <a:gd name="T38" fmla="*/ 60 w 372"/>
                                <a:gd name="T39" fmla="*/ 11888 h 12398"/>
                                <a:gd name="T40" fmla="*/ 48 w 372"/>
                                <a:gd name="T41" fmla="*/ 12068 h 12398"/>
                                <a:gd name="T42" fmla="*/ 84 w 372"/>
                                <a:gd name="T43" fmla="*/ 12228 h 12398"/>
                                <a:gd name="T44" fmla="*/ 168 w 372"/>
                                <a:gd name="T45" fmla="*/ 12298 h 12398"/>
                                <a:gd name="T46" fmla="*/ 276 w 372"/>
                                <a:gd name="T47" fmla="*/ 12188 h 12398"/>
                                <a:gd name="T48" fmla="*/ 324 w 372"/>
                                <a:gd name="T49" fmla="*/ 11818 h 12398"/>
                                <a:gd name="T50" fmla="*/ 312 w 372"/>
                                <a:gd name="T51" fmla="*/ 370 h 12398"/>
                                <a:gd name="T52" fmla="*/ 228 w 372"/>
                                <a:gd name="T53" fmla="*/ 130 h 12398"/>
                                <a:gd name="T54" fmla="*/ 120 w 372"/>
                                <a:gd name="T55" fmla="*/ 110 h 12398"/>
                                <a:gd name="T56" fmla="*/ 48 w 372"/>
                                <a:gd name="T57" fmla="*/ 250 h 12398"/>
                                <a:gd name="T58" fmla="*/ 48 w 372"/>
                                <a:gd name="T59" fmla="*/ 430 h 12398"/>
                                <a:gd name="T60" fmla="*/ 96 w 372"/>
                                <a:gd name="T61" fmla="*/ 560 h 12398"/>
                                <a:gd name="T62" fmla="*/ 192 w 372"/>
                                <a:gd name="T63" fmla="*/ 540 h 12398"/>
                                <a:gd name="T64" fmla="*/ 216 w 372"/>
                                <a:gd name="T65" fmla="*/ 370 h 12398"/>
                                <a:gd name="T66" fmla="*/ 168 w 372"/>
                                <a:gd name="T67" fmla="*/ 330 h 12398"/>
                                <a:gd name="T68" fmla="*/ 132 w 372"/>
                                <a:gd name="T69" fmla="*/ 410 h 12398"/>
                                <a:gd name="T70" fmla="*/ 168 w 372"/>
                                <a:gd name="T71" fmla="*/ 470 h 12398"/>
                                <a:gd name="T72" fmla="*/ 108 w 372"/>
                                <a:gd name="T73" fmla="*/ 450 h 12398"/>
                                <a:gd name="T74" fmla="*/ 96 w 372"/>
                                <a:gd name="T75" fmla="*/ 330 h 12398"/>
                                <a:gd name="T76" fmla="*/ 132 w 372"/>
                                <a:gd name="T77" fmla="*/ 250 h 12398"/>
                                <a:gd name="T78" fmla="*/ 216 w 372"/>
                                <a:gd name="T79" fmla="*/ 250 h 12398"/>
                                <a:gd name="T80" fmla="*/ 264 w 372"/>
                                <a:gd name="T81" fmla="*/ 370 h 12398"/>
                                <a:gd name="T82" fmla="*/ 240 w 372"/>
                                <a:gd name="T83" fmla="*/ 540 h 12398"/>
                                <a:gd name="T84" fmla="*/ 192 w 372"/>
                                <a:gd name="T85" fmla="*/ 660 h 12398"/>
                                <a:gd name="T86" fmla="*/ 84 w 372"/>
                                <a:gd name="T87" fmla="*/ 660 h 12398"/>
                                <a:gd name="T88" fmla="*/ 12 w 372"/>
                                <a:gd name="T89" fmla="*/ 510 h 12398"/>
                                <a:gd name="T90" fmla="*/ 12 w 372"/>
                                <a:gd name="T91" fmla="*/ 230 h 12398"/>
                                <a:gd name="T92" fmla="*/ 120 w 372"/>
                                <a:gd name="T93" fmla="*/ 20 h 12398"/>
                                <a:gd name="T94" fmla="*/ 252 w 372"/>
                                <a:gd name="T95" fmla="*/ 40 h 12398"/>
                                <a:gd name="T96" fmla="*/ 348 w 372"/>
                                <a:gd name="T97" fmla="*/ 330 h 12398"/>
                                <a:gd name="T98" fmla="*/ 372 w 372"/>
                                <a:gd name="T99" fmla="*/ 60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372" y="11818"/>
                                  </a:moveTo>
                                  <a:lnTo>
                                    <a:pt x="372" y="11948"/>
                                  </a:lnTo>
                                  <a:lnTo>
                                    <a:pt x="348" y="12068"/>
                                  </a:lnTo>
                                  <a:lnTo>
                                    <a:pt x="312" y="12248"/>
                                  </a:lnTo>
                                  <a:lnTo>
                                    <a:pt x="252" y="12358"/>
                                  </a:lnTo>
                                  <a:lnTo>
                                    <a:pt x="192" y="12398"/>
                                  </a:lnTo>
                                  <a:lnTo>
                                    <a:pt x="120" y="12378"/>
                                  </a:lnTo>
                                  <a:lnTo>
                                    <a:pt x="48" y="12298"/>
                                  </a:lnTo>
                                  <a:lnTo>
                                    <a:pt x="12" y="12188"/>
                                  </a:lnTo>
                                  <a:lnTo>
                                    <a:pt x="0" y="12008"/>
                                  </a:lnTo>
                                  <a:lnTo>
                                    <a:pt x="12" y="11908"/>
                                  </a:lnTo>
                                  <a:lnTo>
                                    <a:pt x="48" y="11818"/>
                                  </a:lnTo>
                                  <a:lnTo>
                                    <a:pt x="84" y="11738"/>
                                  </a:lnTo>
                                  <a:lnTo>
                                    <a:pt x="132" y="11718"/>
                                  </a:lnTo>
                                  <a:lnTo>
                                    <a:pt x="192" y="11738"/>
                                  </a:lnTo>
                                  <a:lnTo>
                                    <a:pt x="228" y="11798"/>
                                  </a:lnTo>
                                  <a:lnTo>
                                    <a:pt x="240" y="11868"/>
                                  </a:lnTo>
                                  <a:lnTo>
                                    <a:pt x="264" y="11948"/>
                                  </a:lnTo>
                                  <a:lnTo>
                                    <a:pt x="264" y="12028"/>
                                  </a:lnTo>
                                  <a:lnTo>
                                    <a:pt x="240" y="12108"/>
                                  </a:lnTo>
                                  <a:lnTo>
                                    <a:pt x="216" y="12148"/>
                                  </a:lnTo>
                                  <a:lnTo>
                                    <a:pt x="168" y="12168"/>
                                  </a:lnTo>
                                  <a:lnTo>
                                    <a:pt x="132" y="12168"/>
                                  </a:lnTo>
                                  <a:lnTo>
                                    <a:pt x="120" y="12128"/>
                                  </a:lnTo>
                                  <a:lnTo>
                                    <a:pt x="96" y="12088"/>
                                  </a:lnTo>
                                  <a:lnTo>
                                    <a:pt x="96" y="12028"/>
                                  </a:lnTo>
                                  <a:lnTo>
                                    <a:pt x="108" y="11968"/>
                                  </a:lnTo>
                                  <a:lnTo>
                                    <a:pt x="144" y="11908"/>
                                  </a:lnTo>
                                  <a:lnTo>
                                    <a:pt x="168" y="11948"/>
                                  </a:lnTo>
                                  <a:lnTo>
                                    <a:pt x="156" y="11968"/>
                                  </a:lnTo>
                                  <a:lnTo>
                                    <a:pt x="132" y="12008"/>
                                  </a:lnTo>
                                  <a:lnTo>
                                    <a:pt x="156" y="12068"/>
                                  </a:lnTo>
                                  <a:lnTo>
                                    <a:pt x="168" y="12068"/>
                                  </a:lnTo>
                                  <a:lnTo>
                                    <a:pt x="192" y="12068"/>
                                  </a:lnTo>
                                  <a:lnTo>
                                    <a:pt x="216" y="12028"/>
                                  </a:lnTo>
                                  <a:lnTo>
                                    <a:pt x="216" y="11948"/>
                                  </a:lnTo>
                                  <a:lnTo>
                                    <a:pt x="192" y="11848"/>
                                  </a:lnTo>
                                  <a:lnTo>
                                    <a:pt x="144" y="11818"/>
                                  </a:lnTo>
                                  <a:lnTo>
                                    <a:pt x="96" y="11838"/>
                                  </a:lnTo>
                                  <a:lnTo>
                                    <a:pt x="60" y="11888"/>
                                  </a:lnTo>
                                  <a:lnTo>
                                    <a:pt x="48" y="11968"/>
                                  </a:lnTo>
                                  <a:lnTo>
                                    <a:pt x="48" y="12068"/>
                                  </a:lnTo>
                                  <a:lnTo>
                                    <a:pt x="48" y="12148"/>
                                  </a:lnTo>
                                  <a:lnTo>
                                    <a:pt x="84" y="12228"/>
                                  </a:lnTo>
                                  <a:lnTo>
                                    <a:pt x="120" y="12278"/>
                                  </a:lnTo>
                                  <a:lnTo>
                                    <a:pt x="168" y="12298"/>
                                  </a:lnTo>
                                  <a:lnTo>
                                    <a:pt x="228" y="12278"/>
                                  </a:lnTo>
                                  <a:lnTo>
                                    <a:pt x="276" y="12188"/>
                                  </a:lnTo>
                                  <a:lnTo>
                                    <a:pt x="312" y="12028"/>
                                  </a:lnTo>
                                  <a:lnTo>
                                    <a:pt x="324" y="11818"/>
                                  </a:lnTo>
                                  <a:lnTo>
                                    <a:pt x="324" y="580"/>
                                  </a:lnTo>
                                  <a:lnTo>
                                    <a:pt x="312" y="370"/>
                                  </a:lnTo>
                                  <a:lnTo>
                                    <a:pt x="276" y="230"/>
                                  </a:lnTo>
                                  <a:lnTo>
                                    <a:pt x="228" y="130"/>
                                  </a:lnTo>
                                  <a:lnTo>
                                    <a:pt x="168" y="100"/>
                                  </a:lnTo>
                                  <a:lnTo>
                                    <a:pt x="120" y="110"/>
                                  </a:lnTo>
                                  <a:lnTo>
                                    <a:pt x="84" y="170"/>
                                  </a:lnTo>
                                  <a:lnTo>
                                    <a:pt x="48" y="250"/>
                                  </a:lnTo>
                                  <a:lnTo>
                                    <a:pt x="48" y="350"/>
                                  </a:lnTo>
                                  <a:lnTo>
                                    <a:pt x="48" y="430"/>
                                  </a:lnTo>
                                  <a:lnTo>
                                    <a:pt x="60" y="510"/>
                                  </a:lnTo>
                                  <a:lnTo>
                                    <a:pt x="96" y="560"/>
                                  </a:lnTo>
                                  <a:lnTo>
                                    <a:pt x="144" y="580"/>
                                  </a:lnTo>
                                  <a:lnTo>
                                    <a:pt x="192" y="540"/>
                                  </a:lnTo>
                                  <a:lnTo>
                                    <a:pt x="216" y="470"/>
                                  </a:lnTo>
                                  <a:lnTo>
                                    <a:pt x="216" y="370"/>
                                  </a:lnTo>
                                  <a:lnTo>
                                    <a:pt x="192" y="350"/>
                                  </a:lnTo>
                                  <a:lnTo>
                                    <a:pt x="168" y="330"/>
                                  </a:lnTo>
                                  <a:lnTo>
                                    <a:pt x="156" y="350"/>
                                  </a:lnTo>
                                  <a:lnTo>
                                    <a:pt x="132" y="410"/>
                                  </a:lnTo>
                                  <a:lnTo>
                                    <a:pt x="156" y="450"/>
                                  </a:lnTo>
                                  <a:lnTo>
                                    <a:pt x="168" y="470"/>
                                  </a:lnTo>
                                  <a:lnTo>
                                    <a:pt x="144" y="490"/>
                                  </a:lnTo>
                                  <a:lnTo>
                                    <a:pt x="108" y="450"/>
                                  </a:lnTo>
                                  <a:lnTo>
                                    <a:pt x="96" y="370"/>
                                  </a:lnTo>
                                  <a:lnTo>
                                    <a:pt x="96" y="330"/>
                                  </a:lnTo>
                                  <a:lnTo>
                                    <a:pt x="120" y="290"/>
                                  </a:lnTo>
                                  <a:lnTo>
                                    <a:pt x="132" y="250"/>
                                  </a:lnTo>
                                  <a:lnTo>
                                    <a:pt x="168" y="230"/>
                                  </a:lnTo>
                                  <a:lnTo>
                                    <a:pt x="216" y="250"/>
                                  </a:lnTo>
                                  <a:lnTo>
                                    <a:pt x="240" y="310"/>
                                  </a:lnTo>
                                  <a:lnTo>
                                    <a:pt x="264" y="370"/>
                                  </a:lnTo>
                                  <a:lnTo>
                                    <a:pt x="264" y="470"/>
                                  </a:lnTo>
                                  <a:lnTo>
                                    <a:pt x="240" y="540"/>
                                  </a:lnTo>
                                  <a:lnTo>
                                    <a:pt x="228" y="620"/>
                                  </a:lnTo>
                                  <a:lnTo>
                                    <a:pt x="192" y="660"/>
                                  </a:lnTo>
                                  <a:lnTo>
                                    <a:pt x="132" y="680"/>
                                  </a:lnTo>
                                  <a:lnTo>
                                    <a:pt x="84" y="660"/>
                                  </a:lnTo>
                                  <a:lnTo>
                                    <a:pt x="48" y="600"/>
                                  </a:lnTo>
                                  <a:lnTo>
                                    <a:pt x="12" y="510"/>
                                  </a:lnTo>
                                  <a:lnTo>
                                    <a:pt x="0" y="410"/>
                                  </a:lnTo>
                                  <a:lnTo>
                                    <a:pt x="12" y="230"/>
                                  </a:lnTo>
                                  <a:lnTo>
                                    <a:pt x="48" y="100"/>
                                  </a:lnTo>
                                  <a:lnTo>
                                    <a:pt x="120" y="20"/>
                                  </a:lnTo>
                                  <a:lnTo>
                                    <a:pt x="192" y="0"/>
                                  </a:lnTo>
                                  <a:lnTo>
                                    <a:pt x="252" y="40"/>
                                  </a:lnTo>
                                  <a:lnTo>
                                    <a:pt x="312" y="150"/>
                                  </a:lnTo>
                                  <a:lnTo>
                                    <a:pt x="348" y="330"/>
                                  </a:lnTo>
                                  <a:lnTo>
                                    <a:pt x="372" y="470"/>
                                  </a:lnTo>
                                  <a:lnTo>
                                    <a:pt x="372" y="600"/>
                                  </a:lnTo>
                                  <a:lnTo>
                                    <a:pt x="372" y="11818"/>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9314308" name="Freeform 5"/>
                          <wps:cNvSpPr>
                            <a:spLocks/>
                          </wps:cNvSpPr>
                          <wps:spPr bwMode="auto">
                            <a:xfrm>
                              <a:off x="8403" y="58"/>
                              <a:ext cx="557" cy="1179"/>
                            </a:xfrm>
                            <a:custGeom>
                              <a:avLst/>
                              <a:gdLst>
                                <a:gd name="T0" fmla="*/ 144 w 589"/>
                                <a:gd name="T1" fmla="*/ 310 h 1190"/>
                                <a:gd name="T2" fmla="*/ 168 w 589"/>
                                <a:gd name="T3" fmla="*/ 330 h 1190"/>
                                <a:gd name="T4" fmla="*/ 156 w 589"/>
                                <a:gd name="T5" fmla="*/ 390 h 1190"/>
                                <a:gd name="T6" fmla="*/ 144 w 589"/>
                                <a:gd name="T7" fmla="*/ 450 h 1190"/>
                                <a:gd name="T8" fmla="*/ 144 w 589"/>
                                <a:gd name="T9" fmla="*/ 550 h 1190"/>
                                <a:gd name="T10" fmla="*/ 144 w 589"/>
                                <a:gd name="T11" fmla="*/ 660 h 1190"/>
                                <a:gd name="T12" fmla="*/ 193 w 589"/>
                                <a:gd name="T13" fmla="*/ 800 h 1190"/>
                                <a:gd name="T14" fmla="*/ 253 w 589"/>
                                <a:gd name="T15" fmla="*/ 880 h 1190"/>
                                <a:gd name="T16" fmla="*/ 313 w 589"/>
                                <a:gd name="T17" fmla="*/ 900 h 1190"/>
                                <a:gd name="T18" fmla="*/ 361 w 589"/>
                                <a:gd name="T19" fmla="*/ 880 h 1190"/>
                                <a:gd name="T20" fmla="*/ 409 w 589"/>
                                <a:gd name="T21" fmla="*/ 800 h 1190"/>
                                <a:gd name="T22" fmla="*/ 493 w 589"/>
                                <a:gd name="T23" fmla="*/ 590 h 1190"/>
                                <a:gd name="T24" fmla="*/ 505 w 589"/>
                                <a:gd name="T25" fmla="*/ 470 h 1190"/>
                                <a:gd name="T26" fmla="*/ 505 w 589"/>
                                <a:gd name="T27" fmla="*/ 410 h 1190"/>
                                <a:gd name="T28" fmla="*/ 493 w 589"/>
                                <a:gd name="T29" fmla="*/ 350 h 1190"/>
                                <a:gd name="T30" fmla="*/ 481 w 589"/>
                                <a:gd name="T31" fmla="*/ 290 h 1190"/>
                                <a:gd name="T32" fmla="*/ 493 w 589"/>
                                <a:gd name="T33" fmla="*/ 250 h 1190"/>
                                <a:gd name="T34" fmla="*/ 505 w 589"/>
                                <a:gd name="T35" fmla="*/ 160 h 1190"/>
                                <a:gd name="T36" fmla="*/ 529 w 589"/>
                                <a:gd name="T37" fmla="*/ 80 h 1190"/>
                                <a:gd name="T38" fmla="*/ 541 w 589"/>
                                <a:gd name="T39" fmla="*/ 40 h 1190"/>
                                <a:gd name="T40" fmla="*/ 541 w 589"/>
                                <a:gd name="T41" fmla="*/ 0 h 1190"/>
                                <a:gd name="T42" fmla="*/ 553 w 589"/>
                                <a:gd name="T43" fmla="*/ 20 h 1190"/>
                                <a:gd name="T44" fmla="*/ 577 w 589"/>
                                <a:gd name="T45" fmla="*/ 120 h 1190"/>
                                <a:gd name="T46" fmla="*/ 589 w 589"/>
                                <a:gd name="T47" fmla="*/ 230 h 1190"/>
                                <a:gd name="T48" fmla="*/ 589 w 589"/>
                                <a:gd name="T49" fmla="*/ 350 h 1190"/>
                                <a:gd name="T50" fmla="*/ 577 w 589"/>
                                <a:gd name="T51" fmla="*/ 470 h 1190"/>
                                <a:gd name="T52" fmla="*/ 517 w 589"/>
                                <a:gd name="T53" fmla="*/ 680 h 1190"/>
                                <a:gd name="T54" fmla="*/ 445 w 589"/>
                                <a:gd name="T55" fmla="*/ 880 h 1190"/>
                                <a:gd name="T56" fmla="*/ 385 w 589"/>
                                <a:gd name="T57" fmla="*/ 1020 h 1190"/>
                                <a:gd name="T58" fmla="*/ 325 w 589"/>
                                <a:gd name="T59" fmla="*/ 1090 h 1190"/>
                                <a:gd name="T60" fmla="*/ 265 w 589"/>
                                <a:gd name="T61" fmla="*/ 1150 h 1190"/>
                                <a:gd name="T62" fmla="*/ 217 w 589"/>
                                <a:gd name="T63" fmla="*/ 1190 h 1190"/>
                                <a:gd name="T64" fmla="*/ 168 w 589"/>
                                <a:gd name="T65" fmla="*/ 1190 h 1190"/>
                                <a:gd name="T66" fmla="*/ 120 w 589"/>
                                <a:gd name="T67" fmla="*/ 1150 h 1190"/>
                                <a:gd name="T68" fmla="*/ 48 w 589"/>
                                <a:gd name="T69" fmla="*/ 1050 h 1190"/>
                                <a:gd name="T70" fmla="*/ 12 w 589"/>
                                <a:gd name="T71" fmla="*/ 960 h 1190"/>
                                <a:gd name="T72" fmla="*/ 0 w 589"/>
                                <a:gd name="T73" fmla="*/ 840 h 1190"/>
                                <a:gd name="T74" fmla="*/ 0 w 589"/>
                                <a:gd name="T75" fmla="*/ 720 h 1190"/>
                                <a:gd name="T76" fmla="*/ 12 w 589"/>
                                <a:gd name="T77" fmla="*/ 610 h 1190"/>
                                <a:gd name="T78" fmla="*/ 36 w 589"/>
                                <a:gd name="T79" fmla="*/ 490 h 1190"/>
                                <a:gd name="T80" fmla="*/ 72 w 589"/>
                                <a:gd name="T81" fmla="*/ 410 h 1190"/>
                                <a:gd name="T82" fmla="*/ 108 w 589"/>
                                <a:gd name="T83" fmla="*/ 350 h 1190"/>
                                <a:gd name="T84" fmla="*/ 144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144" y="310"/>
                                  </a:moveTo>
                                  <a:lnTo>
                                    <a:pt x="168" y="330"/>
                                  </a:lnTo>
                                  <a:lnTo>
                                    <a:pt x="156" y="390"/>
                                  </a:lnTo>
                                  <a:lnTo>
                                    <a:pt x="144" y="450"/>
                                  </a:lnTo>
                                  <a:lnTo>
                                    <a:pt x="144" y="550"/>
                                  </a:lnTo>
                                  <a:lnTo>
                                    <a:pt x="144" y="660"/>
                                  </a:lnTo>
                                  <a:lnTo>
                                    <a:pt x="193" y="800"/>
                                  </a:lnTo>
                                  <a:lnTo>
                                    <a:pt x="253" y="880"/>
                                  </a:lnTo>
                                  <a:lnTo>
                                    <a:pt x="313" y="900"/>
                                  </a:lnTo>
                                  <a:lnTo>
                                    <a:pt x="361" y="880"/>
                                  </a:lnTo>
                                  <a:lnTo>
                                    <a:pt x="409" y="800"/>
                                  </a:lnTo>
                                  <a:lnTo>
                                    <a:pt x="493" y="590"/>
                                  </a:lnTo>
                                  <a:lnTo>
                                    <a:pt x="505" y="470"/>
                                  </a:lnTo>
                                  <a:lnTo>
                                    <a:pt x="505" y="410"/>
                                  </a:lnTo>
                                  <a:lnTo>
                                    <a:pt x="493" y="350"/>
                                  </a:lnTo>
                                  <a:lnTo>
                                    <a:pt x="481" y="290"/>
                                  </a:lnTo>
                                  <a:lnTo>
                                    <a:pt x="493" y="250"/>
                                  </a:lnTo>
                                  <a:lnTo>
                                    <a:pt x="505" y="160"/>
                                  </a:lnTo>
                                  <a:lnTo>
                                    <a:pt x="529" y="80"/>
                                  </a:lnTo>
                                  <a:lnTo>
                                    <a:pt x="541" y="40"/>
                                  </a:lnTo>
                                  <a:lnTo>
                                    <a:pt x="541" y="0"/>
                                  </a:lnTo>
                                  <a:lnTo>
                                    <a:pt x="553" y="20"/>
                                  </a:lnTo>
                                  <a:lnTo>
                                    <a:pt x="577" y="120"/>
                                  </a:lnTo>
                                  <a:lnTo>
                                    <a:pt x="589" y="230"/>
                                  </a:lnTo>
                                  <a:lnTo>
                                    <a:pt x="589" y="350"/>
                                  </a:lnTo>
                                  <a:lnTo>
                                    <a:pt x="577" y="470"/>
                                  </a:lnTo>
                                  <a:lnTo>
                                    <a:pt x="517" y="680"/>
                                  </a:lnTo>
                                  <a:lnTo>
                                    <a:pt x="445" y="880"/>
                                  </a:lnTo>
                                  <a:lnTo>
                                    <a:pt x="385" y="1020"/>
                                  </a:lnTo>
                                  <a:lnTo>
                                    <a:pt x="325" y="1090"/>
                                  </a:lnTo>
                                  <a:lnTo>
                                    <a:pt x="265" y="1150"/>
                                  </a:lnTo>
                                  <a:lnTo>
                                    <a:pt x="217" y="1190"/>
                                  </a:lnTo>
                                  <a:lnTo>
                                    <a:pt x="168" y="1190"/>
                                  </a:lnTo>
                                  <a:lnTo>
                                    <a:pt x="120" y="1150"/>
                                  </a:lnTo>
                                  <a:lnTo>
                                    <a:pt x="48" y="1050"/>
                                  </a:lnTo>
                                  <a:lnTo>
                                    <a:pt x="12" y="960"/>
                                  </a:lnTo>
                                  <a:lnTo>
                                    <a:pt x="0" y="840"/>
                                  </a:lnTo>
                                  <a:lnTo>
                                    <a:pt x="0" y="720"/>
                                  </a:lnTo>
                                  <a:lnTo>
                                    <a:pt x="12" y="610"/>
                                  </a:lnTo>
                                  <a:lnTo>
                                    <a:pt x="36" y="490"/>
                                  </a:lnTo>
                                  <a:lnTo>
                                    <a:pt x="72" y="410"/>
                                  </a:lnTo>
                                  <a:lnTo>
                                    <a:pt x="108" y="350"/>
                                  </a:lnTo>
                                  <a:lnTo>
                                    <a:pt x="144" y="3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6954480" name="Freeform 6"/>
                          <wps:cNvSpPr>
                            <a:spLocks/>
                          </wps:cNvSpPr>
                          <wps:spPr bwMode="auto">
                            <a:xfrm>
                              <a:off x="8816" y="386"/>
                              <a:ext cx="510" cy="1259"/>
                            </a:xfrm>
                            <a:custGeom>
                              <a:avLst/>
                              <a:gdLst>
                                <a:gd name="T0" fmla="*/ 396 w 540"/>
                                <a:gd name="T1" fmla="*/ 940 h 1270"/>
                                <a:gd name="T2" fmla="*/ 396 w 540"/>
                                <a:gd name="T3" fmla="*/ 900 h 1270"/>
                                <a:gd name="T4" fmla="*/ 372 w 540"/>
                                <a:gd name="T5" fmla="*/ 940 h 1270"/>
                                <a:gd name="T6" fmla="*/ 348 w 540"/>
                                <a:gd name="T7" fmla="*/ 960 h 1270"/>
                                <a:gd name="T8" fmla="*/ 300 w 540"/>
                                <a:gd name="T9" fmla="*/ 980 h 1270"/>
                                <a:gd name="T10" fmla="*/ 240 w 540"/>
                                <a:gd name="T11" fmla="*/ 960 h 1270"/>
                                <a:gd name="T12" fmla="*/ 180 w 540"/>
                                <a:gd name="T13" fmla="*/ 860 h 1270"/>
                                <a:gd name="T14" fmla="*/ 144 w 540"/>
                                <a:gd name="T15" fmla="*/ 730 h 1270"/>
                                <a:gd name="T16" fmla="*/ 132 w 540"/>
                                <a:gd name="T17" fmla="*/ 610 h 1270"/>
                                <a:gd name="T18" fmla="*/ 144 w 540"/>
                                <a:gd name="T19" fmla="*/ 470 h 1270"/>
                                <a:gd name="T20" fmla="*/ 180 w 540"/>
                                <a:gd name="T21" fmla="*/ 370 h 1270"/>
                                <a:gd name="T22" fmla="*/ 276 w 540"/>
                                <a:gd name="T23" fmla="*/ 200 h 1270"/>
                                <a:gd name="T24" fmla="*/ 336 w 540"/>
                                <a:gd name="T25" fmla="*/ 160 h 1270"/>
                                <a:gd name="T26" fmla="*/ 360 w 540"/>
                                <a:gd name="T27" fmla="*/ 180 h 1270"/>
                                <a:gd name="T28" fmla="*/ 384 w 540"/>
                                <a:gd name="T29" fmla="*/ 220 h 1270"/>
                                <a:gd name="T30" fmla="*/ 408 w 540"/>
                                <a:gd name="T31" fmla="*/ 240 h 1270"/>
                                <a:gd name="T32" fmla="*/ 432 w 540"/>
                                <a:gd name="T33" fmla="*/ 200 h 1270"/>
                                <a:gd name="T34" fmla="*/ 468 w 540"/>
                                <a:gd name="T35" fmla="*/ 160 h 1270"/>
                                <a:gd name="T36" fmla="*/ 504 w 540"/>
                                <a:gd name="T37" fmla="*/ 120 h 1270"/>
                                <a:gd name="T38" fmla="*/ 528 w 540"/>
                                <a:gd name="T39" fmla="*/ 100 h 1270"/>
                                <a:gd name="T40" fmla="*/ 540 w 540"/>
                                <a:gd name="T41" fmla="*/ 100 h 1270"/>
                                <a:gd name="T42" fmla="*/ 540 w 540"/>
                                <a:gd name="T43" fmla="*/ 80 h 1270"/>
                                <a:gd name="T44" fmla="*/ 492 w 540"/>
                                <a:gd name="T45" fmla="*/ 20 h 1270"/>
                                <a:gd name="T46" fmla="*/ 444 w 540"/>
                                <a:gd name="T47" fmla="*/ 0 h 1270"/>
                                <a:gd name="T48" fmla="*/ 396 w 540"/>
                                <a:gd name="T49" fmla="*/ 0 h 1270"/>
                                <a:gd name="T50" fmla="*/ 336 w 540"/>
                                <a:gd name="T51" fmla="*/ 20 h 1270"/>
                                <a:gd name="T52" fmla="*/ 228 w 540"/>
                                <a:gd name="T53" fmla="*/ 140 h 1270"/>
                                <a:gd name="T54" fmla="*/ 144 w 540"/>
                                <a:gd name="T55" fmla="*/ 300 h 1270"/>
                                <a:gd name="T56" fmla="*/ 84 w 540"/>
                                <a:gd name="T57" fmla="*/ 450 h 1270"/>
                                <a:gd name="T58" fmla="*/ 36 w 540"/>
                                <a:gd name="T59" fmla="*/ 570 h 1270"/>
                                <a:gd name="T60" fmla="*/ 12 w 540"/>
                                <a:gd name="T61" fmla="*/ 710 h 1270"/>
                                <a:gd name="T62" fmla="*/ 0 w 540"/>
                                <a:gd name="T63" fmla="*/ 800 h 1270"/>
                                <a:gd name="T64" fmla="*/ 0 w 540"/>
                                <a:gd name="T65" fmla="*/ 920 h 1270"/>
                                <a:gd name="T66" fmla="*/ 12 w 540"/>
                                <a:gd name="T67" fmla="*/ 1020 h 1270"/>
                                <a:gd name="T68" fmla="*/ 72 w 540"/>
                                <a:gd name="T69" fmla="*/ 1180 h 1270"/>
                                <a:gd name="T70" fmla="*/ 108 w 540"/>
                                <a:gd name="T71" fmla="*/ 1230 h 1270"/>
                                <a:gd name="T72" fmla="*/ 156 w 540"/>
                                <a:gd name="T73" fmla="*/ 1270 h 1270"/>
                                <a:gd name="T74" fmla="*/ 216 w 540"/>
                                <a:gd name="T75" fmla="*/ 1270 h 1270"/>
                                <a:gd name="T76" fmla="*/ 276 w 540"/>
                                <a:gd name="T77" fmla="*/ 1230 h 1270"/>
                                <a:gd name="T78" fmla="*/ 324 w 540"/>
                                <a:gd name="T79" fmla="*/ 1190 h 1270"/>
                                <a:gd name="T80" fmla="*/ 360 w 540"/>
                                <a:gd name="T81" fmla="*/ 1140 h 1270"/>
                                <a:gd name="T82" fmla="*/ 396 w 540"/>
                                <a:gd name="T83" fmla="*/ 1040 h 1270"/>
                                <a:gd name="T84" fmla="*/ 396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940"/>
                                  </a:moveTo>
                                  <a:lnTo>
                                    <a:pt x="396" y="900"/>
                                  </a:lnTo>
                                  <a:lnTo>
                                    <a:pt x="372" y="940"/>
                                  </a:lnTo>
                                  <a:lnTo>
                                    <a:pt x="348" y="960"/>
                                  </a:lnTo>
                                  <a:lnTo>
                                    <a:pt x="300" y="980"/>
                                  </a:lnTo>
                                  <a:lnTo>
                                    <a:pt x="240" y="960"/>
                                  </a:lnTo>
                                  <a:lnTo>
                                    <a:pt x="180" y="860"/>
                                  </a:lnTo>
                                  <a:lnTo>
                                    <a:pt x="144" y="730"/>
                                  </a:lnTo>
                                  <a:lnTo>
                                    <a:pt x="132" y="610"/>
                                  </a:lnTo>
                                  <a:lnTo>
                                    <a:pt x="144" y="470"/>
                                  </a:lnTo>
                                  <a:lnTo>
                                    <a:pt x="180" y="370"/>
                                  </a:lnTo>
                                  <a:lnTo>
                                    <a:pt x="276" y="200"/>
                                  </a:lnTo>
                                  <a:lnTo>
                                    <a:pt x="336" y="160"/>
                                  </a:lnTo>
                                  <a:lnTo>
                                    <a:pt x="360" y="180"/>
                                  </a:lnTo>
                                  <a:lnTo>
                                    <a:pt x="384" y="220"/>
                                  </a:lnTo>
                                  <a:lnTo>
                                    <a:pt x="408" y="240"/>
                                  </a:lnTo>
                                  <a:lnTo>
                                    <a:pt x="432" y="200"/>
                                  </a:lnTo>
                                  <a:lnTo>
                                    <a:pt x="468" y="160"/>
                                  </a:lnTo>
                                  <a:lnTo>
                                    <a:pt x="504" y="120"/>
                                  </a:lnTo>
                                  <a:lnTo>
                                    <a:pt x="528" y="100"/>
                                  </a:lnTo>
                                  <a:lnTo>
                                    <a:pt x="540" y="100"/>
                                  </a:lnTo>
                                  <a:lnTo>
                                    <a:pt x="540" y="80"/>
                                  </a:lnTo>
                                  <a:lnTo>
                                    <a:pt x="492" y="20"/>
                                  </a:lnTo>
                                  <a:lnTo>
                                    <a:pt x="444" y="0"/>
                                  </a:lnTo>
                                  <a:lnTo>
                                    <a:pt x="396" y="0"/>
                                  </a:lnTo>
                                  <a:lnTo>
                                    <a:pt x="336" y="20"/>
                                  </a:lnTo>
                                  <a:lnTo>
                                    <a:pt x="228" y="140"/>
                                  </a:lnTo>
                                  <a:lnTo>
                                    <a:pt x="144" y="300"/>
                                  </a:lnTo>
                                  <a:lnTo>
                                    <a:pt x="84" y="450"/>
                                  </a:lnTo>
                                  <a:lnTo>
                                    <a:pt x="36" y="570"/>
                                  </a:lnTo>
                                  <a:lnTo>
                                    <a:pt x="12" y="710"/>
                                  </a:lnTo>
                                  <a:lnTo>
                                    <a:pt x="0" y="800"/>
                                  </a:lnTo>
                                  <a:lnTo>
                                    <a:pt x="0" y="920"/>
                                  </a:lnTo>
                                  <a:lnTo>
                                    <a:pt x="12" y="1020"/>
                                  </a:lnTo>
                                  <a:lnTo>
                                    <a:pt x="72" y="1180"/>
                                  </a:lnTo>
                                  <a:lnTo>
                                    <a:pt x="108" y="1230"/>
                                  </a:lnTo>
                                  <a:lnTo>
                                    <a:pt x="156" y="1270"/>
                                  </a:lnTo>
                                  <a:lnTo>
                                    <a:pt x="216" y="1270"/>
                                  </a:lnTo>
                                  <a:lnTo>
                                    <a:pt x="276" y="1230"/>
                                  </a:lnTo>
                                  <a:lnTo>
                                    <a:pt x="324" y="1190"/>
                                  </a:lnTo>
                                  <a:lnTo>
                                    <a:pt x="360" y="1140"/>
                                  </a:lnTo>
                                  <a:lnTo>
                                    <a:pt x="396" y="1040"/>
                                  </a:lnTo>
                                  <a:lnTo>
                                    <a:pt x="396" y="94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7495075" name="Freeform 7"/>
                          <wps:cNvSpPr>
                            <a:spLocks/>
                          </wps:cNvSpPr>
                          <wps:spPr bwMode="auto">
                            <a:xfrm>
                              <a:off x="8418" y="130"/>
                              <a:ext cx="794" cy="1795"/>
                            </a:xfrm>
                            <a:custGeom>
                              <a:avLst/>
                              <a:gdLst>
                                <a:gd name="T0" fmla="*/ 829 w 841"/>
                                <a:gd name="T1" fmla="*/ 0 h 1810"/>
                                <a:gd name="T2" fmla="*/ 841 w 841"/>
                                <a:gd name="T3" fmla="*/ 100 h 1810"/>
                                <a:gd name="T4" fmla="*/ 817 w 841"/>
                                <a:gd name="T5" fmla="*/ 250 h 1810"/>
                                <a:gd name="T6" fmla="*/ 805 w 841"/>
                                <a:gd name="T7" fmla="*/ 370 h 1810"/>
                                <a:gd name="T8" fmla="*/ 829 w 841"/>
                                <a:gd name="T9" fmla="*/ 470 h 1810"/>
                                <a:gd name="T10" fmla="*/ 817 w 841"/>
                                <a:gd name="T11" fmla="*/ 490 h 1810"/>
                                <a:gd name="T12" fmla="*/ 805 w 841"/>
                                <a:gd name="T13" fmla="*/ 510 h 1810"/>
                                <a:gd name="T14" fmla="*/ 793 w 841"/>
                                <a:gd name="T15" fmla="*/ 490 h 1810"/>
                                <a:gd name="T16" fmla="*/ 757 w 841"/>
                                <a:gd name="T17" fmla="*/ 510 h 1810"/>
                                <a:gd name="T18" fmla="*/ 661 w 841"/>
                                <a:gd name="T19" fmla="*/ 580 h 1810"/>
                                <a:gd name="T20" fmla="*/ 553 w 841"/>
                                <a:gd name="T21" fmla="*/ 700 h 1810"/>
                                <a:gd name="T22" fmla="*/ 445 w 841"/>
                                <a:gd name="T23" fmla="*/ 880 h 1810"/>
                                <a:gd name="T24" fmla="*/ 397 w 841"/>
                                <a:gd name="T25" fmla="*/ 1030 h 1810"/>
                                <a:gd name="T26" fmla="*/ 337 w 841"/>
                                <a:gd name="T27" fmla="*/ 1210 h 1810"/>
                                <a:gd name="T28" fmla="*/ 301 w 841"/>
                                <a:gd name="T29" fmla="*/ 1420 h 1810"/>
                                <a:gd name="T30" fmla="*/ 301 w 841"/>
                                <a:gd name="T31" fmla="*/ 1540 h 1810"/>
                                <a:gd name="T32" fmla="*/ 313 w 841"/>
                                <a:gd name="T33" fmla="*/ 1640 h 1810"/>
                                <a:gd name="T34" fmla="*/ 313 w 841"/>
                                <a:gd name="T35" fmla="*/ 1700 h 1810"/>
                                <a:gd name="T36" fmla="*/ 313 w 841"/>
                                <a:gd name="T37" fmla="*/ 1720 h 1810"/>
                                <a:gd name="T38" fmla="*/ 277 w 841"/>
                                <a:gd name="T39" fmla="*/ 1740 h 1810"/>
                                <a:gd name="T40" fmla="*/ 217 w 841"/>
                                <a:gd name="T41" fmla="*/ 1720 h 1810"/>
                                <a:gd name="T42" fmla="*/ 193 w 841"/>
                                <a:gd name="T43" fmla="*/ 1720 h 1810"/>
                                <a:gd name="T44" fmla="*/ 120 w 841"/>
                                <a:gd name="T45" fmla="*/ 1760 h 1810"/>
                                <a:gd name="T46" fmla="*/ 24 w 841"/>
                                <a:gd name="T47" fmla="*/ 1790 h 1810"/>
                                <a:gd name="T48" fmla="*/ 12 w 841"/>
                                <a:gd name="T49" fmla="*/ 1810 h 1810"/>
                                <a:gd name="T50" fmla="*/ 0 w 841"/>
                                <a:gd name="T51" fmla="*/ 1810 h 1810"/>
                                <a:gd name="T52" fmla="*/ 0 w 841"/>
                                <a:gd name="T53" fmla="*/ 1790 h 1810"/>
                                <a:gd name="T54" fmla="*/ 0 w 841"/>
                                <a:gd name="T55" fmla="*/ 1740 h 1810"/>
                                <a:gd name="T56" fmla="*/ 24 w 841"/>
                                <a:gd name="T57" fmla="*/ 1540 h 1810"/>
                                <a:gd name="T58" fmla="*/ 48 w 841"/>
                                <a:gd name="T59" fmla="*/ 1400 h 1810"/>
                                <a:gd name="T60" fmla="*/ 48 w 841"/>
                                <a:gd name="T61" fmla="*/ 1350 h 1810"/>
                                <a:gd name="T62" fmla="*/ 24 w 841"/>
                                <a:gd name="T63" fmla="*/ 1210 h 1810"/>
                                <a:gd name="T64" fmla="*/ 36 w 841"/>
                                <a:gd name="T65" fmla="*/ 1110 h 1810"/>
                                <a:gd name="T66" fmla="*/ 48 w 841"/>
                                <a:gd name="T67" fmla="*/ 1110 h 1810"/>
                                <a:gd name="T68" fmla="*/ 72 w 841"/>
                                <a:gd name="T69" fmla="*/ 1130 h 1810"/>
                                <a:gd name="T70" fmla="*/ 120 w 841"/>
                                <a:gd name="T71" fmla="*/ 1150 h 1810"/>
                                <a:gd name="T72" fmla="*/ 181 w 841"/>
                                <a:gd name="T73" fmla="*/ 1150 h 1810"/>
                                <a:gd name="T74" fmla="*/ 265 w 841"/>
                                <a:gd name="T75" fmla="*/ 1070 h 1810"/>
                                <a:gd name="T76" fmla="*/ 361 w 841"/>
                                <a:gd name="T77" fmla="*/ 950 h 1810"/>
                                <a:gd name="T78" fmla="*/ 433 w 841"/>
                                <a:gd name="T79" fmla="*/ 820 h 1810"/>
                                <a:gd name="T80" fmla="*/ 505 w 841"/>
                                <a:gd name="T81" fmla="*/ 600 h 1810"/>
                                <a:gd name="T82" fmla="*/ 565 w 841"/>
                                <a:gd name="T83" fmla="*/ 370 h 1810"/>
                                <a:gd name="T84" fmla="*/ 601 w 841"/>
                                <a:gd name="T85" fmla="*/ 150 h 1810"/>
                                <a:gd name="T86" fmla="*/ 601 w 841"/>
                                <a:gd name="T87" fmla="*/ 100 h 1810"/>
                                <a:gd name="T88" fmla="*/ 601 w 841"/>
                                <a:gd name="T89" fmla="*/ 60 h 1810"/>
                                <a:gd name="T90" fmla="*/ 601 w 841"/>
                                <a:gd name="T91" fmla="*/ 20 h 1810"/>
                                <a:gd name="T92" fmla="*/ 625 w 841"/>
                                <a:gd name="T93" fmla="*/ 20 h 1810"/>
                                <a:gd name="T94" fmla="*/ 661 w 841"/>
                                <a:gd name="T95" fmla="*/ 60 h 1810"/>
                                <a:gd name="T96" fmla="*/ 721 w 841"/>
                                <a:gd name="T97" fmla="*/ 40 h 1810"/>
                                <a:gd name="T98" fmla="*/ 781 w 841"/>
                                <a:gd name="T99" fmla="*/ 0 h 1810"/>
                                <a:gd name="T100" fmla="*/ 829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829" y="0"/>
                                  </a:moveTo>
                                  <a:lnTo>
                                    <a:pt x="841" y="100"/>
                                  </a:lnTo>
                                  <a:lnTo>
                                    <a:pt x="817" y="250"/>
                                  </a:lnTo>
                                  <a:lnTo>
                                    <a:pt x="805" y="370"/>
                                  </a:lnTo>
                                  <a:lnTo>
                                    <a:pt x="829" y="470"/>
                                  </a:lnTo>
                                  <a:lnTo>
                                    <a:pt x="817" y="490"/>
                                  </a:lnTo>
                                  <a:lnTo>
                                    <a:pt x="805" y="510"/>
                                  </a:lnTo>
                                  <a:lnTo>
                                    <a:pt x="793" y="490"/>
                                  </a:lnTo>
                                  <a:lnTo>
                                    <a:pt x="757" y="510"/>
                                  </a:lnTo>
                                  <a:lnTo>
                                    <a:pt x="661" y="580"/>
                                  </a:lnTo>
                                  <a:lnTo>
                                    <a:pt x="553" y="700"/>
                                  </a:lnTo>
                                  <a:lnTo>
                                    <a:pt x="445" y="880"/>
                                  </a:lnTo>
                                  <a:lnTo>
                                    <a:pt x="397" y="1030"/>
                                  </a:lnTo>
                                  <a:lnTo>
                                    <a:pt x="337" y="1210"/>
                                  </a:lnTo>
                                  <a:lnTo>
                                    <a:pt x="301" y="1420"/>
                                  </a:lnTo>
                                  <a:lnTo>
                                    <a:pt x="301" y="1540"/>
                                  </a:lnTo>
                                  <a:lnTo>
                                    <a:pt x="313" y="1640"/>
                                  </a:lnTo>
                                  <a:lnTo>
                                    <a:pt x="313" y="1700"/>
                                  </a:lnTo>
                                  <a:lnTo>
                                    <a:pt x="313" y="1720"/>
                                  </a:lnTo>
                                  <a:lnTo>
                                    <a:pt x="277" y="1740"/>
                                  </a:lnTo>
                                  <a:lnTo>
                                    <a:pt x="217" y="1720"/>
                                  </a:lnTo>
                                  <a:lnTo>
                                    <a:pt x="193" y="1720"/>
                                  </a:lnTo>
                                  <a:lnTo>
                                    <a:pt x="120" y="1760"/>
                                  </a:lnTo>
                                  <a:lnTo>
                                    <a:pt x="24" y="1790"/>
                                  </a:lnTo>
                                  <a:lnTo>
                                    <a:pt x="12" y="1810"/>
                                  </a:lnTo>
                                  <a:lnTo>
                                    <a:pt x="0" y="1810"/>
                                  </a:lnTo>
                                  <a:lnTo>
                                    <a:pt x="0" y="1790"/>
                                  </a:lnTo>
                                  <a:lnTo>
                                    <a:pt x="0" y="1740"/>
                                  </a:lnTo>
                                  <a:lnTo>
                                    <a:pt x="24" y="1540"/>
                                  </a:lnTo>
                                  <a:lnTo>
                                    <a:pt x="48" y="1400"/>
                                  </a:lnTo>
                                  <a:lnTo>
                                    <a:pt x="48" y="1350"/>
                                  </a:lnTo>
                                  <a:lnTo>
                                    <a:pt x="24" y="1210"/>
                                  </a:lnTo>
                                  <a:lnTo>
                                    <a:pt x="36" y="1110"/>
                                  </a:lnTo>
                                  <a:lnTo>
                                    <a:pt x="48" y="1110"/>
                                  </a:lnTo>
                                  <a:lnTo>
                                    <a:pt x="72" y="1130"/>
                                  </a:lnTo>
                                  <a:lnTo>
                                    <a:pt x="120" y="1150"/>
                                  </a:lnTo>
                                  <a:lnTo>
                                    <a:pt x="181" y="1150"/>
                                  </a:lnTo>
                                  <a:lnTo>
                                    <a:pt x="265" y="1070"/>
                                  </a:lnTo>
                                  <a:lnTo>
                                    <a:pt x="361" y="950"/>
                                  </a:lnTo>
                                  <a:lnTo>
                                    <a:pt x="433" y="820"/>
                                  </a:lnTo>
                                  <a:lnTo>
                                    <a:pt x="505" y="600"/>
                                  </a:lnTo>
                                  <a:lnTo>
                                    <a:pt x="565" y="370"/>
                                  </a:lnTo>
                                  <a:lnTo>
                                    <a:pt x="601" y="150"/>
                                  </a:lnTo>
                                  <a:lnTo>
                                    <a:pt x="601" y="100"/>
                                  </a:lnTo>
                                  <a:lnTo>
                                    <a:pt x="601" y="60"/>
                                  </a:lnTo>
                                  <a:lnTo>
                                    <a:pt x="601" y="20"/>
                                  </a:lnTo>
                                  <a:lnTo>
                                    <a:pt x="625" y="20"/>
                                  </a:lnTo>
                                  <a:lnTo>
                                    <a:pt x="661" y="60"/>
                                  </a:lnTo>
                                  <a:lnTo>
                                    <a:pt x="721" y="40"/>
                                  </a:lnTo>
                                  <a:lnTo>
                                    <a:pt x="781" y="0"/>
                                  </a:lnTo>
                                  <a:lnTo>
                                    <a:pt x="829"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185149" name="Freeform 8"/>
                          <wps:cNvSpPr>
                            <a:spLocks/>
                          </wps:cNvSpPr>
                          <wps:spPr bwMode="auto">
                            <a:xfrm>
                              <a:off x="537" y="23"/>
                              <a:ext cx="557" cy="1179"/>
                            </a:xfrm>
                            <a:custGeom>
                              <a:avLst/>
                              <a:gdLst>
                                <a:gd name="T0" fmla="*/ 433 w 589"/>
                                <a:gd name="T1" fmla="*/ 310 h 1190"/>
                                <a:gd name="T2" fmla="*/ 421 w 589"/>
                                <a:gd name="T3" fmla="*/ 330 h 1190"/>
                                <a:gd name="T4" fmla="*/ 433 w 589"/>
                                <a:gd name="T5" fmla="*/ 390 h 1190"/>
                                <a:gd name="T6" fmla="*/ 445 w 589"/>
                                <a:gd name="T7" fmla="*/ 450 h 1190"/>
                                <a:gd name="T8" fmla="*/ 457 w 589"/>
                                <a:gd name="T9" fmla="*/ 550 h 1190"/>
                                <a:gd name="T10" fmla="*/ 445 w 589"/>
                                <a:gd name="T11" fmla="*/ 660 h 1190"/>
                                <a:gd name="T12" fmla="*/ 397 w 589"/>
                                <a:gd name="T13" fmla="*/ 800 h 1190"/>
                                <a:gd name="T14" fmla="*/ 336 w 589"/>
                                <a:gd name="T15" fmla="*/ 880 h 1190"/>
                                <a:gd name="T16" fmla="*/ 276 w 589"/>
                                <a:gd name="T17" fmla="*/ 900 h 1190"/>
                                <a:gd name="T18" fmla="*/ 216 w 589"/>
                                <a:gd name="T19" fmla="*/ 880 h 1190"/>
                                <a:gd name="T20" fmla="*/ 168 w 589"/>
                                <a:gd name="T21" fmla="*/ 800 h 1190"/>
                                <a:gd name="T22" fmla="*/ 96 w 589"/>
                                <a:gd name="T23" fmla="*/ 590 h 1190"/>
                                <a:gd name="T24" fmla="*/ 72 w 589"/>
                                <a:gd name="T25" fmla="*/ 470 h 1190"/>
                                <a:gd name="T26" fmla="*/ 84 w 589"/>
                                <a:gd name="T27" fmla="*/ 410 h 1190"/>
                                <a:gd name="T28" fmla="*/ 96 w 589"/>
                                <a:gd name="T29" fmla="*/ 350 h 1190"/>
                                <a:gd name="T30" fmla="*/ 108 w 589"/>
                                <a:gd name="T31" fmla="*/ 290 h 1190"/>
                                <a:gd name="T32" fmla="*/ 96 w 589"/>
                                <a:gd name="T33" fmla="*/ 250 h 1190"/>
                                <a:gd name="T34" fmla="*/ 72 w 589"/>
                                <a:gd name="T35" fmla="*/ 160 h 1190"/>
                                <a:gd name="T36" fmla="*/ 60 w 589"/>
                                <a:gd name="T37" fmla="*/ 80 h 1190"/>
                                <a:gd name="T38" fmla="*/ 48 w 589"/>
                                <a:gd name="T39" fmla="*/ 40 h 1190"/>
                                <a:gd name="T40" fmla="*/ 48 w 589"/>
                                <a:gd name="T41" fmla="*/ 0 h 1190"/>
                                <a:gd name="T42" fmla="*/ 36 w 589"/>
                                <a:gd name="T43" fmla="*/ 20 h 1190"/>
                                <a:gd name="T44" fmla="*/ 12 w 589"/>
                                <a:gd name="T45" fmla="*/ 120 h 1190"/>
                                <a:gd name="T46" fmla="*/ 0 w 589"/>
                                <a:gd name="T47" fmla="*/ 230 h 1190"/>
                                <a:gd name="T48" fmla="*/ 0 w 589"/>
                                <a:gd name="T49" fmla="*/ 350 h 1190"/>
                                <a:gd name="T50" fmla="*/ 12 w 589"/>
                                <a:gd name="T51" fmla="*/ 470 h 1190"/>
                                <a:gd name="T52" fmla="*/ 60 w 589"/>
                                <a:gd name="T53" fmla="*/ 680 h 1190"/>
                                <a:gd name="T54" fmla="*/ 132 w 589"/>
                                <a:gd name="T55" fmla="*/ 880 h 1190"/>
                                <a:gd name="T56" fmla="*/ 204 w 589"/>
                                <a:gd name="T57" fmla="*/ 1020 h 1190"/>
                                <a:gd name="T58" fmla="*/ 264 w 589"/>
                                <a:gd name="T59" fmla="*/ 1090 h 1190"/>
                                <a:gd name="T60" fmla="*/ 324 w 589"/>
                                <a:gd name="T61" fmla="*/ 1150 h 1190"/>
                                <a:gd name="T62" fmla="*/ 372 w 589"/>
                                <a:gd name="T63" fmla="*/ 1190 h 1190"/>
                                <a:gd name="T64" fmla="*/ 433 w 589"/>
                                <a:gd name="T65" fmla="*/ 1190 h 1190"/>
                                <a:gd name="T66" fmla="*/ 469 w 589"/>
                                <a:gd name="T67" fmla="*/ 1150 h 1190"/>
                                <a:gd name="T68" fmla="*/ 541 w 589"/>
                                <a:gd name="T69" fmla="*/ 1050 h 1190"/>
                                <a:gd name="T70" fmla="*/ 577 w 589"/>
                                <a:gd name="T71" fmla="*/ 960 h 1190"/>
                                <a:gd name="T72" fmla="*/ 589 w 589"/>
                                <a:gd name="T73" fmla="*/ 840 h 1190"/>
                                <a:gd name="T74" fmla="*/ 589 w 589"/>
                                <a:gd name="T75" fmla="*/ 720 h 1190"/>
                                <a:gd name="T76" fmla="*/ 577 w 589"/>
                                <a:gd name="T77" fmla="*/ 610 h 1190"/>
                                <a:gd name="T78" fmla="*/ 553 w 589"/>
                                <a:gd name="T79" fmla="*/ 490 h 1190"/>
                                <a:gd name="T80" fmla="*/ 517 w 589"/>
                                <a:gd name="T81" fmla="*/ 410 h 1190"/>
                                <a:gd name="T82" fmla="*/ 481 w 589"/>
                                <a:gd name="T83" fmla="*/ 350 h 1190"/>
                                <a:gd name="T84" fmla="*/ 433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433" y="310"/>
                                  </a:moveTo>
                                  <a:lnTo>
                                    <a:pt x="421" y="330"/>
                                  </a:lnTo>
                                  <a:lnTo>
                                    <a:pt x="433" y="390"/>
                                  </a:lnTo>
                                  <a:lnTo>
                                    <a:pt x="445" y="450"/>
                                  </a:lnTo>
                                  <a:lnTo>
                                    <a:pt x="457" y="550"/>
                                  </a:lnTo>
                                  <a:lnTo>
                                    <a:pt x="445" y="660"/>
                                  </a:lnTo>
                                  <a:lnTo>
                                    <a:pt x="397" y="800"/>
                                  </a:lnTo>
                                  <a:lnTo>
                                    <a:pt x="336" y="880"/>
                                  </a:lnTo>
                                  <a:lnTo>
                                    <a:pt x="276" y="900"/>
                                  </a:lnTo>
                                  <a:lnTo>
                                    <a:pt x="216" y="880"/>
                                  </a:lnTo>
                                  <a:lnTo>
                                    <a:pt x="168" y="800"/>
                                  </a:lnTo>
                                  <a:lnTo>
                                    <a:pt x="96" y="590"/>
                                  </a:lnTo>
                                  <a:lnTo>
                                    <a:pt x="72" y="470"/>
                                  </a:lnTo>
                                  <a:lnTo>
                                    <a:pt x="84" y="410"/>
                                  </a:lnTo>
                                  <a:lnTo>
                                    <a:pt x="96" y="350"/>
                                  </a:lnTo>
                                  <a:lnTo>
                                    <a:pt x="108" y="290"/>
                                  </a:lnTo>
                                  <a:lnTo>
                                    <a:pt x="96" y="250"/>
                                  </a:lnTo>
                                  <a:lnTo>
                                    <a:pt x="72" y="160"/>
                                  </a:lnTo>
                                  <a:lnTo>
                                    <a:pt x="60" y="80"/>
                                  </a:lnTo>
                                  <a:lnTo>
                                    <a:pt x="48" y="40"/>
                                  </a:lnTo>
                                  <a:lnTo>
                                    <a:pt x="48" y="0"/>
                                  </a:lnTo>
                                  <a:lnTo>
                                    <a:pt x="36" y="20"/>
                                  </a:lnTo>
                                  <a:lnTo>
                                    <a:pt x="12" y="120"/>
                                  </a:lnTo>
                                  <a:lnTo>
                                    <a:pt x="0" y="230"/>
                                  </a:lnTo>
                                  <a:lnTo>
                                    <a:pt x="0" y="350"/>
                                  </a:lnTo>
                                  <a:lnTo>
                                    <a:pt x="12" y="470"/>
                                  </a:lnTo>
                                  <a:lnTo>
                                    <a:pt x="60" y="680"/>
                                  </a:lnTo>
                                  <a:lnTo>
                                    <a:pt x="132" y="880"/>
                                  </a:lnTo>
                                  <a:lnTo>
                                    <a:pt x="204" y="1020"/>
                                  </a:lnTo>
                                  <a:lnTo>
                                    <a:pt x="264" y="1090"/>
                                  </a:lnTo>
                                  <a:lnTo>
                                    <a:pt x="324" y="1150"/>
                                  </a:lnTo>
                                  <a:lnTo>
                                    <a:pt x="372" y="1190"/>
                                  </a:lnTo>
                                  <a:lnTo>
                                    <a:pt x="433" y="1190"/>
                                  </a:lnTo>
                                  <a:lnTo>
                                    <a:pt x="469" y="1150"/>
                                  </a:lnTo>
                                  <a:lnTo>
                                    <a:pt x="541" y="1050"/>
                                  </a:lnTo>
                                  <a:lnTo>
                                    <a:pt x="577" y="960"/>
                                  </a:lnTo>
                                  <a:lnTo>
                                    <a:pt x="589" y="840"/>
                                  </a:lnTo>
                                  <a:lnTo>
                                    <a:pt x="589" y="720"/>
                                  </a:lnTo>
                                  <a:lnTo>
                                    <a:pt x="577" y="610"/>
                                  </a:lnTo>
                                  <a:lnTo>
                                    <a:pt x="553" y="490"/>
                                  </a:lnTo>
                                  <a:lnTo>
                                    <a:pt x="517" y="410"/>
                                  </a:lnTo>
                                  <a:lnTo>
                                    <a:pt x="481" y="350"/>
                                  </a:lnTo>
                                  <a:lnTo>
                                    <a:pt x="433" y="3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0581278" name="Freeform 9"/>
                          <wps:cNvSpPr>
                            <a:spLocks/>
                          </wps:cNvSpPr>
                          <wps:spPr bwMode="auto">
                            <a:xfrm>
                              <a:off x="199" y="508"/>
                              <a:ext cx="511" cy="1259"/>
                            </a:xfrm>
                            <a:custGeom>
                              <a:avLst/>
                              <a:gdLst>
                                <a:gd name="T0" fmla="*/ 132 w 540"/>
                                <a:gd name="T1" fmla="*/ 940 h 1270"/>
                                <a:gd name="T2" fmla="*/ 144 w 540"/>
                                <a:gd name="T3" fmla="*/ 900 h 1270"/>
                                <a:gd name="T4" fmla="*/ 168 w 540"/>
                                <a:gd name="T5" fmla="*/ 940 h 1270"/>
                                <a:gd name="T6" fmla="*/ 192 w 540"/>
                                <a:gd name="T7" fmla="*/ 960 h 1270"/>
                                <a:gd name="T8" fmla="*/ 240 w 540"/>
                                <a:gd name="T9" fmla="*/ 980 h 1270"/>
                                <a:gd name="T10" fmla="*/ 300 w 540"/>
                                <a:gd name="T11" fmla="*/ 960 h 1270"/>
                                <a:gd name="T12" fmla="*/ 360 w 540"/>
                                <a:gd name="T13" fmla="*/ 860 h 1270"/>
                                <a:gd name="T14" fmla="*/ 396 w 540"/>
                                <a:gd name="T15" fmla="*/ 730 h 1270"/>
                                <a:gd name="T16" fmla="*/ 408 w 540"/>
                                <a:gd name="T17" fmla="*/ 610 h 1270"/>
                                <a:gd name="T18" fmla="*/ 396 w 540"/>
                                <a:gd name="T19" fmla="*/ 470 h 1270"/>
                                <a:gd name="T20" fmla="*/ 360 w 540"/>
                                <a:gd name="T21" fmla="*/ 370 h 1270"/>
                                <a:gd name="T22" fmla="*/ 264 w 540"/>
                                <a:gd name="T23" fmla="*/ 200 h 1270"/>
                                <a:gd name="T24" fmla="*/ 204 w 540"/>
                                <a:gd name="T25" fmla="*/ 160 h 1270"/>
                                <a:gd name="T26" fmla="*/ 180 w 540"/>
                                <a:gd name="T27" fmla="*/ 180 h 1270"/>
                                <a:gd name="T28" fmla="*/ 156 w 540"/>
                                <a:gd name="T29" fmla="*/ 220 h 1270"/>
                                <a:gd name="T30" fmla="*/ 120 w 540"/>
                                <a:gd name="T31" fmla="*/ 240 h 1270"/>
                                <a:gd name="T32" fmla="*/ 108 w 540"/>
                                <a:gd name="T33" fmla="*/ 200 h 1270"/>
                                <a:gd name="T34" fmla="*/ 72 w 540"/>
                                <a:gd name="T35" fmla="*/ 160 h 1270"/>
                                <a:gd name="T36" fmla="*/ 24 w 540"/>
                                <a:gd name="T37" fmla="*/ 120 h 1270"/>
                                <a:gd name="T38" fmla="*/ 12 w 540"/>
                                <a:gd name="T39" fmla="*/ 100 h 1270"/>
                                <a:gd name="T40" fmla="*/ 0 w 540"/>
                                <a:gd name="T41" fmla="*/ 100 h 1270"/>
                                <a:gd name="T42" fmla="*/ 12 w 540"/>
                                <a:gd name="T43" fmla="*/ 80 h 1270"/>
                                <a:gd name="T44" fmla="*/ 48 w 540"/>
                                <a:gd name="T45" fmla="*/ 20 h 1270"/>
                                <a:gd name="T46" fmla="*/ 96 w 540"/>
                                <a:gd name="T47" fmla="*/ 0 h 1270"/>
                                <a:gd name="T48" fmla="*/ 156 w 540"/>
                                <a:gd name="T49" fmla="*/ 0 h 1270"/>
                                <a:gd name="T50" fmla="*/ 204 w 540"/>
                                <a:gd name="T51" fmla="*/ 20 h 1270"/>
                                <a:gd name="T52" fmla="*/ 300 w 540"/>
                                <a:gd name="T53" fmla="*/ 140 h 1270"/>
                                <a:gd name="T54" fmla="*/ 396 w 540"/>
                                <a:gd name="T55" fmla="*/ 300 h 1270"/>
                                <a:gd name="T56" fmla="*/ 456 w 540"/>
                                <a:gd name="T57" fmla="*/ 450 h 1270"/>
                                <a:gd name="T58" fmla="*/ 492 w 540"/>
                                <a:gd name="T59" fmla="*/ 570 h 1270"/>
                                <a:gd name="T60" fmla="*/ 516 w 540"/>
                                <a:gd name="T61" fmla="*/ 710 h 1270"/>
                                <a:gd name="T62" fmla="*/ 540 w 540"/>
                                <a:gd name="T63" fmla="*/ 800 h 1270"/>
                                <a:gd name="T64" fmla="*/ 540 w 540"/>
                                <a:gd name="T65" fmla="*/ 920 h 1270"/>
                                <a:gd name="T66" fmla="*/ 516 w 540"/>
                                <a:gd name="T67" fmla="*/ 1020 h 1270"/>
                                <a:gd name="T68" fmla="*/ 480 w 540"/>
                                <a:gd name="T69" fmla="*/ 1180 h 1270"/>
                                <a:gd name="T70" fmla="*/ 432 w 540"/>
                                <a:gd name="T71" fmla="*/ 1230 h 1270"/>
                                <a:gd name="T72" fmla="*/ 372 w 540"/>
                                <a:gd name="T73" fmla="*/ 1270 h 1270"/>
                                <a:gd name="T74" fmla="*/ 324 w 540"/>
                                <a:gd name="T75" fmla="*/ 1270 h 1270"/>
                                <a:gd name="T76" fmla="*/ 264 w 540"/>
                                <a:gd name="T77" fmla="*/ 1230 h 1270"/>
                                <a:gd name="T78" fmla="*/ 216 w 540"/>
                                <a:gd name="T79" fmla="*/ 1190 h 1270"/>
                                <a:gd name="T80" fmla="*/ 180 w 540"/>
                                <a:gd name="T81" fmla="*/ 1140 h 1270"/>
                                <a:gd name="T82" fmla="*/ 156 w 540"/>
                                <a:gd name="T83" fmla="*/ 1040 h 1270"/>
                                <a:gd name="T84" fmla="*/ 132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940"/>
                                  </a:moveTo>
                                  <a:lnTo>
                                    <a:pt x="144" y="900"/>
                                  </a:lnTo>
                                  <a:lnTo>
                                    <a:pt x="168" y="940"/>
                                  </a:lnTo>
                                  <a:lnTo>
                                    <a:pt x="192" y="960"/>
                                  </a:lnTo>
                                  <a:lnTo>
                                    <a:pt x="240" y="980"/>
                                  </a:lnTo>
                                  <a:lnTo>
                                    <a:pt x="300" y="960"/>
                                  </a:lnTo>
                                  <a:lnTo>
                                    <a:pt x="360" y="860"/>
                                  </a:lnTo>
                                  <a:lnTo>
                                    <a:pt x="396" y="730"/>
                                  </a:lnTo>
                                  <a:lnTo>
                                    <a:pt x="408" y="610"/>
                                  </a:lnTo>
                                  <a:lnTo>
                                    <a:pt x="396" y="470"/>
                                  </a:lnTo>
                                  <a:lnTo>
                                    <a:pt x="360" y="370"/>
                                  </a:lnTo>
                                  <a:lnTo>
                                    <a:pt x="264" y="200"/>
                                  </a:lnTo>
                                  <a:lnTo>
                                    <a:pt x="204" y="160"/>
                                  </a:lnTo>
                                  <a:lnTo>
                                    <a:pt x="180" y="180"/>
                                  </a:lnTo>
                                  <a:lnTo>
                                    <a:pt x="156" y="220"/>
                                  </a:lnTo>
                                  <a:lnTo>
                                    <a:pt x="120" y="240"/>
                                  </a:lnTo>
                                  <a:lnTo>
                                    <a:pt x="108" y="200"/>
                                  </a:lnTo>
                                  <a:lnTo>
                                    <a:pt x="72" y="160"/>
                                  </a:lnTo>
                                  <a:lnTo>
                                    <a:pt x="24" y="120"/>
                                  </a:lnTo>
                                  <a:lnTo>
                                    <a:pt x="12" y="100"/>
                                  </a:lnTo>
                                  <a:lnTo>
                                    <a:pt x="0" y="100"/>
                                  </a:lnTo>
                                  <a:lnTo>
                                    <a:pt x="12" y="80"/>
                                  </a:lnTo>
                                  <a:lnTo>
                                    <a:pt x="48" y="20"/>
                                  </a:lnTo>
                                  <a:lnTo>
                                    <a:pt x="96" y="0"/>
                                  </a:lnTo>
                                  <a:lnTo>
                                    <a:pt x="156" y="0"/>
                                  </a:lnTo>
                                  <a:lnTo>
                                    <a:pt x="204" y="20"/>
                                  </a:lnTo>
                                  <a:lnTo>
                                    <a:pt x="300" y="140"/>
                                  </a:lnTo>
                                  <a:lnTo>
                                    <a:pt x="396" y="300"/>
                                  </a:lnTo>
                                  <a:lnTo>
                                    <a:pt x="456" y="450"/>
                                  </a:lnTo>
                                  <a:lnTo>
                                    <a:pt x="492" y="570"/>
                                  </a:lnTo>
                                  <a:lnTo>
                                    <a:pt x="516" y="710"/>
                                  </a:lnTo>
                                  <a:lnTo>
                                    <a:pt x="540" y="800"/>
                                  </a:lnTo>
                                  <a:lnTo>
                                    <a:pt x="540" y="920"/>
                                  </a:lnTo>
                                  <a:lnTo>
                                    <a:pt x="516" y="1020"/>
                                  </a:lnTo>
                                  <a:lnTo>
                                    <a:pt x="480" y="1180"/>
                                  </a:lnTo>
                                  <a:lnTo>
                                    <a:pt x="432" y="1230"/>
                                  </a:lnTo>
                                  <a:lnTo>
                                    <a:pt x="372" y="1270"/>
                                  </a:lnTo>
                                  <a:lnTo>
                                    <a:pt x="324" y="1270"/>
                                  </a:lnTo>
                                  <a:lnTo>
                                    <a:pt x="264" y="1230"/>
                                  </a:lnTo>
                                  <a:lnTo>
                                    <a:pt x="216" y="1190"/>
                                  </a:lnTo>
                                  <a:lnTo>
                                    <a:pt x="180" y="1140"/>
                                  </a:lnTo>
                                  <a:lnTo>
                                    <a:pt x="156" y="1040"/>
                                  </a:lnTo>
                                  <a:lnTo>
                                    <a:pt x="132" y="94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7522480" name="Freeform 10"/>
                          <wps:cNvSpPr>
                            <a:spLocks/>
                          </wps:cNvSpPr>
                          <wps:spPr bwMode="auto">
                            <a:xfrm>
                              <a:off x="287" y="154"/>
                              <a:ext cx="795" cy="1795"/>
                            </a:xfrm>
                            <a:custGeom>
                              <a:avLst/>
                              <a:gdLst>
                                <a:gd name="T0" fmla="*/ 0 w 841"/>
                                <a:gd name="T1" fmla="*/ 0 h 1810"/>
                                <a:gd name="T2" fmla="*/ 0 w 841"/>
                                <a:gd name="T3" fmla="*/ 100 h 1810"/>
                                <a:gd name="T4" fmla="*/ 12 w 841"/>
                                <a:gd name="T5" fmla="*/ 250 h 1810"/>
                                <a:gd name="T6" fmla="*/ 24 w 841"/>
                                <a:gd name="T7" fmla="*/ 370 h 1810"/>
                                <a:gd name="T8" fmla="*/ 0 w 841"/>
                                <a:gd name="T9" fmla="*/ 470 h 1810"/>
                                <a:gd name="T10" fmla="*/ 0 w 841"/>
                                <a:gd name="T11" fmla="*/ 490 h 1810"/>
                                <a:gd name="T12" fmla="*/ 24 w 841"/>
                                <a:gd name="T13" fmla="*/ 510 h 1810"/>
                                <a:gd name="T14" fmla="*/ 36 w 841"/>
                                <a:gd name="T15" fmla="*/ 490 h 1810"/>
                                <a:gd name="T16" fmla="*/ 72 w 841"/>
                                <a:gd name="T17" fmla="*/ 510 h 1810"/>
                                <a:gd name="T18" fmla="*/ 168 w 841"/>
                                <a:gd name="T19" fmla="*/ 580 h 1810"/>
                                <a:gd name="T20" fmla="*/ 276 w 841"/>
                                <a:gd name="T21" fmla="*/ 700 h 1810"/>
                                <a:gd name="T22" fmla="*/ 372 w 841"/>
                                <a:gd name="T23" fmla="*/ 880 h 1810"/>
                                <a:gd name="T24" fmla="*/ 432 w 841"/>
                                <a:gd name="T25" fmla="*/ 1030 h 1810"/>
                                <a:gd name="T26" fmla="*/ 492 w 841"/>
                                <a:gd name="T27" fmla="*/ 1210 h 1810"/>
                                <a:gd name="T28" fmla="*/ 528 w 841"/>
                                <a:gd name="T29" fmla="*/ 1420 h 1810"/>
                                <a:gd name="T30" fmla="*/ 528 w 841"/>
                                <a:gd name="T31" fmla="*/ 1540 h 1810"/>
                                <a:gd name="T32" fmla="*/ 516 w 841"/>
                                <a:gd name="T33" fmla="*/ 1640 h 1810"/>
                                <a:gd name="T34" fmla="*/ 504 w 841"/>
                                <a:gd name="T35" fmla="*/ 1700 h 1810"/>
                                <a:gd name="T36" fmla="*/ 504 w 841"/>
                                <a:gd name="T37" fmla="*/ 1720 h 1810"/>
                                <a:gd name="T38" fmla="*/ 552 w 841"/>
                                <a:gd name="T39" fmla="*/ 1740 h 1810"/>
                                <a:gd name="T40" fmla="*/ 612 w 841"/>
                                <a:gd name="T41" fmla="*/ 1720 h 1810"/>
                                <a:gd name="T42" fmla="*/ 648 w 841"/>
                                <a:gd name="T43" fmla="*/ 1720 h 1810"/>
                                <a:gd name="T44" fmla="*/ 709 w 841"/>
                                <a:gd name="T45" fmla="*/ 1760 h 1810"/>
                                <a:gd name="T46" fmla="*/ 805 w 841"/>
                                <a:gd name="T47" fmla="*/ 1790 h 1810"/>
                                <a:gd name="T48" fmla="*/ 829 w 841"/>
                                <a:gd name="T49" fmla="*/ 1810 h 1810"/>
                                <a:gd name="T50" fmla="*/ 841 w 841"/>
                                <a:gd name="T51" fmla="*/ 1810 h 1810"/>
                                <a:gd name="T52" fmla="*/ 841 w 841"/>
                                <a:gd name="T53" fmla="*/ 1790 h 1810"/>
                                <a:gd name="T54" fmla="*/ 829 w 841"/>
                                <a:gd name="T55" fmla="*/ 1740 h 1810"/>
                                <a:gd name="T56" fmla="*/ 805 w 841"/>
                                <a:gd name="T57" fmla="*/ 1540 h 1810"/>
                                <a:gd name="T58" fmla="*/ 793 w 841"/>
                                <a:gd name="T59" fmla="*/ 1400 h 1810"/>
                                <a:gd name="T60" fmla="*/ 793 w 841"/>
                                <a:gd name="T61" fmla="*/ 1350 h 1810"/>
                                <a:gd name="T62" fmla="*/ 805 w 841"/>
                                <a:gd name="T63" fmla="*/ 1210 h 1810"/>
                                <a:gd name="T64" fmla="*/ 793 w 841"/>
                                <a:gd name="T65" fmla="*/ 1110 h 1810"/>
                                <a:gd name="T66" fmla="*/ 781 w 841"/>
                                <a:gd name="T67" fmla="*/ 1110 h 1810"/>
                                <a:gd name="T68" fmla="*/ 757 w 841"/>
                                <a:gd name="T69" fmla="*/ 1130 h 1810"/>
                                <a:gd name="T70" fmla="*/ 697 w 841"/>
                                <a:gd name="T71" fmla="*/ 1150 h 1810"/>
                                <a:gd name="T72" fmla="*/ 648 w 841"/>
                                <a:gd name="T73" fmla="*/ 1150 h 1810"/>
                                <a:gd name="T74" fmla="*/ 552 w 841"/>
                                <a:gd name="T75" fmla="*/ 1070 h 1810"/>
                                <a:gd name="T76" fmla="*/ 468 w 841"/>
                                <a:gd name="T77" fmla="*/ 950 h 1810"/>
                                <a:gd name="T78" fmla="*/ 396 w 841"/>
                                <a:gd name="T79" fmla="*/ 820 h 1810"/>
                                <a:gd name="T80" fmla="*/ 324 w 841"/>
                                <a:gd name="T81" fmla="*/ 600 h 1810"/>
                                <a:gd name="T82" fmla="*/ 264 w 841"/>
                                <a:gd name="T83" fmla="*/ 370 h 1810"/>
                                <a:gd name="T84" fmla="*/ 228 w 841"/>
                                <a:gd name="T85" fmla="*/ 150 h 1810"/>
                                <a:gd name="T86" fmla="*/ 216 w 841"/>
                                <a:gd name="T87" fmla="*/ 100 h 1810"/>
                                <a:gd name="T88" fmla="*/ 228 w 841"/>
                                <a:gd name="T89" fmla="*/ 60 h 1810"/>
                                <a:gd name="T90" fmla="*/ 216 w 841"/>
                                <a:gd name="T91" fmla="*/ 20 h 1810"/>
                                <a:gd name="T92" fmla="*/ 216 w 841"/>
                                <a:gd name="T93" fmla="*/ 20 h 1810"/>
                                <a:gd name="T94" fmla="*/ 168 w 841"/>
                                <a:gd name="T95" fmla="*/ 60 h 1810"/>
                                <a:gd name="T96" fmla="*/ 108 w 841"/>
                                <a:gd name="T97" fmla="*/ 40 h 1810"/>
                                <a:gd name="T98" fmla="*/ 36 w 841"/>
                                <a:gd name="T99" fmla="*/ 0 h 1810"/>
                                <a:gd name="T100" fmla="*/ 0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0" y="0"/>
                                  </a:moveTo>
                                  <a:lnTo>
                                    <a:pt x="0" y="100"/>
                                  </a:lnTo>
                                  <a:lnTo>
                                    <a:pt x="12" y="250"/>
                                  </a:lnTo>
                                  <a:lnTo>
                                    <a:pt x="24" y="370"/>
                                  </a:lnTo>
                                  <a:lnTo>
                                    <a:pt x="0" y="470"/>
                                  </a:lnTo>
                                  <a:lnTo>
                                    <a:pt x="0" y="490"/>
                                  </a:lnTo>
                                  <a:lnTo>
                                    <a:pt x="24" y="510"/>
                                  </a:lnTo>
                                  <a:lnTo>
                                    <a:pt x="36" y="490"/>
                                  </a:lnTo>
                                  <a:lnTo>
                                    <a:pt x="72" y="510"/>
                                  </a:lnTo>
                                  <a:lnTo>
                                    <a:pt x="168" y="580"/>
                                  </a:lnTo>
                                  <a:lnTo>
                                    <a:pt x="276" y="700"/>
                                  </a:lnTo>
                                  <a:lnTo>
                                    <a:pt x="372" y="880"/>
                                  </a:lnTo>
                                  <a:lnTo>
                                    <a:pt x="432" y="1030"/>
                                  </a:lnTo>
                                  <a:lnTo>
                                    <a:pt x="492" y="1210"/>
                                  </a:lnTo>
                                  <a:lnTo>
                                    <a:pt x="528" y="1420"/>
                                  </a:lnTo>
                                  <a:lnTo>
                                    <a:pt x="528" y="1540"/>
                                  </a:lnTo>
                                  <a:lnTo>
                                    <a:pt x="516" y="1640"/>
                                  </a:lnTo>
                                  <a:lnTo>
                                    <a:pt x="504" y="1700"/>
                                  </a:lnTo>
                                  <a:lnTo>
                                    <a:pt x="504" y="1720"/>
                                  </a:lnTo>
                                  <a:lnTo>
                                    <a:pt x="552" y="1740"/>
                                  </a:lnTo>
                                  <a:lnTo>
                                    <a:pt x="612" y="1720"/>
                                  </a:lnTo>
                                  <a:lnTo>
                                    <a:pt x="648" y="1720"/>
                                  </a:lnTo>
                                  <a:lnTo>
                                    <a:pt x="709" y="1760"/>
                                  </a:lnTo>
                                  <a:lnTo>
                                    <a:pt x="805" y="1790"/>
                                  </a:lnTo>
                                  <a:lnTo>
                                    <a:pt x="829" y="1810"/>
                                  </a:lnTo>
                                  <a:lnTo>
                                    <a:pt x="841" y="1810"/>
                                  </a:lnTo>
                                  <a:lnTo>
                                    <a:pt x="841" y="1790"/>
                                  </a:lnTo>
                                  <a:lnTo>
                                    <a:pt x="829" y="1740"/>
                                  </a:lnTo>
                                  <a:lnTo>
                                    <a:pt x="805" y="1540"/>
                                  </a:lnTo>
                                  <a:lnTo>
                                    <a:pt x="793" y="1400"/>
                                  </a:lnTo>
                                  <a:lnTo>
                                    <a:pt x="793" y="1350"/>
                                  </a:lnTo>
                                  <a:lnTo>
                                    <a:pt x="805" y="1210"/>
                                  </a:lnTo>
                                  <a:lnTo>
                                    <a:pt x="793" y="1110"/>
                                  </a:lnTo>
                                  <a:lnTo>
                                    <a:pt x="781" y="1110"/>
                                  </a:lnTo>
                                  <a:lnTo>
                                    <a:pt x="757" y="1130"/>
                                  </a:lnTo>
                                  <a:lnTo>
                                    <a:pt x="697" y="1150"/>
                                  </a:lnTo>
                                  <a:lnTo>
                                    <a:pt x="648" y="1150"/>
                                  </a:lnTo>
                                  <a:lnTo>
                                    <a:pt x="552" y="1070"/>
                                  </a:lnTo>
                                  <a:lnTo>
                                    <a:pt x="468" y="950"/>
                                  </a:lnTo>
                                  <a:lnTo>
                                    <a:pt x="396" y="820"/>
                                  </a:lnTo>
                                  <a:lnTo>
                                    <a:pt x="324" y="600"/>
                                  </a:lnTo>
                                  <a:lnTo>
                                    <a:pt x="264" y="370"/>
                                  </a:lnTo>
                                  <a:lnTo>
                                    <a:pt x="228" y="150"/>
                                  </a:lnTo>
                                  <a:lnTo>
                                    <a:pt x="216" y="100"/>
                                  </a:lnTo>
                                  <a:lnTo>
                                    <a:pt x="228" y="60"/>
                                  </a:lnTo>
                                  <a:lnTo>
                                    <a:pt x="216" y="20"/>
                                  </a:lnTo>
                                  <a:lnTo>
                                    <a:pt x="216" y="20"/>
                                  </a:lnTo>
                                  <a:lnTo>
                                    <a:pt x="168" y="60"/>
                                  </a:lnTo>
                                  <a:lnTo>
                                    <a:pt x="108" y="40"/>
                                  </a:lnTo>
                                  <a:lnTo>
                                    <a:pt x="36"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45167" name="Freeform 11"/>
                          <wps:cNvSpPr>
                            <a:spLocks/>
                          </wps:cNvSpPr>
                          <wps:spPr bwMode="auto">
                            <a:xfrm>
                              <a:off x="8443" y="12672"/>
                              <a:ext cx="557" cy="1159"/>
                            </a:xfrm>
                            <a:custGeom>
                              <a:avLst/>
                              <a:gdLst>
                                <a:gd name="T0" fmla="*/ 144 w 589"/>
                                <a:gd name="T1" fmla="*/ 860 h 1170"/>
                                <a:gd name="T2" fmla="*/ 168 w 589"/>
                                <a:gd name="T3" fmla="*/ 840 h 1170"/>
                                <a:gd name="T4" fmla="*/ 156 w 589"/>
                                <a:gd name="T5" fmla="*/ 800 h 1170"/>
                                <a:gd name="T6" fmla="*/ 144 w 589"/>
                                <a:gd name="T7" fmla="*/ 740 h 1170"/>
                                <a:gd name="T8" fmla="*/ 144 w 589"/>
                                <a:gd name="T9" fmla="*/ 640 h 1170"/>
                                <a:gd name="T10" fmla="*/ 144 w 589"/>
                                <a:gd name="T11" fmla="*/ 510 h 1170"/>
                                <a:gd name="T12" fmla="*/ 193 w 589"/>
                                <a:gd name="T13" fmla="*/ 390 h 1170"/>
                                <a:gd name="T14" fmla="*/ 253 w 589"/>
                                <a:gd name="T15" fmla="*/ 290 h 1170"/>
                                <a:gd name="T16" fmla="*/ 313 w 589"/>
                                <a:gd name="T17" fmla="*/ 270 h 1170"/>
                                <a:gd name="T18" fmla="*/ 361 w 589"/>
                                <a:gd name="T19" fmla="*/ 310 h 1170"/>
                                <a:gd name="T20" fmla="*/ 409 w 589"/>
                                <a:gd name="T21" fmla="*/ 370 h 1170"/>
                                <a:gd name="T22" fmla="*/ 493 w 589"/>
                                <a:gd name="T23" fmla="*/ 580 h 1170"/>
                                <a:gd name="T24" fmla="*/ 505 w 589"/>
                                <a:gd name="T25" fmla="*/ 720 h 1170"/>
                                <a:gd name="T26" fmla="*/ 505 w 589"/>
                                <a:gd name="T27" fmla="*/ 780 h 1170"/>
                                <a:gd name="T28" fmla="*/ 493 w 589"/>
                                <a:gd name="T29" fmla="*/ 820 h 1170"/>
                                <a:gd name="T30" fmla="*/ 481 w 589"/>
                                <a:gd name="T31" fmla="*/ 880 h 1170"/>
                                <a:gd name="T32" fmla="*/ 493 w 589"/>
                                <a:gd name="T33" fmla="*/ 940 h 1170"/>
                                <a:gd name="T34" fmla="*/ 505 w 589"/>
                                <a:gd name="T35" fmla="*/ 1010 h 1170"/>
                                <a:gd name="T36" fmla="*/ 529 w 589"/>
                                <a:gd name="T37" fmla="*/ 1090 h 1170"/>
                                <a:gd name="T38" fmla="*/ 541 w 589"/>
                                <a:gd name="T39" fmla="*/ 1150 h 1170"/>
                                <a:gd name="T40" fmla="*/ 541 w 589"/>
                                <a:gd name="T41" fmla="*/ 1170 h 1170"/>
                                <a:gd name="T42" fmla="*/ 553 w 589"/>
                                <a:gd name="T43" fmla="*/ 1150 h 1170"/>
                                <a:gd name="T44" fmla="*/ 577 w 589"/>
                                <a:gd name="T45" fmla="*/ 1050 h 1170"/>
                                <a:gd name="T46" fmla="*/ 589 w 589"/>
                                <a:gd name="T47" fmla="*/ 950 h 1170"/>
                                <a:gd name="T48" fmla="*/ 589 w 589"/>
                                <a:gd name="T49" fmla="*/ 840 h 1170"/>
                                <a:gd name="T50" fmla="*/ 577 w 589"/>
                                <a:gd name="T51" fmla="*/ 720 h 1170"/>
                                <a:gd name="T52" fmla="*/ 517 w 589"/>
                                <a:gd name="T53" fmla="*/ 490 h 1170"/>
                                <a:gd name="T54" fmla="*/ 445 w 589"/>
                                <a:gd name="T55" fmla="*/ 290 h 1170"/>
                                <a:gd name="T56" fmla="*/ 385 w 589"/>
                                <a:gd name="T57" fmla="*/ 170 h 1170"/>
                                <a:gd name="T58" fmla="*/ 325 w 589"/>
                                <a:gd name="T59" fmla="*/ 80 h 1170"/>
                                <a:gd name="T60" fmla="*/ 265 w 589"/>
                                <a:gd name="T61" fmla="*/ 20 h 1170"/>
                                <a:gd name="T62" fmla="*/ 217 w 589"/>
                                <a:gd name="T63" fmla="*/ 0 h 1170"/>
                                <a:gd name="T64" fmla="*/ 168 w 589"/>
                                <a:gd name="T65" fmla="*/ 0 h 1170"/>
                                <a:gd name="T66" fmla="*/ 120 w 589"/>
                                <a:gd name="T67" fmla="*/ 20 h 1170"/>
                                <a:gd name="T68" fmla="*/ 48 w 589"/>
                                <a:gd name="T69" fmla="*/ 130 h 1170"/>
                                <a:gd name="T70" fmla="*/ 12 w 589"/>
                                <a:gd name="T71" fmla="*/ 230 h 1170"/>
                                <a:gd name="T72" fmla="*/ 0 w 589"/>
                                <a:gd name="T73" fmla="*/ 330 h 1170"/>
                                <a:gd name="T74" fmla="*/ 0 w 589"/>
                                <a:gd name="T75" fmla="*/ 470 h 1170"/>
                                <a:gd name="T76" fmla="*/ 12 w 589"/>
                                <a:gd name="T77" fmla="*/ 580 h 1170"/>
                                <a:gd name="T78" fmla="*/ 36 w 589"/>
                                <a:gd name="T79" fmla="*/ 680 h 1170"/>
                                <a:gd name="T80" fmla="*/ 72 w 589"/>
                                <a:gd name="T81" fmla="*/ 780 h 1170"/>
                                <a:gd name="T82" fmla="*/ 108 w 589"/>
                                <a:gd name="T83" fmla="*/ 840 h 1170"/>
                                <a:gd name="T84" fmla="*/ 144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144" y="860"/>
                                  </a:moveTo>
                                  <a:lnTo>
                                    <a:pt x="168" y="840"/>
                                  </a:lnTo>
                                  <a:lnTo>
                                    <a:pt x="156" y="800"/>
                                  </a:lnTo>
                                  <a:lnTo>
                                    <a:pt x="144" y="740"/>
                                  </a:lnTo>
                                  <a:lnTo>
                                    <a:pt x="144" y="640"/>
                                  </a:lnTo>
                                  <a:lnTo>
                                    <a:pt x="144" y="510"/>
                                  </a:lnTo>
                                  <a:lnTo>
                                    <a:pt x="193" y="390"/>
                                  </a:lnTo>
                                  <a:lnTo>
                                    <a:pt x="253" y="290"/>
                                  </a:lnTo>
                                  <a:lnTo>
                                    <a:pt x="313" y="270"/>
                                  </a:lnTo>
                                  <a:lnTo>
                                    <a:pt x="361" y="310"/>
                                  </a:lnTo>
                                  <a:lnTo>
                                    <a:pt x="409" y="370"/>
                                  </a:lnTo>
                                  <a:lnTo>
                                    <a:pt x="493" y="580"/>
                                  </a:lnTo>
                                  <a:lnTo>
                                    <a:pt x="505" y="720"/>
                                  </a:lnTo>
                                  <a:lnTo>
                                    <a:pt x="505" y="780"/>
                                  </a:lnTo>
                                  <a:lnTo>
                                    <a:pt x="493" y="820"/>
                                  </a:lnTo>
                                  <a:lnTo>
                                    <a:pt x="481" y="880"/>
                                  </a:lnTo>
                                  <a:lnTo>
                                    <a:pt x="493" y="940"/>
                                  </a:lnTo>
                                  <a:lnTo>
                                    <a:pt x="505" y="1010"/>
                                  </a:lnTo>
                                  <a:lnTo>
                                    <a:pt x="529" y="1090"/>
                                  </a:lnTo>
                                  <a:lnTo>
                                    <a:pt x="541" y="1150"/>
                                  </a:lnTo>
                                  <a:lnTo>
                                    <a:pt x="541" y="1170"/>
                                  </a:lnTo>
                                  <a:lnTo>
                                    <a:pt x="553" y="1150"/>
                                  </a:lnTo>
                                  <a:lnTo>
                                    <a:pt x="577" y="1050"/>
                                  </a:lnTo>
                                  <a:lnTo>
                                    <a:pt x="589" y="950"/>
                                  </a:lnTo>
                                  <a:lnTo>
                                    <a:pt x="589" y="840"/>
                                  </a:lnTo>
                                  <a:lnTo>
                                    <a:pt x="577" y="720"/>
                                  </a:lnTo>
                                  <a:lnTo>
                                    <a:pt x="517" y="490"/>
                                  </a:lnTo>
                                  <a:lnTo>
                                    <a:pt x="445" y="290"/>
                                  </a:lnTo>
                                  <a:lnTo>
                                    <a:pt x="385" y="170"/>
                                  </a:lnTo>
                                  <a:lnTo>
                                    <a:pt x="325" y="80"/>
                                  </a:lnTo>
                                  <a:lnTo>
                                    <a:pt x="265" y="20"/>
                                  </a:lnTo>
                                  <a:lnTo>
                                    <a:pt x="217" y="0"/>
                                  </a:lnTo>
                                  <a:lnTo>
                                    <a:pt x="168" y="0"/>
                                  </a:lnTo>
                                  <a:lnTo>
                                    <a:pt x="120" y="20"/>
                                  </a:lnTo>
                                  <a:lnTo>
                                    <a:pt x="48" y="130"/>
                                  </a:lnTo>
                                  <a:lnTo>
                                    <a:pt x="12" y="230"/>
                                  </a:lnTo>
                                  <a:lnTo>
                                    <a:pt x="0" y="330"/>
                                  </a:lnTo>
                                  <a:lnTo>
                                    <a:pt x="0" y="470"/>
                                  </a:lnTo>
                                  <a:lnTo>
                                    <a:pt x="12" y="580"/>
                                  </a:lnTo>
                                  <a:lnTo>
                                    <a:pt x="36" y="680"/>
                                  </a:lnTo>
                                  <a:lnTo>
                                    <a:pt x="72" y="780"/>
                                  </a:lnTo>
                                  <a:lnTo>
                                    <a:pt x="108" y="840"/>
                                  </a:lnTo>
                                  <a:lnTo>
                                    <a:pt x="144" y="86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00842" name="Freeform 12"/>
                          <wps:cNvSpPr>
                            <a:spLocks/>
                          </wps:cNvSpPr>
                          <wps:spPr bwMode="auto">
                            <a:xfrm>
                              <a:off x="8784" y="11897"/>
                              <a:ext cx="510" cy="1261"/>
                            </a:xfrm>
                            <a:custGeom>
                              <a:avLst/>
                              <a:gdLst>
                                <a:gd name="T0" fmla="*/ 396 w 540"/>
                                <a:gd name="T1" fmla="*/ 310 h 1270"/>
                                <a:gd name="T2" fmla="*/ 396 w 540"/>
                                <a:gd name="T3" fmla="*/ 350 h 1270"/>
                                <a:gd name="T4" fmla="*/ 372 w 540"/>
                                <a:gd name="T5" fmla="*/ 330 h 1270"/>
                                <a:gd name="T6" fmla="*/ 348 w 540"/>
                                <a:gd name="T7" fmla="*/ 290 h 1270"/>
                                <a:gd name="T8" fmla="*/ 300 w 540"/>
                                <a:gd name="T9" fmla="*/ 270 h 1270"/>
                                <a:gd name="T10" fmla="*/ 240 w 540"/>
                                <a:gd name="T11" fmla="*/ 310 h 1270"/>
                                <a:gd name="T12" fmla="*/ 180 w 540"/>
                                <a:gd name="T13" fmla="*/ 390 h 1270"/>
                                <a:gd name="T14" fmla="*/ 144 w 540"/>
                                <a:gd name="T15" fmla="*/ 520 h 1270"/>
                                <a:gd name="T16" fmla="*/ 132 w 540"/>
                                <a:gd name="T17" fmla="*/ 660 h 1270"/>
                                <a:gd name="T18" fmla="*/ 144 w 540"/>
                                <a:gd name="T19" fmla="*/ 780 h 1270"/>
                                <a:gd name="T20" fmla="*/ 180 w 540"/>
                                <a:gd name="T21" fmla="*/ 880 h 1270"/>
                                <a:gd name="T22" fmla="*/ 276 w 540"/>
                                <a:gd name="T23" fmla="*/ 1050 h 1270"/>
                                <a:gd name="T24" fmla="*/ 336 w 540"/>
                                <a:gd name="T25" fmla="*/ 1090 h 1270"/>
                                <a:gd name="T26" fmla="*/ 360 w 540"/>
                                <a:gd name="T27" fmla="*/ 1070 h 1270"/>
                                <a:gd name="T28" fmla="*/ 384 w 540"/>
                                <a:gd name="T29" fmla="*/ 1050 h 1270"/>
                                <a:gd name="T30" fmla="*/ 408 w 540"/>
                                <a:gd name="T31" fmla="*/ 1030 h 1270"/>
                                <a:gd name="T32" fmla="*/ 432 w 540"/>
                                <a:gd name="T33" fmla="*/ 1050 h 1270"/>
                                <a:gd name="T34" fmla="*/ 468 w 540"/>
                                <a:gd name="T35" fmla="*/ 1090 h 1270"/>
                                <a:gd name="T36" fmla="*/ 504 w 540"/>
                                <a:gd name="T37" fmla="*/ 1130 h 1270"/>
                                <a:gd name="T38" fmla="*/ 528 w 540"/>
                                <a:gd name="T39" fmla="*/ 1150 h 1270"/>
                                <a:gd name="T40" fmla="*/ 540 w 540"/>
                                <a:gd name="T41" fmla="*/ 1150 h 1270"/>
                                <a:gd name="T42" fmla="*/ 540 w 540"/>
                                <a:gd name="T43" fmla="*/ 1190 h 1270"/>
                                <a:gd name="T44" fmla="*/ 492 w 540"/>
                                <a:gd name="T45" fmla="*/ 1250 h 1270"/>
                                <a:gd name="T46" fmla="*/ 444 w 540"/>
                                <a:gd name="T47" fmla="*/ 1270 h 1270"/>
                                <a:gd name="T48" fmla="*/ 396 w 540"/>
                                <a:gd name="T49" fmla="*/ 1270 h 1270"/>
                                <a:gd name="T50" fmla="*/ 336 w 540"/>
                                <a:gd name="T51" fmla="*/ 1230 h 1270"/>
                                <a:gd name="T52" fmla="*/ 228 w 540"/>
                                <a:gd name="T53" fmla="*/ 1110 h 1270"/>
                                <a:gd name="T54" fmla="*/ 144 w 540"/>
                                <a:gd name="T55" fmla="*/ 950 h 1270"/>
                                <a:gd name="T56" fmla="*/ 84 w 540"/>
                                <a:gd name="T57" fmla="*/ 820 h 1270"/>
                                <a:gd name="T58" fmla="*/ 36 w 540"/>
                                <a:gd name="T59" fmla="*/ 680 h 1270"/>
                                <a:gd name="T60" fmla="*/ 12 w 540"/>
                                <a:gd name="T61" fmla="*/ 560 h 1270"/>
                                <a:gd name="T62" fmla="*/ 0 w 540"/>
                                <a:gd name="T63" fmla="*/ 450 h 1270"/>
                                <a:gd name="T64" fmla="*/ 0 w 540"/>
                                <a:gd name="T65" fmla="*/ 350 h 1270"/>
                                <a:gd name="T66" fmla="*/ 12 w 540"/>
                                <a:gd name="T67" fmla="*/ 250 h 1270"/>
                                <a:gd name="T68" fmla="*/ 72 w 540"/>
                                <a:gd name="T69" fmla="*/ 90 h 1270"/>
                                <a:gd name="T70" fmla="*/ 108 w 540"/>
                                <a:gd name="T71" fmla="*/ 20 h 1270"/>
                                <a:gd name="T72" fmla="*/ 156 w 540"/>
                                <a:gd name="T73" fmla="*/ 0 h 1270"/>
                                <a:gd name="T74" fmla="*/ 216 w 540"/>
                                <a:gd name="T75" fmla="*/ 0 h 1270"/>
                                <a:gd name="T76" fmla="*/ 276 w 540"/>
                                <a:gd name="T77" fmla="*/ 20 h 1270"/>
                                <a:gd name="T78" fmla="*/ 324 w 540"/>
                                <a:gd name="T79" fmla="*/ 70 h 1270"/>
                                <a:gd name="T80" fmla="*/ 360 w 540"/>
                                <a:gd name="T81" fmla="*/ 130 h 1270"/>
                                <a:gd name="T82" fmla="*/ 396 w 540"/>
                                <a:gd name="T83" fmla="*/ 210 h 1270"/>
                                <a:gd name="T84" fmla="*/ 396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310"/>
                                  </a:moveTo>
                                  <a:lnTo>
                                    <a:pt x="396" y="350"/>
                                  </a:lnTo>
                                  <a:lnTo>
                                    <a:pt x="372" y="330"/>
                                  </a:lnTo>
                                  <a:lnTo>
                                    <a:pt x="348" y="290"/>
                                  </a:lnTo>
                                  <a:lnTo>
                                    <a:pt x="300" y="270"/>
                                  </a:lnTo>
                                  <a:lnTo>
                                    <a:pt x="240" y="310"/>
                                  </a:lnTo>
                                  <a:lnTo>
                                    <a:pt x="180" y="390"/>
                                  </a:lnTo>
                                  <a:lnTo>
                                    <a:pt x="144" y="520"/>
                                  </a:lnTo>
                                  <a:lnTo>
                                    <a:pt x="132" y="660"/>
                                  </a:lnTo>
                                  <a:lnTo>
                                    <a:pt x="144" y="780"/>
                                  </a:lnTo>
                                  <a:lnTo>
                                    <a:pt x="180" y="880"/>
                                  </a:lnTo>
                                  <a:lnTo>
                                    <a:pt x="276" y="1050"/>
                                  </a:lnTo>
                                  <a:lnTo>
                                    <a:pt x="336" y="1090"/>
                                  </a:lnTo>
                                  <a:lnTo>
                                    <a:pt x="360" y="1070"/>
                                  </a:lnTo>
                                  <a:lnTo>
                                    <a:pt x="384" y="1050"/>
                                  </a:lnTo>
                                  <a:lnTo>
                                    <a:pt x="408" y="1030"/>
                                  </a:lnTo>
                                  <a:lnTo>
                                    <a:pt x="432" y="1050"/>
                                  </a:lnTo>
                                  <a:lnTo>
                                    <a:pt x="468" y="1090"/>
                                  </a:lnTo>
                                  <a:lnTo>
                                    <a:pt x="504" y="1130"/>
                                  </a:lnTo>
                                  <a:lnTo>
                                    <a:pt x="528" y="1150"/>
                                  </a:lnTo>
                                  <a:lnTo>
                                    <a:pt x="540" y="1150"/>
                                  </a:lnTo>
                                  <a:lnTo>
                                    <a:pt x="540" y="1190"/>
                                  </a:lnTo>
                                  <a:lnTo>
                                    <a:pt x="492" y="1250"/>
                                  </a:lnTo>
                                  <a:lnTo>
                                    <a:pt x="444" y="1270"/>
                                  </a:lnTo>
                                  <a:lnTo>
                                    <a:pt x="396" y="1270"/>
                                  </a:lnTo>
                                  <a:lnTo>
                                    <a:pt x="336" y="1230"/>
                                  </a:lnTo>
                                  <a:lnTo>
                                    <a:pt x="228" y="1110"/>
                                  </a:lnTo>
                                  <a:lnTo>
                                    <a:pt x="144" y="950"/>
                                  </a:lnTo>
                                  <a:lnTo>
                                    <a:pt x="84" y="820"/>
                                  </a:lnTo>
                                  <a:lnTo>
                                    <a:pt x="36" y="680"/>
                                  </a:lnTo>
                                  <a:lnTo>
                                    <a:pt x="12" y="560"/>
                                  </a:lnTo>
                                  <a:lnTo>
                                    <a:pt x="0" y="450"/>
                                  </a:lnTo>
                                  <a:lnTo>
                                    <a:pt x="0" y="350"/>
                                  </a:lnTo>
                                  <a:lnTo>
                                    <a:pt x="12" y="250"/>
                                  </a:lnTo>
                                  <a:lnTo>
                                    <a:pt x="72" y="90"/>
                                  </a:lnTo>
                                  <a:lnTo>
                                    <a:pt x="108" y="20"/>
                                  </a:lnTo>
                                  <a:lnTo>
                                    <a:pt x="156" y="0"/>
                                  </a:lnTo>
                                  <a:lnTo>
                                    <a:pt x="216" y="0"/>
                                  </a:lnTo>
                                  <a:lnTo>
                                    <a:pt x="276" y="20"/>
                                  </a:lnTo>
                                  <a:lnTo>
                                    <a:pt x="324" y="70"/>
                                  </a:lnTo>
                                  <a:lnTo>
                                    <a:pt x="360" y="130"/>
                                  </a:lnTo>
                                  <a:lnTo>
                                    <a:pt x="396" y="210"/>
                                  </a:lnTo>
                                  <a:lnTo>
                                    <a:pt x="396" y="3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625938" name="Freeform 13"/>
                          <wps:cNvSpPr>
                            <a:spLocks/>
                          </wps:cNvSpPr>
                          <wps:spPr bwMode="auto">
                            <a:xfrm>
                              <a:off x="8466" y="11948"/>
                              <a:ext cx="794" cy="1806"/>
                            </a:xfrm>
                            <a:custGeom>
                              <a:avLst/>
                              <a:gdLst>
                                <a:gd name="T0" fmla="*/ 829 w 841"/>
                                <a:gd name="T1" fmla="*/ 1800 h 1820"/>
                                <a:gd name="T2" fmla="*/ 841 w 841"/>
                                <a:gd name="T3" fmla="*/ 1700 h 1820"/>
                                <a:gd name="T4" fmla="*/ 817 w 841"/>
                                <a:gd name="T5" fmla="*/ 1570 h 1820"/>
                                <a:gd name="T6" fmla="*/ 805 w 841"/>
                                <a:gd name="T7" fmla="*/ 1450 h 1820"/>
                                <a:gd name="T8" fmla="*/ 829 w 841"/>
                                <a:gd name="T9" fmla="*/ 1350 h 1820"/>
                                <a:gd name="T10" fmla="*/ 817 w 841"/>
                                <a:gd name="T11" fmla="*/ 1310 h 1820"/>
                                <a:gd name="T12" fmla="*/ 805 w 841"/>
                                <a:gd name="T13" fmla="*/ 1310 h 1820"/>
                                <a:gd name="T14" fmla="*/ 793 w 841"/>
                                <a:gd name="T15" fmla="*/ 1310 h 1820"/>
                                <a:gd name="T16" fmla="*/ 757 w 841"/>
                                <a:gd name="T17" fmla="*/ 1310 h 1820"/>
                                <a:gd name="T18" fmla="*/ 661 w 841"/>
                                <a:gd name="T19" fmla="*/ 1240 h 1820"/>
                                <a:gd name="T20" fmla="*/ 553 w 841"/>
                                <a:gd name="T21" fmla="*/ 1100 h 1820"/>
                                <a:gd name="T22" fmla="*/ 445 w 841"/>
                                <a:gd name="T23" fmla="*/ 940 h 1820"/>
                                <a:gd name="T24" fmla="*/ 397 w 841"/>
                                <a:gd name="T25" fmla="*/ 790 h 1820"/>
                                <a:gd name="T26" fmla="*/ 337 w 841"/>
                                <a:gd name="T27" fmla="*/ 590 h 1820"/>
                                <a:gd name="T28" fmla="*/ 301 w 841"/>
                                <a:gd name="T29" fmla="*/ 380 h 1820"/>
                                <a:gd name="T30" fmla="*/ 301 w 841"/>
                                <a:gd name="T31" fmla="*/ 280 h 1820"/>
                                <a:gd name="T32" fmla="*/ 313 w 841"/>
                                <a:gd name="T33" fmla="*/ 160 h 1820"/>
                                <a:gd name="T34" fmla="*/ 313 w 841"/>
                                <a:gd name="T35" fmla="*/ 120 h 1820"/>
                                <a:gd name="T36" fmla="*/ 313 w 841"/>
                                <a:gd name="T37" fmla="*/ 80 h 1820"/>
                                <a:gd name="T38" fmla="*/ 277 w 841"/>
                                <a:gd name="T39" fmla="*/ 60 h 1820"/>
                                <a:gd name="T40" fmla="*/ 217 w 841"/>
                                <a:gd name="T41" fmla="*/ 100 h 1820"/>
                                <a:gd name="T42" fmla="*/ 193 w 841"/>
                                <a:gd name="T43" fmla="*/ 100 h 1820"/>
                                <a:gd name="T44" fmla="*/ 120 w 841"/>
                                <a:gd name="T45" fmla="*/ 60 h 1820"/>
                                <a:gd name="T46" fmla="*/ 24 w 841"/>
                                <a:gd name="T47" fmla="*/ 0 h 1820"/>
                                <a:gd name="T48" fmla="*/ 12 w 841"/>
                                <a:gd name="T49" fmla="*/ 0 h 1820"/>
                                <a:gd name="T50" fmla="*/ 0 w 841"/>
                                <a:gd name="T51" fmla="*/ 0 h 1820"/>
                                <a:gd name="T52" fmla="*/ 0 w 841"/>
                                <a:gd name="T53" fmla="*/ 20 h 1820"/>
                                <a:gd name="T54" fmla="*/ 0 w 841"/>
                                <a:gd name="T55" fmla="*/ 60 h 1820"/>
                                <a:gd name="T56" fmla="*/ 24 w 841"/>
                                <a:gd name="T57" fmla="*/ 260 h 1820"/>
                                <a:gd name="T58" fmla="*/ 48 w 841"/>
                                <a:gd name="T59" fmla="*/ 410 h 1820"/>
                                <a:gd name="T60" fmla="*/ 48 w 841"/>
                                <a:gd name="T61" fmla="*/ 470 h 1820"/>
                                <a:gd name="T62" fmla="*/ 24 w 841"/>
                                <a:gd name="T63" fmla="*/ 610 h 1820"/>
                                <a:gd name="T64" fmla="*/ 24 w 841"/>
                                <a:gd name="T65" fmla="*/ 650 h 1820"/>
                                <a:gd name="T66" fmla="*/ 36 w 841"/>
                                <a:gd name="T67" fmla="*/ 690 h 1820"/>
                                <a:gd name="T68" fmla="*/ 48 w 841"/>
                                <a:gd name="T69" fmla="*/ 690 h 1820"/>
                                <a:gd name="T70" fmla="*/ 72 w 841"/>
                                <a:gd name="T71" fmla="*/ 670 h 1820"/>
                                <a:gd name="T72" fmla="*/ 120 w 841"/>
                                <a:gd name="T73" fmla="*/ 650 h 1820"/>
                                <a:gd name="T74" fmla="*/ 181 w 841"/>
                                <a:gd name="T75" fmla="*/ 670 h 1820"/>
                                <a:gd name="T76" fmla="*/ 265 w 841"/>
                                <a:gd name="T77" fmla="*/ 730 h 1820"/>
                                <a:gd name="T78" fmla="*/ 361 w 841"/>
                                <a:gd name="T79" fmla="*/ 860 h 1820"/>
                                <a:gd name="T80" fmla="*/ 433 w 841"/>
                                <a:gd name="T81" fmla="*/ 980 h 1820"/>
                                <a:gd name="T82" fmla="*/ 505 w 841"/>
                                <a:gd name="T83" fmla="*/ 1200 h 1820"/>
                                <a:gd name="T84" fmla="*/ 565 w 841"/>
                                <a:gd name="T85" fmla="*/ 1450 h 1820"/>
                                <a:gd name="T86" fmla="*/ 601 w 841"/>
                                <a:gd name="T87" fmla="*/ 1650 h 1820"/>
                                <a:gd name="T88" fmla="*/ 601 w 841"/>
                                <a:gd name="T89" fmla="*/ 1720 h 1820"/>
                                <a:gd name="T90" fmla="*/ 601 w 841"/>
                                <a:gd name="T91" fmla="*/ 1760 h 1820"/>
                                <a:gd name="T92" fmla="*/ 601 w 841"/>
                                <a:gd name="T93" fmla="*/ 1780 h 1820"/>
                                <a:gd name="T94" fmla="*/ 625 w 841"/>
                                <a:gd name="T95" fmla="*/ 1800 h 1820"/>
                                <a:gd name="T96" fmla="*/ 661 w 841"/>
                                <a:gd name="T97" fmla="*/ 1760 h 1820"/>
                                <a:gd name="T98" fmla="*/ 721 w 841"/>
                                <a:gd name="T99" fmla="*/ 1780 h 1820"/>
                                <a:gd name="T100" fmla="*/ 781 w 841"/>
                                <a:gd name="T101" fmla="*/ 1820 h 1820"/>
                                <a:gd name="T102" fmla="*/ 829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829" y="1800"/>
                                  </a:moveTo>
                                  <a:lnTo>
                                    <a:pt x="841" y="1700"/>
                                  </a:lnTo>
                                  <a:lnTo>
                                    <a:pt x="817" y="1570"/>
                                  </a:lnTo>
                                  <a:lnTo>
                                    <a:pt x="805" y="1450"/>
                                  </a:lnTo>
                                  <a:lnTo>
                                    <a:pt x="829" y="1350"/>
                                  </a:lnTo>
                                  <a:lnTo>
                                    <a:pt x="817" y="1310"/>
                                  </a:lnTo>
                                  <a:lnTo>
                                    <a:pt x="805" y="1310"/>
                                  </a:lnTo>
                                  <a:lnTo>
                                    <a:pt x="793" y="1310"/>
                                  </a:lnTo>
                                  <a:lnTo>
                                    <a:pt x="757" y="1310"/>
                                  </a:lnTo>
                                  <a:lnTo>
                                    <a:pt x="661" y="1240"/>
                                  </a:lnTo>
                                  <a:lnTo>
                                    <a:pt x="553" y="1100"/>
                                  </a:lnTo>
                                  <a:lnTo>
                                    <a:pt x="445" y="940"/>
                                  </a:lnTo>
                                  <a:lnTo>
                                    <a:pt x="397" y="790"/>
                                  </a:lnTo>
                                  <a:lnTo>
                                    <a:pt x="337" y="590"/>
                                  </a:lnTo>
                                  <a:lnTo>
                                    <a:pt x="301" y="380"/>
                                  </a:lnTo>
                                  <a:lnTo>
                                    <a:pt x="301" y="280"/>
                                  </a:lnTo>
                                  <a:lnTo>
                                    <a:pt x="313" y="160"/>
                                  </a:lnTo>
                                  <a:lnTo>
                                    <a:pt x="313" y="120"/>
                                  </a:lnTo>
                                  <a:lnTo>
                                    <a:pt x="313" y="80"/>
                                  </a:lnTo>
                                  <a:lnTo>
                                    <a:pt x="277" y="60"/>
                                  </a:lnTo>
                                  <a:lnTo>
                                    <a:pt x="217" y="100"/>
                                  </a:lnTo>
                                  <a:lnTo>
                                    <a:pt x="193" y="100"/>
                                  </a:lnTo>
                                  <a:lnTo>
                                    <a:pt x="120" y="60"/>
                                  </a:lnTo>
                                  <a:lnTo>
                                    <a:pt x="24" y="0"/>
                                  </a:lnTo>
                                  <a:lnTo>
                                    <a:pt x="12" y="0"/>
                                  </a:lnTo>
                                  <a:lnTo>
                                    <a:pt x="0" y="0"/>
                                  </a:lnTo>
                                  <a:lnTo>
                                    <a:pt x="0" y="20"/>
                                  </a:lnTo>
                                  <a:lnTo>
                                    <a:pt x="0" y="60"/>
                                  </a:lnTo>
                                  <a:lnTo>
                                    <a:pt x="24" y="260"/>
                                  </a:lnTo>
                                  <a:lnTo>
                                    <a:pt x="48" y="410"/>
                                  </a:lnTo>
                                  <a:lnTo>
                                    <a:pt x="48" y="470"/>
                                  </a:lnTo>
                                  <a:lnTo>
                                    <a:pt x="24" y="610"/>
                                  </a:lnTo>
                                  <a:lnTo>
                                    <a:pt x="24" y="650"/>
                                  </a:lnTo>
                                  <a:lnTo>
                                    <a:pt x="36" y="690"/>
                                  </a:lnTo>
                                  <a:lnTo>
                                    <a:pt x="48" y="690"/>
                                  </a:lnTo>
                                  <a:lnTo>
                                    <a:pt x="72" y="670"/>
                                  </a:lnTo>
                                  <a:lnTo>
                                    <a:pt x="120" y="650"/>
                                  </a:lnTo>
                                  <a:lnTo>
                                    <a:pt x="181" y="670"/>
                                  </a:lnTo>
                                  <a:lnTo>
                                    <a:pt x="265" y="730"/>
                                  </a:lnTo>
                                  <a:lnTo>
                                    <a:pt x="361" y="860"/>
                                  </a:lnTo>
                                  <a:lnTo>
                                    <a:pt x="433" y="980"/>
                                  </a:lnTo>
                                  <a:lnTo>
                                    <a:pt x="505" y="1200"/>
                                  </a:lnTo>
                                  <a:lnTo>
                                    <a:pt x="565" y="1450"/>
                                  </a:lnTo>
                                  <a:lnTo>
                                    <a:pt x="601" y="1650"/>
                                  </a:lnTo>
                                  <a:lnTo>
                                    <a:pt x="601" y="1720"/>
                                  </a:lnTo>
                                  <a:lnTo>
                                    <a:pt x="601" y="1760"/>
                                  </a:lnTo>
                                  <a:lnTo>
                                    <a:pt x="601" y="1780"/>
                                  </a:lnTo>
                                  <a:lnTo>
                                    <a:pt x="625" y="1800"/>
                                  </a:lnTo>
                                  <a:lnTo>
                                    <a:pt x="661" y="1760"/>
                                  </a:lnTo>
                                  <a:lnTo>
                                    <a:pt x="721" y="1780"/>
                                  </a:lnTo>
                                  <a:lnTo>
                                    <a:pt x="781" y="1820"/>
                                  </a:lnTo>
                                  <a:lnTo>
                                    <a:pt x="829" y="180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4231234" name="Freeform 14"/>
                          <wps:cNvSpPr>
                            <a:spLocks/>
                          </wps:cNvSpPr>
                          <wps:spPr bwMode="auto">
                            <a:xfrm>
                              <a:off x="537" y="12672"/>
                              <a:ext cx="557" cy="1159"/>
                            </a:xfrm>
                            <a:custGeom>
                              <a:avLst/>
                              <a:gdLst>
                                <a:gd name="T0" fmla="*/ 433 w 589"/>
                                <a:gd name="T1" fmla="*/ 860 h 1170"/>
                                <a:gd name="T2" fmla="*/ 421 w 589"/>
                                <a:gd name="T3" fmla="*/ 840 h 1170"/>
                                <a:gd name="T4" fmla="*/ 433 w 589"/>
                                <a:gd name="T5" fmla="*/ 800 h 1170"/>
                                <a:gd name="T6" fmla="*/ 445 w 589"/>
                                <a:gd name="T7" fmla="*/ 740 h 1170"/>
                                <a:gd name="T8" fmla="*/ 457 w 589"/>
                                <a:gd name="T9" fmla="*/ 640 h 1170"/>
                                <a:gd name="T10" fmla="*/ 445 w 589"/>
                                <a:gd name="T11" fmla="*/ 510 h 1170"/>
                                <a:gd name="T12" fmla="*/ 397 w 589"/>
                                <a:gd name="T13" fmla="*/ 390 h 1170"/>
                                <a:gd name="T14" fmla="*/ 336 w 589"/>
                                <a:gd name="T15" fmla="*/ 290 h 1170"/>
                                <a:gd name="T16" fmla="*/ 276 w 589"/>
                                <a:gd name="T17" fmla="*/ 270 h 1170"/>
                                <a:gd name="T18" fmla="*/ 216 w 589"/>
                                <a:gd name="T19" fmla="*/ 310 h 1170"/>
                                <a:gd name="T20" fmla="*/ 168 w 589"/>
                                <a:gd name="T21" fmla="*/ 370 h 1170"/>
                                <a:gd name="T22" fmla="*/ 96 w 589"/>
                                <a:gd name="T23" fmla="*/ 580 h 1170"/>
                                <a:gd name="T24" fmla="*/ 72 w 589"/>
                                <a:gd name="T25" fmla="*/ 720 h 1170"/>
                                <a:gd name="T26" fmla="*/ 84 w 589"/>
                                <a:gd name="T27" fmla="*/ 780 h 1170"/>
                                <a:gd name="T28" fmla="*/ 96 w 589"/>
                                <a:gd name="T29" fmla="*/ 820 h 1170"/>
                                <a:gd name="T30" fmla="*/ 108 w 589"/>
                                <a:gd name="T31" fmla="*/ 880 h 1170"/>
                                <a:gd name="T32" fmla="*/ 96 w 589"/>
                                <a:gd name="T33" fmla="*/ 940 h 1170"/>
                                <a:gd name="T34" fmla="*/ 72 w 589"/>
                                <a:gd name="T35" fmla="*/ 1010 h 1170"/>
                                <a:gd name="T36" fmla="*/ 60 w 589"/>
                                <a:gd name="T37" fmla="*/ 1090 h 1170"/>
                                <a:gd name="T38" fmla="*/ 48 w 589"/>
                                <a:gd name="T39" fmla="*/ 1150 h 1170"/>
                                <a:gd name="T40" fmla="*/ 48 w 589"/>
                                <a:gd name="T41" fmla="*/ 1170 h 1170"/>
                                <a:gd name="T42" fmla="*/ 36 w 589"/>
                                <a:gd name="T43" fmla="*/ 1150 h 1170"/>
                                <a:gd name="T44" fmla="*/ 12 w 589"/>
                                <a:gd name="T45" fmla="*/ 1050 h 1170"/>
                                <a:gd name="T46" fmla="*/ 0 w 589"/>
                                <a:gd name="T47" fmla="*/ 950 h 1170"/>
                                <a:gd name="T48" fmla="*/ 0 w 589"/>
                                <a:gd name="T49" fmla="*/ 840 h 1170"/>
                                <a:gd name="T50" fmla="*/ 12 w 589"/>
                                <a:gd name="T51" fmla="*/ 720 h 1170"/>
                                <a:gd name="T52" fmla="*/ 60 w 589"/>
                                <a:gd name="T53" fmla="*/ 490 h 1170"/>
                                <a:gd name="T54" fmla="*/ 132 w 589"/>
                                <a:gd name="T55" fmla="*/ 290 h 1170"/>
                                <a:gd name="T56" fmla="*/ 204 w 589"/>
                                <a:gd name="T57" fmla="*/ 170 h 1170"/>
                                <a:gd name="T58" fmla="*/ 264 w 589"/>
                                <a:gd name="T59" fmla="*/ 80 h 1170"/>
                                <a:gd name="T60" fmla="*/ 324 w 589"/>
                                <a:gd name="T61" fmla="*/ 20 h 1170"/>
                                <a:gd name="T62" fmla="*/ 372 w 589"/>
                                <a:gd name="T63" fmla="*/ 0 h 1170"/>
                                <a:gd name="T64" fmla="*/ 433 w 589"/>
                                <a:gd name="T65" fmla="*/ 0 h 1170"/>
                                <a:gd name="T66" fmla="*/ 469 w 589"/>
                                <a:gd name="T67" fmla="*/ 20 h 1170"/>
                                <a:gd name="T68" fmla="*/ 541 w 589"/>
                                <a:gd name="T69" fmla="*/ 130 h 1170"/>
                                <a:gd name="T70" fmla="*/ 577 w 589"/>
                                <a:gd name="T71" fmla="*/ 230 h 1170"/>
                                <a:gd name="T72" fmla="*/ 589 w 589"/>
                                <a:gd name="T73" fmla="*/ 330 h 1170"/>
                                <a:gd name="T74" fmla="*/ 589 w 589"/>
                                <a:gd name="T75" fmla="*/ 470 h 1170"/>
                                <a:gd name="T76" fmla="*/ 577 w 589"/>
                                <a:gd name="T77" fmla="*/ 580 h 1170"/>
                                <a:gd name="T78" fmla="*/ 553 w 589"/>
                                <a:gd name="T79" fmla="*/ 680 h 1170"/>
                                <a:gd name="T80" fmla="*/ 517 w 589"/>
                                <a:gd name="T81" fmla="*/ 780 h 1170"/>
                                <a:gd name="T82" fmla="*/ 481 w 589"/>
                                <a:gd name="T83" fmla="*/ 840 h 1170"/>
                                <a:gd name="T84" fmla="*/ 433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433" y="860"/>
                                  </a:moveTo>
                                  <a:lnTo>
                                    <a:pt x="421" y="840"/>
                                  </a:lnTo>
                                  <a:lnTo>
                                    <a:pt x="433" y="800"/>
                                  </a:lnTo>
                                  <a:lnTo>
                                    <a:pt x="445" y="740"/>
                                  </a:lnTo>
                                  <a:lnTo>
                                    <a:pt x="457" y="640"/>
                                  </a:lnTo>
                                  <a:lnTo>
                                    <a:pt x="445" y="510"/>
                                  </a:lnTo>
                                  <a:lnTo>
                                    <a:pt x="397" y="390"/>
                                  </a:lnTo>
                                  <a:lnTo>
                                    <a:pt x="336" y="290"/>
                                  </a:lnTo>
                                  <a:lnTo>
                                    <a:pt x="276" y="270"/>
                                  </a:lnTo>
                                  <a:lnTo>
                                    <a:pt x="216" y="310"/>
                                  </a:lnTo>
                                  <a:lnTo>
                                    <a:pt x="168" y="370"/>
                                  </a:lnTo>
                                  <a:lnTo>
                                    <a:pt x="96" y="580"/>
                                  </a:lnTo>
                                  <a:lnTo>
                                    <a:pt x="72" y="720"/>
                                  </a:lnTo>
                                  <a:lnTo>
                                    <a:pt x="84" y="780"/>
                                  </a:lnTo>
                                  <a:lnTo>
                                    <a:pt x="96" y="820"/>
                                  </a:lnTo>
                                  <a:lnTo>
                                    <a:pt x="108" y="880"/>
                                  </a:lnTo>
                                  <a:lnTo>
                                    <a:pt x="96" y="940"/>
                                  </a:lnTo>
                                  <a:lnTo>
                                    <a:pt x="72" y="1010"/>
                                  </a:lnTo>
                                  <a:lnTo>
                                    <a:pt x="60" y="1090"/>
                                  </a:lnTo>
                                  <a:lnTo>
                                    <a:pt x="48" y="1150"/>
                                  </a:lnTo>
                                  <a:lnTo>
                                    <a:pt x="48" y="1170"/>
                                  </a:lnTo>
                                  <a:lnTo>
                                    <a:pt x="36" y="1150"/>
                                  </a:lnTo>
                                  <a:lnTo>
                                    <a:pt x="12" y="1050"/>
                                  </a:lnTo>
                                  <a:lnTo>
                                    <a:pt x="0" y="950"/>
                                  </a:lnTo>
                                  <a:lnTo>
                                    <a:pt x="0" y="840"/>
                                  </a:lnTo>
                                  <a:lnTo>
                                    <a:pt x="12" y="720"/>
                                  </a:lnTo>
                                  <a:lnTo>
                                    <a:pt x="60" y="490"/>
                                  </a:lnTo>
                                  <a:lnTo>
                                    <a:pt x="132" y="290"/>
                                  </a:lnTo>
                                  <a:lnTo>
                                    <a:pt x="204" y="170"/>
                                  </a:lnTo>
                                  <a:lnTo>
                                    <a:pt x="264" y="80"/>
                                  </a:lnTo>
                                  <a:lnTo>
                                    <a:pt x="324" y="20"/>
                                  </a:lnTo>
                                  <a:lnTo>
                                    <a:pt x="372" y="0"/>
                                  </a:lnTo>
                                  <a:lnTo>
                                    <a:pt x="433" y="0"/>
                                  </a:lnTo>
                                  <a:lnTo>
                                    <a:pt x="469" y="20"/>
                                  </a:lnTo>
                                  <a:lnTo>
                                    <a:pt x="541" y="130"/>
                                  </a:lnTo>
                                  <a:lnTo>
                                    <a:pt x="577" y="230"/>
                                  </a:lnTo>
                                  <a:lnTo>
                                    <a:pt x="589" y="330"/>
                                  </a:lnTo>
                                  <a:lnTo>
                                    <a:pt x="589" y="470"/>
                                  </a:lnTo>
                                  <a:lnTo>
                                    <a:pt x="577" y="580"/>
                                  </a:lnTo>
                                  <a:lnTo>
                                    <a:pt x="553" y="680"/>
                                  </a:lnTo>
                                  <a:lnTo>
                                    <a:pt x="517" y="780"/>
                                  </a:lnTo>
                                  <a:lnTo>
                                    <a:pt x="481" y="840"/>
                                  </a:lnTo>
                                  <a:lnTo>
                                    <a:pt x="433" y="86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51144" name="Freeform 15"/>
                          <wps:cNvSpPr>
                            <a:spLocks/>
                          </wps:cNvSpPr>
                          <wps:spPr bwMode="auto">
                            <a:xfrm>
                              <a:off x="243" y="11897"/>
                              <a:ext cx="511" cy="1261"/>
                            </a:xfrm>
                            <a:custGeom>
                              <a:avLst/>
                              <a:gdLst>
                                <a:gd name="T0" fmla="*/ 132 w 540"/>
                                <a:gd name="T1" fmla="*/ 310 h 1270"/>
                                <a:gd name="T2" fmla="*/ 144 w 540"/>
                                <a:gd name="T3" fmla="*/ 350 h 1270"/>
                                <a:gd name="T4" fmla="*/ 168 w 540"/>
                                <a:gd name="T5" fmla="*/ 330 h 1270"/>
                                <a:gd name="T6" fmla="*/ 192 w 540"/>
                                <a:gd name="T7" fmla="*/ 290 h 1270"/>
                                <a:gd name="T8" fmla="*/ 240 w 540"/>
                                <a:gd name="T9" fmla="*/ 270 h 1270"/>
                                <a:gd name="T10" fmla="*/ 300 w 540"/>
                                <a:gd name="T11" fmla="*/ 310 h 1270"/>
                                <a:gd name="T12" fmla="*/ 360 w 540"/>
                                <a:gd name="T13" fmla="*/ 390 h 1270"/>
                                <a:gd name="T14" fmla="*/ 396 w 540"/>
                                <a:gd name="T15" fmla="*/ 520 h 1270"/>
                                <a:gd name="T16" fmla="*/ 408 w 540"/>
                                <a:gd name="T17" fmla="*/ 660 h 1270"/>
                                <a:gd name="T18" fmla="*/ 396 w 540"/>
                                <a:gd name="T19" fmla="*/ 780 h 1270"/>
                                <a:gd name="T20" fmla="*/ 360 w 540"/>
                                <a:gd name="T21" fmla="*/ 880 h 1270"/>
                                <a:gd name="T22" fmla="*/ 264 w 540"/>
                                <a:gd name="T23" fmla="*/ 1050 h 1270"/>
                                <a:gd name="T24" fmla="*/ 204 w 540"/>
                                <a:gd name="T25" fmla="*/ 1090 h 1270"/>
                                <a:gd name="T26" fmla="*/ 180 w 540"/>
                                <a:gd name="T27" fmla="*/ 1070 h 1270"/>
                                <a:gd name="T28" fmla="*/ 156 w 540"/>
                                <a:gd name="T29" fmla="*/ 1050 h 1270"/>
                                <a:gd name="T30" fmla="*/ 120 w 540"/>
                                <a:gd name="T31" fmla="*/ 1030 h 1270"/>
                                <a:gd name="T32" fmla="*/ 108 w 540"/>
                                <a:gd name="T33" fmla="*/ 1050 h 1270"/>
                                <a:gd name="T34" fmla="*/ 72 w 540"/>
                                <a:gd name="T35" fmla="*/ 1090 h 1270"/>
                                <a:gd name="T36" fmla="*/ 24 w 540"/>
                                <a:gd name="T37" fmla="*/ 1130 h 1270"/>
                                <a:gd name="T38" fmla="*/ 12 w 540"/>
                                <a:gd name="T39" fmla="*/ 1150 h 1270"/>
                                <a:gd name="T40" fmla="*/ 0 w 540"/>
                                <a:gd name="T41" fmla="*/ 1150 h 1270"/>
                                <a:gd name="T42" fmla="*/ 12 w 540"/>
                                <a:gd name="T43" fmla="*/ 1190 h 1270"/>
                                <a:gd name="T44" fmla="*/ 48 w 540"/>
                                <a:gd name="T45" fmla="*/ 1250 h 1270"/>
                                <a:gd name="T46" fmla="*/ 96 w 540"/>
                                <a:gd name="T47" fmla="*/ 1270 h 1270"/>
                                <a:gd name="T48" fmla="*/ 156 w 540"/>
                                <a:gd name="T49" fmla="*/ 1270 h 1270"/>
                                <a:gd name="T50" fmla="*/ 204 w 540"/>
                                <a:gd name="T51" fmla="*/ 1230 h 1270"/>
                                <a:gd name="T52" fmla="*/ 300 w 540"/>
                                <a:gd name="T53" fmla="*/ 1110 h 1270"/>
                                <a:gd name="T54" fmla="*/ 396 w 540"/>
                                <a:gd name="T55" fmla="*/ 950 h 1270"/>
                                <a:gd name="T56" fmla="*/ 456 w 540"/>
                                <a:gd name="T57" fmla="*/ 820 h 1270"/>
                                <a:gd name="T58" fmla="*/ 492 w 540"/>
                                <a:gd name="T59" fmla="*/ 680 h 1270"/>
                                <a:gd name="T60" fmla="*/ 516 w 540"/>
                                <a:gd name="T61" fmla="*/ 560 h 1270"/>
                                <a:gd name="T62" fmla="*/ 540 w 540"/>
                                <a:gd name="T63" fmla="*/ 450 h 1270"/>
                                <a:gd name="T64" fmla="*/ 540 w 540"/>
                                <a:gd name="T65" fmla="*/ 350 h 1270"/>
                                <a:gd name="T66" fmla="*/ 516 w 540"/>
                                <a:gd name="T67" fmla="*/ 250 h 1270"/>
                                <a:gd name="T68" fmla="*/ 480 w 540"/>
                                <a:gd name="T69" fmla="*/ 90 h 1270"/>
                                <a:gd name="T70" fmla="*/ 432 w 540"/>
                                <a:gd name="T71" fmla="*/ 20 h 1270"/>
                                <a:gd name="T72" fmla="*/ 372 w 540"/>
                                <a:gd name="T73" fmla="*/ 0 h 1270"/>
                                <a:gd name="T74" fmla="*/ 324 w 540"/>
                                <a:gd name="T75" fmla="*/ 0 h 1270"/>
                                <a:gd name="T76" fmla="*/ 264 w 540"/>
                                <a:gd name="T77" fmla="*/ 20 h 1270"/>
                                <a:gd name="T78" fmla="*/ 216 w 540"/>
                                <a:gd name="T79" fmla="*/ 70 h 1270"/>
                                <a:gd name="T80" fmla="*/ 180 w 540"/>
                                <a:gd name="T81" fmla="*/ 130 h 1270"/>
                                <a:gd name="T82" fmla="*/ 156 w 540"/>
                                <a:gd name="T83" fmla="*/ 210 h 1270"/>
                                <a:gd name="T84" fmla="*/ 132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310"/>
                                  </a:moveTo>
                                  <a:lnTo>
                                    <a:pt x="144" y="350"/>
                                  </a:lnTo>
                                  <a:lnTo>
                                    <a:pt x="168" y="330"/>
                                  </a:lnTo>
                                  <a:lnTo>
                                    <a:pt x="192" y="290"/>
                                  </a:lnTo>
                                  <a:lnTo>
                                    <a:pt x="240" y="270"/>
                                  </a:lnTo>
                                  <a:lnTo>
                                    <a:pt x="300" y="310"/>
                                  </a:lnTo>
                                  <a:lnTo>
                                    <a:pt x="360" y="390"/>
                                  </a:lnTo>
                                  <a:lnTo>
                                    <a:pt x="396" y="520"/>
                                  </a:lnTo>
                                  <a:lnTo>
                                    <a:pt x="408" y="660"/>
                                  </a:lnTo>
                                  <a:lnTo>
                                    <a:pt x="396" y="780"/>
                                  </a:lnTo>
                                  <a:lnTo>
                                    <a:pt x="360" y="880"/>
                                  </a:lnTo>
                                  <a:lnTo>
                                    <a:pt x="264" y="1050"/>
                                  </a:lnTo>
                                  <a:lnTo>
                                    <a:pt x="204" y="1090"/>
                                  </a:lnTo>
                                  <a:lnTo>
                                    <a:pt x="180" y="1070"/>
                                  </a:lnTo>
                                  <a:lnTo>
                                    <a:pt x="156" y="1050"/>
                                  </a:lnTo>
                                  <a:lnTo>
                                    <a:pt x="120" y="1030"/>
                                  </a:lnTo>
                                  <a:lnTo>
                                    <a:pt x="108" y="1050"/>
                                  </a:lnTo>
                                  <a:lnTo>
                                    <a:pt x="72" y="1090"/>
                                  </a:lnTo>
                                  <a:lnTo>
                                    <a:pt x="24" y="1130"/>
                                  </a:lnTo>
                                  <a:lnTo>
                                    <a:pt x="12" y="1150"/>
                                  </a:lnTo>
                                  <a:lnTo>
                                    <a:pt x="0" y="1150"/>
                                  </a:lnTo>
                                  <a:lnTo>
                                    <a:pt x="12" y="1190"/>
                                  </a:lnTo>
                                  <a:lnTo>
                                    <a:pt x="48" y="1250"/>
                                  </a:lnTo>
                                  <a:lnTo>
                                    <a:pt x="96" y="1270"/>
                                  </a:lnTo>
                                  <a:lnTo>
                                    <a:pt x="156" y="1270"/>
                                  </a:lnTo>
                                  <a:lnTo>
                                    <a:pt x="204" y="1230"/>
                                  </a:lnTo>
                                  <a:lnTo>
                                    <a:pt x="300" y="1110"/>
                                  </a:lnTo>
                                  <a:lnTo>
                                    <a:pt x="396" y="950"/>
                                  </a:lnTo>
                                  <a:lnTo>
                                    <a:pt x="456" y="820"/>
                                  </a:lnTo>
                                  <a:lnTo>
                                    <a:pt x="492" y="680"/>
                                  </a:lnTo>
                                  <a:lnTo>
                                    <a:pt x="516" y="560"/>
                                  </a:lnTo>
                                  <a:lnTo>
                                    <a:pt x="540" y="450"/>
                                  </a:lnTo>
                                  <a:lnTo>
                                    <a:pt x="540" y="350"/>
                                  </a:lnTo>
                                  <a:lnTo>
                                    <a:pt x="516" y="250"/>
                                  </a:lnTo>
                                  <a:lnTo>
                                    <a:pt x="480" y="90"/>
                                  </a:lnTo>
                                  <a:lnTo>
                                    <a:pt x="432" y="20"/>
                                  </a:lnTo>
                                  <a:lnTo>
                                    <a:pt x="372" y="0"/>
                                  </a:lnTo>
                                  <a:lnTo>
                                    <a:pt x="324" y="0"/>
                                  </a:lnTo>
                                  <a:lnTo>
                                    <a:pt x="264" y="20"/>
                                  </a:lnTo>
                                  <a:lnTo>
                                    <a:pt x="216" y="70"/>
                                  </a:lnTo>
                                  <a:lnTo>
                                    <a:pt x="180" y="130"/>
                                  </a:lnTo>
                                  <a:lnTo>
                                    <a:pt x="156" y="210"/>
                                  </a:lnTo>
                                  <a:lnTo>
                                    <a:pt x="132" y="3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2051180" name="Freeform 16"/>
                          <wps:cNvSpPr>
                            <a:spLocks/>
                          </wps:cNvSpPr>
                          <wps:spPr bwMode="auto">
                            <a:xfrm>
                              <a:off x="287" y="11948"/>
                              <a:ext cx="795" cy="1806"/>
                            </a:xfrm>
                            <a:custGeom>
                              <a:avLst/>
                              <a:gdLst>
                                <a:gd name="T0" fmla="*/ 0 w 841"/>
                                <a:gd name="T1" fmla="*/ 1800 h 1820"/>
                                <a:gd name="T2" fmla="*/ 0 w 841"/>
                                <a:gd name="T3" fmla="*/ 1700 h 1820"/>
                                <a:gd name="T4" fmla="*/ 12 w 841"/>
                                <a:gd name="T5" fmla="*/ 1570 h 1820"/>
                                <a:gd name="T6" fmla="*/ 24 w 841"/>
                                <a:gd name="T7" fmla="*/ 1450 h 1820"/>
                                <a:gd name="T8" fmla="*/ 0 w 841"/>
                                <a:gd name="T9" fmla="*/ 1350 h 1820"/>
                                <a:gd name="T10" fmla="*/ 0 w 841"/>
                                <a:gd name="T11" fmla="*/ 1310 h 1820"/>
                                <a:gd name="T12" fmla="*/ 24 w 841"/>
                                <a:gd name="T13" fmla="*/ 1310 h 1820"/>
                                <a:gd name="T14" fmla="*/ 36 w 841"/>
                                <a:gd name="T15" fmla="*/ 1310 h 1820"/>
                                <a:gd name="T16" fmla="*/ 72 w 841"/>
                                <a:gd name="T17" fmla="*/ 1310 h 1820"/>
                                <a:gd name="T18" fmla="*/ 168 w 841"/>
                                <a:gd name="T19" fmla="*/ 1240 h 1820"/>
                                <a:gd name="T20" fmla="*/ 276 w 841"/>
                                <a:gd name="T21" fmla="*/ 1100 h 1820"/>
                                <a:gd name="T22" fmla="*/ 372 w 841"/>
                                <a:gd name="T23" fmla="*/ 940 h 1820"/>
                                <a:gd name="T24" fmla="*/ 432 w 841"/>
                                <a:gd name="T25" fmla="*/ 790 h 1820"/>
                                <a:gd name="T26" fmla="*/ 492 w 841"/>
                                <a:gd name="T27" fmla="*/ 590 h 1820"/>
                                <a:gd name="T28" fmla="*/ 528 w 841"/>
                                <a:gd name="T29" fmla="*/ 380 h 1820"/>
                                <a:gd name="T30" fmla="*/ 528 w 841"/>
                                <a:gd name="T31" fmla="*/ 280 h 1820"/>
                                <a:gd name="T32" fmla="*/ 516 w 841"/>
                                <a:gd name="T33" fmla="*/ 160 h 1820"/>
                                <a:gd name="T34" fmla="*/ 504 w 841"/>
                                <a:gd name="T35" fmla="*/ 120 h 1820"/>
                                <a:gd name="T36" fmla="*/ 504 w 841"/>
                                <a:gd name="T37" fmla="*/ 80 h 1820"/>
                                <a:gd name="T38" fmla="*/ 552 w 841"/>
                                <a:gd name="T39" fmla="*/ 60 h 1820"/>
                                <a:gd name="T40" fmla="*/ 612 w 841"/>
                                <a:gd name="T41" fmla="*/ 100 h 1820"/>
                                <a:gd name="T42" fmla="*/ 648 w 841"/>
                                <a:gd name="T43" fmla="*/ 100 h 1820"/>
                                <a:gd name="T44" fmla="*/ 709 w 841"/>
                                <a:gd name="T45" fmla="*/ 60 h 1820"/>
                                <a:gd name="T46" fmla="*/ 805 w 841"/>
                                <a:gd name="T47" fmla="*/ 0 h 1820"/>
                                <a:gd name="T48" fmla="*/ 829 w 841"/>
                                <a:gd name="T49" fmla="*/ 0 h 1820"/>
                                <a:gd name="T50" fmla="*/ 841 w 841"/>
                                <a:gd name="T51" fmla="*/ 0 h 1820"/>
                                <a:gd name="T52" fmla="*/ 841 w 841"/>
                                <a:gd name="T53" fmla="*/ 20 h 1820"/>
                                <a:gd name="T54" fmla="*/ 829 w 841"/>
                                <a:gd name="T55" fmla="*/ 60 h 1820"/>
                                <a:gd name="T56" fmla="*/ 805 w 841"/>
                                <a:gd name="T57" fmla="*/ 260 h 1820"/>
                                <a:gd name="T58" fmla="*/ 793 w 841"/>
                                <a:gd name="T59" fmla="*/ 410 h 1820"/>
                                <a:gd name="T60" fmla="*/ 793 w 841"/>
                                <a:gd name="T61" fmla="*/ 470 h 1820"/>
                                <a:gd name="T62" fmla="*/ 805 w 841"/>
                                <a:gd name="T63" fmla="*/ 610 h 1820"/>
                                <a:gd name="T64" fmla="*/ 805 w 841"/>
                                <a:gd name="T65" fmla="*/ 650 h 1820"/>
                                <a:gd name="T66" fmla="*/ 793 w 841"/>
                                <a:gd name="T67" fmla="*/ 690 h 1820"/>
                                <a:gd name="T68" fmla="*/ 781 w 841"/>
                                <a:gd name="T69" fmla="*/ 690 h 1820"/>
                                <a:gd name="T70" fmla="*/ 757 w 841"/>
                                <a:gd name="T71" fmla="*/ 670 h 1820"/>
                                <a:gd name="T72" fmla="*/ 697 w 841"/>
                                <a:gd name="T73" fmla="*/ 650 h 1820"/>
                                <a:gd name="T74" fmla="*/ 648 w 841"/>
                                <a:gd name="T75" fmla="*/ 670 h 1820"/>
                                <a:gd name="T76" fmla="*/ 552 w 841"/>
                                <a:gd name="T77" fmla="*/ 730 h 1820"/>
                                <a:gd name="T78" fmla="*/ 468 w 841"/>
                                <a:gd name="T79" fmla="*/ 860 h 1820"/>
                                <a:gd name="T80" fmla="*/ 396 w 841"/>
                                <a:gd name="T81" fmla="*/ 980 h 1820"/>
                                <a:gd name="T82" fmla="*/ 324 w 841"/>
                                <a:gd name="T83" fmla="*/ 1200 h 1820"/>
                                <a:gd name="T84" fmla="*/ 264 w 841"/>
                                <a:gd name="T85" fmla="*/ 1450 h 1820"/>
                                <a:gd name="T86" fmla="*/ 228 w 841"/>
                                <a:gd name="T87" fmla="*/ 1650 h 1820"/>
                                <a:gd name="T88" fmla="*/ 216 w 841"/>
                                <a:gd name="T89" fmla="*/ 1720 h 1820"/>
                                <a:gd name="T90" fmla="*/ 228 w 841"/>
                                <a:gd name="T91" fmla="*/ 1760 h 1820"/>
                                <a:gd name="T92" fmla="*/ 216 w 841"/>
                                <a:gd name="T93" fmla="*/ 1780 h 1820"/>
                                <a:gd name="T94" fmla="*/ 216 w 841"/>
                                <a:gd name="T95" fmla="*/ 1800 h 1820"/>
                                <a:gd name="T96" fmla="*/ 168 w 841"/>
                                <a:gd name="T97" fmla="*/ 1760 h 1820"/>
                                <a:gd name="T98" fmla="*/ 108 w 841"/>
                                <a:gd name="T99" fmla="*/ 1780 h 1820"/>
                                <a:gd name="T100" fmla="*/ 36 w 841"/>
                                <a:gd name="T101" fmla="*/ 1820 h 1820"/>
                                <a:gd name="T102" fmla="*/ 0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0" y="1800"/>
                                  </a:moveTo>
                                  <a:lnTo>
                                    <a:pt x="0" y="1700"/>
                                  </a:lnTo>
                                  <a:lnTo>
                                    <a:pt x="12" y="1570"/>
                                  </a:lnTo>
                                  <a:lnTo>
                                    <a:pt x="24" y="1450"/>
                                  </a:lnTo>
                                  <a:lnTo>
                                    <a:pt x="0" y="1350"/>
                                  </a:lnTo>
                                  <a:lnTo>
                                    <a:pt x="0" y="1310"/>
                                  </a:lnTo>
                                  <a:lnTo>
                                    <a:pt x="24" y="1310"/>
                                  </a:lnTo>
                                  <a:lnTo>
                                    <a:pt x="36" y="1310"/>
                                  </a:lnTo>
                                  <a:lnTo>
                                    <a:pt x="72" y="1310"/>
                                  </a:lnTo>
                                  <a:lnTo>
                                    <a:pt x="168" y="1240"/>
                                  </a:lnTo>
                                  <a:lnTo>
                                    <a:pt x="276" y="1100"/>
                                  </a:lnTo>
                                  <a:lnTo>
                                    <a:pt x="372" y="940"/>
                                  </a:lnTo>
                                  <a:lnTo>
                                    <a:pt x="432" y="790"/>
                                  </a:lnTo>
                                  <a:lnTo>
                                    <a:pt x="492" y="590"/>
                                  </a:lnTo>
                                  <a:lnTo>
                                    <a:pt x="528" y="380"/>
                                  </a:lnTo>
                                  <a:lnTo>
                                    <a:pt x="528" y="280"/>
                                  </a:lnTo>
                                  <a:lnTo>
                                    <a:pt x="516" y="160"/>
                                  </a:lnTo>
                                  <a:lnTo>
                                    <a:pt x="504" y="120"/>
                                  </a:lnTo>
                                  <a:lnTo>
                                    <a:pt x="504" y="80"/>
                                  </a:lnTo>
                                  <a:lnTo>
                                    <a:pt x="552" y="60"/>
                                  </a:lnTo>
                                  <a:lnTo>
                                    <a:pt x="612" y="100"/>
                                  </a:lnTo>
                                  <a:lnTo>
                                    <a:pt x="648" y="100"/>
                                  </a:lnTo>
                                  <a:lnTo>
                                    <a:pt x="709" y="60"/>
                                  </a:lnTo>
                                  <a:lnTo>
                                    <a:pt x="805" y="0"/>
                                  </a:lnTo>
                                  <a:lnTo>
                                    <a:pt x="829" y="0"/>
                                  </a:lnTo>
                                  <a:lnTo>
                                    <a:pt x="841" y="0"/>
                                  </a:lnTo>
                                  <a:lnTo>
                                    <a:pt x="841" y="20"/>
                                  </a:lnTo>
                                  <a:lnTo>
                                    <a:pt x="829" y="60"/>
                                  </a:lnTo>
                                  <a:lnTo>
                                    <a:pt x="805" y="260"/>
                                  </a:lnTo>
                                  <a:lnTo>
                                    <a:pt x="793" y="410"/>
                                  </a:lnTo>
                                  <a:lnTo>
                                    <a:pt x="793" y="470"/>
                                  </a:lnTo>
                                  <a:lnTo>
                                    <a:pt x="805" y="610"/>
                                  </a:lnTo>
                                  <a:lnTo>
                                    <a:pt x="805" y="650"/>
                                  </a:lnTo>
                                  <a:lnTo>
                                    <a:pt x="793" y="690"/>
                                  </a:lnTo>
                                  <a:lnTo>
                                    <a:pt x="781" y="690"/>
                                  </a:lnTo>
                                  <a:lnTo>
                                    <a:pt x="757" y="670"/>
                                  </a:lnTo>
                                  <a:lnTo>
                                    <a:pt x="697" y="650"/>
                                  </a:lnTo>
                                  <a:lnTo>
                                    <a:pt x="648" y="670"/>
                                  </a:lnTo>
                                  <a:lnTo>
                                    <a:pt x="552" y="730"/>
                                  </a:lnTo>
                                  <a:lnTo>
                                    <a:pt x="468" y="860"/>
                                  </a:lnTo>
                                  <a:lnTo>
                                    <a:pt x="396" y="980"/>
                                  </a:lnTo>
                                  <a:lnTo>
                                    <a:pt x="324" y="1200"/>
                                  </a:lnTo>
                                  <a:lnTo>
                                    <a:pt x="264" y="1450"/>
                                  </a:lnTo>
                                  <a:lnTo>
                                    <a:pt x="228" y="1650"/>
                                  </a:lnTo>
                                  <a:lnTo>
                                    <a:pt x="216" y="1720"/>
                                  </a:lnTo>
                                  <a:lnTo>
                                    <a:pt x="228" y="1760"/>
                                  </a:lnTo>
                                  <a:lnTo>
                                    <a:pt x="216" y="1780"/>
                                  </a:lnTo>
                                  <a:lnTo>
                                    <a:pt x="216" y="1800"/>
                                  </a:lnTo>
                                  <a:lnTo>
                                    <a:pt x="168" y="1760"/>
                                  </a:lnTo>
                                  <a:lnTo>
                                    <a:pt x="108" y="1780"/>
                                  </a:lnTo>
                                  <a:lnTo>
                                    <a:pt x="36" y="1820"/>
                                  </a:lnTo>
                                  <a:lnTo>
                                    <a:pt x="0" y="180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458256" name="Freeform 17"/>
                          <wps:cNvSpPr>
                            <a:spLocks/>
                          </wps:cNvSpPr>
                          <wps:spPr bwMode="auto">
                            <a:xfrm>
                              <a:off x="8495" y="1179"/>
                              <a:ext cx="285" cy="687"/>
                            </a:xfrm>
                            <a:custGeom>
                              <a:avLst/>
                              <a:gdLst>
                                <a:gd name="T0" fmla="*/ 181 w 301"/>
                                <a:gd name="T1" fmla="*/ 610 h 690"/>
                                <a:gd name="T2" fmla="*/ 217 w 301"/>
                                <a:gd name="T3" fmla="*/ 650 h 690"/>
                                <a:gd name="T4" fmla="*/ 253 w 301"/>
                                <a:gd name="T5" fmla="*/ 650 h 690"/>
                                <a:gd name="T6" fmla="*/ 253 w 301"/>
                                <a:gd name="T7" fmla="*/ 570 h 690"/>
                                <a:gd name="T8" fmla="*/ 241 w 301"/>
                                <a:gd name="T9" fmla="*/ 450 h 690"/>
                                <a:gd name="T10" fmla="*/ 253 w 301"/>
                                <a:gd name="T11" fmla="*/ 280 h 690"/>
                                <a:gd name="T12" fmla="*/ 265 w 301"/>
                                <a:gd name="T13" fmla="*/ 180 h 690"/>
                                <a:gd name="T14" fmla="*/ 289 w 301"/>
                                <a:gd name="T15" fmla="*/ 40 h 690"/>
                                <a:gd name="T16" fmla="*/ 301 w 301"/>
                                <a:gd name="T17" fmla="*/ 20 h 690"/>
                                <a:gd name="T18" fmla="*/ 289 w 301"/>
                                <a:gd name="T19" fmla="*/ 0 h 690"/>
                                <a:gd name="T20" fmla="*/ 277 w 301"/>
                                <a:gd name="T21" fmla="*/ 40 h 690"/>
                                <a:gd name="T22" fmla="*/ 241 w 301"/>
                                <a:gd name="T23" fmla="*/ 120 h 690"/>
                                <a:gd name="T24" fmla="*/ 145 w 301"/>
                                <a:gd name="T25" fmla="*/ 330 h 690"/>
                                <a:gd name="T26" fmla="*/ 48 w 301"/>
                                <a:gd name="T27" fmla="*/ 550 h 690"/>
                                <a:gd name="T28" fmla="*/ 12 w 301"/>
                                <a:gd name="T29" fmla="*/ 610 h 690"/>
                                <a:gd name="T30" fmla="*/ 0 w 301"/>
                                <a:gd name="T31" fmla="*/ 650 h 690"/>
                                <a:gd name="T32" fmla="*/ 0 w 301"/>
                                <a:gd name="T33" fmla="*/ 690 h 690"/>
                                <a:gd name="T34" fmla="*/ 12 w 301"/>
                                <a:gd name="T35" fmla="*/ 690 h 690"/>
                                <a:gd name="T36" fmla="*/ 60 w 301"/>
                                <a:gd name="T37" fmla="*/ 670 h 690"/>
                                <a:gd name="T38" fmla="*/ 108 w 301"/>
                                <a:gd name="T39" fmla="*/ 650 h 690"/>
                                <a:gd name="T40" fmla="*/ 145 w 301"/>
                                <a:gd name="T41" fmla="*/ 610 h 690"/>
                                <a:gd name="T42" fmla="*/ 157 w 301"/>
                                <a:gd name="T43" fmla="*/ 610 h 690"/>
                                <a:gd name="T44" fmla="*/ 181 w 301"/>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90">
                                  <a:moveTo>
                                    <a:pt x="181" y="610"/>
                                  </a:moveTo>
                                  <a:lnTo>
                                    <a:pt x="217" y="650"/>
                                  </a:lnTo>
                                  <a:lnTo>
                                    <a:pt x="253" y="650"/>
                                  </a:lnTo>
                                  <a:lnTo>
                                    <a:pt x="253" y="570"/>
                                  </a:lnTo>
                                  <a:lnTo>
                                    <a:pt x="241" y="450"/>
                                  </a:lnTo>
                                  <a:lnTo>
                                    <a:pt x="253" y="280"/>
                                  </a:lnTo>
                                  <a:lnTo>
                                    <a:pt x="265" y="180"/>
                                  </a:lnTo>
                                  <a:lnTo>
                                    <a:pt x="289" y="40"/>
                                  </a:lnTo>
                                  <a:lnTo>
                                    <a:pt x="301" y="20"/>
                                  </a:lnTo>
                                  <a:lnTo>
                                    <a:pt x="289" y="0"/>
                                  </a:lnTo>
                                  <a:lnTo>
                                    <a:pt x="277" y="40"/>
                                  </a:lnTo>
                                  <a:lnTo>
                                    <a:pt x="241" y="120"/>
                                  </a:lnTo>
                                  <a:lnTo>
                                    <a:pt x="145" y="330"/>
                                  </a:lnTo>
                                  <a:lnTo>
                                    <a:pt x="48" y="550"/>
                                  </a:lnTo>
                                  <a:lnTo>
                                    <a:pt x="12" y="610"/>
                                  </a:lnTo>
                                  <a:lnTo>
                                    <a:pt x="0" y="650"/>
                                  </a:lnTo>
                                  <a:lnTo>
                                    <a:pt x="0" y="690"/>
                                  </a:lnTo>
                                  <a:lnTo>
                                    <a:pt x="12" y="690"/>
                                  </a:lnTo>
                                  <a:lnTo>
                                    <a:pt x="60" y="670"/>
                                  </a:lnTo>
                                  <a:lnTo>
                                    <a:pt x="108" y="650"/>
                                  </a:lnTo>
                                  <a:lnTo>
                                    <a:pt x="145" y="610"/>
                                  </a:lnTo>
                                  <a:lnTo>
                                    <a:pt x="157" y="610"/>
                                  </a:lnTo>
                                  <a:lnTo>
                                    <a:pt x="181" y="61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677067049" name="Freeform 18"/>
                          <wps:cNvSpPr>
                            <a:spLocks/>
                          </wps:cNvSpPr>
                          <wps:spPr bwMode="auto">
                            <a:xfrm>
                              <a:off x="8892" y="780"/>
                              <a:ext cx="80" cy="527"/>
                            </a:xfrm>
                            <a:custGeom>
                              <a:avLst/>
                              <a:gdLst>
                                <a:gd name="T0" fmla="*/ 60 w 84"/>
                                <a:gd name="T1" fmla="*/ 0 h 530"/>
                                <a:gd name="T2" fmla="*/ 12 w 84"/>
                                <a:gd name="T3" fmla="*/ 140 h 530"/>
                                <a:gd name="T4" fmla="*/ 0 w 84"/>
                                <a:gd name="T5" fmla="*/ 300 h 530"/>
                                <a:gd name="T6" fmla="*/ 0 w 84"/>
                                <a:gd name="T7" fmla="*/ 410 h 530"/>
                                <a:gd name="T8" fmla="*/ 24 w 84"/>
                                <a:gd name="T9" fmla="*/ 510 h 530"/>
                                <a:gd name="T10" fmla="*/ 48 w 84"/>
                                <a:gd name="T11" fmla="*/ 530 h 530"/>
                                <a:gd name="T12" fmla="*/ 72 w 84"/>
                                <a:gd name="T13" fmla="*/ 490 h 530"/>
                                <a:gd name="T14" fmla="*/ 84 w 84"/>
                                <a:gd name="T15" fmla="*/ 470 h 530"/>
                                <a:gd name="T16" fmla="*/ 72 w 84"/>
                                <a:gd name="T17" fmla="*/ 430 h 530"/>
                                <a:gd name="T18" fmla="*/ 48 w 84"/>
                                <a:gd name="T19" fmla="*/ 320 h 530"/>
                                <a:gd name="T20" fmla="*/ 36 w 84"/>
                                <a:gd name="T21" fmla="*/ 220 h 530"/>
                                <a:gd name="T22" fmla="*/ 48 w 84"/>
                                <a:gd name="T23" fmla="*/ 120 h 530"/>
                                <a:gd name="T24" fmla="*/ 72 w 84"/>
                                <a:gd name="T25" fmla="*/ 40 h 530"/>
                                <a:gd name="T26" fmla="*/ 72 w 84"/>
                                <a:gd name="T27" fmla="*/ 0 h 530"/>
                                <a:gd name="T28" fmla="*/ 60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60" y="0"/>
                                  </a:moveTo>
                                  <a:lnTo>
                                    <a:pt x="12" y="140"/>
                                  </a:lnTo>
                                  <a:lnTo>
                                    <a:pt x="0" y="300"/>
                                  </a:lnTo>
                                  <a:lnTo>
                                    <a:pt x="0" y="410"/>
                                  </a:lnTo>
                                  <a:lnTo>
                                    <a:pt x="24" y="510"/>
                                  </a:lnTo>
                                  <a:lnTo>
                                    <a:pt x="48" y="530"/>
                                  </a:lnTo>
                                  <a:lnTo>
                                    <a:pt x="72" y="490"/>
                                  </a:lnTo>
                                  <a:lnTo>
                                    <a:pt x="84" y="470"/>
                                  </a:lnTo>
                                  <a:lnTo>
                                    <a:pt x="72" y="430"/>
                                  </a:lnTo>
                                  <a:lnTo>
                                    <a:pt x="48" y="320"/>
                                  </a:lnTo>
                                  <a:lnTo>
                                    <a:pt x="36" y="220"/>
                                  </a:lnTo>
                                  <a:lnTo>
                                    <a:pt x="48" y="120"/>
                                  </a:lnTo>
                                  <a:lnTo>
                                    <a:pt x="72" y="40"/>
                                  </a:lnTo>
                                  <a:lnTo>
                                    <a:pt x="72" y="0"/>
                                  </a:lnTo>
                                  <a:lnTo>
                                    <a:pt x="60" y="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907638722" name="Freeform 19"/>
                          <wps:cNvSpPr>
                            <a:spLocks/>
                          </wps:cNvSpPr>
                          <wps:spPr bwMode="auto">
                            <a:xfrm>
                              <a:off x="8945" y="1295"/>
                              <a:ext cx="215" cy="208"/>
                            </a:xfrm>
                            <a:custGeom>
                              <a:avLst/>
                              <a:gdLst>
                                <a:gd name="T0" fmla="*/ 12 w 228"/>
                                <a:gd name="T1" fmla="*/ 140 h 210"/>
                                <a:gd name="T2" fmla="*/ 48 w 228"/>
                                <a:gd name="T3" fmla="*/ 190 h 210"/>
                                <a:gd name="T4" fmla="*/ 108 w 228"/>
                                <a:gd name="T5" fmla="*/ 210 h 210"/>
                                <a:gd name="T6" fmla="*/ 156 w 228"/>
                                <a:gd name="T7" fmla="*/ 210 h 210"/>
                                <a:gd name="T8" fmla="*/ 216 w 228"/>
                                <a:gd name="T9" fmla="*/ 170 h 210"/>
                                <a:gd name="T10" fmla="*/ 228 w 228"/>
                                <a:gd name="T11" fmla="*/ 160 h 210"/>
                                <a:gd name="T12" fmla="*/ 228 w 228"/>
                                <a:gd name="T13" fmla="*/ 140 h 210"/>
                                <a:gd name="T14" fmla="*/ 228 w 228"/>
                                <a:gd name="T15" fmla="*/ 140 h 210"/>
                                <a:gd name="T16" fmla="*/ 204 w 228"/>
                                <a:gd name="T17" fmla="*/ 140 h 210"/>
                                <a:gd name="T18" fmla="*/ 120 w 228"/>
                                <a:gd name="T19" fmla="*/ 120 h 210"/>
                                <a:gd name="T20" fmla="*/ 84 w 228"/>
                                <a:gd name="T21" fmla="*/ 80 h 210"/>
                                <a:gd name="T22" fmla="*/ 48 w 228"/>
                                <a:gd name="T23" fmla="*/ 20 h 210"/>
                                <a:gd name="T24" fmla="*/ 24 w 228"/>
                                <a:gd name="T25" fmla="*/ 0 h 210"/>
                                <a:gd name="T26" fmla="*/ 12 w 228"/>
                                <a:gd name="T27" fmla="*/ 40 h 210"/>
                                <a:gd name="T28" fmla="*/ 0 w 228"/>
                                <a:gd name="T29" fmla="*/ 80 h 210"/>
                                <a:gd name="T30" fmla="*/ 12 w 228"/>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140"/>
                                  </a:moveTo>
                                  <a:lnTo>
                                    <a:pt x="48" y="190"/>
                                  </a:lnTo>
                                  <a:lnTo>
                                    <a:pt x="108" y="210"/>
                                  </a:lnTo>
                                  <a:lnTo>
                                    <a:pt x="156" y="210"/>
                                  </a:lnTo>
                                  <a:lnTo>
                                    <a:pt x="216" y="170"/>
                                  </a:lnTo>
                                  <a:lnTo>
                                    <a:pt x="228" y="160"/>
                                  </a:lnTo>
                                  <a:lnTo>
                                    <a:pt x="228" y="140"/>
                                  </a:lnTo>
                                  <a:lnTo>
                                    <a:pt x="228" y="140"/>
                                  </a:lnTo>
                                  <a:lnTo>
                                    <a:pt x="204" y="140"/>
                                  </a:lnTo>
                                  <a:lnTo>
                                    <a:pt x="120" y="120"/>
                                  </a:lnTo>
                                  <a:lnTo>
                                    <a:pt x="84" y="80"/>
                                  </a:lnTo>
                                  <a:lnTo>
                                    <a:pt x="48" y="20"/>
                                  </a:lnTo>
                                  <a:lnTo>
                                    <a:pt x="24" y="0"/>
                                  </a:lnTo>
                                  <a:lnTo>
                                    <a:pt x="12" y="40"/>
                                  </a:lnTo>
                                  <a:lnTo>
                                    <a:pt x="0" y="80"/>
                                  </a:lnTo>
                                  <a:lnTo>
                                    <a:pt x="12" y="14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75567524" name="Freeform 20"/>
                          <wps:cNvSpPr>
                            <a:spLocks/>
                          </wps:cNvSpPr>
                          <wps:spPr bwMode="auto">
                            <a:xfrm>
                              <a:off x="9060" y="236"/>
                              <a:ext cx="182" cy="100"/>
                            </a:xfrm>
                            <a:custGeom>
                              <a:avLst/>
                              <a:gdLst>
                                <a:gd name="T0" fmla="*/ 12 w 192"/>
                                <a:gd name="T1" fmla="*/ 20 h 100"/>
                                <a:gd name="T2" fmla="*/ 48 w 192"/>
                                <a:gd name="T3" fmla="*/ 20 h 100"/>
                                <a:gd name="T4" fmla="*/ 84 w 192"/>
                                <a:gd name="T5" fmla="*/ 80 h 100"/>
                                <a:gd name="T6" fmla="*/ 96 w 192"/>
                                <a:gd name="T7" fmla="*/ 100 h 100"/>
                                <a:gd name="T8" fmla="*/ 120 w 192"/>
                                <a:gd name="T9" fmla="*/ 80 h 100"/>
                                <a:gd name="T10" fmla="*/ 180 w 192"/>
                                <a:gd name="T11" fmla="*/ 20 h 100"/>
                                <a:gd name="T12" fmla="*/ 192 w 192"/>
                                <a:gd name="T13" fmla="*/ 0 h 100"/>
                                <a:gd name="T14" fmla="*/ 168 w 192"/>
                                <a:gd name="T15" fmla="*/ 0 h 100"/>
                                <a:gd name="T16" fmla="*/ 120 w 192"/>
                                <a:gd name="T17" fmla="*/ 20 h 100"/>
                                <a:gd name="T18" fmla="*/ 96 w 192"/>
                                <a:gd name="T19" fmla="*/ 20 h 100"/>
                                <a:gd name="T20" fmla="*/ 60 w 192"/>
                                <a:gd name="T21" fmla="*/ 0 h 100"/>
                                <a:gd name="T22" fmla="*/ 24 w 192"/>
                                <a:gd name="T23" fmla="*/ 0 h 100"/>
                                <a:gd name="T24" fmla="*/ 0 w 192"/>
                                <a:gd name="T25" fmla="*/ 20 h 100"/>
                                <a:gd name="T26" fmla="*/ 0 w 192"/>
                                <a:gd name="T27" fmla="*/ 40 h 100"/>
                                <a:gd name="T28" fmla="*/ 12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2" y="20"/>
                                  </a:moveTo>
                                  <a:lnTo>
                                    <a:pt x="48" y="20"/>
                                  </a:lnTo>
                                  <a:lnTo>
                                    <a:pt x="84" y="80"/>
                                  </a:lnTo>
                                  <a:lnTo>
                                    <a:pt x="96" y="100"/>
                                  </a:lnTo>
                                  <a:lnTo>
                                    <a:pt x="120" y="80"/>
                                  </a:lnTo>
                                  <a:lnTo>
                                    <a:pt x="180" y="20"/>
                                  </a:lnTo>
                                  <a:lnTo>
                                    <a:pt x="192" y="0"/>
                                  </a:lnTo>
                                  <a:lnTo>
                                    <a:pt x="168" y="0"/>
                                  </a:lnTo>
                                  <a:lnTo>
                                    <a:pt x="120" y="20"/>
                                  </a:lnTo>
                                  <a:lnTo>
                                    <a:pt x="96" y="20"/>
                                  </a:lnTo>
                                  <a:lnTo>
                                    <a:pt x="60" y="0"/>
                                  </a:lnTo>
                                  <a:lnTo>
                                    <a:pt x="24" y="0"/>
                                  </a:lnTo>
                                  <a:lnTo>
                                    <a:pt x="0" y="20"/>
                                  </a:lnTo>
                                  <a:lnTo>
                                    <a:pt x="0" y="40"/>
                                  </a:lnTo>
                                  <a:lnTo>
                                    <a:pt x="12" y="2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874404041" name="Freeform 21"/>
                          <wps:cNvSpPr>
                            <a:spLocks/>
                          </wps:cNvSpPr>
                          <wps:spPr bwMode="auto">
                            <a:xfrm>
                              <a:off x="8954" y="210"/>
                              <a:ext cx="284" cy="636"/>
                            </a:xfrm>
                            <a:custGeom>
                              <a:avLst/>
                              <a:gdLst>
                                <a:gd name="T0" fmla="*/ 0 w 300"/>
                                <a:gd name="T1" fmla="*/ 620 h 640"/>
                                <a:gd name="T2" fmla="*/ 24 w 300"/>
                                <a:gd name="T3" fmla="*/ 600 h 640"/>
                                <a:gd name="T4" fmla="*/ 60 w 300"/>
                                <a:gd name="T5" fmla="*/ 520 h 640"/>
                                <a:gd name="T6" fmla="*/ 144 w 300"/>
                                <a:gd name="T7" fmla="*/ 330 h 640"/>
                                <a:gd name="T8" fmla="*/ 240 w 300"/>
                                <a:gd name="T9" fmla="*/ 110 h 640"/>
                                <a:gd name="T10" fmla="*/ 276 w 300"/>
                                <a:gd name="T11" fmla="*/ 40 h 640"/>
                                <a:gd name="T12" fmla="*/ 288 w 300"/>
                                <a:gd name="T13" fmla="*/ 0 h 640"/>
                                <a:gd name="T14" fmla="*/ 300 w 300"/>
                                <a:gd name="T15" fmla="*/ 20 h 640"/>
                                <a:gd name="T16" fmla="*/ 300 w 300"/>
                                <a:gd name="T17" fmla="*/ 70 h 640"/>
                                <a:gd name="T18" fmla="*/ 276 w 300"/>
                                <a:gd name="T19" fmla="*/ 230 h 640"/>
                                <a:gd name="T20" fmla="*/ 276 w 300"/>
                                <a:gd name="T21" fmla="*/ 310 h 640"/>
                                <a:gd name="T22" fmla="*/ 288 w 300"/>
                                <a:gd name="T23" fmla="*/ 390 h 640"/>
                                <a:gd name="T24" fmla="*/ 288 w 300"/>
                                <a:gd name="T25" fmla="*/ 410 h 640"/>
                                <a:gd name="T26" fmla="*/ 276 w 300"/>
                                <a:gd name="T27" fmla="*/ 410 h 640"/>
                                <a:gd name="T28" fmla="*/ 216 w 300"/>
                                <a:gd name="T29" fmla="*/ 410 h 640"/>
                                <a:gd name="T30" fmla="*/ 156 w 300"/>
                                <a:gd name="T31" fmla="*/ 470 h 640"/>
                                <a:gd name="T32" fmla="*/ 84 w 300"/>
                                <a:gd name="T33" fmla="*/ 540 h 640"/>
                                <a:gd name="T34" fmla="*/ 36 w 300"/>
                                <a:gd name="T35" fmla="*/ 620 h 640"/>
                                <a:gd name="T36" fmla="*/ 0 w 300"/>
                                <a:gd name="T37" fmla="*/ 640 h 640"/>
                                <a:gd name="T38" fmla="*/ 0 w 300"/>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620"/>
                                  </a:moveTo>
                                  <a:lnTo>
                                    <a:pt x="24" y="600"/>
                                  </a:lnTo>
                                  <a:lnTo>
                                    <a:pt x="60" y="520"/>
                                  </a:lnTo>
                                  <a:lnTo>
                                    <a:pt x="144" y="330"/>
                                  </a:lnTo>
                                  <a:lnTo>
                                    <a:pt x="240" y="110"/>
                                  </a:lnTo>
                                  <a:lnTo>
                                    <a:pt x="276" y="40"/>
                                  </a:lnTo>
                                  <a:lnTo>
                                    <a:pt x="288" y="0"/>
                                  </a:lnTo>
                                  <a:lnTo>
                                    <a:pt x="300" y="20"/>
                                  </a:lnTo>
                                  <a:lnTo>
                                    <a:pt x="300" y="70"/>
                                  </a:lnTo>
                                  <a:lnTo>
                                    <a:pt x="276" y="230"/>
                                  </a:lnTo>
                                  <a:lnTo>
                                    <a:pt x="276" y="310"/>
                                  </a:lnTo>
                                  <a:lnTo>
                                    <a:pt x="288" y="390"/>
                                  </a:lnTo>
                                  <a:lnTo>
                                    <a:pt x="288" y="410"/>
                                  </a:lnTo>
                                  <a:lnTo>
                                    <a:pt x="276" y="410"/>
                                  </a:lnTo>
                                  <a:lnTo>
                                    <a:pt x="216" y="410"/>
                                  </a:lnTo>
                                  <a:lnTo>
                                    <a:pt x="156" y="470"/>
                                  </a:lnTo>
                                  <a:lnTo>
                                    <a:pt x="84" y="540"/>
                                  </a:lnTo>
                                  <a:lnTo>
                                    <a:pt x="36" y="620"/>
                                  </a:lnTo>
                                  <a:lnTo>
                                    <a:pt x="0" y="640"/>
                                  </a:lnTo>
                                  <a:lnTo>
                                    <a:pt x="0" y="62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1654542856" name="Freeform 22"/>
                          <wps:cNvSpPr>
                            <a:spLocks/>
                          </wps:cNvSpPr>
                          <wps:spPr bwMode="auto">
                            <a:xfrm>
                              <a:off x="8932" y="154"/>
                              <a:ext cx="56" cy="465"/>
                            </a:xfrm>
                            <a:custGeom>
                              <a:avLst/>
                              <a:gdLst>
                                <a:gd name="T0" fmla="*/ 24 w 60"/>
                                <a:gd name="T1" fmla="*/ 20 h 470"/>
                                <a:gd name="T2" fmla="*/ 0 w 60"/>
                                <a:gd name="T3" fmla="*/ 120 h 470"/>
                                <a:gd name="T4" fmla="*/ 0 w 60"/>
                                <a:gd name="T5" fmla="*/ 160 h 470"/>
                                <a:gd name="T6" fmla="*/ 12 w 60"/>
                                <a:gd name="T7" fmla="*/ 190 h 470"/>
                                <a:gd name="T8" fmla="*/ 24 w 60"/>
                                <a:gd name="T9" fmla="*/ 270 h 470"/>
                                <a:gd name="T10" fmla="*/ 24 w 60"/>
                                <a:gd name="T11" fmla="*/ 410 h 470"/>
                                <a:gd name="T12" fmla="*/ 12 w 60"/>
                                <a:gd name="T13" fmla="*/ 450 h 470"/>
                                <a:gd name="T14" fmla="*/ 24 w 60"/>
                                <a:gd name="T15" fmla="*/ 470 h 470"/>
                                <a:gd name="T16" fmla="*/ 24 w 60"/>
                                <a:gd name="T17" fmla="*/ 450 h 470"/>
                                <a:gd name="T18" fmla="*/ 48 w 60"/>
                                <a:gd name="T19" fmla="*/ 350 h 470"/>
                                <a:gd name="T20" fmla="*/ 60 w 60"/>
                                <a:gd name="T21" fmla="*/ 230 h 470"/>
                                <a:gd name="T22" fmla="*/ 48 w 60"/>
                                <a:gd name="T23" fmla="*/ 120 h 470"/>
                                <a:gd name="T24" fmla="*/ 24 w 60"/>
                                <a:gd name="T25" fmla="*/ 0 h 470"/>
                                <a:gd name="T26" fmla="*/ 24 w 60"/>
                                <a:gd name="T27"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70">
                                  <a:moveTo>
                                    <a:pt x="24" y="20"/>
                                  </a:moveTo>
                                  <a:lnTo>
                                    <a:pt x="0" y="120"/>
                                  </a:lnTo>
                                  <a:lnTo>
                                    <a:pt x="0" y="160"/>
                                  </a:lnTo>
                                  <a:lnTo>
                                    <a:pt x="12" y="190"/>
                                  </a:lnTo>
                                  <a:lnTo>
                                    <a:pt x="24" y="270"/>
                                  </a:lnTo>
                                  <a:lnTo>
                                    <a:pt x="24" y="410"/>
                                  </a:lnTo>
                                  <a:lnTo>
                                    <a:pt x="12" y="450"/>
                                  </a:lnTo>
                                  <a:lnTo>
                                    <a:pt x="24" y="470"/>
                                  </a:lnTo>
                                  <a:lnTo>
                                    <a:pt x="24" y="450"/>
                                  </a:lnTo>
                                  <a:lnTo>
                                    <a:pt x="48" y="350"/>
                                  </a:lnTo>
                                  <a:lnTo>
                                    <a:pt x="60" y="230"/>
                                  </a:lnTo>
                                  <a:lnTo>
                                    <a:pt x="48" y="120"/>
                                  </a:lnTo>
                                  <a:lnTo>
                                    <a:pt x="24" y="0"/>
                                  </a:lnTo>
                                  <a:lnTo>
                                    <a:pt x="24" y="2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656573170" name="Freeform 23"/>
                          <wps:cNvSpPr>
                            <a:spLocks/>
                          </wps:cNvSpPr>
                          <wps:spPr bwMode="auto">
                            <a:xfrm>
                              <a:off x="8575" y="892"/>
                              <a:ext cx="240" cy="210"/>
                            </a:xfrm>
                            <a:custGeom>
                              <a:avLst/>
                              <a:gdLst>
                                <a:gd name="T0" fmla="*/ 253 w 253"/>
                                <a:gd name="T1" fmla="*/ 20 h 210"/>
                                <a:gd name="T2" fmla="*/ 193 w 253"/>
                                <a:gd name="T3" fmla="*/ 120 h 210"/>
                                <a:gd name="T4" fmla="*/ 133 w 253"/>
                                <a:gd name="T5" fmla="*/ 190 h 210"/>
                                <a:gd name="T6" fmla="*/ 61 w 253"/>
                                <a:gd name="T7" fmla="*/ 210 h 210"/>
                                <a:gd name="T8" fmla="*/ 36 w 253"/>
                                <a:gd name="T9" fmla="*/ 190 h 210"/>
                                <a:gd name="T10" fmla="*/ 12 w 253"/>
                                <a:gd name="T11" fmla="*/ 150 h 210"/>
                                <a:gd name="T12" fmla="*/ 0 w 253"/>
                                <a:gd name="T13" fmla="*/ 120 h 210"/>
                                <a:gd name="T14" fmla="*/ 0 w 253"/>
                                <a:gd name="T15" fmla="*/ 80 h 210"/>
                                <a:gd name="T16" fmla="*/ 12 w 253"/>
                                <a:gd name="T17" fmla="*/ 80 h 210"/>
                                <a:gd name="T18" fmla="*/ 24 w 253"/>
                                <a:gd name="T19" fmla="*/ 80 h 210"/>
                                <a:gd name="T20" fmla="*/ 73 w 253"/>
                                <a:gd name="T21" fmla="*/ 120 h 210"/>
                                <a:gd name="T22" fmla="*/ 133 w 253"/>
                                <a:gd name="T23" fmla="*/ 120 h 210"/>
                                <a:gd name="T24" fmla="*/ 193 w 253"/>
                                <a:gd name="T25" fmla="*/ 80 h 210"/>
                                <a:gd name="T26" fmla="*/ 241 w 253"/>
                                <a:gd name="T27" fmla="*/ 20 h 210"/>
                                <a:gd name="T28" fmla="*/ 253 w 253"/>
                                <a:gd name="T29" fmla="*/ 0 h 210"/>
                                <a:gd name="T30" fmla="*/ 253 w 253"/>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210">
                                  <a:moveTo>
                                    <a:pt x="253" y="20"/>
                                  </a:moveTo>
                                  <a:lnTo>
                                    <a:pt x="193" y="120"/>
                                  </a:lnTo>
                                  <a:lnTo>
                                    <a:pt x="133" y="190"/>
                                  </a:lnTo>
                                  <a:lnTo>
                                    <a:pt x="61" y="210"/>
                                  </a:lnTo>
                                  <a:lnTo>
                                    <a:pt x="36" y="190"/>
                                  </a:lnTo>
                                  <a:lnTo>
                                    <a:pt x="12" y="150"/>
                                  </a:lnTo>
                                  <a:lnTo>
                                    <a:pt x="0" y="120"/>
                                  </a:lnTo>
                                  <a:lnTo>
                                    <a:pt x="0" y="80"/>
                                  </a:lnTo>
                                  <a:lnTo>
                                    <a:pt x="12" y="80"/>
                                  </a:lnTo>
                                  <a:lnTo>
                                    <a:pt x="24" y="80"/>
                                  </a:lnTo>
                                  <a:lnTo>
                                    <a:pt x="73" y="120"/>
                                  </a:lnTo>
                                  <a:lnTo>
                                    <a:pt x="133" y="120"/>
                                  </a:lnTo>
                                  <a:lnTo>
                                    <a:pt x="193" y="80"/>
                                  </a:lnTo>
                                  <a:lnTo>
                                    <a:pt x="241" y="20"/>
                                  </a:lnTo>
                                  <a:lnTo>
                                    <a:pt x="253" y="0"/>
                                  </a:lnTo>
                                  <a:lnTo>
                                    <a:pt x="253" y="2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415761530" name="Freeform 24"/>
                          <wps:cNvSpPr>
                            <a:spLocks/>
                          </wps:cNvSpPr>
                          <wps:spPr bwMode="auto">
                            <a:xfrm>
                              <a:off x="8483" y="386"/>
                              <a:ext cx="81" cy="447"/>
                            </a:xfrm>
                            <a:custGeom>
                              <a:avLst/>
                              <a:gdLst>
                                <a:gd name="T0" fmla="*/ 84 w 84"/>
                                <a:gd name="T1" fmla="*/ 450 h 450"/>
                                <a:gd name="T2" fmla="*/ 60 w 84"/>
                                <a:gd name="T3" fmla="*/ 450 h 450"/>
                                <a:gd name="T4" fmla="*/ 36 w 84"/>
                                <a:gd name="T5" fmla="*/ 410 h 450"/>
                                <a:gd name="T6" fmla="*/ 12 w 84"/>
                                <a:gd name="T7" fmla="*/ 330 h 450"/>
                                <a:gd name="T8" fmla="*/ 0 w 84"/>
                                <a:gd name="T9" fmla="*/ 260 h 450"/>
                                <a:gd name="T10" fmla="*/ 12 w 84"/>
                                <a:gd name="T11" fmla="*/ 160 h 450"/>
                                <a:gd name="T12" fmla="*/ 48 w 84"/>
                                <a:gd name="T13" fmla="*/ 40 h 450"/>
                                <a:gd name="T14" fmla="*/ 60 w 84"/>
                                <a:gd name="T15" fmla="*/ 0 h 450"/>
                                <a:gd name="T16" fmla="*/ 72 w 84"/>
                                <a:gd name="T17" fmla="*/ 0 h 450"/>
                                <a:gd name="T18" fmla="*/ 84 w 84"/>
                                <a:gd name="T19" fmla="*/ 20 h 450"/>
                                <a:gd name="T20" fmla="*/ 72 w 84"/>
                                <a:gd name="T21" fmla="*/ 80 h 450"/>
                                <a:gd name="T22" fmla="*/ 60 w 84"/>
                                <a:gd name="T23" fmla="*/ 140 h 450"/>
                                <a:gd name="T24" fmla="*/ 60 w 84"/>
                                <a:gd name="T25" fmla="*/ 200 h 450"/>
                                <a:gd name="T26" fmla="*/ 72 w 84"/>
                                <a:gd name="T27" fmla="*/ 310 h 450"/>
                                <a:gd name="T28" fmla="*/ 84 w 84"/>
                                <a:gd name="T29" fmla="*/ 390 h 450"/>
                                <a:gd name="T30" fmla="*/ 84 w 84"/>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450"/>
                                  </a:moveTo>
                                  <a:lnTo>
                                    <a:pt x="60" y="450"/>
                                  </a:lnTo>
                                  <a:lnTo>
                                    <a:pt x="36" y="410"/>
                                  </a:lnTo>
                                  <a:lnTo>
                                    <a:pt x="12" y="330"/>
                                  </a:lnTo>
                                  <a:lnTo>
                                    <a:pt x="0" y="260"/>
                                  </a:lnTo>
                                  <a:lnTo>
                                    <a:pt x="12" y="160"/>
                                  </a:lnTo>
                                  <a:lnTo>
                                    <a:pt x="48" y="40"/>
                                  </a:lnTo>
                                  <a:lnTo>
                                    <a:pt x="60" y="0"/>
                                  </a:lnTo>
                                  <a:lnTo>
                                    <a:pt x="72" y="0"/>
                                  </a:lnTo>
                                  <a:lnTo>
                                    <a:pt x="84" y="20"/>
                                  </a:lnTo>
                                  <a:lnTo>
                                    <a:pt x="72" y="80"/>
                                  </a:lnTo>
                                  <a:lnTo>
                                    <a:pt x="60" y="140"/>
                                  </a:lnTo>
                                  <a:lnTo>
                                    <a:pt x="60" y="200"/>
                                  </a:lnTo>
                                  <a:lnTo>
                                    <a:pt x="72" y="310"/>
                                  </a:lnTo>
                                  <a:lnTo>
                                    <a:pt x="84" y="390"/>
                                  </a:lnTo>
                                  <a:lnTo>
                                    <a:pt x="84" y="45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537552379" name="Freeform 25"/>
                          <wps:cNvSpPr>
                            <a:spLocks/>
                          </wps:cNvSpPr>
                          <wps:spPr bwMode="auto">
                            <a:xfrm>
                              <a:off x="750" y="1171"/>
                              <a:ext cx="296" cy="687"/>
                            </a:xfrm>
                            <a:custGeom>
                              <a:avLst/>
                              <a:gdLst>
                                <a:gd name="T0" fmla="*/ 144 w 313"/>
                                <a:gd name="T1" fmla="*/ 610 h 690"/>
                                <a:gd name="T2" fmla="*/ 96 w 313"/>
                                <a:gd name="T3" fmla="*/ 650 h 690"/>
                                <a:gd name="T4" fmla="*/ 60 w 313"/>
                                <a:gd name="T5" fmla="*/ 650 h 690"/>
                                <a:gd name="T6" fmla="*/ 60 w 313"/>
                                <a:gd name="T7" fmla="*/ 570 h 690"/>
                                <a:gd name="T8" fmla="*/ 72 w 313"/>
                                <a:gd name="T9" fmla="*/ 450 h 690"/>
                                <a:gd name="T10" fmla="*/ 72 w 313"/>
                                <a:gd name="T11" fmla="*/ 280 h 690"/>
                                <a:gd name="T12" fmla="*/ 48 w 313"/>
                                <a:gd name="T13" fmla="*/ 180 h 690"/>
                                <a:gd name="T14" fmla="*/ 12 w 313"/>
                                <a:gd name="T15" fmla="*/ 40 h 690"/>
                                <a:gd name="T16" fmla="*/ 0 w 313"/>
                                <a:gd name="T17" fmla="*/ 20 h 690"/>
                                <a:gd name="T18" fmla="*/ 12 w 313"/>
                                <a:gd name="T19" fmla="*/ 0 h 690"/>
                                <a:gd name="T20" fmla="*/ 36 w 313"/>
                                <a:gd name="T21" fmla="*/ 40 h 690"/>
                                <a:gd name="T22" fmla="*/ 72 w 313"/>
                                <a:gd name="T23" fmla="*/ 120 h 690"/>
                                <a:gd name="T24" fmla="*/ 168 w 313"/>
                                <a:gd name="T25" fmla="*/ 330 h 690"/>
                                <a:gd name="T26" fmla="*/ 265 w 313"/>
                                <a:gd name="T27" fmla="*/ 550 h 690"/>
                                <a:gd name="T28" fmla="*/ 301 w 313"/>
                                <a:gd name="T29" fmla="*/ 610 h 690"/>
                                <a:gd name="T30" fmla="*/ 313 w 313"/>
                                <a:gd name="T31" fmla="*/ 650 h 690"/>
                                <a:gd name="T32" fmla="*/ 313 w 313"/>
                                <a:gd name="T33" fmla="*/ 690 h 690"/>
                                <a:gd name="T34" fmla="*/ 301 w 313"/>
                                <a:gd name="T35" fmla="*/ 690 h 690"/>
                                <a:gd name="T36" fmla="*/ 265 w 313"/>
                                <a:gd name="T37" fmla="*/ 670 h 690"/>
                                <a:gd name="T38" fmla="*/ 217 w 313"/>
                                <a:gd name="T39" fmla="*/ 650 h 690"/>
                                <a:gd name="T40" fmla="*/ 168 w 313"/>
                                <a:gd name="T41" fmla="*/ 610 h 690"/>
                                <a:gd name="T42" fmla="*/ 156 w 313"/>
                                <a:gd name="T43" fmla="*/ 610 h 690"/>
                                <a:gd name="T44" fmla="*/ 144 w 313"/>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90">
                                  <a:moveTo>
                                    <a:pt x="144" y="610"/>
                                  </a:moveTo>
                                  <a:lnTo>
                                    <a:pt x="96" y="650"/>
                                  </a:lnTo>
                                  <a:lnTo>
                                    <a:pt x="60" y="650"/>
                                  </a:lnTo>
                                  <a:lnTo>
                                    <a:pt x="60" y="570"/>
                                  </a:lnTo>
                                  <a:lnTo>
                                    <a:pt x="72" y="450"/>
                                  </a:lnTo>
                                  <a:lnTo>
                                    <a:pt x="72" y="280"/>
                                  </a:lnTo>
                                  <a:lnTo>
                                    <a:pt x="48" y="180"/>
                                  </a:lnTo>
                                  <a:lnTo>
                                    <a:pt x="12" y="40"/>
                                  </a:lnTo>
                                  <a:lnTo>
                                    <a:pt x="0" y="20"/>
                                  </a:lnTo>
                                  <a:lnTo>
                                    <a:pt x="12" y="0"/>
                                  </a:lnTo>
                                  <a:lnTo>
                                    <a:pt x="36" y="40"/>
                                  </a:lnTo>
                                  <a:lnTo>
                                    <a:pt x="72" y="120"/>
                                  </a:lnTo>
                                  <a:lnTo>
                                    <a:pt x="168" y="330"/>
                                  </a:lnTo>
                                  <a:lnTo>
                                    <a:pt x="265" y="550"/>
                                  </a:lnTo>
                                  <a:lnTo>
                                    <a:pt x="301" y="610"/>
                                  </a:lnTo>
                                  <a:lnTo>
                                    <a:pt x="313" y="650"/>
                                  </a:lnTo>
                                  <a:lnTo>
                                    <a:pt x="313" y="690"/>
                                  </a:lnTo>
                                  <a:lnTo>
                                    <a:pt x="301" y="690"/>
                                  </a:lnTo>
                                  <a:lnTo>
                                    <a:pt x="265" y="670"/>
                                  </a:lnTo>
                                  <a:lnTo>
                                    <a:pt x="217" y="650"/>
                                  </a:lnTo>
                                  <a:lnTo>
                                    <a:pt x="168" y="610"/>
                                  </a:lnTo>
                                  <a:lnTo>
                                    <a:pt x="156" y="610"/>
                                  </a:lnTo>
                                  <a:lnTo>
                                    <a:pt x="144" y="61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1284912055" name="Freeform 26"/>
                          <wps:cNvSpPr>
                            <a:spLocks/>
                          </wps:cNvSpPr>
                          <wps:spPr bwMode="auto">
                            <a:xfrm>
                              <a:off x="605" y="748"/>
                              <a:ext cx="80" cy="527"/>
                            </a:xfrm>
                            <a:custGeom>
                              <a:avLst/>
                              <a:gdLst>
                                <a:gd name="T0" fmla="*/ 24 w 84"/>
                                <a:gd name="T1" fmla="*/ 0 h 530"/>
                                <a:gd name="T2" fmla="*/ 60 w 84"/>
                                <a:gd name="T3" fmla="*/ 140 h 530"/>
                                <a:gd name="T4" fmla="*/ 84 w 84"/>
                                <a:gd name="T5" fmla="*/ 300 h 530"/>
                                <a:gd name="T6" fmla="*/ 84 w 84"/>
                                <a:gd name="T7" fmla="*/ 410 h 530"/>
                                <a:gd name="T8" fmla="*/ 60 w 84"/>
                                <a:gd name="T9" fmla="*/ 510 h 530"/>
                                <a:gd name="T10" fmla="*/ 36 w 84"/>
                                <a:gd name="T11" fmla="*/ 530 h 530"/>
                                <a:gd name="T12" fmla="*/ 12 w 84"/>
                                <a:gd name="T13" fmla="*/ 490 h 530"/>
                                <a:gd name="T14" fmla="*/ 0 w 84"/>
                                <a:gd name="T15" fmla="*/ 470 h 530"/>
                                <a:gd name="T16" fmla="*/ 0 w 84"/>
                                <a:gd name="T17" fmla="*/ 430 h 530"/>
                                <a:gd name="T18" fmla="*/ 24 w 84"/>
                                <a:gd name="T19" fmla="*/ 320 h 530"/>
                                <a:gd name="T20" fmla="*/ 48 w 84"/>
                                <a:gd name="T21" fmla="*/ 220 h 530"/>
                                <a:gd name="T22" fmla="*/ 36 w 84"/>
                                <a:gd name="T23" fmla="*/ 120 h 530"/>
                                <a:gd name="T24" fmla="*/ 12 w 84"/>
                                <a:gd name="T25" fmla="*/ 40 h 530"/>
                                <a:gd name="T26" fmla="*/ 12 w 84"/>
                                <a:gd name="T27" fmla="*/ 0 h 530"/>
                                <a:gd name="T28" fmla="*/ 24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24" y="0"/>
                                  </a:moveTo>
                                  <a:lnTo>
                                    <a:pt x="60" y="140"/>
                                  </a:lnTo>
                                  <a:lnTo>
                                    <a:pt x="84" y="300"/>
                                  </a:lnTo>
                                  <a:lnTo>
                                    <a:pt x="84" y="410"/>
                                  </a:lnTo>
                                  <a:lnTo>
                                    <a:pt x="60" y="510"/>
                                  </a:lnTo>
                                  <a:lnTo>
                                    <a:pt x="36" y="530"/>
                                  </a:lnTo>
                                  <a:lnTo>
                                    <a:pt x="12" y="490"/>
                                  </a:lnTo>
                                  <a:lnTo>
                                    <a:pt x="0" y="470"/>
                                  </a:lnTo>
                                  <a:lnTo>
                                    <a:pt x="0" y="430"/>
                                  </a:lnTo>
                                  <a:lnTo>
                                    <a:pt x="24" y="320"/>
                                  </a:lnTo>
                                  <a:lnTo>
                                    <a:pt x="48" y="220"/>
                                  </a:lnTo>
                                  <a:lnTo>
                                    <a:pt x="36" y="120"/>
                                  </a:lnTo>
                                  <a:lnTo>
                                    <a:pt x="12" y="40"/>
                                  </a:lnTo>
                                  <a:lnTo>
                                    <a:pt x="12" y="0"/>
                                  </a:lnTo>
                                  <a:lnTo>
                                    <a:pt x="24" y="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744765481" name="Freeform 27"/>
                          <wps:cNvSpPr>
                            <a:spLocks/>
                          </wps:cNvSpPr>
                          <wps:spPr bwMode="auto">
                            <a:xfrm>
                              <a:off x="413" y="1439"/>
                              <a:ext cx="227" cy="208"/>
                            </a:xfrm>
                            <a:custGeom>
                              <a:avLst/>
                              <a:gdLst>
                                <a:gd name="T0" fmla="*/ 228 w 240"/>
                                <a:gd name="T1" fmla="*/ 140 h 210"/>
                                <a:gd name="T2" fmla="*/ 180 w 240"/>
                                <a:gd name="T3" fmla="*/ 190 h 210"/>
                                <a:gd name="T4" fmla="*/ 132 w 240"/>
                                <a:gd name="T5" fmla="*/ 210 h 210"/>
                                <a:gd name="T6" fmla="*/ 72 w 240"/>
                                <a:gd name="T7" fmla="*/ 210 h 210"/>
                                <a:gd name="T8" fmla="*/ 24 w 240"/>
                                <a:gd name="T9" fmla="*/ 170 h 210"/>
                                <a:gd name="T10" fmla="*/ 0 w 240"/>
                                <a:gd name="T11" fmla="*/ 160 h 210"/>
                                <a:gd name="T12" fmla="*/ 0 w 240"/>
                                <a:gd name="T13" fmla="*/ 140 h 210"/>
                                <a:gd name="T14" fmla="*/ 12 w 240"/>
                                <a:gd name="T15" fmla="*/ 140 h 210"/>
                                <a:gd name="T16" fmla="*/ 36 w 240"/>
                                <a:gd name="T17" fmla="*/ 140 h 210"/>
                                <a:gd name="T18" fmla="*/ 120 w 240"/>
                                <a:gd name="T19" fmla="*/ 120 h 210"/>
                                <a:gd name="T20" fmla="*/ 156 w 240"/>
                                <a:gd name="T21" fmla="*/ 80 h 210"/>
                                <a:gd name="T22" fmla="*/ 192 w 240"/>
                                <a:gd name="T23" fmla="*/ 20 h 210"/>
                                <a:gd name="T24" fmla="*/ 204 w 240"/>
                                <a:gd name="T25" fmla="*/ 0 h 210"/>
                                <a:gd name="T26" fmla="*/ 228 w 240"/>
                                <a:gd name="T27" fmla="*/ 40 h 210"/>
                                <a:gd name="T28" fmla="*/ 240 w 240"/>
                                <a:gd name="T29" fmla="*/ 80 h 210"/>
                                <a:gd name="T30" fmla="*/ 228 w 240"/>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140"/>
                                  </a:moveTo>
                                  <a:lnTo>
                                    <a:pt x="180" y="190"/>
                                  </a:lnTo>
                                  <a:lnTo>
                                    <a:pt x="132" y="210"/>
                                  </a:lnTo>
                                  <a:lnTo>
                                    <a:pt x="72" y="210"/>
                                  </a:lnTo>
                                  <a:lnTo>
                                    <a:pt x="24" y="170"/>
                                  </a:lnTo>
                                  <a:lnTo>
                                    <a:pt x="0" y="160"/>
                                  </a:lnTo>
                                  <a:lnTo>
                                    <a:pt x="0" y="140"/>
                                  </a:lnTo>
                                  <a:lnTo>
                                    <a:pt x="12" y="140"/>
                                  </a:lnTo>
                                  <a:lnTo>
                                    <a:pt x="36" y="140"/>
                                  </a:lnTo>
                                  <a:lnTo>
                                    <a:pt x="120" y="120"/>
                                  </a:lnTo>
                                  <a:lnTo>
                                    <a:pt x="156" y="80"/>
                                  </a:lnTo>
                                  <a:lnTo>
                                    <a:pt x="192" y="20"/>
                                  </a:lnTo>
                                  <a:lnTo>
                                    <a:pt x="204" y="0"/>
                                  </a:lnTo>
                                  <a:lnTo>
                                    <a:pt x="228" y="40"/>
                                  </a:lnTo>
                                  <a:lnTo>
                                    <a:pt x="240" y="80"/>
                                  </a:lnTo>
                                  <a:lnTo>
                                    <a:pt x="228" y="14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898006340" name="Freeform 28"/>
                          <wps:cNvSpPr>
                            <a:spLocks/>
                          </wps:cNvSpPr>
                          <wps:spPr bwMode="auto">
                            <a:xfrm>
                              <a:off x="231" y="564"/>
                              <a:ext cx="182" cy="100"/>
                            </a:xfrm>
                            <a:custGeom>
                              <a:avLst/>
                              <a:gdLst>
                                <a:gd name="T0" fmla="*/ 180 w 192"/>
                                <a:gd name="T1" fmla="*/ 20 h 100"/>
                                <a:gd name="T2" fmla="*/ 144 w 192"/>
                                <a:gd name="T3" fmla="*/ 20 h 100"/>
                                <a:gd name="T4" fmla="*/ 108 w 192"/>
                                <a:gd name="T5" fmla="*/ 80 h 100"/>
                                <a:gd name="T6" fmla="*/ 84 w 192"/>
                                <a:gd name="T7" fmla="*/ 100 h 100"/>
                                <a:gd name="T8" fmla="*/ 72 w 192"/>
                                <a:gd name="T9" fmla="*/ 80 h 100"/>
                                <a:gd name="T10" fmla="*/ 0 w 192"/>
                                <a:gd name="T11" fmla="*/ 20 h 100"/>
                                <a:gd name="T12" fmla="*/ 0 w 192"/>
                                <a:gd name="T13" fmla="*/ 0 h 100"/>
                                <a:gd name="T14" fmla="*/ 12 w 192"/>
                                <a:gd name="T15" fmla="*/ 0 h 100"/>
                                <a:gd name="T16" fmla="*/ 72 w 192"/>
                                <a:gd name="T17" fmla="*/ 20 h 100"/>
                                <a:gd name="T18" fmla="*/ 96 w 192"/>
                                <a:gd name="T19" fmla="*/ 20 h 100"/>
                                <a:gd name="T20" fmla="*/ 132 w 192"/>
                                <a:gd name="T21" fmla="*/ 0 h 100"/>
                                <a:gd name="T22" fmla="*/ 180 w 192"/>
                                <a:gd name="T23" fmla="*/ 0 h 100"/>
                                <a:gd name="T24" fmla="*/ 180 w 192"/>
                                <a:gd name="T25" fmla="*/ 20 h 100"/>
                                <a:gd name="T26" fmla="*/ 192 w 192"/>
                                <a:gd name="T27" fmla="*/ 40 h 100"/>
                                <a:gd name="T28" fmla="*/ 180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80" y="20"/>
                                  </a:moveTo>
                                  <a:lnTo>
                                    <a:pt x="144" y="20"/>
                                  </a:lnTo>
                                  <a:lnTo>
                                    <a:pt x="108" y="80"/>
                                  </a:lnTo>
                                  <a:lnTo>
                                    <a:pt x="84" y="100"/>
                                  </a:lnTo>
                                  <a:lnTo>
                                    <a:pt x="72" y="80"/>
                                  </a:lnTo>
                                  <a:lnTo>
                                    <a:pt x="0" y="20"/>
                                  </a:lnTo>
                                  <a:lnTo>
                                    <a:pt x="0" y="0"/>
                                  </a:lnTo>
                                  <a:lnTo>
                                    <a:pt x="12" y="0"/>
                                  </a:lnTo>
                                  <a:lnTo>
                                    <a:pt x="72" y="20"/>
                                  </a:lnTo>
                                  <a:lnTo>
                                    <a:pt x="96" y="20"/>
                                  </a:lnTo>
                                  <a:lnTo>
                                    <a:pt x="132" y="0"/>
                                  </a:lnTo>
                                  <a:lnTo>
                                    <a:pt x="180" y="0"/>
                                  </a:lnTo>
                                  <a:lnTo>
                                    <a:pt x="180" y="20"/>
                                  </a:lnTo>
                                  <a:lnTo>
                                    <a:pt x="192" y="40"/>
                                  </a:lnTo>
                                  <a:lnTo>
                                    <a:pt x="180" y="2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1994636500" name="Freeform 29"/>
                          <wps:cNvSpPr>
                            <a:spLocks/>
                          </wps:cNvSpPr>
                          <wps:spPr bwMode="auto">
                            <a:xfrm>
                              <a:off x="314" y="146"/>
                              <a:ext cx="271" cy="636"/>
                            </a:xfrm>
                            <a:custGeom>
                              <a:avLst/>
                              <a:gdLst>
                                <a:gd name="T0" fmla="*/ 288 w 288"/>
                                <a:gd name="T1" fmla="*/ 620 h 640"/>
                                <a:gd name="T2" fmla="*/ 276 w 288"/>
                                <a:gd name="T3" fmla="*/ 600 h 640"/>
                                <a:gd name="T4" fmla="*/ 240 w 288"/>
                                <a:gd name="T5" fmla="*/ 520 h 640"/>
                                <a:gd name="T6" fmla="*/ 156 w 288"/>
                                <a:gd name="T7" fmla="*/ 330 h 640"/>
                                <a:gd name="T8" fmla="*/ 60 w 288"/>
                                <a:gd name="T9" fmla="*/ 110 h 640"/>
                                <a:gd name="T10" fmla="*/ 24 w 288"/>
                                <a:gd name="T11" fmla="*/ 40 h 640"/>
                                <a:gd name="T12" fmla="*/ 0 w 288"/>
                                <a:gd name="T13" fmla="*/ 0 h 640"/>
                                <a:gd name="T14" fmla="*/ 0 w 288"/>
                                <a:gd name="T15" fmla="*/ 20 h 640"/>
                                <a:gd name="T16" fmla="*/ 0 w 288"/>
                                <a:gd name="T17" fmla="*/ 70 h 640"/>
                                <a:gd name="T18" fmla="*/ 24 w 288"/>
                                <a:gd name="T19" fmla="*/ 230 h 640"/>
                                <a:gd name="T20" fmla="*/ 24 w 288"/>
                                <a:gd name="T21" fmla="*/ 310 h 640"/>
                                <a:gd name="T22" fmla="*/ 12 w 288"/>
                                <a:gd name="T23" fmla="*/ 390 h 640"/>
                                <a:gd name="T24" fmla="*/ 12 w 288"/>
                                <a:gd name="T25" fmla="*/ 410 h 640"/>
                                <a:gd name="T26" fmla="*/ 24 w 288"/>
                                <a:gd name="T27" fmla="*/ 410 h 640"/>
                                <a:gd name="T28" fmla="*/ 72 w 288"/>
                                <a:gd name="T29" fmla="*/ 410 h 640"/>
                                <a:gd name="T30" fmla="*/ 144 w 288"/>
                                <a:gd name="T31" fmla="*/ 470 h 640"/>
                                <a:gd name="T32" fmla="*/ 216 w 288"/>
                                <a:gd name="T33" fmla="*/ 540 h 640"/>
                                <a:gd name="T34" fmla="*/ 264 w 288"/>
                                <a:gd name="T35" fmla="*/ 620 h 640"/>
                                <a:gd name="T36" fmla="*/ 288 w 288"/>
                                <a:gd name="T37" fmla="*/ 640 h 640"/>
                                <a:gd name="T38" fmla="*/ 288 w 288"/>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620"/>
                                  </a:moveTo>
                                  <a:lnTo>
                                    <a:pt x="276" y="600"/>
                                  </a:lnTo>
                                  <a:lnTo>
                                    <a:pt x="240" y="520"/>
                                  </a:lnTo>
                                  <a:lnTo>
                                    <a:pt x="156" y="330"/>
                                  </a:lnTo>
                                  <a:lnTo>
                                    <a:pt x="60" y="110"/>
                                  </a:lnTo>
                                  <a:lnTo>
                                    <a:pt x="24" y="40"/>
                                  </a:lnTo>
                                  <a:lnTo>
                                    <a:pt x="0" y="0"/>
                                  </a:lnTo>
                                  <a:lnTo>
                                    <a:pt x="0" y="20"/>
                                  </a:lnTo>
                                  <a:lnTo>
                                    <a:pt x="0" y="70"/>
                                  </a:lnTo>
                                  <a:lnTo>
                                    <a:pt x="24" y="230"/>
                                  </a:lnTo>
                                  <a:lnTo>
                                    <a:pt x="24" y="310"/>
                                  </a:lnTo>
                                  <a:lnTo>
                                    <a:pt x="12" y="390"/>
                                  </a:lnTo>
                                  <a:lnTo>
                                    <a:pt x="12" y="410"/>
                                  </a:lnTo>
                                  <a:lnTo>
                                    <a:pt x="24" y="410"/>
                                  </a:lnTo>
                                  <a:lnTo>
                                    <a:pt x="72" y="410"/>
                                  </a:lnTo>
                                  <a:lnTo>
                                    <a:pt x="144" y="470"/>
                                  </a:lnTo>
                                  <a:lnTo>
                                    <a:pt x="216" y="540"/>
                                  </a:lnTo>
                                  <a:lnTo>
                                    <a:pt x="264" y="620"/>
                                  </a:lnTo>
                                  <a:lnTo>
                                    <a:pt x="288" y="640"/>
                                  </a:lnTo>
                                  <a:lnTo>
                                    <a:pt x="288" y="62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1745598035" name="Freeform 30"/>
                          <wps:cNvSpPr>
                            <a:spLocks/>
                          </wps:cNvSpPr>
                          <wps:spPr bwMode="auto">
                            <a:xfrm>
                              <a:off x="560" y="154"/>
                              <a:ext cx="34" cy="465"/>
                            </a:xfrm>
                            <a:custGeom>
                              <a:avLst/>
                              <a:gdLst>
                                <a:gd name="T0" fmla="*/ 24 w 36"/>
                                <a:gd name="T1" fmla="*/ 20 h 470"/>
                                <a:gd name="T2" fmla="*/ 36 w 36"/>
                                <a:gd name="T3" fmla="*/ 120 h 470"/>
                                <a:gd name="T4" fmla="*/ 36 w 36"/>
                                <a:gd name="T5" fmla="*/ 160 h 470"/>
                                <a:gd name="T6" fmla="*/ 36 w 36"/>
                                <a:gd name="T7" fmla="*/ 190 h 470"/>
                                <a:gd name="T8" fmla="*/ 24 w 36"/>
                                <a:gd name="T9" fmla="*/ 270 h 470"/>
                                <a:gd name="T10" fmla="*/ 36 w 36"/>
                                <a:gd name="T11" fmla="*/ 410 h 470"/>
                                <a:gd name="T12" fmla="*/ 36 w 36"/>
                                <a:gd name="T13" fmla="*/ 450 h 470"/>
                                <a:gd name="T14" fmla="*/ 36 w 36"/>
                                <a:gd name="T15" fmla="*/ 470 h 470"/>
                                <a:gd name="T16" fmla="*/ 24 w 36"/>
                                <a:gd name="T17" fmla="*/ 470 h 470"/>
                                <a:gd name="T18" fmla="*/ 12 w 36"/>
                                <a:gd name="T19" fmla="*/ 450 h 470"/>
                                <a:gd name="T20" fmla="*/ 0 w 36"/>
                                <a:gd name="T21" fmla="*/ 350 h 470"/>
                                <a:gd name="T22" fmla="*/ 0 w 36"/>
                                <a:gd name="T23" fmla="*/ 230 h 470"/>
                                <a:gd name="T24" fmla="*/ 0 w 36"/>
                                <a:gd name="T25" fmla="*/ 120 h 470"/>
                                <a:gd name="T26" fmla="*/ 12 w 36"/>
                                <a:gd name="T27" fmla="*/ 0 h 470"/>
                                <a:gd name="T28" fmla="*/ 24 w 36"/>
                                <a:gd name="T29" fmla="*/ 0 h 470"/>
                                <a:gd name="T30" fmla="*/ 24 w 36"/>
                                <a:gd name="T31"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70">
                                  <a:moveTo>
                                    <a:pt x="24" y="20"/>
                                  </a:moveTo>
                                  <a:lnTo>
                                    <a:pt x="36" y="120"/>
                                  </a:lnTo>
                                  <a:lnTo>
                                    <a:pt x="36" y="160"/>
                                  </a:lnTo>
                                  <a:lnTo>
                                    <a:pt x="36" y="190"/>
                                  </a:lnTo>
                                  <a:lnTo>
                                    <a:pt x="24" y="270"/>
                                  </a:lnTo>
                                  <a:lnTo>
                                    <a:pt x="36" y="410"/>
                                  </a:lnTo>
                                  <a:lnTo>
                                    <a:pt x="36" y="450"/>
                                  </a:lnTo>
                                  <a:lnTo>
                                    <a:pt x="36" y="470"/>
                                  </a:lnTo>
                                  <a:lnTo>
                                    <a:pt x="24" y="470"/>
                                  </a:lnTo>
                                  <a:lnTo>
                                    <a:pt x="12" y="450"/>
                                  </a:lnTo>
                                  <a:lnTo>
                                    <a:pt x="0" y="350"/>
                                  </a:lnTo>
                                  <a:lnTo>
                                    <a:pt x="0" y="230"/>
                                  </a:lnTo>
                                  <a:lnTo>
                                    <a:pt x="0" y="120"/>
                                  </a:lnTo>
                                  <a:lnTo>
                                    <a:pt x="12" y="0"/>
                                  </a:lnTo>
                                  <a:lnTo>
                                    <a:pt x="24" y="0"/>
                                  </a:lnTo>
                                  <a:lnTo>
                                    <a:pt x="24" y="2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282165368" name="Freeform 31"/>
                          <wps:cNvSpPr>
                            <a:spLocks/>
                          </wps:cNvSpPr>
                          <wps:spPr bwMode="auto">
                            <a:xfrm>
                              <a:off x="700" y="861"/>
                              <a:ext cx="250" cy="210"/>
                            </a:xfrm>
                            <a:custGeom>
                              <a:avLst/>
                              <a:gdLst>
                                <a:gd name="T0" fmla="*/ 0 w 265"/>
                                <a:gd name="T1" fmla="*/ 20 h 210"/>
                                <a:gd name="T2" fmla="*/ 48 w 265"/>
                                <a:gd name="T3" fmla="*/ 120 h 210"/>
                                <a:gd name="T4" fmla="*/ 120 w 265"/>
                                <a:gd name="T5" fmla="*/ 190 h 210"/>
                                <a:gd name="T6" fmla="*/ 193 w 265"/>
                                <a:gd name="T7" fmla="*/ 210 h 210"/>
                                <a:gd name="T8" fmla="*/ 229 w 265"/>
                                <a:gd name="T9" fmla="*/ 190 h 210"/>
                                <a:gd name="T10" fmla="*/ 253 w 265"/>
                                <a:gd name="T11" fmla="*/ 150 h 210"/>
                                <a:gd name="T12" fmla="*/ 265 w 265"/>
                                <a:gd name="T13" fmla="*/ 120 h 210"/>
                                <a:gd name="T14" fmla="*/ 253 w 265"/>
                                <a:gd name="T15" fmla="*/ 80 h 210"/>
                                <a:gd name="T16" fmla="*/ 241 w 265"/>
                                <a:gd name="T17" fmla="*/ 80 h 210"/>
                                <a:gd name="T18" fmla="*/ 229 w 265"/>
                                <a:gd name="T19" fmla="*/ 80 h 210"/>
                                <a:gd name="T20" fmla="*/ 180 w 265"/>
                                <a:gd name="T21" fmla="*/ 120 h 210"/>
                                <a:gd name="T22" fmla="*/ 108 w 265"/>
                                <a:gd name="T23" fmla="*/ 120 h 210"/>
                                <a:gd name="T24" fmla="*/ 48 w 265"/>
                                <a:gd name="T25" fmla="*/ 80 h 210"/>
                                <a:gd name="T26" fmla="*/ 0 w 265"/>
                                <a:gd name="T27" fmla="*/ 20 h 210"/>
                                <a:gd name="T28" fmla="*/ 0 w 265"/>
                                <a:gd name="T29" fmla="*/ 0 h 210"/>
                                <a:gd name="T30" fmla="*/ 0 w 265"/>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210">
                                  <a:moveTo>
                                    <a:pt x="0" y="20"/>
                                  </a:moveTo>
                                  <a:lnTo>
                                    <a:pt x="48" y="120"/>
                                  </a:lnTo>
                                  <a:lnTo>
                                    <a:pt x="120" y="190"/>
                                  </a:lnTo>
                                  <a:lnTo>
                                    <a:pt x="193" y="210"/>
                                  </a:lnTo>
                                  <a:lnTo>
                                    <a:pt x="229" y="190"/>
                                  </a:lnTo>
                                  <a:lnTo>
                                    <a:pt x="253" y="150"/>
                                  </a:lnTo>
                                  <a:lnTo>
                                    <a:pt x="265" y="120"/>
                                  </a:lnTo>
                                  <a:lnTo>
                                    <a:pt x="253" y="80"/>
                                  </a:lnTo>
                                  <a:lnTo>
                                    <a:pt x="241" y="80"/>
                                  </a:lnTo>
                                  <a:lnTo>
                                    <a:pt x="229" y="80"/>
                                  </a:lnTo>
                                  <a:lnTo>
                                    <a:pt x="180" y="120"/>
                                  </a:lnTo>
                                  <a:lnTo>
                                    <a:pt x="108" y="120"/>
                                  </a:lnTo>
                                  <a:lnTo>
                                    <a:pt x="48" y="80"/>
                                  </a:lnTo>
                                  <a:lnTo>
                                    <a:pt x="0" y="20"/>
                                  </a:lnTo>
                                  <a:lnTo>
                                    <a:pt x="0" y="0"/>
                                  </a:lnTo>
                                  <a:lnTo>
                                    <a:pt x="0" y="2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835609859" name="Freeform 32"/>
                          <wps:cNvSpPr>
                            <a:spLocks/>
                          </wps:cNvSpPr>
                          <wps:spPr bwMode="auto">
                            <a:xfrm>
                              <a:off x="946" y="338"/>
                              <a:ext cx="92" cy="447"/>
                            </a:xfrm>
                            <a:custGeom>
                              <a:avLst/>
                              <a:gdLst>
                                <a:gd name="T0" fmla="*/ 12 w 96"/>
                                <a:gd name="T1" fmla="*/ 450 h 450"/>
                                <a:gd name="T2" fmla="*/ 36 w 96"/>
                                <a:gd name="T3" fmla="*/ 450 h 450"/>
                                <a:gd name="T4" fmla="*/ 72 w 96"/>
                                <a:gd name="T5" fmla="*/ 410 h 450"/>
                                <a:gd name="T6" fmla="*/ 84 w 96"/>
                                <a:gd name="T7" fmla="*/ 330 h 450"/>
                                <a:gd name="T8" fmla="*/ 96 w 96"/>
                                <a:gd name="T9" fmla="*/ 260 h 450"/>
                                <a:gd name="T10" fmla="*/ 84 w 96"/>
                                <a:gd name="T11" fmla="*/ 160 h 450"/>
                                <a:gd name="T12" fmla="*/ 48 w 96"/>
                                <a:gd name="T13" fmla="*/ 40 h 450"/>
                                <a:gd name="T14" fmla="*/ 36 w 96"/>
                                <a:gd name="T15" fmla="*/ 0 h 450"/>
                                <a:gd name="T16" fmla="*/ 24 w 96"/>
                                <a:gd name="T17" fmla="*/ 0 h 450"/>
                                <a:gd name="T18" fmla="*/ 24 w 96"/>
                                <a:gd name="T19" fmla="*/ 20 h 450"/>
                                <a:gd name="T20" fmla="*/ 36 w 96"/>
                                <a:gd name="T21" fmla="*/ 80 h 450"/>
                                <a:gd name="T22" fmla="*/ 36 w 96"/>
                                <a:gd name="T23" fmla="*/ 140 h 450"/>
                                <a:gd name="T24" fmla="*/ 36 w 96"/>
                                <a:gd name="T25" fmla="*/ 200 h 450"/>
                                <a:gd name="T26" fmla="*/ 24 w 96"/>
                                <a:gd name="T27" fmla="*/ 310 h 450"/>
                                <a:gd name="T28" fmla="*/ 0 w 96"/>
                                <a:gd name="T29" fmla="*/ 390 h 450"/>
                                <a:gd name="T30" fmla="*/ 12 w 96"/>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450"/>
                                  </a:moveTo>
                                  <a:lnTo>
                                    <a:pt x="36" y="450"/>
                                  </a:lnTo>
                                  <a:lnTo>
                                    <a:pt x="72" y="410"/>
                                  </a:lnTo>
                                  <a:lnTo>
                                    <a:pt x="84" y="330"/>
                                  </a:lnTo>
                                  <a:lnTo>
                                    <a:pt x="96" y="260"/>
                                  </a:lnTo>
                                  <a:lnTo>
                                    <a:pt x="84" y="160"/>
                                  </a:lnTo>
                                  <a:lnTo>
                                    <a:pt x="48" y="40"/>
                                  </a:lnTo>
                                  <a:lnTo>
                                    <a:pt x="36" y="0"/>
                                  </a:lnTo>
                                  <a:lnTo>
                                    <a:pt x="24" y="0"/>
                                  </a:lnTo>
                                  <a:lnTo>
                                    <a:pt x="24" y="20"/>
                                  </a:lnTo>
                                  <a:lnTo>
                                    <a:pt x="36" y="80"/>
                                  </a:lnTo>
                                  <a:lnTo>
                                    <a:pt x="36" y="140"/>
                                  </a:lnTo>
                                  <a:lnTo>
                                    <a:pt x="36" y="200"/>
                                  </a:lnTo>
                                  <a:lnTo>
                                    <a:pt x="24" y="310"/>
                                  </a:lnTo>
                                  <a:lnTo>
                                    <a:pt x="0" y="390"/>
                                  </a:lnTo>
                                  <a:lnTo>
                                    <a:pt x="12" y="45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373589118" name="Freeform 33"/>
                          <wps:cNvSpPr>
                            <a:spLocks/>
                          </wps:cNvSpPr>
                          <wps:spPr bwMode="auto">
                            <a:xfrm>
                              <a:off x="8511" y="12007"/>
                              <a:ext cx="285" cy="665"/>
                            </a:xfrm>
                            <a:custGeom>
                              <a:avLst/>
                              <a:gdLst>
                                <a:gd name="T0" fmla="*/ 181 w 301"/>
                                <a:gd name="T1" fmla="*/ 60 h 670"/>
                                <a:gd name="T2" fmla="*/ 217 w 301"/>
                                <a:gd name="T3" fmla="*/ 40 h 670"/>
                                <a:gd name="T4" fmla="*/ 253 w 301"/>
                                <a:gd name="T5" fmla="*/ 40 h 670"/>
                                <a:gd name="T6" fmla="*/ 253 w 301"/>
                                <a:gd name="T7" fmla="*/ 100 h 670"/>
                                <a:gd name="T8" fmla="*/ 241 w 301"/>
                                <a:gd name="T9" fmla="*/ 220 h 670"/>
                                <a:gd name="T10" fmla="*/ 253 w 301"/>
                                <a:gd name="T11" fmla="*/ 390 h 670"/>
                                <a:gd name="T12" fmla="*/ 265 w 301"/>
                                <a:gd name="T13" fmla="*/ 510 h 670"/>
                                <a:gd name="T14" fmla="*/ 289 w 301"/>
                                <a:gd name="T15" fmla="*/ 630 h 670"/>
                                <a:gd name="T16" fmla="*/ 301 w 301"/>
                                <a:gd name="T17" fmla="*/ 670 h 670"/>
                                <a:gd name="T18" fmla="*/ 289 w 301"/>
                                <a:gd name="T19" fmla="*/ 670 h 670"/>
                                <a:gd name="T20" fmla="*/ 277 w 301"/>
                                <a:gd name="T21" fmla="*/ 630 h 670"/>
                                <a:gd name="T22" fmla="*/ 241 w 301"/>
                                <a:gd name="T23" fmla="*/ 550 h 670"/>
                                <a:gd name="T24" fmla="*/ 145 w 301"/>
                                <a:gd name="T25" fmla="*/ 350 h 670"/>
                                <a:gd name="T26" fmla="*/ 48 w 301"/>
                                <a:gd name="T27" fmla="*/ 140 h 670"/>
                                <a:gd name="T28" fmla="*/ 12 w 301"/>
                                <a:gd name="T29" fmla="*/ 60 h 670"/>
                                <a:gd name="T30" fmla="*/ 0 w 301"/>
                                <a:gd name="T31" fmla="*/ 20 h 670"/>
                                <a:gd name="T32" fmla="*/ 0 w 301"/>
                                <a:gd name="T33" fmla="*/ 0 h 670"/>
                                <a:gd name="T34" fmla="*/ 12 w 301"/>
                                <a:gd name="T35" fmla="*/ 0 h 670"/>
                                <a:gd name="T36" fmla="*/ 60 w 301"/>
                                <a:gd name="T37" fmla="*/ 20 h 670"/>
                                <a:gd name="T38" fmla="*/ 108 w 301"/>
                                <a:gd name="T39" fmla="*/ 40 h 670"/>
                                <a:gd name="T40" fmla="*/ 145 w 301"/>
                                <a:gd name="T41" fmla="*/ 80 h 670"/>
                                <a:gd name="T42" fmla="*/ 157 w 301"/>
                                <a:gd name="T43" fmla="*/ 80 h 670"/>
                                <a:gd name="T44" fmla="*/ 181 w 301"/>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70">
                                  <a:moveTo>
                                    <a:pt x="181" y="60"/>
                                  </a:moveTo>
                                  <a:lnTo>
                                    <a:pt x="217" y="40"/>
                                  </a:lnTo>
                                  <a:lnTo>
                                    <a:pt x="253" y="40"/>
                                  </a:lnTo>
                                  <a:lnTo>
                                    <a:pt x="253" y="100"/>
                                  </a:lnTo>
                                  <a:lnTo>
                                    <a:pt x="241" y="220"/>
                                  </a:lnTo>
                                  <a:lnTo>
                                    <a:pt x="253" y="390"/>
                                  </a:lnTo>
                                  <a:lnTo>
                                    <a:pt x="265" y="510"/>
                                  </a:lnTo>
                                  <a:lnTo>
                                    <a:pt x="289" y="630"/>
                                  </a:lnTo>
                                  <a:lnTo>
                                    <a:pt x="301" y="670"/>
                                  </a:lnTo>
                                  <a:lnTo>
                                    <a:pt x="289" y="670"/>
                                  </a:lnTo>
                                  <a:lnTo>
                                    <a:pt x="277" y="630"/>
                                  </a:lnTo>
                                  <a:lnTo>
                                    <a:pt x="241" y="550"/>
                                  </a:lnTo>
                                  <a:lnTo>
                                    <a:pt x="145" y="350"/>
                                  </a:lnTo>
                                  <a:lnTo>
                                    <a:pt x="48" y="140"/>
                                  </a:lnTo>
                                  <a:lnTo>
                                    <a:pt x="12" y="60"/>
                                  </a:lnTo>
                                  <a:lnTo>
                                    <a:pt x="0" y="20"/>
                                  </a:lnTo>
                                  <a:lnTo>
                                    <a:pt x="0" y="0"/>
                                  </a:lnTo>
                                  <a:lnTo>
                                    <a:pt x="12" y="0"/>
                                  </a:lnTo>
                                  <a:lnTo>
                                    <a:pt x="60" y="20"/>
                                  </a:lnTo>
                                  <a:lnTo>
                                    <a:pt x="108" y="40"/>
                                  </a:lnTo>
                                  <a:lnTo>
                                    <a:pt x="145" y="80"/>
                                  </a:lnTo>
                                  <a:lnTo>
                                    <a:pt x="157" y="80"/>
                                  </a:lnTo>
                                  <a:lnTo>
                                    <a:pt x="181" y="6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223941830" name="Freeform 34"/>
                          <wps:cNvSpPr>
                            <a:spLocks/>
                          </wps:cNvSpPr>
                          <wps:spPr bwMode="auto">
                            <a:xfrm>
                              <a:off x="8852" y="12246"/>
                              <a:ext cx="80" cy="506"/>
                            </a:xfrm>
                            <a:custGeom>
                              <a:avLst/>
                              <a:gdLst>
                                <a:gd name="T0" fmla="*/ 60 w 84"/>
                                <a:gd name="T1" fmla="*/ 510 h 510"/>
                                <a:gd name="T2" fmla="*/ 12 w 84"/>
                                <a:gd name="T3" fmla="*/ 370 h 510"/>
                                <a:gd name="T4" fmla="*/ 0 w 84"/>
                                <a:gd name="T5" fmla="*/ 230 h 510"/>
                                <a:gd name="T6" fmla="*/ 0 w 84"/>
                                <a:gd name="T7" fmla="*/ 100 h 510"/>
                                <a:gd name="T8" fmla="*/ 24 w 84"/>
                                <a:gd name="T9" fmla="*/ 0 h 510"/>
                                <a:gd name="T10" fmla="*/ 48 w 84"/>
                                <a:gd name="T11" fmla="*/ 0 h 510"/>
                                <a:gd name="T12" fmla="*/ 72 w 84"/>
                                <a:gd name="T13" fmla="*/ 20 h 510"/>
                                <a:gd name="T14" fmla="*/ 84 w 84"/>
                                <a:gd name="T15" fmla="*/ 60 h 510"/>
                                <a:gd name="T16" fmla="*/ 72 w 84"/>
                                <a:gd name="T17" fmla="*/ 100 h 510"/>
                                <a:gd name="T18" fmla="*/ 48 w 84"/>
                                <a:gd name="T19" fmla="*/ 190 h 510"/>
                                <a:gd name="T20" fmla="*/ 36 w 84"/>
                                <a:gd name="T21" fmla="*/ 310 h 510"/>
                                <a:gd name="T22" fmla="*/ 48 w 84"/>
                                <a:gd name="T23" fmla="*/ 410 h 510"/>
                                <a:gd name="T24" fmla="*/ 72 w 84"/>
                                <a:gd name="T25" fmla="*/ 490 h 510"/>
                                <a:gd name="T26" fmla="*/ 72 w 84"/>
                                <a:gd name="T27" fmla="*/ 510 h 510"/>
                                <a:gd name="T28" fmla="*/ 60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60" y="510"/>
                                  </a:moveTo>
                                  <a:lnTo>
                                    <a:pt x="12" y="370"/>
                                  </a:lnTo>
                                  <a:lnTo>
                                    <a:pt x="0" y="230"/>
                                  </a:lnTo>
                                  <a:lnTo>
                                    <a:pt x="0" y="100"/>
                                  </a:lnTo>
                                  <a:lnTo>
                                    <a:pt x="24" y="0"/>
                                  </a:lnTo>
                                  <a:lnTo>
                                    <a:pt x="48" y="0"/>
                                  </a:lnTo>
                                  <a:lnTo>
                                    <a:pt x="72" y="20"/>
                                  </a:lnTo>
                                  <a:lnTo>
                                    <a:pt x="84" y="60"/>
                                  </a:lnTo>
                                  <a:lnTo>
                                    <a:pt x="72" y="100"/>
                                  </a:lnTo>
                                  <a:lnTo>
                                    <a:pt x="48" y="190"/>
                                  </a:lnTo>
                                  <a:lnTo>
                                    <a:pt x="36" y="310"/>
                                  </a:lnTo>
                                  <a:lnTo>
                                    <a:pt x="48" y="410"/>
                                  </a:lnTo>
                                  <a:lnTo>
                                    <a:pt x="72" y="490"/>
                                  </a:lnTo>
                                  <a:lnTo>
                                    <a:pt x="72" y="510"/>
                                  </a:lnTo>
                                  <a:lnTo>
                                    <a:pt x="60" y="51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1463409273" name="Freeform 35"/>
                          <wps:cNvSpPr>
                            <a:spLocks/>
                          </wps:cNvSpPr>
                          <wps:spPr bwMode="auto">
                            <a:xfrm>
                              <a:off x="8841" y="11917"/>
                              <a:ext cx="215" cy="211"/>
                            </a:xfrm>
                            <a:custGeom>
                              <a:avLst/>
                              <a:gdLst>
                                <a:gd name="T0" fmla="*/ 12 w 228"/>
                                <a:gd name="T1" fmla="*/ 90 h 210"/>
                                <a:gd name="T2" fmla="*/ 48 w 228"/>
                                <a:gd name="T3" fmla="*/ 30 h 210"/>
                                <a:gd name="T4" fmla="*/ 108 w 228"/>
                                <a:gd name="T5" fmla="*/ 0 h 210"/>
                                <a:gd name="T6" fmla="*/ 156 w 228"/>
                                <a:gd name="T7" fmla="*/ 0 h 210"/>
                                <a:gd name="T8" fmla="*/ 216 w 228"/>
                                <a:gd name="T9" fmla="*/ 30 h 210"/>
                                <a:gd name="T10" fmla="*/ 228 w 228"/>
                                <a:gd name="T11" fmla="*/ 70 h 210"/>
                                <a:gd name="T12" fmla="*/ 228 w 228"/>
                                <a:gd name="T13" fmla="*/ 90 h 210"/>
                                <a:gd name="T14" fmla="*/ 228 w 228"/>
                                <a:gd name="T15" fmla="*/ 90 h 210"/>
                                <a:gd name="T16" fmla="*/ 204 w 228"/>
                                <a:gd name="T17" fmla="*/ 90 h 210"/>
                                <a:gd name="T18" fmla="*/ 120 w 228"/>
                                <a:gd name="T19" fmla="*/ 110 h 210"/>
                                <a:gd name="T20" fmla="*/ 84 w 228"/>
                                <a:gd name="T21" fmla="*/ 130 h 210"/>
                                <a:gd name="T22" fmla="*/ 48 w 228"/>
                                <a:gd name="T23" fmla="*/ 190 h 210"/>
                                <a:gd name="T24" fmla="*/ 24 w 228"/>
                                <a:gd name="T25" fmla="*/ 210 h 210"/>
                                <a:gd name="T26" fmla="*/ 12 w 228"/>
                                <a:gd name="T27" fmla="*/ 190 h 210"/>
                                <a:gd name="T28" fmla="*/ 0 w 228"/>
                                <a:gd name="T29" fmla="*/ 150 h 210"/>
                                <a:gd name="T30" fmla="*/ 12 w 228"/>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90"/>
                                  </a:moveTo>
                                  <a:lnTo>
                                    <a:pt x="48" y="30"/>
                                  </a:lnTo>
                                  <a:lnTo>
                                    <a:pt x="108" y="0"/>
                                  </a:lnTo>
                                  <a:lnTo>
                                    <a:pt x="156" y="0"/>
                                  </a:lnTo>
                                  <a:lnTo>
                                    <a:pt x="216" y="30"/>
                                  </a:lnTo>
                                  <a:lnTo>
                                    <a:pt x="228" y="70"/>
                                  </a:lnTo>
                                  <a:lnTo>
                                    <a:pt x="228" y="90"/>
                                  </a:lnTo>
                                  <a:lnTo>
                                    <a:pt x="228" y="90"/>
                                  </a:lnTo>
                                  <a:lnTo>
                                    <a:pt x="204" y="90"/>
                                  </a:lnTo>
                                  <a:lnTo>
                                    <a:pt x="120" y="110"/>
                                  </a:lnTo>
                                  <a:lnTo>
                                    <a:pt x="84" y="130"/>
                                  </a:lnTo>
                                  <a:lnTo>
                                    <a:pt x="48" y="190"/>
                                  </a:lnTo>
                                  <a:lnTo>
                                    <a:pt x="24" y="210"/>
                                  </a:lnTo>
                                  <a:lnTo>
                                    <a:pt x="12" y="190"/>
                                  </a:lnTo>
                                  <a:lnTo>
                                    <a:pt x="0" y="150"/>
                                  </a:lnTo>
                                  <a:lnTo>
                                    <a:pt x="12" y="9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1186283891" name="Freeform 36"/>
                          <wps:cNvSpPr>
                            <a:spLocks/>
                          </wps:cNvSpPr>
                          <wps:spPr bwMode="auto">
                            <a:xfrm>
                              <a:off x="9068" y="12959"/>
                              <a:ext cx="182" cy="100"/>
                            </a:xfrm>
                            <a:custGeom>
                              <a:avLst/>
                              <a:gdLst>
                                <a:gd name="T0" fmla="*/ 12 w 192"/>
                                <a:gd name="T1" fmla="*/ 60 h 100"/>
                                <a:gd name="T2" fmla="*/ 48 w 192"/>
                                <a:gd name="T3" fmla="*/ 60 h 100"/>
                                <a:gd name="T4" fmla="*/ 84 w 192"/>
                                <a:gd name="T5" fmla="*/ 20 h 100"/>
                                <a:gd name="T6" fmla="*/ 96 w 192"/>
                                <a:gd name="T7" fmla="*/ 0 h 100"/>
                                <a:gd name="T8" fmla="*/ 120 w 192"/>
                                <a:gd name="T9" fmla="*/ 0 h 100"/>
                                <a:gd name="T10" fmla="*/ 180 w 192"/>
                                <a:gd name="T11" fmla="*/ 80 h 100"/>
                                <a:gd name="T12" fmla="*/ 192 w 192"/>
                                <a:gd name="T13" fmla="*/ 80 h 100"/>
                                <a:gd name="T14" fmla="*/ 168 w 192"/>
                                <a:gd name="T15" fmla="*/ 100 h 100"/>
                                <a:gd name="T16" fmla="*/ 120 w 192"/>
                                <a:gd name="T17" fmla="*/ 60 h 100"/>
                                <a:gd name="T18" fmla="*/ 96 w 192"/>
                                <a:gd name="T19" fmla="*/ 60 h 100"/>
                                <a:gd name="T20" fmla="*/ 60 w 192"/>
                                <a:gd name="T21" fmla="*/ 100 h 100"/>
                                <a:gd name="T22" fmla="*/ 24 w 192"/>
                                <a:gd name="T23" fmla="*/ 80 h 100"/>
                                <a:gd name="T24" fmla="*/ 0 w 192"/>
                                <a:gd name="T25" fmla="*/ 60 h 100"/>
                                <a:gd name="T26" fmla="*/ 12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2" y="60"/>
                                  </a:moveTo>
                                  <a:lnTo>
                                    <a:pt x="48" y="60"/>
                                  </a:lnTo>
                                  <a:lnTo>
                                    <a:pt x="84" y="20"/>
                                  </a:lnTo>
                                  <a:lnTo>
                                    <a:pt x="96" y="0"/>
                                  </a:lnTo>
                                  <a:lnTo>
                                    <a:pt x="120" y="0"/>
                                  </a:lnTo>
                                  <a:lnTo>
                                    <a:pt x="180" y="80"/>
                                  </a:lnTo>
                                  <a:lnTo>
                                    <a:pt x="192" y="80"/>
                                  </a:lnTo>
                                  <a:lnTo>
                                    <a:pt x="168" y="100"/>
                                  </a:lnTo>
                                  <a:lnTo>
                                    <a:pt x="120" y="60"/>
                                  </a:lnTo>
                                  <a:lnTo>
                                    <a:pt x="96" y="60"/>
                                  </a:lnTo>
                                  <a:lnTo>
                                    <a:pt x="60" y="100"/>
                                  </a:lnTo>
                                  <a:lnTo>
                                    <a:pt x="24" y="80"/>
                                  </a:lnTo>
                                  <a:lnTo>
                                    <a:pt x="0" y="60"/>
                                  </a:lnTo>
                                  <a:lnTo>
                                    <a:pt x="12" y="6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2048726999" name="Freeform 37"/>
                          <wps:cNvSpPr>
                            <a:spLocks/>
                          </wps:cNvSpPr>
                          <wps:spPr bwMode="auto">
                            <a:xfrm>
                              <a:off x="8954" y="13039"/>
                              <a:ext cx="284" cy="635"/>
                            </a:xfrm>
                            <a:custGeom>
                              <a:avLst/>
                              <a:gdLst>
                                <a:gd name="T0" fmla="*/ 0 w 300"/>
                                <a:gd name="T1" fmla="*/ 20 h 640"/>
                                <a:gd name="T2" fmla="*/ 24 w 300"/>
                                <a:gd name="T3" fmla="*/ 60 h 640"/>
                                <a:gd name="T4" fmla="*/ 60 w 300"/>
                                <a:gd name="T5" fmla="*/ 140 h 640"/>
                                <a:gd name="T6" fmla="*/ 144 w 300"/>
                                <a:gd name="T7" fmla="*/ 330 h 640"/>
                                <a:gd name="T8" fmla="*/ 240 w 300"/>
                                <a:gd name="T9" fmla="*/ 530 h 640"/>
                                <a:gd name="T10" fmla="*/ 276 w 300"/>
                                <a:gd name="T11" fmla="*/ 600 h 640"/>
                                <a:gd name="T12" fmla="*/ 288 w 300"/>
                                <a:gd name="T13" fmla="*/ 640 h 640"/>
                                <a:gd name="T14" fmla="*/ 300 w 300"/>
                                <a:gd name="T15" fmla="*/ 620 h 640"/>
                                <a:gd name="T16" fmla="*/ 300 w 300"/>
                                <a:gd name="T17" fmla="*/ 580 h 640"/>
                                <a:gd name="T18" fmla="*/ 276 w 300"/>
                                <a:gd name="T19" fmla="*/ 410 h 640"/>
                                <a:gd name="T20" fmla="*/ 276 w 300"/>
                                <a:gd name="T21" fmla="*/ 330 h 640"/>
                                <a:gd name="T22" fmla="*/ 288 w 300"/>
                                <a:gd name="T23" fmla="*/ 270 h 640"/>
                                <a:gd name="T24" fmla="*/ 288 w 300"/>
                                <a:gd name="T25" fmla="*/ 250 h 640"/>
                                <a:gd name="T26" fmla="*/ 276 w 300"/>
                                <a:gd name="T27" fmla="*/ 250 h 640"/>
                                <a:gd name="T28" fmla="*/ 216 w 300"/>
                                <a:gd name="T29" fmla="*/ 230 h 640"/>
                                <a:gd name="T30" fmla="*/ 156 w 300"/>
                                <a:gd name="T31" fmla="*/ 170 h 640"/>
                                <a:gd name="T32" fmla="*/ 84 w 300"/>
                                <a:gd name="T33" fmla="*/ 100 h 640"/>
                                <a:gd name="T34" fmla="*/ 36 w 300"/>
                                <a:gd name="T35" fmla="*/ 20 h 640"/>
                                <a:gd name="T36" fmla="*/ 0 w 300"/>
                                <a:gd name="T37" fmla="*/ 0 h 640"/>
                                <a:gd name="T38" fmla="*/ 0 w 300"/>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20"/>
                                  </a:moveTo>
                                  <a:lnTo>
                                    <a:pt x="24" y="60"/>
                                  </a:lnTo>
                                  <a:lnTo>
                                    <a:pt x="60" y="140"/>
                                  </a:lnTo>
                                  <a:lnTo>
                                    <a:pt x="144" y="330"/>
                                  </a:lnTo>
                                  <a:lnTo>
                                    <a:pt x="240" y="530"/>
                                  </a:lnTo>
                                  <a:lnTo>
                                    <a:pt x="276" y="600"/>
                                  </a:lnTo>
                                  <a:lnTo>
                                    <a:pt x="288" y="640"/>
                                  </a:lnTo>
                                  <a:lnTo>
                                    <a:pt x="300" y="620"/>
                                  </a:lnTo>
                                  <a:lnTo>
                                    <a:pt x="300" y="580"/>
                                  </a:lnTo>
                                  <a:lnTo>
                                    <a:pt x="276" y="410"/>
                                  </a:lnTo>
                                  <a:lnTo>
                                    <a:pt x="276" y="330"/>
                                  </a:lnTo>
                                  <a:lnTo>
                                    <a:pt x="288" y="270"/>
                                  </a:lnTo>
                                  <a:lnTo>
                                    <a:pt x="288" y="250"/>
                                  </a:lnTo>
                                  <a:lnTo>
                                    <a:pt x="276" y="250"/>
                                  </a:lnTo>
                                  <a:lnTo>
                                    <a:pt x="216" y="230"/>
                                  </a:lnTo>
                                  <a:lnTo>
                                    <a:pt x="156" y="170"/>
                                  </a:lnTo>
                                  <a:lnTo>
                                    <a:pt x="84" y="100"/>
                                  </a:lnTo>
                                  <a:lnTo>
                                    <a:pt x="36" y="20"/>
                                  </a:lnTo>
                                  <a:lnTo>
                                    <a:pt x="0" y="0"/>
                                  </a:lnTo>
                                  <a:lnTo>
                                    <a:pt x="0" y="2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1185299508" name="Freeform 38"/>
                          <wps:cNvSpPr>
                            <a:spLocks/>
                          </wps:cNvSpPr>
                          <wps:spPr bwMode="auto">
                            <a:xfrm>
                              <a:off x="8932" y="13346"/>
                              <a:ext cx="56" cy="448"/>
                            </a:xfrm>
                            <a:custGeom>
                              <a:avLst/>
                              <a:gdLst>
                                <a:gd name="T0" fmla="*/ 24 w 60"/>
                                <a:gd name="T1" fmla="*/ 430 h 450"/>
                                <a:gd name="T2" fmla="*/ 0 w 60"/>
                                <a:gd name="T3" fmla="*/ 350 h 450"/>
                                <a:gd name="T4" fmla="*/ 0 w 60"/>
                                <a:gd name="T5" fmla="*/ 310 h 450"/>
                                <a:gd name="T6" fmla="*/ 12 w 60"/>
                                <a:gd name="T7" fmla="*/ 270 h 450"/>
                                <a:gd name="T8" fmla="*/ 24 w 60"/>
                                <a:gd name="T9" fmla="*/ 180 h 450"/>
                                <a:gd name="T10" fmla="*/ 24 w 60"/>
                                <a:gd name="T11" fmla="*/ 60 h 450"/>
                                <a:gd name="T12" fmla="*/ 12 w 60"/>
                                <a:gd name="T13" fmla="*/ 20 h 450"/>
                                <a:gd name="T14" fmla="*/ 24 w 60"/>
                                <a:gd name="T15" fmla="*/ 0 h 450"/>
                                <a:gd name="T16" fmla="*/ 24 w 60"/>
                                <a:gd name="T17" fmla="*/ 20 h 450"/>
                                <a:gd name="T18" fmla="*/ 48 w 60"/>
                                <a:gd name="T19" fmla="*/ 120 h 450"/>
                                <a:gd name="T20" fmla="*/ 60 w 60"/>
                                <a:gd name="T21" fmla="*/ 240 h 450"/>
                                <a:gd name="T22" fmla="*/ 48 w 60"/>
                                <a:gd name="T23" fmla="*/ 350 h 450"/>
                                <a:gd name="T24" fmla="*/ 24 w 60"/>
                                <a:gd name="T25" fmla="*/ 450 h 450"/>
                                <a:gd name="T26" fmla="*/ 24 w 60"/>
                                <a:gd name="T27"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50">
                                  <a:moveTo>
                                    <a:pt x="24" y="430"/>
                                  </a:moveTo>
                                  <a:lnTo>
                                    <a:pt x="0" y="350"/>
                                  </a:lnTo>
                                  <a:lnTo>
                                    <a:pt x="0" y="310"/>
                                  </a:lnTo>
                                  <a:lnTo>
                                    <a:pt x="12" y="270"/>
                                  </a:lnTo>
                                  <a:lnTo>
                                    <a:pt x="24" y="180"/>
                                  </a:lnTo>
                                  <a:lnTo>
                                    <a:pt x="24" y="60"/>
                                  </a:lnTo>
                                  <a:lnTo>
                                    <a:pt x="12" y="20"/>
                                  </a:lnTo>
                                  <a:lnTo>
                                    <a:pt x="24" y="0"/>
                                  </a:lnTo>
                                  <a:lnTo>
                                    <a:pt x="24" y="20"/>
                                  </a:lnTo>
                                  <a:lnTo>
                                    <a:pt x="48" y="120"/>
                                  </a:lnTo>
                                  <a:lnTo>
                                    <a:pt x="60" y="240"/>
                                  </a:lnTo>
                                  <a:lnTo>
                                    <a:pt x="48" y="350"/>
                                  </a:lnTo>
                                  <a:lnTo>
                                    <a:pt x="24" y="450"/>
                                  </a:lnTo>
                                  <a:lnTo>
                                    <a:pt x="24" y="43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288818715" name="Freeform 39"/>
                          <wps:cNvSpPr>
                            <a:spLocks/>
                          </wps:cNvSpPr>
                          <wps:spPr bwMode="auto">
                            <a:xfrm>
                              <a:off x="8567" y="12732"/>
                              <a:ext cx="240" cy="187"/>
                            </a:xfrm>
                            <a:custGeom>
                              <a:avLst/>
                              <a:gdLst>
                                <a:gd name="T0" fmla="*/ 253 w 253"/>
                                <a:gd name="T1" fmla="*/ 170 h 190"/>
                                <a:gd name="T2" fmla="*/ 193 w 253"/>
                                <a:gd name="T3" fmla="*/ 90 h 190"/>
                                <a:gd name="T4" fmla="*/ 133 w 253"/>
                                <a:gd name="T5" fmla="*/ 20 h 190"/>
                                <a:gd name="T6" fmla="*/ 61 w 253"/>
                                <a:gd name="T7" fmla="*/ 0 h 190"/>
                                <a:gd name="T8" fmla="*/ 36 w 253"/>
                                <a:gd name="T9" fmla="*/ 0 h 190"/>
                                <a:gd name="T10" fmla="*/ 12 w 253"/>
                                <a:gd name="T11" fmla="*/ 40 h 190"/>
                                <a:gd name="T12" fmla="*/ 0 w 253"/>
                                <a:gd name="T13" fmla="*/ 70 h 190"/>
                                <a:gd name="T14" fmla="*/ 0 w 253"/>
                                <a:gd name="T15" fmla="*/ 110 h 190"/>
                                <a:gd name="T16" fmla="*/ 12 w 253"/>
                                <a:gd name="T17" fmla="*/ 130 h 190"/>
                                <a:gd name="T18" fmla="*/ 24 w 253"/>
                                <a:gd name="T19" fmla="*/ 110 h 190"/>
                                <a:gd name="T20" fmla="*/ 73 w 253"/>
                                <a:gd name="T21" fmla="*/ 70 h 190"/>
                                <a:gd name="T22" fmla="*/ 133 w 253"/>
                                <a:gd name="T23" fmla="*/ 90 h 190"/>
                                <a:gd name="T24" fmla="*/ 193 w 253"/>
                                <a:gd name="T25" fmla="*/ 130 h 190"/>
                                <a:gd name="T26" fmla="*/ 241 w 253"/>
                                <a:gd name="T27" fmla="*/ 190 h 190"/>
                                <a:gd name="T28" fmla="*/ 253 w 253"/>
                                <a:gd name="T29" fmla="*/ 190 h 190"/>
                                <a:gd name="T30" fmla="*/ 253 w 253"/>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190">
                                  <a:moveTo>
                                    <a:pt x="253" y="170"/>
                                  </a:moveTo>
                                  <a:lnTo>
                                    <a:pt x="193" y="90"/>
                                  </a:lnTo>
                                  <a:lnTo>
                                    <a:pt x="133" y="20"/>
                                  </a:lnTo>
                                  <a:lnTo>
                                    <a:pt x="61" y="0"/>
                                  </a:lnTo>
                                  <a:lnTo>
                                    <a:pt x="36" y="0"/>
                                  </a:lnTo>
                                  <a:lnTo>
                                    <a:pt x="12" y="40"/>
                                  </a:lnTo>
                                  <a:lnTo>
                                    <a:pt x="0" y="70"/>
                                  </a:lnTo>
                                  <a:lnTo>
                                    <a:pt x="0" y="110"/>
                                  </a:lnTo>
                                  <a:lnTo>
                                    <a:pt x="12" y="130"/>
                                  </a:lnTo>
                                  <a:lnTo>
                                    <a:pt x="24" y="110"/>
                                  </a:lnTo>
                                  <a:lnTo>
                                    <a:pt x="73" y="70"/>
                                  </a:lnTo>
                                  <a:lnTo>
                                    <a:pt x="133" y="90"/>
                                  </a:lnTo>
                                  <a:lnTo>
                                    <a:pt x="193" y="130"/>
                                  </a:lnTo>
                                  <a:lnTo>
                                    <a:pt x="241" y="190"/>
                                  </a:lnTo>
                                  <a:lnTo>
                                    <a:pt x="253" y="190"/>
                                  </a:lnTo>
                                  <a:lnTo>
                                    <a:pt x="253" y="17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56656087" name="Freeform 40"/>
                          <wps:cNvSpPr>
                            <a:spLocks/>
                          </wps:cNvSpPr>
                          <wps:spPr bwMode="auto">
                            <a:xfrm>
                              <a:off x="8499" y="13019"/>
                              <a:ext cx="81" cy="446"/>
                            </a:xfrm>
                            <a:custGeom>
                              <a:avLst/>
                              <a:gdLst>
                                <a:gd name="T0" fmla="*/ 84 w 84"/>
                                <a:gd name="T1" fmla="*/ 0 h 450"/>
                                <a:gd name="T2" fmla="*/ 60 w 84"/>
                                <a:gd name="T3" fmla="*/ 0 h 450"/>
                                <a:gd name="T4" fmla="*/ 36 w 84"/>
                                <a:gd name="T5" fmla="*/ 60 h 450"/>
                                <a:gd name="T6" fmla="*/ 12 w 84"/>
                                <a:gd name="T7" fmla="*/ 120 h 450"/>
                                <a:gd name="T8" fmla="*/ 0 w 84"/>
                                <a:gd name="T9" fmla="*/ 210 h 450"/>
                                <a:gd name="T10" fmla="*/ 12 w 84"/>
                                <a:gd name="T11" fmla="*/ 310 h 450"/>
                                <a:gd name="T12" fmla="*/ 48 w 84"/>
                                <a:gd name="T13" fmla="*/ 430 h 450"/>
                                <a:gd name="T14" fmla="*/ 60 w 84"/>
                                <a:gd name="T15" fmla="*/ 450 h 450"/>
                                <a:gd name="T16" fmla="*/ 72 w 84"/>
                                <a:gd name="T17" fmla="*/ 450 h 450"/>
                                <a:gd name="T18" fmla="*/ 84 w 84"/>
                                <a:gd name="T19" fmla="*/ 430 h 450"/>
                                <a:gd name="T20" fmla="*/ 72 w 84"/>
                                <a:gd name="T21" fmla="*/ 390 h 450"/>
                                <a:gd name="T22" fmla="*/ 60 w 84"/>
                                <a:gd name="T23" fmla="*/ 310 h 450"/>
                                <a:gd name="T24" fmla="*/ 60 w 84"/>
                                <a:gd name="T25" fmla="*/ 250 h 450"/>
                                <a:gd name="T26" fmla="*/ 72 w 84"/>
                                <a:gd name="T27" fmla="*/ 160 h 450"/>
                                <a:gd name="T28" fmla="*/ 84 w 84"/>
                                <a:gd name="T29" fmla="*/ 80 h 450"/>
                                <a:gd name="T30" fmla="*/ 84 w 84"/>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0"/>
                                  </a:moveTo>
                                  <a:lnTo>
                                    <a:pt x="60" y="0"/>
                                  </a:lnTo>
                                  <a:lnTo>
                                    <a:pt x="36" y="60"/>
                                  </a:lnTo>
                                  <a:lnTo>
                                    <a:pt x="12" y="120"/>
                                  </a:lnTo>
                                  <a:lnTo>
                                    <a:pt x="0" y="210"/>
                                  </a:lnTo>
                                  <a:lnTo>
                                    <a:pt x="12" y="310"/>
                                  </a:lnTo>
                                  <a:lnTo>
                                    <a:pt x="48" y="430"/>
                                  </a:lnTo>
                                  <a:lnTo>
                                    <a:pt x="60" y="450"/>
                                  </a:lnTo>
                                  <a:lnTo>
                                    <a:pt x="72" y="450"/>
                                  </a:lnTo>
                                  <a:lnTo>
                                    <a:pt x="84" y="430"/>
                                  </a:lnTo>
                                  <a:lnTo>
                                    <a:pt x="72" y="390"/>
                                  </a:lnTo>
                                  <a:lnTo>
                                    <a:pt x="60" y="310"/>
                                  </a:lnTo>
                                  <a:lnTo>
                                    <a:pt x="60" y="250"/>
                                  </a:lnTo>
                                  <a:lnTo>
                                    <a:pt x="72" y="160"/>
                                  </a:lnTo>
                                  <a:lnTo>
                                    <a:pt x="84" y="80"/>
                                  </a:lnTo>
                                  <a:lnTo>
                                    <a:pt x="84" y="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56147761" name="Freeform 41"/>
                          <wps:cNvSpPr>
                            <a:spLocks/>
                          </wps:cNvSpPr>
                          <wps:spPr bwMode="auto">
                            <a:xfrm>
                              <a:off x="730" y="12007"/>
                              <a:ext cx="296" cy="665"/>
                            </a:xfrm>
                            <a:custGeom>
                              <a:avLst/>
                              <a:gdLst>
                                <a:gd name="T0" fmla="*/ 144 w 313"/>
                                <a:gd name="T1" fmla="*/ 60 h 670"/>
                                <a:gd name="T2" fmla="*/ 96 w 313"/>
                                <a:gd name="T3" fmla="*/ 40 h 670"/>
                                <a:gd name="T4" fmla="*/ 60 w 313"/>
                                <a:gd name="T5" fmla="*/ 40 h 670"/>
                                <a:gd name="T6" fmla="*/ 60 w 313"/>
                                <a:gd name="T7" fmla="*/ 100 h 670"/>
                                <a:gd name="T8" fmla="*/ 72 w 313"/>
                                <a:gd name="T9" fmla="*/ 220 h 670"/>
                                <a:gd name="T10" fmla="*/ 72 w 313"/>
                                <a:gd name="T11" fmla="*/ 390 h 670"/>
                                <a:gd name="T12" fmla="*/ 48 w 313"/>
                                <a:gd name="T13" fmla="*/ 510 h 670"/>
                                <a:gd name="T14" fmla="*/ 12 w 313"/>
                                <a:gd name="T15" fmla="*/ 630 h 670"/>
                                <a:gd name="T16" fmla="*/ 0 w 313"/>
                                <a:gd name="T17" fmla="*/ 670 h 670"/>
                                <a:gd name="T18" fmla="*/ 12 w 313"/>
                                <a:gd name="T19" fmla="*/ 670 h 670"/>
                                <a:gd name="T20" fmla="*/ 36 w 313"/>
                                <a:gd name="T21" fmla="*/ 630 h 670"/>
                                <a:gd name="T22" fmla="*/ 72 w 313"/>
                                <a:gd name="T23" fmla="*/ 550 h 670"/>
                                <a:gd name="T24" fmla="*/ 168 w 313"/>
                                <a:gd name="T25" fmla="*/ 350 h 670"/>
                                <a:gd name="T26" fmla="*/ 265 w 313"/>
                                <a:gd name="T27" fmla="*/ 140 h 670"/>
                                <a:gd name="T28" fmla="*/ 301 w 313"/>
                                <a:gd name="T29" fmla="*/ 60 h 670"/>
                                <a:gd name="T30" fmla="*/ 313 w 313"/>
                                <a:gd name="T31" fmla="*/ 20 h 670"/>
                                <a:gd name="T32" fmla="*/ 313 w 313"/>
                                <a:gd name="T33" fmla="*/ 0 h 670"/>
                                <a:gd name="T34" fmla="*/ 301 w 313"/>
                                <a:gd name="T35" fmla="*/ 0 h 670"/>
                                <a:gd name="T36" fmla="*/ 265 w 313"/>
                                <a:gd name="T37" fmla="*/ 20 h 670"/>
                                <a:gd name="T38" fmla="*/ 217 w 313"/>
                                <a:gd name="T39" fmla="*/ 40 h 670"/>
                                <a:gd name="T40" fmla="*/ 168 w 313"/>
                                <a:gd name="T41" fmla="*/ 80 h 670"/>
                                <a:gd name="T42" fmla="*/ 156 w 313"/>
                                <a:gd name="T43" fmla="*/ 80 h 670"/>
                                <a:gd name="T44" fmla="*/ 144 w 313"/>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70">
                                  <a:moveTo>
                                    <a:pt x="144" y="60"/>
                                  </a:moveTo>
                                  <a:lnTo>
                                    <a:pt x="96" y="40"/>
                                  </a:lnTo>
                                  <a:lnTo>
                                    <a:pt x="60" y="40"/>
                                  </a:lnTo>
                                  <a:lnTo>
                                    <a:pt x="60" y="100"/>
                                  </a:lnTo>
                                  <a:lnTo>
                                    <a:pt x="72" y="220"/>
                                  </a:lnTo>
                                  <a:lnTo>
                                    <a:pt x="72" y="390"/>
                                  </a:lnTo>
                                  <a:lnTo>
                                    <a:pt x="48" y="510"/>
                                  </a:lnTo>
                                  <a:lnTo>
                                    <a:pt x="12" y="630"/>
                                  </a:lnTo>
                                  <a:lnTo>
                                    <a:pt x="0" y="670"/>
                                  </a:lnTo>
                                  <a:lnTo>
                                    <a:pt x="12" y="670"/>
                                  </a:lnTo>
                                  <a:lnTo>
                                    <a:pt x="36" y="630"/>
                                  </a:lnTo>
                                  <a:lnTo>
                                    <a:pt x="72" y="550"/>
                                  </a:lnTo>
                                  <a:lnTo>
                                    <a:pt x="168" y="350"/>
                                  </a:lnTo>
                                  <a:lnTo>
                                    <a:pt x="265" y="140"/>
                                  </a:lnTo>
                                  <a:lnTo>
                                    <a:pt x="301" y="60"/>
                                  </a:lnTo>
                                  <a:lnTo>
                                    <a:pt x="313" y="20"/>
                                  </a:lnTo>
                                  <a:lnTo>
                                    <a:pt x="313" y="0"/>
                                  </a:lnTo>
                                  <a:lnTo>
                                    <a:pt x="301" y="0"/>
                                  </a:lnTo>
                                  <a:lnTo>
                                    <a:pt x="265" y="20"/>
                                  </a:lnTo>
                                  <a:lnTo>
                                    <a:pt x="217" y="40"/>
                                  </a:lnTo>
                                  <a:lnTo>
                                    <a:pt x="168" y="80"/>
                                  </a:lnTo>
                                  <a:lnTo>
                                    <a:pt x="156" y="80"/>
                                  </a:lnTo>
                                  <a:lnTo>
                                    <a:pt x="144" y="6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1005026707" name="Freeform 42"/>
                          <wps:cNvSpPr>
                            <a:spLocks/>
                          </wps:cNvSpPr>
                          <wps:spPr bwMode="auto">
                            <a:xfrm>
                              <a:off x="605" y="12246"/>
                              <a:ext cx="80" cy="506"/>
                            </a:xfrm>
                            <a:custGeom>
                              <a:avLst/>
                              <a:gdLst>
                                <a:gd name="T0" fmla="*/ 24 w 84"/>
                                <a:gd name="T1" fmla="*/ 510 h 510"/>
                                <a:gd name="T2" fmla="*/ 60 w 84"/>
                                <a:gd name="T3" fmla="*/ 370 h 510"/>
                                <a:gd name="T4" fmla="*/ 84 w 84"/>
                                <a:gd name="T5" fmla="*/ 230 h 510"/>
                                <a:gd name="T6" fmla="*/ 84 w 84"/>
                                <a:gd name="T7" fmla="*/ 100 h 510"/>
                                <a:gd name="T8" fmla="*/ 60 w 84"/>
                                <a:gd name="T9" fmla="*/ 0 h 510"/>
                                <a:gd name="T10" fmla="*/ 36 w 84"/>
                                <a:gd name="T11" fmla="*/ 0 h 510"/>
                                <a:gd name="T12" fmla="*/ 12 w 84"/>
                                <a:gd name="T13" fmla="*/ 20 h 510"/>
                                <a:gd name="T14" fmla="*/ 0 w 84"/>
                                <a:gd name="T15" fmla="*/ 60 h 510"/>
                                <a:gd name="T16" fmla="*/ 0 w 84"/>
                                <a:gd name="T17" fmla="*/ 100 h 510"/>
                                <a:gd name="T18" fmla="*/ 24 w 84"/>
                                <a:gd name="T19" fmla="*/ 190 h 510"/>
                                <a:gd name="T20" fmla="*/ 48 w 84"/>
                                <a:gd name="T21" fmla="*/ 310 h 510"/>
                                <a:gd name="T22" fmla="*/ 36 w 84"/>
                                <a:gd name="T23" fmla="*/ 410 h 510"/>
                                <a:gd name="T24" fmla="*/ 12 w 84"/>
                                <a:gd name="T25" fmla="*/ 490 h 510"/>
                                <a:gd name="T26" fmla="*/ 12 w 84"/>
                                <a:gd name="T27" fmla="*/ 510 h 510"/>
                                <a:gd name="T28" fmla="*/ 24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24" y="510"/>
                                  </a:moveTo>
                                  <a:lnTo>
                                    <a:pt x="60" y="370"/>
                                  </a:lnTo>
                                  <a:lnTo>
                                    <a:pt x="84" y="230"/>
                                  </a:lnTo>
                                  <a:lnTo>
                                    <a:pt x="84" y="100"/>
                                  </a:lnTo>
                                  <a:lnTo>
                                    <a:pt x="60" y="0"/>
                                  </a:lnTo>
                                  <a:lnTo>
                                    <a:pt x="36" y="0"/>
                                  </a:lnTo>
                                  <a:lnTo>
                                    <a:pt x="12" y="20"/>
                                  </a:lnTo>
                                  <a:lnTo>
                                    <a:pt x="0" y="60"/>
                                  </a:lnTo>
                                  <a:lnTo>
                                    <a:pt x="0" y="100"/>
                                  </a:lnTo>
                                  <a:lnTo>
                                    <a:pt x="24" y="190"/>
                                  </a:lnTo>
                                  <a:lnTo>
                                    <a:pt x="48" y="310"/>
                                  </a:lnTo>
                                  <a:lnTo>
                                    <a:pt x="36" y="410"/>
                                  </a:lnTo>
                                  <a:lnTo>
                                    <a:pt x="12" y="490"/>
                                  </a:lnTo>
                                  <a:lnTo>
                                    <a:pt x="12" y="510"/>
                                  </a:lnTo>
                                  <a:lnTo>
                                    <a:pt x="24" y="51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731542817" name="Freeform 43"/>
                          <wps:cNvSpPr>
                            <a:spLocks/>
                          </wps:cNvSpPr>
                          <wps:spPr bwMode="auto">
                            <a:xfrm>
                              <a:off x="469" y="11917"/>
                              <a:ext cx="227" cy="211"/>
                            </a:xfrm>
                            <a:custGeom>
                              <a:avLst/>
                              <a:gdLst>
                                <a:gd name="T0" fmla="*/ 228 w 240"/>
                                <a:gd name="T1" fmla="*/ 90 h 210"/>
                                <a:gd name="T2" fmla="*/ 180 w 240"/>
                                <a:gd name="T3" fmla="*/ 30 h 210"/>
                                <a:gd name="T4" fmla="*/ 132 w 240"/>
                                <a:gd name="T5" fmla="*/ 0 h 210"/>
                                <a:gd name="T6" fmla="*/ 72 w 240"/>
                                <a:gd name="T7" fmla="*/ 0 h 210"/>
                                <a:gd name="T8" fmla="*/ 24 w 240"/>
                                <a:gd name="T9" fmla="*/ 30 h 210"/>
                                <a:gd name="T10" fmla="*/ 0 w 240"/>
                                <a:gd name="T11" fmla="*/ 70 h 210"/>
                                <a:gd name="T12" fmla="*/ 0 w 240"/>
                                <a:gd name="T13" fmla="*/ 90 h 210"/>
                                <a:gd name="T14" fmla="*/ 12 w 240"/>
                                <a:gd name="T15" fmla="*/ 90 h 210"/>
                                <a:gd name="T16" fmla="*/ 36 w 240"/>
                                <a:gd name="T17" fmla="*/ 90 h 210"/>
                                <a:gd name="T18" fmla="*/ 120 w 240"/>
                                <a:gd name="T19" fmla="*/ 110 h 210"/>
                                <a:gd name="T20" fmla="*/ 156 w 240"/>
                                <a:gd name="T21" fmla="*/ 130 h 210"/>
                                <a:gd name="T22" fmla="*/ 192 w 240"/>
                                <a:gd name="T23" fmla="*/ 190 h 210"/>
                                <a:gd name="T24" fmla="*/ 204 w 240"/>
                                <a:gd name="T25" fmla="*/ 210 h 210"/>
                                <a:gd name="T26" fmla="*/ 228 w 240"/>
                                <a:gd name="T27" fmla="*/ 190 h 210"/>
                                <a:gd name="T28" fmla="*/ 240 w 240"/>
                                <a:gd name="T29" fmla="*/ 150 h 210"/>
                                <a:gd name="T30" fmla="*/ 228 w 240"/>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90"/>
                                  </a:moveTo>
                                  <a:lnTo>
                                    <a:pt x="180" y="30"/>
                                  </a:lnTo>
                                  <a:lnTo>
                                    <a:pt x="132" y="0"/>
                                  </a:lnTo>
                                  <a:lnTo>
                                    <a:pt x="72" y="0"/>
                                  </a:lnTo>
                                  <a:lnTo>
                                    <a:pt x="24" y="30"/>
                                  </a:lnTo>
                                  <a:lnTo>
                                    <a:pt x="0" y="70"/>
                                  </a:lnTo>
                                  <a:lnTo>
                                    <a:pt x="0" y="90"/>
                                  </a:lnTo>
                                  <a:lnTo>
                                    <a:pt x="12" y="90"/>
                                  </a:lnTo>
                                  <a:lnTo>
                                    <a:pt x="36" y="90"/>
                                  </a:lnTo>
                                  <a:lnTo>
                                    <a:pt x="120" y="110"/>
                                  </a:lnTo>
                                  <a:lnTo>
                                    <a:pt x="156" y="130"/>
                                  </a:lnTo>
                                  <a:lnTo>
                                    <a:pt x="192" y="190"/>
                                  </a:lnTo>
                                  <a:lnTo>
                                    <a:pt x="204" y="210"/>
                                  </a:lnTo>
                                  <a:lnTo>
                                    <a:pt x="228" y="190"/>
                                  </a:lnTo>
                                  <a:lnTo>
                                    <a:pt x="240" y="150"/>
                                  </a:lnTo>
                                  <a:lnTo>
                                    <a:pt x="228" y="9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2133233452" name="Freeform 44"/>
                          <wps:cNvSpPr>
                            <a:spLocks/>
                          </wps:cNvSpPr>
                          <wps:spPr bwMode="auto">
                            <a:xfrm>
                              <a:off x="287" y="12959"/>
                              <a:ext cx="182" cy="100"/>
                            </a:xfrm>
                            <a:custGeom>
                              <a:avLst/>
                              <a:gdLst>
                                <a:gd name="T0" fmla="*/ 180 w 192"/>
                                <a:gd name="T1" fmla="*/ 60 h 100"/>
                                <a:gd name="T2" fmla="*/ 144 w 192"/>
                                <a:gd name="T3" fmla="*/ 60 h 100"/>
                                <a:gd name="T4" fmla="*/ 108 w 192"/>
                                <a:gd name="T5" fmla="*/ 20 h 100"/>
                                <a:gd name="T6" fmla="*/ 84 w 192"/>
                                <a:gd name="T7" fmla="*/ 0 h 100"/>
                                <a:gd name="T8" fmla="*/ 72 w 192"/>
                                <a:gd name="T9" fmla="*/ 0 h 100"/>
                                <a:gd name="T10" fmla="*/ 0 w 192"/>
                                <a:gd name="T11" fmla="*/ 80 h 100"/>
                                <a:gd name="T12" fmla="*/ 12 w 192"/>
                                <a:gd name="T13" fmla="*/ 100 h 100"/>
                                <a:gd name="T14" fmla="*/ 72 w 192"/>
                                <a:gd name="T15" fmla="*/ 60 h 100"/>
                                <a:gd name="T16" fmla="*/ 96 w 192"/>
                                <a:gd name="T17" fmla="*/ 60 h 100"/>
                                <a:gd name="T18" fmla="*/ 132 w 192"/>
                                <a:gd name="T19" fmla="*/ 100 h 100"/>
                                <a:gd name="T20" fmla="*/ 180 w 192"/>
                                <a:gd name="T21" fmla="*/ 80 h 100"/>
                                <a:gd name="T22" fmla="*/ 180 w 192"/>
                                <a:gd name="T23" fmla="*/ 60 h 100"/>
                                <a:gd name="T24" fmla="*/ 192 w 192"/>
                                <a:gd name="T25" fmla="*/ 60 h 100"/>
                                <a:gd name="T26" fmla="*/ 180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80" y="60"/>
                                  </a:moveTo>
                                  <a:lnTo>
                                    <a:pt x="144" y="60"/>
                                  </a:lnTo>
                                  <a:lnTo>
                                    <a:pt x="108" y="20"/>
                                  </a:lnTo>
                                  <a:lnTo>
                                    <a:pt x="84" y="0"/>
                                  </a:lnTo>
                                  <a:lnTo>
                                    <a:pt x="72" y="0"/>
                                  </a:lnTo>
                                  <a:lnTo>
                                    <a:pt x="0" y="80"/>
                                  </a:lnTo>
                                  <a:lnTo>
                                    <a:pt x="12" y="100"/>
                                  </a:lnTo>
                                  <a:lnTo>
                                    <a:pt x="72" y="60"/>
                                  </a:lnTo>
                                  <a:lnTo>
                                    <a:pt x="96" y="60"/>
                                  </a:lnTo>
                                  <a:lnTo>
                                    <a:pt x="132" y="100"/>
                                  </a:lnTo>
                                  <a:lnTo>
                                    <a:pt x="180" y="80"/>
                                  </a:lnTo>
                                  <a:lnTo>
                                    <a:pt x="180" y="60"/>
                                  </a:lnTo>
                                  <a:lnTo>
                                    <a:pt x="192" y="60"/>
                                  </a:lnTo>
                                  <a:lnTo>
                                    <a:pt x="180" y="6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384534340" name="Freeform 45"/>
                          <wps:cNvSpPr>
                            <a:spLocks/>
                          </wps:cNvSpPr>
                          <wps:spPr bwMode="auto">
                            <a:xfrm>
                              <a:off x="300" y="13039"/>
                              <a:ext cx="271" cy="635"/>
                            </a:xfrm>
                            <a:custGeom>
                              <a:avLst/>
                              <a:gdLst>
                                <a:gd name="T0" fmla="*/ 288 w 288"/>
                                <a:gd name="T1" fmla="*/ 20 h 640"/>
                                <a:gd name="T2" fmla="*/ 276 w 288"/>
                                <a:gd name="T3" fmla="*/ 60 h 640"/>
                                <a:gd name="T4" fmla="*/ 240 w 288"/>
                                <a:gd name="T5" fmla="*/ 140 h 640"/>
                                <a:gd name="T6" fmla="*/ 156 w 288"/>
                                <a:gd name="T7" fmla="*/ 330 h 640"/>
                                <a:gd name="T8" fmla="*/ 60 w 288"/>
                                <a:gd name="T9" fmla="*/ 530 h 640"/>
                                <a:gd name="T10" fmla="*/ 24 w 288"/>
                                <a:gd name="T11" fmla="*/ 600 h 640"/>
                                <a:gd name="T12" fmla="*/ 0 w 288"/>
                                <a:gd name="T13" fmla="*/ 640 h 640"/>
                                <a:gd name="T14" fmla="*/ 0 w 288"/>
                                <a:gd name="T15" fmla="*/ 620 h 640"/>
                                <a:gd name="T16" fmla="*/ 0 w 288"/>
                                <a:gd name="T17" fmla="*/ 580 h 640"/>
                                <a:gd name="T18" fmla="*/ 24 w 288"/>
                                <a:gd name="T19" fmla="*/ 410 h 640"/>
                                <a:gd name="T20" fmla="*/ 24 w 288"/>
                                <a:gd name="T21" fmla="*/ 330 h 640"/>
                                <a:gd name="T22" fmla="*/ 12 w 288"/>
                                <a:gd name="T23" fmla="*/ 270 h 640"/>
                                <a:gd name="T24" fmla="*/ 12 w 288"/>
                                <a:gd name="T25" fmla="*/ 250 h 640"/>
                                <a:gd name="T26" fmla="*/ 24 w 288"/>
                                <a:gd name="T27" fmla="*/ 250 h 640"/>
                                <a:gd name="T28" fmla="*/ 72 w 288"/>
                                <a:gd name="T29" fmla="*/ 230 h 640"/>
                                <a:gd name="T30" fmla="*/ 144 w 288"/>
                                <a:gd name="T31" fmla="*/ 170 h 640"/>
                                <a:gd name="T32" fmla="*/ 216 w 288"/>
                                <a:gd name="T33" fmla="*/ 100 h 640"/>
                                <a:gd name="T34" fmla="*/ 264 w 288"/>
                                <a:gd name="T35" fmla="*/ 20 h 640"/>
                                <a:gd name="T36" fmla="*/ 288 w 288"/>
                                <a:gd name="T37" fmla="*/ 0 h 640"/>
                                <a:gd name="T38" fmla="*/ 288 w 288"/>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20"/>
                                  </a:moveTo>
                                  <a:lnTo>
                                    <a:pt x="276" y="60"/>
                                  </a:lnTo>
                                  <a:lnTo>
                                    <a:pt x="240" y="140"/>
                                  </a:lnTo>
                                  <a:lnTo>
                                    <a:pt x="156" y="330"/>
                                  </a:lnTo>
                                  <a:lnTo>
                                    <a:pt x="60" y="530"/>
                                  </a:lnTo>
                                  <a:lnTo>
                                    <a:pt x="24" y="600"/>
                                  </a:lnTo>
                                  <a:lnTo>
                                    <a:pt x="0" y="640"/>
                                  </a:lnTo>
                                  <a:lnTo>
                                    <a:pt x="0" y="620"/>
                                  </a:lnTo>
                                  <a:lnTo>
                                    <a:pt x="0" y="580"/>
                                  </a:lnTo>
                                  <a:lnTo>
                                    <a:pt x="24" y="410"/>
                                  </a:lnTo>
                                  <a:lnTo>
                                    <a:pt x="24" y="330"/>
                                  </a:lnTo>
                                  <a:lnTo>
                                    <a:pt x="12" y="270"/>
                                  </a:lnTo>
                                  <a:lnTo>
                                    <a:pt x="12" y="250"/>
                                  </a:lnTo>
                                  <a:lnTo>
                                    <a:pt x="24" y="250"/>
                                  </a:lnTo>
                                  <a:lnTo>
                                    <a:pt x="72" y="230"/>
                                  </a:lnTo>
                                  <a:lnTo>
                                    <a:pt x="144" y="170"/>
                                  </a:lnTo>
                                  <a:lnTo>
                                    <a:pt x="216" y="100"/>
                                  </a:lnTo>
                                  <a:lnTo>
                                    <a:pt x="264" y="20"/>
                                  </a:lnTo>
                                  <a:lnTo>
                                    <a:pt x="288" y="0"/>
                                  </a:lnTo>
                                  <a:lnTo>
                                    <a:pt x="288" y="2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220306479" name="Freeform 46"/>
                          <wps:cNvSpPr>
                            <a:spLocks/>
                          </wps:cNvSpPr>
                          <wps:spPr bwMode="auto">
                            <a:xfrm>
                              <a:off x="560" y="13346"/>
                              <a:ext cx="34" cy="448"/>
                            </a:xfrm>
                            <a:custGeom>
                              <a:avLst/>
                              <a:gdLst>
                                <a:gd name="T0" fmla="*/ 24 w 36"/>
                                <a:gd name="T1" fmla="*/ 430 h 450"/>
                                <a:gd name="T2" fmla="*/ 36 w 36"/>
                                <a:gd name="T3" fmla="*/ 350 h 450"/>
                                <a:gd name="T4" fmla="*/ 36 w 36"/>
                                <a:gd name="T5" fmla="*/ 310 h 450"/>
                                <a:gd name="T6" fmla="*/ 36 w 36"/>
                                <a:gd name="T7" fmla="*/ 270 h 450"/>
                                <a:gd name="T8" fmla="*/ 24 w 36"/>
                                <a:gd name="T9" fmla="*/ 180 h 450"/>
                                <a:gd name="T10" fmla="*/ 36 w 36"/>
                                <a:gd name="T11" fmla="*/ 60 h 450"/>
                                <a:gd name="T12" fmla="*/ 36 w 36"/>
                                <a:gd name="T13" fmla="*/ 20 h 450"/>
                                <a:gd name="T14" fmla="*/ 36 w 36"/>
                                <a:gd name="T15" fmla="*/ 0 h 450"/>
                                <a:gd name="T16" fmla="*/ 24 w 36"/>
                                <a:gd name="T17" fmla="*/ 0 h 450"/>
                                <a:gd name="T18" fmla="*/ 12 w 36"/>
                                <a:gd name="T19" fmla="*/ 20 h 450"/>
                                <a:gd name="T20" fmla="*/ 0 w 36"/>
                                <a:gd name="T21" fmla="*/ 120 h 450"/>
                                <a:gd name="T22" fmla="*/ 0 w 36"/>
                                <a:gd name="T23" fmla="*/ 240 h 450"/>
                                <a:gd name="T24" fmla="*/ 0 w 36"/>
                                <a:gd name="T25" fmla="*/ 350 h 450"/>
                                <a:gd name="T26" fmla="*/ 12 w 36"/>
                                <a:gd name="T27" fmla="*/ 450 h 450"/>
                                <a:gd name="T28" fmla="*/ 24 w 36"/>
                                <a:gd name="T29" fmla="*/ 450 h 450"/>
                                <a:gd name="T30" fmla="*/ 24 w 36"/>
                                <a:gd name="T31"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50">
                                  <a:moveTo>
                                    <a:pt x="24" y="430"/>
                                  </a:moveTo>
                                  <a:lnTo>
                                    <a:pt x="36" y="350"/>
                                  </a:lnTo>
                                  <a:lnTo>
                                    <a:pt x="36" y="310"/>
                                  </a:lnTo>
                                  <a:lnTo>
                                    <a:pt x="36" y="270"/>
                                  </a:lnTo>
                                  <a:lnTo>
                                    <a:pt x="24" y="180"/>
                                  </a:lnTo>
                                  <a:lnTo>
                                    <a:pt x="36" y="60"/>
                                  </a:lnTo>
                                  <a:lnTo>
                                    <a:pt x="36" y="20"/>
                                  </a:lnTo>
                                  <a:lnTo>
                                    <a:pt x="36" y="0"/>
                                  </a:lnTo>
                                  <a:lnTo>
                                    <a:pt x="24" y="0"/>
                                  </a:lnTo>
                                  <a:lnTo>
                                    <a:pt x="12" y="20"/>
                                  </a:lnTo>
                                  <a:lnTo>
                                    <a:pt x="0" y="120"/>
                                  </a:lnTo>
                                  <a:lnTo>
                                    <a:pt x="0" y="240"/>
                                  </a:lnTo>
                                  <a:lnTo>
                                    <a:pt x="0" y="350"/>
                                  </a:lnTo>
                                  <a:lnTo>
                                    <a:pt x="12" y="450"/>
                                  </a:lnTo>
                                  <a:lnTo>
                                    <a:pt x="24" y="450"/>
                                  </a:lnTo>
                                  <a:lnTo>
                                    <a:pt x="24" y="43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754776865" name="Freeform 47"/>
                          <wps:cNvSpPr>
                            <a:spLocks/>
                          </wps:cNvSpPr>
                          <wps:spPr bwMode="auto">
                            <a:xfrm>
                              <a:off x="730" y="12732"/>
                              <a:ext cx="250" cy="187"/>
                            </a:xfrm>
                            <a:custGeom>
                              <a:avLst/>
                              <a:gdLst>
                                <a:gd name="T0" fmla="*/ 0 w 265"/>
                                <a:gd name="T1" fmla="*/ 170 h 190"/>
                                <a:gd name="T2" fmla="*/ 48 w 265"/>
                                <a:gd name="T3" fmla="*/ 90 h 190"/>
                                <a:gd name="T4" fmla="*/ 120 w 265"/>
                                <a:gd name="T5" fmla="*/ 20 h 190"/>
                                <a:gd name="T6" fmla="*/ 193 w 265"/>
                                <a:gd name="T7" fmla="*/ 0 h 190"/>
                                <a:gd name="T8" fmla="*/ 229 w 265"/>
                                <a:gd name="T9" fmla="*/ 0 h 190"/>
                                <a:gd name="T10" fmla="*/ 253 w 265"/>
                                <a:gd name="T11" fmla="*/ 40 h 190"/>
                                <a:gd name="T12" fmla="*/ 265 w 265"/>
                                <a:gd name="T13" fmla="*/ 70 h 190"/>
                                <a:gd name="T14" fmla="*/ 253 w 265"/>
                                <a:gd name="T15" fmla="*/ 110 h 190"/>
                                <a:gd name="T16" fmla="*/ 241 w 265"/>
                                <a:gd name="T17" fmla="*/ 130 h 190"/>
                                <a:gd name="T18" fmla="*/ 229 w 265"/>
                                <a:gd name="T19" fmla="*/ 110 h 190"/>
                                <a:gd name="T20" fmla="*/ 180 w 265"/>
                                <a:gd name="T21" fmla="*/ 70 h 190"/>
                                <a:gd name="T22" fmla="*/ 108 w 265"/>
                                <a:gd name="T23" fmla="*/ 90 h 190"/>
                                <a:gd name="T24" fmla="*/ 48 w 265"/>
                                <a:gd name="T25" fmla="*/ 130 h 190"/>
                                <a:gd name="T26" fmla="*/ 0 w 265"/>
                                <a:gd name="T27" fmla="*/ 190 h 190"/>
                                <a:gd name="T28" fmla="*/ 0 w 265"/>
                                <a:gd name="T29" fmla="*/ 190 h 190"/>
                                <a:gd name="T30" fmla="*/ 0 w 265"/>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190">
                                  <a:moveTo>
                                    <a:pt x="0" y="170"/>
                                  </a:moveTo>
                                  <a:lnTo>
                                    <a:pt x="48" y="90"/>
                                  </a:lnTo>
                                  <a:lnTo>
                                    <a:pt x="120" y="20"/>
                                  </a:lnTo>
                                  <a:lnTo>
                                    <a:pt x="193" y="0"/>
                                  </a:lnTo>
                                  <a:lnTo>
                                    <a:pt x="229" y="0"/>
                                  </a:lnTo>
                                  <a:lnTo>
                                    <a:pt x="253" y="40"/>
                                  </a:lnTo>
                                  <a:lnTo>
                                    <a:pt x="265" y="70"/>
                                  </a:lnTo>
                                  <a:lnTo>
                                    <a:pt x="253" y="110"/>
                                  </a:lnTo>
                                  <a:lnTo>
                                    <a:pt x="241" y="130"/>
                                  </a:lnTo>
                                  <a:lnTo>
                                    <a:pt x="229" y="110"/>
                                  </a:lnTo>
                                  <a:lnTo>
                                    <a:pt x="180" y="70"/>
                                  </a:lnTo>
                                  <a:lnTo>
                                    <a:pt x="108" y="90"/>
                                  </a:lnTo>
                                  <a:lnTo>
                                    <a:pt x="48" y="130"/>
                                  </a:lnTo>
                                  <a:lnTo>
                                    <a:pt x="0" y="190"/>
                                  </a:lnTo>
                                  <a:lnTo>
                                    <a:pt x="0" y="190"/>
                                  </a:lnTo>
                                  <a:lnTo>
                                    <a:pt x="0" y="17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1038448536" name="Freeform 48"/>
                          <wps:cNvSpPr>
                            <a:spLocks/>
                          </wps:cNvSpPr>
                          <wps:spPr bwMode="auto">
                            <a:xfrm>
                              <a:off x="946" y="13019"/>
                              <a:ext cx="92" cy="446"/>
                            </a:xfrm>
                            <a:custGeom>
                              <a:avLst/>
                              <a:gdLst>
                                <a:gd name="T0" fmla="*/ 12 w 96"/>
                                <a:gd name="T1" fmla="*/ 0 h 450"/>
                                <a:gd name="T2" fmla="*/ 36 w 96"/>
                                <a:gd name="T3" fmla="*/ 0 h 450"/>
                                <a:gd name="T4" fmla="*/ 72 w 96"/>
                                <a:gd name="T5" fmla="*/ 60 h 450"/>
                                <a:gd name="T6" fmla="*/ 84 w 96"/>
                                <a:gd name="T7" fmla="*/ 120 h 450"/>
                                <a:gd name="T8" fmla="*/ 96 w 96"/>
                                <a:gd name="T9" fmla="*/ 210 h 450"/>
                                <a:gd name="T10" fmla="*/ 84 w 96"/>
                                <a:gd name="T11" fmla="*/ 310 h 450"/>
                                <a:gd name="T12" fmla="*/ 48 w 96"/>
                                <a:gd name="T13" fmla="*/ 430 h 450"/>
                                <a:gd name="T14" fmla="*/ 36 w 96"/>
                                <a:gd name="T15" fmla="*/ 450 h 450"/>
                                <a:gd name="T16" fmla="*/ 24 w 96"/>
                                <a:gd name="T17" fmla="*/ 450 h 450"/>
                                <a:gd name="T18" fmla="*/ 24 w 96"/>
                                <a:gd name="T19" fmla="*/ 430 h 450"/>
                                <a:gd name="T20" fmla="*/ 36 w 96"/>
                                <a:gd name="T21" fmla="*/ 390 h 450"/>
                                <a:gd name="T22" fmla="*/ 36 w 96"/>
                                <a:gd name="T23" fmla="*/ 310 h 450"/>
                                <a:gd name="T24" fmla="*/ 36 w 96"/>
                                <a:gd name="T25" fmla="*/ 250 h 450"/>
                                <a:gd name="T26" fmla="*/ 24 w 96"/>
                                <a:gd name="T27" fmla="*/ 160 h 450"/>
                                <a:gd name="T28" fmla="*/ 0 w 96"/>
                                <a:gd name="T29" fmla="*/ 80 h 450"/>
                                <a:gd name="T30" fmla="*/ 12 w 96"/>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0"/>
                                  </a:moveTo>
                                  <a:lnTo>
                                    <a:pt x="36" y="0"/>
                                  </a:lnTo>
                                  <a:lnTo>
                                    <a:pt x="72" y="60"/>
                                  </a:lnTo>
                                  <a:lnTo>
                                    <a:pt x="84" y="120"/>
                                  </a:lnTo>
                                  <a:lnTo>
                                    <a:pt x="96" y="210"/>
                                  </a:lnTo>
                                  <a:lnTo>
                                    <a:pt x="84" y="310"/>
                                  </a:lnTo>
                                  <a:lnTo>
                                    <a:pt x="48" y="430"/>
                                  </a:lnTo>
                                  <a:lnTo>
                                    <a:pt x="36" y="450"/>
                                  </a:lnTo>
                                  <a:lnTo>
                                    <a:pt x="24" y="450"/>
                                  </a:lnTo>
                                  <a:lnTo>
                                    <a:pt x="24" y="430"/>
                                  </a:lnTo>
                                  <a:lnTo>
                                    <a:pt x="36" y="390"/>
                                  </a:lnTo>
                                  <a:lnTo>
                                    <a:pt x="36" y="310"/>
                                  </a:lnTo>
                                  <a:lnTo>
                                    <a:pt x="36" y="250"/>
                                  </a:lnTo>
                                  <a:lnTo>
                                    <a:pt x="24" y="160"/>
                                  </a:lnTo>
                                  <a:lnTo>
                                    <a:pt x="0" y="80"/>
                                  </a:lnTo>
                                  <a:lnTo>
                                    <a:pt x="12" y="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450173561" name="Freeform 49"/>
                          <wps:cNvSpPr>
                            <a:spLocks/>
                          </wps:cNvSpPr>
                          <wps:spPr bwMode="auto">
                            <a:xfrm>
                              <a:off x="639" y="233"/>
                              <a:ext cx="8247" cy="327"/>
                            </a:xfrm>
                            <a:custGeom>
                              <a:avLst/>
                              <a:gdLst>
                                <a:gd name="T0" fmla="*/ 168 w 8730"/>
                                <a:gd name="T1" fmla="*/ 140 h 800"/>
                                <a:gd name="T2" fmla="*/ 60 w 8730"/>
                                <a:gd name="T3" fmla="*/ 310 h 800"/>
                                <a:gd name="T4" fmla="*/ 60 w 8730"/>
                                <a:gd name="T5" fmla="*/ 550 h 800"/>
                                <a:gd name="T6" fmla="*/ 120 w 8730"/>
                                <a:gd name="T7" fmla="*/ 680 h 800"/>
                                <a:gd name="T8" fmla="*/ 204 w 8730"/>
                                <a:gd name="T9" fmla="*/ 700 h 800"/>
                                <a:gd name="T10" fmla="*/ 264 w 8730"/>
                                <a:gd name="T11" fmla="*/ 610 h 800"/>
                                <a:gd name="T12" fmla="*/ 252 w 8730"/>
                                <a:gd name="T13" fmla="*/ 390 h 800"/>
                                <a:gd name="T14" fmla="*/ 168 w 8730"/>
                                <a:gd name="T15" fmla="*/ 350 h 800"/>
                                <a:gd name="T16" fmla="*/ 156 w 8730"/>
                                <a:gd name="T17" fmla="*/ 430 h 800"/>
                                <a:gd name="T18" fmla="*/ 192 w 8730"/>
                                <a:gd name="T19" fmla="*/ 510 h 800"/>
                                <a:gd name="T20" fmla="*/ 216 w 8730"/>
                                <a:gd name="T21" fmla="*/ 450 h 800"/>
                                <a:gd name="T22" fmla="*/ 204 w 8730"/>
                                <a:gd name="T23" fmla="*/ 570 h 800"/>
                                <a:gd name="T24" fmla="*/ 156 w 8730"/>
                                <a:gd name="T25" fmla="*/ 590 h 800"/>
                                <a:gd name="T26" fmla="*/ 120 w 8730"/>
                                <a:gd name="T27" fmla="*/ 510 h 800"/>
                                <a:gd name="T28" fmla="*/ 120 w 8730"/>
                                <a:gd name="T29" fmla="*/ 350 h 800"/>
                                <a:gd name="T30" fmla="*/ 168 w 8730"/>
                                <a:gd name="T31" fmla="*/ 250 h 800"/>
                                <a:gd name="T32" fmla="*/ 252 w 8730"/>
                                <a:gd name="T33" fmla="*/ 270 h 800"/>
                                <a:gd name="T34" fmla="*/ 313 w 8730"/>
                                <a:gd name="T35" fmla="*/ 410 h 800"/>
                                <a:gd name="T36" fmla="*/ 313 w 8730"/>
                                <a:gd name="T37" fmla="*/ 620 h 800"/>
                                <a:gd name="T38" fmla="*/ 240 w 8730"/>
                                <a:gd name="T39" fmla="*/ 780 h 800"/>
                                <a:gd name="T40" fmla="*/ 108 w 8730"/>
                                <a:gd name="T41" fmla="*/ 780 h 800"/>
                                <a:gd name="T42" fmla="*/ 12 w 8730"/>
                                <a:gd name="T43" fmla="*/ 550 h 800"/>
                                <a:gd name="T44" fmla="*/ 24 w 8730"/>
                                <a:gd name="T45" fmla="*/ 250 h 800"/>
                                <a:gd name="T46" fmla="*/ 156 w 8730"/>
                                <a:gd name="T47" fmla="*/ 40 h 800"/>
                                <a:gd name="T48" fmla="*/ 276 w 8730"/>
                                <a:gd name="T49" fmla="*/ 0 h 800"/>
                                <a:gd name="T50" fmla="*/ 8526 w 8730"/>
                                <a:gd name="T51" fmla="*/ 20 h 800"/>
                                <a:gd name="T52" fmla="*/ 8670 w 8730"/>
                                <a:gd name="T53" fmla="*/ 140 h 800"/>
                                <a:gd name="T54" fmla="*/ 8730 w 8730"/>
                                <a:gd name="T55" fmla="*/ 410 h 800"/>
                                <a:gd name="T56" fmla="*/ 8694 w 8730"/>
                                <a:gd name="T57" fmla="*/ 680 h 800"/>
                                <a:gd name="T58" fmla="*/ 8550 w 8730"/>
                                <a:gd name="T59" fmla="*/ 800 h 800"/>
                                <a:gd name="T60" fmla="*/ 8466 w 8730"/>
                                <a:gd name="T61" fmla="*/ 720 h 800"/>
                                <a:gd name="T62" fmla="*/ 8417 w 8730"/>
                                <a:gd name="T63" fmla="*/ 510 h 800"/>
                                <a:gd name="T64" fmla="*/ 8454 w 8730"/>
                                <a:gd name="T65" fmla="*/ 330 h 800"/>
                                <a:gd name="T66" fmla="*/ 8526 w 8730"/>
                                <a:gd name="T67" fmla="*/ 250 h 800"/>
                                <a:gd name="T68" fmla="*/ 8598 w 8730"/>
                                <a:gd name="T69" fmla="*/ 290 h 800"/>
                                <a:gd name="T70" fmla="*/ 8622 w 8730"/>
                                <a:gd name="T71" fmla="*/ 430 h 800"/>
                                <a:gd name="T72" fmla="*/ 8610 w 8730"/>
                                <a:gd name="T73" fmla="*/ 570 h 800"/>
                                <a:gd name="T74" fmla="*/ 8562 w 8730"/>
                                <a:gd name="T75" fmla="*/ 610 h 800"/>
                                <a:gd name="T76" fmla="*/ 8514 w 8730"/>
                                <a:gd name="T77" fmla="*/ 490 h 800"/>
                                <a:gd name="T78" fmla="*/ 8538 w 8730"/>
                                <a:gd name="T79" fmla="*/ 470 h 800"/>
                                <a:gd name="T80" fmla="*/ 8586 w 8730"/>
                                <a:gd name="T81" fmla="*/ 470 h 800"/>
                                <a:gd name="T82" fmla="*/ 8586 w 8730"/>
                                <a:gd name="T83" fmla="*/ 390 h 800"/>
                                <a:gd name="T84" fmla="*/ 8526 w 8730"/>
                                <a:gd name="T85" fmla="*/ 330 h 800"/>
                                <a:gd name="T86" fmla="*/ 8466 w 8730"/>
                                <a:gd name="T87" fmla="*/ 510 h 800"/>
                                <a:gd name="T88" fmla="*/ 8502 w 8730"/>
                                <a:gd name="T89" fmla="*/ 660 h 800"/>
                                <a:gd name="T90" fmla="*/ 8586 w 8730"/>
                                <a:gd name="T91" fmla="*/ 700 h 800"/>
                                <a:gd name="T92" fmla="*/ 8658 w 8730"/>
                                <a:gd name="T93" fmla="*/ 620 h 800"/>
                                <a:gd name="T94" fmla="*/ 8694 w 8730"/>
                                <a:gd name="T95" fmla="*/ 430 h 800"/>
                                <a:gd name="T96" fmla="*/ 8634 w 8730"/>
                                <a:gd name="T97" fmla="*/ 190 h 800"/>
                                <a:gd name="T98" fmla="*/ 8466 w 8730"/>
                                <a:gd name="T99" fmla="*/ 12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120"/>
                                  </a:moveTo>
                                  <a:lnTo>
                                    <a:pt x="168" y="140"/>
                                  </a:lnTo>
                                  <a:lnTo>
                                    <a:pt x="108" y="190"/>
                                  </a:lnTo>
                                  <a:lnTo>
                                    <a:pt x="60" y="310"/>
                                  </a:lnTo>
                                  <a:lnTo>
                                    <a:pt x="48" y="430"/>
                                  </a:lnTo>
                                  <a:lnTo>
                                    <a:pt x="60" y="550"/>
                                  </a:lnTo>
                                  <a:lnTo>
                                    <a:pt x="84" y="620"/>
                                  </a:lnTo>
                                  <a:lnTo>
                                    <a:pt x="120" y="680"/>
                                  </a:lnTo>
                                  <a:lnTo>
                                    <a:pt x="168" y="700"/>
                                  </a:lnTo>
                                  <a:lnTo>
                                    <a:pt x="204" y="700"/>
                                  </a:lnTo>
                                  <a:lnTo>
                                    <a:pt x="240" y="660"/>
                                  </a:lnTo>
                                  <a:lnTo>
                                    <a:pt x="264" y="610"/>
                                  </a:lnTo>
                                  <a:lnTo>
                                    <a:pt x="276" y="510"/>
                                  </a:lnTo>
                                  <a:lnTo>
                                    <a:pt x="252" y="390"/>
                                  </a:lnTo>
                                  <a:lnTo>
                                    <a:pt x="216" y="330"/>
                                  </a:lnTo>
                                  <a:lnTo>
                                    <a:pt x="168" y="350"/>
                                  </a:lnTo>
                                  <a:lnTo>
                                    <a:pt x="168" y="390"/>
                                  </a:lnTo>
                                  <a:lnTo>
                                    <a:pt x="156" y="430"/>
                                  </a:lnTo>
                                  <a:lnTo>
                                    <a:pt x="168" y="470"/>
                                  </a:lnTo>
                                  <a:lnTo>
                                    <a:pt x="192" y="510"/>
                                  </a:lnTo>
                                  <a:lnTo>
                                    <a:pt x="204" y="470"/>
                                  </a:lnTo>
                                  <a:lnTo>
                                    <a:pt x="216" y="450"/>
                                  </a:lnTo>
                                  <a:lnTo>
                                    <a:pt x="228" y="490"/>
                                  </a:lnTo>
                                  <a:lnTo>
                                    <a:pt x="204" y="570"/>
                                  </a:lnTo>
                                  <a:lnTo>
                                    <a:pt x="168" y="610"/>
                                  </a:lnTo>
                                  <a:lnTo>
                                    <a:pt x="156" y="590"/>
                                  </a:lnTo>
                                  <a:lnTo>
                                    <a:pt x="132" y="570"/>
                                  </a:lnTo>
                                  <a:lnTo>
                                    <a:pt x="120" y="510"/>
                                  </a:lnTo>
                                  <a:lnTo>
                                    <a:pt x="108" y="430"/>
                                  </a:lnTo>
                                  <a:lnTo>
                                    <a:pt x="120" y="350"/>
                                  </a:lnTo>
                                  <a:lnTo>
                                    <a:pt x="144" y="290"/>
                                  </a:lnTo>
                                  <a:lnTo>
                                    <a:pt x="168" y="250"/>
                                  </a:lnTo>
                                  <a:lnTo>
                                    <a:pt x="216" y="250"/>
                                  </a:lnTo>
                                  <a:lnTo>
                                    <a:pt x="252" y="270"/>
                                  </a:lnTo>
                                  <a:lnTo>
                                    <a:pt x="289" y="330"/>
                                  </a:lnTo>
                                  <a:lnTo>
                                    <a:pt x="313" y="410"/>
                                  </a:lnTo>
                                  <a:lnTo>
                                    <a:pt x="325" y="510"/>
                                  </a:lnTo>
                                  <a:lnTo>
                                    <a:pt x="313" y="620"/>
                                  </a:lnTo>
                                  <a:lnTo>
                                    <a:pt x="276" y="720"/>
                                  </a:lnTo>
                                  <a:lnTo>
                                    <a:pt x="240" y="780"/>
                                  </a:lnTo>
                                  <a:lnTo>
                                    <a:pt x="192" y="800"/>
                                  </a:lnTo>
                                  <a:lnTo>
                                    <a:pt x="108" y="780"/>
                                  </a:lnTo>
                                  <a:lnTo>
                                    <a:pt x="48" y="680"/>
                                  </a:lnTo>
                                  <a:lnTo>
                                    <a:pt x="12" y="550"/>
                                  </a:lnTo>
                                  <a:lnTo>
                                    <a:pt x="0" y="410"/>
                                  </a:lnTo>
                                  <a:lnTo>
                                    <a:pt x="24" y="250"/>
                                  </a:lnTo>
                                  <a:lnTo>
                                    <a:pt x="72" y="140"/>
                                  </a:lnTo>
                                  <a:lnTo>
                                    <a:pt x="156" y="40"/>
                                  </a:lnTo>
                                  <a:lnTo>
                                    <a:pt x="216" y="20"/>
                                  </a:lnTo>
                                  <a:lnTo>
                                    <a:pt x="276" y="0"/>
                                  </a:lnTo>
                                  <a:lnTo>
                                    <a:pt x="8466" y="0"/>
                                  </a:lnTo>
                                  <a:lnTo>
                                    <a:pt x="8526" y="20"/>
                                  </a:lnTo>
                                  <a:lnTo>
                                    <a:pt x="8586" y="40"/>
                                  </a:lnTo>
                                  <a:lnTo>
                                    <a:pt x="8670" y="140"/>
                                  </a:lnTo>
                                  <a:lnTo>
                                    <a:pt x="8718" y="250"/>
                                  </a:lnTo>
                                  <a:lnTo>
                                    <a:pt x="8730" y="410"/>
                                  </a:lnTo>
                                  <a:lnTo>
                                    <a:pt x="8730" y="550"/>
                                  </a:lnTo>
                                  <a:lnTo>
                                    <a:pt x="8694" y="680"/>
                                  </a:lnTo>
                                  <a:lnTo>
                                    <a:pt x="8634" y="780"/>
                                  </a:lnTo>
                                  <a:lnTo>
                                    <a:pt x="8550" y="800"/>
                                  </a:lnTo>
                                  <a:lnTo>
                                    <a:pt x="8514" y="780"/>
                                  </a:lnTo>
                                  <a:lnTo>
                                    <a:pt x="8466" y="720"/>
                                  </a:lnTo>
                                  <a:lnTo>
                                    <a:pt x="8441" y="620"/>
                                  </a:lnTo>
                                  <a:lnTo>
                                    <a:pt x="8417" y="510"/>
                                  </a:lnTo>
                                  <a:lnTo>
                                    <a:pt x="8429" y="410"/>
                                  </a:lnTo>
                                  <a:lnTo>
                                    <a:pt x="8454" y="330"/>
                                  </a:lnTo>
                                  <a:lnTo>
                                    <a:pt x="8490" y="270"/>
                                  </a:lnTo>
                                  <a:lnTo>
                                    <a:pt x="8526" y="250"/>
                                  </a:lnTo>
                                  <a:lnTo>
                                    <a:pt x="8562" y="250"/>
                                  </a:lnTo>
                                  <a:lnTo>
                                    <a:pt x="8598" y="290"/>
                                  </a:lnTo>
                                  <a:lnTo>
                                    <a:pt x="8622" y="350"/>
                                  </a:lnTo>
                                  <a:lnTo>
                                    <a:pt x="8622" y="430"/>
                                  </a:lnTo>
                                  <a:lnTo>
                                    <a:pt x="8622" y="510"/>
                                  </a:lnTo>
                                  <a:lnTo>
                                    <a:pt x="8610" y="570"/>
                                  </a:lnTo>
                                  <a:lnTo>
                                    <a:pt x="8586" y="590"/>
                                  </a:lnTo>
                                  <a:lnTo>
                                    <a:pt x="8562" y="610"/>
                                  </a:lnTo>
                                  <a:lnTo>
                                    <a:pt x="8538" y="570"/>
                                  </a:lnTo>
                                  <a:lnTo>
                                    <a:pt x="8514" y="490"/>
                                  </a:lnTo>
                                  <a:lnTo>
                                    <a:pt x="8526" y="450"/>
                                  </a:lnTo>
                                  <a:lnTo>
                                    <a:pt x="8538" y="470"/>
                                  </a:lnTo>
                                  <a:lnTo>
                                    <a:pt x="8550" y="510"/>
                                  </a:lnTo>
                                  <a:lnTo>
                                    <a:pt x="8586" y="470"/>
                                  </a:lnTo>
                                  <a:lnTo>
                                    <a:pt x="8586" y="430"/>
                                  </a:lnTo>
                                  <a:lnTo>
                                    <a:pt x="8586" y="390"/>
                                  </a:lnTo>
                                  <a:lnTo>
                                    <a:pt x="8562" y="350"/>
                                  </a:lnTo>
                                  <a:lnTo>
                                    <a:pt x="8526" y="330"/>
                                  </a:lnTo>
                                  <a:lnTo>
                                    <a:pt x="8478" y="390"/>
                                  </a:lnTo>
                                  <a:lnTo>
                                    <a:pt x="8466" y="510"/>
                                  </a:lnTo>
                                  <a:lnTo>
                                    <a:pt x="8478" y="610"/>
                                  </a:lnTo>
                                  <a:lnTo>
                                    <a:pt x="8502" y="660"/>
                                  </a:lnTo>
                                  <a:lnTo>
                                    <a:pt x="8538" y="700"/>
                                  </a:lnTo>
                                  <a:lnTo>
                                    <a:pt x="8586" y="700"/>
                                  </a:lnTo>
                                  <a:lnTo>
                                    <a:pt x="8622" y="680"/>
                                  </a:lnTo>
                                  <a:lnTo>
                                    <a:pt x="8658" y="620"/>
                                  </a:lnTo>
                                  <a:lnTo>
                                    <a:pt x="8682" y="550"/>
                                  </a:lnTo>
                                  <a:lnTo>
                                    <a:pt x="8694" y="430"/>
                                  </a:lnTo>
                                  <a:lnTo>
                                    <a:pt x="8682" y="310"/>
                                  </a:lnTo>
                                  <a:lnTo>
                                    <a:pt x="8634" y="190"/>
                                  </a:lnTo>
                                  <a:lnTo>
                                    <a:pt x="8562" y="140"/>
                                  </a:lnTo>
                                  <a:lnTo>
                                    <a:pt x="8466" y="120"/>
                                  </a:lnTo>
                                  <a:lnTo>
                                    <a:pt x="276" y="12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7893652" name="Freeform 50"/>
                          <wps:cNvSpPr>
                            <a:spLocks/>
                          </wps:cNvSpPr>
                          <wps:spPr bwMode="auto">
                            <a:xfrm>
                              <a:off x="639" y="13520"/>
                              <a:ext cx="8247" cy="394"/>
                            </a:xfrm>
                            <a:custGeom>
                              <a:avLst/>
                              <a:gdLst>
                                <a:gd name="T0" fmla="*/ 168 w 8730"/>
                                <a:gd name="T1" fmla="*/ 680 h 800"/>
                                <a:gd name="T2" fmla="*/ 60 w 8730"/>
                                <a:gd name="T3" fmla="*/ 510 h 800"/>
                                <a:gd name="T4" fmla="*/ 60 w 8730"/>
                                <a:gd name="T5" fmla="*/ 270 h 800"/>
                                <a:gd name="T6" fmla="*/ 120 w 8730"/>
                                <a:gd name="T7" fmla="*/ 120 h 800"/>
                                <a:gd name="T8" fmla="*/ 204 w 8730"/>
                                <a:gd name="T9" fmla="*/ 100 h 800"/>
                                <a:gd name="T10" fmla="*/ 264 w 8730"/>
                                <a:gd name="T11" fmla="*/ 210 h 800"/>
                                <a:gd name="T12" fmla="*/ 252 w 8730"/>
                                <a:gd name="T13" fmla="*/ 410 h 800"/>
                                <a:gd name="T14" fmla="*/ 168 w 8730"/>
                                <a:gd name="T15" fmla="*/ 470 h 800"/>
                                <a:gd name="T16" fmla="*/ 156 w 8730"/>
                                <a:gd name="T17" fmla="*/ 370 h 800"/>
                                <a:gd name="T18" fmla="*/ 192 w 8730"/>
                                <a:gd name="T19" fmla="*/ 310 h 800"/>
                                <a:gd name="T20" fmla="*/ 216 w 8730"/>
                                <a:gd name="T21" fmla="*/ 370 h 800"/>
                                <a:gd name="T22" fmla="*/ 204 w 8730"/>
                                <a:gd name="T23" fmla="*/ 230 h 800"/>
                                <a:gd name="T24" fmla="*/ 156 w 8730"/>
                                <a:gd name="T25" fmla="*/ 210 h 800"/>
                                <a:gd name="T26" fmla="*/ 120 w 8730"/>
                                <a:gd name="T27" fmla="*/ 290 h 800"/>
                                <a:gd name="T28" fmla="*/ 120 w 8730"/>
                                <a:gd name="T29" fmla="*/ 470 h 800"/>
                                <a:gd name="T30" fmla="*/ 168 w 8730"/>
                                <a:gd name="T31" fmla="*/ 570 h 800"/>
                                <a:gd name="T32" fmla="*/ 252 w 8730"/>
                                <a:gd name="T33" fmla="*/ 550 h 800"/>
                                <a:gd name="T34" fmla="*/ 313 w 8730"/>
                                <a:gd name="T35" fmla="*/ 410 h 800"/>
                                <a:gd name="T36" fmla="*/ 313 w 8730"/>
                                <a:gd name="T37" fmla="*/ 190 h 800"/>
                                <a:gd name="T38" fmla="*/ 240 w 8730"/>
                                <a:gd name="T39" fmla="*/ 20 h 800"/>
                                <a:gd name="T40" fmla="*/ 108 w 8730"/>
                                <a:gd name="T41" fmla="*/ 40 h 800"/>
                                <a:gd name="T42" fmla="*/ 12 w 8730"/>
                                <a:gd name="T43" fmla="*/ 250 h 800"/>
                                <a:gd name="T44" fmla="*/ 24 w 8730"/>
                                <a:gd name="T45" fmla="*/ 550 h 800"/>
                                <a:gd name="T46" fmla="*/ 156 w 8730"/>
                                <a:gd name="T47" fmla="*/ 760 h 800"/>
                                <a:gd name="T48" fmla="*/ 276 w 8730"/>
                                <a:gd name="T49" fmla="*/ 800 h 800"/>
                                <a:gd name="T50" fmla="*/ 8526 w 8730"/>
                                <a:gd name="T51" fmla="*/ 800 h 800"/>
                                <a:gd name="T52" fmla="*/ 8670 w 8730"/>
                                <a:gd name="T53" fmla="*/ 680 h 800"/>
                                <a:gd name="T54" fmla="*/ 8730 w 8730"/>
                                <a:gd name="T55" fmla="*/ 410 h 800"/>
                                <a:gd name="T56" fmla="*/ 8694 w 8730"/>
                                <a:gd name="T57" fmla="*/ 140 h 800"/>
                                <a:gd name="T58" fmla="*/ 8550 w 8730"/>
                                <a:gd name="T59" fmla="*/ 0 h 800"/>
                                <a:gd name="T60" fmla="*/ 8466 w 8730"/>
                                <a:gd name="T61" fmla="*/ 100 h 800"/>
                                <a:gd name="T62" fmla="*/ 8417 w 8730"/>
                                <a:gd name="T63" fmla="*/ 290 h 800"/>
                                <a:gd name="T64" fmla="*/ 8454 w 8730"/>
                                <a:gd name="T65" fmla="*/ 490 h 800"/>
                                <a:gd name="T66" fmla="*/ 8526 w 8730"/>
                                <a:gd name="T67" fmla="*/ 570 h 800"/>
                                <a:gd name="T68" fmla="*/ 8598 w 8730"/>
                                <a:gd name="T69" fmla="*/ 530 h 800"/>
                                <a:gd name="T70" fmla="*/ 8622 w 8730"/>
                                <a:gd name="T71" fmla="*/ 370 h 800"/>
                                <a:gd name="T72" fmla="*/ 8610 w 8730"/>
                                <a:gd name="T73" fmla="*/ 250 h 800"/>
                                <a:gd name="T74" fmla="*/ 8562 w 8730"/>
                                <a:gd name="T75" fmla="*/ 210 h 800"/>
                                <a:gd name="T76" fmla="*/ 8514 w 8730"/>
                                <a:gd name="T77" fmla="*/ 310 h 800"/>
                                <a:gd name="T78" fmla="*/ 8538 w 8730"/>
                                <a:gd name="T79" fmla="*/ 330 h 800"/>
                                <a:gd name="T80" fmla="*/ 8586 w 8730"/>
                                <a:gd name="T81" fmla="*/ 330 h 800"/>
                                <a:gd name="T82" fmla="*/ 8586 w 8730"/>
                                <a:gd name="T83" fmla="*/ 430 h 800"/>
                                <a:gd name="T84" fmla="*/ 8526 w 8730"/>
                                <a:gd name="T85" fmla="*/ 470 h 800"/>
                                <a:gd name="T86" fmla="*/ 8466 w 8730"/>
                                <a:gd name="T87" fmla="*/ 310 h 800"/>
                                <a:gd name="T88" fmla="*/ 8502 w 8730"/>
                                <a:gd name="T89" fmla="*/ 140 h 800"/>
                                <a:gd name="T90" fmla="*/ 8586 w 8730"/>
                                <a:gd name="T91" fmla="*/ 100 h 800"/>
                                <a:gd name="T92" fmla="*/ 8658 w 8730"/>
                                <a:gd name="T93" fmla="*/ 170 h 800"/>
                                <a:gd name="T94" fmla="*/ 8694 w 8730"/>
                                <a:gd name="T95" fmla="*/ 370 h 800"/>
                                <a:gd name="T96" fmla="*/ 8634 w 8730"/>
                                <a:gd name="T97" fmla="*/ 600 h 800"/>
                                <a:gd name="T98" fmla="*/ 8466 w 8730"/>
                                <a:gd name="T99" fmla="*/ 70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700"/>
                                  </a:moveTo>
                                  <a:lnTo>
                                    <a:pt x="168" y="680"/>
                                  </a:lnTo>
                                  <a:lnTo>
                                    <a:pt x="108" y="600"/>
                                  </a:lnTo>
                                  <a:lnTo>
                                    <a:pt x="60" y="510"/>
                                  </a:lnTo>
                                  <a:lnTo>
                                    <a:pt x="48" y="370"/>
                                  </a:lnTo>
                                  <a:lnTo>
                                    <a:pt x="60" y="270"/>
                                  </a:lnTo>
                                  <a:lnTo>
                                    <a:pt x="84" y="170"/>
                                  </a:lnTo>
                                  <a:lnTo>
                                    <a:pt x="120" y="120"/>
                                  </a:lnTo>
                                  <a:lnTo>
                                    <a:pt x="168" y="100"/>
                                  </a:lnTo>
                                  <a:lnTo>
                                    <a:pt x="204" y="100"/>
                                  </a:lnTo>
                                  <a:lnTo>
                                    <a:pt x="240" y="140"/>
                                  </a:lnTo>
                                  <a:lnTo>
                                    <a:pt x="264" y="210"/>
                                  </a:lnTo>
                                  <a:lnTo>
                                    <a:pt x="276" y="310"/>
                                  </a:lnTo>
                                  <a:lnTo>
                                    <a:pt x="252" y="410"/>
                                  </a:lnTo>
                                  <a:lnTo>
                                    <a:pt x="216" y="470"/>
                                  </a:lnTo>
                                  <a:lnTo>
                                    <a:pt x="168" y="470"/>
                                  </a:lnTo>
                                  <a:lnTo>
                                    <a:pt x="168" y="430"/>
                                  </a:lnTo>
                                  <a:lnTo>
                                    <a:pt x="156" y="370"/>
                                  </a:lnTo>
                                  <a:lnTo>
                                    <a:pt x="168" y="330"/>
                                  </a:lnTo>
                                  <a:lnTo>
                                    <a:pt x="192" y="310"/>
                                  </a:lnTo>
                                  <a:lnTo>
                                    <a:pt x="204" y="330"/>
                                  </a:lnTo>
                                  <a:lnTo>
                                    <a:pt x="216" y="370"/>
                                  </a:lnTo>
                                  <a:lnTo>
                                    <a:pt x="228" y="310"/>
                                  </a:lnTo>
                                  <a:lnTo>
                                    <a:pt x="204" y="230"/>
                                  </a:lnTo>
                                  <a:lnTo>
                                    <a:pt x="168" y="210"/>
                                  </a:lnTo>
                                  <a:lnTo>
                                    <a:pt x="156" y="210"/>
                                  </a:lnTo>
                                  <a:lnTo>
                                    <a:pt x="132" y="250"/>
                                  </a:lnTo>
                                  <a:lnTo>
                                    <a:pt x="120" y="290"/>
                                  </a:lnTo>
                                  <a:lnTo>
                                    <a:pt x="108" y="370"/>
                                  </a:lnTo>
                                  <a:lnTo>
                                    <a:pt x="120" y="470"/>
                                  </a:lnTo>
                                  <a:lnTo>
                                    <a:pt x="144" y="530"/>
                                  </a:lnTo>
                                  <a:lnTo>
                                    <a:pt x="168" y="570"/>
                                  </a:lnTo>
                                  <a:lnTo>
                                    <a:pt x="216" y="570"/>
                                  </a:lnTo>
                                  <a:lnTo>
                                    <a:pt x="252" y="550"/>
                                  </a:lnTo>
                                  <a:lnTo>
                                    <a:pt x="289" y="490"/>
                                  </a:lnTo>
                                  <a:lnTo>
                                    <a:pt x="313" y="410"/>
                                  </a:lnTo>
                                  <a:lnTo>
                                    <a:pt x="325" y="290"/>
                                  </a:lnTo>
                                  <a:lnTo>
                                    <a:pt x="313" y="190"/>
                                  </a:lnTo>
                                  <a:lnTo>
                                    <a:pt x="276" y="100"/>
                                  </a:lnTo>
                                  <a:lnTo>
                                    <a:pt x="240" y="20"/>
                                  </a:lnTo>
                                  <a:lnTo>
                                    <a:pt x="192" y="0"/>
                                  </a:lnTo>
                                  <a:lnTo>
                                    <a:pt x="108" y="40"/>
                                  </a:lnTo>
                                  <a:lnTo>
                                    <a:pt x="48" y="140"/>
                                  </a:lnTo>
                                  <a:lnTo>
                                    <a:pt x="12" y="250"/>
                                  </a:lnTo>
                                  <a:lnTo>
                                    <a:pt x="0" y="410"/>
                                  </a:lnTo>
                                  <a:lnTo>
                                    <a:pt x="24" y="550"/>
                                  </a:lnTo>
                                  <a:lnTo>
                                    <a:pt x="72" y="680"/>
                                  </a:lnTo>
                                  <a:lnTo>
                                    <a:pt x="156" y="760"/>
                                  </a:lnTo>
                                  <a:lnTo>
                                    <a:pt x="216" y="800"/>
                                  </a:lnTo>
                                  <a:lnTo>
                                    <a:pt x="276" y="800"/>
                                  </a:lnTo>
                                  <a:lnTo>
                                    <a:pt x="8466" y="800"/>
                                  </a:lnTo>
                                  <a:lnTo>
                                    <a:pt x="8526" y="800"/>
                                  </a:lnTo>
                                  <a:lnTo>
                                    <a:pt x="8586" y="760"/>
                                  </a:lnTo>
                                  <a:lnTo>
                                    <a:pt x="8670" y="680"/>
                                  </a:lnTo>
                                  <a:lnTo>
                                    <a:pt x="8718" y="550"/>
                                  </a:lnTo>
                                  <a:lnTo>
                                    <a:pt x="8730" y="410"/>
                                  </a:lnTo>
                                  <a:lnTo>
                                    <a:pt x="8730" y="250"/>
                                  </a:lnTo>
                                  <a:lnTo>
                                    <a:pt x="8694" y="140"/>
                                  </a:lnTo>
                                  <a:lnTo>
                                    <a:pt x="8634" y="40"/>
                                  </a:lnTo>
                                  <a:lnTo>
                                    <a:pt x="8550" y="0"/>
                                  </a:lnTo>
                                  <a:lnTo>
                                    <a:pt x="8514" y="20"/>
                                  </a:lnTo>
                                  <a:lnTo>
                                    <a:pt x="8466" y="100"/>
                                  </a:lnTo>
                                  <a:lnTo>
                                    <a:pt x="8441" y="190"/>
                                  </a:lnTo>
                                  <a:lnTo>
                                    <a:pt x="8417" y="290"/>
                                  </a:lnTo>
                                  <a:lnTo>
                                    <a:pt x="8429" y="410"/>
                                  </a:lnTo>
                                  <a:lnTo>
                                    <a:pt x="8454" y="490"/>
                                  </a:lnTo>
                                  <a:lnTo>
                                    <a:pt x="8490" y="550"/>
                                  </a:lnTo>
                                  <a:lnTo>
                                    <a:pt x="8526" y="570"/>
                                  </a:lnTo>
                                  <a:lnTo>
                                    <a:pt x="8562" y="570"/>
                                  </a:lnTo>
                                  <a:lnTo>
                                    <a:pt x="8598" y="530"/>
                                  </a:lnTo>
                                  <a:lnTo>
                                    <a:pt x="8622" y="470"/>
                                  </a:lnTo>
                                  <a:lnTo>
                                    <a:pt x="8622" y="370"/>
                                  </a:lnTo>
                                  <a:lnTo>
                                    <a:pt x="8622" y="290"/>
                                  </a:lnTo>
                                  <a:lnTo>
                                    <a:pt x="8610" y="250"/>
                                  </a:lnTo>
                                  <a:lnTo>
                                    <a:pt x="8586" y="210"/>
                                  </a:lnTo>
                                  <a:lnTo>
                                    <a:pt x="8562" y="210"/>
                                  </a:lnTo>
                                  <a:lnTo>
                                    <a:pt x="8538" y="230"/>
                                  </a:lnTo>
                                  <a:lnTo>
                                    <a:pt x="8514" y="310"/>
                                  </a:lnTo>
                                  <a:lnTo>
                                    <a:pt x="8526" y="370"/>
                                  </a:lnTo>
                                  <a:lnTo>
                                    <a:pt x="8538" y="330"/>
                                  </a:lnTo>
                                  <a:lnTo>
                                    <a:pt x="8550" y="310"/>
                                  </a:lnTo>
                                  <a:lnTo>
                                    <a:pt x="8586" y="330"/>
                                  </a:lnTo>
                                  <a:lnTo>
                                    <a:pt x="8586" y="370"/>
                                  </a:lnTo>
                                  <a:lnTo>
                                    <a:pt x="8586" y="430"/>
                                  </a:lnTo>
                                  <a:lnTo>
                                    <a:pt x="8562" y="470"/>
                                  </a:lnTo>
                                  <a:lnTo>
                                    <a:pt x="8526" y="470"/>
                                  </a:lnTo>
                                  <a:lnTo>
                                    <a:pt x="8478" y="410"/>
                                  </a:lnTo>
                                  <a:lnTo>
                                    <a:pt x="8466" y="310"/>
                                  </a:lnTo>
                                  <a:lnTo>
                                    <a:pt x="8478" y="210"/>
                                  </a:lnTo>
                                  <a:lnTo>
                                    <a:pt x="8502" y="140"/>
                                  </a:lnTo>
                                  <a:lnTo>
                                    <a:pt x="8538" y="100"/>
                                  </a:lnTo>
                                  <a:lnTo>
                                    <a:pt x="8586" y="100"/>
                                  </a:lnTo>
                                  <a:lnTo>
                                    <a:pt x="8622" y="120"/>
                                  </a:lnTo>
                                  <a:lnTo>
                                    <a:pt x="8658" y="170"/>
                                  </a:lnTo>
                                  <a:lnTo>
                                    <a:pt x="8682" y="270"/>
                                  </a:lnTo>
                                  <a:lnTo>
                                    <a:pt x="8694" y="370"/>
                                  </a:lnTo>
                                  <a:lnTo>
                                    <a:pt x="8682" y="510"/>
                                  </a:lnTo>
                                  <a:lnTo>
                                    <a:pt x="8634" y="600"/>
                                  </a:lnTo>
                                  <a:lnTo>
                                    <a:pt x="8562" y="680"/>
                                  </a:lnTo>
                                  <a:lnTo>
                                    <a:pt x="8466" y="700"/>
                                  </a:lnTo>
                                  <a:lnTo>
                                    <a:pt x="276" y="70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301377" name="Freeform 51"/>
                          <wps:cNvSpPr>
                            <a:spLocks/>
                          </wps:cNvSpPr>
                          <wps:spPr bwMode="auto">
                            <a:xfrm>
                              <a:off x="243" y="743"/>
                              <a:ext cx="445" cy="12159"/>
                            </a:xfrm>
                            <a:custGeom>
                              <a:avLst/>
                              <a:gdLst>
                                <a:gd name="T0" fmla="*/ 60 w 372"/>
                                <a:gd name="T1" fmla="*/ 12028 h 12398"/>
                                <a:gd name="T2" fmla="*/ 144 w 372"/>
                                <a:gd name="T3" fmla="*/ 12278 h 12398"/>
                                <a:gd name="T4" fmla="*/ 252 w 372"/>
                                <a:gd name="T5" fmla="*/ 12278 h 12398"/>
                                <a:gd name="T6" fmla="*/ 312 w 372"/>
                                <a:gd name="T7" fmla="*/ 12148 h 12398"/>
                                <a:gd name="T8" fmla="*/ 324 w 372"/>
                                <a:gd name="T9" fmla="*/ 11968 h 12398"/>
                                <a:gd name="T10" fmla="*/ 276 w 372"/>
                                <a:gd name="T11" fmla="*/ 11838 h 12398"/>
                                <a:gd name="T12" fmla="*/ 180 w 372"/>
                                <a:gd name="T13" fmla="*/ 11848 h 12398"/>
                                <a:gd name="T14" fmla="*/ 156 w 372"/>
                                <a:gd name="T15" fmla="*/ 12028 h 12398"/>
                                <a:gd name="T16" fmla="*/ 192 w 372"/>
                                <a:gd name="T17" fmla="*/ 12068 h 12398"/>
                                <a:gd name="T18" fmla="*/ 228 w 372"/>
                                <a:gd name="T19" fmla="*/ 12008 h 12398"/>
                                <a:gd name="T20" fmla="*/ 204 w 372"/>
                                <a:gd name="T21" fmla="*/ 11948 h 12398"/>
                                <a:gd name="T22" fmla="*/ 264 w 372"/>
                                <a:gd name="T23" fmla="*/ 11968 h 12398"/>
                                <a:gd name="T24" fmla="*/ 264 w 372"/>
                                <a:gd name="T25" fmla="*/ 12088 h 12398"/>
                                <a:gd name="T26" fmla="*/ 228 w 372"/>
                                <a:gd name="T27" fmla="*/ 12168 h 12398"/>
                                <a:gd name="T28" fmla="*/ 156 w 372"/>
                                <a:gd name="T29" fmla="*/ 12148 h 12398"/>
                                <a:gd name="T30" fmla="*/ 120 w 372"/>
                                <a:gd name="T31" fmla="*/ 12028 h 12398"/>
                                <a:gd name="T32" fmla="*/ 120 w 372"/>
                                <a:gd name="T33" fmla="*/ 11868 h 12398"/>
                                <a:gd name="T34" fmla="*/ 192 w 372"/>
                                <a:gd name="T35" fmla="*/ 11738 h 12398"/>
                                <a:gd name="T36" fmla="*/ 288 w 372"/>
                                <a:gd name="T37" fmla="*/ 11738 h 12398"/>
                                <a:gd name="T38" fmla="*/ 360 w 372"/>
                                <a:gd name="T39" fmla="*/ 11908 h 12398"/>
                                <a:gd name="T40" fmla="*/ 360 w 372"/>
                                <a:gd name="T41" fmla="*/ 12188 h 12398"/>
                                <a:gd name="T42" fmla="*/ 252 w 372"/>
                                <a:gd name="T43" fmla="*/ 12378 h 12398"/>
                                <a:gd name="T44" fmla="*/ 120 w 372"/>
                                <a:gd name="T45" fmla="*/ 12358 h 12398"/>
                                <a:gd name="T46" fmla="*/ 12 w 372"/>
                                <a:gd name="T47" fmla="*/ 12068 h 12398"/>
                                <a:gd name="T48" fmla="*/ 0 w 372"/>
                                <a:gd name="T49" fmla="*/ 11818 h 12398"/>
                                <a:gd name="T50" fmla="*/ 12 w 372"/>
                                <a:gd name="T51" fmla="*/ 470 h 12398"/>
                                <a:gd name="T52" fmla="*/ 60 w 372"/>
                                <a:gd name="T53" fmla="*/ 150 h 12398"/>
                                <a:gd name="T54" fmla="*/ 192 w 372"/>
                                <a:gd name="T55" fmla="*/ 0 h 12398"/>
                                <a:gd name="T56" fmla="*/ 312 w 372"/>
                                <a:gd name="T57" fmla="*/ 100 h 12398"/>
                                <a:gd name="T58" fmla="*/ 372 w 372"/>
                                <a:gd name="T59" fmla="*/ 410 h 12398"/>
                                <a:gd name="T60" fmla="*/ 336 w 372"/>
                                <a:gd name="T61" fmla="*/ 600 h 12398"/>
                                <a:gd name="T62" fmla="*/ 228 w 372"/>
                                <a:gd name="T63" fmla="*/ 680 h 12398"/>
                                <a:gd name="T64" fmla="*/ 156 w 372"/>
                                <a:gd name="T65" fmla="*/ 620 h 12398"/>
                                <a:gd name="T66" fmla="*/ 120 w 372"/>
                                <a:gd name="T67" fmla="*/ 470 h 12398"/>
                                <a:gd name="T68" fmla="*/ 132 w 372"/>
                                <a:gd name="T69" fmla="*/ 310 h 12398"/>
                                <a:gd name="T70" fmla="*/ 192 w 372"/>
                                <a:gd name="T71" fmla="*/ 230 h 12398"/>
                                <a:gd name="T72" fmla="*/ 264 w 372"/>
                                <a:gd name="T73" fmla="*/ 290 h 12398"/>
                                <a:gd name="T74" fmla="*/ 276 w 372"/>
                                <a:gd name="T75" fmla="*/ 370 h 12398"/>
                                <a:gd name="T76" fmla="*/ 228 w 372"/>
                                <a:gd name="T77" fmla="*/ 490 h 12398"/>
                                <a:gd name="T78" fmla="*/ 216 w 372"/>
                                <a:gd name="T79" fmla="*/ 450 h 12398"/>
                                <a:gd name="T80" fmla="*/ 228 w 372"/>
                                <a:gd name="T81" fmla="*/ 350 h 12398"/>
                                <a:gd name="T82" fmla="*/ 168 w 372"/>
                                <a:gd name="T83" fmla="*/ 350 h 12398"/>
                                <a:gd name="T84" fmla="*/ 156 w 372"/>
                                <a:gd name="T85" fmla="*/ 470 h 12398"/>
                                <a:gd name="T86" fmla="*/ 228 w 372"/>
                                <a:gd name="T87" fmla="*/ 580 h 12398"/>
                                <a:gd name="T88" fmla="*/ 300 w 372"/>
                                <a:gd name="T89" fmla="*/ 510 h 12398"/>
                                <a:gd name="T90" fmla="*/ 324 w 372"/>
                                <a:gd name="T91" fmla="*/ 350 h 12398"/>
                                <a:gd name="T92" fmla="*/ 288 w 372"/>
                                <a:gd name="T93" fmla="*/ 170 h 12398"/>
                                <a:gd name="T94" fmla="*/ 192 w 372"/>
                                <a:gd name="T95" fmla="*/ 100 h 12398"/>
                                <a:gd name="T96" fmla="*/ 84 w 372"/>
                                <a:gd name="T97" fmla="*/ 230 h 12398"/>
                                <a:gd name="T98" fmla="*/ 48 w 372"/>
                                <a:gd name="T99" fmla="*/ 58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48" y="11818"/>
                                  </a:moveTo>
                                  <a:lnTo>
                                    <a:pt x="60" y="12028"/>
                                  </a:lnTo>
                                  <a:lnTo>
                                    <a:pt x="84" y="12188"/>
                                  </a:lnTo>
                                  <a:lnTo>
                                    <a:pt x="144" y="12278"/>
                                  </a:lnTo>
                                  <a:lnTo>
                                    <a:pt x="192" y="12298"/>
                                  </a:lnTo>
                                  <a:lnTo>
                                    <a:pt x="252" y="12278"/>
                                  </a:lnTo>
                                  <a:lnTo>
                                    <a:pt x="288" y="12228"/>
                                  </a:lnTo>
                                  <a:lnTo>
                                    <a:pt x="312" y="12148"/>
                                  </a:lnTo>
                                  <a:lnTo>
                                    <a:pt x="324" y="12068"/>
                                  </a:lnTo>
                                  <a:lnTo>
                                    <a:pt x="324" y="11968"/>
                                  </a:lnTo>
                                  <a:lnTo>
                                    <a:pt x="300" y="11888"/>
                                  </a:lnTo>
                                  <a:lnTo>
                                    <a:pt x="276" y="11838"/>
                                  </a:lnTo>
                                  <a:lnTo>
                                    <a:pt x="228" y="11818"/>
                                  </a:lnTo>
                                  <a:lnTo>
                                    <a:pt x="180" y="11848"/>
                                  </a:lnTo>
                                  <a:lnTo>
                                    <a:pt x="156" y="11948"/>
                                  </a:lnTo>
                                  <a:lnTo>
                                    <a:pt x="156" y="12028"/>
                                  </a:lnTo>
                                  <a:lnTo>
                                    <a:pt x="168" y="12068"/>
                                  </a:lnTo>
                                  <a:lnTo>
                                    <a:pt x="192" y="12068"/>
                                  </a:lnTo>
                                  <a:lnTo>
                                    <a:pt x="228" y="12068"/>
                                  </a:lnTo>
                                  <a:lnTo>
                                    <a:pt x="228" y="12008"/>
                                  </a:lnTo>
                                  <a:lnTo>
                                    <a:pt x="216" y="11968"/>
                                  </a:lnTo>
                                  <a:lnTo>
                                    <a:pt x="204" y="11948"/>
                                  </a:lnTo>
                                  <a:lnTo>
                                    <a:pt x="228" y="11908"/>
                                  </a:lnTo>
                                  <a:lnTo>
                                    <a:pt x="264" y="11968"/>
                                  </a:lnTo>
                                  <a:lnTo>
                                    <a:pt x="276" y="12028"/>
                                  </a:lnTo>
                                  <a:lnTo>
                                    <a:pt x="264" y="12088"/>
                                  </a:lnTo>
                                  <a:lnTo>
                                    <a:pt x="264" y="12128"/>
                                  </a:lnTo>
                                  <a:lnTo>
                                    <a:pt x="228" y="12168"/>
                                  </a:lnTo>
                                  <a:lnTo>
                                    <a:pt x="192" y="12168"/>
                                  </a:lnTo>
                                  <a:lnTo>
                                    <a:pt x="156" y="12148"/>
                                  </a:lnTo>
                                  <a:lnTo>
                                    <a:pt x="132" y="12108"/>
                                  </a:lnTo>
                                  <a:lnTo>
                                    <a:pt x="120" y="12028"/>
                                  </a:lnTo>
                                  <a:lnTo>
                                    <a:pt x="120" y="11948"/>
                                  </a:lnTo>
                                  <a:lnTo>
                                    <a:pt x="120" y="11868"/>
                                  </a:lnTo>
                                  <a:lnTo>
                                    <a:pt x="156" y="11798"/>
                                  </a:lnTo>
                                  <a:lnTo>
                                    <a:pt x="192" y="11738"/>
                                  </a:lnTo>
                                  <a:lnTo>
                                    <a:pt x="228" y="11718"/>
                                  </a:lnTo>
                                  <a:lnTo>
                                    <a:pt x="288" y="11738"/>
                                  </a:lnTo>
                                  <a:lnTo>
                                    <a:pt x="336" y="11818"/>
                                  </a:lnTo>
                                  <a:lnTo>
                                    <a:pt x="360" y="11908"/>
                                  </a:lnTo>
                                  <a:lnTo>
                                    <a:pt x="372" y="12008"/>
                                  </a:lnTo>
                                  <a:lnTo>
                                    <a:pt x="360" y="12188"/>
                                  </a:lnTo>
                                  <a:lnTo>
                                    <a:pt x="312" y="12298"/>
                                  </a:lnTo>
                                  <a:lnTo>
                                    <a:pt x="252" y="12378"/>
                                  </a:lnTo>
                                  <a:lnTo>
                                    <a:pt x="192" y="12398"/>
                                  </a:lnTo>
                                  <a:lnTo>
                                    <a:pt x="120" y="12358"/>
                                  </a:lnTo>
                                  <a:lnTo>
                                    <a:pt x="60" y="12248"/>
                                  </a:lnTo>
                                  <a:lnTo>
                                    <a:pt x="12" y="12068"/>
                                  </a:lnTo>
                                  <a:lnTo>
                                    <a:pt x="12" y="11948"/>
                                  </a:lnTo>
                                  <a:lnTo>
                                    <a:pt x="0" y="11818"/>
                                  </a:lnTo>
                                  <a:lnTo>
                                    <a:pt x="0" y="600"/>
                                  </a:lnTo>
                                  <a:lnTo>
                                    <a:pt x="12" y="470"/>
                                  </a:lnTo>
                                  <a:lnTo>
                                    <a:pt x="12" y="330"/>
                                  </a:lnTo>
                                  <a:lnTo>
                                    <a:pt x="60" y="150"/>
                                  </a:lnTo>
                                  <a:lnTo>
                                    <a:pt x="120" y="40"/>
                                  </a:lnTo>
                                  <a:lnTo>
                                    <a:pt x="192" y="0"/>
                                  </a:lnTo>
                                  <a:lnTo>
                                    <a:pt x="252" y="20"/>
                                  </a:lnTo>
                                  <a:lnTo>
                                    <a:pt x="312" y="100"/>
                                  </a:lnTo>
                                  <a:lnTo>
                                    <a:pt x="360" y="230"/>
                                  </a:lnTo>
                                  <a:lnTo>
                                    <a:pt x="372" y="410"/>
                                  </a:lnTo>
                                  <a:lnTo>
                                    <a:pt x="360" y="510"/>
                                  </a:lnTo>
                                  <a:lnTo>
                                    <a:pt x="336" y="600"/>
                                  </a:lnTo>
                                  <a:lnTo>
                                    <a:pt x="288" y="660"/>
                                  </a:lnTo>
                                  <a:lnTo>
                                    <a:pt x="228" y="680"/>
                                  </a:lnTo>
                                  <a:lnTo>
                                    <a:pt x="192" y="660"/>
                                  </a:lnTo>
                                  <a:lnTo>
                                    <a:pt x="156" y="620"/>
                                  </a:lnTo>
                                  <a:lnTo>
                                    <a:pt x="120" y="540"/>
                                  </a:lnTo>
                                  <a:lnTo>
                                    <a:pt x="120" y="470"/>
                                  </a:lnTo>
                                  <a:lnTo>
                                    <a:pt x="120" y="370"/>
                                  </a:lnTo>
                                  <a:lnTo>
                                    <a:pt x="132" y="310"/>
                                  </a:lnTo>
                                  <a:lnTo>
                                    <a:pt x="156" y="250"/>
                                  </a:lnTo>
                                  <a:lnTo>
                                    <a:pt x="192" y="230"/>
                                  </a:lnTo>
                                  <a:lnTo>
                                    <a:pt x="228" y="250"/>
                                  </a:lnTo>
                                  <a:lnTo>
                                    <a:pt x="264" y="290"/>
                                  </a:lnTo>
                                  <a:lnTo>
                                    <a:pt x="264" y="330"/>
                                  </a:lnTo>
                                  <a:lnTo>
                                    <a:pt x="276" y="370"/>
                                  </a:lnTo>
                                  <a:lnTo>
                                    <a:pt x="264" y="450"/>
                                  </a:lnTo>
                                  <a:lnTo>
                                    <a:pt x="228" y="490"/>
                                  </a:lnTo>
                                  <a:lnTo>
                                    <a:pt x="204" y="470"/>
                                  </a:lnTo>
                                  <a:lnTo>
                                    <a:pt x="216" y="450"/>
                                  </a:lnTo>
                                  <a:lnTo>
                                    <a:pt x="228" y="410"/>
                                  </a:lnTo>
                                  <a:lnTo>
                                    <a:pt x="228" y="350"/>
                                  </a:lnTo>
                                  <a:lnTo>
                                    <a:pt x="192" y="330"/>
                                  </a:lnTo>
                                  <a:lnTo>
                                    <a:pt x="168" y="350"/>
                                  </a:lnTo>
                                  <a:lnTo>
                                    <a:pt x="156" y="370"/>
                                  </a:lnTo>
                                  <a:lnTo>
                                    <a:pt x="156" y="470"/>
                                  </a:lnTo>
                                  <a:lnTo>
                                    <a:pt x="180" y="540"/>
                                  </a:lnTo>
                                  <a:lnTo>
                                    <a:pt x="228" y="580"/>
                                  </a:lnTo>
                                  <a:lnTo>
                                    <a:pt x="276" y="560"/>
                                  </a:lnTo>
                                  <a:lnTo>
                                    <a:pt x="300" y="510"/>
                                  </a:lnTo>
                                  <a:lnTo>
                                    <a:pt x="324" y="430"/>
                                  </a:lnTo>
                                  <a:lnTo>
                                    <a:pt x="324" y="350"/>
                                  </a:lnTo>
                                  <a:lnTo>
                                    <a:pt x="312" y="250"/>
                                  </a:lnTo>
                                  <a:lnTo>
                                    <a:pt x="288" y="170"/>
                                  </a:lnTo>
                                  <a:lnTo>
                                    <a:pt x="252" y="110"/>
                                  </a:lnTo>
                                  <a:lnTo>
                                    <a:pt x="192" y="100"/>
                                  </a:lnTo>
                                  <a:lnTo>
                                    <a:pt x="144" y="130"/>
                                  </a:lnTo>
                                  <a:lnTo>
                                    <a:pt x="84" y="230"/>
                                  </a:lnTo>
                                  <a:lnTo>
                                    <a:pt x="60" y="370"/>
                                  </a:lnTo>
                                  <a:lnTo>
                                    <a:pt x="48" y="580"/>
                                  </a:lnTo>
                                  <a:lnTo>
                                    <a:pt x="48" y="11818"/>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9129193" name="Freeform 52"/>
                          <wps:cNvSpPr>
                            <a:spLocks/>
                          </wps:cNvSpPr>
                          <wps:spPr bwMode="auto">
                            <a:xfrm rot="-1928893">
                              <a:off x="8738" y="444"/>
                              <a:ext cx="294" cy="677"/>
                            </a:xfrm>
                            <a:custGeom>
                              <a:avLst/>
                              <a:gdLst>
                                <a:gd name="T0" fmla="*/ 60 w 312"/>
                                <a:gd name="T1" fmla="*/ 20 h 680"/>
                                <a:gd name="T2" fmla="*/ 24 w 312"/>
                                <a:gd name="T3" fmla="*/ 0 h 680"/>
                                <a:gd name="T4" fmla="*/ 12 w 312"/>
                                <a:gd name="T5" fmla="*/ 20 h 680"/>
                                <a:gd name="T6" fmla="*/ 0 w 312"/>
                                <a:gd name="T7" fmla="*/ 80 h 680"/>
                                <a:gd name="T8" fmla="*/ 12 w 312"/>
                                <a:gd name="T9" fmla="*/ 110 h 680"/>
                                <a:gd name="T10" fmla="*/ 264 w 312"/>
                                <a:gd name="T11" fmla="*/ 660 h 680"/>
                                <a:gd name="T12" fmla="*/ 276 w 312"/>
                                <a:gd name="T13" fmla="*/ 680 h 680"/>
                                <a:gd name="T14" fmla="*/ 300 w 312"/>
                                <a:gd name="T15" fmla="*/ 660 h 680"/>
                                <a:gd name="T16" fmla="*/ 312 w 312"/>
                                <a:gd name="T17" fmla="*/ 620 h 680"/>
                                <a:gd name="T18" fmla="*/ 300 w 312"/>
                                <a:gd name="T19" fmla="*/ 560 h 680"/>
                                <a:gd name="T20" fmla="*/ 60 w 312"/>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80">
                                  <a:moveTo>
                                    <a:pt x="60" y="20"/>
                                  </a:moveTo>
                                  <a:lnTo>
                                    <a:pt x="24" y="0"/>
                                  </a:lnTo>
                                  <a:lnTo>
                                    <a:pt x="12" y="20"/>
                                  </a:lnTo>
                                  <a:lnTo>
                                    <a:pt x="0" y="80"/>
                                  </a:lnTo>
                                  <a:lnTo>
                                    <a:pt x="12" y="110"/>
                                  </a:lnTo>
                                  <a:lnTo>
                                    <a:pt x="264" y="660"/>
                                  </a:lnTo>
                                  <a:lnTo>
                                    <a:pt x="276" y="680"/>
                                  </a:lnTo>
                                  <a:lnTo>
                                    <a:pt x="300" y="660"/>
                                  </a:lnTo>
                                  <a:lnTo>
                                    <a:pt x="312" y="620"/>
                                  </a:lnTo>
                                  <a:lnTo>
                                    <a:pt x="300" y="560"/>
                                  </a:lnTo>
                                  <a:lnTo>
                                    <a:pt x="60" y="2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8759352" name="Freeform 53"/>
                          <wps:cNvSpPr>
                            <a:spLocks/>
                          </wps:cNvSpPr>
                          <wps:spPr bwMode="auto">
                            <a:xfrm rot="1608579">
                              <a:off x="513" y="412"/>
                              <a:ext cx="283" cy="677"/>
                            </a:xfrm>
                            <a:custGeom>
                              <a:avLst/>
                              <a:gdLst>
                                <a:gd name="T0" fmla="*/ 264 w 300"/>
                                <a:gd name="T1" fmla="*/ 20 h 680"/>
                                <a:gd name="T2" fmla="*/ 276 w 300"/>
                                <a:gd name="T3" fmla="*/ 0 h 680"/>
                                <a:gd name="T4" fmla="*/ 300 w 300"/>
                                <a:gd name="T5" fmla="*/ 20 h 680"/>
                                <a:gd name="T6" fmla="*/ 300 w 300"/>
                                <a:gd name="T7" fmla="*/ 80 h 680"/>
                                <a:gd name="T8" fmla="*/ 300 w 300"/>
                                <a:gd name="T9" fmla="*/ 110 h 680"/>
                                <a:gd name="T10" fmla="*/ 48 w 300"/>
                                <a:gd name="T11" fmla="*/ 660 h 680"/>
                                <a:gd name="T12" fmla="*/ 24 w 300"/>
                                <a:gd name="T13" fmla="*/ 680 h 680"/>
                                <a:gd name="T14" fmla="*/ 12 w 300"/>
                                <a:gd name="T15" fmla="*/ 660 h 680"/>
                                <a:gd name="T16" fmla="*/ 0 w 300"/>
                                <a:gd name="T17" fmla="*/ 620 h 680"/>
                                <a:gd name="T18" fmla="*/ 12 w 300"/>
                                <a:gd name="T19" fmla="*/ 560 h 680"/>
                                <a:gd name="T20" fmla="*/ 264 w 300"/>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80">
                                  <a:moveTo>
                                    <a:pt x="264" y="20"/>
                                  </a:moveTo>
                                  <a:lnTo>
                                    <a:pt x="276" y="0"/>
                                  </a:lnTo>
                                  <a:lnTo>
                                    <a:pt x="300" y="20"/>
                                  </a:lnTo>
                                  <a:lnTo>
                                    <a:pt x="300" y="80"/>
                                  </a:lnTo>
                                  <a:lnTo>
                                    <a:pt x="300" y="110"/>
                                  </a:lnTo>
                                  <a:lnTo>
                                    <a:pt x="48" y="660"/>
                                  </a:lnTo>
                                  <a:lnTo>
                                    <a:pt x="24" y="680"/>
                                  </a:lnTo>
                                  <a:lnTo>
                                    <a:pt x="12" y="660"/>
                                  </a:lnTo>
                                  <a:lnTo>
                                    <a:pt x="0" y="620"/>
                                  </a:lnTo>
                                  <a:lnTo>
                                    <a:pt x="12" y="560"/>
                                  </a:lnTo>
                                  <a:lnTo>
                                    <a:pt x="264" y="2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15759" name="Freeform 54"/>
                          <wps:cNvSpPr>
                            <a:spLocks/>
                          </wps:cNvSpPr>
                          <wps:spPr bwMode="auto">
                            <a:xfrm>
                              <a:off x="8762" y="12633"/>
                              <a:ext cx="294" cy="655"/>
                            </a:xfrm>
                            <a:custGeom>
                              <a:avLst/>
                              <a:gdLst>
                                <a:gd name="T0" fmla="*/ 60 w 312"/>
                                <a:gd name="T1" fmla="*/ 640 h 660"/>
                                <a:gd name="T2" fmla="*/ 24 w 312"/>
                                <a:gd name="T3" fmla="*/ 660 h 660"/>
                                <a:gd name="T4" fmla="*/ 12 w 312"/>
                                <a:gd name="T5" fmla="*/ 640 h 660"/>
                                <a:gd name="T6" fmla="*/ 0 w 312"/>
                                <a:gd name="T7" fmla="*/ 600 h 660"/>
                                <a:gd name="T8" fmla="*/ 12 w 312"/>
                                <a:gd name="T9" fmla="*/ 550 h 660"/>
                                <a:gd name="T10" fmla="*/ 264 w 312"/>
                                <a:gd name="T11" fmla="*/ 20 h 660"/>
                                <a:gd name="T12" fmla="*/ 276 w 312"/>
                                <a:gd name="T13" fmla="*/ 0 h 660"/>
                                <a:gd name="T14" fmla="*/ 300 w 312"/>
                                <a:gd name="T15" fmla="*/ 20 h 660"/>
                                <a:gd name="T16" fmla="*/ 312 w 312"/>
                                <a:gd name="T17" fmla="*/ 60 h 660"/>
                                <a:gd name="T18" fmla="*/ 300 w 312"/>
                                <a:gd name="T19" fmla="*/ 120 h 660"/>
                                <a:gd name="T20" fmla="*/ 60 w 312"/>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60">
                                  <a:moveTo>
                                    <a:pt x="60" y="640"/>
                                  </a:moveTo>
                                  <a:lnTo>
                                    <a:pt x="24" y="660"/>
                                  </a:lnTo>
                                  <a:lnTo>
                                    <a:pt x="12" y="640"/>
                                  </a:lnTo>
                                  <a:lnTo>
                                    <a:pt x="0" y="600"/>
                                  </a:lnTo>
                                  <a:lnTo>
                                    <a:pt x="12" y="550"/>
                                  </a:lnTo>
                                  <a:lnTo>
                                    <a:pt x="264" y="20"/>
                                  </a:lnTo>
                                  <a:lnTo>
                                    <a:pt x="276" y="0"/>
                                  </a:lnTo>
                                  <a:lnTo>
                                    <a:pt x="300" y="20"/>
                                  </a:lnTo>
                                  <a:lnTo>
                                    <a:pt x="312" y="60"/>
                                  </a:lnTo>
                                  <a:lnTo>
                                    <a:pt x="300" y="120"/>
                                  </a:lnTo>
                                  <a:lnTo>
                                    <a:pt x="60" y="64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4941092" name="Freeform 55"/>
                          <wps:cNvSpPr>
                            <a:spLocks/>
                          </wps:cNvSpPr>
                          <wps:spPr bwMode="auto">
                            <a:xfrm>
                              <a:off x="481" y="12633"/>
                              <a:ext cx="283" cy="655"/>
                            </a:xfrm>
                            <a:custGeom>
                              <a:avLst/>
                              <a:gdLst>
                                <a:gd name="T0" fmla="*/ 264 w 300"/>
                                <a:gd name="T1" fmla="*/ 640 h 660"/>
                                <a:gd name="T2" fmla="*/ 276 w 300"/>
                                <a:gd name="T3" fmla="*/ 660 h 660"/>
                                <a:gd name="T4" fmla="*/ 300 w 300"/>
                                <a:gd name="T5" fmla="*/ 640 h 660"/>
                                <a:gd name="T6" fmla="*/ 300 w 300"/>
                                <a:gd name="T7" fmla="*/ 600 h 660"/>
                                <a:gd name="T8" fmla="*/ 300 w 300"/>
                                <a:gd name="T9" fmla="*/ 550 h 660"/>
                                <a:gd name="T10" fmla="*/ 48 w 300"/>
                                <a:gd name="T11" fmla="*/ 20 h 660"/>
                                <a:gd name="T12" fmla="*/ 24 w 300"/>
                                <a:gd name="T13" fmla="*/ 0 h 660"/>
                                <a:gd name="T14" fmla="*/ 12 w 300"/>
                                <a:gd name="T15" fmla="*/ 20 h 660"/>
                                <a:gd name="T16" fmla="*/ 0 w 300"/>
                                <a:gd name="T17" fmla="*/ 60 h 660"/>
                                <a:gd name="T18" fmla="*/ 12 w 300"/>
                                <a:gd name="T19" fmla="*/ 120 h 660"/>
                                <a:gd name="T20" fmla="*/ 264 w 300"/>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60">
                                  <a:moveTo>
                                    <a:pt x="264" y="640"/>
                                  </a:moveTo>
                                  <a:lnTo>
                                    <a:pt x="276" y="660"/>
                                  </a:lnTo>
                                  <a:lnTo>
                                    <a:pt x="300" y="640"/>
                                  </a:lnTo>
                                  <a:lnTo>
                                    <a:pt x="300" y="600"/>
                                  </a:lnTo>
                                  <a:lnTo>
                                    <a:pt x="300" y="550"/>
                                  </a:lnTo>
                                  <a:lnTo>
                                    <a:pt x="48" y="20"/>
                                  </a:lnTo>
                                  <a:lnTo>
                                    <a:pt x="24" y="0"/>
                                  </a:lnTo>
                                  <a:lnTo>
                                    <a:pt x="12" y="20"/>
                                  </a:lnTo>
                                  <a:lnTo>
                                    <a:pt x="0" y="60"/>
                                  </a:lnTo>
                                  <a:lnTo>
                                    <a:pt x="12" y="120"/>
                                  </a:lnTo>
                                  <a:lnTo>
                                    <a:pt x="264" y="64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7876810" name="Freeform 56"/>
                          <wps:cNvSpPr>
                            <a:spLocks/>
                          </wps:cNvSpPr>
                          <wps:spPr bwMode="auto">
                            <a:xfrm>
                              <a:off x="0" y="0"/>
                              <a:ext cx="9537" cy="137"/>
                            </a:xfrm>
                            <a:custGeom>
                              <a:avLst/>
                              <a:gdLst>
                                <a:gd name="T0" fmla="*/ 48 w 9774"/>
                                <a:gd name="T1" fmla="*/ 110 h 110"/>
                                <a:gd name="T2" fmla="*/ 0 w 9774"/>
                                <a:gd name="T3" fmla="*/ 0 h 110"/>
                                <a:gd name="T4" fmla="*/ 9774 w 9774"/>
                                <a:gd name="T5" fmla="*/ 0 h 110"/>
                                <a:gd name="T6" fmla="*/ 9726 w 9774"/>
                                <a:gd name="T7" fmla="*/ 110 h 110"/>
                                <a:gd name="T8" fmla="*/ 48 w 9774"/>
                                <a:gd name="T9" fmla="*/ 110 h 110"/>
                              </a:gdLst>
                              <a:ahLst/>
                              <a:cxnLst>
                                <a:cxn ang="0">
                                  <a:pos x="T0" y="T1"/>
                                </a:cxn>
                                <a:cxn ang="0">
                                  <a:pos x="T2" y="T3"/>
                                </a:cxn>
                                <a:cxn ang="0">
                                  <a:pos x="T4" y="T5"/>
                                </a:cxn>
                                <a:cxn ang="0">
                                  <a:pos x="T6" y="T7"/>
                                </a:cxn>
                                <a:cxn ang="0">
                                  <a:pos x="T8" y="T9"/>
                                </a:cxn>
                              </a:cxnLst>
                              <a:rect l="0" t="0" r="r" b="b"/>
                              <a:pathLst>
                                <a:path w="9774" h="110">
                                  <a:moveTo>
                                    <a:pt x="48" y="110"/>
                                  </a:moveTo>
                                  <a:lnTo>
                                    <a:pt x="0" y="0"/>
                                  </a:lnTo>
                                  <a:lnTo>
                                    <a:pt x="9774" y="0"/>
                                  </a:lnTo>
                                  <a:lnTo>
                                    <a:pt x="9726" y="110"/>
                                  </a:lnTo>
                                  <a:lnTo>
                                    <a:pt x="48" y="11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672777" name="Freeform 57"/>
                          <wps:cNvSpPr>
                            <a:spLocks/>
                          </wps:cNvSpPr>
                          <wps:spPr bwMode="auto">
                            <a:xfrm>
                              <a:off x="0" y="14089"/>
                              <a:ext cx="9537" cy="145"/>
                            </a:xfrm>
                            <a:custGeom>
                              <a:avLst/>
                              <a:gdLst>
                                <a:gd name="T0" fmla="*/ 48 w 9774"/>
                                <a:gd name="T1" fmla="*/ 0 h 90"/>
                                <a:gd name="T2" fmla="*/ 0 w 9774"/>
                                <a:gd name="T3" fmla="*/ 90 h 90"/>
                                <a:gd name="T4" fmla="*/ 9774 w 9774"/>
                                <a:gd name="T5" fmla="*/ 90 h 90"/>
                                <a:gd name="T6" fmla="*/ 9726 w 9774"/>
                                <a:gd name="T7" fmla="*/ 0 h 90"/>
                                <a:gd name="T8" fmla="*/ 48 w 9774"/>
                                <a:gd name="T9" fmla="*/ 0 h 90"/>
                              </a:gdLst>
                              <a:ahLst/>
                              <a:cxnLst>
                                <a:cxn ang="0">
                                  <a:pos x="T0" y="T1"/>
                                </a:cxn>
                                <a:cxn ang="0">
                                  <a:pos x="T2" y="T3"/>
                                </a:cxn>
                                <a:cxn ang="0">
                                  <a:pos x="T4" y="T5"/>
                                </a:cxn>
                                <a:cxn ang="0">
                                  <a:pos x="T6" y="T7"/>
                                </a:cxn>
                                <a:cxn ang="0">
                                  <a:pos x="T8" y="T9"/>
                                </a:cxn>
                              </a:cxnLst>
                              <a:rect l="0" t="0" r="r" b="b"/>
                              <a:pathLst>
                                <a:path w="9774" h="90">
                                  <a:moveTo>
                                    <a:pt x="48" y="0"/>
                                  </a:moveTo>
                                  <a:lnTo>
                                    <a:pt x="0" y="90"/>
                                  </a:lnTo>
                                  <a:lnTo>
                                    <a:pt x="9774" y="90"/>
                                  </a:lnTo>
                                  <a:lnTo>
                                    <a:pt x="9726" y="0"/>
                                  </a:lnTo>
                                  <a:lnTo>
                                    <a:pt x="48"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6719757" name="Freeform 58"/>
                          <wps:cNvSpPr>
                            <a:spLocks/>
                          </wps:cNvSpPr>
                          <wps:spPr bwMode="auto">
                            <a:xfrm>
                              <a:off x="0" y="0"/>
                              <a:ext cx="141" cy="14217"/>
                            </a:xfrm>
                            <a:custGeom>
                              <a:avLst/>
                              <a:gdLst>
                                <a:gd name="T0" fmla="*/ 48 w 48"/>
                                <a:gd name="T1" fmla="*/ 14608 h 14698"/>
                                <a:gd name="T2" fmla="*/ 0 w 48"/>
                                <a:gd name="T3" fmla="*/ 14698 h 14698"/>
                                <a:gd name="T4" fmla="*/ 0 w 48"/>
                                <a:gd name="T5" fmla="*/ 0 h 14698"/>
                                <a:gd name="T6" fmla="*/ 48 w 48"/>
                                <a:gd name="T7" fmla="*/ 110 h 14698"/>
                                <a:gd name="T8" fmla="*/ 48 w 48"/>
                                <a:gd name="T9" fmla="*/ 14608 h 14698"/>
                              </a:gdLst>
                              <a:ahLst/>
                              <a:cxnLst>
                                <a:cxn ang="0">
                                  <a:pos x="T0" y="T1"/>
                                </a:cxn>
                                <a:cxn ang="0">
                                  <a:pos x="T2" y="T3"/>
                                </a:cxn>
                                <a:cxn ang="0">
                                  <a:pos x="T4" y="T5"/>
                                </a:cxn>
                                <a:cxn ang="0">
                                  <a:pos x="T6" y="T7"/>
                                </a:cxn>
                                <a:cxn ang="0">
                                  <a:pos x="T8" y="T9"/>
                                </a:cxn>
                              </a:cxnLst>
                              <a:rect l="0" t="0" r="r" b="b"/>
                              <a:pathLst>
                                <a:path w="48" h="14698">
                                  <a:moveTo>
                                    <a:pt x="48" y="14608"/>
                                  </a:moveTo>
                                  <a:lnTo>
                                    <a:pt x="0" y="14698"/>
                                  </a:lnTo>
                                  <a:lnTo>
                                    <a:pt x="0" y="0"/>
                                  </a:lnTo>
                                  <a:lnTo>
                                    <a:pt x="48" y="110"/>
                                  </a:lnTo>
                                  <a:lnTo>
                                    <a:pt x="48" y="1460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9799158" name="Freeform 59"/>
                        <wps:cNvSpPr>
                          <a:spLocks/>
                        </wps:cNvSpPr>
                        <wps:spPr bwMode="auto">
                          <a:xfrm rot="-10800000">
                            <a:off x="9420" y="0"/>
                            <a:ext cx="141" cy="14217"/>
                          </a:xfrm>
                          <a:custGeom>
                            <a:avLst/>
                            <a:gdLst>
                              <a:gd name="T0" fmla="*/ 48 w 48"/>
                              <a:gd name="T1" fmla="*/ 14608 h 14698"/>
                              <a:gd name="T2" fmla="*/ 0 w 48"/>
                              <a:gd name="T3" fmla="*/ 14698 h 14698"/>
                              <a:gd name="T4" fmla="*/ 0 w 48"/>
                              <a:gd name="T5" fmla="*/ 0 h 14698"/>
                              <a:gd name="T6" fmla="*/ 48 w 48"/>
                              <a:gd name="T7" fmla="*/ 110 h 14698"/>
                              <a:gd name="T8" fmla="*/ 48 w 48"/>
                              <a:gd name="T9" fmla="*/ 14608 h 14698"/>
                            </a:gdLst>
                            <a:ahLst/>
                            <a:cxnLst>
                              <a:cxn ang="0">
                                <a:pos x="T0" y="T1"/>
                              </a:cxn>
                              <a:cxn ang="0">
                                <a:pos x="T2" y="T3"/>
                              </a:cxn>
                              <a:cxn ang="0">
                                <a:pos x="T4" y="T5"/>
                              </a:cxn>
                              <a:cxn ang="0">
                                <a:pos x="T6" y="T7"/>
                              </a:cxn>
                              <a:cxn ang="0">
                                <a:pos x="T8" y="T9"/>
                              </a:cxn>
                            </a:cxnLst>
                            <a:rect l="0" t="0" r="r" b="b"/>
                            <a:pathLst>
                              <a:path w="48" h="14698">
                                <a:moveTo>
                                  <a:pt x="48" y="14608"/>
                                </a:moveTo>
                                <a:lnTo>
                                  <a:pt x="0" y="14698"/>
                                </a:lnTo>
                                <a:lnTo>
                                  <a:pt x="0" y="0"/>
                                </a:lnTo>
                                <a:lnTo>
                                  <a:pt x="48" y="110"/>
                                </a:lnTo>
                                <a:lnTo>
                                  <a:pt x="48" y="1460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7.05pt;margin-top:-4.95pt;width:471pt;height:739.7pt;z-index:251662848" coordsize="9561,1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">
                <v:group id="Group 1637858004" o:spid="_x0000_s1027" style="position:absolute;width:9537;height:14220" coordsize="9537,142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P+YsbyQAA&#10;AOMAAAAPAAAAAAAAAAAAAAAAAKoCAABkcnMvZG93bnJldi54bWxQSwUGAAAAAAQABAD6AAAAoAMA&#10;AAAA&#10;">
                  <v:shape id="Freeform 4" o:spid="_x0000_s1028" style="position:absolute;left:8956;top:743;width:334;height:12112;visibility:visible;mso-wrap-style:square;v-text-anchor:top" coordsize="372,12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W6ackA&#10;AADjAAAADwAAAGRycy9kb3ducmV2LnhtbERPX0vDMBB/F/wO4QTfXGqt0nXLxtiobKDgun2Ao7m1&#10;nc2lNHGtfvpFEHy83/+bL0fTigv1rrGs4HESgSAurW64UnA85A8pCOeRNbaWScE3OVgubm/mmGk7&#10;8J4uha9ECGGXoYLa+y6T0pU1GXQT2xEH7mR7gz6cfSV1j0MIN62Mo+hFGmw4NNTY0bqm8rP4MgqG&#10;n+fta/nRbt53q7d4OuZJfi4Spe7vxtUMhKfR/4v/3Fsd5kdJmj5NkziG358CAHJx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qW6ackAAADjAAAADwAAAAAAAAAAAAAAAACYAgAA&#10;ZHJzL2Rvd25yZXYueG1sUEsFBgAAAAAEAAQA9QAAAI4DAAAAAA==&#10;" path="m372,11818r,130l348,12068r-36,180l252,12358r-60,40l120,12378r-72,-80l12,12188,,12008r12,-100l48,11818r36,-80l132,11718r60,20l228,11798r12,70l264,11948r,80l240,12108r-24,40l168,12168r-36,l120,12128r-24,-40l96,12028r12,-60l144,11908r24,40l156,11968r-24,40l156,12068r12,l192,12068r24,-40l216,11948r-24,-100l144,11818r-48,20l60,11888r-12,80l48,12068r,80l84,12228r36,50l168,12298r60,-20l276,12188r36,-160l324,11818,324,580,312,370,276,230,228,130,168,100r-48,10l84,170,48,250r,100l48,430r12,80l96,560r48,20l192,540r24,-70l216,370,192,350,168,330r-12,20l132,410r24,40l168,470r-24,20l108,450,96,370r,-40l120,290r12,-40l168,230r48,20l240,310r24,60l264,470r-24,70l228,620r-36,40l132,680,84,660,48,600,12,510,,410,12,230,48,100,120,20,192,r60,40l312,150r36,180l372,470r,130l372,11818xe" fillcolor="blue" stroked="f">
                    <v:path arrowok="t" o:connecttype="custom" o:connectlocs="334,11672;280,11965;172,12112;43,12014;0,11731;43,11545;119,11448;205,11526;237,11672;215,11829;151,11887;108,11848;86,11751;129,11633;140,11692;140,11790;172,11790;194,11672;129,11545;54,11614;43,11790;75,11946;151,12014;248,11907;291,11545;280,361;205,127;108,107;43,244;43,420;86,547;172,528;194,361;151,322;119,401;151,459;97,440;86,322;119,244;194,244;237,361;215,528;172,645;75,645;11,498;11,225;108,20;226,39;312,322;334,586" o:connectangles="0,0,0,0,0,0,0,0,0,0,0,0,0,0,0,0,0,0,0,0,0,0,0,0,0,0,0,0,0,0,0,0,0,0,0,0,0,0,0,0,0,0,0,0,0,0,0,0,0,0"/>
                  </v:shape>
                  <v:shape id="Freeform 5" o:spid="_x0000_s1029" style="position:absolute;left:8403;top:58;width:557;height:1179;visibility:visible;mso-wrap-style:square;v-text-anchor:top" coordsize="589,1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rv8ckA&#10;AADiAAAADwAAAGRycy9kb3ducmV2LnhtbERPy2rCQBTdC/2H4Ra604maFJs6SltaqGTlA6S7S+bm&#10;QTJ3QmYao1/fWQhdHs57vR1NKwbqXW1ZwXwWgSDOra65VHA6fk1XIJxH1thaJgVXcrDdPEzWmGp7&#10;4T0NB1+KEMIuRQWV910qpcsrMuhmtiMOXGF7gz7AvpS6x0sIN61cRNGzNFhzaKiwo4+K8ubwaxQU&#10;q+H9U7vslI37Ync7Z0nTLH6Uenoc315BeBr9v/ju/tYKkvhlOY+XUdgcLoU7ID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Krv8ckAAADiAAAADwAAAAAAAAAAAAAAAACYAgAA&#10;ZHJzL2Rvd25yZXYueG1sUEsFBgAAAAAEAAQA9QAAAI4DAAAAAA==&#10;" path="m144,310r24,20l156,390r-12,60l144,550r,110l193,800r60,80l313,900r48,-20l409,800,493,590,505,470r,-60l493,350,481,290r12,-40l505,160,529,80,541,40,541,r12,20l577,120r12,110l589,350,577,470,517,680,445,880r-60,140l325,1090r-60,60l217,1190r-49,l120,1150,48,1050,12,960,,840,,720,12,610,36,490,72,410r36,-60l144,310xe" fillcolor="blue" stroked="f">
                    <v:path arrowok="t" o:connecttype="custom" o:connectlocs="136,307;159,327;148,386;136,446;136,545;136,654;183,793;239,872;296,892;341,872;387,793;466,585;478,466;478,406;466,347;455,287;466,248;478,159;500,79;512,40;512,0;523,20;546,119;557,228;557,347;546,466;489,674;421,872;364,1011;307,1080;251,1139;205,1179;159,1179;113,1139;45,1040;11,951;0,832;0,713;11,604;34,485;68,406;102,347;136,307" o:connectangles="0,0,0,0,0,0,0,0,0,0,0,0,0,0,0,0,0,0,0,0,0,0,0,0,0,0,0,0,0,0,0,0,0,0,0,0,0,0,0,0,0,0,0"/>
                  </v:shape>
                  <v:shape id="Freeform 6" o:spid="_x0000_s1030" style="position:absolute;left:8816;top:386;width:510;height:1259;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Pxo8oA&#10;AADiAAAADwAAAGRycy9kb3ducmV2LnhtbESPzWrCQBSF94LvMFyhO51YrcTUUdpCoVAqNYrr28w1&#10;iWbuhMxo0jx9ZyF0eTh/fKtNZypxo8aVlhVMJxEI4szqknMFh/37OAbhPLLGyjIp+CUHm/VwsMJE&#10;25Z3dEt9LsIIuwQVFN7XiZQuK8igm9iaOHgn2xj0QTa51A22YdxU8jGKFtJgyeGhwJreCsou6dUo&#10;6HfHr+v283yWM/d6Sn/aPvqOe6UeRt3LMwhPnf8P39sfWkE8Wyyf5vM4QASkgANy/Q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2D8aPKAAAA4gAAAA8AAAAAAAAAAAAAAAAAmAIA&#10;AGRycy9kb3ducmV2LnhtbFBLBQYAAAAABAAEAPUAAACPAwAAAAA=&#10;" path="m396,940r,-40l372,940r-24,20l300,980,240,960,180,860,144,730,132,610,144,470,180,370,276,200r60,-40l360,180r24,40l408,240r24,-40l468,160r36,-40l528,100r12,l540,80,492,20,444,,396,,336,20,228,140,144,300,84,450,36,570,12,710,,800,,920r12,100l72,1180r36,50l156,1270r60,l276,1230r48,-40l360,1140r36,-100l396,940xe" fillcolor="blue" stroked="f">
                    <v:path arrowok="t" o:connecttype="custom" o:connectlocs="374,932;374,892;351,932;329,952;283,972;227,952;170,853;136,724;125,605;136,466;170,367;261,198;317,159;340,178;363,218;385,238;408,198;442,159;476,119;499,99;510,99;510,79;465,20;419,0;374,0;317,20;215,139;136,297;79,446;34,565;11,704;0,793;0,912;11,1011;68,1170;102,1219;147,1259;204,1259;261,1219;306,1180;340,1130;374,1031;374,932" o:connectangles="0,0,0,0,0,0,0,0,0,0,0,0,0,0,0,0,0,0,0,0,0,0,0,0,0,0,0,0,0,0,0,0,0,0,0,0,0,0,0,0,0,0,0"/>
                  </v:shape>
                  <v:shape id="Freeform 7" o:spid="_x0000_s1031" style="position:absolute;left:8418;top:130;width:794;height:1795;visibility:visible;mso-wrap-style:square;v-text-anchor:top" coordsize="841,1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L4ocsA&#10;AADiAAAADwAAAGRycy9kb3ducmV2LnhtbESPQWvCQBSE7wX/w/KEXkQ3lsZodBUpLa2HHtQIHh/Z&#10;ZxLNvg3Zrab/3i0IPQ4z8w2zWHWmFldqXWVZwXgUgSDOra64UJDtP4ZTEM4ja6wtk4JfcrBa9p4W&#10;mGp74y1dd74QAcIuRQWl900qpctLMuhGtiEO3sm2Bn2QbSF1i7cAN7V8iaKJNFhxWCixobeS8svu&#10;xyg4Zo15L84DN+DP+HCmzYW/15lSz/1uPQfhqfP/4Uf7SyuYJMnrLI6SGP4uhTsgl3c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kIvihywAAAOIAAAAPAAAAAAAAAAAAAAAAAJgC&#10;AABkcnMvZG93bnJldi54bWxQSwUGAAAAAAQABAD1AAAAkAMAAAAA&#10;" path="m829,r12,100l817,250,805,370r24,100l817,490r-12,20l793,490r-36,20l661,580,553,700,445,880r-48,150l337,1210r-36,210l301,1540r12,100l313,1700r,20l277,1740r-60,-20l193,1720r-73,40l24,1790r-12,20l,1810r,-20l,1740,24,1540,48,1400r,-50l24,1210,36,1110r12,l72,1130r48,20l181,1150r84,-80l361,950,433,820,505,600,565,370,601,150r,-50l601,60r,-40l625,20r36,40l721,40,781,r48,xe" fillcolor="blue" stroked="f">
                    <v:path arrowok="t" o:connecttype="custom" o:connectlocs="783,0;794,99;771,248;760,367;783,466;771,486;760,506;749,486;715,506;624,575;522,694;420,873;375,1021;318,1200;284,1408;284,1527;296,1626;296,1686;296,1706;262,1726;205,1706;182,1706;113,1745;23,1775;11,1795;0,1795;0,1775;0,1726;23,1527;45,1388;45,1339;23,1200;34,1101;45,1101;68,1121;113,1140;171,1140;250,1061;341,942;409,813;477,595;533,367;567,149;567,99;567,60;567,20;590,20;624,60;681,40;737,0;783,0" o:connectangles="0,0,0,0,0,0,0,0,0,0,0,0,0,0,0,0,0,0,0,0,0,0,0,0,0,0,0,0,0,0,0,0,0,0,0,0,0,0,0,0,0,0,0,0,0,0,0,0,0,0,0"/>
                  </v:shape>
                  <v:shape id="Freeform 8" o:spid="_x0000_s1032" style="position:absolute;left:537;top:23;width:557;height:1179;visibility:visible;mso-wrap-style:square;v-text-anchor:top" coordsize="589,1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LFKcwA&#10;AADiAAAADwAAAGRycy9kb3ducmV2LnhtbESPW0vDQBSE3wX/w3IE3+wmrSkx7ba0oqDkqReQvh2y&#10;JxeSPRuyaxr99a4g+DjMzDfMejuZTow0uMaygngWgSAurG64UnA+vT6kIJxH1thZJgVf5GC7ub1Z&#10;Y6btlQ80Hn0lAoRdhgpq7/tMSlfUZNDNbE8cvNIOBn2QQyX1gNcAN52cR9FSGmw4LNTY03NNRXv8&#10;NArKdNy/aJef8+lQvn9/5Enbzi9K3d9NuxUIT5P/D/+137SCxSKJ0yR+fILfS+EOyM0P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pWLFKcwAAADiAAAADwAAAAAAAAAAAAAAAACY&#10;AgAAZHJzL2Rvd25yZXYueG1sUEsFBgAAAAAEAAQA9QAAAJEDAAAAAA==&#10;" path="m433,310r-12,20l433,390r12,60l457,550,445,660,397,800r-61,80l276,900,216,880,168,800,96,590,72,470,84,410,96,350r12,-60l96,250,72,160,60,80,48,40,48,,36,20,12,120,,230,,350,12,470,60,680r72,200l204,1020r60,70l324,1150r48,40l433,1190r36,-40l541,1050r36,-90l589,840r,-120l577,610,553,490,517,410,481,350,433,310xe" fillcolor="blue" stroked="f">
                    <v:path arrowok="t" o:connecttype="custom" o:connectlocs="409,307;398,327;409,386;421,446;432,545;421,654;375,793;318,872;261,892;204,872;159,793;91,585;68,466;79,406;91,347;102,287;91,248;68,159;57,79;45,40;45,0;34,20;11,119;0,228;0,347;11,466;57,674;125,872;193,1011;250,1080;306,1139;352,1179;409,1179;444,1139;512,1040;546,951;557,832;557,713;546,604;523,485;489,406;455,347;409,307" o:connectangles="0,0,0,0,0,0,0,0,0,0,0,0,0,0,0,0,0,0,0,0,0,0,0,0,0,0,0,0,0,0,0,0,0,0,0,0,0,0,0,0,0,0,0"/>
                  </v:shape>
                  <v:shape id="Freeform 9" o:spid="_x0000_s1033" style="position:absolute;left:199;top:508;width:511;height:1259;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6JJ8kA&#10;AADiAAAADwAAAGRycy9kb3ducmV2LnhtbERPW0vDMBR+F/wP4Qi+uWQ3LXXZ0IEwEMV1Y89nzVnb&#10;2ZyUJltrf715EHz8+O6LVW9rcaXWV441jEcKBHHuTMWFhv3u7SEB4QOywdoxafghD6vl7c0CU+M6&#10;3tI1C4WIIexT1FCG0KRS+rwki37kGuLInVxrMUTYFtK02MVwW8uJUo/SYsWxocSG1iXl39nFahi2&#10;h4/L5/v5LKf+9ZQdu0F9JYPW93f9yzOIQH34F/+5N0bDfKbmyXjyFDfHS/EOyO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M6JJ8kAAADiAAAADwAAAAAAAAAAAAAAAACYAgAA&#10;ZHJzL2Rvd25yZXYueG1sUEsFBgAAAAAEAAQA9QAAAI4DAAAAAA==&#10;" path="m132,940r12,-40l168,940r24,20l240,980r60,-20l360,860,396,730,408,610,396,470,360,370,264,200,204,160r-24,20l156,220r-36,20l108,200,72,160,24,120,12,100,,100,12,80,48,20,96,r60,l204,20r96,120l396,300r60,150l492,570r24,140l540,800r,120l516,1020r-36,160l432,1230r-60,40l324,1270r-60,-40l216,1190r-36,-50l156,1040,132,940xe" fillcolor="blue" stroked="f">
                    <v:path arrowok="t" o:connecttype="custom" o:connectlocs="125,932;136,892;159,932;182,952;227,972;284,952;341,853;375,724;386,605;375,466;341,367;250,198;193,159;170,178;148,218;114,238;102,198;68,159;23,119;11,99;0,99;11,79;45,20;91,0;148,0;193,20;284,139;375,297;432,446;466,565;488,704;511,793;511,912;488,1011;454,1170;409,1219;352,1259;307,1259;250,1219;204,1180;170,1130;148,1031;125,932" o:connectangles="0,0,0,0,0,0,0,0,0,0,0,0,0,0,0,0,0,0,0,0,0,0,0,0,0,0,0,0,0,0,0,0,0,0,0,0,0,0,0,0,0,0,0"/>
                  </v:shape>
                  <v:shape id="Freeform 10" o:spid="_x0000_s1034" style="position:absolute;left:287;top:154;width:795;height:1795;visibility:visible;mso-wrap-style:square;v-text-anchor:top" coordsize="841,1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YnycoA&#10;AADiAAAADwAAAGRycy9kb3ducmV2LnhtbESPy2rCQBSG94LvMJxCN1InRm0lZhQpSnXRRdMUXB4y&#10;p7mYORMyo6Zv31kUuvz5b3zpdjCtuFHvassKZtMIBHFhdc2lgvzz8LQC4TyyxtYyKfghB9vNeJRi&#10;ou2dP+iW+VKEEXYJKqi87xIpXVGRQTe1HXHwvm1v0AfZl1L3eA/jppVxFD1LgzWHhwo7eq2ouGRX&#10;o+Ccd2ZfNhM34bflV0OnC7/vcqUeH4bdGoSnwf+H/9pHrWC+eFnG8WIVIAJSwAG5+Q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i2J8nKAAAA4gAAAA8AAAAAAAAAAAAAAAAAmAIA&#10;AGRycy9kb3ducmV2LnhtbFBLBQYAAAAABAAEAPUAAACPAwAAAAA=&#10;" path="m,l,100,12,250,24,370,,470r,20l24,510,36,490r36,20l168,580,276,700r96,180l432,1030r60,180l528,1420r,120l516,1640r-12,60l504,1720r48,20l612,1720r36,l709,1760r96,30l829,1810r12,l841,1790r-12,-50l805,1540,793,1400r,-50l805,1210,793,1110r-12,l757,1130r-60,20l648,1150r-96,-80l468,950,396,820,324,600,264,370,228,150,216,100,228,60,216,20r,l168,60,108,40,36,,,xe" fillcolor="blue" stroked="f">
                    <v:path arrowok="t" o:connecttype="custom" o:connectlocs="0,0;0,99;11,248;23,367;0,466;0,486;23,506;34,486;68,506;159,575;261,694;352,873;408,1021;465,1200;499,1408;499,1527;488,1626;476,1686;476,1706;522,1726;579,1706;613,1706;670,1745;761,1775;784,1795;795,1795;795,1775;784,1726;761,1527;750,1388;750,1339;761,1200;750,1101;738,1101;716,1121;659,1140;613,1140;522,1061;442,942;374,813;306,595;250,367;216,149;204,99;216,60;204,20;204,20;159,60;102,40;34,0;0,0" o:connectangles="0,0,0,0,0,0,0,0,0,0,0,0,0,0,0,0,0,0,0,0,0,0,0,0,0,0,0,0,0,0,0,0,0,0,0,0,0,0,0,0,0,0,0,0,0,0,0,0,0,0,0"/>
                  </v:shape>
                  <v:shape id="Freeform 11" o:spid="_x0000_s1035" style="position:absolute;left:8443;top:12672;width:557;height:1159;visibility:visible;mso-wrap-style:square;v-text-anchor:top" coordsize="589,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wSMsoA&#10;AADhAAAADwAAAGRycy9kb3ducmV2LnhtbESPT2vCQBTE74LfYXmF3nRjUCupq0iLf6hetIVeH9nX&#10;JDX7Ns1uTPz2rlDwOMzMb5j5sjOluFDtCssKRsMIBHFqdcGZgq/P9WAGwnlkjaVlUnAlB8tFvzfH&#10;RNuWj3Q5+UwECLsEFeTeV4mULs3JoBvaijh4P7Y26IOsM6lrbAPclDKOoqk0WHBYyLGit5zS86kx&#10;CmZ/+/fjYfux/k2bjSu+m9U2Llulnp+61SsIT51/hP/bO61gHMXjyWj6AvdH4Q3IxQ0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pcEjLKAAAA4QAAAA8AAAAAAAAAAAAAAAAAmAIA&#10;AGRycy9kb3ducmV2LnhtbFBLBQYAAAAABAAEAPUAAACPAwAAAAA=&#10;" path="m144,860r24,-20l156,800,144,740r,-100l144,510,193,390,253,290r60,-20l361,310r48,60l493,580r12,140l505,780r-12,40l481,880r12,60l505,1010r24,80l541,1150r,20l553,1150r24,-100l589,950r,-110l577,720,517,490,445,290,385,170,325,80,265,20,217,,168,,120,20,48,130,12,230,,330,,470,12,580,36,680,72,780r36,60l144,860xe" fillcolor="blue" stroked="f">
                    <v:path arrowok="t" o:connecttype="custom" o:connectlocs="136,852;159,832;148,792;136,733;136,634;136,505;183,386;239,287;296,267;341,307;387,367;466,575;478,713;478,773;466,812;455,872;466,931;478,1001;500,1080;512,1139;512,1159;523,1139;546,1040;557,941;557,832;546,713;489,485;421,287;364,168;307,79;251,20;205,0;159,0;113,20;45,129;11,228;0,327;0,466;11,575;34,674;68,773;102,832;136,852" o:connectangles="0,0,0,0,0,0,0,0,0,0,0,0,0,0,0,0,0,0,0,0,0,0,0,0,0,0,0,0,0,0,0,0,0,0,0,0,0,0,0,0,0,0,0"/>
                  </v:shape>
                  <v:shape id="Freeform 12" o:spid="_x0000_s1036" style="position:absolute;left:8784;top:11897;width:510;height:1261;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s2MoA&#10;AADhAAAADwAAAGRycy9kb3ducmV2LnhtbESPQUvDQBSE74L/YXmCN7vbWGxIuy0qCIIobZSeX7Ov&#10;SWr2bchum5hf7wpCj8PMfMMs14NtxJk6XzvWMJ0oEMSFMzWXGr4+X+5SED4gG2wck4Yf8rBeXV8t&#10;MTOu5y2d81CKCGGfoYYqhDaT0hcVWfQT1xJH7+A6iyHKrpSmwz7CbSMTpR6kxZrjQoUtPVdUfOcn&#10;q2Hc7t5PH2/Ho7z3T4d8349qk45a394MjwsQgYZwCf+3X42GWTJXKp0l8PcovgG5+g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j/7NjKAAAA4QAAAA8AAAAAAAAAAAAAAAAAmAIA&#10;AGRycy9kb3ducmV2LnhtbFBLBQYAAAAABAAEAPUAAACPAwAAAAA=&#10;" path="m396,310r,40l372,330,348,290,300,270r-60,40l180,390,144,520,132,660r12,120l180,880r96,170l336,1090r24,-20l384,1050r24,-20l432,1050r36,40l504,1130r24,20l540,1150r,40l492,1250r-48,20l396,1270r-60,-40l228,1110,144,950,84,820,36,680,12,560,,450,,350,12,250,72,90,108,20,156,r60,l276,20r48,50l360,130r36,80l396,310xe" fillcolor="blue" stroked="f">
                    <v:path arrowok="t" o:connecttype="custom" o:connectlocs="374,308;374,348;351,328;329,288;283,268;227,308;170,387;136,516;125,655;136,774;170,874;261,1043;317,1082;340,1062;363,1043;385,1023;408,1043;442,1082;476,1122;499,1142;510,1142;510,1182;465,1241;419,1261;374,1261;317,1221;215,1102;136,943;79,814;34,675;11,556;0,447;0,348;11,248;68,89;102,20;147,0;204,0;261,20;306,70;340,129;374,209;374,308" o:connectangles="0,0,0,0,0,0,0,0,0,0,0,0,0,0,0,0,0,0,0,0,0,0,0,0,0,0,0,0,0,0,0,0,0,0,0,0,0,0,0,0,0,0,0"/>
                  </v:shape>
                  <v:shape id="Freeform 13" o:spid="_x0000_s1037" style="position:absolute;left:8466;top:11948;width:794;height:1806;visibility:visible;mso-wrap-style:square;v-text-anchor:top" coordsize="841,1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x6E8cA&#10;AADhAAAADwAAAGRycy9kb3ducmV2LnhtbERPz0vDMBS+C/sfwhN2c6kdLbMuGyIMpj24VQWPz+bZ&#10;ljUvJcm6+t+bg7Djx/d7vZ1ML0ZyvrOs4H6RgCCure64UfDxvrtbgfABWWNvmRT8koftZnazxkLb&#10;Cx9prEIjYgj7AhW0IQyFlL5uyaBf2IE4cj/WGQwRukZqh5cYbnqZJkkuDXYcG1oc6Lml+lSdjYJz&#10;9lbm+WdZH75cVWYvzfdhfHVKzW+np0cQgaZwFf+791pBluZp9rCMk+Oj+Abk5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cehPHAAAA4QAAAA8AAAAAAAAAAAAAAAAAmAIAAGRy&#10;cy9kb3ducmV2LnhtbFBLBQYAAAAABAAEAPUAAACMAwAAAAA=&#10;" path="m829,1800r12,-100l817,1570,805,1450r24,-100l817,1310r-12,l793,1310r-36,l661,1240,553,1100,445,940,397,790,337,590,301,380r,-100l313,160r,-40l313,80,277,60r-60,40l193,100,120,60,24,,12,,,,,20,,60,24,260,48,410r,60l24,610r,40l36,690r12,l72,670r48,-20l181,670r84,60l361,860r72,120l505,1200r60,250l601,1650r,70l601,1760r,20l625,1800r36,-40l721,1780r60,40l829,1800xe" fillcolor="blue" stroked="f">
                    <v:path arrowok="t" o:connecttype="custom" o:connectlocs="783,1786;794,1687;771,1558;760,1439;783,1340;771,1300;760,1300;749,1300;715,1300;624,1230;522,1092;420,933;375,784;318,585;284,377;284,278;296,159;296,119;296,79;262,60;205,99;182,99;113,60;23,0;11,0;0,0;0,20;0,60;23,258;45,407;45,466;23,605;23,645;34,685;45,685;68,665;113,645;171,665;250,724;341,853;409,972;477,1191;533,1439;567,1637;567,1707;567,1746;567,1766;590,1786;624,1746;681,1766;737,1806;783,1786" o:connectangles="0,0,0,0,0,0,0,0,0,0,0,0,0,0,0,0,0,0,0,0,0,0,0,0,0,0,0,0,0,0,0,0,0,0,0,0,0,0,0,0,0,0,0,0,0,0,0,0,0,0,0,0"/>
                  </v:shape>
                  <v:shape id="Freeform 14" o:spid="_x0000_s1038" style="position:absolute;left:537;top:12672;width:557;height:1159;visibility:visible;mso-wrap-style:square;v-text-anchor:top" coordsize="589,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3ytskA&#10;AADjAAAADwAAAGRycy9kb3ducmV2LnhtbERPX2vCMBB/H+w7hBvsbabGMqQaRSbOsfmiG/h6NGdb&#10;11xqk9ru2y+DgY/3+3/z5WBrcaXWV441jEcJCOLcmYoLDV+fm6cpCB+QDdaOScMPeVgu7u/mmBnX&#10;856uh1CIGMI+Qw1lCE0mpc9LsuhHriGO3Mm1FkM820KaFvsYbmupkuRZWqw4NpTY0EtJ+fehsxqm&#10;l4/1frd935zz7tVXx261VXWv9ePDsJqBCDSEm/jf/Wbi/FSlajJWkxT+fooAyM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x3ytskAAADjAAAADwAAAAAAAAAAAAAAAACYAgAA&#10;ZHJzL2Rvd25yZXYueG1sUEsFBgAAAAAEAAQA9QAAAI4DAAAAAA==&#10;" path="m433,860l421,840r12,-40l445,740,457,640,445,510,397,390,336,290,276,270r-60,40l168,370,96,580,72,720r12,60l96,820r12,60l96,940r-24,70l60,1090r-12,60l48,1170,36,1150,12,1050,,950,,840,12,720,60,490,132,290,204,170,264,80,324,20,372,r61,l469,20r72,110l577,230r12,100l589,470,577,580,553,680,517,780r-36,60l433,860xe" fillcolor="blue" stroked="f">
                    <v:path arrowok="t" o:connecttype="custom" o:connectlocs="409,852;398,832;409,792;421,733;432,634;421,505;375,386;318,287;261,267;204,307;159,367;91,575;68,713;79,773;91,812;102,872;91,931;68,1001;57,1080;45,1139;45,1159;34,1139;11,1040;0,941;0,832;11,713;57,485;125,287;193,168;250,79;306,20;352,0;409,0;444,20;512,129;546,228;557,327;557,466;546,575;523,674;489,773;455,832;409,852" o:connectangles="0,0,0,0,0,0,0,0,0,0,0,0,0,0,0,0,0,0,0,0,0,0,0,0,0,0,0,0,0,0,0,0,0,0,0,0,0,0,0,0,0,0,0"/>
                  </v:shape>
                  <v:shape id="Freeform 15" o:spid="_x0000_s1039" style="position:absolute;left:243;top:11897;width:511;height:1261;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iHvMsA&#10;AADhAAAADwAAAGRycy9kb3ducmV2LnhtbESP3WrCQBSE7wt9h+UUelc3qT9I6ipaKAiiaFq8PmaP&#10;SWz2bMiuJubpu4VCL4eZ+YaZLTpTiRs1rrSsIB5EIIgzq0vOFXx9frxMQTiPrLGyTAru5GAxf3yY&#10;YaJtywe6pT4XAcIuQQWF93UipcsKMugGtiYO3tk2Bn2QTS51g22Am0q+RtFEGiw5LBRY03tB2Xd6&#10;NQr6w3F73W0uFzl0q3N6avtoP+2Ven7qlm8gPHX+P/zXXmsFw0k8juPRCH4fhTcg5z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zSIe8ywAAAOEAAAAPAAAAAAAAAAAAAAAAAJgC&#10;AABkcnMvZG93bnJldi54bWxQSwUGAAAAAAQABAD1AAAAkAMAAAAA&#10;" path="m132,310r12,40l168,330r24,-40l240,270r60,40l360,390r36,130l408,660,396,780,360,880r-96,170l204,1090r-24,-20l156,1050r-36,-20l108,1050r-36,40l24,1130r-12,20l,1150r12,40l48,1250r48,20l156,1270r48,-40l300,1110,396,950,456,820,492,680,516,560,540,450r,-100l516,250,480,90,432,20,372,,324,,264,20,216,70r-36,60l156,210,132,310xe" fillcolor="blue" stroked="f">
                    <v:path arrowok="t" o:connecttype="custom" o:connectlocs="125,308;136,348;159,328;182,288;227,268;284,308;341,387;375,516;386,655;375,774;341,874;250,1043;193,1082;170,1062;148,1043;114,1023;102,1043;68,1082;23,1122;11,1142;0,1142;11,1182;45,1241;91,1261;148,1261;193,1221;284,1102;375,943;432,814;466,675;488,556;511,447;511,348;488,248;454,89;409,20;352,0;307,0;250,20;204,70;170,129;148,209;125,308" o:connectangles="0,0,0,0,0,0,0,0,0,0,0,0,0,0,0,0,0,0,0,0,0,0,0,0,0,0,0,0,0,0,0,0,0,0,0,0,0,0,0,0,0,0,0"/>
                  </v:shape>
                  <v:shape id="Freeform 16" o:spid="_x0000_s1040" style="position:absolute;left:287;top:11948;width:795;height:1806;visibility:visible;mso-wrap-style:square;v-text-anchor:top" coordsize="841,1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Jms0A&#10;AADjAAAADwAAAGRycy9kb3ducmV2LnhtbESPQUvDQBCF70L/wzIFb3aTakJJuy1FENQcrFGhxzE7&#10;JqHZ3bC7TeO/dw5CjzPz5r33bXaT6cVIPnTOKkgXCQiytdOdbRR8fjzdrUCEiFZj7ywp+KUAu+3s&#10;ZoOFdhf7TmMVG8EmNhSooI1xKKQMdUsGw8INZPn247zByKNvpPZ4YXPTy2WS5NJgZzmhxYEeW6pP&#10;1dkoOGdvZZ5/lfXh6Ksye2m+D+OrV+p2Pu3XICJN8Sr+/37WXP/+YZlkabpiCmbiBcjtH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MdziZrNAAAA4wAAAA8AAAAAAAAAAAAAAAAA&#10;mAIAAGRycy9kb3ducmV2LnhtbFBLBQYAAAAABAAEAPUAAACSAwAAAAA=&#10;" path="m,1800l,1700,12,1570,24,1450,,1350r,-40l24,1310r12,l72,1310r96,-70l276,1100,372,940,432,790,492,590,528,380r,-100l516,160,504,120r,-40l552,60r60,40l648,100,709,60,805,r24,l841,r,20l829,60,805,260,793,410r,60l805,610r,40l793,690r-12,l757,670,697,650r-49,20l552,730,468,860,396,980r-72,220l264,1450r-36,200l216,1720r12,40l216,1780r,20l168,1760r-60,20l36,1820,,1800xe" fillcolor="blue" stroked="f">
                    <v:path arrowok="t" o:connecttype="custom" o:connectlocs="0,1786;0,1687;11,1558;23,1439;0,1340;0,1300;23,1300;34,1300;68,1300;159,1230;261,1092;352,933;408,784;465,585;499,377;499,278;488,159;476,119;476,79;522,60;579,99;613,99;670,60;761,0;784,0;795,0;795,20;784,60;761,258;750,407;750,466;761,605;761,645;750,685;738,685;716,665;659,645;613,665;522,724;442,853;374,972;306,1191;250,1439;216,1637;204,1707;216,1746;204,1766;204,1786;159,1746;102,1766;34,1806;0,1786" o:connectangles="0,0,0,0,0,0,0,0,0,0,0,0,0,0,0,0,0,0,0,0,0,0,0,0,0,0,0,0,0,0,0,0,0,0,0,0,0,0,0,0,0,0,0,0,0,0,0,0,0,0,0,0"/>
                  </v:shape>
                  <v:shape id="Freeform 17" o:spid="_x0000_s1041" style="position:absolute;left:8495;top:1179;width:285;height:687;visibility:visible;mso-wrap-style:square;v-text-anchor:top" coordsize="301,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" path="m181,610r36,40l253,650r,-80l241,450,253,280,265,180,289,40,301,20,289,,277,40r-36,80l145,330,48,550,12,610,,650r,40l12,690,60,670r48,-20l145,610r12,l181,610xe" fillcolor="blue" strokecolor="white" strokeweight=".6pt">
                    <v:path arrowok="t" o:connecttype="custom" o:connectlocs="171,607;205,647;240,647;240,568;228,448;240,279;251,179;274,40;285,20;274,0;262,40;228,119;137,329;45,548;11,607;0,647;0,687;11,687;57,667;102,647;137,607;149,607;171,607" o:connectangles="0,0,0,0,0,0,0,0,0,0,0,0,0,0,0,0,0,0,0,0,0,0,0"/>
                  </v:shape>
                  <v:shape id="Freeform 18" o:spid="_x0000_s1042" style="position:absolute;left:8892;top:780;width:80;height:527;visibility:visible;mso-wrap-style:square;v-text-anchor:top" coordsize="84,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pGnckA&#10;AADiAAAADwAAAGRycy9kb3ducmV2LnhtbESPQUvDQBSE74L/YXmCN7urhETTbotIpT0FUr14e2Rf&#10;k2D2vZhd2+ivdwXB4zAz3zCrzewHdaIp9MIWbhcGFHEjrufWwuvL8809qBCRHQ7CZOGLAmzWlxcr&#10;LJ2cuabTIbYqQTiUaKGLcSy1Dk1HHsNCRuLkHWXyGJOcWu0mPCe4H/SdMbn22HNa6HCkp46a98On&#10;tyBVYT56qffZtv7evu12UlU+s/b6an5cgoo0x//wX3vvLORFYfLCZA/weyndAb3+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EpGnckAAADiAAAADwAAAAAAAAAAAAAAAACYAgAA&#10;ZHJzL2Rvd25yZXYueG1sUEsFBgAAAAAEAAQA9QAAAI4DAAAAAA==&#10;" path="m60,l12,140,,300,,410,24,510r24,20l72,490,84,470,72,430,48,320,36,220,48,120,72,40,72,,60,xe" fillcolor="blue" strokecolor="white" strokeweight=".6pt">
                    <v:path arrowok="t" o:connecttype="custom" o:connectlocs="57,0;11,139;0,298;0,408;23,507;46,527;69,487;80,467;69,428;46,318;34,219;46,119;69,40;69,0;57,0" o:connectangles="0,0,0,0,0,0,0,0,0,0,0,0,0,0,0"/>
                  </v:shape>
                  <v:shape id="Freeform 19" o:spid="_x0000_s1043" style="position:absolute;left:8945;top:1295;width:215;height:208;visibility:visible;mso-wrap-style:square;v-text-anchor:top" coordsize="228,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NeZ8oA&#10;AADiAAAADwAAAGRycy9kb3ducmV2LnhtbESPzWrDMBCE74W+g9hCbo1UB/LjRAmhNCGXltYJOS/W&#10;1ha1Vq6lOM7bV4VCj8PMfMOsNoNrRE9dsJ41PI0VCOLSG8uVhtNx9zgHESKywcYzabhRgM36/m6F&#10;ufFX/qC+iJVIEA45aqhjbHMpQ1mTwzD2LXHyPn3nMCbZVdJ0eE1w18hMqal0aDkt1NjSc03lV3Fx&#10;Gs7ZwWOxv9nXnezfyu/ju31RW61HD8N2CSLSEP/Df+2D0bBQs+lkPssy+L2U7oBc/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3TXmfKAAAA4gAAAA8AAAAAAAAAAAAAAAAAmAIA&#10;AGRycy9kb3ducmV2LnhtbFBLBQYAAAAABAAEAPUAAACPAwAAAAA=&#10;" path="m12,140r36,50l108,210r48,l216,170r12,-10l228,140r,l204,140,120,120,84,80,48,20,24,,12,40,,80r12,60xe" fillcolor="blue" strokecolor="white" strokeweight=".6pt">
                    <v:path arrowok="t" o:connecttype="custom" o:connectlocs="11,139;45,188;102,208;147,208;204,168;215,158;215,139;215,139;192,139;113,119;79,79;45,20;23,0;11,40;0,79;11,139" o:connectangles="0,0,0,0,0,0,0,0,0,0,0,0,0,0,0,0"/>
                  </v:shape>
                  <v:shape id="Freeform 20" o:spid="_x0000_s1044" style="position:absolute;left:9060;top:236;width:182;height:100;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uD6MgA&#10;AADhAAAADwAAAGRycy9kb3ducmV2LnhtbESPS2/CMBCE70j9D9ZW6g2cooZHwKCKFokDl0K5L/Hm&#10;Iex1iF1I/z1GQuI4mplvNPNlZ424UOtrxwreBwkI4tzpmksFv/t1fwLCB2SNxjEp+CcPy8VLb46Z&#10;dlf+ocsulCJC2GeooAqhyaT0eUUW/cA1xNErXGsxRNmWUrd4jXBr5DBJRtJizXGhwoZWFeWn3Z9V&#10;UBRdfW6O+fdpeqC9+ZpsDa63Sr29dp8zEIG68Aw/2hutYJymo3E6/ID7o/gG5OI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q4PoyAAAAOEAAAAPAAAAAAAAAAAAAAAAAJgCAABk&#10;cnMvZG93bnJldi54bWxQSwUGAAAAAAQABAD1AAAAjQMAAAAA&#10;" path="m12,20r36,l84,80r12,20l120,80,180,20,192,,168,,120,20r-24,l60,,24,,,20,,40,12,20xe" fillcolor="blue" strokecolor="white" strokeweight=".6pt">
                    <v:path arrowok="t" o:connecttype="custom" o:connectlocs="11,20;46,20;80,80;91,100;114,80;171,20;182,0;159,0;114,20;91,20;57,0;23,0;0,20;0,40;11,20" o:connectangles="0,0,0,0,0,0,0,0,0,0,0,0,0,0,0"/>
                  </v:shape>
                  <v:shape id="Freeform 21" o:spid="_x0000_s1045" style="position:absolute;left:8954;top:210;width:284;height:636;visibility:visible;mso-wrap-style:square;v-text-anchor:top" coordsize="300,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HMgA&#10;AADiAAAADwAAAGRycy9kb3ducmV2LnhtbERPTWsCMRS8C/0P4RV6Ec3aWpXVKKUgeBKqFfH2SJ67&#10;i5uXbRLd7b9vhILMaZgvZrHqbC1u5EPlWMFomIEg1s5UXCj43q8HMxAhIhusHZOCXwqwWj71Fpgb&#10;1/IX3XaxEKmEQ44KyhibXMqgS7IYhq4hTtrZeYsxUV9I47FN5baWr1k2kRYrTgslNvRZkr7srlbB&#10;+6Ezm72+ng7b07r96Z/fWu2PSr08dx9zEJG6+DD/pzdGwWw6HmcJI7hfSndAL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4IcyAAAAOIAAAAPAAAAAAAAAAAAAAAAAJgCAABk&#10;cnMvZG93bnJldi54bWxQSwUGAAAAAAQABAD1AAAAjQMAAAAA&#10;" path="m,620l24,600,60,520,144,330,240,110,276,40,288,r12,20l300,70,276,230r,80l288,390r,20l276,410r-60,l156,470,84,540,36,620,,640,,620xe" fillcolor="blue" strokecolor="white" strokeweight=".6pt">
                    <v:path arrowok="t" o:connecttype="custom" o:connectlocs="0,616;23,596;57,517;136,328;227,109;261,40;273,0;284,20;284,70;261,229;261,308;273,388;273,407;261,407;204,407;148,467;80,537;34,616;0,636;0,616" o:connectangles="0,0,0,0,0,0,0,0,0,0,0,0,0,0,0,0,0,0,0,0"/>
                  </v:shape>
                  <v:shape id="Freeform 22" o:spid="_x0000_s1046" style="position:absolute;left:8932;top:154;width:56;height:465;visibility:visible;mso-wrap-style:square;v-text-anchor:top" coordsize="60,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oW/MkA&#10;AADjAAAADwAAAGRycy9kb3ducmV2LnhtbESP0WrCQBBF3wv+wzJCX4puKkmU6CqlUOmjsf2AYXdM&#10;gtnZNLvG+PddQfBx5t575s5mN9pWDNT7xrGC93kCglg703Cl4Pfna7YC4QOywdYxKbiRh9128rLB&#10;wrgrlzQcQyUihH2BCuoQukJKr2uy6OeuI47ayfUWQxz7SpoerxFuW7lIklxabDheqLGjz5r0+Xix&#10;kdItb/v9+W9g1NoM5eGSVuWbUq/T8WMNItAYnuZH+tvE+nmWZulileVw/ykuQG7/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doW/MkAAADjAAAADwAAAAAAAAAAAAAAAACYAgAA&#10;ZHJzL2Rvd25yZXYueG1sUEsFBgAAAAAEAAQA9QAAAI4DAAAAAA==&#10;" path="m24,20l,120r,40l12,190r12,80l24,410,12,450r12,20l24,450,48,350,60,230,48,120,24,r,20xe" fillcolor="blue" strokecolor="white" strokeweight=".6pt">
                    <v:path arrowok="t" o:connecttype="custom" o:connectlocs="22,20;0,119;0,158;11,188;22,267;22,406;11,445;22,465;22,445;45,346;56,228;45,119;22,0;22,20" o:connectangles="0,0,0,0,0,0,0,0,0,0,0,0,0,0"/>
                  </v:shape>
                  <v:shape id="Freeform 23" o:spid="_x0000_s1047" style="position:absolute;left:8575;top:892;width:240;height:210;visibility:visible;mso-wrap-style:square;v-text-anchor:top" coordsize="253,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MOXskA&#10;AADiAAAADwAAAGRycy9kb3ducmV2LnhtbESPy2rCQBSG9wXfYThCd3USxVhSRxGhEigKXhZdHjKn&#10;STBzJmamJnl7ZyG4/PlvfMt1b2pxp9ZVlhXEkwgEcW51xYWCy/n74xOE88gaa8ukYCAH69XobYmp&#10;th0f6X7yhQgj7FJUUHrfpFK6vCSDbmIb4uD92dagD7ItpG6xC+OmltMoSqTBisNDiQ1tS8qvp3+j&#10;gPe77LfYX91hOphbt42zn37IlHof95svEJ56/wo/25lWkMyT+WIWLwJEQAo4IFc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42MOXskAAADiAAAADwAAAAAAAAAAAAAAAACYAgAA&#10;ZHJzL2Rvd25yZXYueG1sUEsFBgAAAAAEAAQA9QAAAI4DAAAAAA==&#10;" path="m253,20l193,120r-60,70l61,210,36,190,12,150,,120,,80r12,l24,80r49,40l133,120,193,80,241,20,253,r,20xe" fillcolor="blue" strokecolor="white" strokeweight=".6pt">
                    <v:path arrowok="t" o:connecttype="custom" o:connectlocs="240,20;183,120;126,190;58,210;34,190;11,150;0,120;0,80;11,80;23,80;69,120;126,120;183,80;229,20;240,0;240,20" o:connectangles="0,0,0,0,0,0,0,0,0,0,0,0,0,0,0,0"/>
                  </v:shape>
                  <v:shape id="Freeform 24" o:spid="_x0000_s1048" style="position:absolute;left:8483;top:386;width:81;height:447;visibility:visible;mso-wrap-style:square;v-text-anchor:top" coordsize="84,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fb4MkA&#10;AADiAAAADwAAAGRycy9kb3ducmV2LnhtbESPTUvDQBCG74L/YRmhN7tJY2OJ3ZZaKBREsLHgdciO&#10;STA7G7PTNP579yB4fHm/eNbbyXVqpCG0ng2k8wQUceVty7WB8/vhfgUqCLLFzjMZ+KEA283tzRoL&#10;6698orGUWsURDgUaaET6QutQNeQwzH1PHL1PPziUKIda2wGvcdx1epEkuXbYcnxosKd9Q9VXeXEG&#10;suf8fHzJkvHj++10sfogUq5ejZndTbsnUEKT/If/2kdr4CFdPubpMosQESnigN78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ofb4MkAAADiAAAADwAAAAAAAAAAAAAAAACYAgAA&#10;ZHJzL2Rvd25yZXYueG1sUEsFBgAAAAAEAAQA9QAAAI4DAAAAAA==&#10;" path="m84,450r-24,l36,410,12,330,,260,12,160,48,40,60,,72,,84,20,72,80,60,140r,60l72,310r12,80l84,450xe" fillcolor="blue" strokecolor="white" strokeweight=".6pt">
                    <v:path arrowok="t" o:connecttype="custom" o:connectlocs="81,447;58,447;35,407;12,328;0,258;12,159;46,40;58,0;69,0;81,20;69,79;58,139;58,199;69,308;81,387;81,447" o:connectangles="0,0,0,0,0,0,0,0,0,0,0,0,0,0,0,0"/>
                  </v:shape>
                  <v:shape id="Freeform 25" o:spid="_x0000_s1049" style="position:absolute;left:750;top:1171;width:296;height:687;visibility:visible;mso-wrap-style:square;v-text-anchor:top" coordsize="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BessA&#10;AADiAAAADwAAAGRycy9kb3ducmV2LnhtbESPT2vCQBTE74V+h+UVequbKqkaXUVKE1r04p/W6yP7&#10;mgSzb0N2NfHbdwuCx2FmfsPMl72pxYVaV1lW8DqIQBDnVldcKDjs05cJCOeRNdaWScGVHCwXjw9z&#10;TLTteEuXnS9EgLBLUEHpfZNI6fKSDLqBbYiD92tbgz7ItpC6xS7ATS2HUfQmDVYcFkps6L2k/LQ7&#10;GwXpF/dHn23O629H1yzdZpuP7kep56d+NQPhqff38K39qRXEo3EcD0fjKfxfCndALv4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70F6ywAAAOIAAAAPAAAAAAAAAAAAAAAAAJgC&#10;AABkcnMvZG93bnJldi54bWxQSwUGAAAAAAQABAD1AAAAkAMAAAAA&#10;" path="m144,610l96,650r-36,l60,570,72,450r,-170l48,180,12,40,,20,12,,36,40r36,80l168,330r97,220l301,610r12,40l313,690r-12,l265,670,217,650,168,610r-12,l144,610xe" fillcolor="blue" strokecolor="white" strokeweight=".6pt">
                    <v:path arrowok="t" o:connecttype="custom" o:connectlocs="136,607;91,647;57,647;57,568;68,448;68,279;45,179;11,40;0,20;11,0;34,40;68,119;159,329;251,548;285,607;296,647;296,687;285,687;251,667;205,647;159,607;148,607;136,607" o:connectangles="0,0,0,0,0,0,0,0,0,0,0,0,0,0,0,0,0,0,0,0,0,0,0"/>
                  </v:shape>
                  <v:shape id="Freeform 26" o:spid="_x0000_s1050" style="position:absolute;left:605;top:748;width:80;height:527;visibility:visible;mso-wrap-style:square;v-text-anchor:top" coordsize="84,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S+WcgA&#10;AADjAAAADwAAAGRycy9kb3ducmV2LnhtbERPzUrDQBC+C77DMoI3u9uQao3dFpFKewqkevE2ZMck&#10;mJ2J2bWNPr0rCD3O9z+rzeR7daQxdMIW5jMDirgW13Fj4fXl+WYJKkRkh70wWfimAJv15cUKCycn&#10;ruh4iI1KIRwKtNDGOBRah7olj2EmA3Hi3mX0GNM5NtqNeErhvteZMbfaY8epocWBnlqqPw5f3oKU&#10;d+azk2qfb6uf7dtuJ2Xpc2uvr6bHB1CRpngW/7v3Ls3Plvn9PDOLBfz9lADQ6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NL5ZyAAAAOMAAAAPAAAAAAAAAAAAAAAAAJgCAABk&#10;cnMvZG93bnJldi54bWxQSwUGAAAAAAQABAD1AAAAjQMAAAAA&#10;" path="m24,l60,140,84,300r,110l60,510,36,530,12,490,,470,,430,24,320,48,220,36,120,12,40,12,,24,xe" fillcolor="blue" strokecolor="white" strokeweight=".6pt">
                    <v:path arrowok="t" o:connecttype="custom" o:connectlocs="23,0;57,139;80,298;80,408;57,507;34,527;11,487;0,467;0,428;23,318;46,219;34,119;11,40;11,0;23,0" o:connectangles="0,0,0,0,0,0,0,0,0,0,0,0,0,0,0"/>
                  </v:shape>
                  <v:shape id="Freeform 27" o:spid="_x0000_s1051" style="position:absolute;left:413;top:1439;width:227;height:208;visibility:visible;mso-wrap-style:square;v-text-anchor:top" coordsize="24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B8vcoA&#10;AADiAAAADwAAAGRycy9kb3ducmV2LnhtbESPUUvDMBSF3wX/Q7iCby6d1HXUZUOGww3HmHU/4NJc&#10;09LmpiRxq/9+EQQfD+ec73AWq9H24kw+tI4VTCcZCOLa6ZaNgtPn5mEOIkRkjb1jUvBDAVbL25sF&#10;ltpd+IPOVTQiQTiUqKCJcSilDHVDFsPEDcTJ+3LeYkzSG6k9XhLc9vIxy2bSYstpocGB1g3VXfVt&#10;FWizr7avdHS+ezvsTrV57zbrQqn7u/HlGUSkMf6H/9pbraDI82L2lM+n8Hsp3QG5vA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nwfL3KAAAA4gAAAA8AAAAAAAAAAAAAAAAAmAIA&#10;AGRycy9kb3ducmV2LnhtbFBLBQYAAAAABAAEAPUAAACPAwAAAAA=&#10;" path="m228,140r-48,50l132,210r-60,l24,170,,160,,140r12,l36,140r84,-20l156,80,192,20,204,r24,40l240,80r-12,60xe" fillcolor="blue" strokecolor="white" strokeweight=".6pt">
                    <v:path arrowok="t" o:connecttype="custom" o:connectlocs="216,139;170,188;125,208;68,208;23,168;0,158;0,139;11,139;34,139;114,119;148,79;182,20;193,0;216,40;227,79;216,139" o:connectangles="0,0,0,0,0,0,0,0,0,0,0,0,0,0,0,0"/>
                  </v:shape>
                  <v:shape id="Freeform 28" o:spid="_x0000_s1052" style="position:absolute;left:231;top:564;width:182;height:100;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WQ8gA&#10;AADiAAAADwAAAGRycy9kb3ducmV2LnhtbESPy27CMBBF95X6D9YgsSsOpapCikEVLRILNoV2P40n&#10;D2GPQ+xC+PvOAonl6M49V2exGrxTZ+pjG9jAdJKBIi6Dbbk28H3YPOWgYkK26AKTgStFWC0fHxZY&#10;2HDhLzrvU60EwrFAA01KXaF1LBvyGCehI5asCr3HJGdfa9vjReDe6ecse9UeW5aFBjtaN1Qe93/e&#10;QFUN7an7LT+P8x86uI9853CzM2Y8Gt7fQCUa0v351t5aA/k8F+bsRSRESXRAL/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uZZDyAAAAOIAAAAPAAAAAAAAAAAAAAAAAJgCAABk&#10;cnMvZG93bnJldi54bWxQSwUGAAAAAAQABAD1AAAAjQMAAAAA&#10;" path="m180,20r-36,l108,80,84,100,72,80,,20,,,12,,72,20r24,l132,r48,l180,20r12,20l180,20xe" fillcolor="blue" strokecolor="white" strokeweight=".6pt">
                    <v:path arrowok="t" o:connecttype="custom" o:connectlocs="171,20;137,20;102,80;80,100;68,80;0,20;0,0;11,0;68,20;91,20;125,0;171,0;171,20;182,40;171,20" o:connectangles="0,0,0,0,0,0,0,0,0,0,0,0,0,0,0"/>
                  </v:shape>
                  <v:shape id="Freeform 29" o:spid="_x0000_s1053" style="position:absolute;left:314;top:146;width:271;height:636;visibility:visible;mso-wrap-style:square;v-text-anchor:top" coordsize="28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jYcgA&#10;AADjAAAADwAAAGRycy9kb3ducmV2LnhtbESPQU/DMAyF70j8h8hI3FjSsXasLJsQ0iSuK4iz1Zi2&#10;WuN0TdaVf48PSDvafn7vfdv97Hs10Ri7wBayhQFFXAfXcWPh6/Pw9AIqJmSHfWCy8EsR9rv7uy2W&#10;Llz5SFOVGiUmHEu00KY0lFrHuiWPcREGYrn9hNFjknFstBvxKua+10tjCu2xY0locaD3lupTdfEW&#10;vqe1X1N2rvJsXuVmcKfDOTPWPj7Mb6+gEs3pJv7//nBSf7NZFc9FboRCmGQBevc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6qNhyAAAAOMAAAAPAAAAAAAAAAAAAAAAAJgCAABk&#10;cnMvZG93bnJldi54bWxQSwUGAAAAAAQABAD1AAAAjQMAAAAA&#10;" path="m288,620l276,600,240,520,156,330,60,110,24,40,,,,20,,70,24,230r,80l12,390r,20l24,410r48,l144,470r72,70l264,620r24,20l288,620xe" fillcolor="blue" strokecolor="white" strokeweight=".6pt">
                    <v:path arrowok="t" o:connecttype="custom" o:connectlocs="271,616;260,596;226,517;147,328;56,109;23,40;0,0;0,20;0,70;23,229;23,308;11,388;11,407;23,407;68,407;136,467;203,537;248,616;271,636;271,616" o:connectangles="0,0,0,0,0,0,0,0,0,0,0,0,0,0,0,0,0,0,0,0"/>
                  </v:shape>
                  <v:shape id="Freeform 30" o:spid="_x0000_s1054" style="position:absolute;left:560;top:154;width:34;height:465;visibility:visible;mso-wrap-style:square;v-text-anchor:top" coordsize="36,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cITckA&#10;AADjAAAADwAAAGRycy9kb3ducmV2LnhtbERPX2vCMBB/F/wO4QZ703Sz3Vw1yhwIkzGY3fawt1tz&#10;tsXmUpKo9dsvgrDH+/2/+bI3rTiS841lBXfjBARxaXXDlYKvz/VoCsIHZI2tZVJwJg/LxXAwx1zb&#10;E2/pWIRKxBD2OSqoQ+hyKX1Zk0E/th1x5HbWGQzxdJXUDk8x3LTyPkkepMGGY0ONHb3UVO6Lg1GQ&#10;bv33Wrbvv6uf8PZxwMLJdOOUur3pn2cgAvXhX3x1v+o4/zHNsqdpMsng8lMEQC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RcITckAAADjAAAADwAAAAAAAAAAAAAAAACYAgAA&#10;ZHJzL2Rvd25yZXYueG1sUEsFBgAAAAAEAAQA9QAAAI4DAAAAAA==&#10;" path="m24,20l36,120r,40l36,190,24,270,36,410r,40l36,470r-12,l12,450,,350,,230,,120,12,,24,r,20xe" fillcolor="blue" strokecolor="white" strokeweight=".6pt">
                    <v:path arrowok="t" o:connecttype="custom" o:connectlocs="23,20;34,119;34,158;34,188;23,267;34,406;34,445;34,465;23,465;11,445;0,346;0,228;0,119;11,0;23,0;23,20" o:connectangles="0,0,0,0,0,0,0,0,0,0,0,0,0,0,0,0"/>
                  </v:shape>
                  <v:shape id="Freeform 31" o:spid="_x0000_s1055" style="position:absolute;left:700;top:861;width:250;height:210;visibility:visible;mso-wrap-style:square;v-text-anchor:top" coordsize="265,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xB5skA&#10;AADiAAAADwAAAGRycy9kb3ducmV2LnhtbERPz0/CMBS+m/A/NI/Em3SMuJBJIWRg1HggTg8eH+tj&#10;G6yvo60w/evtwcTjl+/3YjWYTlzI+daygukkAUFcWd1yreDj/fFuDsIHZI2dZVLwTR5Wy9HNAnNt&#10;r/xGlzLUIoawz1FBE0KfS+mrhgz6ie2JI3ewzmCI0NVSO7zGcNPJNEkyabDl2NBgT0VD1an8MgrO&#10;+89hNzttTPH65Aq3LY/u52Wj1O14WD+ACDSEf/Gf+1krSOfpNLufZXFzvBTvgFz+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sxB5skAAADiAAAADwAAAAAAAAAAAAAAAACYAgAA&#10;ZHJzL2Rvd25yZXYueG1sUEsFBgAAAAAEAAQA9QAAAI4DAAAAAA==&#10;" path="m,20l48,120r72,70l193,210r36,-20l253,150r12,-30l253,80r-12,l229,80r-49,40l108,120,48,80,,20,,,,20xe" fillcolor="blue" strokecolor="white" strokeweight=".6pt">
                    <v:path arrowok="t" o:connecttype="custom" o:connectlocs="0,20;45,120;113,190;182,210;216,190;239,150;250,120;239,80;227,80;216,80;170,120;102,120;45,80;0,20;0,0;0,20" o:connectangles="0,0,0,0,0,0,0,0,0,0,0,0,0,0,0,0"/>
                  </v:shape>
                  <v:shape id="Freeform 32" o:spid="_x0000_s1056" style="position:absolute;left:946;top:338;width:92;height:447;visibility:visible;mso-wrap-style:square;v-text-anchor:top" coordsize="9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C4ysgA&#10;AADiAAAADwAAAGRycy9kb3ducmV2LnhtbESPT4vCMBTE74LfITzBmyYqSu0aRfwDXpZF18veHs2z&#10;Ldu81CZq/fZmYcHjMDO/YRar1lbiTo0vHWsYDRUI4syZknMN5+/9IAHhA7LByjFpeJKH1bLbWWBq&#10;3IOPdD+FXEQI+xQ1FCHUqZQ+K8iiH7qaOHoX11gMUTa5NA0+ItxWcqzUTFosOS4UWNOmoOz3dLMa&#10;vuyzPfjPavejzqPtNZFyG/iidb/Xrj9ABGrDO/zfPhgNyWQ6U/NkOoe/S/EOyOU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5QLjKyAAAAOIAAAAPAAAAAAAAAAAAAAAAAJgCAABk&#10;cnMvZG93bnJldi54bWxQSwUGAAAAAAQABAD1AAAAjQMAAAAA&#10;" path="m12,450r24,l72,410,84,330,96,260,84,160,48,40,36,,24,r,20l36,80r,60l36,200,24,310,,390r12,60xe" fillcolor="blue" strokecolor="white" strokeweight=".6pt">
                    <v:path arrowok="t" o:connecttype="custom" o:connectlocs="12,447;35,447;69,407;81,328;92,258;81,159;46,40;35,0;23,0;23,20;35,79;35,139;35,199;23,308;0,387;12,447" o:connectangles="0,0,0,0,0,0,0,0,0,0,0,0,0,0,0,0"/>
                  </v:shape>
                  <v:shape id="Freeform 33" o:spid="_x0000_s1057" style="position:absolute;left:8511;top:12007;width:285;height:665;visibility:visible;mso-wrap-style:square;v-text-anchor:top" coordsize="301,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eHhMoA&#10;AADiAAAADwAAAGRycy9kb3ducmV2LnhtbERPy2rCQBTdC/2H4RbcFJ1EqY/oKNrSooUKtS5cXjLX&#10;JG3mTsiMSdqv7ywKLg/nvVx3phQN1a6wrCAeRiCIU6sLzhScPl8GMxDOI2ssLZOCH3KwXt31lpho&#10;2/IHNUefiRDCLkEFufdVIqVLczLohrYiDtzF1gZ9gHUmdY1tCDelHEXRRBosODTkWNFTTun38WoU&#10;fJ2le98/TLevh+cmevs182tbaKX6991mAcJT52/if/dOKxhPx4+zeRyHzeFSuANy9Q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jHh4TKAAAA4gAAAA8AAAAAAAAAAAAAAAAAmAIA&#10;AGRycy9kb3ducmV2LnhtbFBLBQYAAAAABAAEAPUAAACPAwAAAAA=&#10;" path="m181,60l217,40r36,l253,100,241,220r12,170l265,510r24,120l301,670r-12,l277,630,241,550,145,350,48,140,12,60,,20,,,12,,60,20r48,20l145,80r12,l181,60xe" fillcolor="blue" strokecolor="white" strokeweight=".6pt">
                    <v:path arrowok="t" o:connecttype="custom" o:connectlocs="171,60;205,40;240,40;240,99;228,218;240,387;251,506;274,625;285,665;274,665;262,625;228,546;137,347;45,139;11,60;0,20;0,0;11,0;57,20;102,40;137,79;149,79;171,60" o:connectangles="0,0,0,0,0,0,0,0,0,0,0,0,0,0,0,0,0,0,0,0,0,0,0"/>
                  </v:shape>
                  <v:shape id="Freeform 34" o:spid="_x0000_s1058" style="position:absolute;left:8852;top:12246;width:80;height:506;visibility:visible;mso-wrap-style:square;v-text-anchor:top" coordsize="84,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fvA8kA&#10;AADiAAAADwAAAGRycy9kb3ducmV2LnhtbESPzWrCQBSF94LvMNyCO52YtDVNHUULla4EowuXl8xt&#10;EpO5EzJTk759ZyF0eTh/fOvtaFpxp97VlhUsFxEI4sLqmksFl/PnPAXhPLLG1jIp+CUH2810ssZM&#10;24FPdM99KcIIuwwVVN53mZSuqMigW9iOOHjftjfog+xLqXscwrhpZRxFr9JgzeGhwo4+Kiqa/Mco&#10;eLnl+Y2PnXX1NTkdD/tmWKWNUrOncfcOwtPo/8OP9pdWEMfJ2/MyTQJEQAo4ID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zfvA8kAAADiAAAADwAAAAAAAAAAAAAAAACYAgAA&#10;ZHJzL2Rvd25yZXYueG1sUEsFBgAAAAAEAAQA9QAAAI4DAAAAAA==&#10;" path="m60,510l12,370,,230,,100,24,,48,,72,20,84,60,72,100,48,190,36,310,48,410r24,80l72,510r-12,xe" fillcolor="blue" strokecolor="white" strokeweight=".6pt">
                    <v:path arrowok="t" o:connecttype="custom" o:connectlocs="57,506;11,367;0,228;0,99;23,0;46,0;69,20;80,60;69,99;46,189;34,308;46,407;69,486;69,506;57,506" o:connectangles="0,0,0,0,0,0,0,0,0,0,0,0,0,0,0"/>
                  </v:shape>
                  <v:shape id="Freeform 35" o:spid="_x0000_s1059" style="position:absolute;left:8841;top:11917;width:215;height:211;visibility:visible;mso-wrap-style:square;v-text-anchor:top" coordsize="228,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PHS8gA&#10;AADjAAAADwAAAGRycy9kb3ducmV2LnhtbERPX0/CMBB/N/E7NEfim7QMgjIphBgxvEB0EJ8v67k1&#10;rte51jG+vSUx8fF+/2+5HlwjeuqC9axhMlYgiEtvLFcaTsft/SOIEJENNp5Jw4UCrFe3N0vMjT/z&#10;O/VFrEQK4ZCjhjrGNpcylDU5DGPfEifu03cOYzq7SpoOzyncNTJTai4dWk4NNbb0XFP5Vfw4DR/Z&#10;zmPxerH7rewP5ffxzb6ojdZ3o2HzBCLSEP/Ff+6dSfNn8+lMLbKHKVx/SgDI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A8dLyAAAAOMAAAAPAAAAAAAAAAAAAAAAAJgCAABk&#10;cnMvZG93bnJldi54bWxQSwUGAAAAAAQABAD1AAAAjQMAAAAA&#10;" path="m12,90l48,30,108,r48,l216,30r12,40l228,90r,l204,90r-84,20l84,130,48,190,24,210,12,190,,150,12,90xe" fillcolor="blue" strokecolor="white" strokeweight=".6pt">
                    <v:path arrowok="t" o:connecttype="custom" o:connectlocs="11,90;45,30;102,0;147,0;204,30;215,70;215,90;215,90;192,90;113,111;79,131;45,191;23,211;11,191;0,151;11,90" o:connectangles="0,0,0,0,0,0,0,0,0,0,0,0,0,0,0,0"/>
                  </v:shape>
                  <v:shape id="Freeform 36" o:spid="_x0000_s1060" style="position:absolute;left:9068;top:12959;width:182;height:100;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pUVMYA&#10;AADjAAAADwAAAGRycy9kb3ducmV2LnhtbERPS2sCMRC+F/ofwhS81ewqSFyNIm0FD1589D7dzD4w&#10;mWw3Ubf/vhEKPc73nuV6cFbcqA+tZw35OANBXHrTcq3hfNq+KhAhIhu0nknDDwVYr56fllgYf+cD&#10;3Y6xFimEQ4Eamhi7QspQNuQwjH1HnLjK9w5jOvtamh7vKdxZOcmymXTYcmposKO3hsrL8eo0VNXQ&#10;fndf5cdl/kkn+672Frd7rUcvw2YBItIQ/8V/7p1J83M1m6ipmufw+CkB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pUVMYAAADjAAAADwAAAAAAAAAAAAAAAACYAgAAZHJz&#10;L2Rvd25yZXYueG1sUEsFBgAAAAAEAAQA9QAAAIsDAAAAAA==&#10;" path="m12,60r36,l84,20,96,r24,l180,80r12,l168,100,120,60r-24,l60,100,24,80,,60r12,xe" fillcolor="blue" strokecolor="white" strokeweight=".6pt">
                    <v:path arrowok="t" o:connecttype="custom" o:connectlocs="11,60;46,60;80,20;91,0;114,0;171,80;182,80;159,100;114,60;91,60;57,100;23,80;0,60;11,60" o:connectangles="0,0,0,0,0,0,0,0,0,0,0,0,0,0"/>
                  </v:shape>
                  <v:shape id="Freeform 37" o:spid="_x0000_s1061" style="position:absolute;left:8954;top:13039;width:284;height:635;visibility:visible;mso-wrap-style:square;v-text-anchor:top" coordsize="300,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oAxc0A&#10;AADjAAAADwAAAGRycy9kb3ducmV2LnhtbESPQUsDMRSE74L/ITzBi9hsV1u7a9MiQqEnoa1Fensk&#10;r7uLm5dtknbXf28EocdhZr5h5svBtuJCPjSOFYxHGQhi7UzDlYLP3epxBiJEZIOtY1LwQwGWi9ub&#10;OZbG9byhyzZWIkE4lKigjrErpQy6Joth5Dri5B2dtxiT9JU0HvsEt63Ms2wqLTacFmrs6L0m/b09&#10;WwWT/WDWO30+7D8Oq/70cHzqtf9S6v5ueHsFEWmI1/B/e20U5Nnz7CWfFkUBf5/SH5CLX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C9KAMXNAAAA4wAAAA8AAAAAAAAAAAAAAAAA&#10;mAIAAGRycy9kb3ducmV2LnhtbFBLBQYAAAAABAAEAPUAAACSAwAAAAA=&#10;" path="m,20l24,60r36,80l144,330r96,200l276,600r12,40l300,620r,-40l276,410r,-80l288,270r,-20l276,250,216,230,156,170,84,100,36,20,,,,20xe" fillcolor="blue" strokecolor="white" strokeweight=".6pt">
                    <v:path arrowok="t" o:connecttype="custom" o:connectlocs="0,20;23,60;57,139;136,327;227,526;261,595;273,635;284,615;284,575;261,407;261,327;273,268;273,248;261,248;204,228;148,169;80,99;34,20;0,0;0,20" o:connectangles="0,0,0,0,0,0,0,0,0,0,0,0,0,0,0,0,0,0,0,0"/>
                  </v:shape>
                  <v:shape id="Freeform 38" o:spid="_x0000_s1062" style="position:absolute;left:8932;top:13346;width:56;height:448;visibility:visible;mso-wrap-style:square;v-text-anchor:top" coordsize="60,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BsW80A&#10;AADjAAAADwAAAGRycy9kb3ducmV2LnhtbESPQUvDQBCF70L/wzKCN7vbSEubdluKICgFS2sRvQ3Z&#10;aRLMzsbs2kR/vXMQPM68N+99s9oMvlEX6mId2MJkbEARF8HVXFo4vTzczkHFhOywCUwWvinCZj26&#10;WmHuQs8HuhxTqSSEY44WqpTaXOtYVOQxjkNLLNo5dB6TjF2pXYe9hPtGZ8bMtMeapaHClu4rKj6O&#10;X97CLtv5+OaeP/u70+vh5/1pzzOzt/bmetguQSUa0r/57/rRCf5kPs0Wi6kRaPlJFqDXv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LbwbFvNAAAA4wAAAA8AAAAAAAAAAAAAAAAA&#10;mAIAAGRycy9kb3ducmV2LnhtbFBLBQYAAAAABAAEAPUAAACSAwAAAAA=&#10;" path="m24,430l,350,,310,12,270,24,180,24,60,12,20,24,r,20l48,120,60,240,48,350,24,450r,-20xe" fillcolor="blue" strokecolor="white" strokeweight=".6pt">
                    <v:path arrowok="t" o:connecttype="custom" o:connectlocs="22,428;0,348;0,309;11,269;22,179;22,60;11,20;22,0;22,20;45,119;56,239;45,348;22,448;22,428" o:connectangles="0,0,0,0,0,0,0,0,0,0,0,0,0,0"/>
                  </v:shape>
                  <v:shape id="Freeform 39" o:spid="_x0000_s1063" style="position:absolute;left:8567;top:12732;width:240;height:187;visibility:visible;mso-wrap-style:square;v-text-anchor:top" coordsize="253,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XubckA&#10;AADiAAAADwAAAGRycy9kb3ducmV2LnhtbESPT0vDQBTE74LfYXlCL2I3KVqX2G0phQZPSv94f2Sf&#10;SUz2bdjdNvHbu4LgcZiZ3zCrzWR7cSUfWsca8nkGgrhypuVaw/m0f1AgQkQ22DsmDd8UYLO+vVlh&#10;YdzIB7oeYy0ShEOBGpoYh0LKUDVkMczdQJy8T+ctxiR9LY3HMcFtLxdZtpQWW04LDQ60a6jqjher&#10;odxv+bG7H8swlW8fl6/Qvff+rPXsbtq+gIg0xf/wX/vVaFgopXL1nD/B76V0B+T6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TXubckAAADiAAAADwAAAAAAAAAAAAAAAACYAgAA&#10;ZHJzL2Rvd25yZXYueG1sUEsFBgAAAAAEAAQA9QAAAI4DAAAAAA==&#10;" path="m253,170l193,90,133,20,61,,36,,12,40,,70r,40l12,130,24,110,73,70r60,20l193,130r48,60l253,190r,-20xe" fillcolor="blue" strokecolor="white" strokeweight=".6pt">
                    <v:path arrowok="t" o:connecttype="custom" o:connectlocs="240,167;183,89;126,20;58,0;34,0;11,39;0,69;0,108;11,128;23,108;69,69;126,89;183,128;229,187;240,187;240,167" o:connectangles="0,0,0,0,0,0,0,0,0,0,0,0,0,0,0,0"/>
                  </v:shape>
                  <v:shape id="Freeform 40" o:spid="_x0000_s1064" style="position:absolute;left:8499;top:13019;width:81;height:446;visibility:visible;mso-wrap-style:square;v-text-anchor:top" coordsize="84,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TRBskA&#10;AADhAAAADwAAAGRycy9kb3ducmV2LnhtbESPUWvCMBSF3wf+h3CFvc3EiVnpjOIGgjAGsxP2Gppr&#10;W2xuuuZau3+/DAY+Hs453+GsNqNvxYB9bAIZmM8UCKQyuIYqA8fP3UMGIrIlZ9tAaOAHI2zWk7uV&#10;zV240gGHgiuRIBRza6Bm7nIpY1mjt3EWOqTknULvLSfZV9L19prgvpWPSmnpbUNpobYdvtZYnouL&#10;N7B40cf920INX98fh4uTO+Yiezfmfjpun0EwjnwL/7f3zsBS66VW2RP8PUpvQK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LTRBskAAADhAAAADwAAAAAAAAAAAAAAAACYAgAA&#10;ZHJzL2Rvd25yZXYueG1sUEsFBgAAAAAEAAQA9QAAAI4DAAAAAA==&#10;" path="m84,l60,,36,60,12,120,,210,12,310,48,430r12,20l72,450,84,430,72,390,60,310r,-60l72,160,84,80,84,xe" fillcolor="blue" strokecolor="white" strokeweight=".6pt">
                    <v:path arrowok="t" o:connecttype="custom" o:connectlocs="81,0;58,0;35,59;12,119;0,208;12,307;46,426;58,446;69,446;81,426;69,387;58,307;58,248;69,159;81,79;81,0" o:connectangles="0,0,0,0,0,0,0,0,0,0,0,0,0,0,0,0"/>
                  </v:shape>
                  <v:shape id="Freeform 41" o:spid="_x0000_s1065" style="position:absolute;left:730;top:12007;width:296;height:665;visibility:visible;mso-wrap-style:square;v-text-anchor:top" coordsize="313,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v0xcoA&#10;AADhAAAADwAAAGRycy9kb3ducmV2LnhtbESPQWvCQBSE70L/w/IKvUjdRDRK6iq2IIrYQtVDj4/s&#10;axKafZtm1yT9911B8DjMzDfMYtWbSrTUuNKygngUgSDOrC45V3A+bZ7nIJxH1lhZJgV/5GC1fBgs&#10;MNW2409qjz4XAcIuRQWF93UqpcsKMuhGtiYO3rdtDPogm1zqBrsAN5UcR1EiDZYcFgqs6a2g7Od4&#10;MQqi4fq1eq8Pp18Zyy+/335sxkhKPT326xcQnnp/D9/aO61gmsST2SyJ4foovAG5/A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Pb9MXKAAAA4QAAAA8AAAAAAAAAAAAAAAAAmAIA&#10;AGRycy9kb3ducmV2LnhtbFBLBQYAAAAABAAEAPUAAACPAwAAAAA=&#10;" path="m144,60l96,40r-36,l60,100,72,220r,170l48,510,12,630,,670r12,l36,630,72,550,168,350,265,140,301,60,313,20,313,,301,,265,20,217,40,168,80r-12,l144,60xe" fillcolor="blue" strokecolor="white" strokeweight=".6pt">
                    <v:path arrowok="t" o:connecttype="custom" o:connectlocs="136,60;91,40;57,40;57,99;68,218;68,387;45,506;11,625;0,665;11,665;34,625;68,546;159,347;251,139;285,60;296,20;296,0;285,0;251,20;205,40;159,79;148,79;136,60" o:connectangles="0,0,0,0,0,0,0,0,0,0,0,0,0,0,0,0,0,0,0,0,0,0,0"/>
                  </v:shape>
                  <v:shape id="Freeform 42" o:spid="_x0000_s1066" style="position:absolute;left:605;top:12246;width:80;height:506;visibility:visible;mso-wrap-style:square;v-text-anchor:top" coordsize="84,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R97sYA&#10;AADjAAAADwAAAGRycy9kb3ducmV2LnhtbERPzWrCQBC+F3yHZQRvdbeKRqKraEHpSTDtweOQnSYx&#10;2dmQ3Zr07bsFweN8/7PZDbYRd+p85VjD21SBIM6dqbjQ8PV5fF2B8AHZYOOYNPySh9129LLB1Lie&#10;L3TPQiFiCPsUNZQhtKmUPi/Jop+6ljhy366zGOLZFdJ02Mdw28iZUktpseLYUGJL7yXldfZjNSxu&#10;WXbjc+t8dZ1fzqdD3SerWuvJeNivQQQawlP8cH+YOF+phZotE5XA/08RALn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R97sYAAADjAAAADwAAAAAAAAAAAAAAAACYAgAAZHJz&#10;L2Rvd25yZXYueG1sUEsFBgAAAAAEAAQA9QAAAIsDAAAAAA==&#10;" path="m24,510l60,370,84,230r,-130l60,,36,,12,20,,60r,40l24,190,48,310,36,410,12,490r,20l24,510xe" fillcolor="blue" strokecolor="white" strokeweight=".6pt">
                    <v:path arrowok="t" o:connecttype="custom" o:connectlocs="23,506;57,367;80,228;80,99;57,0;34,0;11,20;0,60;0,99;23,189;46,308;34,407;11,486;11,506;23,506" o:connectangles="0,0,0,0,0,0,0,0,0,0,0,0,0,0,0"/>
                  </v:shape>
                  <v:shape id="Freeform 43" o:spid="_x0000_s1067" style="position:absolute;left:469;top:11917;width:227;height:211;visibility:visible;mso-wrap-style:square;v-text-anchor:top" coordsize="24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54mcoA&#10;AADiAAAADwAAAGRycy9kb3ducmV2LnhtbESPUUvDMBSF3wX/Q7iCby7t1HXUZWOMDScbonU/4NJc&#10;09LmpiRxq//eCIKPh3POdziL1Wh7cSYfWscK8kkGgrh2umWj4PSxu5uDCBFZY++YFHxTgNXy+mqB&#10;pXYXfqdzFY1IEA4lKmhiHEopQ92QxTBxA3HyPp23GJP0RmqPlwS3vZxm2UxabDktNDjQpqG6q76s&#10;Am2O1X5Lb853z68vp9ocut2mUOr2Zlw/gYg0xv/wX3uvFRT3+ePDdJ4X8Hsp3QG5/A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6eeJnKAAAA4gAAAA8AAAAAAAAAAAAAAAAAmAIA&#10;AGRycy9kb3ducmV2LnhtbFBLBQYAAAAABAAEAPUAAACPAwAAAAA=&#10;" path="m228,90l180,30,132,,72,,24,30,,70,,90r12,l36,90r84,20l156,130r36,60l204,210r24,-20l240,150,228,90xe" fillcolor="blue" strokecolor="white" strokeweight=".6pt">
                    <v:path arrowok="t" o:connecttype="custom" o:connectlocs="216,90;170,30;125,0;68,0;23,30;0,70;0,90;11,90;34,90;114,111;148,131;182,191;193,211;216,191;227,151;216,90" o:connectangles="0,0,0,0,0,0,0,0,0,0,0,0,0,0,0,0"/>
                  </v:shape>
                  <v:shape id="Freeform 44" o:spid="_x0000_s1068" style="position:absolute;left:287;top:12959;width:182;height:100;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NN/MoA&#10;AADjAAAADwAAAGRycy9kb3ducmV2LnhtbESPzW7CMBCE75V4B2srcSsOCUU0xSAEReqBC6G9b+PN&#10;j7DXIXYhvH1dqVKPo5n5RrNcD9aIK/W+daxgOklAEJdOt1wr+DjtnxYgfEDWaByTgjt5WK9GD0vM&#10;tbvxka5FqEWEsM9RQRNCl0vpy4Ys+onriKNXud5iiLKvpe7xFuHWyDRJ5tJiy3GhwY62DZXn4tsq&#10;qKqhvXRf5dv55ZNOZrc4GNwflBo/DptXEIGG8B/+a79rBek0y9Ismz2n8Psp/gG5+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djTfzKAAAA4wAAAA8AAAAAAAAAAAAAAAAAmAIA&#10;AGRycy9kb3ducmV2LnhtbFBLBQYAAAAABAAEAPUAAACPAwAAAAA=&#10;" path="m180,60r-36,l108,20,84,,72,,,80r12,20l72,60r24,l132,100,180,80r,-20l192,60r-12,xe" fillcolor="blue" strokecolor="white" strokeweight=".6pt">
                    <v:path arrowok="t" o:connecttype="custom" o:connectlocs="171,60;137,60;102,20;80,0;68,0;0,80;11,100;68,60;91,60;125,100;171,80;171,60;182,60;171,60" o:connectangles="0,0,0,0,0,0,0,0,0,0,0,0,0,0"/>
                  </v:shape>
                  <v:shape id="Freeform 45" o:spid="_x0000_s1069" style="position:absolute;left:300;top:13039;width:271;height:635;visibility:visible;mso-wrap-style:square;v-text-anchor:top" coordsize="28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01KsYA&#10;AADiAAAADwAAAGRycy9kb3ducmV2LnhtbESPzWrCQBSF9wXfYbhCd81MTFIlOooUhG5NpetL5poE&#10;M3diZhrTt+8shC4P549vd5htLyYafedYQ5ooEMS1Mx03Gi5fp7cNCB+QDfaOScMveTjsFy87LI17&#10;8JmmKjQijrAvUUMbwlBK6euWLPrEDcTRu7rRYohybKQZ8RHHbS9XSr1Lix3HhxYH+mipvlU/VsP3&#10;tLZrSu9Vkc55oQZzO91TpfXrcj5uQQSaw3/42f40GrJNXmR5lkeIiBRxQO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01KsYAAADiAAAADwAAAAAAAAAAAAAAAACYAgAAZHJz&#10;L2Rvd25yZXYueG1sUEsFBgAAAAAEAAQA9QAAAIsDAAAAAA==&#10;" path="m288,20l276,60r-36,80l156,330,60,530,24,600,,640,,620,,580,24,410r,-80l12,270r,-20l24,250,72,230r72,-60l216,100,264,20,288,r,20xe" fillcolor="blue" strokecolor="white" strokeweight=".6pt">
                    <v:path arrowok="t" o:connecttype="custom" o:connectlocs="271,20;260,60;226,139;147,327;56,526;23,595;0,635;0,615;0,575;23,407;23,327;11,268;11,248;23,248;68,228;136,169;203,99;248,20;271,0;271,20" o:connectangles="0,0,0,0,0,0,0,0,0,0,0,0,0,0,0,0,0,0,0,0"/>
                  </v:shape>
                  <v:shape id="Freeform 46" o:spid="_x0000_s1070" style="position:absolute;left:560;top:13346;width:34;height:448;visibility:visible;mso-wrap-style:square;v-text-anchor:top" coordsize="3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AT58kA&#10;AADiAAAADwAAAGRycy9kb3ducmV2LnhtbESPQUsDMRSE7wX/Q3iCtzbpKlXXpkUUweKhtNb76+a5&#10;Wbp5WTZxm/77Rij0OMzMN8x8mVwrBupD41nDdKJAEFfeNFxr2H1/jJ9AhIhssPVMGk4UYLm4Gc2x&#10;NP7IGxq2sRYZwqFEDTbGrpQyVJYchonviLP363uHMcu+lqbHY4a7VhZKzaTDhvOCxY7eLFWH7Z/T&#10;sLe79Wk1TfvaHn6w+3pPPg1W67vb9PoCIlKK1/Cl/Wk0FIW6V7OHx2f4v5TvgFyc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FAT58kAAADiAAAADwAAAAAAAAAAAAAAAACYAgAA&#10;ZHJzL2Rvd25yZXYueG1sUEsFBgAAAAAEAAQA9QAAAI4DAAAAAA==&#10;" path="m24,430l36,350r,-40l36,270,24,180,36,60r,-40l36,,24,,12,20,,120,,240,,350,12,450r12,l24,430xe" fillcolor="blue" strokecolor="white" strokeweight=".6pt">
                    <v:path arrowok="t" o:connecttype="custom" o:connectlocs="23,428;34,348;34,309;34,269;23,179;34,60;34,20;34,0;23,0;11,20;0,119;0,239;0,348;11,448;23,448;23,428" o:connectangles="0,0,0,0,0,0,0,0,0,0,0,0,0,0,0,0"/>
                  </v:shape>
                  <v:shape id="Freeform 47" o:spid="_x0000_s1071" style="position:absolute;left:730;top:12732;width:250;height:187;visibility:visible;mso-wrap-style:square;v-text-anchor:top" coordsize="265,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AwYMsA&#10;AADiAAAADwAAAGRycy9kb3ducmV2LnhtbESPQWsCMRSE70L/Q3gFL6VmLborW6NIqdaDh671BzyS&#10;192lm5clSXXtr28KBY/DzHzDLNeD7cSZfGgdK5hOMhDE2pmWawWnj+3jAkSIyAY7x6TgSgHWq7vR&#10;EkvjLlzR+RhrkSAcSlTQxNiXUgbdkMUwcT1x8j6dtxiT9LU0Hi8Jbjv5lGW5tNhyWmiwp5eG9Nfx&#10;2yp4O1Qnzz9axteq0LN3tvXDfqfU+H7YPIOINMRb+L+9NwqK+awo8kU+h79L6Q7I1S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a4DBgywAAAOIAAAAPAAAAAAAAAAAAAAAAAJgC&#10;AABkcnMvZG93bnJldi54bWxQSwUGAAAAAAQABAD1AAAAkAMAAAAA&#10;" path="m,170l48,90,120,20,193,r36,l253,40r12,30l253,110r-12,20l229,110,180,70,108,90,48,130,,190r,l,170xe" fillcolor="blue" strokecolor="white" strokeweight=".6pt">
                    <v:path arrowok="t" o:connecttype="custom" o:connectlocs="0,167;45,89;113,20;182,0;216,0;239,39;250,69;239,108;227,128;216,108;170,69;102,89;45,128;0,187;0,187;0,167" o:connectangles="0,0,0,0,0,0,0,0,0,0,0,0,0,0,0,0"/>
                  </v:shape>
                  <v:shape id="Freeform 48" o:spid="_x0000_s1072" style="position:absolute;left:946;top:13019;width:92;height:446;visibility:visible;mso-wrap-style:square;v-text-anchor:top" coordsize="9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F4lcYA&#10;AADjAAAADwAAAGRycy9kb3ducmV2LnhtbERPS4vCMBC+C/sfwizsTROflGqURXfBi4iPi7ehGdti&#10;M+k2Wa3/3giCx/neM1u0thJXanzpWEO/p0AQZ86UnGs4Hn67CQgfkA1WjknDnTws5h+dGabG3XhH&#10;133IRQxhn6KGIoQ6ldJnBVn0PVcTR+7sGoshnk0uTYO3GG4rOVBqIi2WHBsKrGlZUHbZ/1sNW3tv&#10;135T/ZzUsb/6S6RcBT5r/fXZfk9BBGrDW/xyr02cr4bJaJSMhxN4/hQB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5F4lcYAAADjAAAADwAAAAAAAAAAAAAAAACYAgAAZHJz&#10;L2Rvd25yZXYueG1sUEsFBgAAAAAEAAQA9QAAAIsDAAAAAA==&#10;" path="m12,l36,,72,60r12,60l96,210,84,310,48,430,36,450r-12,l24,430,36,390r,-80l36,250,24,160,,80,12,xe" fillcolor="blue" strokecolor="white" strokeweight=".6pt">
                    <v:path arrowok="t" o:connecttype="custom" o:connectlocs="12,0;35,0;69,59;81,119;92,208;81,307;46,426;35,446;23,446;23,426;35,387;35,307;35,248;23,159;0,79;12,0" o:connectangles="0,0,0,0,0,0,0,0,0,0,0,0,0,0,0,0"/>
                  </v:shape>
                  <v:shape id="Freeform 49" o:spid="_x0000_s1073" style="position:absolute;left:639;top:233;width:8247;height:327;visibility:visible;mso-wrap-style:square;v-text-anchor:top" coordsize="873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QT9soA&#10;AADiAAAADwAAAGRycy9kb3ducmV2LnhtbESPT2vCQBTE74LfYXlCb2aTtqYSXUWKlv451arnR/aZ&#10;xGTfhuyq6bd3hUKPw8z8hpkve9OIC3WusqwgiWIQxLnVFRcKdj+b8RSE88gaG8uk4JccLBfDwRwz&#10;ba/8TZetL0SAsMtQQel9m0np8pIMusi2xME72s6gD7IrpO7wGuCmkY9xnEqDFYeFElt6LSmvt2ej&#10;4Lx+y9NTjet6/1nRh59uDl/7RKmHUb+agfDU+//wX/tdK3iexMnL0yRN4H4p3AG5uA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cEE/bKAAAA4gAAAA8AAAAAAAAAAAAAAAAAmAIA&#10;AGRycy9kb3ducmV2LnhtbFBLBQYAAAAABAAEAPUAAACPAwAAAAA=&#10;" path="m276,120l168,140r-60,50l60,310,48,430,60,550r24,70l120,680r48,20l204,700r36,-40l264,610,276,510,252,390,216,330r-48,20l168,390r-12,40l168,470r24,40l204,470r12,-20l228,490r-24,80l168,610,156,590,132,570,120,510,108,430r12,-80l144,290r24,-40l216,250r36,20l289,330r24,80l325,510,313,620,276,720r-36,60l192,800,108,780,48,680,12,550,,410,24,250,72,140,156,40,216,20,276,,8466,r60,20l8586,40r84,100l8718,250r12,160l8730,550r-36,130l8634,780r-84,20l8514,780r-48,-60l8441,620,8417,510r12,-100l8454,330r36,-60l8526,250r36,l8598,290r24,60l8622,430r,80l8610,570r-24,20l8562,610r-24,-40l8514,490r12,-40l8538,470r12,40l8586,470r,-40l8586,390r-24,-40l8526,330r-48,60l8466,510r12,100l8502,660r36,40l8586,700r36,-20l8658,620r24,-70l8694,430,8682,310,8634,190r-72,-50l8466,120r-8190,xe" fillcolor="blue" stroked="f">
                    <v:path arrowok="t" o:connecttype="custom" o:connectlocs="159,57;57,127;57,225;113,278;193,286;249,249;238,159;159,143;147,176;181,208;204,184;193,233;147,241;113,208;113,143;159,102;238,110;296,168;296,253;227,319;102,319;11,225;23,102;147,16;261,0;8054,8;8190,57;8247,168;8213,278;8077,327;7998,294;7951,208;7986,135;8054,102;8122,119;8145,176;8134,233;8088,249;8043,200;8066,192;8111,192;8111,159;8054,135;7998,208;8032,270;8111,286;8179,253;8213,176;8156,78;7998,49" o:connectangles="0,0,0,0,0,0,0,0,0,0,0,0,0,0,0,0,0,0,0,0,0,0,0,0,0,0,0,0,0,0,0,0,0,0,0,0,0,0,0,0,0,0,0,0,0,0,0,0,0,0"/>
                  </v:shape>
                  <v:shape id="Freeform 50" o:spid="_x0000_s1074" style="position:absolute;left:639;top:13520;width:8247;height:394;visibility:visible;mso-wrap-style:square;v-text-anchor:top" coordsize="873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eHGMoA&#10;AADiAAAADwAAAGRycy9kb3ducmV2LnhtbESPT2vCQBTE74LfYXlCb7pRMY2pq5Sipban+u/8yL4m&#10;abJvQ3bV9Nt3BcHjMDO/YRarztTiQq0rLSsYjyIQxJnVJecKDvvNMAHhPLLG2jIp+CMHq2W/t8BU&#10;2yt/02XncxEg7FJUUHjfpFK6rCCDbmQb4uD92NagD7LNpW7xGuCmlpMoiqXBksNCgQ29FZRVu7NR&#10;cF6/Z/Fvhevq+FnS1ieb09dxrNTToHt9AeGp84/wvf2hFcymz8l8Gs8mcLsU7oBc/g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XXhxjKAAAA4gAAAA8AAAAAAAAAAAAAAAAAmAIA&#10;AGRycy9kb3ducmV2LnhtbFBLBQYAAAAABAAEAPUAAACPAwAAAAA=&#10;" path="m276,700l168,680,108,600,60,510,48,370,60,270,84,170r36,-50l168,100r36,l240,140r24,70l276,310,252,410r-36,60l168,470r,-40l156,370r12,-40l192,310r12,20l216,370r12,-60l204,230,168,210r-12,l132,250r-12,40l108,370r12,100l144,530r24,40l216,570r36,-20l289,490r24,-80l325,290,313,190,276,100,240,20,192,,108,40,48,140,12,250,,410,24,550,72,680r84,80l216,800r60,l8466,800r60,l8586,760r84,-80l8718,550r12,-140l8730,250,8694,140,8634,40,8550,r-36,20l8466,100r-25,90l8417,290r12,120l8454,490r36,60l8526,570r36,l8598,530r24,-60l8622,370r,-80l8610,250r-24,-40l8562,210r-24,20l8514,310r12,60l8538,330r12,-20l8586,330r,40l8586,430r-24,40l8526,470r-48,-60l8466,310r12,-100l8502,140r36,-40l8586,100r36,20l8658,170r24,100l8694,370r-12,140l8634,600r-72,80l8466,700r-8190,xe" fillcolor="blue" stroked="f">
                    <v:path arrowok="t" o:connecttype="custom" o:connectlocs="159,335;57,251;57,133;113,59;193,49;249,103;238,202;159,231;147,182;181,153;204,182;193,113;147,103;113,143;113,231;159,281;238,271;296,202;296,94;227,10;102,20;11,123;23,271;147,374;261,394;8054,394;8190,335;8247,202;8213,69;8077,0;7998,49;7951,143;7986,241;8054,281;8122,261;8145,182;8134,123;8088,103;8043,153;8066,163;8111,163;8111,212;8054,231;7998,153;8032,69;8111,49;8179,84;8213,182;8156,296;7998,345" o:connectangles="0,0,0,0,0,0,0,0,0,0,0,0,0,0,0,0,0,0,0,0,0,0,0,0,0,0,0,0,0,0,0,0,0,0,0,0,0,0,0,0,0,0,0,0,0,0,0,0,0,0"/>
                  </v:shape>
                  <v:shape id="Freeform 51" o:spid="_x0000_s1075" style="position:absolute;left:243;top:743;width:445;height:12159;visibility:visible;mso-wrap-style:square;v-text-anchor:top" coordsize="372,12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UmW8wA&#10;AADiAAAADwAAAGRycy9kb3ducmV2LnhtbESP0UrDQBRE3wv+w3IF39pN29Ro7LYUJdKCQhv9gEv2&#10;mkSzd0N2bdJ+vVso+DjMzBlmuR5MI47UudqygukkAkFcWF1zqeDzIxs/gHAeWWNjmRScyMF6dTNa&#10;Yqptzwc65r4UAcIuRQWV920qpSsqMugmtiUO3pftDPogu1LqDvsAN42cRdG9NFhzWKiwpeeKip/8&#10;1yjoz4vta7FvXt53m7fZ45DF2XceK3V3O2yeQHga/H/42t5qBfEinkfTeZLA5VK4A3L1B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IHUmW8wAAADiAAAADwAAAAAAAAAAAAAAAACY&#10;AgAAZHJzL2Rvd25yZXYueG1sUEsFBgAAAAAEAAQA9QAAAJEDAAAAAA==&#10;" path="m48,11818r12,210l84,12188r60,90l192,12298r60,-20l288,12228r24,-80l324,12068r,-100l300,11888r-24,-50l228,11818r-48,30l156,11948r,80l168,12068r24,l228,12068r,-60l216,11968r-12,-20l228,11908r36,60l276,12028r-12,60l264,12128r-36,40l192,12168r-36,-20l132,12108r-12,-80l120,11948r,-80l156,11798r36,-60l228,11718r60,20l336,11818r24,90l372,12008r-12,180l312,12298r-60,80l192,12398r-72,-40l60,12248,12,12068r,-120l,11818,,600,12,470r,-140l60,150,120,40,192,r60,20l312,100r48,130l372,410,360,510r-24,90l288,660r-60,20l192,660,156,620,120,540r,-70l120,370r12,-60l156,250r36,-20l228,250r36,40l264,330r12,40l264,450r-36,40l204,470r12,-20l228,410r,-60l192,330r-24,20l156,370r,100l180,540r48,40l276,560r24,-50l324,430r,-80l312,250,288,170,252,110,192,100r-48,30l84,230,60,370,48,580r,11238xe" fillcolor="blue" stroked="f">
                    <v:path arrowok="t" o:connecttype="custom" o:connectlocs="72,11796;172,12041;301,12041;373,11914;388,11737;330,11610;215,11620;187,11796;230,11835;273,11777;244,11718;316,11737;316,11855;273,11933;187,11914;144,11796;144,11639;230,11512;345,11512;431,11678;431,11953;301,12139;144,12120;14,11835;0,11590;14,461;72,147;230,0;373,98;445,402;402,588;273,667;187,608;144,461;158,304;230,226;316,284;330,363;273,481;258,441;273,343;201,343;187,461;273,569;359,500;388,343;345,167;230,98;100,226;57,569" o:connectangles="0,0,0,0,0,0,0,0,0,0,0,0,0,0,0,0,0,0,0,0,0,0,0,0,0,0,0,0,0,0,0,0,0,0,0,0,0,0,0,0,0,0,0,0,0,0,0,0,0,0"/>
                  </v:shape>
                  <v:shape id="Freeform 52" o:spid="_x0000_s1076" style="position:absolute;left:8738;top:444;width:294;height:677;rotation:-2106866fd;visibility:visible;mso-wrap-style:square;v-text-anchor:top" coordsize="312,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Au4scA&#10;AADjAAAADwAAAGRycy9kb3ducmV2LnhtbERPvU7DMBDekfoO1lVio05KhXBat2qDEKwElmxHfI0D&#10;8TmKTRt4eoyE1PG+/9vsJteLE42h86whX2QgiBtvOm41vL0+3tyDCBHZYO+ZNHxTgN12drXBwvgz&#10;v9Cpiq1IIRwK1GBjHAopQ2PJYVj4gThxRz86jOkcW2lGPKdw18tllt1Jhx2nBosDlZaaz+rLaVD0&#10;UNfdVL0fylJ91PXKmp8nq/X1fNqvQUSa4kX87342af4qU/lS5eoW/n5KAMjt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QLuLHAAAA4wAAAA8AAAAAAAAAAAAAAAAAmAIAAGRy&#10;cy9kb3ducmV2LnhtbFBLBQYAAAAABAAEAPUAAACMAwAAAAA=&#10;" path="m60,20l24,,12,20,,80r12,30l264,660r12,20l300,660r12,-40l300,560,60,20xe" fillcolor="blue" stroked="f">
                    <v:path arrowok="t" o:connecttype="custom" o:connectlocs="57,20;23,0;11,20;0,80;11,110;249,657;260,677;283,657;294,617;283,558;57,20" o:connectangles="0,0,0,0,0,0,0,0,0,0,0"/>
                  </v:shape>
                  <v:shape id="Freeform 53" o:spid="_x0000_s1077" style="position:absolute;left:513;top:412;width:283;height:677;rotation:1756997fd;visibility:visible;mso-wrap-style:square;v-text-anchor:top" coordsize="300,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HOY8kA&#10;AADjAAAADwAAAGRycy9kb3ducmV2LnhtbERPS0vDQBC+C/6HZQQv0m6a0Idpt0WDglfbQj2O2TEb&#10;mp0N2bVJ8+tdQfA433s2u8E24kKdrx0rmE0TEMSl0zVXCo6H18kKhA/IGhvHpOBKHnbb25sN5tr1&#10;/E6XfahEDGGfowITQptL6UtDFv3UtcSR+3KdxRDPrpK6wz6G20amSbKQFmuODQZbKgyV5/23VTBW&#10;40c2vujnz7R4yPrl6WrSolbq/m54WoMINIR/8Z/7Tcf5i9lqOX/M5in8/hQBkN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MHOY8kAAADjAAAADwAAAAAAAAAAAAAAAACYAgAA&#10;ZHJzL2Rvd25yZXYueG1sUEsFBgAAAAAEAAQA9QAAAI4DAAAAAA==&#10;" path="m264,20l276,r24,20l300,80r,30l48,660,24,680,12,660,,620,12,560,264,20xe" fillcolor="blue" stroked="f">
                    <v:path arrowok="t" o:connecttype="custom" o:connectlocs="249,20;260,0;283,20;283,80;283,110;45,657;23,677;11,657;0,617;11,558;249,20" o:connectangles="0,0,0,0,0,0,0,0,0,0,0"/>
                  </v:shape>
                  <v:shape id="Freeform 54" o:spid="_x0000_s1078" style="position:absolute;left:8762;top:12633;width:294;height:655;visibility:visible;mso-wrap-style:square;v-text-anchor:top" coordsize="31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pLtMoA&#10;AADhAAAADwAAAGRycy9kb3ducmV2LnhtbESPzU7DMBCE70i8g7VI3Kgd+gOEuhUgkJDKJWkPHFfx&#10;Ng7E62CbNvD0GAmJ42hmvtEs16PrxYFC7DxrKCYKBHHjTcetht326eIaREzIBnvPpOGLIqxXpydL&#10;LI0/ckWHOrUiQziWqMGmNJRSxsaSwzjxA3H29j44TFmGVpqAxwx3vbxUaiEddpwXLA70YKl5rz+d&#10;hnqzuG/M7Ds8TouPt5fXyu47VWl9fjbe3YJINKb/8F/72WiYzlQxv5rfwO+j/Abk6g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XKS7TKAAAA4QAAAA8AAAAAAAAAAAAAAAAAmAIA&#10;AGRycy9kb3ducmV2LnhtbFBLBQYAAAAABAAEAPUAAACPAwAAAAA=&#10;" path="m60,640l24,660,12,640,,600,12,550,264,20,276,r24,20l312,60r-12,60l60,640xe" fillcolor="blue" stroked="f">
                    <v:path arrowok="t" o:connecttype="custom" o:connectlocs="57,635;23,655;11,635;0,595;11,546;249,20;260,0;283,20;294,60;283,119;57,635" o:connectangles="0,0,0,0,0,0,0,0,0,0,0"/>
                  </v:shape>
                  <v:shape id="Freeform 55" o:spid="_x0000_s1079" style="position:absolute;left:481;top:12633;width:283;height:655;visibility:visible;mso-wrap-style:square;v-text-anchor:top" coordsize="30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YxIccA&#10;AADjAAAADwAAAGRycy9kb3ducmV2LnhtbERPX2vCMBB/H+w7hBv4NpOKDluNMgaKD4qbzvejOduy&#10;5lKazFY/vREGe7zf/5sve1uLC7W+cqwhGSoQxLkzFRcavo+r1ykIH5AN1o5Jw5U8LBfPT3PMjOv4&#10;iy6HUIgYwj5DDWUITSalz0uy6IeuIY7c2bUWQzzbQpoWuxhuazlS6k1arDg2lNjQR0n5z+HXapje&#10;zqm5bT9Pq52SVbdb22OyX2s9eOnfZyAC9eFf/OfemDh/kozTcaLSETx+igDIx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GMSHHAAAA4wAAAA8AAAAAAAAAAAAAAAAAmAIAAGRy&#10;cy9kb3ducmV2LnhtbFBLBQYAAAAABAAEAPUAAACMAwAAAAA=&#10;" path="m264,640r12,20l300,640r,-40l300,550,48,20,24,,12,20,,60r12,60l264,640xe" fillcolor="blue" stroked="f">
                    <v:path arrowok="t" o:connecttype="custom" o:connectlocs="249,635;260,655;283,635;283,595;283,546;45,20;23,0;11,20;0,60;11,119;249,635" o:connectangles="0,0,0,0,0,0,0,0,0,0,0"/>
                  </v:shape>
                  <v:shape id="Freeform 56" o:spid="_x0000_s1080" style="position:absolute;width:9537;height:137;visibility:visible;mso-wrap-style:square;v-text-anchor:top" coordsize="9774,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PtzMgA&#10;AADiAAAADwAAAGRycy9kb3ducmV2LnhtbESPvW7CMBSF90q8g3WR2BqHDiGkOBFCbcXA0IYs3a7i&#10;SxIRX0exIeHt8VCp49H507crZtOLO42us6xgHcUgiGurO24UVOfP1xSE88gae8uk4EEOinzxssNM&#10;24l/6F76RoQRdhkqaL0fMild3ZJBF9mBOHgXOxr0QY6N1CNOYdz08i2OE2mw4/DQ4kCHlupreTMK&#10;6lM/f/hHdXG/t6+tmQ7fnR0apVbLef8OwtPs/8N/7aNWkCSbdJOk6wARkAIOyPwJ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s+3MyAAAAOIAAAAPAAAAAAAAAAAAAAAAAJgCAABk&#10;cnMvZG93bnJldi54bWxQSwUGAAAAAAQABAD1AAAAjQMAAAAA&#10;" path="m48,110l,,9774,r-48,110l48,110xe" fillcolor="red" stroked="f">
                    <v:path arrowok="t" o:connecttype="custom" o:connectlocs="47,137;0,0;9537,0;9490,137;47,137" o:connectangles="0,0,0,0,0"/>
                  </v:shape>
                  <v:shape id="Freeform 57" o:spid="_x0000_s1081" style="position:absolute;top:14089;width:9537;height:145;visibility:visible;mso-wrap-style:square;v-text-anchor:top" coordsize="977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lRzsoA&#10;AADiAAAADwAAAGRycy9kb3ducmV2LnhtbESPQWvCQBSE7wX/w/KE3urGQE2NriKCtKdibA96e2Rf&#10;k9Ds27C7TdL+elcQehxm5htmvR1NK3pyvrGsYD5LQBCXVjdcKfj8ODy9gPABWWNrmRT8koftZvKw&#10;xlzbgQvqT6ESEcI+RwV1CF0upS9rMuhntiOO3pd1BkOUrpLa4RDhppVpkiykwYbjQo0d7Wsqv08/&#10;RsGuL173vu0aZy/y/U8Wgz8/H5V6nI67FYhAY/gP39tvWkGaLBdZmmUZ3C7FOyA3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oJUc7KAAAA4gAAAA8AAAAAAAAAAAAAAAAAmAIA&#10;AGRycy9kb3ducmV2LnhtbFBLBQYAAAAABAAEAPUAAACPAwAAAAA=&#10;" path="m48,l,90r9774,l9726,,48,xe" fillcolor="red" stroked="f">
                    <v:path arrowok="t" o:connecttype="custom" o:connectlocs="47,0;0,145;9537,145;9490,0;47,0" o:connectangles="0,0,0,0,0"/>
                  </v:shape>
                  <v:shape id="Freeform 58" o:spid="_x0000_s1082" style="position:absolute;width:141;height:14217;visibility:visible;mso-wrap-style:square;v-text-anchor:top" coordsize="48,14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1busgA&#10;AADjAAAADwAAAGRycy9kb3ducmV2LnhtbERPzWrCQBC+C77DMoIXqRsVE5u6SisIHjwYWyi9Ddlp&#10;EszOhuxq4tt3C4LH+f5nve1NLW7Uusqygtk0AkGcW11xoeDrc/+yAuE8ssbaMim4k4PtZjhYY6pt&#10;xxndzr4QIYRdigpK75tUSpeXZNBNbUMcuF/bGvThbAupW+xCuKnlPIpiabDi0FBiQ7uS8sv5ahS4&#10;BU/iY7XjnxP7784U2cfh0is1HvXvbyA89f4pfrgPOsxfruJk9posE/j/KQAgN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DVu6yAAAAOMAAAAPAAAAAAAAAAAAAAAAAJgCAABk&#10;cnMvZG93bnJldi54bWxQSwUGAAAAAAQABAD1AAAAjQMAAAAA&#10;" path="m48,14608l,14698,,,48,110r,14498xe" fillcolor="red" stroked="f">
                    <v:path arrowok="t" o:connecttype="custom" o:connectlocs="141,14130;0,14217;0,0;141,106;141,14130" o:connectangles="0,0,0,0,0"/>
                  </v:shape>
                </v:group>
                <v:shape id="Freeform 59" o:spid="_x0000_s1083" style="position:absolute;left:9420;width:141;height:14217;rotation:180;visibility:visible;mso-wrap-style:square;v-text-anchor:top" coordsize="48,14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fqcgA&#10;AADiAAAADwAAAGRycy9kb3ducmV2LnhtbERPz0vDMBS+C/4P4QneXLqi21qXDVGmgiCu22W3R/Ns&#10;O5uX0mRZ/O/NYeDx4/u9XEfTi0Cj6ywrmE4yEMS11R03Cva7zd0ChPPIGnvLpOCXHKxX11dLLLU9&#10;85ZC5RuRQtiVqKD1fiildHVLBt3EDsSJ+7ajQZ/g2Eg94jmFm17mWTaTBjtODS0O9NxS/VOdjIL7&#10;vInV4evtJR6LeeCPY9i+fgalbm/i0yMIT9H/iy/ud60gz4p5UUwf0uZ0Kd0Buf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md+pyAAAAOIAAAAPAAAAAAAAAAAAAAAAAJgCAABk&#10;cnMvZG93bnJldi54bWxQSwUGAAAAAAQABAD1AAAAjQMAAAAA&#10;" path="m48,14608l,14698,,,48,110r,14498xe" fillcolor="red" stroked="f">
                  <v:path arrowok="t" o:connecttype="custom" o:connectlocs="141,14130;0,14217;0,0;141,106;141,14130" o:connectangles="0,0,0,0,0"/>
                </v:shape>
              </v:group>
            </w:pict>
          </mc:Fallback>
        </mc:AlternateContent>
      </w:r>
    </w:p>
    <w:p w14:paraId="517FC77B" w14:textId="4DA62940" w:rsidR="00152A54" w:rsidRPr="007021E7" w:rsidRDefault="00152A54" w:rsidP="00671D84">
      <w:pPr>
        <w:spacing w:line="288" w:lineRule="auto"/>
        <w:jc w:val="center"/>
        <w:rPr>
          <w:color w:val="000099"/>
        </w:rPr>
      </w:pPr>
      <w:r w:rsidRPr="007021E7">
        <w:rPr>
          <w:color w:val="000099"/>
        </w:rPr>
        <w:t>ỦY BAN NHÂN DÂN HUYỆN BA VÌ</w:t>
      </w:r>
    </w:p>
    <w:p w14:paraId="2E149F70" w14:textId="5129A7E7" w:rsidR="00152A54" w:rsidRPr="007021E7" w:rsidRDefault="00152A54" w:rsidP="00671D84">
      <w:pPr>
        <w:spacing w:line="288" w:lineRule="auto"/>
        <w:jc w:val="center"/>
        <w:rPr>
          <w:b/>
          <w:color w:val="000099"/>
        </w:rPr>
      </w:pPr>
      <w:r w:rsidRPr="007021E7">
        <w:rPr>
          <w:b/>
          <w:color w:val="000099"/>
        </w:rPr>
        <w:t>TRƯỜNG TIỂU HỌC PHONG VÂN</w:t>
      </w:r>
    </w:p>
    <w:p w14:paraId="683558C9" w14:textId="77777777" w:rsidR="00152A54" w:rsidRPr="007021E7" w:rsidRDefault="00152A54" w:rsidP="00671D84">
      <w:pPr>
        <w:spacing w:line="288" w:lineRule="auto"/>
        <w:rPr>
          <w:color w:val="000099"/>
        </w:rPr>
      </w:pPr>
      <w:r w:rsidRPr="007021E7">
        <w:rPr>
          <w:color w:val="000099"/>
        </w:rPr>
        <w:tab/>
      </w:r>
      <w:r w:rsidRPr="007021E7">
        <w:rPr>
          <w:color w:val="000099"/>
        </w:rPr>
        <w:tab/>
      </w:r>
      <w:r w:rsidRPr="007021E7">
        <w:rPr>
          <w:color w:val="000099"/>
        </w:rPr>
        <w:tab/>
      </w:r>
      <w:r w:rsidRPr="007021E7">
        <w:rPr>
          <w:color w:val="000099"/>
        </w:rPr>
        <w:tab/>
      </w:r>
      <w:r w:rsidRPr="007021E7">
        <w:rPr>
          <w:color w:val="000099"/>
        </w:rPr>
        <w:tab/>
        <w:t>---------------------------</w:t>
      </w:r>
    </w:p>
    <w:p w14:paraId="619C13B3" w14:textId="7ED04464" w:rsidR="00152A54" w:rsidRPr="007021E7" w:rsidRDefault="00671D84" w:rsidP="00671D84">
      <w:pPr>
        <w:spacing w:line="288" w:lineRule="auto"/>
        <w:jc w:val="center"/>
      </w:pPr>
      <w:r w:rsidRPr="007021E7">
        <w:rPr>
          <w:noProof/>
        </w:rPr>
        <w:drawing>
          <wp:anchor distT="0" distB="0" distL="114300" distR="114300" simplePos="0" relativeHeight="251663872" behindDoc="0" locked="0" layoutInCell="1" allowOverlap="1" wp14:anchorId="7700C056" wp14:editId="42BB9C34">
            <wp:simplePos x="0" y="0"/>
            <wp:positionH relativeFrom="column">
              <wp:posOffset>1501140</wp:posOffset>
            </wp:positionH>
            <wp:positionV relativeFrom="paragraph">
              <wp:posOffset>217805</wp:posOffset>
            </wp:positionV>
            <wp:extent cx="2809875" cy="2200275"/>
            <wp:effectExtent l="0" t="0" r="9525" b="0"/>
            <wp:wrapNone/>
            <wp:docPr id="15225473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9875" cy="2200275"/>
                    </a:xfrm>
                    <a:prstGeom prst="rect">
                      <a:avLst/>
                    </a:prstGeom>
                    <a:noFill/>
                  </pic:spPr>
                </pic:pic>
              </a:graphicData>
            </a:graphic>
            <wp14:sizeRelH relativeFrom="page">
              <wp14:pctWidth>0</wp14:pctWidth>
            </wp14:sizeRelH>
            <wp14:sizeRelV relativeFrom="page">
              <wp14:pctHeight>0</wp14:pctHeight>
            </wp14:sizeRelV>
          </wp:anchor>
        </w:drawing>
      </w:r>
    </w:p>
    <w:p w14:paraId="3BAC9D75" w14:textId="72C80763" w:rsidR="00152A54" w:rsidRPr="007021E7" w:rsidRDefault="00152A54" w:rsidP="00671D84">
      <w:pPr>
        <w:spacing w:line="288" w:lineRule="auto"/>
        <w:jc w:val="center"/>
        <w:rPr>
          <w:b/>
          <w:bCs/>
        </w:rPr>
      </w:pPr>
    </w:p>
    <w:p w14:paraId="68216CC4" w14:textId="77777777" w:rsidR="00152A54" w:rsidRPr="007021E7" w:rsidRDefault="00152A54" w:rsidP="00671D84">
      <w:pPr>
        <w:spacing w:line="288" w:lineRule="auto"/>
        <w:jc w:val="center"/>
        <w:rPr>
          <w:b/>
          <w:bCs/>
        </w:rPr>
      </w:pPr>
    </w:p>
    <w:p w14:paraId="65567E2E" w14:textId="77777777" w:rsidR="00152A54" w:rsidRPr="007021E7" w:rsidRDefault="00152A54" w:rsidP="00671D84">
      <w:pPr>
        <w:spacing w:line="288" w:lineRule="auto"/>
        <w:jc w:val="center"/>
        <w:rPr>
          <w:b/>
          <w:bCs/>
        </w:rPr>
      </w:pPr>
    </w:p>
    <w:p w14:paraId="4233A8E4" w14:textId="77777777" w:rsidR="00152A54" w:rsidRPr="007021E7" w:rsidRDefault="00152A54" w:rsidP="00671D84">
      <w:pPr>
        <w:spacing w:line="288" w:lineRule="auto"/>
        <w:jc w:val="center"/>
        <w:rPr>
          <w:b/>
          <w:bCs/>
        </w:rPr>
      </w:pPr>
    </w:p>
    <w:p w14:paraId="3EE1F76F" w14:textId="77777777" w:rsidR="00671D84" w:rsidRPr="007021E7" w:rsidRDefault="00671D84" w:rsidP="00671D84">
      <w:pPr>
        <w:spacing w:line="288" w:lineRule="auto"/>
        <w:jc w:val="center"/>
        <w:rPr>
          <w:b/>
          <w:bCs/>
        </w:rPr>
      </w:pPr>
    </w:p>
    <w:p w14:paraId="7DDE31C4" w14:textId="77777777" w:rsidR="00671D84" w:rsidRPr="007021E7" w:rsidRDefault="00671D84" w:rsidP="00671D84">
      <w:pPr>
        <w:spacing w:line="288" w:lineRule="auto"/>
        <w:jc w:val="center"/>
        <w:rPr>
          <w:b/>
          <w:bCs/>
        </w:rPr>
      </w:pPr>
    </w:p>
    <w:p w14:paraId="5028213E" w14:textId="77777777" w:rsidR="00671D84" w:rsidRPr="007021E7" w:rsidRDefault="00671D84" w:rsidP="00671D84">
      <w:pPr>
        <w:spacing w:line="288" w:lineRule="auto"/>
        <w:jc w:val="center"/>
        <w:rPr>
          <w:b/>
          <w:bCs/>
        </w:rPr>
      </w:pPr>
    </w:p>
    <w:p w14:paraId="52E3082C" w14:textId="77777777" w:rsidR="00152A54" w:rsidRPr="007021E7" w:rsidRDefault="00152A54" w:rsidP="00671D84">
      <w:pPr>
        <w:spacing w:line="288" w:lineRule="auto"/>
        <w:jc w:val="center"/>
        <w:rPr>
          <w:b/>
          <w:bCs/>
          <w:color w:val="FF0000"/>
        </w:rPr>
      </w:pPr>
    </w:p>
    <w:p w14:paraId="6ABD558D" w14:textId="77777777" w:rsidR="00152A54" w:rsidRPr="007021E7" w:rsidRDefault="00152A54" w:rsidP="00671D84">
      <w:pPr>
        <w:spacing w:line="288" w:lineRule="auto"/>
        <w:rPr>
          <w:b/>
          <w:bCs/>
          <w:color w:val="FF0000"/>
        </w:rPr>
      </w:pPr>
    </w:p>
    <w:p w14:paraId="7C87ECB1" w14:textId="77777777" w:rsidR="00152A54" w:rsidRPr="007021E7" w:rsidRDefault="00152A54" w:rsidP="00671D84">
      <w:pPr>
        <w:spacing w:line="288" w:lineRule="auto"/>
        <w:jc w:val="center"/>
        <w:rPr>
          <w:b/>
          <w:bCs/>
          <w:color w:val="FF0000"/>
          <w:sz w:val="52"/>
        </w:rPr>
      </w:pPr>
      <w:r w:rsidRPr="007021E7">
        <w:rPr>
          <w:b/>
          <w:bCs/>
          <w:color w:val="FF0000"/>
          <w:sz w:val="52"/>
        </w:rPr>
        <w:t>SÁNG KIẾN KINH NGHIỆM</w:t>
      </w:r>
    </w:p>
    <w:p w14:paraId="661E94ED" w14:textId="77777777" w:rsidR="00152A54" w:rsidRPr="007021E7" w:rsidRDefault="00152A54" w:rsidP="00671D84">
      <w:pPr>
        <w:spacing w:line="288" w:lineRule="auto"/>
        <w:jc w:val="center"/>
        <w:rPr>
          <w:b/>
          <w:bCs/>
          <w:color w:val="0000FF"/>
        </w:rPr>
      </w:pPr>
    </w:p>
    <w:p w14:paraId="32644950" w14:textId="77777777" w:rsidR="00671D84" w:rsidRPr="007021E7" w:rsidRDefault="00671D84" w:rsidP="00671D84">
      <w:pPr>
        <w:spacing w:line="288" w:lineRule="auto"/>
        <w:jc w:val="center"/>
        <w:rPr>
          <w:b/>
          <w:bCs/>
          <w:color w:val="0000FF"/>
        </w:rPr>
      </w:pPr>
    </w:p>
    <w:p w14:paraId="3E442BAE" w14:textId="09C75EEA" w:rsidR="00152A54" w:rsidRPr="007021E7" w:rsidRDefault="00152A54" w:rsidP="00671D84">
      <w:pPr>
        <w:tabs>
          <w:tab w:val="left" w:pos="8364"/>
        </w:tabs>
        <w:spacing w:line="288" w:lineRule="auto"/>
        <w:ind w:right="425" w:firstLine="426"/>
        <w:jc w:val="center"/>
        <w:rPr>
          <w:b/>
          <w:color w:val="2D07B9"/>
          <w:sz w:val="34"/>
        </w:rPr>
      </w:pPr>
      <w:r w:rsidRPr="007021E7">
        <w:rPr>
          <w:b/>
          <w:color w:val="2D07B9"/>
          <w:sz w:val="34"/>
        </w:rPr>
        <w:t>“</w:t>
      </w:r>
      <w:r w:rsidR="001C5D09" w:rsidRPr="007021E7">
        <w:rPr>
          <w:b/>
          <w:color w:val="2D07B9"/>
          <w:sz w:val="34"/>
        </w:rPr>
        <w:t xml:space="preserve">MỘT SỐ BIỆN PHÁP </w:t>
      </w:r>
      <w:r w:rsidR="0031057D" w:rsidRPr="007021E7">
        <w:rPr>
          <w:b/>
          <w:color w:val="2D07B9"/>
          <w:sz w:val="34"/>
        </w:rPr>
        <w:t xml:space="preserve">BỒI DƯỠNG KĨ NĂNG SỐNG CHO HỌC SINH </w:t>
      </w:r>
      <w:r w:rsidR="006B5E7D" w:rsidRPr="007021E7">
        <w:rPr>
          <w:b/>
          <w:color w:val="2D07B9"/>
          <w:sz w:val="34"/>
        </w:rPr>
        <w:t>LỚP 2</w:t>
      </w:r>
      <w:r w:rsidRPr="007021E7">
        <w:rPr>
          <w:b/>
          <w:color w:val="2D07B9"/>
          <w:sz w:val="34"/>
        </w:rPr>
        <w:t>”</w:t>
      </w:r>
    </w:p>
    <w:p w14:paraId="4C5D5469" w14:textId="77777777" w:rsidR="00671D84" w:rsidRPr="007021E7" w:rsidRDefault="00671D84" w:rsidP="00671D84">
      <w:pPr>
        <w:tabs>
          <w:tab w:val="left" w:pos="8364"/>
        </w:tabs>
        <w:spacing w:line="288" w:lineRule="auto"/>
        <w:ind w:right="425" w:firstLine="426"/>
        <w:jc w:val="center"/>
        <w:rPr>
          <w:b/>
          <w:color w:val="2D07B9"/>
          <w:sz w:val="34"/>
        </w:rPr>
      </w:pPr>
    </w:p>
    <w:p w14:paraId="7348F19A" w14:textId="0184ADD3" w:rsidR="00152A54" w:rsidRPr="007021E7" w:rsidRDefault="00152A54" w:rsidP="00671D84">
      <w:pPr>
        <w:spacing w:line="288" w:lineRule="auto"/>
        <w:jc w:val="both"/>
        <w:rPr>
          <w:b/>
          <w:i/>
          <w:color w:val="FF0000"/>
        </w:rPr>
      </w:pPr>
      <w:r w:rsidRPr="007021E7">
        <w:rPr>
          <w:b/>
          <w:i/>
          <w:color w:val="FF0000"/>
        </w:rPr>
        <w:t xml:space="preserve">   </w:t>
      </w:r>
    </w:p>
    <w:p w14:paraId="7F3BE4BF" w14:textId="77777777" w:rsidR="00671D84" w:rsidRPr="007021E7" w:rsidRDefault="00671D84" w:rsidP="00671D84">
      <w:pPr>
        <w:spacing w:line="288" w:lineRule="auto"/>
        <w:jc w:val="both"/>
        <w:rPr>
          <w:b/>
          <w:i/>
          <w:color w:val="FF0000"/>
        </w:rPr>
      </w:pPr>
    </w:p>
    <w:p w14:paraId="37C36E75" w14:textId="77777777" w:rsidR="00671D84" w:rsidRPr="007021E7" w:rsidRDefault="00671D84" w:rsidP="00671D84">
      <w:pPr>
        <w:spacing w:line="288" w:lineRule="auto"/>
        <w:jc w:val="both"/>
        <w:rPr>
          <w:bCs/>
        </w:rPr>
      </w:pPr>
    </w:p>
    <w:p w14:paraId="50699A07" w14:textId="283213CC" w:rsidR="00152A54" w:rsidRPr="007021E7" w:rsidRDefault="00152A54" w:rsidP="00671D84">
      <w:pPr>
        <w:spacing w:line="288" w:lineRule="auto"/>
        <w:ind w:left="1440"/>
        <w:rPr>
          <w:b/>
          <w:bCs/>
          <w:color w:val="0000FF"/>
          <w:sz w:val="30"/>
        </w:rPr>
      </w:pPr>
      <w:r w:rsidRPr="007021E7">
        <w:rPr>
          <w:b/>
          <w:bCs/>
          <w:color w:val="0000FF"/>
          <w:sz w:val="30"/>
        </w:rPr>
        <w:t>Lĩnh vực/Môn</w:t>
      </w:r>
      <w:r w:rsidRPr="007021E7">
        <w:rPr>
          <w:b/>
          <w:bCs/>
          <w:color w:val="0000FF"/>
          <w:sz w:val="30"/>
        </w:rPr>
        <w:tab/>
        <w:t>: Công tác chủ nhiệm.</w:t>
      </w:r>
    </w:p>
    <w:p w14:paraId="7E46ECC2" w14:textId="1546665E" w:rsidR="00152A54" w:rsidRPr="007021E7" w:rsidRDefault="00152A54" w:rsidP="00671D84">
      <w:pPr>
        <w:spacing w:line="288" w:lineRule="auto"/>
        <w:ind w:left="1440"/>
        <w:rPr>
          <w:b/>
          <w:bCs/>
          <w:color w:val="0000FF"/>
          <w:sz w:val="30"/>
        </w:rPr>
      </w:pPr>
      <w:r w:rsidRPr="007021E7">
        <w:rPr>
          <w:b/>
          <w:bCs/>
          <w:color w:val="0000FF"/>
          <w:sz w:val="30"/>
        </w:rPr>
        <w:t>Cấp học</w:t>
      </w:r>
      <w:r w:rsidRPr="007021E7">
        <w:rPr>
          <w:b/>
          <w:bCs/>
          <w:color w:val="0000FF"/>
          <w:sz w:val="30"/>
        </w:rPr>
        <w:tab/>
      </w:r>
      <w:r w:rsidRPr="007021E7">
        <w:rPr>
          <w:b/>
          <w:bCs/>
          <w:color w:val="0000FF"/>
          <w:sz w:val="30"/>
        </w:rPr>
        <w:tab/>
        <w:t>: Tiểu học</w:t>
      </w:r>
    </w:p>
    <w:p w14:paraId="01F5D61A" w14:textId="48D1DFB7" w:rsidR="00152A54" w:rsidRPr="007021E7" w:rsidRDefault="00152A54" w:rsidP="00671D84">
      <w:pPr>
        <w:spacing w:line="288" w:lineRule="auto"/>
        <w:ind w:left="1440"/>
        <w:rPr>
          <w:b/>
          <w:bCs/>
          <w:color w:val="0000FF"/>
          <w:sz w:val="30"/>
        </w:rPr>
      </w:pPr>
      <w:r w:rsidRPr="007021E7">
        <w:rPr>
          <w:b/>
          <w:bCs/>
          <w:color w:val="0000FF"/>
          <w:sz w:val="30"/>
        </w:rPr>
        <w:t>Tác giả</w:t>
      </w:r>
      <w:r w:rsidRPr="007021E7">
        <w:rPr>
          <w:b/>
          <w:bCs/>
          <w:color w:val="0000FF"/>
          <w:sz w:val="30"/>
        </w:rPr>
        <w:tab/>
      </w:r>
      <w:r w:rsidRPr="007021E7">
        <w:rPr>
          <w:b/>
          <w:bCs/>
          <w:color w:val="0000FF"/>
          <w:sz w:val="30"/>
        </w:rPr>
        <w:tab/>
        <w:t>: Trần Thị Minh Chính</w:t>
      </w:r>
    </w:p>
    <w:p w14:paraId="4F234E3B" w14:textId="0589FF7D" w:rsidR="00152A54" w:rsidRPr="007021E7" w:rsidRDefault="00152A54" w:rsidP="00671D84">
      <w:pPr>
        <w:spacing w:line="288" w:lineRule="auto"/>
        <w:ind w:left="1440"/>
        <w:rPr>
          <w:b/>
          <w:bCs/>
          <w:color w:val="0000FF"/>
          <w:sz w:val="30"/>
        </w:rPr>
      </w:pPr>
      <w:r w:rsidRPr="007021E7">
        <w:rPr>
          <w:b/>
          <w:bCs/>
          <w:color w:val="0000FF"/>
          <w:sz w:val="30"/>
        </w:rPr>
        <w:t>Đơn vị công tác</w:t>
      </w:r>
      <w:r w:rsidRPr="007021E7">
        <w:rPr>
          <w:b/>
          <w:bCs/>
          <w:color w:val="0000FF"/>
          <w:sz w:val="30"/>
        </w:rPr>
        <w:tab/>
        <w:t>: Trường Tiểu học Phong Vân</w:t>
      </w:r>
    </w:p>
    <w:p w14:paraId="187CFC6A" w14:textId="1B4F8DD0" w:rsidR="00152A54" w:rsidRPr="007021E7" w:rsidRDefault="00152A54" w:rsidP="00671D84">
      <w:pPr>
        <w:spacing w:line="288" w:lineRule="auto"/>
        <w:ind w:left="1440"/>
        <w:rPr>
          <w:b/>
          <w:bCs/>
          <w:color w:val="0000FF"/>
          <w:sz w:val="30"/>
        </w:rPr>
      </w:pPr>
      <w:r w:rsidRPr="007021E7">
        <w:rPr>
          <w:b/>
          <w:bCs/>
          <w:color w:val="0000FF"/>
          <w:sz w:val="30"/>
        </w:rPr>
        <w:t>Chức vụ</w:t>
      </w:r>
      <w:r w:rsidR="00671D84" w:rsidRPr="007021E7">
        <w:rPr>
          <w:b/>
          <w:bCs/>
          <w:color w:val="0000FF"/>
          <w:sz w:val="30"/>
        </w:rPr>
        <w:t xml:space="preserve">               </w:t>
      </w:r>
      <w:r w:rsidRPr="007021E7">
        <w:rPr>
          <w:b/>
          <w:bCs/>
          <w:color w:val="0000FF"/>
          <w:sz w:val="30"/>
        </w:rPr>
        <w:t>: Giáo viên</w:t>
      </w:r>
    </w:p>
    <w:p w14:paraId="0DEC23DC" w14:textId="77777777" w:rsidR="00152A54" w:rsidRPr="007021E7" w:rsidRDefault="00152A54" w:rsidP="00671D84">
      <w:pPr>
        <w:spacing w:line="288" w:lineRule="auto"/>
        <w:rPr>
          <w:b/>
          <w:bCs/>
        </w:rPr>
      </w:pPr>
    </w:p>
    <w:p w14:paraId="0D622AD7" w14:textId="77777777" w:rsidR="00671D84" w:rsidRPr="007021E7" w:rsidRDefault="00671D84" w:rsidP="00671D84">
      <w:pPr>
        <w:spacing w:line="288" w:lineRule="auto"/>
        <w:rPr>
          <w:b/>
          <w:bCs/>
        </w:rPr>
      </w:pPr>
    </w:p>
    <w:p w14:paraId="0A122664" w14:textId="77777777" w:rsidR="00671D84" w:rsidRPr="007021E7" w:rsidRDefault="00671D84" w:rsidP="00671D84">
      <w:pPr>
        <w:spacing w:line="288" w:lineRule="auto"/>
        <w:rPr>
          <w:b/>
          <w:bCs/>
        </w:rPr>
      </w:pPr>
    </w:p>
    <w:p w14:paraId="75578B37" w14:textId="77777777" w:rsidR="00671D84" w:rsidRPr="007021E7" w:rsidRDefault="00671D84" w:rsidP="00671D84">
      <w:pPr>
        <w:spacing w:line="288" w:lineRule="auto"/>
        <w:rPr>
          <w:b/>
          <w:bCs/>
        </w:rPr>
      </w:pPr>
    </w:p>
    <w:p w14:paraId="25369F00" w14:textId="77777777" w:rsidR="00152A54" w:rsidRPr="007021E7" w:rsidRDefault="00152A54" w:rsidP="00671D84">
      <w:pPr>
        <w:spacing w:line="288" w:lineRule="auto"/>
        <w:rPr>
          <w:b/>
          <w:bCs/>
        </w:rPr>
      </w:pPr>
    </w:p>
    <w:p w14:paraId="6071DDB8" w14:textId="47A63862" w:rsidR="00152A54" w:rsidRPr="007021E7" w:rsidRDefault="00152A54" w:rsidP="00671D84">
      <w:pPr>
        <w:spacing w:line="288" w:lineRule="auto"/>
        <w:jc w:val="center"/>
        <w:rPr>
          <w:b/>
          <w:bCs/>
          <w:color w:val="C00000"/>
        </w:rPr>
      </w:pPr>
      <w:r w:rsidRPr="007021E7">
        <w:rPr>
          <w:b/>
          <w:bCs/>
          <w:color w:val="C00000"/>
        </w:rPr>
        <w:t>Năm học: 2022 – 2023</w:t>
      </w:r>
    </w:p>
    <w:p w14:paraId="2559AD27" w14:textId="2ED030DA" w:rsidR="00152A54" w:rsidRPr="007021E7" w:rsidRDefault="00152A54" w:rsidP="00671D84">
      <w:pPr>
        <w:shd w:val="clear" w:color="auto" w:fill="FFFFFF"/>
        <w:spacing w:line="288" w:lineRule="auto"/>
        <w:jc w:val="center"/>
      </w:pPr>
      <w:r w:rsidRPr="007021E7">
        <w:rPr>
          <w:noProof/>
        </w:rPr>
        <w:lastRenderedPageBreak/>
        <mc:AlternateContent>
          <mc:Choice Requires="wps">
            <w:drawing>
              <wp:anchor distT="0" distB="0" distL="114300" distR="114300" simplePos="0" relativeHeight="251664896" behindDoc="0" locked="0" layoutInCell="1" allowOverlap="1" wp14:anchorId="72DFAAA3" wp14:editId="2B69C6CE">
                <wp:simplePos x="0" y="0"/>
                <wp:positionH relativeFrom="column">
                  <wp:posOffset>2000250</wp:posOffset>
                </wp:positionH>
                <wp:positionV relativeFrom="paragraph">
                  <wp:posOffset>489585</wp:posOffset>
                </wp:positionV>
                <wp:extent cx="1838325" cy="0"/>
                <wp:effectExtent l="0" t="0" r="0" b="0"/>
                <wp:wrapNone/>
                <wp:docPr id="203230315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6D9C9E8" id="_x0000_t32" coordsize="21600,21600" o:spt="32" o:oned="t" path="m,l21600,21600e" filled="f">
                <v:path arrowok="t" fillok="f" o:connecttype="none"/>
                <o:lock v:ext="edit" shapetype="t"/>
              </v:shapetype>
              <v:shape id="Straight Arrow Connector 5" o:spid="_x0000_s1026" type="#_x0000_t32" style="position:absolute;margin-left:157.5pt;margin-top:38.55pt;width:144.7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"/>
            </w:pict>
          </mc:Fallback>
        </mc:AlternateContent>
      </w:r>
      <w:r w:rsidRPr="007021E7">
        <w:rPr>
          <w:b/>
          <w:bCs/>
          <w:lang w:val="vi-VN"/>
        </w:rPr>
        <w:t>CỘNG HÒA XÃ HỘI CHỦ NGHĨA VIỆT NAM</w:t>
      </w:r>
      <w:r w:rsidRPr="007021E7">
        <w:rPr>
          <w:b/>
          <w:bCs/>
          <w:lang w:val="vi-VN"/>
        </w:rPr>
        <w:br/>
        <w:t>Độc lập - Tự do - Hạnh phúc</w:t>
      </w:r>
      <w:r w:rsidRPr="007021E7">
        <w:rPr>
          <w:b/>
          <w:bCs/>
          <w:lang w:val="vi-VN"/>
        </w:rPr>
        <w:br/>
      </w:r>
    </w:p>
    <w:p w14:paraId="7C54810A" w14:textId="77777777" w:rsidR="00152A54" w:rsidRPr="007021E7" w:rsidRDefault="00152A54" w:rsidP="00671D84">
      <w:pPr>
        <w:shd w:val="clear" w:color="auto" w:fill="FFFFFF"/>
        <w:spacing w:line="288" w:lineRule="auto"/>
        <w:jc w:val="center"/>
        <w:rPr>
          <w:b/>
          <w:bCs/>
          <w:color w:val="FF0000"/>
        </w:rPr>
      </w:pPr>
      <w:r w:rsidRPr="007021E7">
        <w:rPr>
          <w:b/>
          <w:bCs/>
          <w:color w:val="FF0000"/>
          <w:lang w:val="vi-VN"/>
        </w:rPr>
        <w:t>ĐƠN YÊU CẦU CÔNG NHẬN SÁNG KIẾN</w:t>
      </w:r>
    </w:p>
    <w:p w14:paraId="50E74E99" w14:textId="77777777" w:rsidR="00152A54" w:rsidRPr="007021E7" w:rsidRDefault="00152A54" w:rsidP="00671D84">
      <w:pPr>
        <w:shd w:val="clear" w:color="auto" w:fill="FFFFFF"/>
        <w:spacing w:line="288" w:lineRule="auto"/>
        <w:jc w:val="center"/>
        <w:rPr>
          <w:color w:val="FF0000"/>
          <w:sz w:val="14"/>
        </w:rPr>
      </w:pPr>
    </w:p>
    <w:p w14:paraId="54BF280F" w14:textId="77777777" w:rsidR="00152A54" w:rsidRPr="007021E7" w:rsidRDefault="00152A54" w:rsidP="00671D84">
      <w:pPr>
        <w:shd w:val="clear" w:color="auto" w:fill="FFFFFF"/>
        <w:spacing w:line="288" w:lineRule="auto"/>
        <w:rPr>
          <w:bCs/>
        </w:rPr>
      </w:pPr>
      <w:r w:rsidRPr="007021E7">
        <w:rPr>
          <w:b/>
          <w:bCs/>
        </w:rPr>
        <w:t xml:space="preserve">            </w:t>
      </w:r>
      <w:r w:rsidRPr="007021E7">
        <w:rPr>
          <w:b/>
          <w:bCs/>
          <w:i/>
          <w:iCs/>
        </w:rPr>
        <w:t>Kính gửi: -</w:t>
      </w:r>
      <w:r w:rsidRPr="007021E7">
        <w:rPr>
          <w:bCs/>
        </w:rPr>
        <w:t xml:space="preserve"> Ủy ban Nhân dân Huyện Ba Vì</w:t>
      </w:r>
    </w:p>
    <w:p w14:paraId="4470B78B" w14:textId="77777777" w:rsidR="00152A54" w:rsidRPr="007021E7" w:rsidRDefault="00152A54" w:rsidP="00671D84">
      <w:pPr>
        <w:shd w:val="clear" w:color="auto" w:fill="FFFFFF"/>
        <w:spacing w:line="288" w:lineRule="auto"/>
        <w:rPr>
          <w:bCs/>
        </w:rPr>
      </w:pPr>
      <w:r w:rsidRPr="007021E7">
        <w:rPr>
          <w:bCs/>
        </w:rPr>
        <w:t xml:space="preserve">                             - Phòng giáo dục và Đào tạo huyện Ba Vì </w:t>
      </w:r>
    </w:p>
    <w:p w14:paraId="333E1F25" w14:textId="7E4A0E3A" w:rsidR="00152A54" w:rsidRPr="007021E7" w:rsidRDefault="00152A54" w:rsidP="00671D84">
      <w:pPr>
        <w:shd w:val="clear" w:color="auto" w:fill="FFFFFF"/>
        <w:spacing w:line="288" w:lineRule="auto"/>
        <w:rPr>
          <w:bCs/>
        </w:rPr>
      </w:pPr>
      <w:r w:rsidRPr="007021E7">
        <w:rPr>
          <w:bCs/>
        </w:rPr>
        <w:t xml:space="preserve">                             - Hội đồng chấm SKKN Trường Tiểu học Phong Vân.</w:t>
      </w:r>
    </w:p>
    <w:p w14:paraId="713DAB80" w14:textId="77777777" w:rsidR="00152A54" w:rsidRPr="007021E7" w:rsidRDefault="00152A54" w:rsidP="00671D84">
      <w:pPr>
        <w:shd w:val="clear" w:color="auto" w:fill="FFFFFF"/>
        <w:spacing w:line="288" w:lineRule="auto"/>
      </w:pPr>
      <w:r w:rsidRPr="007021E7">
        <w:t xml:space="preserve">                                          </w:t>
      </w:r>
    </w:p>
    <w:tbl>
      <w:tblPr>
        <w:tblW w:w="96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8"/>
        <w:gridCol w:w="1276"/>
        <w:gridCol w:w="1512"/>
        <w:gridCol w:w="1042"/>
        <w:gridCol w:w="1227"/>
        <w:gridCol w:w="3165"/>
      </w:tblGrid>
      <w:tr w:rsidR="00152A54" w:rsidRPr="007021E7" w14:paraId="3AF581EA" w14:textId="77777777" w:rsidTr="006946F0">
        <w:tc>
          <w:tcPr>
            <w:tcW w:w="1418" w:type="dxa"/>
            <w:tcBorders>
              <w:top w:val="single" w:sz="4" w:space="0" w:color="auto"/>
              <w:left w:val="single" w:sz="4" w:space="0" w:color="auto"/>
              <w:bottom w:val="single" w:sz="4" w:space="0" w:color="auto"/>
              <w:right w:val="single" w:sz="4" w:space="0" w:color="auto"/>
            </w:tcBorders>
            <w:vAlign w:val="center"/>
            <w:hideMark/>
          </w:tcPr>
          <w:p w14:paraId="65E93E44" w14:textId="77777777" w:rsidR="00152A54" w:rsidRPr="007021E7" w:rsidRDefault="00152A54" w:rsidP="00671D84">
            <w:pPr>
              <w:spacing w:line="288" w:lineRule="auto"/>
              <w:jc w:val="center"/>
            </w:pPr>
            <w:r w:rsidRPr="007021E7">
              <w:rPr>
                <w:b/>
                <w:bCs/>
              </w:rPr>
              <w:t>Họ và tên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0069EC7" w14:textId="77777777" w:rsidR="00152A54" w:rsidRPr="007021E7" w:rsidRDefault="00152A54" w:rsidP="00671D84">
            <w:pPr>
              <w:spacing w:line="288" w:lineRule="auto"/>
              <w:jc w:val="center"/>
            </w:pPr>
            <w:r w:rsidRPr="007021E7">
              <w:rPr>
                <w:b/>
                <w:bCs/>
              </w:rPr>
              <w:t>Ngày tháng năm sinh</w:t>
            </w:r>
          </w:p>
        </w:tc>
        <w:tc>
          <w:tcPr>
            <w:tcW w:w="1512" w:type="dxa"/>
            <w:tcBorders>
              <w:top w:val="single" w:sz="4" w:space="0" w:color="auto"/>
              <w:left w:val="single" w:sz="4" w:space="0" w:color="auto"/>
              <w:bottom w:val="single" w:sz="4" w:space="0" w:color="auto"/>
              <w:right w:val="single" w:sz="4" w:space="0" w:color="auto"/>
            </w:tcBorders>
            <w:vAlign w:val="center"/>
            <w:hideMark/>
          </w:tcPr>
          <w:p w14:paraId="59061D98" w14:textId="77777777" w:rsidR="00152A54" w:rsidRPr="007021E7" w:rsidRDefault="00152A54" w:rsidP="00671D84">
            <w:pPr>
              <w:spacing w:line="288" w:lineRule="auto"/>
              <w:jc w:val="center"/>
            </w:pPr>
            <w:r w:rsidRPr="007021E7">
              <w:rPr>
                <w:b/>
                <w:bCs/>
              </w:rPr>
              <w:t>Nơi công tác</w:t>
            </w:r>
            <w:r w:rsidRPr="007021E7">
              <w:rPr>
                <w:b/>
                <w:bCs/>
              </w:rPr>
              <w:br/>
            </w:r>
          </w:p>
        </w:tc>
        <w:tc>
          <w:tcPr>
            <w:tcW w:w="1042" w:type="dxa"/>
            <w:tcBorders>
              <w:top w:val="single" w:sz="4" w:space="0" w:color="auto"/>
              <w:left w:val="single" w:sz="4" w:space="0" w:color="auto"/>
              <w:bottom w:val="single" w:sz="4" w:space="0" w:color="auto"/>
              <w:right w:val="single" w:sz="4" w:space="0" w:color="auto"/>
            </w:tcBorders>
            <w:vAlign w:val="center"/>
            <w:hideMark/>
          </w:tcPr>
          <w:p w14:paraId="5AAA403C" w14:textId="77777777" w:rsidR="00152A54" w:rsidRPr="007021E7" w:rsidRDefault="00152A54" w:rsidP="00671D84">
            <w:pPr>
              <w:spacing w:line="288" w:lineRule="auto"/>
              <w:jc w:val="center"/>
            </w:pPr>
            <w:r w:rsidRPr="007021E7">
              <w:rPr>
                <w:b/>
                <w:bCs/>
              </w:rPr>
              <w:t>Chức danh</w:t>
            </w:r>
          </w:p>
        </w:tc>
        <w:tc>
          <w:tcPr>
            <w:tcW w:w="1227" w:type="dxa"/>
            <w:tcBorders>
              <w:top w:val="single" w:sz="4" w:space="0" w:color="auto"/>
              <w:left w:val="single" w:sz="4" w:space="0" w:color="auto"/>
              <w:bottom w:val="single" w:sz="4" w:space="0" w:color="auto"/>
              <w:right w:val="single" w:sz="4" w:space="0" w:color="auto"/>
            </w:tcBorders>
            <w:vAlign w:val="center"/>
            <w:hideMark/>
          </w:tcPr>
          <w:p w14:paraId="506F2CD7" w14:textId="77777777" w:rsidR="00152A54" w:rsidRPr="007021E7" w:rsidRDefault="00152A54" w:rsidP="00671D84">
            <w:pPr>
              <w:spacing w:line="288" w:lineRule="auto"/>
              <w:jc w:val="center"/>
            </w:pPr>
            <w:r w:rsidRPr="007021E7">
              <w:rPr>
                <w:b/>
                <w:bCs/>
              </w:rPr>
              <w:t>Trình độ chuyên môn</w:t>
            </w:r>
          </w:p>
        </w:tc>
        <w:tc>
          <w:tcPr>
            <w:tcW w:w="3165" w:type="dxa"/>
            <w:tcBorders>
              <w:top w:val="single" w:sz="4" w:space="0" w:color="auto"/>
              <w:left w:val="single" w:sz="4" w:space="0" w:color="auto"/>
              <w:bottom w:val="single" w:sz="4" w:space="0" w:color="auto"/>
              <w:right w:val="single" w:sz="4" w:space="0" w:color="auto"/>
            </w:tcBorders>
            <w:vAlign w:val="center"/>
            <w:hideMark/>
          </w:tcPr>
          <w:p w14:paraId="54181549" w14:textId="77777777" w:rsidR="00152A54" w:rsidRPr="007021E7" w:rsidRDefault="00152A54" w:rsidP="00671D84">
            <w:pPr>
              <w:spacing w:line="288" w:lineRule="auto"/>
              <w:jc w:val="center"/>
            </w:pPr>
            <w:r w:rsidRPr="007021E7">
              <w:rPr>
                <w:b/>
                <w:bCs/>
              </w:rPr>
              <w:t>Tên sáng kiến</w:t>
            </w:r>
          </w:p>
        </w:tc>
      </w:tr>
      <w:tr w:rsidR="00152A54" w:rsidRPr="007021E7" w14:paraId="24E3608C" w14:textId="77777777" w:rsidTr="006946F0">
        <w:tc>
          <w:tcPr>
            <w:tcW w:w="1418" w:type="dxa"/>
            <w:tcBorders>
              <w:top w:val="single" w:sz="4" w:space="0" w:color="auto"/>
              <w:left w:val="single" w:sz="4" w:space="0" w:color="auto"/>
              <w:bottom w:val="single" w:sz="4" w:space="0" w:color="auto"/>
              <w:right w:val="single" w:sz="4" w:space="0" w:color="auto"/>
            </w:tcBorders>
            <w:vAlign w:val="center"/>
            <w:hideMark/>
          </w:tcPr>
          <w:p w14:paraId="7785B32A" w14:textId="4A820233" w:rsidR="00152A54" w:rsidRPr="007021E7" w:rsidRDefault="00152A54" w:rsidP="00671D84">
            <w:pPr>
              <w:spacing w:line="288" w:lineRule="auto"/>
              <w:jc w:val="center"/>
            </w:pPr>
            <w:r w:rsidRPr="007021E7">
              <w:t>Trần Thị Minh Chính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374532" w14:textId="70C81492" w:rsidR="00152A54" w:rsidRPr="007021E7" w:rsidRDefault="00F01919" w:rsidP="00671D84">
            <w:pPr>
              <w:spacing w:line="288" w:lineRule="auto"/>
              <w:jc w:val="center"/>
            </w:pPr>
            <w:r w:rsidRPr="007021E7">
              <w:t>04-03-1976</w:t>
            </w:r>
          </w:p>
        </w:tc>
        <w:tc>
          <w:tcPr>
            <w:tcW w:w="1512" w:type="dxa"/>
            <w:tcBorders>
              <w:top w:val="single" w:sz="4" w:space="0" w:color="auto"/>
              <w:left w:val="single" w:sz="4" w:space="0" w:color="auto"/>
              <w:bottom w:val="single" w:sz="4" w:space="0" w:color="auto"/>
              <w:right w:val="single" w:sz="4" w:space="0" w:color="auto"/>
            </w:tcBorders>
            <w:vAlign w:val="center"/>
            <w:hideMark/>
          </w:tcPr>
          <w:p w14:paraId="66668194" w14:textId="073F62B6" w:rsidR="00152A54" w:rsidRPr="007021E7" w:rsidRDefault="00152A54" w:rsidP="00671D84">
            <w:pPr>
              <w:spacing w:line="288" w:lineRule="auto"/>
              <w:jc w:val="center"/>
            </w:pPr>
            <w:r w:rsidRPr="007021E7">
              <w:t xml:space="preserve">Trường Tiểu học </w:t>
            </w:r>
            <w:r w:rsidR="00F01919" w:rsidRPr="007021E7">
              <w:t>Phong Vân</w:t>
            </w:r>
          </w:p>
        </w:tc>
        <w:tc>
          <w:tcPr>
            <w:tcW w:w="1042" w:type="dxa"/>
            <w:tcBorders>
              <w:top w:val="single" w:sz="4" w:space="0" w:color="auto"/>
              <w:left w:val="single" w:sz="4" w:space="0" w:color="auto"/>
              <w:bottom w:val="single" w:sz="4" w:space="0" w:color="auto"/>
              <w:right w:val="single" w:sz="4" w:space="0" w:color="auto"/>
            </w:tcBorders>
            <w:vAlign w:val="center"/>
            <w:hideMark/>
          </w:tcPr>
          <w:p w14:paraId="0585F29F" w14:textId="77777777" w:rsidR="00152A54" w:rsidRPr="007021E7" w:rsidRDefault="00152A54" w:rsidP="00671D84">
            <w:pPr>
              <w:spacing w:line="288" w:lineRule="auto"/>
              <w:jc w:val="center"/>
            </w:pPr>
            <w:r w:rsidRPr="007021E7">
              <w:t>Tổ trưởng tổ chuyên môn</w:t>
            </w:r>
          </w:p>
        </w:tc>
        <w:tc>
          <w:tcPr>
            <w:tcW w:w="1227" w:type="dxa"/>
            <w:tcBorders>
              <w:top w:val="single" w:sz="4" w:space="0" w:color="auto"/>
              <w:left w:val="single" w:sz="4" w:space="0" w:color="auto"/>
              <w:bottom w:val="single" w:sz="4" w:space="0" w:color="auto"/>
              <w:right w:val="single" w:sz="4" w:space="0" w:color="auto"/>
            </w:tcBorders>
            <w:vAlign w:val="center"/>
            <w:hideMark/>
          </w:tcPr>
          <w:p w14:paraId="7EB967CB" w14:textId="77777777" w:rsidR="00152A54" w:rsidRPr="007021E7" w:rsidRDefault="00152A54" w:rsidP="00671D84">
            <w:pPr>
              <w:spacing w:line="288" w:lineRule="auto"/>
              <w:jc w:val="center"/>
            </w:pPr>
            <w:r w:rsidRPr="007021E7">
              <w:t>Đại học</w:t>
            </w:r>
          </w:p>
        </w:tc>
        <w:tc>
          <w:tcPr>
            <w:tcW w:w="3165" w:type="dxa"/>
            <w:tcBorders>
              <w:top w:val="single" w:sz="4" w:space="0" w:color="auto"/>
              <w:left w:val="single" w:sz="4" w:space="0" w:color="auto"/>
              <w:bottom w:val="single" w:sz="4" w:space="0" w:color="auto"/>
              <w:right w:val="single" w:sz="4" w:space="0" w:color="auto"/>
            </w:tcBorders>
            <w:vAlign w:val="center"/>
            <w:hideMark/>
          </w:tcPr>
          <w:p w14:paraId="29CFD321" w14:textId="6DA53567" w:rsidR="00152A54" w:rsidRPr="007021E7" w:rsidRDefault="001C5D09" w:rsidP="00671D84">
            <w:pPr>
              <w:spacing w:line="288" w:lineRule="auto"/>
              <w:jc w:val="center"/>
              <w:rPr>
                <w:bCs/>
                <w:iCs/>
              </w:rPr>
            </w:pPr>
            <w:bookmarkStart w:id="0" w:name="_Hlk131928893"/>
            <w:r w:rsidRPr="007021E7">
              <w:rPr>
                <w:bCs/>
                <w:iCs/>
              </w:rPr>
              <w:t>Một số biện pháp b</w:t>
            </w:r>
            <w:r w:rsidR="000C6030" w:rsidRPr="007021E7">
              <w:rPr>
                <w:bCs/>
                <w:iCs/>
              </w:rPr>
              <w:t xml:space="preserve">ồi dưỡng kĩ năng sống cho học sinh </w:t>
            </w:r>
            <w:r w:rsidR="006B5E7D" w:rsidRPr="007021E7">
              <w:rPr>
                <w:bCs/>
                <w:iCs/>
              </w:rPr>
              <w:t>lớp 2.</w:t>
            </w:r>
            <w:bookmarkEnd w:id="0"/>
          </w:p>
        </w:tc>
      </w:tr>
    </w:tbl>
    <w:p w14:paraId="41FBA03E" w14:textId="77777777" w:rsidR="00152A54" w:rsidRPr="007021E7" w:rsidRDefault="00152A54" w:rsidP="00671D84">
      <w:pPr>
        <w:shd w:val="clear" w:color="auto" w:fill="FFFFFF"/>
        <w:spacing w:line="288" w:lineRule="auto"/>
        <w:jc w:val="both"/>
        <w:rPr>
          <w:rFonts w:eastAsia="Times New Roman"/>
        </w:rPr>
      </w:pPr>
    </w:p>
    <w:p w14:paraId="6D3F4C01" w14:textId="7956B214" w:rsidR="00152A54" w:rsidRPr="007021E7" w:rsidRDefault="00BC5832" w:rsidP="00BC5832">
      <w:pPr>
        <w:pStyle w:val="ListParagraph"/>
        <w:shd w:val="clear" w:color="auto" w:fill="FFFFFF"/>
        <w:spacing w:line="288" w:lineRule="auto"/>
        <w:ind w:left="567"/>
        <w:jc w:val="both"/>
        <w:rPr>
          <w:lang w:val="vi-VN"/>
        </w:rPr>
      </w:pPr>
      <w:r>
        <w:t xml:space="preserve">1. </w:t>
      </w:r>
      <w:r w:rsidR="00152A54" w:rsidRPr="007021E7">
        <w:t xml:space="preserve">Lĩnh vực áp dụng sáng kiến : </w:t>
      </w:r>
      <w:r w:rsidR="00F01919" w:rsidRPr="007021E7">
        <w:t>Công tác chủ nhiệm</w:t>
      </w:r>
      <w:r w:rsidR="00152A54" w:rsidRPr="007021E7">
        <w:t>.</w:t>
      </w:r>
    </w:p>
    <w:p w14:paraId="3053A844" w14:textId="48D4CCB7" w:rsidR="00152A54" w:rsidRPr="007021E7" w:rsidRDefault="00BC5832" w:rsidP="00BC5832">
      <w:pPr>
        <w:pStyle w:val="ListParagraph"/>
        <w:shd w:val="clear" w:color="auto" w:fill="FFFFFF"/>
        <w:spacing w:line="288" w:lineRule="auto"/>
        <w:ind w:left="567"/>
        <w:jc w:val="both"/>
      </w:pPr>
      <w:r>
        <w:t xml:space="preserve">2. </w:t>
      </w:r>
      <w:r w:rsidR="00152A54" w:rsidRPr="007021E7">
        <w:t>Ngày sáng kiến được áp dụng lần đầu hoặc áp dụng thử: 15/09/2022</w:t>
      </w:r>
    </w:p>
    <w:p w14:paraId="146B13BE" w14:textId="174C5C8D" w:rsidR="00152A54" w:rsidRPr="007021E7" w:rsidRDefault="00BC5832" w:rsidP="00BC5832">
      <w:pPr>
        <w:pStyle w:val="ListParagraph"/>
        <w:shd w:val="clear" w:color="auto" w:fill="FFFFFF"/>
        <w:spacing w:line="288" w:lineRule="auto"/>
        <w:ind w:left="567"/>
        <w:jc w:val="both"/>
      </w:pPr>
      <w:r>
        <w:t xml:space="preserve">3. </w:t>
      </w:r>
      <w:r w:rsidR="00152A54" w:rsidRPr="007021E7">
        <w:t xml:space="preserve">Mô tả bản chất của sáng kiến: </w:t>
      </w:r>
    </w:p>
    <w:p w14:paraId="55A5A251" w14:textId="6D0FE039" w:rsidR="00376F1B" w:rsidRPr="007021E7" w:rsidRDefault="00376F1B" w:rsidP="00BC5832">
      <w:pPr>
        <w:pStyle w:val="NoSpacing"/>
        <w:spacing w:line="288" w:lineRule="auto"/>
        <w:ind w:firstLine="567"/>
        <w:jc w:val="both"/>
        <w:rPr>
          <w:rFonts w:ascii="Times New Roman" w:hAnsi="Times New Roman"/>
          <w:sz w:val="28"/>
          <w:szCs w:val="28"/>
        </w:rPr>
      </w:pPr>
      <w:r w:rsidRPr="007021E7">
        <w:rPr>
          <w:rFonts w:ascii="Times New Roman" w:hAnsi="Times New Roman"/>
          <w:sz w:val="28"/>
          <w:szCs w:val="28"/>
        </w:rPr>
        <w:t>Trong những năm gần đây, phong trào thi đua xây dựng “Trường học thân thiện</w:t>
      </w:r>
      <w:r w:rsidR="00671D84" w:rsidRPr="007021E7">
        <w:rPr>
          <w:rFonts w:ascii="Times New Roman" w:hAnsi="Times New Roman"/>
          <w:sz w:val="28"/>
          <w:szCs w:val="28"/>
        </w:rPr>
        <w:t xml:space="preserve"> -</w:t>
      </w:r>
      <w:r w:rsidRPr="007021E7">
        <w:rPr>
          <w:rFonts w:ascii="Times New Roman" w:hAnsi="Times New Roman"/>
          <w:sz w:val="28"/>
          <w:szCs w:val="28"/>
        </w:rPr>
        <w:t xml:space="preserve"> Học sinh tích cực” được sự hưởng ứng và tham gia của đông đảo các trường học. Một trong năm nội dung của phong trào thi đua này là rèn luyện kĩ năng sống cho học sinh. Đây cũng là một nhiệm vụ quan trọng đối với các thầy cô giáo. </w:t>
      </w:r>
    </w:p>
    <w:p w14:paraId="4E50D312" w14:textId="759AABF2" w:rsidR="00376F1B" w:rsidRPr="007021E7" w:rsidRDefault="007705CD" w:rsidP="00BC5832">
      <w:pPr>
        <w:pStyle w:val="NoSpacing"/>
        <w:spacing w:line="288" w:lineRule="auto"/>
        <w:ind w:firstLine="567"/>
        <w:jc w:val="both"/>
        <w:rPr>
          <w:rFonts w:ascii="Times New Roman" w:hAnsi="Times New Roman"/>
          <w:sz w:val="28"/>
          <w:szCs w:val="28"/>
        </w:rPr>
      </w:pPr>
      <w:r w:rsidRPr="007021E7">
        <w:rPr>
          <w:rFonts w:ascii="Times New Roman" w:hAnsi="Times New Roman"/>
          <w:sz w:val="28"/>
          <w:szCs w:val="28"/>
        </w:rPr>
        <w:t>Trong thực tế</w:t>
      </w:r>
      <w:r w:rsidR="00376F1B" w:rsidRPr="007021E7">
        <w:rPr>
          <w:rFonts w:ascii="Times New Roman" w:hAnsi="Times New Roman"/>
          <w:sz w:val="28"/>
          <w:szCs w:val="28"/>
        </w:rPr>
        <w:t>, việc rèn kĩ năng sống của các em ở trường tiểu học còn nhiều hạn chế. Nó chưa có nét chuyển biến, nguyên do chính là trong tư tưởng giáo viên, phụ huynh chỉ chú trọng đến việc dạy kiến thức nên việc rèn kĩ năng sống</w:t>
      </w:r>
      <w:r w:rsidR="00612CB2">
        <w:rPr>
          <w:rFonts w:ascii="Times New Roman" w:hAnsi="Times New Roman"/>
          <w:sz w:val="28"/>
          <w:szCs w:val="28"/>
        </w:rPr>
        <w:t xml:space="preserve"> </w:t>
      </w:r>
      <w:r w:rsidR="00376F1B" w:rsidRPr="007021E7">
        <w:rPr>
          <w:rFonts w:ascii="Times New Roman" w:hAnsi="Times New Roman"/>
          <w:sz w:val="28"/>
          <w:szCs w:val="28"/>
        </w:rPr>
        <w:t>cho học sinh còn chiếu lệ.</w:t>
      </w:r>
    </w:p>
    <w:p w14:paraId="0DBE3BA0" w14:textId="49C34C7D" w:rsidR="00376F1B" w:rsidRPr="007021E7" w:rsidRDefault="007D1747" w:rsidP="00BC5832">
      <w:pPr>
        <w:pStyle w:val="NoSpacing"/>
        <w:spacing w:line="288" w:lineRule="auto"/>
        <w:ind w:firstLine="567"/>
        <w:jc w:val="both"/>
        <w:rPr>
          <w:rFonts w:ascii="Times New Roman" w:hAnsi="Times New Roman"/>
          <w:sz w:val="28"/>
          <w:szCs w:val="28"/>
        </w:rPr>
      </w:pPr>
      <w:r w:rsidRPr="007021E7">
        <w:rPr>
          <w:rFonts w:ascii="Times New Roman" w:hAnsi="Times New Roman"/>
          <w:sz w:val="28"/>
          <w:szCs w:val="28"/>
        </w:rPr>
        <w:tab/>
      </w:r>
      <w:r w:rsidR="007705CD" w:rsidRPr="007021E7">
        <w:rPr>
          <w:rFonts w:ascii="Times New Roman" w:hAnsi="Times New Roman"/>
          <w:sz w:val="28"/>
          <w:szCs w:val="28"/>
        </w:rPr>
        <w:t>Năm học 2022-2023,</w:t>
      </w:r>
      <w:r w:rsidR="007974EF" w:rsidRPr="007021E7">
        <w:rPr>
          <w:rFonts w:ascii="Times New Roman" w:hAnsi="Times New Roman"/>
          <w:sz w:val="28"/>
          <w:szCs w:val="28"/>
        </w:rPr>
        <w:t xml:space="preserve"> </w:t>
      </w:r>
      <w:r w:rsidR="007705CD" w:rsidRPr="007021E7">
        <w:rPr>
          <w:rFonts w:ascii="Times New Roman" w:hAnsi="Times New Roman"/>
          <w:sz w:val="28"/>
          <w:szCs w:val="28"/>
        </w:rPr>
        <w:t>tôi được phân công chủ nhiệm và giảng dạy lớp</w:t>
      </w:r>
      <w:r w:rsidR="007974EF" w:rsidRPr="007021E7">
        <w:rPr>
          <w:rFonts w:ascii="Times New Roman" w:hAnsi="Times New Roman"/>
          <w:sz w:val="28"/>
          <w:szCs w:val="28"/>
        </w:rPr>
        <w:t xml:space="preserve"> </w:t>
      </w:r>
      <w:r w:rsidR="007705CD" w:rsidRPr="007021E7">
        <w:rPr>
          <w:rFonts w:ascii="Times New Roman" w:hAnsi="Times New Roman"/>
          <w:sz w:val="28"/>
          <w:szCs w:val="28"/>
        </w:rPr>
        <w:t>2A</w:t>
      </w:r>
      <w:r w:rsidR="007974EF" w:rsidRPr="007021E7">
        <w:rPr>
          <w:rFonts w:ascii="Times New Roman" w:hAnsi="Times New Roman"/>
          <w:sz w:val="28"/>
          <w:szCs w:val="28"/>
        </w:rPr>
        <w:t xml:space="preserve">. Qua nhận lớp được một tuần, tôi thấy một số em </w:t>
      </w:r>
      <w:r w:rsidR="00376F1B" w:rsidRPr="007021E7">
        <w:rPr>
          <w:rFonts w:ascii="Times New Roman" w:hAnsi="Times New Roman"/>
          <w:sz w:val="28"/>
          <w:szCs w:val="28"/>
        </w:rPr>
        <w:t xml:space="preserve">chưa có khả năng vận dụng những điều đã học để áp dụng vào thực tế.Vậy làm thế nào để học sinh biết cách vận dụng kĩ năng sống vào trong cuộc sống hằng ngày? Với mong muốn góp phần vào việc luận giải những vấn đề nói trên, tôi đã chọn đề tài: </w:t>
      </w:r>
      <w:r w:rsidR="00376F1B" w:rsidRPr="007021E7">
        <w:rPr>
          <w:rFonts w:ascii="Times New Roman" w:hAnsi="Times New Roman"/>
          <w:b/>
          <w:sz w:val="28"/>
          <w:szCs w:val="28"/>
        </w:rPr>
        <w:t>“</w:t>
      </w:r>
      <w:r w:rsidR="00376F1B" w:rsidRPr="007021E7">
        <w:rPr>
          <w:rFonts w:ascii="Times New Roman" w:hAnsi="Times New Roman"/>
          <w:b/>
          <w:i/>
          <w:iCs/>
          <w:sz w:val="28"/>
          <w:szCs w:val="28"/>
        </w:rPr>
        <w:t xml:space="preserve">Một số biện pháp bồi dưỡng </w:t>
      </w:r>
      <w:r w:rsidR="00376F1B" w:rsidRPr="007021E7">
        <w:rPr>
          <w:rFonts w:ascii="Times New Roman" w:hAnsi="Times New Roman"/>
          <w:b/>
          <w:i/>
          <w:iCs/>
          <w:sz w:val="28"/>
          <w:szCs w:val="28"/>
          <w:lang w:val="vi-VN"/>
        </w:rPr>
        <w:t>kĩ</w:t>
      </w:r>
      <w:r w:rsidR="00376F1B" w:rsidRPr="007021E7">
        <w:rPr>
          <w:rFonts w:ascii="Times New Roman" w:hAnsi="Times New Roman"/>
          <w:b/>
          <w:i/>
          <w:iCs/>
          <w:sz w:val="28"/>
          <w:szCs w:val="28"/>
        </w:rPr>
        <w:t xml:space="preserve"> năng sống cho học sinh</w:t>
      </w:r>
      <w:r w:rsidR="00B05FA0" w:rsidRPr="007021E7">
        <w:rPr>
          <w:rFonts w:ascii="Times New Roman" w:hAnsi="Times New Roman"/>
          <w:b/>
          <w:i/>
          <w:iCs/>
          <w:sz w:val="28"/>
          <w:szCs w:val="28"/>
          <w:lang w:val="vi-VN"/>
        </w:rPr>
        <w:t xml:space="preserve"> </w:t>
      </w:r>
      <w:r w:rsidR="00376F1B" w:rsidRPr="007021E7">
        <w:rPr>
          <w:rFonts w:ascii="Times New Roman" w:hAnsi="Times New Roman"/>
          <w:b/>
          <w:i/>
          <w:iCs/>
          <w:sz w:val="28"/>
          <w:szCs w:val="28"/>
        </w:rPr>
        <w:t>lớp 2”</w:t>
      </w:r>
      <w:r w:rsidR="00B05FA0" w:rsidRPr="007021E7">
        <w:rPr>
          <w:rFonts w:ascii="Times New Roman" w:hAnsi="Times New Roman"/>
          <w:b/>
          <w:i/>
          <w:iCs/>
          <w:sz w:val="28"/>
          <w:szCs w:val="28"/>
          <w:lang w:val="vi-VN"/>
        </w:rPr>
        <w:t xml:space="preserve"> </w:t>
      </w:r>
      <w:r w:rsidR="00376F1B" w:rsidRPr="007021E7">
        <w:rPr>
          <w:rFonts w:ascii="Times New Roman" w:hAnsi="Times New Roman"/>
          <w:sz w:val="28"/>
          <w:szCs w:val="28"/>
        </w:rPr>
        <w:t xml:space="preserve">với mục đích trang bị và giúp cho học sinh hình thành những kĩ năng sống cần thiết để các em dần phát </w:t>
      </w:r>
      <w:r w:rsidR="00376F1B" w:rsidRPr="007021E7">
        <w:rPr>
          <w:rFonts w:ascii="Times New Roman" w:hAnsi="Times New Roman"/>
          <w:sz w:val="28"/>
          <w:szCs w:val="28"/>
        </w:rPr>
        <w:lastRenderedPageBreak/>
        <w:t>triển nhân cách, có những cách ứng xử phù hợp trong cuộc sống và trở thành những con người tốt, có ích cho xã hội sau này.</w:t>
      </w:r>
    </w:p>
    <w:p w14:paraId="0BFE8619" w14:textId="13D690D9" w:rsidR="0010598F" w:rsidRPr="007021E7" w:rsidRDefault="00671D84" w:rsidP="00BC5832">
      <w:pPr>
        <w:spacing w:line="288" w:lineRule="auto"/>
        <w:ind w:firstLine="567"/>
        <w:jc w:val="both"/>
        <w:rPr>
          <w:b/>
        </w:rPr>
      </w:pPr>
      <w:r w:rsidRPr="007021E7">
        <w:rPr>
          <w:b/>
        </w:rPr>
        <w:t xml:space="preserve">4. </w:t>
      </w:r>
      <w:r w:rsidR="0010598F" w:rsidRPr="007021E7">
        <w:rPr>
          <w:b/>
        </w:rPr>
        <w:t>Mục đích của đề tài</w:t>
      </w:r>
    </w:p>
    <w:p w14:paraId="5CF0B535" w14:textId="4CFDD1E3" w:rsidR="00FE6E85" w:rsidRPr="007021E7" w:rsidRDefault="00FE6E85" w:rsidP="00BC5832">
      <w:pPr>
        <w:pStyle w:val="NoSpacing"/>
        <w:spacing w:line="288" w:lineRule="auto"/>
        <w:ind w:firstLine="567"/>
        <w:jc w:val="both"/>
        <w:rPr>
          <w:rFonts w:ascii="Times New Roman" w:hAnsi="Times New Roman"/>
          <w:sz w:val="28"/>
          <w:szCs w:val="28"/>
        </w:rPr>
      </w:pPr>
      <w:r w:rsidRPr="007021E7">
        <w:rPr>
          <w:rFonts w:ascii="Times New Roman" w:hAnsi="Times New Roman"/>
          <w:sz w:val="28"/>
          <w:szCs w:val="28"/>
        </w:rPr>
        <w:t>-</w:t>
      </w:r>
      <w:r w:rsidR="00B05FA0" w:rsidRPr="007021E7">
        <w:rPr>
          <w:rFonts w:ascii="Times New Roman" w:hAnsi="Times New Roman"/>
          <w:sz w:val="28"/>
          <w:szCs w:val="28"/>
          <w:lang w:val="vi-VN"/>
        </w:rPr>
        <w:t xml:space="preserve"> </w:t>
      </w:r>
      <w:r w:rsidRPr="007021E7">
        <w:rPr>
          <w:rFonts w:ascii="Times New Roman" w:hAnsi="Times New Roman"/>
          <w:sz w:val="28"/>
          <w:szCs w:val="28"/>
        </w:rPr>
        <w:t>Tìm một số biện pháp bồi dưỡng kĩ năng sống cho học sinh thông qua các môn học và hoạt động ngoại khóa..</w:t>
      </w:r>
    </w:p>
    <w:p w14:paraId="19649AA2" w14:textId="123916B3" w:rsidR="00FE6E85" w:rsidRPr="007021E7" w:rsidRDefault="00FE6E85" w:rsidP="00BC5832">
      <w:pPr>
        <w:pStyle w:val="NoSpacing"/>
        <w:spacing w:line="288" w:lineRule="auto"/>
        <w:ind w:firstLine="567"/>
        <w:jc w:val="both"/>
        <w:rPr>
          <w:rFonts w:ascii="Times New Roman" w:hAnsi="Times New Roman"/>
          <w:sz w:val="28"/>
          <w:szCs w:val="28"/>
        </w:rPr>
      </w:pPr>
      <w:r w:rsidRPr="007021E7">
        <w:rPr>
          <w:rFonts w:ascii="Times New Roman" w:hAnsi="Times New Roman"/>
          <w:sz w:val="28"/>
          <w:szCs w:val="28"/>
        </w:rPr>
        <w:t>-</w:t>
      </w:r>
      <w:r w:rsidR="00B05FA0" w:rsidRPr="007021E7">
        <w:rPr>
          <w:rFonts w:ascii="Times New Roman" w:hAnsi="Times New Roman"/>
          <w:sz w:val="28"/>
          <w:szCs w:val="28"/>
          <w:lang w:val="vi-VN"/>
        </w:rPr>
        <w:t xml:space="preserve"> </w:t>
      </w:r>
      <w:r w:rsidRPr="007021E7">
        <w:rPr>
          <w:rFonts w:ascii="Times New Roman" w:hAnsi="Times New Roman"/>
          <w:sz w:val="28"/>
          <w:szCs w:val="28"/>
        </w:rPr>
        <w:t>Góp phần nâng cao hiệu quả cao trong phong trào “Xây dựng trường học thân thiện, học sinh tích cực</w:t>
      </w:r>
    </w:p>
    <w:p w14:paraId="438CED4D" w14:textId="08DC7D11" w:rsidR="00FE6E85" w:rsidRPr="007021E7" w:rsidRDefault="00FE6E85" w:rsidP="00BC5832">
      <w:pPr>
        <w:spacing w:line="288" w:lineRule="auto"/>
        <w:ind w:firstLine="567"/>
        <w:jc w:val="both"/>
        <w:rPr>
          <w:lang w:val="pt-BR"/>
        </w:rPr>
      </w:pPr>
      <w:r w:rsidRPr="007021E7">
        <w:rPr>
          <w:lang w:val="pt-BR"/>
        </w:rPr>
        <w:t>-</w:t>
      </w:r>
      <w:r w:rsidR="00B05FA0" w:rsidRPr="007021E7">
        <w:rPr>
          <w:lang w:val="vi-VN"/>
        </w:rPr>
        <w:t xml:space="preserve"> </w:t>
      </w:r>
      <w:r w:rsidRPr="007021E7">
        <w:rPr>
          <w:lang w:val="pt-BR"/>
        </w:rPr>
        <w:t xml:space="preserve">Hình thành cho học sinh những hành vi, thói quen lành mạnh, tích cực; loại bỏ những hành vi, thói quen tiêu cực. </w:t>
      </w:r>
    </w:p>
    <w:p w14:paraId="10788282" w14:textId="77777777" w:rsidR="00FE6E85" w:rsidRPr="007021E7" w:rsidRDefault="00FE6E85" w:rsidP="00BC5832">
      <w:pPr>
        <w:spacing w:line="288" w:lineRule="auto"/>
        <w:ind w:firstLine="567"/>
        <w:jc w:val="both"/>
        <w:rPr>
          <w:lang w:val="pt-BR"/>
        </w:rPr>
      </w:pPr>
      <w:r w:rsidRPr="007021E7">
        <w:rPr>
          <w:bCs/>
          <w:lang w:val="pt-BR"/>
        </w:rPr>
        <w:t>- Giúp các em có đủ khả năng thích ứng với môi trường xung quanh, tự chủ, độc lập, tự tin</w:t>
      </w:r>
      <w:r w:rsidRPr="007021E7">
        <w:t xml:space="preserve"> trong cuộc sống và trở thành những con người tốt, có ích cho xã hội sau này.</w:t>
      </w:r>
      <w:r w:rsidRPr="007021E7">
        <w:rPr>
          <w:lang w:val="pt-BR"/>
        </w:rPr>
        <w:t xml:space="preserve"> </w:t>
      </w:r>
    </w:p>
    <w:p w14:paraId="1AAF82D2" w14:textId="47DC3263" w:rsidR="0010598F" w:rsidRPr="007021E7" w:rsidRDefault="00671D84" w:rsidP="00BC5832">
      <w:pPr>
        <w:spacing w:line="288" w:lineRule="auto"/>
        <w:ind w:firstLine="567"/>
        <w:rPr>
          <w:rFonts w:eastAsia="Times New Roman"/>
          <w:b/>
          <w:lang w:val="pl-PL"/>
        </w:rPr>
      </w:pPr>
      <w:r w:rsidRPr="007021E7">
        <w:rPr>
          <w:rFonts w:eastAsia="Times New Roman"/>
          <w:b/>
          <w:lang w:val="pl-PL"/>
        </w:rPr>
        <w:t xml:space="preserve">5. </w:t>
      </w:r>
      <w:r w:rsidR="0010598F" w:rsidRPr="007021E7">
        <w:rPr>
          <w:rFonts w:eastAsia="Times New Roman"/>
          <w:b/>
          <w:lang w:val="pl-PL"/>
        </w:rPr>
        <w:t>Các giải pháp chủ yếu của đề tài:</w:t>
      </w:r>
    </w:p>
    <w:p w14:paraId="48A5AC43" w14:textId="19EFD8D6" w:rsidR="00064644" w:rsidRPr="00064644" w:rsidRDefault="00064644" w:rsidP="00BC5832">
      <w:pPr>
        <w:shd w:val="clear" w:color="auto" w:fill="FFFFFF"/>
        <w:spacing w:line="288" w:lineRule="auto"/>
        <w:ind w:firstLine="567"/>
        <w:jc w:val="both"/>
        <w:rPr>
          <w:rFonts w:eastAsia="Times New Roman"/>
          <w:iCs/>
          <w:lang w:val="it-IT"/>
        </w:rPr>
      </w:pPr>
      <w:r w:rsidRPr="00064644">
        <w:rPr>
          <w:rFonts w:eastAsia="Times New Roman"/>
          <w:iCs/>
          <w:lang w:val="it-IT"/>
        </w:rPr>
        <w:t>Biện pháp 1: Lựa chọn một đội ngũ cán bộ lớp đủ uy tín và có năng lực điều</w:t>
      </w:r>
      <w:r w:rsidR="003B2897">
        <w:rPr>
          <w:rFonts w:eastAsia="Times New Roman"/>
          <w:iCs/>
          <w:lang w:val="it-IT"/>
        </w:rPr>
        <w:t>.</w:t>
      </w:r>
      <w:r w:rsidRPr="00064644">
        <w:rPr>
          <w:rFonts w:eastAsia="Times New Roman"/>
          <w:iCs/>
          <w:lang w:val="it-IT"/>
        </w:rPr>
        <w:t xml:space="preserve"> khiển tập thể lớp, phân công nhiệm vụ cụ thể cho đội ngũ cán bộ lớp</w:t>
      </w:r>
      <w:r w:rsidR="003B2897">
        <w:rPr>
          <w:rFonts w:eastAsia="Times New Roman"/>
          <w:iCs/>
          <w:lang w:val="it-IT"/>
        </w:rPr>
        <w:t>.</w:t>
      </w:r>
      <w:r w:rsidRPr="00064644">
        <w:rPr>
          <w:rFonts w:eastAsia="Times New Roman"/>
          <w:iCs/>
          <w:lang w:val="it-IT"/>
        </w:rPr>
        <w:t> </w:t>
      </w:r>
    </w:p>
    <w:p w14:paraId="1A5E2382" w14:textId="7175A8E5" w:rsidR="007D1747" w:rsidRPr="007021E7" w:rsidRDefault="007D1747" w:rsidP="00BC5832">
      <w:pPr>
        <w:spacing w:line="288" w:lineRule="auto"/>
        <w:ind w:firstLine="567"/>
        <w:rPr>
          <w:bCs/>
        </w:rPr>
      </w:pPr>
      <w:r w:rsidRPr="007021E7">
        <w:rPr>
          <w:bCs/>
        </w:rPr>
        <w:t xml:space="preserve">Biện pháp 2: </w:t>
      </w:r>
      <w:r w:rsidR="00CC305A">
        <w:rPr>
          <w:bCs/>
        </w:rPr>
        <w:t>Bồi dưỡng kĩ năng</w:t>
      </w:r>
      <w:r w:rsidRPr="007021E7">
        <w:rPr>
          <w:bCs/>
        </w:rPr>
        <w:t xml:space="preserve"> giao tiếp </w:t>
      </w:r>
      <w:r w:rsidR="00CC305A">
        <w:rPr>
          <w:bCs/>
        </w:rPr>
        <w:t>cho</w:t>
      </w:r>
      <w:r w:rsidRPr="007021E7">
        <w:rPr>
          <w:bCs/>
        </w:rPr>
        <w:t xml:space="preserve"> học sinh</w:t>
      </w:r>
      <w:r w:rsidR="003B2897">
        <w:rPr>
          <w:bCs/>
        </w:rPr>
        <w:t>.</w:t>
      </w:r>
    </w:p>
    <w:p w14:paraId="2884E8DA" w14:textId="39BB03DC" w:rsidR="007D1747" w:rsidRPr="007021E7" w:rsidRDefault="007D1747" w:rsidP="00BC5832">
      <w:pPr>
        <w:spacing w:line="288" w:lineRule="auto"/>
        <w:ind w:firstLine="567"/>
        <w:rPr>
          <w:bCs/>
        </w:rPr>
      </w:pPr>
      <w:r w:rsidRPr="007021E7">
        <w:rPr>
          <w:rFonts w:eastAsia="Times New Roman"/>
          <w:bCs/>
        </w:rPr>
        <w:t xml:space="preserve">Biện pháp 3: </w:t>
      </w:r>
      <w:r w:rsidR="003B2897" w:rsidRPr="003B2897">
        <w:rPr>
          <w:rFonts w:eastAsia="Times New Roman"/>
        </w:rPr>
        <w:t>Xây dựng lớp học thân thiện, học sinh tích cực</w:t>
      </w:r>
      <w:r w:rsidR="003B2897">
        <w:rPr>
          <w:rFonts w:eastAsia="Times New Roman"/>
        </w:rPr>
        <w:t>.</w:t>
      </w:r>
      <w:r w:rsidR="003B2897" w:rsidRPr="003B2897">
        <w:rPr>
          <w:rFonts w:eastAsia="Times New Roman"/>
          <w:b/>
          <w:bCs/>
        </w:rPr>
        <w:t> </w:t>
      </w:r>
      <w:r w:rsidR="003B2897" w:rsidRPr="003B2897">
        <w:rPr>
          <w:rFonts w:eastAsia="Times New Roman"/>
        </w:rPr>
        <w:t xml:space="preserve">       </w:t>
      </w:r>
    </w:p>
    <w:p w14:paraId="0DE5B6A2" w14:textId="14DE5FCC" w:rsidR="007D1747" w:rsidRPr="007021E7" w:rsidRDefault="007D1747" w:rsidP="00BC5832">
      <w:pPr>
        <w:spacing w:line="288" w:lineRule="auto"/>
        <w:ind w:firstLine="567"/>
        <w:rPr>
          <w:bCs/>
        </w:rPr>
      </w:pPr>
      <w:r w:rsidRPr="007021E7">
        <w:rPr>
          <w:bCs/>
        </w:rPr>
        <w:t>Biện pháp 4:</w:t>
      </w:r>
      <w:r w:rsidR="00612CB2">
        <w:rPr>
          <w:bCs/>
        </w:rPr>
        <w:t xml:space="preserve"> </w:t>
      </w:r>
      <w:r w:rsidRPr="007021E7">
        <w:rPr>
          <w:bCs/>
        </w:rPr>
        <w:t>Bồi dưỡng kĩ năng sống ở các tiết sinh hoạt ngoại khóa</w:t>
      </w:r>
      <w:r w:rsidR="00612CB2">
        <w:rPr>
          <w:bCs/>
        </w:rPr>
        <w:t>.</w:t>
      </w:r>
    </w:p>
    <w:p w14:paraId="409C2A9C" w14:textId="6699F846" w:rsidR="007D1747" w:rsidRPr="007021E7" w:rsidRDefault="007D1747" w:rsidP="00BC5832">
      <w:pPr>
        <w:spacing w:line="288" w:lineRule="auto"/>
        <w:ind w:firstLine="567"/>
        <w:rPr>
          <w:bCs/>
        </w:rPr>
      </w:pPr>
      <w:r w:rsidRPr="007021E7">
        <w:rPr>
          <w:bCs/>
        </w:rPr>
        <w:t>Biện pháp 5: Khai thác các lực lượng giáo dục khác để nâng cao việc bồi dưỡng kĩ năng sống cho học sinh</w:t>
      </w:r>
      <w:r w:rsidR="003B2897">
        <w:rPr>
          <w:bCs/>
        </w:rPr>
        <w:t>.</w:t>
      </w:r>
    </w:p>
    <w:p w14:paraId="7660E3B7" w14:textId="3BD67CE8" w:rsidR="00F11006" w:rsidRPr="007021E7" w:rsidRDefault="007D1747" w:rsidP="00BC5832">
      <w:pPr>
        <w:spacing w:line="288" w:lineRule="auto"/>
        <w:ind w:firstLine="567"/>
        <w:jc w:val="both"/>
        <w:outlineLvl w:val="0"/>
        <w:rPr>
          <w:bCs/>
        </w:rPr>
      </w:pPr>
      <w:r w:rsidRPr="007021E7">
        <w:rPr>
          <w:bCs/>
        </w:rPr>
        <w:t>Biện pháp 6:  Bồi dưỡng kĩ năng sống qua việc tích hợp vào các môn học</w:t>
      </w:r>
      <w:r w:rsidR="003B2897">
        <w:rPr>
          <w:bCs/>
        </w:rPr>
        <w:t>.</w:t>
      </w:r>
    </w:p>
    <w:p w14:paraId="3E6DE4D4" w14:textId="645A2EB3" w:rsidR="00146945" w:rsidRPr="00146945" w:rsidRDefault="00146945" w:rsidP="00BC5832">
      <w:pPr>
        <w:spacing w:line="264" w:lineRule="auto"/>
        <w:ind w:firstLine="567"/>
        <w:jc w:val="both"/>
        <w:rPr>
          <w:rFonts w:eastAsia="Times New Roman"/>
          <w:bCs/>
        </w:rPr>
      </w:pPr>
      <w:bookmarkStart w:id="1" w:name="_Hlk100997909"/>
      <w:r w:rsidRPr="00146945">
        <w:rPr>
          <w:bCs/>
        </w:rPr>
        <w:t xml:space="preserve">Biện pháp 7: </w:t>
      </w:r>
      <w:r w:rsidRPr="00146945">
        <w:rPr>
          <w:rFonts w:eastAsia="Times New Roman"/>
          <w:bCs/>
        </w:rPr>
        <w:t>Cần đổi mới phương pháp, hình thức tổ chức dạy học</w:t>
      </w:r>
      <w:r>
        <w:rPr>
          <w:rFonts w:eastAsia="Times New Roman"/>
          <w:bCs/>
        </w:rPr>
        <w:t>.</w:t>
      </w:r>
      <w:r w:rsidRPr="00146945">
        <w:rPr>
          <w:rFonts w:eastAsia="Times New Roman"/>
          <w:bCs/>
        </w:rPr>
        <w:t> </w:t>
      </w:r>
    </w:p>
    <w:p w14:paraId="019DB092" w14:textId="2EBDB24C" w:rsidR="0010598F" w:rsidRPr="007021E7" w:rsidRDefault="00671D84" w:rsidP="00BC5832">
      <w:pPr>
        <w:spacing w:line="288" w:lineRule="auto"/>
        <w:ind w:firstLine="567"/>
        <w:rPr>
          <w:bCs/>
        </w:rPr>
      </w:pPr>
      <w:r w:rsidRPr="007021E7">
        <w:rPr>
          <w:rFonts w:eastAsia="Times New Roman"/>
          <w:b/>
          <w:bCs/>
          <w:color w:val="000000"/>
        </w:rPr>
        <w:t>6.</w:t>
      </w:r>
      <w:r w:rsidR="0010598F" w:rsidRPr="007021E7">
        <w:rPr>
          <w:rFonts w:eastAsia="Times New Roman"/>
          <w:b/>
          <w:bCs/>
          <w:color w:val="000000"/>
        </w:rPr>
        <w:t>Về khả năng áp dụng của sáng kiến</w:t>
      </w:r>
    </w:p>
    <w:p w14:paraId="59C50E20" w14:textId="4367D303" w:rsidR="00F11006" w:rsidRPr="007021E7" w:rsidRDefault="0010598F" w:rsidP="00BC5832">
      <w:pPr>
        <w:spacing w:line="288" w:lineRule="auto"/>
        <w:ind w:firstLine="567"/>
        <w:jc w:val="both"/>
        <w:rPr>
          <w:rFonts w:eastAsia="Times New Roman"/>
          <w:color w:val="000000"/>
        </w:rPr>
      </w:pPr>
      <w:r w:rsidRPr="007021E7">
        <w:rPr>
          <w:rFonts w:eastAsia="Times New Roman"/>
          <w:color w:val="000000"/>
        </w:rPr>
        <w:t>Sau thời gian áp dụng sáng kiến vào trong thực tế giảng dạy của nhà trường và thu được những kết quả nhất định</w:t>
      </w:r>
      <w:r w:rsidR="0045553E">
        <w:rPr>
          <w:rFonts w:eastAsia="Times New Roman"/>
          <w:color w:val="000000"/>
        </w:rPr>
        <w:t>.</w:t>
      </w:r>
      <w:r w:rsidRPr="007021E7">
        <w:rPr>
          <w:rFonts w:eastAsia="Times New Roman"/>
          <w:color w:val="000000"/>
        </w:rPr>
        <w:t xml:space="preserve"> </w:t>
      </w:r>
      <w:r w:rsidR="0045553E">
        <w:rPr>
          <w:rFonts w:eastAsia="Times New Roman"/>
          <w:color w:val="000000"/>
        </w:rPr>
        <w:t>T</w:t>
      </w:r>
      <w:r w:rsidRPr="007021E7">
        <w:rPr>
          <w:rFonts w:eastAsia="Times New Roman"/>
          <w:color w:val="000000"/>
        </w:rPr>
        <w:t>ôi nhận thấy rằng việc áp dụng sáng kiến vào trong thực tế là hết sức cần thiết để nâng cao chất lượng giáo dục toàn diện cho học sinh tiểu học. Không những vậy, sáng kiến cũng có thể áp dụng rộng rãi trong các trường tiểu học vì sáng kiến không cần sự đầu tư quá lớn về cơ sở vật chất, trang thiết bị dạy học</w:t>
      </w:r>
      <w:bookmarkEnd w:id="1"/>
    </w:p>
    <w:p w14:paraId="28057B7A" w14:textId="536AA263" w:rsidR="000839A4" w:rsidRPr="007021E7" w:rsidRDefault="00671D84" w:rsidP="00BC5832">
      <w:pPr>
        <w:spacing w:line="288" w:lineRule="auto"/>
        <w:ind w:firstLine="567"/>
        <w:jc w:val="both"/>
        <w:rPr>
          <w:rFonts w:eastAsia="Times New Roman"/>
          <w:b/>
          <w:bCs/>
          <w:color w:val="000000"/>
          <w:lang w:val="vi-VN"/>
        </w:rPr>
      </w:pPr>
      <w:r w:rsidRPr="007021E7">
        <w:rPr>
          <w:rFonts w:eastAsia="Times New Roman"/>
          <w:b/>
          <w:bCs/>
          <w:color w:val="000000"/>
        </w:rPr>
        <w:t xml:space="preserve">7. </w:t>
      </w:r>
      <w:r w:rsidR="0010598F" w:rsidRPr="007021E7">
        <w:rPr>
          <w:rFonts w:eastAsia="Times New Roman"/>
          <w:b/>
          <w:bCs/>
          <w:color w:val="000000"/>
        </w:rPr>
        <w:t>Các điều kiện cần thiết để áp dụng sáng kiến</w:t>
      </w:r>
    </w:p>
    <w:p w14:paraId="38742FC5" w14:textId="72BE7A51" w:rsidR="000A6D73" w:rsidRPr="007021E7" w:rsidRDefault="000A6D73" w:rsidP="00BC5832">
      <w:pPr>
        <w:spacing w:line="288" w:lineRule="auto"/>
        <w:ind w:firstLine="567"/>
        <w:jc w:val="both"/>
      </w:pPr>
      <w:r w:rsidRPr="007021E7">
        <w:t>Việc bồi dưỡng kĩ năng sống cho học sinh là hết sức cần thiết cho tương lai các em. Để đạt được điều đó, giáo viên cần kiên trì, quyết tâm thực hiện từng bước và liên tục trong suốt quá trình giảng dạy.</w:t>
      </w:r>
    </w:p>
    <w:p w14:paraId="5C5978D9" w14:textId="106767D8" w:rsidR="000A6D73" w:rsidRPr="007021E7" w:rsidRDefault="000A6D73" w:rsidP="00BC5832">
      <w:pPr>
        <w:spacing w:line="288" w:lineRule="auto"/>
        <w:ind w:firstLine="567"/>
        <w:jc w:val="both"/>
      </w:pPr>
      <w:r w:rsidRPr="007021E7">
        <w:t>Qua từng tiết dạy, giáo viên hướng dẫn học sinh</w:t>
      </w:r>
      <w:r w:rsidRPr="007021E7">
        <w:rPr>
          <w:rStyle w:val="apple-converted-space"/>
        </w:rPr>
        <w:t> </w:t>
      </w:r>
      <w:r w:rsidRPr="0045553E">
        <w:t>kĩ năng làm việc theo nhóm: biết cách phân công công việc, lắng nghe ý kiến người khác, tranh</w:t>
      </w:r>
      <w:r w:rsidRPr="007021E7">
        <w:t xml:space="preserve"> luận, biết chấp nhận đúng sai, thống nhất ý kiến, thực hiện đúng ý kiến đã thống </w:t>
      </w:r>
      <w:r w:rsidRPr="007021E7">
        <w:lastRenderedPageBreak/>
        <w:t xml:space="preserve">nhất… Đây là kĩ năng hết sức cần thiết khi các em trưởng thành, làm việc trong tập thể.  </w:t>
      </w:r>
    </w:p>
    <w:p w14:paraId="6F7E0654" w14:textId="6A078B07" w:rsidR="000A6D73" w:rsidRPr="007021E7" w:rsidRDefault="000A6D73" w:rsidP="00BC5832">
      <w:pPr>
        <w:spacing w:line="288" w:lineRule="auto"/>
        <w:ind w:firstLine="567"/>
        <w:jc w:val="both"/>
      </w:pPr>
      <w:r w:rsidRPr="007021E7">
        <w:t>Trong sinh hoạt hằng ngày, giáo viên cần chú ý nâng dần</w:t>
      </w:r>
      <w:r w:rsidRPr="007021E7">
        <w:rPr>
          <w:rStyle w:val="apple-converted-space"/>
        </w:rPr>
        <w:t> </w:t>
      </w:r>
      <w:r w:rsidRPr="0045553E">
        <w:t>kĩ năng giao tiếp - tự nhận thức</w:t>
      </w:r>
      <w:r w:rsidRPr="0045553E">
        <w:rPr>
          <w:rStyle w:val="apple-converted-space"/>
        </w:rPr>
        <w:t> </w:t>
      </w:r>
      <w:r w:rsidRPr="0045553E">
        <w:t>cho các em như biết sử dụng đúng các quy tắc: chào</w:t>
      </w:r>
      <w:r w:rsidRPr="007021E7">
        <w:t xml:space="preserve"> hỏi, xin phép, cảm ơn, xin lỗi, yêu cầu… Biết cả thông cảm, chia sẻ buồn vui với mọi người.</w:t>
      </w:r>
    </w:p>
    <w:p w14:paraId="63BAC38A" w14:textId="3E6D8946" w:rsidR="00F11006" w:rsidRPr="007021E7" w:rsidRDefault="000A6D73" w:rsidP="00BC5832">
      <w:pPr>
        <w:shd w:val="clear" w:color="auto" w:fill="FFFFFF"/>
        <w:spacing w:line="288" w:lineRule="auto"/>
        <w:ind w:firstLine="567"/>
        <w:jc w:val="both"/>
        <w:textAlignment w:val="baseline"/>
      </w:pPr>
      <w:r w:rsidRPr="007021E7">
        <w:t xml:space="preserve">Bồi dưỡng kĩ năng sống cho mọi người nói chung và học sinh nói riêng là điều rất cần thiết. Nó trang bị đầy đủ những kĩ năng cho các em để các em có được cuộc sống ngày càng tốt đẹp hơn. </w:t>
      </w:r>
    </w:p>
    <w:p w14:paraId="7C63B15A" w14:textId="10A0BB74" w:rsidR="0010598F" w:rsidRPr="007021E7" w:rsidRDefault="00F11006" w:rsidP="00BC5832">
      <w:pPr>
        <w:shd w:val="clear" w:color="auto" w:fill="FFFFFF"/>
        <w:spacing w:line="288" w:lineRule="auto"/>
        <w:ind w:firstLine="567"/>
        <w:jc w:val="both"/>
        <w:textAlignment w:val="baseline"/>
        <w:rPr>
          <w:rFonts w:eastAsia="Times New Roman"/>
          <w:b/>
          <w:color w:val="000000"/>
        </w:rPr>
      </w:pPr>
      <w:r w:rsidRPr="007021E7">
        <w:rPr>
          <w:lang w:val="vi-VN"/>
        </w:rPr>
        <w:t xml:space="preserve">8. </w:t>
      </w:r>
      <w:r w:rsidR="0010598F" w:rsidRPr="007021E7">
        <w:rPr>
          <w:rFonts w:eastAsia="Times New Roman"/>
          <w:b/>
          <w:color w:val="000000"/>
        </w:rPr>
        <w:t>Đánh giá lợi ích thu được hoặc dự kiến có thể thu được do áp dụng sáng kiến theo ý kiến của tác giả và theo ý kiến của tổ chức, cá nhân đã tham gia áp dụng sáng kiến lần đầu, kể cả áp dụng thử (nếu có) theo các nội dung sau:</w:t>
      </w:r>
    </w:p>
    <w:p w14:paraId="496B2A50" w14:textId="2EF90819" w:rsidR="000A6D73" w:rsidRPr="007021E7" w:rsidRDefault="000A6D73" w:rsidP="00BC5832">
      <w:pPr>
        <w:spacing w:line="288" w:lineRule="auto"/>
        <w:ind w:firstLine="567"/>
        <w:jc w:val="both"/>
        <w:rPr>
          <w:lang w:val="vi-VN"/>
        </w:rPr>
      </w:pPr>
      <w:r w:rsidRPr="007021E7">
        <w:rPr>
          <w:lang w:val="vi-VN"/>
        </w:rPr>
        <w:t xml:space="preserve">Sau một năm nghiên cứu sáng kiến: </w:t>
      </w:r>
      <w:r w:rsidRPr="007021E7">
        <w:rPr>
          <w:b/>
          <w:i/>
          <w:lang w:val="vi-VN"/>
        </w:rPr>
        <w:t>"</w:t>
      </w:r>
      <w:r w:rsidRPr="007021E7">
        <w:rPr>
          <w:b/>
          <w:i/>
        </w:rPr>
        <w:t>Bồi dưỡng kĩ</w:t>
      </w:r>
      <w:r w:rsidRPr="007021E7">
        <w:rPr>
          <w:b/>
          <w:i/>
          <w:lang w:val="vi-VN"/>
        </w:rPr>
        <w:t xml:space="preserve"> năng sống cho học sinh </w:t>
      </w:r>
      <w:r w:rsidRPr="007021E7">
        <w:rPr>
          <w:b/>
          <w:i/>
        </w:rPr>
        <w:t>lớp 2</w:t>
      </w:r>
      <w:r w:rsidRPr="007021E7">
        <w:rPr>
          <w:b/>
          <w:i/>
          <w:lang w:val="vi-VN"/>
        </w:rPr>
        <w:t>"</w:t>
      </w:r>
      <w:r w:rsidRPr="007021E7">
        <w:rPr>
          <w:lang w:val="vi-VN"/>
        </w:rPr>
        <w:t xml:space="preserve">. Tôi đã tiến hành tìm hiểu, nắm bắt thực trạng, đề ra một số biện pháp, đồng thời áp dụng những biện pháp đó vào thực tế ở trường, bước đầu đã có kết quả tốt: Các em không chỉ học giỏi về kiến thức mà còn được “ </w:t>
      </w:r>
      <w:r w:rsidRPr="0045553E">
        <w:rPr>
          <w:bCs/>
          <w:iCs/>
          <w:lang w:val="vi-VN"/>
        </w:rPr>
        <w:t>tôi luyện</w:t>
      </w:r>
      <w:r w:rsidRPr="007021E7">
        <w:rPr>
          <w:lang w:val="vi-VN"/>
        </w:rPr>
        <w:t>” những k</w:t>
      </w:r>
      <w:r w:rsidRPr="007021E7">
        <w:t>ĩ</w:t>
      </w:r>
      <w:r w:rsidRPr="007021E7">
        <w:rPr>
          <w:lang w:val="vi-VN"/>
        </w:rPr>
        <w:t xml:space="preserve"> năng sống, qua đó các em có được một môi trường lành mạnh, an toàn, tích cực, vui vẻ. Việc giáo dục k</w:t>
      </w:r>
      <w:r w:rsidRPr="007021E7">
        <w:t>ĩ</w:t>
      </w:r>
      <w:r w:rsidRPr="007021E7">
        <w:rPr>
          <w:lang w:val="vi-VN"/>
        </w:rPr>
        <w:t xml:space="preserve"> năng sống ngay từ cấp tiểu học sẽ rút ngắn thời gian trang bị cho các em vốn kiến thức, k</w:t>
      </w:r>
      <w:r w:rsidRPr="007021E7">
        <w:t>ĩ</w:t>
      </w:r>
      <w:r w:rsidRPr="007021E7">
        <w:rPr>
          <w:lang w:val="vi-VN"/>
        </w:rPr>
        <w:t xml:space="preserve"> năng, giá trị sống để làm hành trang bước vào đời; Không những thế “Giáo dục k</w:t>
      </w:r>
      <w:r w:rsidRPr="007021E7">
        <w:t>ĩ</w:t>
      </w:r>
      <w:r w:rsidRPr="007021E7">
        <w:rPr>
          <w:lang w:val="vi-VN"/>
        </w:rPr>
        <w:t xml:space="preserve"> năng sống” cho học sinh là một trong những nội dung giáo dục quan trọng, có được k</w:t>
      </w:r>
      <w:r w:rsidRPr="007021E7">
        <w:t>ĩ</w:t>
      </w:r>
      <w:r w:rsidRPr="007021E7">
        <w:rPr>
          <w:lang w:val="vi-VN"/>
        </w:rPr>
        <w:t xml:space="preserve"> năng sống sẽ giúp các em tự tin bước vào cuộc sống tương lai. Tăng cường rèn luyện k</w:t>
      </w:r>
      <w:r w:rsidRPr="007021E7">
        <w:t>ĩ</w:t>
      </w:r>
      <w:r w:rsidRPr="007021E7">
        <w:rPr>
          <w:lang w:val="vi-VN"/>
        </w:rPr>
        <w:t xml:space="preserve"> năng sống cho học sinh chính là nâng cao chất lượng nguồn lực đáp ứng yêu cầu hội nhập hiện nay của đất nước</w:t>
      </w:r>
      <w:r w:rsidR="00891B7B" w:rsidRPr="007021E7">
        <w:rPr>
          <w:lang w:val="vi-VN"/>
        </w:rPr>
        <w:t>.</w:t>
      </w:r>
      <w:r w:rsidRPr="007021E7">
        <w:rPr>
          <w:lang w:val="vi-VN"/>
        </w:rPr>
        <w:t xml:space="preserve"> </w:t>
      </w:r>
    </w:p>
    <w:p w14:paraId="76E2FAA0" w14:textId="6BD7774A" w:rsidR="0010598F" w:rsidRPr="007021E7" w:rsidRDefault="0010598F" w:rsidP="00BC5832">
      <w:pPr>
        <w:spacing w:line="288" w:lineRule="auto"/>
        <w:ind w:firstLine="567"/>
        <w:jc w:val="both"/>
        <w:rPr>
          <w:rFonts w:eastAsia=".VnTime"/>
          <w:lang w:val="vi-VN"/>
        </w:rPr>
      </w:pPr>
      <w:r w:rsidRPr="007021E7">
        <w:rPr>
          <w:rFonts w:eastAsia=".VnTime"/>
        </w:rPr>
        <w:t>Tất cả các biện pháp mà tôi đưa ra đều rất dễ thực hiện, không hề tốn kém một chút kinh phí nào, chỉ cần giáo viên có ý thức trách nhiệm cao, có tâm với nghề nói riêng và với cộng đồng xã hội nói chung thì bất kì một đồng chí giáo viên nào cũng có thể thực hiện theo đề tài này và đạt kết quả cao</w:t>
      </w:r>
      <w:r w:rsidR="00B05FA0" w:rsidRPr="007021E7">
        <w:rPr>
          <w:rFonts w:eastAsia=".VnTime"/>
          <w:lang w:val="vi-VN"/>
        </w:rPr>
        <w:t>.</w:t>
      </w:r>
    </w:p>
    <w:p w14:paraId="7CB5C595" w14:textId="77777777" w:rsidR="0010598F" w:rsidRPr="007021E7" w:rsidRDefault="0010598F" w:rsidP="00BC5832">
      <w:pPr>
        <w:spacing w:line="288" w:lineRule="auto"/>
        <w:ind w:firstLine="567"/>
        <w:jc w:val="both"/>
        <w:rPr>
          <w:rFonts w:eastAsia="Calibri"/>
        </w:rPr>
      </w:pPr>
      <w:r w:rsidRPr="007021E7">
        <w:t>Tôi xin cam đoan mọi thông tin nêu trong đơn là trung thực, đúng sự thật và hoàn toàn chịu trách nhiệm trước pháp luật.</w:t>
      </w:r>
    </w:p>
    <w:tbl>
      <w:tblPr>
        <w:tblW w:w="9606" w:type="dxa"/>
        <w:tblCellMar>
          <w:left w:w="0" w:type="dxa"/>
          <w:right w:w="0" w:type="dxa"/>
        </w:tblCellMar>
        <w:tblLook w:val="04A0" w:firstRow="1" w:lastRow="0" w:firstColumn="1" w:lastColumn="0" w:noHBand="0" w:noVBand="1"/>
      </w:tblPr>
      <w:tblGrid>
        <w:gridCol w:w="4219"/>
        <w:gridCol w:w="5387"/>
      </w:tblGrid>
      <w:tr w:rsidR="00152A54" w:rsidRPr="007021E7" w14:paraId="49A88FB3" w14:textId="77777777" w:rsidTr="00152A54">
        <w:tc>
          <w:tcPr>
            <w:tcW w:w="4219" w:type="dxa"/>
            <w:tcMar>
              <w:top w:w="0" w:type="dxa"/>
              <w:left w:w="108" w:type="dxa"/>
              <w:bottom w:w="0" w:type="dxa"/>
              <w:right w:w="108" w:type="dxa"/>
            </w:tcMar>
            <w:hideMark/>
          </w:tcPr>
          <w:p w14:paraId="1AE82421" w14:textId="77777777" w:rsidR="00152A54" w:rsidRPr="007021E7" w:rsidRDefault="00152A54" w:rsidP="00671D84">
            <w:pPr>
              <w:spacing w:line="288" w:lineRule="auto"/>
            </w:pPr>
            <w:r w:rsidRPr="007021E7">
              <w:t xml:space="preserve">  </w:t>
            </w:r>
          </w:p>
        </w:tc>
        <w:tc>
          <w:tcPr>
            <w:tcW w:w="5387" w:type="dxa"/>
            <w:tcMar>
              <w:top w:w="0" w:type="dxa"/>
              <w:left w:w="108" w:type="dxa"/>
              <w:bottom w:w="0" w:type="dxa"/>
              <w:right w:w="108" w:type="dxa"/>
            </w:tcMar>
          </w:tcPr>
          <w:p w14:paraId="56BEBE2F" w14:textId="06CA0A3A" w:rsidR="00152A54" w:rsidRPr="007021E7" w:rsidRDefault="00152A54" w:rsidP="00671D84">
            <w:pPr>
              <w:spacing w:line="288" w:lineRule="auto"/>
              <w:rPr>
                <w:b/>
                <w:bCs/>
                <w:i/>
                <w:iCs/>
              </w:rPr>
            </w:pPr>
            <w:r w:rsidRPr="007021E7">
              <w:rPr>
                <w:b/>
                <w:bCs/>
                <w:i/>
                <w:iCs/>
              </w:rPr>
              <w:t xml:space="preserve">       </w:t>
            </w:r>
            <w:r w:rsidR="00796BE5" w:rsidRPr="00BC5832">
              <w:rPr>
                <w:bCs/>
                <w:i/>
                <w:iCs/>
              </w:rPr>
              <w:t>Phong Vân</w:t>
            </w:r>
            <w:r w:rsidRPr="00BC5832">
              <w:rPr>
                <w:bCs/>
                <w:i/>
                <w:iCs/>
              </w:rPr>
              <w:t xml:space="preserve">, ngày </w:t>
            </w:r>
            <w:r w:rsidR="00796BE5" w:rsidRPr="00BC5832">
              <w:rPr>
                <w:bCs/>
                <w:i/>
                <w:iCs/>
              </w:rPr>
              <w:t>7</w:t>
            </w:r>
            <w:r w:rsidRPr="00BC5832">
              <w:rPr>
                <w:bCs/>
                <w:i/>
                <w:iCs/>
              </w:rPr>
              <w:t xml:space="preserve"> tháng </w:t>
            </w:r>
            <w:r w:rsidR="00796BE5" w:rsidRPr="00BC5832">
              <w:rPr>
                <w:bCs/>
                <w:i/>
                <w:iCs/>
              </w:rPr>
              <w:t xml:space="preserve">4 </w:t>
            </w:r>
            <w:r w:rsidRPr="00BC5832">
              <w:rPr>
                <w:bCs/>
                <w:i/>
                <w:iCs/>
              </w:rPr>
              <w:t xml:space="preserve"> năm 2023</w:t>
            </w:r>
            <w:r w:rsidRPr="007021E7">
              <w:rPr>
                <w:b/>
                <w:bCs/>
                <w:i/>
                <w:iCs/>
              </w:rPr>
              <w:br/>
            </w:r>
            <w:r w:rsidRPr="007021E7">
              <w:rPr>
                <w:b/>
                <w:bCs/>
              </w:rPr>
              <w:t xml:space="preserve">                          Người nộp đơn</w:t>
            </w:r>
            <w:r w:rsidRPr="007021E7">
              <w:rPr>
                <w:b/>
                <w:bCs/>
              </w:rPr>
              <w:br/>
            </w:r>
            <w:r w:rsidRPr="007021E7">
              <w:rPr>
                <w:b/>
                <w:bCs/>
                <w:i/>
                <w:iCs/>
              </w:rPr>
              <w:t xml:space="preserve">                        </w:t>
            </w:r>
            <w:r w:rsidRPr="007021E7">
              <w:rPr>
                <w:i/>
                <w:iCs/>
              </w:rPr>
              <w:t>(Ký và ghi rõ họ tên)</w:t>
            </w:r>
          </w:p>
          <w:p w14:paraId="6E92F3C1" w14:textId="77777777" w:rsidR="00152A54" w:rsidRPr="007021E7" w:rsidRDefault="00152A54" w:rsidP="00671D84">
            <w:pPr>
              <w:spacing w:line="288" w:lineRule="auto"/>
              <w:rPr>
                <w:b/>
                <w:bCs/>
                <w:i/>
                <w:iCs/>
              </w:rPr>
            </w:pPr>
          </w:p>
          <w:p w14:paraId="169E156C" w14:textId="77777777" w:rsidR="00152A54" w:rsidRPr="007021E7" w:rsidRDefault="00152A54" w:rsidP="00671D84">
            <w:pPr>
              <w:spacing w:line="288" w:lineRule="auto"/>
              <w:rPr>
                <w:b/>
                <w:bCs/>
              </w:rPr>
            </w:pPr>
          </w:p>
        </w:tc>
      </w:tr>
    </w:tbl>
    <w:p w14:paraId="0C7E3612" w14:textId="6846A5E2" w:rsidR="007021E7" w:rsidRDefault="00152A54" w:rsidP="00BC5832">
      <w:pPr>
        <w:spacing w:line="288" w:lineRule="auto"/>
        <w:rPr>
          <w:b/>
        </w:rPr>
      </w:pPr>
      <w:r w:rsidRPr="007021E7">
        <w:rPr>
          <w:b/>
        </w:rPr>
        <w:t xml:space="preserve">                                                                      </w:t>
      </w:r>
      <w:r w:rsidR="007021E7">
        <w:rPr>
          <w:b/>
        </w:rPr>
        <w:t xml:space="preserve">  </w:t>
      </w:r>
      <w:r w:rsidRPr="007021E7">
        <w:rPr>
          <w:b/>
        </w:rPr>
        <w:t xml:space="preserve">      </w:t>
      </w:r>
      <w:r w:rsidR="00BC5832">
        <w:rPr>
          <w:b/>
        </w:rPr>
        <w:t xml:space="preserve"> </w:t>
      </w:r>
      <w:r w:rsidRPr="007021E7">
        <w:rPr>
          <w:b/>
        </w:rPr>
        <w:t xml:space="preserve"> Trần Thị </w:t>
      </w:r>
      <w:r w:rsidR="00796BE5" w:rsidRPr="007021E7">
        <w:rPr>
          <w:b/>
        </w:rPr>
        <w:t>Minh Chính</w:t>
      </w:r>
    </w:p>
    <w:tbl>
      <w:tblPr>
        <w:tblW w:w="9606" w:type="dxa"/>
        <w:tblInd w:w="-541" w:type="dxa"/>
        <w:tblLook w:val="01E0" w:firstRow="1" w:lastRow="1" w:firstColumn="1" w:lastColumn="1" w:noHBand="0" w:noVBand="0"/>
      </w:tblPr>
      <w:tblGrid>
        <w:gridCol w:w="4219"/>
        <w:gridCol w:w="5387"/>
      </w:tblGrid>
      <w:tr w:rsidR="00D61EB5" w:rsidRPr="00D61EB5" w14:paraId="2C3630F1" w14:textId="77777777" w:rsidTr="00FD36AD">
        <w:tc>
          <w:tcPr>
            <w:tcW w:w="4219" w:type="dxa"/>
            <w:hideMark/>
          </w:tcPr>
          <w:p w14:paraId="60A7DD04" w14:textId="77777777" w:rsidR="00D61EB5" w:rsidRPr="00D61EB5" w:rsidRDefault="00D61EB5" w:rsidP="00D61EB5">
            <w:pPr>
              <w:rPr>
                <w:rFonts w:eastAsia="Times New Roman"/>
                <w:b/>
                <w:sz w:val="26"/>
                <w:szCs w:val="26"/>
              </w:rPr>
            </w:pPr>
            <w:r w:rsidRPr="00D61EB5">
              <w:rPr>
                <w:rFonts w:eastAsia="Times New Roman"/>
                <w:b/>
                <w:sz w:val="26"/>
                <w:szCs w:val="26"/>
              </w:rPr>
              <w:lastRenderedPageBreak/>
              <w:t xml:space="preserve">         UBND HUYỆN BA VÌ</w:t>
            </w:r>
          </w:p>
          <w:p w14:paraId="22D6BDB8" w14:textId="2B79B98B" w:rsidR="00D61EB5" w:rsidRPr="00D61EB5" w:rsidRDefault="00D61EB5" w:rsidP="00D61EB5">
            <w:pPr>
              <w:rPr>
                <w:rFonts w:eastAsia="Times New Roman"/>
                <w:b/>
                <w:sz w:val="24"/>
                <w:szCs w:val="24"/>
              </w:rPr>
            </w:pPr>
            <w:r w:rsidRPr="00D61EB5">
              <w:rPr>
                <w:rFonts w:eastAsia="Times New Roman"/>
                <w:b/>
                <w:sz w:val="26"/>
                <w:szCs w:val="26"/>
              </w:rPr>
              <w:t xml:space="preserve">     </w:t>
            </w:r>
            <w:r w:rsidRPr="00D61EB5">
              <w:rPr>
                <w:rFonts w:ascii=".VnTime" w:eastAsia="Times New Roman" w:hAnsi=".VnTime"/>
                <w:noProof/>
                <w:sz w:val="24"/>
                <w:szCs w:val="20"/>
              </w:rPr>
              <mc:AlternateContent>
                <mc:Choice Requires="wps">
                  <w:drawing>
                    <wp:anchor distT="4294967291" distB="4294967291" distL="114300" distR="114300" simplePos="0" relativeHeight="251668992" behindDoc="0" locked="0" layoutInCell="1" allowOverlap="1" wp14:anchorId="08E5D4D1" wp14:editId="74220CD8">
                      <wp:simplePos x="0" y="0"/>
                      <wp:positionH relativeFrom="column">
                        <wp:posOffset>751840</wp:posOffset>
                      </wp:positionH>
                      <wp:positionV relativeFrom="paragraph">
                        <wp:posOffset>217169</wp:posOffset>
                      </wp:positionV>
                      <wp:extent cx="1028700" cy="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24B8C4" id="Straight Connector 14" o:spid="_x0000_s1026" style="position:absolute;z-index:2516689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9.2pt,17.1pt" to="140.2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"/>
                  </w:pict>
                </mc:Fallback>
              </mc:AlternateContent>
            </w:r>
            <w:r w:rsidRPr="00D61EB5">
              <w:rPr>
                <w:rFonts w:eastAsia="Times New Roman"/>
                <w:b/>
                <w:sz w:val="26"/>
                <w:szCs w:val="26"/>
              </w:rPr>
              <w:t xml:space="preserve">TRƯỜNG TH </w:t>
            </w:r>
            <w:r w:rsidR="00A103EC">
              <w:rPr>
                <w:rFonts w:eastAsia="Times New Roman"/>
                <w:b/>
                <w:sz w:val="26"/>
                <w:szCs w:val="26"/>
              </w:rPr>
              <w:t>PHONG VÂN</w:t>
            </w:r>
          </w:p>
        </w:tc>
        <w:tc>
          <w:tcPr>
            <w:tcW w:w="5387" w:type="dxa"/>
            <w:hideMark/>
          </w:tcPr>
          <w:p w14:paraId="2338F876" w14:textId="30911AED" w:rsidR="00D61EB5" w:rsidRPr="00D61EB5" w:rsidRDefault="00FD36AD" w:rsidP="00FD36AD">
            <w:pPr>
              <w:rPr>
                <w:rFonts w:eastAsia="Times New Roman"/>
                <w:b/>
                <w:sz w:val="24"/>
                <w:szCs w:val="24"/>
                <w:lang w:val="vi-VN"/>
              </w:rPr>
            </w:pPr>
            <w:r>
              <w:rPr>
                <w:rFonts w:eastAsia="Times New Roman"/>
                <w:b/>
                <w:sz w:val="24"/>
                <w:szCs w:val="24"/>
              </w:rPr>
              <w:t xml:space="preserve">  </w:t>
            </w:r>
            <w:r w:rsidR="00D61EB5" w:rsidRPr="00D61EB5">
              <w:rPr>
                <w:rFonts w:eastAsia="Times New Roman"/>
                <w:b/>
                <w:sz w:val="24"/>
                <w:szCs w:val="24"/>
                <w:lang w:val="vi-VN"/>
              </w:rPr>
              <w:t>CỘNG HOÀ XÃ HỘI CHỦ NGHĨA VIỆT NAM</w:t>
            </w:r>
          </w:p>
          <w:p w14:paraId="5BA09EAF" w14:textId="77777777" w:rsidR="00D61EB5" w:rsidRPr="00D61EB5" w:rsidRDefault="00D61EB5" w:rsidP="00D61EB5">
            <w:pPr>
              <w:jc w:val="center"/>
              <w:rPr>
                <w:rFonts w:eastAsia="Times New Roman"/>
                <w:b/>
                <w:sz w:val="24"/>
                <w:szCs w:val="24"/>
                <w:lang w:val="vi-VN"/>
              </w:rPr>
            </w:pPr>
            <w:r w:rsidRPr="00D61EB5">
              <w:rPr>
                <w:rFonts w:eastAsia="Times New Roman"/>
                <w:b/>
                <w:sz w:val="24"/>
                <w:szCs w:val="24"/>
                <w:lang w:val="vi-VN"/>
              </w:rPr>
              <w:t>Độc lập - Tự do - Hạnh phúc</w:t>
            </w:r>
          </w:p>
          <w:p w14:paraId="3BF474EB" w14:textId="77777777" w:rsidR="00D61EB5" w:rsidRPr="00D61EB5" w:rsidRDefault="00D61EB5" w:rsidP="00D61EB5">
            <w:pPr>
              <w:jc w:val="center"/>
              <w:rPr>
                <w:rFonts w:eastAsia="Times New Roman"/>
                <w:b/>
                <w:sz w:val="24"/>
                <w:szCs w:val="24"/>
                <w:lang w:val="vi-VN"/>
              </w:rPr>
            </w:pPr>
            <w:r w:rsidRPr="00D61EB5">
              <w:rPr>
                <w:rFonts w:ascii=".VnTime" w:eastAsia="Times New Roman" w:hAnsi=".VnTime"/>
                <w:noProof/>
                <w:sz w:val="24"/>
                <w:szCs w:val="20"/>
              </w:rPr>
              <mc:AlternateContent>
                <mc:Choice Requires="wps">
                  <w:drawing>
                    <wp:anchor distT="4294967291" distB="4294967291" distL="114300" distR="114300" simplePos="0" relativeHeight="251670016" behindDoc="0" locked="0" layoutInCell="1" allowOverlap="1" wp14:anchorId="5953C024" wp14:editId="7CFF00B6">
                      <wp:simplePos x="0" y="0"/>
                      <wp:positionH relativeFrom="column">
                        <wp:posOffset>730885</wp:posOffset>
                      </wp:positionH>
                      <wp:positionV relativeFrom="paragraph">
                        <wp:posOffset>73024</wp:posOffset>
                      </wp:positionV>
                      <wp:extent cx="1811655" cy="0"/>
                      <wp:effectExtent l="0" t="0" r="17145" b="19050"/>
                      <wp:wrapNone/>
                      <wp:docPr id="402030975" name="Straight Connector 4020309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16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D7EB49" id="Straight Connector 402030975" o:spid="_x0000_s1026" style="position:absolute;z-index:2516700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7.55pt,5.75pt" to="200.2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"/>
                  </w:pict>
                </mc:Fallback>
              </mc:AlternateContent>
            </w:r>
          </w:p>
        </w:tc>
      </w:tr>
    </w:tbl>
    <w:p w14:paraId="360051A9" w14:textId="77777777" w:rsidR="00D61EB5" w:rsidRPr="00D61EB5" w:rsidRDefault="00D61EB5" w:rsidP="00D61EB5">
      <w:pPr>
        <w:rPr>
          <w:rFonts w:eastAsia="Times New Roman"/>
          <w:b/>
          <w:color w:val="000099"/>
          <w:sz w:val="24"/>
          <w:szCs w:val="24"/>
        </w:rPr>
      </w:pPr>
    </w:p>
    <w:p w14:paraId="45499E81" w14:textId="77777777" w:rsidR="00D61EB5" w:rsidRPr="00D61EB5" w:rsidRDefault="00D61EB5" w:rsidP="00D61EB5">
      <w:pPr>
        <w:widowControl w:val="0"/>
        <w:rPr>
          <w:rFonts w:eastAsia="Times New Roman"/>
          <w:b/>
          <w:bCs/>
        </w:rPr>
      </w:pPr>
      <w:r w:rsidRPr="00D61EB5">
        <w:rPr>
          <w:rFonts w:eastAsia="Times New Roman"/>
          <w:b/>
          <w:bCs/>
        </w:rPr>
        <w:t xml:space="preserve">                                      </w:t>
      </w:r>
    </w:p>
    <w:p w14:paraId="34529A19" w14:textId="77777777" w:rsidR="00D61EB5" w:rsidRPr="00914DD2" w:rsidRDefault="00D61EB5" w:rsidP="00D61EB5">
      <w:pPr>
        <w:widowControl w:val="0"/>
        <w:rPr>
          <w:rFonts w:eastAsia="Times New Roman"/>
          <w:b/>
          <w:bCs/>
          <w:color w:val="FF0000"/>
        </w:rPr>
      </w:pPr>
      <w:r w:rsidRPr="00D61EB5">
        <w:rPr>
          <w:rFonts w:eastAsia="Times New Roman"/>
          <w:b/>
          <w:bCs/>
        </w:rPr>
        <w:t xml:space="preserve">                                   </w:t>
      </w:r>
      <w:r w:rsidRPr="00914DD2">
        <w:rPr>
          <w:rFonts w:eastAsia="Times New Roman"/>
          <w:b/>
          <w:bCs/>
          <w:color w:val="FF0000"/>
        </w:rPr>
        <w:t>PHIẾU NHẬN XÉT ĐÁNH GIÁ</w:t>
      </w:r>
    </w:p>
    <w:p w14:paraId="5FEE85C0" w14:textId="77777777" w:rsidR="00D61EB5" w:rsidRPr="00D61EB5" w:rsidRDefault="00D61EB5" w:rsidP="00D61EB5">
      <w:pPr>
        <w:widowControl w:val="0"/>
        <w:rPr>
          <w:rFonts w:eastAsia="Times New Roman"/>
        </w:rPr>
      </w:pPr>
    </w:p>
    <w:p w14:paraId="5C8DFA54" w14:textId="27FB9E8A" w:rsidR="00D61EB5" w:rsidRPr="00D61EB5" w:rsidRDefault="00D61EB5" w:rsidP="00D61EB5">
      <w:pPr>
        <w:widowControl w:val="0"/>
        <w:rPr>
          <w:rFonts w:eastAsia="Times New Roman"/>
        </w:rPr>
      </w:pPr>
      <w:r w:rsidRPr="00D61EB5">
        <w:rPr>
          <w:rFonts w:eastAsia="Times New Roman"/>
        </w:rPr>
        <w:t xml:space="preserve"> Họ tên t</w:t>
      </w:r>
      <w:r w:rsidRPr="00D61EB5">
        <w:rPr>
          <w:rFonts w:eastAsia="Times New Roman"/>
          <w:lang w:val="vi-VN"/>
        </w:rPr>
        <w:t>ác giả:</w:t>
      </w:r>
      <w:r w:rsidRPr="00D61EB5">
        <w:rPr>
          <w:rFonts w:eastAsia="Times New Roman"/>
          <w:b/>
          <w:sz w:val="26"/>
          <w:szCs w:val="26"/>
          <w:lang w:val="vi-VN"/>
        </w:rPr>
        <w:t xml:space="preserve"> </w:t>
      </w:r>
      <w:r w:rsidRPr="00D61EB5">
        <w:rPr>
          <w:rFonts w:eastAsia="Times New Roman"/>
          <w:b/>
          <w:lang w:val="vi-VN"/>
        </w:rPr>
        <w:t xml:space="preserve">Trần Thị </w:t>
      </w:r>
      <w:r w:rsidR="00A103EC">
        <w:rPr>
          <w:rFonts w:eastAsia="Times New Roman"/>
          <w:b/>
        </w:rPr>
        <w:t>Minh Chính</w:t>
      </w:r>
    </w:p>
    <w:p w14:paraId="4DC951B7" w14:textId="2BB8CF14" w:rsidR="00D61EB5" w:rsidRPr="00D61EB5" w:rsidRDefault="00D61EB5" w:rsidP="00D61EB5">
      <w:pPr>
        <w:tabs>
          <w:tab w:val="left" w:leader="dot" w:pos="9356"/>
        </w:tabs>
        <w:contextualSpacing/>
        <w:rPr>
          <w:rFonts w:eastAsia="Times New Roman"/>
          <w:i/>
        </w:rPr>
      </w:pPr>
      <w:r w:rsidRPr="00D61EB5">
        <w:rPr>
          <w:rFonts w:eastAsia="Times New Roman"/>
          <w:iCs/>
        </w:rPr>
        <w:t xml:space="preserve"> </w:t>
      </w:r>
      <w:r w:rsidRPr="00D61EB5">
        <w:rPr>
          <w:rFonts w:eastAsia="Times New Roman"/>
          <w:iCs/>
          <w:lang w:val="vi-VN"/>
        </w:rPr>
        <w:t xml:space="preserve">Tên </w:t>
      </w:r>
      <w:r w:rsidRPr="00D61EB5">
        <w:rPr>
          <w:rFonts w:eastAsia="Times New Roman"/>
          <w:iCs/>
        </w:rPr>
        <w:t>đề tài</w:t>
      </w:r>
      <w:r w:rsidRPr="00D61EB5">
        <w:rPr>
          <w:rFonts w:eastAsia="Times New Roman"/>
          <w:i/>
          <w:sz w:val="24"/>
          <w:szCs w:val="24"/>
        </w:rPr>
        <w:t xml:space="preserve">: </w:t>
      </w:r>
      <w:r w:rsidR="00A103EC" w:rsidRPr="00A103EC">
        <w:rPr>
          <w:rFonts w:eastAsia="Times New Roman"/>
          <w:b/>
          <w:i/>
          <w:color w:val="FF0000"/>
          <w:sz w:val="22"/>
          <w:szCs w:val="22"/>
        </w:rPr>
        <w:t>“</w:t>
      </w:r>
      <w:r w:rsidR="00A103EC" w:rsidRPr="00A103EC">
        <w:rPr>
          <w:bCs/>
          <w:i/>
          <w:color w:val="FF0000"/>
        </w:rPr>
        <w:t>Một số biện pháp bồi dưỡng kĩ năng sống cho học sinh lớp 2</w:t>
      </w:r>
      <w:r w:rsidR="00A103EC" w:rsidRPr="00A103EC">
        <w:rPr>
          <w:rFonts w:eastAsia="Times New Roman"/>
          <w:b/>
          <w:i/>
          <w:color w:val="FF0000"/>
          <w:sz w:val="22"/>
          <w:szCs w:val="22"/>
        </w:rPr>
        <w:t>”.</w:t>
      </w:r>
    </w:p>
    <w:p w14:paraId="3F50B438" w14:textId="10AF665E" w:rsidR="00D61EB5" w:rsidRPr="00D61EB5" w:rsidRDefault="00D61EB5" w:rsidP="00D61EB5">
      <w:pPr>
        <w:tabs>
          <w:tab w:val="left" w:leader="dot" w:pos="9356"/>
        </w:tabs>
        <w:contextualSpacing/>
        <w:rPr>
          <w:rFonts w:eastAsia="Times New Roman"/>
          <w:sz w:val="24"/>
          <w:szCs w:val="24"/>
        </w:rPr>
      </w:pPr>
      <w:r w:rsidRPr="00D61EB5">
        <w:rPr>
          <w:rFonts w:eastAsia="Times New Roman"/>
          <w:iCs/>
        </w:rPr>
        <w:t xml:space="preserve"> Lĩnh vực</w:t>
      </w:r>
      <w:r w:rsidRPr="00D61EB5">
        <w:rPr>
          <w:rFonts w:eastAsia="Times New Roman"/>
          <w:i/>
          <w:sz w:val="24"/>
          <w:szCs w:val="24"/>
        </w:rPr>
        <w:t xml:space="preserve">: </w:t>
      </w:r>
      <w:r w:rsidR="00A103EC">
        <w:rPr>
          <w:rFonts w:eastAsia="Times New Roman"/>
          <w:b/>
          <w:sz w:val="26"/>
          <w:szCs w:val="26"/>
        </w:rPr>
        <w:t>Công tác chủ nhiệm</w:t>
      </w:r>
      <w:r w:rsidRPr="00D61EB5">
        <w:rPr>
          <w:rFonts w:eastAsia="Times New Roman"/>
          <w:b/>
          <w:sz w:val="26"/>
          <w:szCs w:val="26"/>
          <w:lang w:val="vi-VN"/>
        </w:rPr>
        <w:t>.</w:t>
      </w:r>
    </w:p>
    <w:p w14:paraId="161EA0E9" w14:textId="77777777" w:rsidR="00D61EB5" w:rsidRPr="00D61EB5" w:rsidRDefault="00D61EB5" w:rsidP="00D61EB5">
      <w:pPr>
        <w:tabs>
          <w:tab w:val="left" w:leader="dot" w:pos="8505"/>
        </w:tabs>
        <w:jc w:val="right"/>
        <w:rPr>
          <w:rFonts w:eastAsia="Times New Roman"/>
          <w:i/>
          <w:sz w:val="12"/>
          <w:szCs w:val="24"/>
          <w:lang w:val="vi-VN"/>
        </w:rPr>
      </w:pPr>
    </w:p>
    <w:tbl>
      <w:tblPr>
        <w:tblOverlap w:val="never"/>
        <w:tblW w:w="9797" w:type="dxa"/>
        <w:jc w:val="center"/>
        <w:tblLayout w:type="fixed"/>
        <w:tblCellMar>
          <w:left w:w="10" w:type="dxa"/>
          <w:right w:w="10" w:type="dxa"/>
        </w:tblCellMar>
        <w:tblLook w:val="0000" w:firstRow="0" w:lastRow="0" w:firstColumn="0" w:lastColumn="0" w:noHBand="0" w:noVBand="0"/>
      </w:tblPr>
      <w:tblGrid>
        <w:gridCol w:w="754"/>
        <w:gridCol w:w="7334"/>
        <w:gridCol w:w="1709"/>
      </w:tblGrid>
      <w:tr w:rsidR="00D61EB5" w:rsidRPr="00D61EB5" w14:paraId="574952DF" w14:textId="77777777" w:rsidTr="00FD36AD">
        <w:trPr>
          <w:trHeight w:hRule="exact" w:val="557"/>
          <w:jc w:val="center"/>
        </w:trPr>
        <w:tc>
          <w:tcPr>
            <w:tcW w:w="754" w:type="dxa"/>
            <w:tcBorders>
              <w:top w:val="single" w:sz="4" w:space="0" w:color="auto"/>
              <w:left w:val="single" w:sz="4" w:space="0" w:color="auto"/>
            </w:tcBorders>
            <w:shd w:val="clear" w:color="auto" w:fill="FFFFFF"/>
            <w:vAlign w:val="center"/>
          </w:tcPr>
          <w:p w14:paraId="300FD8F2" w14:textId="77777777" w:rsidR="00D61EB5" w:rsidRPr="00D61EB5" w:rsidRDefault="00D61EB5" w:rsidP="00D61EB5">
            <w:pPr>
              <w:widowControl w:val="0"/>
              <w:jc w:val="center"/>
              <w:rPr>
                <w:rFonts w:eastAsia="Times New Roman"/>
                <w:sz w:val="26"/>
                <w:szCs w:val="26"/>
              </w:rPr>
            </w:pPr>
            <w:r w:rsidRPr="00D61EB5">
              <w:rPr>
                <w:rFonts w:eastAsia="Times New Roman"/>
                <w:b/>
                <w:bCs/>
                <w:sz w:val="26"/>
                <w:szCs w:val="26"/>
              </w:rPr>
              <w:t>STT</w:t>
            </w:r>
          </w:p>
        </w:tc>
        <w:tc>
          <w:tcPr>
            <w:tcW w:w="7334" w:type="dxa"/>
            <w:tcBorders>
              <w:top w:val="single" w:sz="4" w:space="0" w:color="auto"/>
              <w:left w:val="single" w:sz="4" w:space="0" w:color="auto"/>
            </w:tcBorders>
            <w:shd w:val="clear" w:color="auto" w:fill="FFFFFF"/>
            <w:vAlign w:val="center"/>
          </w:tcPr>
          <w:p w14:paraId="6B028EA2" w14:textId="77777777" w:rsidR="00D61EB5" w:rsidRPr="00D61EB5" w:rsidRDefault="00D61EB5" w:rsidP="00D61EB5">
            <w:pPr>
              <w:widowControl w:val="0"/>
              <w:jc w:val="center"/>
              <w:rPr>
                <w:rFonts w:eastAsia="Times New Roman"/>
                <w:sz w:val="26"/>
                <w:szCs w:val="26"/>
              </w:rPr>
            </w:pPr>
            <w:r w:rsidRPr="00D61EB5">
              <w:rPr>
                <w:rFonts w:eastAsia="Times New Roman"/>
                <w:b/>
                <w:bCs/>
                <w:sz w:val="26"/>
                <w:szCs w:val="26"/>
              </w:rPr>
              <w:t>Tiêu chuẩn</w:t>
            </w:r>
          </w:p>
        </w:tc>
        <w:tc>
          <w:tcPr>
            <w:tcW w:w="1709" w:type="dxa"/>
            <w:tcBorders>
              <w:top w:val="single" w:sz="4" w:space="0" w:color="auto"/>
              <w:left w:val="single" w:sz="4" w:space="0" w:color="auto"/>
              <w:right w:val="single" w:sz="4" w:space="0" w:color="auto"/>
            </w:tcBorders>
            <w:shd w:val="clear" w:color="auto" w:fill="FFFFFF"/>
            <w:vAlign w:val="center"/>
          </w:tcPr>
          <w:p w14:paraId="5C26CB12" w14:textId="77777777" w:rsidR="00D61EB5" w:rsidRPr="00D61EB5" w:rsidRDefault="00D61EB5" w:rsidP="00D61EB5">
            <w:pPr>
              <w:widowControl w:val="0"/>
              <w:ind w:left="100"/>
              <w:jc w:val="center"/>
              <w:rPr>
                <w:rFonts w:eastAsia="Times New Roman"/>
                <w:sz w:val="26"/>
                <w:szCs w:val="26"/>
              </w:rPr>
            </w:pPr>
            <w:r w:rsidRPr="00D61EB5">
              <w:rPr>
                <w:rFonts w:eastAsia="Times New Roman"/>
                <w:b/>
                <w:bCs/>
                <w:sz w:val="26"/>
                <w:szCs w:val="26"/>
              </w:rPr>
              <w:t>Điểm tối đa</w:t>
            </w:r>
          </w:p>
        </w:tc>
      </w:tr>
      <w:tr w:rsidR="00D61EB5" w:rsidRPr="00D61EB5" w14:paraId="2BF300CA" w14:textId="77777777" w:rsidTr="00FD36AD">
        <w:trPr>
          <w:trHeight w:hRule="exact" w:val="307"/>
          <w:jc w:val="center"/>
        </w:trPr>
        <w:tc>
          <w:tcPr>
            <w:tcW w:w="754" w:type="dxa"/>
            <w:tcBorders>
              <w:top w:val="single" w:sz="4" w:space="0" w:color="auto"/>
              <w:left w:val="single" w:sz="4" w:space="0" w:color="auto"/>
            </w:tcBorders>
            <w:shd w:val="clear" w:color="auto" w:fill="FFFFFF"/>
            <w:vAlign w:val="bottom"/>
          </w:tcPr>
          <w:p w14:paraId="32FD0CFB" w14:textId="77777777" w:rsidR="00D61EB5" w:rsidRPr="00D61EB5" w:rsidRDefault="00D61EB5" w:rsidP="00D61EB5">
            <w:pPr>
              <w:widowControl w:val="0"/>
              <w:jc w:val="center"/>
              <w:rPr>
                <w:rFonts w:eastAsia="Times New Roman"/>
                <w:sz w:val="26"/>
                <w:szCs w:val="26"/>
              </w:rPr>
            </w:pPr>
            <w:r w:rsidRPr="00D61EB5">
              <w:rPr>
                <w:rFonts w:eastAsia="Times New Roman"/>
                <w:b/>
                <w:bCs/>
                <w:sz w:val="26"/>
                <w:szCs w:val="26"/>
              </w:rPr>
              <w:t>1</w:t>
            </w:r>
          </w:p>
        </w:tc>
        <w:tc>
          <w:tcPr>
            <w:tcW w:w="7334" w:type="dxa"/>
            <w:tcBorders>
              <w:top w:val="single" w:sz="4" w:space="0" w:color="auto"/>
              <w:left w:val="single" w:sz="4" w:space="0" w:color="auto"/>
            </w:tcBorders>
            <w:shd w:val="clear" w:color="auto" w:fill="FFFFFF"/>
            <w:vAlign w:val="bottom"/>
          </w:tcPr>
          <w:p w14:paraId="30E7B61A" w14:textId="77777777" w:rsidR="00D61EB5" w:rsidRPr="00D61EB5" w:rsidRDefault="00D61EB5" w:rsidP="00D61EB5">
            <w:pPr>
              <w:widowControl w:val="0"/>
              <w:rPr>
                <w:rFonts w:eastAsia="Times New Roman"/>
                <w:sz w:val="26"/>
                <w:szCs w:val="26"/>
              </w:rPr>
            </w:pPr>
            <w:r w:rsidRPr="00D61EB5">
              <w:rPr>
                <w:rFonts w:eastAsia="Times New Roman"/>
                <w:b/>
                <w:bCs/>
                <w:sz w:val="26"/>
                <w:szCs w:val="26"/>
              </w:rPr>
              <w:t>Sáng kiến có tính mới</w:t>
            </w:r>
          </w:p>
        </w:tc>
        <w:tc>
          <w:tcPr>
            <w:tcW w:w="1709" w:type="dxa"/>
            <w:tcBorders>
              <w:top w:val="single" w:sz="4" w:space="0" w:color="auto"/>
              <w:left w:val="single" w:sz="4" w:space="0" w:color="auto"/>
              <w:right w:val="single" w:sz="4" w:space="0" w:color="auto"/>
            </w:tcBorders>
            <w:shd w:val="clear" w:color="auto" w:fill="FFFFFF"/>
          </w:tcPr>
          <w:p w14:paraId="4441D0C5" w14:textId="77777777" w:rsidR="00D61EB5" w:rsidRPr="00D61EB5" w:rsidRDefault="00D61EB5" w:rsidP="00D61EB5">
            <w:pPr>
              <w:rPr>
                <w:rFonts w:eastAsia="Times New Roman"/>
                <w:sz w:val="10"/>
                <w:szCs w:val="10"/>
              </w:rPr>
            </w:pPr>
          </w:p>
        </w:tc>
      </w:tr>
      <w:tr w:rsidR="00D61EB5" w:rsidRPr="00D61EB5" w14:paraId="22BFC837" w14:textId="77777777" w:rsidTr="00FD36AD">
        <w:trPr>
          <w:trHeight w:hRule="exact" w:val="379"/>
          <w:jc w:val="center"/>
        </w:trPr>
        <w:tc>
          <w:tcPr>
            <w:tcW w:w="754" w:type="dxa"/>
            <w:tcBorders>
              <w:top w:val="single" w:sz="4" w:space="0" w:color="auto"/>
              <w:left w:val="single" w:sz="4" w:space="0" w:color="auto"/>
            </w:tcBorders>
            <w:shd w:val="clear" w:color="auto" w:fill="FFFFFF"/>
          </w:tcPr>
          <w:p w14:paraId="24721C74" w14:textId="77777777" w:rsidR="00D61EB5" w:rsidRPr="00D61EB5" w:rsidRDefault="00D61EB5" w:rsidP="00D61EB5">
            <w:pPr>
              <w:widowControl w:val="0"/>
              <w:jc w:val="center"/>
              <w:rPr>
                <w:rFonts w:eastAsia="Times New Roman"/>
                <w:sz w:val="26"/>
                <w:szCs w:val="26"/>
              </w:rPr>
            </w:pPr>
            <w:r w:rsidRPr="00D61EB5">
              <w:rPr>
                <w:rFonts w:eastAsia="Times New Roman"/>
                <w:sz w:val="26"/>
                <w:szCs w:val="26"/>
              </w:rPr>
              <w:t>1.1</w:t>
            </w:r>
          </w:p>
        </w:tc>
        <w:tc>
          <w:tcPr>
            <w:tcW w:w="7334" w:type="dxa"/>
            <w:tcBorders>
              <w:top w:val="single" w:sz="4" w:space="0" w:color="auto"/>
              <w:left w:val="single" w:sz="4" w:space="0" w:color="auto"/>
            </w:tcBorders>
            <w:shd w:val="clear" w:color="auto" w:fill="FFFFFF"/>
          </w:tcPr>
          <w:p w14:paraId="48BA442A" w14:textId="77777777" w:rsidR="00D61EB5" w:rsidRPr="00D61EB5" w:rsidRDefault="00D61EB5" w:rsidP="00D61EB5">
            <w:pPr>
              <w:widowControl w:val="0"/>
              <w:rPr>
                <w:rFonts w:eastAsia="Times New Roman"/>
                <w:sz w:val="26"/>
                <w:szCs w:val="26"/>
              </w:rPr>
            </w:pPr>
            <w:r w:rsidRPr="00D61EB5">
              <w:rPr>
                <w:rFonts w:eastAsia="Times New Roman"/>
                <w:sz w:val="26"/>
                <w:szCs w:val="26"/>
              </w:rPr>
              <w:t>Hoàn toàn mới, được áp dụng đầu tiên</w:t>
            </w:r>
          </w:p>
        </w:tc>
        <w:tc>
          <w:tcPr>
            <w:tcW w:w="1709" w:type="dxa"/>
            <w:tcBorders>
              <w:top w:val="single" w:sz="4" w:space="0" w:color="auto"/>
              <w:left w:val="single" w:sz="4" w:space="0" w:color="auto"/>
              <w:right w:val="single" w:sz="4" w:space="0" w:color="auto"/>
            </w:tcBorders>
            <w:shd w:val="clear" w:color="auto" w:fill="FFFFFF"/>
          </w:tcPr>
          <w:p w14:paraId="2CD5D7AD" w14:textId="77777777" w:rsidR="00D61EB5" w:rsidRPr="00D61EB5" w:rsidRDefault="00D61EB5" w:rsidP="00D61EB5">
            <w:pPr>
              <w:widowControl w:val="0"/>
              <w:jc w:val="center"/>
              <w:rPr>
                <w:rFonts w:eastAsia="Times New Roman"/>
                <w:sz w:val="26"/>
                <w:szCs w:val="26"/>
              </w:rPr>
            </w:pPr>
          </w:p>
        </w:tc>
      </w:tr>
      <w:tr w:rsidR="00D61EB5" w:rsidRPr="00D61EB5" w14:paraId="732B55ED" w14:textId="77777777" w:rsidTr="00FD36AD">
        <w:trPr>
          <w:trHeight w:hRule="exact" w:val="307"/>
          <w:jc w:val="center"/>
        </w:trPr>
        <w:tc>
          <w:tcPr>
            <w:tcW w:w="754" w:type="dxa"/>
            <w:tcBorders>
              <w:top w:val="single" w:sz="4" w:space="0" w:color="auto"/>
              <w:left w:val="single" w:sz="4" w:space="0" w:color="auto"/>
            </w:tcBorders>
            <w:shd w:val="clear" w:color="auto" w:fill="FFFFFF"/>
          </w:tcPr>
          <w:p w14:paraId="32709A95" w14:textId="77777777" w:rsidR="00D61EB5" w:rsidRPr="00D61EB5" w:rsidRDefault="00D61EB5" w:rsidP="00D61EB5">
            <w:pPr>
              <w:widowControl w:val="0"/>
              <w:jc w:val="center"/>
              <w:rPr>
                <w:rFonts w:eastAsia="Times New Roman"/>
                <w:sz w:val="26"/>
                <w:szCs w:val="26"/>
              </w:rPr>
            </w:pPr>
            <w:r w:rsidRPr="00D61EB5">
              <w:rPr>
                <w:rFonts w:eastAsia="Times New Roman"/>
                <w:sz w:val="26"/>
                <w:szCs w:val="26"/>
              </w:rPr>
              <w:t>1.2</w:t>
            </w:r>
          </w:p>
        </w:tc>
        <w:tc>
          <w:tcPr>
            <w:tcW w:w="7334" w:type="dxa"/>
            <w:tcBorders>
              <w:top w:val="single" w:sz="4" w:space="0" w:color="auto"/>
              <w:left w:val="single" w:sz="4" w:space="0" w:color="auto"/>
            </w:tcBorders>
            <w:shd w:val="clear" w:color="auto" w:fill="FFFFFF"/>
          </w:tcPr>
          <w:p w14:paraId="24E70D3D" w14:textId="77777777" w:rsidR="00D61EB5" w:rsidRPr="00D61EB5" w:rsidRDefault="00D61EB5" w:rsidP="00D61EB5">
            <w:pPr>
              <w:widowControl w:val="0"/>
              <w:rPr>
                <w:rFonts w:eastAsia="Times New Roman"/>
                <w:sz w:val="26"/>
                <w:szCs w:val="26"/>
              </w:rPr>
            </w:pPr>
            <w:r w:rsidRPr="00D61EB5">
              <w:rPr>
                <w:rFonts w:eastAsia="Times New Roman"/>
                <w:sz w:val="26"/>
                <w:szCs w:val="26"/>
              </w:rPr>
              <w:t>Có cải tiến so với giải pháp trước đây với mức độ khá</w:t>
            </w:r>
          </w:p>
        </w:tc>
        <w:tc>
          <w:tcPr>
            <w:tcW w:w="1709" w:type="dxa"/>
            <w:tcBorders>
              <w:top w:val="single" w:sz="4" w:space="0" w:color="auto"/>
              <w:left w:val="single" w:sz="4" w:space="0" w:color="auto"/>
              <w:right w:val="single" w:sz="4" w:space="0" w:color="auto"/>
            </w:tcBorders>
            <w:shd w:val="clear" w:color="auto" w:fill="FFFFFF"/>
          </w:tcPr>
          <w:p w14:paraId="4EF39F19" w14:textId="77777777" w:rsidR="00D61EB5" w:rsidRPr="00D61EB5" w:rsidRDefault="00D61EB5" w:rsidP="00D61EB5">
            <w:pPr>
              <w:widowControl w:val="0"/>
              <w:jc w:val="center"/>
              <w:rPr>
                <w:rFonts w:eastAsia="Times New Roman"/>
                <w:sz w:val="26"/>
                <w:szCs w:val="26"/>
              </w:rPr>
            </w:pPr>
          </w:p>
        </w:tc>
      </w:tr>
      <w:tr w:rsidR="00D61EB5" w:rsidRPr="00D61EB5" w14:paraId="767FD4A1" w14:textId="77777777" w:rsidTr="00FD36AD">
        <w:trPr>
          <w:trHeight w:hRule="exact" w:val="418"/>
          <w:jc w:val="center"/>
        </w:trPr>
        <w:tc>
          <w:tcPr>
            <w:tcW w:w="754" w:type="dxa"/>
            <w:tcBorders>
              <w:top w:val="single" w:sz="4" w:space="0" w:color="auto"/>
              <w:left w:val="single" w:sz="4" w:space="0" w:color="auto"/>
            </w:tcBorders>
            <w:shd w:val="clear" w:color="auto" w:fill="FFFFFF"/>
          </w:tcPr>
          <w:p w14:paraId="608C48C0" w14:textId="77777777" w:rsidR="00D61EB5" w:rsidRPr="00D61EB5" w:rsidRDefault="00D61EB5" w:rsidP="00D61EB5">
            <w:pPr>
              <w:widowControl w:val="0"/>
              <w:jc w:val="center"/>
              <w:rPr>
                <w:rFonts w:eastAsia="Times New Roman"/>
                <w:sz w:val="26"/>
                <w:szCs w:val="26"/>
              </w:rPr>
            </w:pPr>
            <w:r w:rsidRPr="00D61EB5">
              <w:rPr>
                <w:rFonts w:eastAsia="Times New Roman"/>
                <w:sz w:val="26"/>
                <w:szCs w:val="26"/>
              </w:rPr>
              <w:t>1.3</w:t>
            </w:r>
          </w:p>
        </w:tc>
        <w:tc>
          <w:tcPr>
            <w:tcW w:w="7334" w:type="dxa"/>
            <w:tcBorders>
              <w:top w:val="single" w:sz="4" w:space="0" w:color="auto"/>
              <w:left w:val="single" w:sz="4" w:space="0" w:color="auto"/>
            </w:tcBorders>
            <w:shd w:val="clear" w:color="auto" w:fill="FFFFFF"/>
          </w:tcPr>
          <w:p w14:paraId="00CFDE12" w14:textId="77777777" w:rsidR="00D61EB5" w:rsidRPr="00D61EB5" w:rsidRDefault="00D61EB5" w:rsidP="00D61EB5">
            <w:pPr>
              <w:widowControl w:val="0"/>
              <w:rPr>
                <w:rFonts w:eastAsia="Times New Roman"/>
                <w:sz w:val="26"/>
                <w:szCs w:val="26"/>
              </w:rPr>
            </w:pPr>
            <w:r w:rsidRPr="00D61EB5">
              <w:rPr>
                <w:rFonts w:eastAsia="Times New Roman"/>
                <w:sz w:val="26"/>
                <w:szCs w:val="26"/>
              </w:rPr>
              <w:t>Có cải tiến so với giải pháp trước đây với mức độ trung bình</w:t>
            </w:r>
          </w:p>
        </w:tc>
        <w:tc>
          <w:tcPr>
            <w:tcW w:w="1709" w:type="dxa"/>
            <w:tcBorders>
              <w:top w:val="single" w:sz="4" w:space="0" w:color="auto"/>
              <w:left w:val="single" w:sz="4" w:space="0" w:color="auto"/>
              <w:right w:val="single" w:sz="4" w:space="0" w:color="auto"/>
            </w:tcBorders>
            <w:shd w:val="clear" w:color="auto" w:fill="FFFFFF"/>
          </w:tcPr>
          <w:p w14:paraId="418716BB" w14:textId="77777777" w:rsidR="00D61EB5" w:rsidRPr="00D61EB5" w:rsidRDefault="00D61EB5" w:rsidP="00D61EB5">
            <w:pPr>
              <w:widowControl w:val="0"/>
              <w:jc w:val="center"/>
              <w:rPr>
                <w:rFonts w:eastAsia="Times New Roman"/>
                <w:sz w:val="26"/>
                <w:szCs w:val="26"/>
              </w:rPr>
            </w:pPr>
          </w:p>
        </w:tc>
      </w:tr>
      <w:tr w:rsidR="00D61EB5" w:rsidRPr="00D61EB5" w14:paraId="3AEEBD3E" w14:textId="77777777" w:rsidTr="00FD36AD">
        <w:trPr>
          <w:trHeight w:hRule="exact" w:val="422"/>
          <w:jc w:val="center"/>
        </w:trPr>
        <w:tc>
          <w:tcPr>
            <w:tcW w:w="754" w:type="dxa"/>
            <w:tcBorders>
              <w:top w:val="single" w:sz="4" w:space="0" w:color="auto"/>
              <w:left w:val="single" w:sz="4" w:space="0" w:color="auto"/>
            </w:tcBorders>
            <w:shd w:val="clear" w:color="auto" w:fill="FFFFFF"/>
            <w:vAlign w:val="center"/>
          </w:tcPr>
          <w:p w14:paraId="210D21D8" w14:textId="77777777" w:rsidR="00D61EB5" w:rsidRPr="00D61EB5" w:rsidRDefault="00D61EB5" w:rsidP="00D61EB5">
            <w:pPr>
              <w:widowControl w:val="0"/>
              <w:jc w:val="center"/>
              <w:rPr>
                <w:rFonts w:eastAsia="Times New Roman"/>
                <w:sz w:val="26"/>
                <w:szCs w:val="26"/>
              </w:rPr>
            </w:pPr>
            <w:r w:rsidRPr="00D61EB5">
              <w:rPr>
                <w:rFonts w:eastAsia="Times New Roman"/>
                <w:sz w:val="26"/>
                <w:szCs w:val="26"/>
              </w:rPr>
              <w:t>1.4</w:t>
            </w:r>
          </w:p>
        </w:tc>
        <w:tc>
          <w:tcPr>
            <w:tcW w:w="7334" w:type="dxa"/>
            <w:tcBorders>
              <w:top w:val="single" w:sz="4" w:space="0" w:color="auto"/>
              <w:left w:val="single" w:sz="4" w:space="0" w:color="auto"/>
            </w:tcBorders>
            <w:shd w:val="clear" w:color="auto" w:fill="FFFFFF"/>
            <w:vAlign w:val="center"/>
          </w:tcPr>
          <w:p w14:paraId="0FD830F7" w14:textId="77777777" w:rsidR="00D61EB5" w:rsidRPr="00D61EB5" w:rsidRDefault="00D61EB5" w:rsidP="00D61EB5">
            <w:pPr>
              <w:widowControl w:val="0"/>
              <w:rPr>
                <w:rFonts w:eastAsia="Times New Roman"/>
                <w:sz w:val="26"/>
                <w:szCs w:val="26"/>
              </w:rPr>
            </w:pPr>
            <w:r w:rsidRPr="00D61EB5">
              <w:rPr>
                <w:rFonts w:eastAsia="Times New Roman"/>
                <w:sz w:val="26"/>
                <w:szCs w:val="26"/>
              </w:rPr>
              <w:t>Không có tính mới hoặc sao chép từ các giải pháp đã có trước đây</w:t>
            </w:r>
          </w:p>
        </w:tc>
        <w:tc>
          <w:tcPr>
            <w:tcW w:w="1709" w:type="dxa"/>
            <w:tcBorders>
              <w:top w:val="single" w:sz="4" w:space="0" w:color="auto"/>
              <w:left w:val="single" w:sz="4" w:space="0" w:color="auto"/>
              <w:right w:val="single" w:sz="4" w:space="0" w:color="auto"/>
            </w:tcBorders>
            <w:shd w:val="clear" w:color="auto" w:fill="FFFFFF"/>
            <w:vAlign w:val="center"/>
          </w:tcPr>
          <w:p w14:paraId="73DB30DE" w14:textId="77777777" w:rsidR="00D61EB5" w:rsidRPr="00D61EB5" w:rsidRDefault="00D61EB5" w:rsidP="00D61EB5">
            <w:pPr>
              <w:widowControl w:val="0"/>
              <w:rPr>
                <w:rFonts w:eastAsia="Times New Roman"/>
                <w:sz w:val="26"/>
                <w:szCs w:val="26"/>
              </w:rPr>
            </w:pPr>
          </w:p>
        </w:tc>
      </w:tr>
      <w:tr w:rsidR="00D61EB5" w:rsidRPr="00D61EB5" w14:paraId="3568C626" w14:textId="77777777" w:rsidTr="00FD36AD">
        <w:trPr>
          <w:trHeight w:hRule="exact" w:val="2355"/>
          <w:jc w:val="center"/>
        </w:trPr>
        <w:tc>
          <w:tcPr>
            <w:tcW w:w="9797" w:type="dxa"/>
            <w:gridSpan w:val="3"/>
            <w:tcBorders>
              <w:top w:val="single" w:sz="4" w:space="0" w:color="auto"/>
              <w:left w:val="single" w:sz="4" w:space="0" w:color="auto"/>
              <w:right w:val="single" w:sz="4" w:space="0" w:color="auto"/>
            </w:tcBorders>
            <w:shd w:val="clear" w:color="auto" w:fill="FFFFFF"/>
          </w:tcPr>
          <w:p w14:paraId="73DED274" w14:textId="77777777" w:rsidR="00D61EB5" w:rsidRPr="00D61EB5" w:rsidRDefault="00D61EB5" w:rsidP="00D61EB5">
            <w:pPr>
              <w:widowControl w:val="0"/>
              <w:tabs>
                <w:tab w:val="left" w:leader="dot" w:pos="9470"/>
              </w:tabs>
              <w:rPr>
                <w:rFonts w:eastAsia="Times New Roman"/>
                <w:b/>
                <w:bCs/>
                <w:sz w:val="26"/>
                <w:szCs w:val="26"/>
              </w:rPr>
            </w:pPr>
            <w:r w:rsidRPr="00D61EB5">
              <w:rPr>
                <w:rFonts w:eastAsia="Times New Roman"/>
                <w:b/>
                <w:bCs/>
                <w:sz w:val="26"/>
                <w:szCs w:val="26"/>
                <w:u w:val="single"/>
              </w:rPr>
              <w:t>Nhận xét:</w:t>
            </w:r>
          </w:p>
          <w:p w14:paraId="463CB1AA" w14:textId="77777777" w:rsidR="00D61EB5" w:rsidRPr="00D61EB5" w:rsidRDefault="00D61EB5" w:rsidP="00D61EB5">
            <w:pPr>
              <w:widowControl w:val="0"/>
              <w:tabs>
                <w:tab w:val="left" w:leader="dot" w:pos="9470"/>
              </w:tabs>
              <w:jc w:val="center"/>
              <w:rPr>
                <w:rFonts w:eastAsia="Times New Roman"/>
                <w:sz w:val="26"/>
                <w:szCs w:val="26"/>
              </w:rPr>
            </w:pPr>
          </w:p>
          <w:p w14:paraId="2178949C" w14:textId="77777777" w:rsidR="00D61EB5" w:rsidRPr="00D61EB5" w:rsidRDefault="00D61EB5" w:rsidP="00D61EB5">
            <w:pPr>
              <w:widowControl w:val="0"/>
              <w:tabs>
                <w:tab w:val="left" w:leader="dot" w:pos="9470"/>
              </w:tabs>
              <w:jc w:val="center"/>
              <w:rPr>
                <w:rFonts w:eastAsia="Times New Roman"/>
                <w:sz w:val="26"/>
                <w:szCs w:val="26"/>
              </w:rPr>
            </w:pPr>
          </w:p>
          <w:p w14:paraId="29E9F3F3" w14:textId="77777777" w:rsidR="00D61EB5" w:rsidRPr="00D61EB5" w:rsidRDefault="00D61EB5" w:rsidP="00D61EB5">
            <w:pPr>
              <w:widowControl w:val="0"/>
              <w:tabs>
                <w:tab w:val="left" w:leader="dot" w:pos="9470"/>
              </w:tabs>
              <w:jc w:val="center"/>
              <w:rPr>
                <w:rFonts w:eastAsia="Times New Roman"/>
                <w:sz w:val="26"/>
                <w:szCs w:val="26"/>
              </w:rPr>
            </w:pPr>
          </w:p>
          <w:p w14:paraId="0F406B80" w14:textId="77777777" w:rsidR="00D61EB5" w:rsidRPr="00D61EB5" w:rsidRDefault="00D61EB5" w:rsidP="00D61EB5">
            <w:pPr>
              <w:widowControl w:val="0"/>
              <w:tabs>
                <w:tab w:val="left" w:leader="dot" w:pos="9470"/>
              </w:tabs>
              <w:jc w:val="center"/>
              <w:rPr>
                <w:rFonts w:eastAsia="Times New Roman"/>
                <w:sz w:val="26"/>
                <w:szCs w:val="26"/>
              </w:rPr>
            </w:pPr>
          </w:p>
        </w:tc>
      </w:tr>
      <w:tr w:rsidR="00D61EB5" w:rsidRPr="00D61EB5" w14:paraId="310D2D9F" w14:textId="77777777" w:rsidTr="00FD36AD">
        <w:trPr>
          <w:trHeight w:hRule="exact" w:val="374"/>
          <w:jc w:val="center"/>
        </w:trPr>
        <w:tc>
          <w:tcPr>
            <w:tcW w:w="9797" w:type="dxa"/>
            <w:gridSpan w:val="3"/>
            <w:tcBorders>
              <w:top w:val="single" w:sz="4" w:space="0" w:color="auto"/>
              <w:left w:val="single" w:sz="4" w:space="0" w:color="auto"/>
              <w:right w:val="single" w:sz="4" w:space="0" w:color="auto"/>
            </w:tcBorders>
            <w:shd w:val="clear" w:color="auto" w:fill="FFFFFF"/>
          </w:tcPr>
          <w:p w14:paraId="0F865F92" w14:textId="77777777" w:rsidR="00D61EB5" w:rsidRPr="00D61EB5" w:rsidRDefault="00D61EB5" w:rsidP="00D61EB5">
            <w:pPr>
              <w:jc w:val="center"/>
              <w:rPr>
                <w:rFonts w:eastAsia="Times New Roman"/>
                <w:sz w:val="10"/>
                <w:szCs w:val="10"/>
              </w:rPr>
            </w:pPr>
          </w:p>
        </w:tc>
      </w:tr>
      <w:tr w:rsidR="00D61EB5" w:rsidRPr="00D61EB5" w14:paraId="2652CB52" w14:textId="77777777" w:rsidTr="00FD36AD">
        <w:trPr>
          <w:trHeight w:hRule="exact" w:val="312"/>
          <w:jc w:val="center"/>
        </w:trPr>
        <w:tc>
          <w:tcPr>
            <w:tcW w:w="754" w:type="dxa"/>
            <w:tcBorders>
              <w:top w:val="single" w:sz="4" w:space="0" w:color="auto"/>
              <w:left w:val="single" w:sz="4" w:space="0" w:color="auto"/>
            </w:tcBorders>
            <w:shd w:val="clear" w:color="auto" w:fill="FFFFFF"/>
            <w:vAlign w:val="bottom"/>
          </w:tcPr>
          <w:p w14:paraId="619BEE79" w14:textId="77777777" w:rsidR="00D61EB5" w:rsidRPr="00D61EB5" w:rsidRDefault="00D61EB5" w:rsidP="00D61EB5">
            <w:pPr>
              <w:widowControl w:val="0"/>
              <w:jc w:val="center"/>
              <w:rPr>
                <w:rFonts w:eastAsia="Times New Roman"/>
                <w:sz w:val="26"/>
                <w:szCs w:val="26"/>
              </w:rPr>
            </w:pPr>
            <w:r w:rsidRPr="00D61EB5">
              <w:rPr>
                <w:rFonts w:eastAsia="Times New Roman"/>
                <w:b/>
                <w:bCs/>
                <w:sz w:val="26"/>
                <w:szCs w:val="26"/>
              </w:rPr>
              <w:t>2</w:t>
            </w:r>
          </w:p>
        </w:tc>
        <w:tc>
          <w:tcPr>
            <w:tcW w:w="7334" w:type="dxa"/>
            <w:tcBorders>
              <w:top w:val="single" w:sz="4" w:space="0" w:color="auto"/>
              <w:left w:val="single" w:sz="4" w:space="0" w:color="auto"/>
            </w:tcBorders>
            <w:shd w:val="clear" w:color="auto" w:fill="FFFFFF"/>
            <w:vAlign w:val="bottom"/>
          </w:tcPr>
          <w:p w14:paraId="36187D43" w14:textId="77777777" w:rsidR="00D61EB5" w:rsidRPr="00D61EB5" w:rsidRDefault="00D61EB5" w:rsidP="00D61EB5">
            <w:pPr>
              <w:widowControl w:val="0"/>
              <w:rPr>
                <w:rFonts w:eastAsia="Times New Roman"/>
                <w:sz w:val="26"/>
                <w:szCs w:val="26"/>
              </w:rPr>
            </w:pPr>
            <w:r w:rsidRPr="00D61EB5">
              <w:rPr>
                <w:rFonts w:eastAsia="Times New Roman"/>
                <w:b/>
                <w:bCs/>
                <w:sz w:val="26"/>
                <w:szCs w:val="26"/>
              </w:rPr>
              <w:t>Sáng kiến có tính áp dụng</w:t>
            </w:r>
          </w:p>
        </w:tc>
        <w:tc>
          <w:tcPr>
            <w:tcW w:w="1709" w:type="dxa"/>
            <w:tcBorders>
              <w:top w:val="single" w:sz="4" w:space="0" w:color="auto"/>
              <w:left w:val="single" w:sz="4" w:space="0" w:color="auto"/>
              <w:right w:val="single" w:sz="4" w:space="0" w:color="auto"/>
            </w:tcBorders>
            <w:shd w:val="clear" w:color="auto" w:fill="FFFFFF"/>
          </w:tcPr>
          <w:p w14:paraId="648A3CFE" w14:textId="77777777" w:rsidR="00D61EB5" w:rsidRPr="00D61EB5" w:rsidRDefault="00D61EB5" w:rsidP="00D61EB5">
            <w:pPr>
              <w:rPr>
                <w:rFonts w:eastAsia="Times New Roman"/>
                <w:sz w:val="10"/>
                <w:szCs w:val="10"/>
              </w:rPr>
            </w:pPr>
          </w:p>
        </w:tc>
      </w:tr>
      <w:tr w:rsidR="00D61EB5" w:rsidRPr="00D61EB5" w14:paraId="0F0EBCCD" w14:textId="77777777" w:rsidTr="00FD36AD">
        <w:trPr>
          <w:trHeight w:hRule="exact" w:val="475"/>
          <w:jc w:val="center"/>
        </w:trPr>
        <w:tc>
          <w:tcPr>
            <w:tcW w:w="754" w:type="dxa"/>
            <w:tcBorders>
              <w:top w:val="single" w:sz="4" w:space="0" w:color="auto"/>
              <w:left w:val="single" w:sz="4" w:space="0" w:color="auto"/>
            </w:tcBorders>
            <w:shd w:val="clear" w:color="auto" w:fill="FFFFFF"/>
          </w:tcPr>
          <w:p w14:paraId="514EC39B" w14:textId="77777777" w:rsidR="00D61EB5" w:rsidRPr="00D61EB5" w:rsidRDefault="00D61EB5" w:rsidP="00D61EB5">
            <w:pPr>
              <w:widowControl w:val="0"/>
              <w:jc w:val="center"/>
              <w:rPr>
                <w:rFonts w:eastAsia="Times New Roman"/>
                <w:sz w:val="26"/>
                <w:szCs w:val="26"/>
              </w:rPr>
            </w:pPr>
            <w:r w:rsidRPr="00D61EB5">
              <w:rPr>
                <w:rFonts w:eastAsia="Times New Roman"/>
                <w:sz w:val="26"/>
                <w:szCs w:val="26"/>
              </w:rPr>
              <w:t>2.1</w:t>
            </w:r>
          </w:p>
        </w:tc>
        <w:tc>
          <w:tcPr>
            <w:tcW w:w="7334" w:type="dxa"/>
            <w:tcBorders>
              <w:top w:val="single" w:sz="4" w:space="0" w:color="auto"/>
              <w:left w:val="single" w:sz="4" w:space="0" w:color="auto"/>
            </w:tcBorders>
            <w:shd w:val="clear" w:color="auto" w:fill="FFFFFF"/>
          </w:tcPr>
          <w:p w14:paraId="55B301B3" w14:textId="77777777" w:rsidR="00D61EB5" w:rsidRPr="00D61EB5" w:rsidRDefault="00D61EB5" w:rsidP="00D61EB5">
            <w:pPr>
              <w:widowControl w:val="0"/>
              <w:rPr>
                <w:rFonts w:eastAsia="Times New Roman"/>
                <w:sz w:val="26"/>
                <w:szCs w:val="26"/>
              </w:rPr>
            </w:pPr>
            <w:r w:rsidRPr="00D61EB5">
              <w:rPr>
                <w:rFonts w:eastAsia="Times New Roman"/>
                <w:sz w:val="26"/>
                <w:szCs w:val="26"/>
              </w:rPr>
              <w:t>Có khả năng áp dụng trong phạm vi toàn ngành hoặc rộng hơn</w:t>
            </w:r>
          </w:p>
        </w:tc>
        <w:tc>
          <w:tcPr>
            <w:tcW w:w="1709" w:type="dxa"/>
            <w:tcBorders>
              <w:top w:val="single" w:sz="4" w:space="0" w:color="auto"/>
              <w:left w:val="single" w:sz="4" w:space="0" w:color="auto"/>
              <w:right w:val="single" w:sz="4" w:space="0" w:color="auto"/>
            </w:tcBorders>
            <w:shd w:val="clear" w:color="auto" w:fill="FFFFFF"/>
          </w:tcPr>
          <w:p w14:paraId="4F551B8D" w14:textId="77777777" w:rsidR="00D61EB5" w:rsidRPr="00D61EB5" w:rsidRDefault="00D61EB5" w:rsidP="00D61EB5">
            <w:pPr>
              <w:widowControl w:val="0"/>
              <w:jc w:val="center"/>
              <w:rPr>
                <w:rFonts w:eastAsia="Times New Roman"/>
                <w:sz w:val="26"/>
                <w:szCs w:val="26"/>
              </w:rPr>
            </w:pPr>
          </w:p>
        </w:tc>
      </w:tr>
      <w:tr w:rsidR="00D61EB5" w:rsidRPr="00D61EB5" w14:paraId="137ECD73" w14:textId="77777777" w:rsidTr="00FD36AD">
        <w:trPr>
          <w:trHeight w:hRule="exact" w:val="610"/>
          <w:jc w:val="center"/>
        </w:trPr>
        <w:tc>
          <w:tcPr>
            <w:tcW w:w="754" w:type="dxa"/>
            <w:tcBorders>
              <w:top w:val="single" w:sz="4" w:space="0" w:color="auto"/>
              <w:left w:val="single" w:sz="4" w:space="0" w:color="auto"/>
            </w:tcBorders>
            <w:shd w:val="clear" w:color="auto" w:fill="FFFFFF"/>
          </w:tcPr>
          <w:p w14:paraId="436DD060" w14:textId="77777777" w:rsidR="00D61EB5" w:rsidRPr="00D61EB5" w:rsidRDefault="00D61EB5" w:rsidP="00D61EB5">
            <w:pPr>
              <w:widowControl w:val="0"/>
              <w:jc w:val="center"/>
              <w:rPr>
                <w:rFonts w:eastAsia="Times New Roman"/>
                <w:sz w:val="26"/>
                <w:szCs w:val="26"/>
              </w:rPr>
            </w:pPr>
            <w:r w:rsidRPr="00D61EB5">
              <w:rPr>
                <w:rFonts w:eastAsia="Times New Roman"/>
                <w:sz w:val="26"/>
                <w:szCs w:val="26"/>
              </w:rPr>
              <w:t>2.2</w:t>
            </w:r>
          </w:p>
        </w:tc>
        <w:tc>
          <w:tcPr>
            <w:tcW w:w="7334" w:type="dxa"/>
            <w:tcBorders>
              <w:top w:val="single" w:sz="4" w:space="0" w:color="auto"/>
              <w:left w:val="single" w:sz="4" w:space="0" w:color="auto"/>
            </w:tcBorders>
            <w:shd w:val="clear" w:color="auto" w:fill="FFFFFF"/>
            <w:vAlign w:val="bottom"/>
          </w:tcPr>
          <w:p w14:paraId="66DFCCC9" w14:textId="77777777" w:rsidR="00D61EB5" w:rsidRPr="00D61EB5" w:rsidRDefault="00D61EB5" w:rsidP="00D61EB5">
            <w:pPr>
              <w:widowControl w:val="0"/>
              <w:rPr>
                <w:rFonts w:eastAsia="Times New Roman"/>
                <w:sz w:val="26"/>
                <w:szCs w:val="26"/>
              </w:rPr>
            </w:pPr>
            <w:r w:rsidRPr="00D61EB5">
              <w:rPr>
                <w:rFonts w:eastAsia="Times New Roman"/>
                <w:sz w:val="26"/>
                <w:szCs w:val="26"/>
              </w:rPr>
              <w:t>Có khả năng áp dụng trong đơn vị và có thể nhân ra một số đơn vị có cùng điều kiện</w:t>
            </w:r>
          </w:p>
        </w:tc>
        <w:tc>
          <w:tcPr>
            <w:tcW w:w="1709" w:type="dxa"/>
            <w:tcBorders>
              <w:top w:val="single" w:sz="4" w:space="0" w:color="auto"/>
              <w:left w:val="single" w:sz="4" w:space="0" w:color="auto"/>
              <w:right w:val="single" w:sz="4" w:space="0" w:color="auto"/>
            </w:tcBorders>
            <w:shd w:val="clear" w:color="auto" w:fill="FFFFFF"/>
          </w:tcPr>
          <w:p w14:paraId="32C03A06" w14:textId="77777777" w:rsidR="00D61EB5" w:rsidRPr="00D61EB5" w:rsidRDefault="00D61EB5" w:rsidP="00D61EB5">
            <w:pPr>
              <w:widowControl w:val="0"/>
              <w:jc w:val="center"/>
              <w:rPr>
                <w:rFonts w:eastAsia="Times New Roman"/>
                <w:sz w:val="26"/>
                <w:szCs w:val="26"/>
              </w:rPr>
            </w:pPr>
          </w:p>
        </w:tc>
      </w:tr>
      <w:tr w:rsidR="00D61EB5" w:rsidRPr="00D61EB5" w14:paraId="382A8D46" w14:textId="77777777" w:rsidTr="00FD36AD">
        <w:trPr>
          <w:trHeight w:hRule="exact" w:val="307"/>
          <w:jc w:val="center"/>
        </w:trPr>
        <w:tc>
          <w:tcPr>
            <w:tcW w:w="754" w:type="dxa"/>
            <w:tcBorders>
              <w:top w:val="single" w:sz="4" w:space="0" w:color="auto"/>
              <w:left w:val="single" w:sz="4" w:space="0" w:color="auto"/>
            </w:tcBorders>
            <w:shd w:val="clear" w:color="auto" w:fill="FFFFFF"/>
            <w:vAlign w:val="bottom"/>
          </w:tcPr>
          <w:p w14:paraId="029C8362" w14:textId="77777777" w:rsidR="00D61EB5" w:rsidRPr="00D61EB5" w:rsidRDefault="00D61EB5" w:rsidP="00D61EB5">
            <w:pPr>
              <w:widowControl w:val="0"/>
              <w:jc w:val="center"/>
              <w:rPr>
                <w:rFonts w:eastAsia="Times New Roman"/>
                <w:sz w:val="26"/>
                <w:szCs w:val="26"/>
              </w:rPr>
            </w:pPr>
            <w:r w:rsidRPr="00D61EB5">
              <w:rPr>
                <w:rFonts w:eastAsia="Times New Roman"/>
                <w:sz w:val="26"/>
                <w:szCs w:val="26"/>
              </w:rPr>
              <w:t>2.3</w:t>
            </w:r>
          </w:p>
        </w:tc>
        <w:tc>
          <w:tcPr>
            <w:tcW w:w="7334" w:type="dxa"/>
            <w:tcBorders>
              <w:top w:val="single" w:sz="4" w:space="0" w:color="auto"/>
              <w:left w:val="single" w:sz="4" w:space="0" w:color="auto"/>
            </w:tcBorders>
            <w:shd w:val="clear" w:color="auto" w:fill="FFFFFF"/>
            <w:vAlign w:val="bottom"/>
          </w:tcPr>
          <w:p w14:paraId="4968E878" w14:textId="77777777" w:rsidR="00D61EB5" w:rsidRPr="00D61EB5" w:rsidRDefault="00D61EB5" w:rsidP="00D61EB5">
            <w:pPr>
              <w:widowControl w:val="0"/>
              <w:rPr>
                <w:rFonts w:eastAsia="Times New Roman"/>
                <w:sz w:val="26"/>
                <w:szCs w:val="26"/>
              </w:rPr>
            </w:pPr>
            <w:r w:rsidRPr="00D61EB5">
              <w:rPr>
                <w:rFonts w:eastAsia="Times New Roman"/>
                <w:sz w:val="26"/>
                <w:szCs w:val="26"/>
              </w:rPr>
              <w:t>Có khả năng áp dụng trong đơn vị</w:t>
            </w:r>
          </w:p>
        </w:tc>
        <w:tc>
          <w:tcPr>
            <w:tcW w:w="1709" w:type="dxa"/>
            <w:tcBorders>
              <w:top w:val="single" w:sz="4" w:space="0" w:color="auto"/>
              <w:left w:val="single" w:sz="4" w:space="0" w:color="auto"/>
              <w:right w:val="single" w:sz="4" w:space="0" w:color="auto"/>
            </w:tcBorders>
            <w:shd w:val="clear" w:color="auto" w:fill="FFFFFF"/>
            <w:vAlign w:val="bottom"/>
          </w:tcPr>
          <w:p w14:paraId="58AB2155" w14:textId="77777777" w:rsidR="00D61EB5" w:rsidRPr="00D61EB5" w:rsidRDefault="00D61EB5" w:rsidP="00D61EB5">
            <w:pPr>
              <w:widowControl w:val="0"/>
              <w:jc w:val="center"/>
              <w:rPr>
                <w:rFonts w:eastAsia="Times New Roman"/>
                <w:sz w:val="26"/>
                <w:szCs w:val="26"/>
              </w:rPr>
            </w:pPr>
          </w:p>
        </w:tc>
      </w:tr>
      <w:tr w:rsidR="00D61EB5" w:rsidRPr="00D61EB5" w14:paraId="757D962E" w14:textId="77777777" w:rsidTr="00FD36AD">
        <w:trPr>
          <w:trHeight w:hRule="exact" w:val="360"/>
          <w:jc w:val="center"/>
        </w:trPr>
        <w:tc>
          <w:tcPr>
            <w:tcW w:w="754" w:type="dxa"/>
            <w:tcBorders>
              <w:top w:val="single" w:sz="4" w:space="0" w:color="auto"/>
              <w:left w:val="single" w:sz="4" w:space="0" w:color="auto"/>
            </w:tcBorders>
            <w:shd w:val="clear" w:color="auto" w:fill="FFFFFF"/>
            <w:vAlign w:val="center"/>
          </w:tcPr>
          <w:p w14:paraId="537A96A3" w14:textId="77777777" w:rsidR="00D61EB5" w:rsidRPr="00D61EB5" w:rsidRDefault="00D61EB5" w:rsidP="00D61EB5">
            <w:pPr>
              <w:widowControl w:val="0"/>
              <w:jc w:val="center"/>
              <w:rPr>
                <w:rFonts w:eastAsia="Times New Roman"/>
                <w:sz w:val="26"/>
                <w:szCs w:val="26"/>
              </w:rPr>
            </w:pPr>
            <w:r w:rsidRPr="00D61EB5">
              <w:rPr>
                <w:rFonts w:eastAsia="Times New Roman"/>
                <w:sz w:val="26"/>
                <w:szCs w:val="26"/>
              </w:rPr>
              <w:t>2.4</w:t>
            </w:r>
          </w:p>
        </w:tc>
        <w:tc>
          <w:tcPr>
            <w:tcW w:w="7334" w:type="dxa"/>
            <w:tcBorders>
              <w:top w:val="single" w:sz="4" w:space="0" w:color="auto"/>
              <w:left w:val="single" w:sz="4" w:space="0" w:color="auto"/>
            </w:tcBorders>
            <w:shd w:val="clear" w:color="auto" w:fill="FFFFFF"/>
            <w:vAlign w:val="center"/>
          </w:tcPr>
          <w:p w14:paraId="20F1CDBF" w14:textId="77777777" w:rsidR="00D61EB5" w:rsidRPr="00D61EB5" w:rsidRDefault="00D61EB5" w:rsidP="00D61EB5">
            <w:pPr>
              <w:widowControl w:val="0"/>
              <w:rPr>
                <w:rFonts w:eastAsia="Times New Roman"/>
                <w:sz w:val="26"/>
                <w:szCs w:val="26"/>
              </w:rPr>
            </w:pPr>
            <w:r w:rsidRPr="00D61EB5">
              <w:rPr>
                <w:rFonts w:eastAsia="Times New Roman"/>
                <w:sz w:val="26"/>
                <w:szCs w:val="26"/>
              </w:rPr>
              <w:t>Không có khả năng áp dụng trong đơn vị</w:t>
            </w:r>
          </w:p>
        </w:tc>
        <w:tc>
          <w:tcPr>
            <w:tcW w:w="1709" w:type="dxa"/>
            <w:tcBorders>
              <w:top w:val="single" w:sz="4" w:space="0" w:color="auto"/>
              <w:left w:val="single" w:sz="4" w:space="0" w:color="auto"/>
              <w:right w:val="single" w:sz="4" w:space="0" w:color="auto"/>
            </w:tcBorders>
            <w:shd w:val="clear" w:color="auto" w:fill="FFFFFF"/>
            <w:vAlign w:val="center"/>
          </w:tcPr>
          <w:p w14:paraId="776EECC1" w14:textId="77777777" w:rsidR="00D61EB5" w:rsidRPr="00D61EB5" w:rsidRDefault="00D61EB5" w:rsidP="00D61EB5">
            <w:pPr>
              <w:widowControl w:val="0"/>
              <w:jc w:val="center"/>
              <w:rPr>
                <w:rFonts w:eastAsia="Times New Roman"/>
                <w:sz w:val="26"/>
                <w:szCs w:val="26"/>
              </w:rPr>
            </w:pPr>
          </w:p>
        </w:tc>
      </w:tr>
      <w:tr w:rsidR="00D61EB5" w:rsidRPr="00D61EB5" w14:paraId="45A347E0" w14:textId="77777777" w:rsidTr="00FD36AD">
        <w:trPr>
          <w:trHeight w:hRule="exact" w:val="2225"/>
          <w:jc w:val="center"/>
        </w:trPr>
        <w:tc>
          <w:tcPr>
            <w:tcW w:w="9797" w:type="dxa"/>
            <w:gridSpan w:val="3"/>
            <w:tcBorders>
              <w:top w:val="single" w:sz="4" w:space="0" w:color="auto"/>
              <w:left w:val="single" w:sz="4" w:space="0" w:color="auto"/>
              <w:right w:val="single" w:sz="4" w:space="0" w:color="auto"/>
            </w:tcBorders>
            <w:shd w:val="clear" w:color="auto" w:fill="FFFFFF"/>
          </w:tcPr>
          <w:p w14:paraId="6DF75C78" w14:textId="77777777" w:rsidR="00D61EB5" w:rsidRPr="00D61EB5" w:rsidRDefault="00D61EB5" w:rsidP="00D61EB5">
            <w:pPr>
              <w:widowControl w:val="0"/>
              <w:tabs>
                <w:tab w:val="left" w:leader="dot" w:pos="9470"/>
              </w:tabs>
              <w:rPr>
                <w:rFonts w:eastAsia="Times New Roman"/>
                <w:sz w:val="26"/>
                <w:szCs w:val="26"/>
              </w:rPr>
            </w:pPr>
            <w:r w:rsidRPr="00D61EB5">
              <w:rPr>
                <w:rFonts w:eastAsia="Times New Roman"/>
                <w:b/>
                <w:bCs/>
                <w:sz w:val="26"/>
                <w:szCs w:val="26"/>
                <w:u w:val="single"/>
              </w:rPr>
              <w:t>Nhận xét</w:t>
            </w:r>
            <w:r w:rsidRPr="00D61EB5">
              <w:rPr>
                <w:rFonts w:eastAsia="Times New Roman"/>
                <w:bCs/>
                <w:sz w:val="26"/>
                <w:szCs w:val="26"/>
                <w:u w:val="single"/>
              </w:rPr>
              <w:t>:</w:t>
            </w:r>
          </w:p>
        </w:tc>
      </w:tr>
      <w:tr w:rsidR="00D61EB5" w:rsidRPr="00D61EB5" w14:paraId="12CD527F" w14:textId="77777777" w:rsidTr="00FD36AD">
        <w:trPr>
          <w:trHeight w:hRule="exact" w:val="374"/>
          <w:jc w:val="center"/>
        </w:trPr>
        <w:tc>
          <w:tcPr>
            <w:tcW w:w="9797" w:type="dxa"/>
            <w:gridSpan w:val="3"/>
            <w:tcBorders>
              <w:top w:val="single" w:sz="4" w:space="0" w:color="auto"/>
              <w:left w:val="single" w:sz="4" w:space="0" w:color="auto"/>
              <w:right w:val="single" w:sz="4" w:space="0" w:color="auto"/>
            </w:tcBorders>
            <w:shd w:val="clear" w:color="auto" w:fill="FFFFFF"/>
          </w:tcPr>
          <w:p w14:paraId="240945F3" w14:textId="77777777" w:rsidR="00D61EB5" w:rsidRPr="00D61EB5" w:rsidRDefault="00D61EB5" w:rsidP="00D61EB5">
            <w:pPr>
              <w:jc w:val="center"/>
              <w:rPr>
                <w:rFonts w:eastAsia="Times New Roman"/>
                <w:sz w:val="10"/>
                <w:szCs w:val="10"/>
              </w:rPr>
            </w:pPr>
          </w:p>
        </w:tc>
      </w:tr>
      <w:tr w:rsidR="00D61EB5" w:rsidRPr="00D61EB5" w14:paraId="31F86C47" w14:textId="77777777" w:rsidTr="00FD36AD">
        <w:trPr>
          <w:trHeight w:hRule="exact" w:val="307"/>
          <w:jc w:val="center"/>
        </w:trPr>
        <w:tc>
          <w:tcPr>
            <w:tcW w:w="754" w:type="dxa"/>
            <w:tcBorders>
              <w:top w:val="single" w:sz="4" w:space="0" w:color="auto"/>
              <w:left w:val="single" w:sz="4" w:space="0" w:color="auto"/>
            </w:tcBorders>
            <w:shd w:val="clear" w:color="auto" w:fill="FFFFFF"/>
            <w:vAlign w:val="bottom"/>
          </w:tcPr>
          <w:p w14:paraId="69E29618" w14:textId="77777777" w:rsidR="00D61EB5" w:rsidRPr="00D61EB5" w:rsidRDefault="00D61EB5" w:rsidP="00D61EB5">
            <w:pPr>
              <w:widowControl w:val="0"/>
              <w:jc w:val="center"/>
              <w:rPr>
                <w:rFonts w:eastAsia="Times New Roman"/>
                <w:sz w:val="26"/>
                <w:szCs w:val="26"/>
              </w:rPr>
            </w:pPr>
            <w:r w:rsidRPr="00D61EB5">
              <w:rPr>
                <w:rFonts w:eastAsia="Times New Roman"/>
                <w:b/>
                <w:bCs/>
                <w:sz w:val="26"/>
                <w:szCs w:val="26"/>
              </w:rPr>
              <w:t>3</w:t>
            </w:r>
          </w:p>
        </w:tc>
        <w:tc>
          <w:tcPr>
            <w:tcW w:w="7334" w:type="dxa"/>
            <w:tcBorders>
              <w:top w:val="single" w:sz="4" w:space="0" w:color="auto"/>
              <w:left w:val="single" w:sz="4" w:space="0" w:color="auto"/>
            </w:tcBorders>
            <w:shd w:val="clear" w:color="auto" w:fill="FFFFFF"/>
            <w:vAlign w:val="bottom"/>
          </w:tcPr>
          <w:p w14:paraId="34A50D42" w14:textId="77777777" w:rsidR="00D61EB5" w:rsidRPr="00D61EB5" w:rsidRDefault="00D61EB5" w:rsidP="00D61EB5">
            <w:pPr>
              <w:widowControl w:val="0"/>
              <w:rPr>
                <w:rFonts w:eastAsia="Times New Roman"/>
                <w:sz w:val="26"/>
                <w:szCs w:val="26"/>
              </w:rPr>
            </w:pPr>
            <w:r w:rsidRPr="00D61EB5">
              <w:rPr>
                <w:rFonts w:eastAsia="Times New Roman"/>
                <w:b/>
                <w:bCs/>
                <w:sz w:val="26"/>
                <w:szCs w:val="26"/>
              </w:rPr>
              <w:t>Sáng kiến có tính hiệu quả</w:t>
            </w:r>
          </w:p>
        </w:tc>
        <w:tc>
          <w:tcPr>
            <w:tcW w:w="1709" w:type="dxa"/>
            <w:tcBorders>
              <w:top w:val="single" w:sz="4" w:space="0" w:color="auto"/>
              <w:left w:val="single" w:sz="4" w:space="0" w:color="auto"/>
              <w:right w:val="single" w:sz="4" w:space="0" w:color="auto"/>
            </w:tcBorders>
            <w:shd w:val="clear" w:color="auto" w:fill="FFFFFF"/>
          </w:tcPr>
          <w:p w14:paraId="3AFA5E17" w14:textId="77777777" w:rsidR="00D61EB5" w:rsidRPr="00D61EB5" w:rsidRDefault="00D61EB5" w:rsidP="00D61EB5">
            <w:pPr>
              <w:rPr>
                <w:rFonts w:eastAsia="Times New Roman"/>
                <w:sz w:val="10"/>
                <w:szCs w:val="10"/>
              </w:rPr>
            </w:pPr>
          </w:p>
        </w:tc>
      </w:tr>
      <w:tr w:rsidR="00D61EB5" w:rsidRPr="00D61EB5" w14:paraId="65B9315E" w14:textId="77777777" w:rsidTr="00FD36AD">
        <w:trPr>
          <w:trHeight w:hRule="exact" w:val="379"/>
          <w:jc w:val="center"/>
        </w:trPr>
        <w:tc>
          <w:tcPr>
            <w:tcW w:w="754" w:type="dxa"/>
            <w:tcBorders>
              <w:top w:val="single" w:sz="4" w:space="0" w:color="auto"/>
              <w:left w:val="single" w:sz="4" w:space="0" w:color="auto"/>
            </w:tcBorders>
            <w:shd w:val="clear" w:color="auto" w:fill="FFFFFF"/>
          </w:tcPr>
          <w:p w14:paraId="225EA40E" w14:textId="77777777" w:rsidR="00D61EB5" w:rsidRPr="00D61EB5" w:rsidRDefault="00D61EB5" w:rsidP="00D61EB5">
            <w:pPr>
              <w:widowControl w:val="0"/>
              <w:jc w:val="center"/>
              <w:rPr>
                <w:rFonts w:eastAsia="Times New Roman"/>
                <w:sz w:val="26"/>
                <w:szCs w:val="26"/>
              </w:rPr>
            </w:pPr>
            <w:r w:rsidRPr="00D61EB5">
              <w:rPr>
                <w:rFonts w:eastAsia="Times New Roman"/>
                <w:sz w:val="26"/>
                <w:szCs w:val="26"/>
              </w:rPr>
              <w:t>3.1</w:t>
            </w:r>
          </w:p>
        </w:tc>
        <w:tc>
          <w:tcPr>
            <w:tcW w:w="7334" w:type="dxa"/>
            <w:tcBorders>
              <w:top w:val="single" w:sz="4" w:space="0" w:color="auto"/>
              <w:left w:val="single" w:sz="4" w:space="0" w:color="auto"/>
            </w:tcBorders>
            <w:shd w:val="clear" w:color="auto" w:fill="FFFFFF"/>
          </w:tcPr>
          <w:p w14:paraId="23C872C5" w14:textId="77777777" w:rsidR="00D61EB5" w:rsidRPr="00D61EB5" w:rsidRDefault="00D61EB5" w:rsidP="00D61EB5">
            <w:pPr>
              <w:widowControl w:val="0"/>
              <w:rPr>
                <w:rFonts w:eastAsia="Times New Roman"/>
                <w:sz w:val="26"/>
                <w:szCs w:val="26"/>
              </w:rPr>
            </w:pPr>
            <w:r w:rsidRPr="00D61EB5">
              <w:rPr>
                <w:rFonts w:eastAsia="Times New Roman"/>
                <w:sz w:val="26"/>
                <w:szCs w:val="26"/>
              </w:rPr>
              <w:t>Có hiệu quả, đem lại lợi ích kinh tế - xã hội, có tính lan tỏa</w:t>
            </w:r>
          </w:p>
        </w:tc>
        <w:tc>
          <w:tcPr>
            <w:tcW w:w="1709" w:type="dxa"/>
            <w:tcBorders>
              <w:top w:val="single" w:sz="4" w:space="0" w:color="auto"/>
              <w:left w:val="single" w:sz="4" w:space="0" w:color="auto"/>
              <w:right w:val="single" w:sz="4" w:space="0" w:color="auto"/>
            </w:tcBorders>
            <w:shd w:val="clear" w:color="auto" w:fill="FFFFFF"/>
          </w:tcPr>
          <w:p w14:paraId="5BE7C68F" w14:textId="77777777" w:rsidR="00D61EB5" w:rsidRPr="00D61EB5" w:rsidRDefault="00D61EB5" w:rsidP="00D61EB5">
            <w:pPr>
              <w:widowControl w:val="0"/>
              <w:jc w:val="center"/>
              <w:rPr>
                <w:rFonts w:eastAsia="Times New Roman"/>
                <w:sz w:val="26"/>
                <w:szCs w:val="26"/>
              </w:rPr>
            </w:pPr>
          </w:p>
        </w:tc>
      </w:tr>
      <w:tr w:rsidR="00D61EB5" w:rsidRPr="00D61EB5" w14:paraId="385BDBD8" w14:textId="77777777" w:rsidTr="00FD36AD">
        <w:trPr>
          <w:trHeight w:hRule="exact" w:val="312"/>
          <w:jc w:val="center"/>
        </w:trPr>
        <w:tc>
          <w:tcPr>
            <w:tcW w:w="754" w:type="dxa"/>
            <w:tcBorders>
              <w:top w:val="single" w:sz="4" w:space="0" w:color="auto"/>
              <w:left w:val="single" w:sz="4" w:space="0" w:color="auto"/>
            </w:tcBorders>
            <w:shd w:val="clear" w:color="auto" w:fill="FFFFFF"/>
            <w:vAlign w:val="bottom"/>
          </w:tcPr>
          <w:p w14:paraId="0CA7BFB0" w14:textId="77777777" w:rsidR="00D61EB5" w:rsidRPr="00D61EB5" w:rsidRDefault="00D61EB5" w:rsidP="00D61EB5">
            <w:pPr>
              <w:widowControl w:val="0"/>
              <w:jc w:val="center"/>
              <w:rPr>
                <w:rFonts w:eastAsia="Times New Roman"/>
                <w:sz w:val="26"/>
                <w:szCs w:val="26"/>
              </w:rPr>
            </w:pPr>
            <w:r w:rsidRPr="00D61EB5">
              <w:rPr>
                <w:rFonts w:eastAsia="Times New Roman"/>
                <w:sz w:val="26"/>
                <w:szCs w:val="26"/>
              </w:rPr>
              <w:t>3.2</w:t>
            </w:r>
          </w:p>
        </w:tc>
        <w:tc>
          <w:tcPr>
            <w:tcW w:w="7334" w:type="dxa"/>
            <w:tcBorders>
              <w:top w:val="single" w:sz="4" w:space="0" w:color="auto"/>
              <w:left w:val="single" w:sz="4" w:space="0" w:color="auto"/>
            </w:tcBorders>
            <w:shd w:val="clear" w:color="auto" w:fill="FFFFFF"/>
            <w:vAlign w:val="bottom"/>
          </w:tcPr>
          <w:p w14:paraId="1A7182EE" w14:textId="77777777" w:rsidR="00D61EB5" w:rsidRPr="00D61EB5" w:rsidRDefault="00D61EB5" w:rsidP="00D61EB5">
            <w:pPr>
              <w:widowControl w:val="0"/>
              <w:rPr>
                <w:rFonts w:eastAsia="Times New Roman"/>
                <w:sz w:val="26"/>
                <w:szCs w:val="26"/>
              </w:rPr>
            </w:pPr>
            <w:r w:rsidRPr="00D61EB5">
              <w:rPr>
                <w:rFonts w:eastAsia="Times New Roman"/>
                <w:sz w:val="26"/>
                <w:szCs w:val="26"/>
              </w:rPr>
              <w:t>Có hiệu quả, đem lại lợi ích kinh tế - xã hội</w:t>
            </w:r>
          </w:p>
        </w:tc>
        <w:tc>
          <w:tcPr>
            <w:tcW w:w="1709" w:type="dxa"/>
            <w:tcBorders>
              <w:top w:val="single" w:sz="4" w:space="0" w:color="auto"/>
              <w:left w:val="single" w:sz="4" w:space="0" w:color="auto"/>
              <w:right w:val="single" w:sz="4" w:space="0" w:color="auto"/>
            </w:tcBorders>
            <w:shd w:val="clear" w:color="auto" w:fill="FFFFFF"/>
            <w:vAlign w:val="bottom"/>
          </w:tcPr>
          <w:p w14:paraId="0FB89C96" w14:textId="77777777" w:rsidR="00D61EB5" w:rsidRPr="00D61EB5" w:rsidRDefault="00D61EB5" w:rsidP="00D61EB5">
            <w:pPr>
              <w:widowControl w:val="0"/>
              <w:jc w:val="center"/>
              <w:rPr>
                <w:rFonts w:eastAsia="Times New Roman"/>
                <w:sz w:val="26"/>
                <w:szCs w:val="26"/>
              </w:rPr>
            </w:pPr>
          </w:p>
        </w:tc>
      </w:tr>
      <w:tr w:rsidR="00D61EB5" w:rsidRPr="00D61EB5" w14:paraId="38B91264" w14:textId="77777777" w:rsidTr="00FD36AD">
        <w:trPr>
          <w:trHeight w:hRule="exact" w:val="307"/>
          <w:jc w:val="center"/>
        </w:trPr>
        <w:tc>
          <w:tcPr>
            <w:tcW w:w="754" w:type="dxa"/>
            <w:tcBorders>
              <w:top w:val="single" w:sz="4" w:space="0" w:color="auto"/>
              <w:left w:val="single" w:sz="4" w:space="0" w:color="auto"/>
            </w:tcBorders>
            <w:shd w:val="clear" w:color="auto" w:fill="FFFFFF"/>
            <w:vAlign w:val="bottom"/>
          </w:tcPr>
          <w:p w14:paraId="370DAD89" w14:textId="77777777" w:rsidR="00D61EB5" w:rsidRPr="00D61EB5" w:rsidRDefault="00D61EB5" w:rsidP="00D61EB5">
            <w:pPr>
              <w:widowControl w:val="0"/>
              <w:jc w:val="center"/>
              <w:rPr>
                <w:rFonts w:eastAsia="Times New Roman"/>
                <w:sz w:val="26"/>
                <w:szCs w:val="26"/>
              </w:rPr>
            </w:pPr>
            <w:r w:rsidRPr="00D61EB5">
              <w:rPr>
                <w:rFonts w:eastAsia="Times New Roman"/>
                <w:sz w:val="26"/>
                <w:szCs w:val="26"/>
              </w:rPr>
              <w:t>3.3</w:t>
            </w:r>
          </w:p>
        </w:tc>
        <w:tc>
          <w:tcPr>
            <w:tcW w:w="7334" w:type="dxa"/>
            <w:tcBorders>
              <w:top w:val="single" w:sz="4" w:space="0" w:color="auto"/>
              <w:left w:val="single" w:sz="4" w:space="0" w:color="auto"/>
            </w:tcBorders>
            <w:shd w:val="clear" w:color="auto" w:fill="FFFFFF"/>
            <w:vAlign w:val="bottom"/>
          </w:tcPr>
          <w:p w14:paraId="22C71FDC" w14:textId="77777777" w:rsidR="00D61EB5" w:rsidRPr="00D61EB5" w:rsidRDefault="00D61EB5" w:rsidP="00D61EB5">
            <w:pPr>
              <w:widowControl w:val="0"/>
              <w:rPr>
                <w:rFonts w:eastAsia="Times New Roman"/>
                <w:sz w:val="26"/>
                <w:szCs w:val="26"/>
              </w:rPr>
            </w:pPr>
            <w:r w:rsidRPr="00D61EB5">
              <w:rPr>
                <w:rFonts w:eastAsia="Times New Roman"/>
                <w:sz w:val="26"/>
                <w:szCs w:val="26"/>
              </w:rPr>
              <w:t>Có hiệu quả, lợi ích phù hợp với mức độ phù hợp tại đơn vị</w:t>
            </w:r>
          </w:p>
        </w:tc>
        <w:tc>
          <w:tcPr>
            <w:tcW w:w="1709" w:type="dxa"/>
            <w:tcBorders>
              <w:top w:val="single" w:sz="4" w:space="0" w:color="auto"/>
              <w:left w:val="single" w:sz="4" w:space="0" w:color="auto"/>
              <w:right w:val="single" w:sz="4" w:space="0" w:color="auto"/>
            </w:tcBorders>
            <w:shd w:val="clear" w:color="auto" w:fill="FFFFFF"/>
            <w:vAlign w:val="bottom"/>
          </w:tcPr>
          <w:p w14:paraId="4C1E1283" w14:textId="77777777" w:rsidR="00D61EB5" w:rsidRPr="00D61EB5" w:rsidRDefault="00D61EB5" w:rsidP="00D61EB5">
            <w:pPr>
              <w:widowControl w:val="0"/>
              <w:jc w:val="center"/>
              <w:rPr>
                <w:rFonts w:eastAsia="Times New Roman"/>
                <w:sz w:val="26"/>
                <w:szCs w:val="26"/>
              </w:rPr>
            </w:pPr>
          </w:p>
        </w:tc>
      </w:tr>
      <w:tr w:rsidR="00D61EB5" w:rsidRPr="00D61EB5" w14:paraId="10028A58" w14:textId="77777777" w:rsidTr="00FD36AD">
        <w:trPr>
          <w:trHeight w:hRule="exact" w:val="360"/>
          <w:jc w:val="center"/>
        </w:trPr>
        <w:tc>
          <w:tcPr>
            <w:tcW w:w="754" w:type="dxa"/>
            <w:tcBorders>
              <w:top w:val="single" w:sz="4" w:space="0" w:color="auto"/>
              <w:left w:val="single" w:sz="4" w:space="0" w:color="auto"/>
            </w:tcBorders>
            <w:shd w:val="clear" w:color="auto" w:fill="FFFFFF"/>
          </w:tcPr>
          <w:p w14:paraId="2F036843" w14:textId="77777777" w:rsidR="00D61EB5" w:rsidRPr="00D61EB5" w:rsidRDefault="00D61EB5" w:rsidP="00D61EB5">
            <w:pPr>
              <w:widowControl w:val="0"/>
              <w:jc w:val="center"/>
              <w:rPr>
                <w:rFonts w:eastAsia="Times New Roman"/>
                <w:sz w:val="26"/>
                <w:szCs w:val="26"/>
              </w:rPr>
            </w:pPr>
            <w:r w:rsidRPr="00D61EB5">
              <w:rPr>
                <w:rFonts w:eastAsia="Times New Roman"/>
                <w:sz w:val="26"/>
                <w:szCs w:val="26"/>
              </w:rPr>
              <w:lastRenderedPageBreak/>
              <w:t>3.4</w:t>
            </w:r>
          </w:p>
        </w:tc>
        <w:tc>
          <w:tcPr>
            <w:tcW w:w="7334" w:type="dxa"/>
            <w:tcBorders>
              <w:top w:val="single" w:sz="4" w:space="0" w:color="auto"/>
              <w:left w:val="single" w:sz="4" w:space="0" w:color="auto"/>
            </w:tcBorders>
            <w:shd w:val="clear" w:color="auto" w:fill="FFFFFF"/>
          </w:tcPr>
          <w:p w14:paraId="30C39554" w14:textId="77777777" w:rsidR="00D61EB5" w:rsidRPr="00D61EB5" w:rsidRDefault="00D61EB5" w:rsidP="00D61EB5">
            <w:pPr>
              <w:widowControl w:val="0"/>
              <w:rPr>
                <w:rFonts w:eastAsia="Times New Roman"/>
                <w:sz w:val="26"/>
                <w:szCs w:val="26"/>
              </w:rPr>
            </w:pPr>
            <w:r w:rsidRPr="00D61EB5">
              <w:rPr>
                <w:rFonts w:eastAsia="Times New Roman"/>
                <w:sz w:val="26"/>
                <w:szCs w:val="26"/>
              </w:rPr>
              <w:t>Không có hiệu quả cụ thể</w:t>
            </w:r>
          </w:p>
        </w:tc>
        <w:tc>
          <w:tcPr>
            <w:tcW w:w="1709" w:type="dxa"/>
            <w:tcBorders>
              <w:top w:val="single" w:sz="4" w:space="0" w:color="auto"/>
              <w:left w:val="single" w:sz="4" w:space="0" w:color="auto"/>
              <w:right w:val="single" w:sz="4" w:space="0" w:color="auto"/>
            </w:tcBorders>
            <w:shd w:val="clear" w:color="auto" w:fill="FFFFFF"/>
          </w:tcPr>
          <w:p w14:paraId="5A4479D3" w14:textId="77777777" w:rsidR="00D61EB5" w:rsidRPr="00D61EB5" w:rsidRDefault="00D61EB5" w:rsidP="00D61EB5">
            <w:pPr>
              <w:widowControl w:val="0"/>
              <w:jc w:val="center"/>
              <w:rPr>
                <w:rFonts w:eastAsia="Times New Roman"/>
                <w:sz w:val="26"/>
                <w:szCs w:val="26"/>
              </w:rPr>
            </w:pPr>
          </w:p>
        </w:tc>
      </w:tr>
      <w:tr w:rsidR="00D61EB5" w:rsidRPr="00D61EB5" w14:paraId="3179CAB6" w14:textId="77777777" w:rsidTr="00FD36AD">
        <w:trPr>
          <w:trHeight w:hRule="exact" w:val="2845"/>
          <w:jc w:val="center"/>
        </w:trPr>
        <w:tc>
          <w:tcPr>
            <w:tcW w:w="9797" w:type="dxa"/>
            <w:gridSpan w:val="3"/>
            <w:tcBorders>
              <w:top w:val="single" w:sz="4" w:space="0" w:color="auto"/>
              <w:left w:val="single" w:sz="4" w:space="0" w:color="auto"/>
              <w:right w:val="single" w:sz="4" w:space="0" w:color="auto"/>
            </w:tcBorders>
            <w:shd w:val="clear" w:color="auto" w:fill="FFFFFF"/>
          </w:tcPr>
          <w:p w14:paraId="4C81FAA8" w14:textId="77777777" w:rsidR="00D61EB5" w:rsidRPr="00D61EB5" w:rsidRDefault="00D61EB5" w:rsidP="00D61EB5">
            <w:pPr>
              <w:widowControl w:val="0"/>
              <w:tabs>
                <w:tab w:val="left" w:leader="dot" w:pos="9470"/>
              </w:tabs>
              <w:rPr>
                <w:rFonts w:eastAsia="Times New Roman"/>
                <w:sz w:val="26"/>
                <w:szCs w:val="26"/>
              </w:rPr>
            </w:pPr>
            <w:r w:rsidRPr="00D61EB5">
              <w:rPr>
                <w:rFonts w:eastAsia="Times New Roman"/>
                <w:b/>
                <w:bCs/>
                <w:sz w:val="26"/>
                <w:szCs w:val="26"/>
                <w:u w:val="single"/>
              </w:rPr>
              <w:t>Nhận xét</w:t>
            </w:r>
            <w:r w:rsidRPr="00D61EB5">
              <w:rPr>
                <w:rFonts w:eastAsia="Times New Roman"/>
                <w:bCs/>
                <w:sz w:val="26"/>
                <w:szCs w:val="26"/>
                <w:u w:val="single"/>
              </w:rPr>
              <w:t>:</w:t>
            </w:r>
          </w:p>
        </w:tc>
      </w:tr>
      <w:tr w:rsidR="00D61EB5" w:rsidRPr="00D61EB5" w14:paraId="630149A0" w14:textId="77777777" w:rsidTr="00FD36AD">
        <w:trPr>
          <w:trHeight w:hRule="exact" w:val="374"/>
          <w:jc w:val="center"/>
        </w:trPr>
        <w:tc>
          <w:tcPr>
            <w:tcW w:w="9797" w:type="dxa"/>
            <w:gridSpan w:val="3"/>
            <w:tcBorders>
              <w:top w:val="single" w:sz="4" w:space="0" w:color="auto"/>
              <w:left w:val="single" w:sz="4" w:space="0" w:color="auto"/>
              <w:right w:val="single" w:sz="4" w:space="0" w:color="auto"/>
            </w:tcBorders>
            <w:shd w:val="clear" w:color="auto" w:fill="FFFFFF"/>
          </w:tcPr>
          <w:p w14:paraId="28626D21" w14:textId="77777777" w:rsidR="00D61EB5" w:rsidRPr="00D61EB5" w:rsidRDefault="00D61EB5" w:rsidP="00D61EB5">
            <w:pPr>
              <w:jc w:val="center"/>
              <w:rPr>
                <w:rFonts w:eastAsia="Times New Roman"/>
                <w:sz w:val="10"/>
                <w:szCs w:val="10"/>
              </w:rPr>
            </w:pPr>
          </w:p>
        </w:tc>
      </w:tr>
      <w:tr w:rsidR="00D61EB5" w:rsidRPr="00D61EB5" w14:paraId="027788D6" w14:textId="77777777" w:rsidTr="00FD36AD">
        <w:trPr>
          <w:trHeight w:hRule="exact" w:val="307"/>
          <w:jc w:val="center"/>
        </w:trPr>
        <w:tc>
          <w:tcPr>
            <w:tcW w:w="754" w:type="dxa"/>
            <w:tcBorders>
              <w:top w:val="single" w:sz="4" w:space="0" w:color="auto"/>
              <w:left w:val="single" w:sz="4" w:space="0" w:color="auto"/>
            </w:tcBorders>
            <w:shd w:val="clear" w:color="auto" w:fill="FFFFFF"/>
            <w:vAlign w:val="bottom"/>
          </w:tcPr>
          <w:p w14:paraId="437279A2" w14:textId="77777777" w:rsidR="00D61EB5" w:rsidRPr="00D61EB5" w:rsidRDefault="00D61EB5" w:rsidP="00D61EB5">
            <w:pPr>
              <w:widowControl w:val="0"/>
              <w:jc w:val="center"/>
              <w:rPr>
                <w:rFonts w:eastAsia="Times New Roman"/>
                <w:sz w:val="26"/>
                <w:szCs w:val="26"/>
              </w:rPr>
            </w:pPr>
            <w:r w:rsidRPr="00D61EB5">
              <w:rPr>
                <w:rFonts w:eastAsia="Times New Roman"/>
                <w:b/>
                <w:bCs/>
                <w:sz w:val="26"/>
                <w:szCs w:val="26"/>
              </w:rPr>
              <w:t>4</w:t>
            </w:r>
          </w:p>
        </w:tc>
        <w:tc>
          <w:tcPr>
            <w:tcW w:w="7334" w:type="dxa"/>
            <w:tcBorders>
              <w:top w:val="single" w:sz="4" w:space="0" w:color="auto"/>
              <w:left w:val="single" w:sz="4" w:space="0" w:color="auto"/>
            </w:tcBorders>
            <w:shd w:val="clear" w:color="auto" w:fill="FFFFFF"/>
            <w:vAlign w:val="bottom"/>
          </w:tcPr>
          <w:p w14:paraId="19B11505" w14:textId="77777777" w:rsidR="00D61EB5" w:rsidRPr="00D61EB5" w:rsidRDefault="00D61EB5" w:rsidP="00D61EB5">
            <w:pPr>
              <w:widowControl w:val="0"/>
              <w:rPr>
                <w:rFonts w:eastAsia="Times New Roman"/>
                <w:sz w:val="26"/>
                <w:szCs w:val="26"/>
              </w:rPr>
            </w:pPr>
            <w:r w:rsidRPr="00D61EB5">
              <w:rPr>
                <w:rFonts w:eastAsia="Times New Roman"/>
                <w:b/>
                <w:bCs/>
                <w:sz w:val="26"/>
                <w:szCs w:val="26"/>
              </w:rPr>
              <w:t>Điểm trình bày</w:t>
            </w:r>
          </w:p>
        </w:tc>
        <w:tc>
          <w:tcPr>
            <w:tcW w:w="1709" w:type="dxa"/>
            <w:tcBorders>
              <w:top w:val="single" w:sz="4" w:space="0" w:color="auto"/>
              <w:left w:val="single" w:sz="4" w:space="0" w:color="auto"/>
              <w:right w:val="single" w:sz="4" w:space="0" w:color="auto"/>
            </w:tcBorders>
            <w:shd w:val="clear" w:color="auto" w:fill="FFFFFF"/>
          </w:tcPr>
          <w:p w14:paraId="39801A23" w14:textId="77777777" w:rsidR="00D61EB5" w:rsidRPr="00D61EB5" w:rsidRDefault="00D61EB5" w:rsidP="00D61EB5">
            <w:pPr>
              <w:rPr>
                <w:rFonts w:eastAsia="Times New Roman"/>
                <w:sz w:val="10"/>
                <w:szCs w:val="10"/>
              </w:rPr>
            </w:pPr>
          </w:p>
        </w:tc>
      </w:tr>
      <w:tr w:rsidR="00D61EB5" w:rsidRPr="00D61EB5" w14:paraId="106AAD71" w14:textId="77777777" w:rsidTr="00FD36AD">
        <w:trPr>
          <w:trHeight w:hRule="exact" w:val="379"/>
          <w:jc w:val="center"/>
        </w:trPr>
        <w:tc>
          <w:tcPr>
            <w:tcW w:w="754" w:type="dxa"/>
            <w:tcBorders>
              <w:top w:val="single" w:sz="4" w:space="0" w:color="auto"/>
              <w:left w:val="single" w:sz="4" w:space="0" w:color="auto"/>
            </w:tcBorders>
            <w:shd w:val="clear" w:color="auto" w:fill="FFFFFF"/>
            <w:vAlign w:val="center"/>
          </w:tcPr>
          <w:p w14:paraId="3EC91E3C" w14:textId="77777777" w:rsidR="00D61EB5" w:rsidRPr="00D61EB5" w:rsidRDefault="00D61EB5" w:rsidP="00D61EB5">
            <w:pPr>
              <w:widowControl w:val="0"/>
              <w:jc w:val="center"/>
              <w:rPr>
                <w:rFonts w:eastAsia="Times New Roman"/>
                <w:sz w:val="26"/>
                <w:szCs w:val="26"/>
              </w:rPr>
            </w:pPr>
            <w:r w:rsidRPr="00D61EB5">
              <w:rPr>
                <w:rFonts w:eastAsia="Times New Roman"/>
                <w:sz w:val="26"/>
                <w:szCs w:val="26"/>
              </w:rPr>
              <w:t>4.1</w:t>
            </w:r>
          </w:p>
        </w:tc>
        <w:tc>
          <w:tcPr>
            <w:tcW w:w="7334" w:type="dxa"/>
            <w:tcBorders>
              <w:top w:val="single" w:sz="4" w:space="0" w:color="auto"/>
              <w:left w:val="single" w:sz="4" w:space="0" w:color="auto"/>
            </w:tcBorders>
            <w:shd w:val="clear" w:color="auto" w:fill="FFFFFF"/>
            <w:vAlign w:val="center"/>
          </w:tcPr>
          <w:p w14:paraId="4499A8E2" w14:textId="77777777" w:rsidR="00D61EB5" w:rsidRPr="00D61EB5" w:rsidRDefault="00D61EB5" w:rsidP="00D61EB5">
            <w:pPr>
              <w:widowControl w:val="0"/>
              <w:rPr>
                <w:rFonts w:eastAsia="Times New Roman"/>
                <w:sz w:val="26"/>
                <w:szCs w:val="26"/>
              </w:rPr>
            </w:pPr>
            <w:r w:rsidRPr="00D61EB5">
              <w:rPr>
                <w:rFonts w:eastAsia="Times New Roman"/>
                <w:sz w:val="26"/>
                <w:szCs w:val="26"/>
              </w:rPr>
              <w:t>Trình bày khoa học, hợp lý</w:t>
            </w:r>
          </w:p>
        </w:tc>
        <w:tc>
          <w:tcPr>
            <w:tcW w:w="1709" w:type="dxa"/>
            <w:tcBorders>
              <w:top w:val="single" w:sz="4" w:space="0" w:color="auto"/>
              <w:left w:val="single" w:sz="4" w:space="0" w:color="auto"/>
              <w:right w:val="single" w:sz="4" w:space="0" w:color="auto"/>
            </w:tcBorders>
            <w:shd w:val="clear" w:color="auto" w:fill="FFFFFF"/>
            <w:vAlign w:val="center"/>
          </w:tcPr>
          <w:p w14:paraId="55F0C2B6" w14:textId="77777777" w:rsidR="00D61EB5" w:rsidRPr="00D61EB5" w:rsidRDefault="00D61EB5" w:rsidP="00D61EB5">
            <w:pPr>
              <w:widowControl w:val="0"/>
              <w:jc w:val="center"/>
              <w:rPr>
                <w:rFonts w:eastAsia="Times New Roman"/>
                <w:sz w:val="26"/>
                <w:szCs w:val="26"/>
              </w:rPr>
            </w:pPr>
          </w:p>
        </w:tc>
      </w:tr>
      <w:tr w:rsidR="00D61EB5" w:rsidRPr="00D61EB5" w14:paraId="57C84EA8" w14:textId="77777777" w:rsidTr="00FD36AD">
        <w:trPr>
          <w:trHeight w:hRule="exact" w:val="312"/>
          <w:jc w:val="center"/>
        </w:trPr>
        <w:tc>
          <w:tcPr>
            <w:tcW w:w="754" w:type="dxa"/>
            <w:tcBorders>
              <w:top w:val="single" w:sz="4" w:space="0" w:color="auto"/>
              <w:left w:val="single" w:sz="4" w:space="0" w:color="auto"/>
            </w:tcBorders>
            <w:shd w:val="clear" w:color="auto" w:fill="FFFFFF"/>
            <w:vAlign w:val="bottom"/>
          </w:tcPr>
          <w:p w14:paraId="678C7C0D" w14:textId="77777777" w:rsidR="00D61EB5" w:rsidRPr="00D61EB5" w:rsidRDefault="00D61EB5" w:rsidP="00D61EB5">
            <w:pPr>
              <w:widowControl w:val="0"/>
              <w:jc w:val="center"/>
              <w:rPr>
                <w:rFonts w:eastAsia="Times New Roman"/>
                <w:sz w:val="26"/>
                <w:szCs w:val="26"/>
              </w:rPr>
            </w:pPr>
            <w:r w:rsidRPr="00D61EB5">
              <w:rPr>
                <w:rFonts w:eastAsia="Times New Roman"/>
                <w:sz w:val="26"/>
                <w:szCs w:val="26"/>
              </w:rPr>
              <w:t>4.2</w:t>
            </w:r>
          </w:p>
        </w:tc>
        <w:tc>
          <w:tcPr>
            <w:tcW w:w="7334" w:type="dxa"/>
            <w:tcBorders>
              <w:top w:val="single" w:sz="4" w:space="0" w:color="auto"/>
              <w:left w:val="single" w:sz="4" w:space="0" w:color="auto"/>
            </w:tcBorders>
            <w:shd w:val="clear" w:color="auto" w:fill="FFFFFF"/>
            <w:vAlign w:val="bottom"/>
          </w:tcPr>
          <w:p w14:paraId="137FDAD0" w14:textId="77777777" w:rsidR="00D61EB5" w:rsidRPr="00D61EB5" w:rsidRDefault="00D61EB5" w:rsidP="00D61EB5">
            <w:pPr>
              <w:widowControl w:val="0"/>
              <w:rPr>
                <w:rFonts w:eastAsia="Times New Roman"/>
                <w:sz w:val="26"/>
                <w:szCs w:val="26"/>
              </w:rPr>
            </w:pPr>
            <w:r w:rsidRPr="00D61EB5">
              <w:rPr>
                <w:rFonts w:eastAsia="Times New Roman"/>
                <w:sz w:val="26"/>
                <w:szCs w:val="26"/>
              </w:rPr>
              <w:t>Trình bày chưa khoa học, chưa hợp lý</w:t>
            </w:r>
          </w:p>
        </w:tc>
        <w:tc>
          <w:tcPr>
            <w:tcW w:w="1709" w:type="dxa"/>
            <w:tcBorders>
              <w:top w:val="single" w:sz="4" w:space="0" w:color="auto"/>
              <w:left w:val="single" w:sz="4" w:space="0" w:color="auto"/>
              <w:right w:val="single" w:sz="4" w:space="0" w:color="auto"/>
            </w:tcBorders>
            <w:shd w:val="clear" w:color="auto" w:fill="FFFFFF"/>
            <w:vAlign w:val="bottom"/>
          </w:tcPr>
          <w:p w14:paraId="2AFA1A1B" w14:textId="77777777" w:rsidR="00D61EB5" w:rsidRPr="00D61EB5" w:rsidRDefault="00D61EB5" w:rsidP="00D61EB5">
            <w:pPr>
              <w:widowControl w:val="0"/>
              <w:jc w:val="center"/>
              <w:rPr>
                <w:rFonts w:eastAsia="Times New Roman"/>
                <w:sz w:val="26"/>
                <w:szCs w:val="26"/>
              </w:rPr>
            </w:pPr>
          </w:p>
        </w:tc>
      </w:tr>
      <w:tr w:rsidR="00D61EB5" w:rsidRPr="00D61EB5" w14:paraId="251E64EC" w14:textId="77777777" w:rsidTr="00FD36AD">
        <w:trPr>
          <w:trHeight w:hRule="exact" w:val="3412"/>
          <w:jc w:val="center"/>
        </w:trPr>
        <w:tc>
          <w:tcPr>
            <w:tcW w:w="9797" w:type="dxa"/>
            <w:gridSpan w:val="3"/>
            <w:tcBorders>
              <w:top w:val="single" w:sz="4" w:space="0" w:color="auto"/>
              <w:left w:val="single" w:sz="4" w:space="0" w:color="auto"/>
              <w:right w:val="single" w:sz="4" w:space="0" w:color="auto"/>
            </w:tcBorders>
            <w:shd w:val="clear" w:color="auto" w:fill="FFFFFF"/>
          </w:tcPr>
          <w:p w14:paraId="3A7E5C7F" w14:textId="77777777" w:rsidR="00D61EB5" w:rsidRPr="00D61EB5" w:rsidRDefault="00D61EB5" w:rsidP="00D61EB5">
            <w:pPr>
              <w:widowControl w:val="0"/>
              <w:tabs>
                <w:tab w:val="left" w:leader="dot" w:pos="9470"/>
              </w:tabs>
              <w:rPr>
                <w:rFonts w:eastAsia="Times New Roman"/>
                <w:bCs/>
                <w:sz w:val="26"/>
                <w:szCs w:val="26"/>
                <w:u w:val="single"/>
              </w:rPr>
            </w:pPr>
            <w:r w:rsidRPr="00D61EB5">
              <w:rPr>
                <w:rFonts w:eastAsia="Times New Roman"/>
                <w:b/>
                <w:bCs/>
                <w:sz w:val="26"/>
                <w:szCs w:val="26"/>
                <w:u w:val="single"/>
              </w:rPr>
              <w:t>Nhận xét</w:t>
            </w:r>
            <w:r w:rsidRPr="00D61EB5">
              <w:rPr>
                <w:rFonts w:eastAsia="Times New Roman"/>
                <w:bCs/>
                <w:sz w:val="26"/>
                <w:szCs w:val="26"/>
                <w:u w:val="single"/>
              </w:rPr>
              <w:t>:</w:t>
            </w:r>
          </w:p>
          <w:p w14:paraId="1CAF4955" w14:textId="77777777" w:rsidR="00D61EB5" w:rsidRPr="00D61EB5" w:rsidRDefault="00D61EB5" w:rsidP="00D61EB5">
            <w:pPr>
              <w:widowControl w:val="0"/>
              <w:tabs>
                <w:tab w:val="left" w:leader="dot" w:pos="9470"/>
              </w:tabs>
              <w:rPr>
                <w:rFonts w:eastAsia="Times New Roman"/>
                <w:bCs/>
                <w:sz w:val="26"/>
                <w:szCs w:val="26"/>
                <w:u w:val="single"/>
              </w:rPr>
            </w:pPr>
            <w:r w:rsidRPr="00D61EB5">
              <w:rPr>
                <w:rFonts w:eastAsia="Times New Roman"/>
                <w:bCs/>
                <w:sz w:val="26"/>
                <w:szCs w:val="26"/>
                <w:u w:val="single"/>
              </w:rPr>
              <w:t>\</w:t>
            </w:r>
          </w:p>
          <w:p w14:paraId="0B9D0984" w14:textId="77777777" w:rsidR="00D61EB5" w:rsidRPr="00D61EB5" w:rsidRDefault="00D61EB5" w:rsidP="00D61EB5">
            <w:pPr>
              <w:widowControl w:val="0"/>
              <w:tabs>
                <w:tab w:val="left" w:leader="dot" w:pos="9470"/>
              </w:tabs>
              <w:rPr>
                <w:rFonts w:eastAsia="Times New Roman"/>
                <w:bCs/>
                <w:sz w:val="26"/>
                <w:szCs w:val="26"/>
                <w:u w:val="single"/>
              </w:rPr>
            </w:pPr>
          </w:p>
          <w:p w14:paraId="2282B2F2" w14:textId="77777777" w:rsidR="00D61EB5" w:rsidRPr="00D61EB5" w:rsidRDefault="00D61EB5" w:rsidP="00D61EB5">
            <w:pPr>
              <w:widowControl w:val="0"/>
              <w:tabs>
                <w:tab w:val="left" w:leader="dot" w:pos="9470"/>
              </w:tabs>
              <w:rPr>
                <w:rFonts w:eastAsia="Times New Roman"/>
                <w:bCs/>
                <w:sz w:val="26"/>
                <w:szCs w:val="26"/>
                <w:u w:val="single"/>
              </w:rPr>
            </w:pPr>
          </w:p>
          <w:p w14:paraId="0B17A4EA" w14:textId="77777777" w:rsidR="00D61EB5" w:rsidRPr="00D61EB5" w:rsidRDefault="00D61EB5" w:rsidP="00D61EB5">
            <w:pPr>
              <w:widowControl w:val="0"/>
              <w:tabs>
                <w:tab w:val="left" w:leader="dot" w:pos="9470"/>
              </w:tabs>
              <w:rPr>
                <w:rFonts w:eastAsia="Times New Roman"/>
                <w:sz w:val="26"/>
                <w:szCs w:val="26"/>
              </w:rPr>
            </w:pPr>
          </w:p>
        </w:tc>
      </w:tr>
      <w:tr w:rsidR="00D61EB5" w:rsidRPr="00D61EB5" w14:paraId="2695D7AF" w14:textId="77777777" w:rsidTr="00FD36AD">
        <w:trPr>
          <w:trHeight w:hRule="exact" w:val="805"/>
          <w:jc w:val="center"/>
        </w:trPr>
        <w:tc>
          <w:tcPr>
            <w:tcW w:w="979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A128941" w14:textId="5299DBC0" w:rsidR="00D61EB5" w:rsidRPr="00D61EB5" w:rsidRDefault="00D61EB5" w:rsidP="00D61EB5">
            <w:pPr>
              <w:widowControl w:val="0"/>
              <w:tabs>
                <w:tab w:val="left" w:pos="4349"/>
                <w:tab w:val="left" w:pos="7704"/>
              </w:tabs>
              <w:jc w:val="center"/>
              <w:rPr>
                <w:rFonts w:eastAsia="Times New Roman"/>
                <w:sz w:val="26"/>
                <w:szCs w:val="26"/>
              </w:rPr>
            </w:pPr>
            <w:r w:rsidRPr="00D61EB5">
              <w:rPr>
                <w:rFonts w:eastAsia="Times New Roman"/>
                <w:b/>
                <w:bCs/>
                <w:sz w:val="26"/>
                <w:szCs w:val="26"/>
              </w:rPr>
              <w:t>Tổng cộng:</w:t>
            </w:r>
            <w:r w:rsidRPr="00D61EB5">
              <w:rPr>
                <w:rFonts w:eastAsia="Times New Roman"/>
                <w:b/>
                <w:bCs/>
                <w:sz w:val="26"/>
                <w:szCs w:val="26"/>
              </w:rPr>
              <w:tab/>
              <w:t xml:space="preserve">Đánh giá: </w:t>
            </w:r>
            <w:r w:rsidRPr="00D61EB5">
              <w:rPr>
                <w:rFonts w:ascii="Arial" w:eastAsia="Arial" w:hAnsi="Arial" w:cs="Arial"/>
                <w:sz w:val="40"/>
                <w:szCs w:val="22"/>
              </w:rPr>
              <w:t>□</w:t>
            </w:r>
            <w:r w:rsidR="004814F1">
              <w:rPr>
                <w:rFonts w:ascii="Arial" w:eastAsia="Arial" w:hAnsi="Arial" w:cs="Arial"/>
                <w:sz w:val="40"/>
                <w:szCs w:val="22"/>
              </w:rPr>
              <w:t xml:space="preserve"> </w:t>
            </w:r>
            <w:r w:rsidRPr="00D61EB5">
              <w:rPr>
                <w:rFonts w:eastAsia="Times New Roman"/>
                <w:sz w:val="26"/>
                <w:szCs w:val="26"/>
              </w:rPr>
              <w:t xml:space="preserve">Đạt </w:t>
            </w:r>
            <w:r w:rsidRPr="00D61EB5">
              <w:rPr>
                <w:rFonts w:eastAsia="Times New Roman"/>
                <w:i/>
                <w:iCs/>
                <w:sz w:val="26"/>
                <w:szCs w:val="26"/>
              </w:rPr>
              <w:t>(&gt;70 điểm)</w:t>
            </w:r>
            <w:r w:rsidRPr="00D61EB5">
              <w:rPr>
                <w:rFonts w:ascii="Arial" w:eastAsia="Arial" w:hAnsi="Arial" w:cs="Arial"/>
                <w:sz w:val="22"/>
                <w:szCs w:val="22"/>
              </w:rPr>
              <w:tab/>
            </w:r>
            <w:r w:rsidRPr="00D61EB5">
              <w:rPr>
                <w:rFonts w:ascii="Arial" w:eastAsia="Arial" w:hAnsi="Arial" w:cs="Arial"/>
                <w:sz w:val="40"/>
                <w:szCs w:val="22"/>
              </w:rPr>
              <w:t>□</w:t>
            </w:r>
            <w:r w:rsidR="004814F1">
              <w:rPr>
                <w:rFonts w:ascii="Arial" w:eastAsia="Arial" w:hAnsi="Arial" w:cs="Arial"/>
                <w:sz w:val="40"/>
                <w:szCs w:val="22"/>
              </w:rPr>
              <w:t xml:space="preserve"> </w:t>
            </w:r>
            <w:r w:rsidRPr="00D61EB5">
              <w:rPr>
                <w:rFonts w:eastAsia="Times New Roman"/>
                <w:sz w:val="26"/>
                <w:szCs w:val="26"/>
              </w:rPr>
              <w:t>Không đạt</w:t>
            </w:r>
          </w:p>
          <w:p w14:paraId="54283C15" w14:textId="77777777" w:rsidR="00D61EB5" w:rsidRPr="00D61EB5" w:rsidRDefault="00D61EB5" w:rsidP="00D61EB5">
            <w:pPr>
              <w:widowControl w:val="0"/>
              <w:tabs>
                <w:tab w:val="left" w:pos="4349"/>
                <w:tab w:val="left" w:pos="7704"/>
              </w:tabs>
              <w:jc w:val="center"/>
              <w:rPr>
                <w:rFonts w:eastAsia="Times New Roman"/>
                <w:sz w:val="26"/>
                <w:szCs w:val="26"/>
              </w:rPr>
            </w:pPr>
          </w:p>
        </w:tc>
      </w:tr>
    </w:tbl>
    <w:p w14:paraId="5D80172F" w14:textId="77777777" w:rsidR="00D61EB5" w:rsidRPr="00D61EB5" w:rsidRDefault="00D61EB5" w:rsidP="00D61EB5">
      <w:pPr>
        <w:widowControl w:val="0"/>
        <w:jc w:val="both"/>
        <w:rPr>
          <w:rFonts w:eastAsia="Times New Roman"/>
          <w:b/>
          <w:bCs/>
          <w:sz w:val="26"/>
          <w:szCs w:val="26"/>
        </w:rPr>
      </w:pPr>
      <w:r w:rsidRPr="00D61EB5">
        <w:rPr>
          <w:rFonts w:eastAsia="Times New Roman"/>
          <w:b/>
          <w:bCs/>
          <w:sz w:val="26"/>
          <w:szCs w:val="26"/>
        </w:rPr>
        <w:t xml:space="preserve">                                                          </w:t>
      </w:r>
    </w:p>
    <w:p w14:paraId="16065246" w14:textId="77777777" w:rsidR="00D61EB5" w:rsidRPr="00D61EB5" w:rsidRDefault="00D61EB5" w:rsidP="00D61EB5">
      <w:pPr>
        <w:widowControl w:val="0"/>
        <w:jc w:val="both"/>
        <w:rPr>
          <w:rFonts w:eastAsia="Times New Roman"/>
          <w:b/>
          <w:bCs/>
          <w:sz w:val="26"/>
          <w:szCs w:val="26"/>
        </w:rPr>
      </w:pPr>
      <w:r w:rsidRPr="00D61EB5">
        <w:rPr>
          <w:rFonts w:eastAsia="Times New Roman"/>
          <w:b/>
          <w:bCs/>
          <w:sz w:val="26"/>
          <w:szCs w:val="26"/>
        </w:rPr>
        <w:t xml:space="preserve">                                                          CHỦ TỊCH HỘI ĐỒNG SÁNG KIẾN CƠ SỞ</w:t>
      </w:r>
    </w:p>
    <w:p w14:paraId="0B8F0600" w14:textId="77777777" w:rsidR="00D61EB5" w:rsidRPr="00D61EB5" w:rsidRDefault="00D61EB5" w:rsidP="00D61EB5">
      <w:pPr>
        <w:widowControl w:val="0"/>
        <w:jc w:val="both"/>
        <w:rPr>
          <w:rFonts w:eastAsia="Times New Roman"/>
          <w:b/>
          <w:bCs/>
          <w:sz w:val="26"/>
          <w:szCs w:val="26"/>
        </w:rPr>
      </w:pPr>
    </w:p>
    <w:p w14:paraId="51BE4ED4" w14:textId="77777777" w:rsidR="00D61EB5" w:rsidRDefault="00D61EB5" w:rsidP="00671D84">
      <w:pPr>
        <w:spacing w:line="288" w:lineRule="auto"/>
        <w:jc w:val="center"/>
        <w:rPr>
          <w:b/>
          <w:color w:val="C00000"/>
        </w:rPr>
      </w:pPr>
    </w:p>
    <w:p w14:paraId="7CAF8682" w14:textId="77777777" w:rsidR="00D61EB5" w:rsidRDefault="00D61EB5" w:rsidP="00671D84">
      <w:pPr>
        <w:spacing w:line="288" w:lineRule="auto"/>
        <w:jc w:val="center"/>
        <w:rPr>
          <w:b/>
          <w:color w:val="C00000"/>
        </w:rPr>
      </w:pPr>
    </w:p>
    <w:p w14:paraId="3CD35F54" w14:textId="77777777" w:rsidR="00D61EB5" w:rsidRDefault="00D61EB5" w:rsidP="00671D84">
      <w:pPr>
        <w:spacing w:line="288" w:lineRule="auto"/>
        <w:jc w:val="center"/>
        <w:rPr>
          <w:b/>
          <w:color w:val="C00000"/>
        </w:rPr>
      </w:pPr>
    </w:p>
    <w:p w14:paraId="68C34ABB" w14:textId="77777777" w:rsidR="00D61EB5" w:rsidRDefault="00D61EB5" w:rsidP="00671D84">
      <w:pPr>
        <w:spacing w:line="288" w:lineRule="auto"/>
        <w:jc w:val="center"/>
        <w:rPr>
          <w:b/>
          <w:color w:val="C00000"/>
        </w:rPr>
      </w:pPr>
    </w:p>
    <w:p w14:paraId="31A9BCDC" w14:textId="77777777" w:rsidR="00D61EB5" w:rsidRDefault="00D61EB5" w:rsidP="00671D84">
      <w:pPr>
        <w:spacing w:line="288" w:lineRule="auto"/>
        <w:jc w:val="center"/>
        <w:rPr>
          <w:b/>
          <w:color w:val="C00000"/>
        </w:rPr>
      </w:pPr>
    </w:p>
    <w:p w14:paraId="55C3C31A" w14:textId="77777777" w:rsidR="00D61EB5" w:rsidRDefault="00D61EB5" w:rsidP="00671D84">
      <w:pPr>
        <w:spacing w:line="288" w:lineRule="auto"/>
        <w:jc w:val="center"/>
        <w:rPr>
          <w:b/>
          <w:color w:val="C00000"/>
        </w:rPr>
      </w:pPr>
    </w:p>
    <w:p w14:paraId="4A2EDDCA" w14:textId="77777777" w:rsidR="00D61EB5" w:rsidRDefault="00D61EB5" w:rsidP="00671D84">
      <w:pPr>
        <w:spacing w:line="288" w:lineRule="auto"/>
        <w:jc w:val="center"/>
        <w:rPr>
          <w:b/>
          <w:color w:val="C00000"/>
        </w:rPr>
      </w:pPr>
    </w:p>
    <w:p w14:paraId="1DAF88F7" w14:textId="77777777" w:rsidR="00D61EB5" w:rsidRDefault="00D61EB5" w:rsidP="00671D84">
      <w:pPr>
        <w:spacing w:line="288" w:lineRule="auto"/>
        <w:jc w:val="center"/>
        <w:rPr>
          <w:b/>
          <w:color w:val="C00000"/>
        </w:rPr>
      </w:pPr>
    </w:p>
    <w:p w14:paraId="3CC44EB4" w14:textId="77777777" w:rsidR="00D61EB5" w:rsidRDefault="00D61EB5" w:rsidP="00671D84">
      <w:pPr>
        <w:spacing w:line="288" w:lineRule="auto"/>
        <w:jc w:val="center"/>
        <w:rPr>
          <w:b/>
          <w:color w:val="C00000"/>
        </w:rPr>
      </w:pPr>
    </w:p>
    <w:p w14:paraId="373A923F" w14:textId="77777777" w:rsidR="00D61EB5" w:rsidRDefault="00D61EB5" w:rsidP="00671D84">
      <w:pPr>
        <w:spacing w:line="288" w:lineRule="auto"/>
        <w:jc w:val="center"/>
        <w:rPr>
          <w:b/>
          <w:color w:val="C00000"/>
        </w:rPr>
      </w:pPr>
    </w:p>
    <w:p w14:paraId="4FF51654" w14:textId="77777777" w:rsidR="00A103EC" w:rsidRDefault="00A103EC" w:rsidP="00671D84">
      <w:pPr>
        <w:spacing w:line="288" w:lineRule="auto"/>
        <w:jc w:val="center"/>
        <w:rPr>
          <w:b/>
          <w:color w:val="C00000"/>
        </w:rPr>
      </w:pPr>
    </w:p>
    <w:p w14:paraId="46B71B44" w14:textId="77777777" w:rsidR="00D61EB5" w:rsidRDefault="00D61EB5" w:rsidP="00671D84">
      <w:pPr>
        <w:spacing w:line="288" w:lineRule="auto"/>
        <w:jc w:val="center"/>
        <w:rPr>
          <w:b/>
          <w:color w:val="C00000"/>
        </w:rPr>
      </w:pPr>
    </w:p>
    <w:p w14:paraId="101AAAD5" w14:textId="799DC90E" w:rsidR="00BF4395" w:rsidRPr="00914DD2" w:rsidRDefault="00BF4395" w:rsidP="00BC5832">
      <w:pPr>
        <w:spacing w:line="288" w:lineRule="auto"/>
        <w:jc w:val="center"/>
        <w:rPr>
          <w:b/>
          <w:color w:val="FF0000"/>
        </w:rPr>
      </w:pPr>
      <w:r w:rsidRPr="00914DD2">
        <w:rPr>
          <w:b/>
          <w:color w:val="FF0000"/>
        </w:rPr>
        <w:lastRenderedPageBreak/>
        <w:t>PHẦN I:  PHẦN MỞ ĐẦU</w:t>
      </w:r>
    </w:p>
    <w:p w14:paraId="45A79278" w14:textId="64AA7953" w:rsidR="008751F8" w:rsidRPr="00914DD2" w:rsidRDefault="007021E7" w:rsidP="00BC5832">
      <w:pPr>
        <w:spacing w:line="288" w:lineRule="auto"/>
        <w:ind w:firstLine="567"/>
        <w:jc w:val="both"/>
        <w:rPr>
          <w:color w:val="000099"/>
        </w:rPr>
      </w:pPr>
      <w:r w:rsidRPr="00914DD2">
        <w:rPr>
          <w:b/>
          <w:color w:val="000099"/>
        </w:rPr>
        <w:t xml:space="preserve">I. </w:t>
      </w:r>
      <w:r w:rsidR="005967DC" w:rsidRPr="00914DD2">
        <w:rPr>
          <w:b/>
          <w:color w:val="000099"/>
        </w:rPr>
        <w:t>Lý do chọn đề tài</w:t>
      </w:r>
      <w:r w:rsidR="00BF4395" w:rsidRPr="00914DD2">
        <w:rPr>
          <w:color w:val="000099"/>
        </w:rPr>
        <w:t xml:space="preserve">. </w:t>
      </w:r>
    </w:p>
    <w:p w14:paraId="1CCC01EC" w14:textId="2F897D92" w:rsidR="002F5E9C" w:rsidRPr="007021E7" w:rsidRDefault="008751F8" w:rsidP="00BC5832">
      <w:pPr>
        <w:spacing w:line="288" w:lineRule="auto"/>
        <w:ind w:firstLine="567"/>
        <w:jc w:val="both"/>
        <w:rPr>
          <w:lang w:val="pt-BR"/>
        </w:rPr>
      </w:pPr>
      <w:bookmarkStart w:id="2" w:name="_Hlk131877474"/>
      <w:r w:rsidRPr="007021E7">
        <w:rPr>
          <w:lang w:val="pt-BR"/>
        </w:rPr>
        <w:t xml:space="preserve">Đối với bậc Tiểu học, các môn học vừa cung cấp cho học sinh những kiến thức ban đầu về Toán học, Khoa học và Nhân văn, vừa cung cấp cho học sinh những chuẩn mực hành vi xã hội chủ nghĩa gắn với những kinh nghiệm đạo đức; từ đó giúp học sinh hình thành kĩ năng sống. </w:t>
      </w:r>
      <w:r w:rsidR="00B85135" w:rsidRPr="007021E7">
        <w:rPr>
          <w:lang w:val="nl-NL"/>
        </w:rPr>
        <w:t>Giáo dục Tiểu học là bậc học nền tảng, có nhiệm vụ hình thành ở học sinh những cơ sở ban đầu cho sự phát triển nhân cách con người Việt Nam xã hội chủ nghĩa</w:t>
      </w:r>
      <w:r w:rsidR="00D65EB9" w:rsidRPr="007021E7">
        <w:rPr>
          <w:lang w:val="nl-NL"/>
        </w:rPr>
        <w:t>.</w:t>
      </w:r>
    </w:p>
    <w:p w14:paraId="1B15C70D" w14:textId="65B4CF72" w:rsidR="002F5E9C" w:rsidRPr="007021E7" w:rsidRDefault="002F5E9C" w:rsidP="00BC5832">
      <w:pPr>
        <w:pStyle w:val="NoSpacing"/>
        <w:spacing w:line="288" w:lineRule="auto"/>
        <w:ind w:firstLine="567"/>
        <w:jc w:val="both"/>
        <w:rPr>
          <w:rFonts w:ascii="Times New Roman" w:hAnsi="Times New Roman"/>
          <w:sz w:val="28"/>
          <w:szCs w:val="28"/>
        </w:rPr>
      </w:pPr>
      <w:r w:rsidRPr="007021E7">
        <w:rPr>
          <w:rFonts w:ascii="Times New Roman" w:hAnsi="Times New Roman"/>
          <w:sz w:val="28"/>
          <w:szCs w:val="28"/>
        </w:rPr>
        <w:t xml:space="preserve">Trong những năm gần đây, phong trào thi đua xây dựng “Trường học thân thiện </w:t>
      </w:r>
      <w:r w:rsidR="007021E7" w:rsidRPr="007021E7">
        <w:rPr>
          <w:rFonts w:ascii="Times New Roman" w:hAnsi="Times New Roman"/>
          <w:sz w:val="28"/>
          <w:szCs w:val="28"/>
        </w:rPr>
        <w:t>-</w:t>
      </w:r>
      <w:r w:rsidRPr="007021E7">
        <w:rPr>
          <w:rFonts w:ascii="Times New Roman" w:hAnsi="Times New Roman"/>
          <w:sz w:val="28"/>
          <w:szCs w:val="28"/>
        </w:rPr>
        <w:t xml:space="preserve"> Học sinh tích cực” được sự hưởng ứng và tham gia của đông đảo các trường học. Một trong </w:t>
      </w:r>
      <w:r w:rsidR="00796BE5" w:rsidRPr="007021E7">
        <w:rPr>
          <w:rFonts w:ascii="Times New Roman" w:hAnsi="Times New Roman"/>
          <w:sz w:val="28"/>
          <w:szCs w:val="28"/>
        </w:rPr>
        <w:t>năm</w:t>
      </w:r>
      <w:r w:rsidRPr="007021E7">
        <w:rPr>
          <w:rFonts w:ascii="Times New Roman" w:hAnsi="Times New Roman"/>
          <w:sz w:val="28"/>
          <w:szCs w:val="28"/>
        </w:rPr>
        <w:t xml:space="preserve"> nội dung của phong trào thi đua này là rèn luyện kĩ năng sống</w:t>
      </w:r>
      <w:r w:rsidR="00B85135" w:rsidRPr="007021E7">
        <w:rPr>
          <w:rFonts w:ascii="Times New Roman" w:hAnsi="Times New Roman"/>
          <w:sz w:val="28"/>
          <w:szCs w:val="28"/>
        </w:rPr>
        <w:t xml:space="preserve"> </w:t>
      </w:r>
      <w:r w:rsidRPr="007021E7">
        <w:rPr>
          <w:rFonts w:ascii="Times New Roman" w:hAnsi="Times New Roman"/>
          <w:sz w:val="28"/>
          <w:szCs w:val="28"/>
        </w:rPr>
        <w:t xml:space="preserve">cho học sinh. Đây cũng là một nhiệm vụ quan trọng đối với các thầy cô giáo. </w:t>
      </w:r>
    </w:p>
    <w:p w14:paraId="2D81EE0E" w14:textId="6ABC0CCF" w:rsidR="002F5E9C" w:rsidRPr="007021E7" w:rsidRDefault="002F5E9C" w:rsidP="00BC5832">
      <w:pPr>
        <w:pStyle w:val="NoSpacing"/>
        <w:spacing w:line="288" w:lineRule="auto"/>
        <w:ind w:firstLine="567"/>
        <w:jc w:val="both"/>
        <w:rPr>
          <w:rFonts w:ascii="Times New Roman" w:hAnsi="Times New Roman"/>
          <w:sz w:val="28"/>
          <w:szCs w:val="28"/>
        </w:rPr>
      </w:pPr>
      <w:r w:rsidRPr="007021E7">
        <w:rPr>
          <w:rFonts w:ascii="Times New Roman" w:hAnsi="Times New Roman"/>
          <w:sz w:val="28"/>
          <w:szCs w:val="28"/>
        </w:rPr>
        <w:t> Thực trạng hiện nay, việc rèn kĩ năng sống của các em ở trường tiểu học còn nhiều hạn chế. Nó chưa có nét chuyển biến, nguyên do chính là trong tư tưởng giáo viên, phụ huynh chỉ chú trọng đến việc dạy kiến thức nên việc rèn kĩ năng sống</w:t>
      </w:r>
      <w:r w:rsidR="0045553E">
        <w:rPr>
          <w:rFonts w:ascii="Times New Roman" w:hAnsi="Times New Roman"/>
          <w:sz w:val="28"/>
          <w:szCs w:val="28"/>
        </w:rPr>
        <w:t xml:space="preserve"> </w:t>
      </w:r>
      <w:r w:rsidRPr="007021E7">
        <w:rPr>
          <w:rFonts w:ascii="Times New Roman" w:hAnsi="Times New Roman"/>
          <w:sz w:val="28"/>
          <w:szCs w:val="28"/>
        </w:rPr>
        <w:t>cho học sinh còn chiếu lệ.</w:t>
      </w:r>
    </w:p>
    <w:p w14:paraId="6C9648A1" w14:textId="1761D9CA" w:rsidR="002F5E9C" w:rsidRPr="007021E7" w:rsidRDefault="007021E7" w:rsidP="00BC5832">
      <w:pPr>
        <w:pStyle w:val="NoSpacing"/>
        <w:spacing w:line="288" w:lineRule="auto"/>
        <w:ind w:firstLine="567"/>
        <w:jc w:val="both"/>
        <w:rPr>
          <w:rFonts w:ascii="Times New Roman" w:hAnsi="Times New Roman"/>
          <w:sz w:val="28"/>
          <w:szCs w:val="28"/>
        </w:rPr>
      </w:pPr>
      <w:r w:rsidRPr="007021E7">
        <w:rPr>
          <w:rFonts w:ascii="Times New Roman" w:hAnsi="Times New Roman"/>
          <w:sz w:val="28"/>
          <w:szCs w:val="28"/>
        </w:rPr>
        <w:t xml:space="preserve"> </w:t>
      </w:r>
      <w:r w:rsidR="002F5E9C" w:rsidRPr="007021E7">
        <w:rPr>
          <w:rFonts w:ascii="Times New Roman" w:hAnsi="Times New Roman"/>
          <w:sz w:val="28"/>
          <w:szCs w:val="28"/>
        </w:rPr>
        <w:t xml:space="preserve">Về phía học sinh, </w:t>
      </w:r>
      <w:r w:rsidR="00860E46">
        <w:rPr>
          <w:rFonts w:ascii="Times New Roman" w:hAnsi="Times New Roman"/>
          <w:sz w:val="28"/>
          <w:szCs w:val="28"/>
        </w:rPr>
        <w:t>kĩ năng chào hỏi khi gặp người lớn tuổi còn hạn chế. Hơn nữa, khi cô giáo gọi trả lời thì các con nói trống không. Cô giáo đưa cho con mượn bút thì con cầm một tay và không nói gì</w:t>
      </w:r>
      <w:r w:rsidR="00377CCA">
        <w:rPr>
          <w:rFonts w:ascii="Times New Roman" w:hAnsi="Times New Roman"/>
          <w:sz w:val="28"/>
          <w:szCs w:val="28"/>
        </w:rPr>
        <w:t>.Trong sinh hoạt giờ bán trú, khi ăn các con chưa giữ sạch sẽ bàn ăn, còn rơi vãi cơm. Giờ ngủ trưa, dép câc con để lộn xộn. Khi ngủ dậy, các con chưa biết gấp chăn, cất gối gọn gàng.</w:t>
      </w:r>
      <w:r w:rsidR="00040DF1">
        <w:rPr>
          <w:rFonts w:ascii="Times New Roman" w:hAnsi="Times New Roman"/>
          <w:sz w:val="28"/>
          <w:szCs w:val="28"/>
        </w:rPr>
        <w:t xml:space="preserve"> Trong các giờ học,</w:t>
      </w:r>
      <w:r w:rsidR="00377CCA">
        <w:rPr>
          <w:rFonts w:ascii="Times New Roman" w:hAnsi="Times New Roman"/>
          <w:sz w:val="28"/>
          <w:szCs w:val="28"/>
        </w:rPr>
        <w:t xml:space="preserve"> </w:t>
      </w:r>
      <w:r w:rsidR="00040DF1">
        <w:rPr>
          <w:rFonts w:ascii="Times New Roman" w:hAnsi="Times New Roman"/>
          <w:sz w:val="28"/>
          <w:szCs w:val="28"/>
        </w:rPr>
        <w:t>các</w:t>
      </w:r>
      <w:r w:rsidR="00860E46" w:rsidRPr="007021E7">
        <w:rPr>
          <w:rFonts w:ascii="Times New Roman" w:hAnsi="Times New Roman"/>
          <w:sz w:val="28"/>
          <w:szCs w:val="28"/>
        </w:rPr>
        <w:t xml:space="preserve"> em hay “nói trước quên sau” và chưa có khả năng vận dụng những điều đã học để áp dụng vào thực tế.</w:t>
      </w:r>
      <w:r w:rsidR="00860E46">
        <w:rPr>
          <w:rFonts w:ascii="Times New Roman" w:hAnsi="Times New Roman"/>
          <w:sz w:val="28"/>
          <w:szCs w:val="28"/>
        </w:rPr>
        <w:t xml:space="preserve"> </w:t>
      </w:r>
      <w:r w:rsidR="002F5E9C" w:rsidRPr="007021E7">
        <w:rPr>
          <w:rFonts w:ascii="Times New Roman" w:hAnsi="Times New Roman"/>
          <w:sz w:val="28"/>
          <w:szCs w:val="28"/>
        </w:rPr>
        <w:t>Vậy làm thế nào để học sinh biết cách vận dụng kĩ năng sống</w:t>
      </w:r>
      <w:r w:rsidR="00FE6E85" w:rsidRPr="007021E7">
        <w:rPr>
          <w:rFonts w:ascii="Times New Roman" w:hAnsi="Times New Roman"/>
          <w:sz w:val="28"/>
          <w:szCs w:val="28"/>
        </w:rPr>
        <w:t xml:space="preserve"> </w:t>
      </w:r>
      <w:r w:rsidR="002F5E9C" w:rsidRPr="007021E7">
        <w:rPr>
          <w:rFonts w:ascii="Times New Roman" w:hAnsi="Times New Roman"/>
          <w:sz w:val="28"/>
          <w:szCs w:val="28"/>
        </w:rPr>
        <w:t xml:space="preserve">vào trong cuộc sống hằng ngày? Với mong muốn góp phần vào việc luận giải những vấn đề nói trên, tôi đã chọn đề tài: </w:t>
      </w:r>
      <w:r w:rsidR="002F5E9C" w:rsidRPr="007021E7">
        <w:rPr>
          <w:rFonts w:ascii="Times New Roman" w:hAnsi="Times New Roman"/>
          <w:b/>
          <w:sz w:val="28"/>
          <w:szCs w:val="28"/>
        </w:rPr>
        <w:t>“</w:t>
      </w:r>
      <w:r w:rsidR="001C5D09" w:rsidRPr="00914DD2">
        <w:rPr>
          <w:rFonts w:ascii="Times New Roman" w:hAnsi="Times New Roman"/>
          <w:b/>
          <w:i/>
          <w:sz w:val="28"/>
          <w:szCs w:val="28"/>
        </w:rPr>
        <w:t xml:space="preserve">Một số biện pháp </w:t>
      </w:r>
      <w:r w:rsidR="001C5D09" w:rsidRPr="00914DD2">
        <w:rPr>
          <w:rFonts w:ascii="Times New Roman" w:hAnsi="Times New Roman"/>
          <w:b/>
          <w:i/>
          <w:iCs/>
          <w:sz w:val="28"/>
          <w:szCs w:val="28"/>
        </w:rPr>
        <w:t>b</w:t>
      </w:r>
      <w:r w:rsidR="002F5E9C" w:rsidRPr="00914DD2">
        <w:rPr>
          <w:rFonts w:ascii="Times New Roman" w:hAnsi="Times New Roman"/>
          <w:b/>
          <w:i/>
          <w:iCs/>
          <w:sz w:val="28"/>
          <w:szCs w:val="28"/>
        </w:rPr>
        <w:t>ồi</w:t>
      </w:r>
      <w:r w:rsidR="002F5E9C" w:rsidRPr="007021E7">
        <w:rPr>
          <w:rFonts w:ascii="Times New Roman" w:hAnsi="Times New Roman"/>
          <w:b/>
          <w:i/>
          <w:iCs/>
          <w:sz w:val="28"/>
          <w:szCs w:val="28"/>
        </w:rPr>
        <w:t xml:space="preserve"> dưỡng </w:t>
      </w:r>
      <w:r w:rsidR="002F5E9C" w:rsidRPr="007021E7">
        <w:rPr>
          <w:rFonts w:ascii="Times New Roman" w:hAnsi="Times New Roman"/>
          <w:b/>
          <w:i/>
          <w:iCs/>
          <w:sz w:val="28"/>
          <w:szCs w:val="28"/>
          <w:lang w:val="vi-VN"/>
        </w:rPr>
        <w:t>kĩ</w:t>
      </w:r>
      <w:r w:rsidR="002F5E9C" w:rsidRPr="007021E7">
        <w:rPr>
          <w:rFonts w:ascii="Times New Roman" w:hAnsi="Times New Roman"/>
          <w:b/>
          <w:i/>
          <w:iCs/>
          <w:sz w:val="28"/>
          <w:szCs w:val="28"/>
        </w:rPr>
        <w:t xml:space="preserve"> năng sống</w:t>
      </w:r>
      <w:r w:rsidR="00CE3C45" w:rsidRPr="007021E7">
        <w:rPr>
          <w:rFonts w:ascii="Times New Roman" w:hAnsi="Times New Roman"/>
          <w:b/>
          <w:i/>
          <w:iCs/>
          <w:sz w:val="28"/>
          <w:szCs w:val="28"/>
        </w:rPr>
        <w:t xml:space="preserve"> </w:t>
      </w:r>
      <w:r w:rsidR="002F5E9C" w:rsidRPr="007021E7">
        <w:rPr>
          <w:rFonts w:ascii="Times New Roman" w:hAnsi="Times New Roman"/>
          <w:b/>
          <w:i/>
          <w:iCs/>
          <w:sz w:val="28"/>
          <w:szCs w:val="28"/>
        </w:rPr>
        <w:t>cho học sinh</w:t>
      </w:r>
      <w:r w:rsidR="00AB1FDC">
        <w:rPr>
          <w:rFonts w:ascii="Times New Roman" w:hAnsi="Times New Roman"/>
          <w:b/>
          <w:i/>
          <w:iCs/>
          <w:sz w:val="28"/>
          <w:szCs w:val="28"/>
        </w:rPr>
        <w:t xml:space="preserve"> </w:t>
      </w:r>
      <w:r w:rsidR="006B5E7D" w:rsidRPr="007021E7">
        <w:rPr>
          <w:rFonts w:ascii="Times New Roman" w:hAnsi="Times New Roman"/>
          <w:b/>
          <w:i/>
          <w:iCs/>
          <w:sz w:val="28"/>
          <w:szCs w:val="28"/>
        </w:rPr>
        <w:t>lớp 2</w:t>
      </w:r>
      <w:r w:rsidR="002F5E9C" w:rsidRPr="007021E7">
        <w:rPr>
          <w:rFonts w:ascii="Times New Roman" w:hAnsi="Times New Roman"/>
          <w:b/>
          <w:i/>
          <w:iCs/>
          <w:sz w:val="28"/>
          <w:szCs w:val="28"/>
        </w:rPr>
        <w:t>”</w:t>
      </w:r>
      <w:r w:rsidR="00AB1FDC">
        <w:rPr>
          <w:rFonts w:ascii="Times New Roman" w:hAnsi="Times New Roman"/>
          <w:b/>
          <w:i/>
          <w:iCs/>
          <w:sz w:val="28"/>
          <w:szCs w:val="28"/>
        </w:rPr>
        <w:t xml:space="preserve"> </w:t>
      </w:r>
      <w:r w:rsidR="002F5E9C" w:rsidRPr="007021E7">
        <w:rPr>
          <w:rFonts w:ascii="Times New Roman" w:hAnsi="Times New Roman"/>
          <w:sz w:val="28"/>
          <w:szCs w:val="28"/>
        </w:rPr>
        <w:t>với mục đích trang bị và giúp cho học sinh hình thành những kĩ năng sống cần thiết để các em dần phát triển nhân cách, có những cách ứng xử phù hợp trong cuộc sống và trở thành những con người tốt, có ích cho xã hội sau này.</w:t>
      </w:r>
    </w:p>
    <w:bookmarkEnd w:id="2"/>
    <w:p w14:paraId="30D0E95E" w14:textId="07E8D069" w:rsidR="00BF4395" w:rsidRPr="00914DD2" w:rsidRDefault="007021E7" w:rsidP="00BC5832">
      <w:pPr>
        <w:pStyle w:val="ListParagraph"/>
        <w:spacing w:line="288" w:lineRule="auto"/>
        <w:ind w:left="0" w:firstLine="567"/>
        <w:jc w:val="both"/>
        <w:rPr>
          <w:b/>
          <w:color w:val="000099"/>
          <w:lang w:val="pt-BR"/>
        </w:rPr>
      </w:pPr>
      <w:r w:rsidRPr="00914DD2">
        <w:rPr>
          <w:b/>
          <w:color w:val="000099"/>
          <w:lang w:val="pt-BR"/>
        </w:rPr>
        <w:t xml:space="preserve">II. </w:t>
      </w:r>
      <w:r w:rsidR="00BF4395" w:rsidRPr="00914DD2">
        <w:rPr>
          <w:b/>
          <w:color w:val="000099"/>
          <w:lang w:val="pt-BR"/>
        </w:rPr>
        <w:t>M</w:t>
      </w:r>
      <w:r w:rsidR="005967DC" w:rsidRPr="00914DD2">
        <w:rPr>
          <w:b/>
          <w:color w:val="000099"/>
          <w:lang w:val="pt-BR"/>
        </w:rPr>
        <w:t xml:space="preserve">ục đích nghiên cứu. </w:t>
      </w:r>
    </w:p>
    <w:p w14:paraId="74E7FC46" w14:textId="30FEFFAE" w:rsidR="00362D00" w:rsidRPr="007021E7" w:rsidRDefault="001C5D09" w:rsidP="00BC5832">
      <w:pPr>
        <w:pStyle w:val="NoSpacing"/>
        <w:spacing w:line="288" w:lineRule="auto"/>
        <w:ind w:firstLine="567"/>
        <w:jc w:val="both"/>
        <w:rPr>
          <w:rFonts w:ascii="Times New Roman" w:hAnsi="Times New Roman"/>
          <w:sz w:val="28"/>
          <w:szCs w:val="28"/>
        </w:rPr>
      </w:pPr>
      <w:bookmarkStart w:id="3" w:name="_Hlk131867238"/>
      <w:r w:rsidRPr="007021E7">
        <w:rPr>
          <w:rFonts w:ascii="Times New Roman" w:hAnsi="Times New Roman"/>
          <w:sz w:val="28"/>
          <w:szCs w:val="28"/>
        </w:rPr>
        <w:t>-</w:t>
      </w:r>
      <w:r w:rsidR="007021E7" w:rsidRPr="007021E7">
        <w:rPr>
          <w:rFonts w:ascii="Times New Roman" w:hAnsi="Times New Roman"/>
          <w:sz w:val="28"/>
          <w:szCs w:val="28"/>
        </w:rPr>
        <w:t xml:space="preserve"> </w:t>
      </w:r>
      <w:r w:rsidR="00362D00" w:rsidRPr="007021E7">
        <w:rPr>
          <w:rFonts w:ascii="Times New Roman" w:hAnsi="Times New Roman"/>
          <w:sz w:val="28"/>
          <w:szCs w:val="28"/>
        </w:rPr>
        <w:t>Tìm một số biện pháp bồi dưỡng kĩ năng sống cho học sinh thông qua các môn học</w:t>
      </w:r>
      <w:r w:rsidR="006B5E7D" w:rsidRPr="007021E7">
        <w:rPr>
          <w:rFonts w:ascii="Times New Roman" w:hAnsi="Times New Roman"/>
          <w:sz w:val="28"/>
          <w:szCs w:val="28"/>
        </w:rPr>
        <w:t xml:space="preserve"> và hoạt động ngoại khóa.</w:t>
      </w:r>
      <w:r w:rsidR="00362D00" w:rsidRPr="007021E7">
        <w:rPr>
          <w:rFonts w:ascii="Times New Roman" w:hAnsi="Times New Roman"/>
          <w:sz w:val="28"/>
          <w:szCs w:val="28"/>
        </w:rPr>
        <w:t>.</w:t>
      </w:r>
    </w:p>
    <w:p w14:paraId="61479A78" w14:textId="46AE2B4C" w:rsidR="00362D00" w:rsidRPr="007021E7" w:rsidRDefault="001C5D09" w:rsidP="00BC5832">
      <w:pPr>
        <w:pStyle w:val="NoSpacing"/>
        <w:spacing w:line="288" w:lineRule="auto"/>
        <w:ind w:firstLine="567"/>
        <w:jc w:val="both"/>
        <w:rPr>
          <w:rFonts w:ascii="Times New Roman" w:hAnsi="Times New Roman"/>
          <w:sz w:val="28"/>
          <w:szCs w:val="28"/>
        </w:rPr>
      </w:pPr>
      <w:r w:rsidRPr="007021E7">
        <w:rPr>
          <w:rFonts w:ascii="Times New Roman" w:hAnsi="Times New Roman"/>
          <w:sz w:val="28"/>
          <w:szCs w:val="28"/>
        </w:rPr>
        <w:t>-</w:t>
      </w:r>
      <w:r w:rsidR="007021E7" w:rsidRPr="007021E7">
        <w:rPr>
          <w:rFonts w:ascii="Times New Roman" w:hAnsi="Times New Roman"/>
          <w:sz w:val="28"/>
          <w:szCs w:val="28"/>
        </w:rPr>
        <w:t xml:space="preserve"> </w:t>
      </w:r>
      <w:r w:rsidR="00362D00" w:rsidRPr="007021E7">
        <w:rPr>
          <w:rFonts w:ascii="Times New Roman" w:hAnsi="Times New Roman"/>
          <w:sz w:val="28"/>
          <w:szCs w:val="28"/>
        </w:rPr>
        <w:t>Góp phần nâng cao hiệu quả cao trong phong trào “Xây dựng trường học thân thiện, học sinh tích cự</w:t>
      </w:r>
      <w:r w:rsidR="001C6421" w:rsidRPr="007021E7">
        <w:rPr>
          <w:rFonts w:ascii="Times New Roman" w:hAnsi="Times New Roman"/>
          <w:sz w:val="28"/>
          <w:szCs w:val="28"/>
        </w:rPr>
        <w:t>c</w:t>
      </w:r>
      <w:r w:rsidR="006A4217">
        <w:rPr>
          <w:rFonts w:ascii="Times New Roman" w:hAnsi="Times New Roman"/>
          <w:sz w:val="28"/>
          <w:szCs w:val="28"/>
        </w:rPr>
        <w:t>”</w:t>
      </w:r>
    </w:p>
    <w:p w14:paraId="0B4DE665" w14:textId="77777777" w:rsidR="005967DC" w:rsidRDefault="00BF4395" w:rsidP="00BC5832">
      <w:pPr>
        <w:spacing w:line="288" w:lineRule="auto"/>
        <w:ind w:firstLine="567"/>
        <w:jc w:val="both"/>
        <w:rPr>
          <w:lang w:val="pt-BR"/>
        </w:rPr>
      </w:pPr>
      <w:r w:rsidRPr="007021E7">
        <w:rPr>
          <w:lang w:val="pt-BR"/>
        </w:rPr>
        <w:t xml:space="preserve">-  Hình thành cho học sinh những hành vi, thói quen lành mạnh, tích cực; loại bỏ những hành vi, thói quen tiêu cực. </w:t>
      </w:r>
    </w:p>
    <w:p w14:paraId="468C6E0F" w14:textId="77777777" w:rsidR="005967DC" w:rsidRDefault="005967DC" w:rsidP="00BC5832">
      <w:pPr>
        <w:spacing w:line="288" w:lineRule="auto"/>
        <w:ind w:firstLine="567"/>
        <w:jc w:val="both"/>
        <w:rPr>
          <w:lang w:val="pt-BR"/>
        </w:rPr>
        <w:sectPr w:rsidR="005967DC" w:rsidSect="007021E7">
          <w:headerReference w:type="default" r:id="rId9"/>
          <w:pgSz w:w="11907" w:h="16840" w:code="9"/>
          <w:pgMar w:top="1134" w:right="1134" w:bottom="1134" w:left="1701" w:header="720" w:footer="720" w:gutter="0"/>
          <w:pgNumType w:start="1"/>
          <w:cols w:space="720"/>
          <w:docGrid w:linePitch="360"/>
        </w:sectPr>
      </w:pPr>
    </w:p>
    <w:p w14:paraId="4ED9EB4F" w14:textId="01C20676" w:rsidR="00BF4395" w:rsidRPr="007021E7" w:rsidRDefault="00BF4395" w:rsidP="00BC5832">
      <w:pPr>
        <w:spacing w:line="288" w:lineRule="auto"/>
        <w:ind w:firstLine="567"/>
        <w:jc w:val="both"/>
        <w:rPr>
          <w:lang w:val="pt-BR"/>
        </w:rPr>
      </w:pPr>
      <w:r w:rsidRPr="007021E7">
        <w:rPr>
          <w:bCs/>
          <w:lang w:val="pt-BR"/>
        </w:rPr>
        <w:lastRenderedPageBreak/>
        <w:t>- Giúp các em có đủ khả năng thích ứng với môi trường xung quanh, tự chủ, độc lập, tự tin</w:t>
      </w:r>
      <w:r w:rsidR="001C6421" w:rsidRPr="007021E7">
        <w:t xml:space="preserve"> trong cuộc sống và trở thành những con người tốt, có ích cho xã hội sau này.</w:t>
      </w:r>
      <w:r w:rsidRPr="007021E7">
        <w:rPr>
          <w:lang w:val="pt-BR"/>
        </w:rPr>
        <w:t xml:space="preserve"> </w:t>
      </w:r>
    </w:p>
    <w:bookmarkEnd w:id="3"/>
    <w:p w14:paraId="192524D2" w14:textId="4104D15D" w:rsidR="00BF4395" w:rsidRPr="00914DD2" w:rsidRDefault="00BF4395" w:rsidP="00BC5832">
      <w:pPr>
        <w:tabs>
          <w:tab w:val="num" w:pos="1440"/>
          <w:tab w:val="left" w:pos="2025"/>
        </w:tabs>
        <w:spacing w:line="288" w:lineRule="auto"/>
        <w:ind w:firstLine="567"/>
        <w:jc w:val="both"/>
        <w:rPr>
          <w:b/>
          <w:color w:val="000099"/>
          <w:lang w:val="pt-BR"/>
        </w:rPr>
      </w:pPr>
      <w:r w:rsidRPr="00914DD2">
        <w:rPr>
          <w:rFonts w:eastAsia="SimSun"/>
          <w:b/>
          <w:color w:val="000099"/>
          <w:lang w:val="pt-BR" w:eastAsia="zh-CN"/>
        </w:rPr>
        <w:t xml:space="preserve">III. </w:t>
      </w:r>
      <w:r w:rsidR="005967DC" w:rsidRPr="00914DD2">
        <w:rPr>
          <w:b/>
          <w:color w:val="000099"/>
          <w:lang w:val="pt-BR"/>
        </w:rPr>
        <w:t>Nhiệm vụ nghiên cứu</w:t>
      </w:r>
    </w:p>
    <w:p w14:paraId="025787EA" w14:textId="77777777" w:rsidR="00BC5832" w:rsidRDefault="00BF4395" w:rsidP="00BC5832">
      <w:pPr>
        <w:spacing w:line="288" w:lineRule="auto"/>
        <w:ind w:firstLine="567"/>
        <w:jc w:val="both"/>
        <w:rPr>
          <w:lang w:val="pt-BR"/>
        </w:rPr>
      </w:pPr>
      <w:r w:rsidRPr="007021E7">
        <w:rPr>
          <w:lang w:val="pt-BR"/>
        </w:rPr>
        <w:t>Tìm hiểu thực trạng và nguyên nhân dẫn đến học sinh thiếu kĩ năng sống.</w:t>
      </w:r>
    </w:p>
    <w:p w14:paraId="3DED7CA4" w14:textId="77777777" w:rsidR="00BC5832" w:rsidRPr="007021E7" w:rsidRDefault="00BC5832" w:rsidP="00BC5832">
      <w:pPr>
        <w:spacing w:line="288" w:lineRule="auto"/>
        <w:ind w:firstLine="567"/>
        <w:jc w:val="both"/>
        <w:rPr>
          <w:lang w:val="pt-BR"/>
        </w:rPr>
      </w:pPr>
      <w:r w:rsidRPr="007021E7">
        <w:rPr>
          <w:lang w:val="pt-BR"/>
        </w:rPr>
        <w:t>Đưa ra một số biện pháp bồi dưỡng kĩ năng sống cho học sinh thông qua các môn học và hoạt động ngoài giờ lên lớp.</w:t>
      </w:r>
    </w:p>
    <w:p w14:paraId="5AD369AE" w14:textId="77777777" w:rsidR="00BC5832" w:rsidRPr="007021E7" w:rsidRDefault="00BC5832" w:rsidP="00BC5832">
      <w:pPr>
        <w:spacing w:line="288" w:lineRule="auto"/>
        <w:ind w:firstLine="567"/>
        <w:jc w:val="both"/>
        <w:rPr>
          <w:lang w:val="pt-BR"/>
        </w:rPr>
      </w:pPr>
      <w:r w:rsidRPr="007021E7">
        <w:rPr>
          <w:lang w:val="pt-BR"/>
        </w:rPr>
        <w:t>- Rút ra kết luận và bài học kinh nghiệm sau khi áp dụng đề tài.</w:t>
      </w:r>
    </w:p>
    <w:p w14:paraId="7B8A2AB3" w14:textId="32F9DB7D" w:rsidR="00BC5832" w:rsidRPr="00914DD2" w:rsidRDefault="00BC5832" w:rsidP="00BC5832">
      <w:pPr>
        <w:spacing w:line="288" w:lineRule="auto"/>
        <w:ind w:firstLine="567"/>
        <w:jc w:val="both"/>
        <w:rPr>
          <w:color w:val="000099"/>
          <w:lang w:val="pt-BR"/>
        </w:rPr>
      </w:pPr>
      <w:r w:rsidRPr="00914DD2">
        <w:rPr>
          <w:b/>
          <w:color w:val="000099"/>
          <w:lang w:val="pt-BR"/>
        </w:rPr>
        <w:t xml:space="preserve">IV. </w:t>
      </w:r>
      <w:r w:rsidR="005967DC" w:rsidRPr="00914DD2">
        <w:rPr>
          <w:b/>
          <w:color w:val="000099"/>
          <w:lang w:val="pt-BR"/>
        </w:rPr>
        <w:t>Th</w:t>
      </w:r>
      <w:r w:rsidR="005967DC">
        <w:rPr>
          <w:b/>
          <w:color w:val="000099"/>
          <w:lang w:val="pt-BR"/>
        </w:rPr>
        <w:t>ờ</w:t>
      </w:r>
      <w:r w:rsidR="005967DC" w:rsidRPr="00914DD2">
        <w:rPr>
          <w:b/>
          <w:color w:val="000099"/>
          <w:lang w:val="pt-BR"/>
        </w:rPr>
        <w:t xml:space="preserve">i gian, đối tượng, phạm vi nghiên cứu: </w:t>
      </w:r>
    </w:p>
    <w:p w14:paraId="7E9503D8" w14:textId="77777777" w:rsidR="00BC5832" w:rsidRPr="007021E7" w:rsidRDefault="00BC5832" w:rsidP="00BC5832">
      <w:pPr>
        <w:spacing w:line="288" w:lineRule="auto"/>
        <w:ind w:firstLine="567"/>
        <w:jc w:val="both"/>
        <w:rPr>
          <w:lang w:val="pt-BR"/>
        </w:rPr>
      </w:pPr>
      <w:r w:rsidRPr="007021E7">
        <w:rPr>
          <w:lang w:val="pt-BR"/>
        </w:rPr>
        <w:t>- Thời gian : Trong năm học 2022- 2023. (từ tháng 9/2022 đến tháng 5/2023)</w:t>
      </w:r>
    </w:p>
    <w:p w14:paraId="35C1682F" w14:textId="77777777" w:rsidR="00BC5832" w:rsidRPr="007021E7" w:rsidRDefault="00BC5832" w:rsidP="00BC5832">
      <w:pPr>
        <w:spacing w:line="288" w:lineRule="auto"/>
        <w:ind w:firstLine="567"/>
        <w:jc w:val="both"/>
        <w:rPr>
          <w:lang w:val="pt-BR"/>
        </w:rPr>
      </w:pPr>
      <w:r w:rsidRPr="007021E7">
        <w:rPr>
          <w:lang w:val="pt-BR"/>
        </w:rPr>
        <w:t>- Đối tượng:  Bồi dưỡng kĩ năng sống cho học sinh lớp 2.</w:t>
      </w:r>
    </w:p>
    <w:p w14:paraId="57C6B082" w14:textId="77777777" w:rsidR="00BC5832" w:rsidRPr="007021E7" w:rsidRDefault="00BC5832" w:rsidP="00BC5832">
      <w:pPr>
        <w:spacing w:line="288" w:lineRule="auto"/>
        <w:ind w:firstLine="567"/>
        <w:jc w:val="both"/>
        <w:rPr>
          <w:lang w:val="pt-BR"/>
        </w:rPr>
      </w:pPr>
      <w:r w:rsidRPr="007021E7">
        <w:rPr>
          <w:lang w:val="pt-BR"/>
        </w:rPr>
        <w:t>- Phạm vi: Lớp 2A trường Tiểu học Phong Vân.</w:t>
      </w:r>
    </w:p>
    <w:p w14:paraId="7C6E5878" w14:textId="1F9663FF" w:rsidR="00BC5832" w:rsidRPr="00914DD2" w:rsidRDefault="00BC5832" w:rsidP="00BC5832">
      <w:pPr>
        <w:spacing w:line="288" w:lineRule="auto"/>
        <w:ind w:firstLine="567"/>
        <w:jc w:val="both"/>
        <w:rPr>
          <w:b/>
          <w:color w:val="000099"/>
          <w:lang w:val="pt-BR"/>
        </w:rPr>
      </w:pPr>
      <w:r w:rsidRPr="00914DD2">
        <w:rPr>
          <w:b/>
          <w:color w:val="000099"/>
          <w:lang w:val="pt-BR"/>
        </w:rPr>
        <w:t xml:space="preserve">V. </w:t>
      </w:r>
      <w:r w:rsidR="005967DC" w:rsidRPr="00914DD2">
        <w:rPr>
          <w:b/>
          <w:color w:val="000099"/>
          <w:lang w:val="pt-BR"/>
        </w:rPr>
        <w:t xml:space="preserve">Phương pháp nghiên cứu: </w:t>
      </w:r>
    </w:p>
    <w:p w14:paraId="3044ED5A" w14:textId="77777777" w:rsidR="00BC5832" w:rsidRDefault="00BC5832" w:rsidP="00BC5832">
      <w:pPr>
        <w:spacing w:line="288" w:lineRule="auto"/>
        <w:ind w:firstLine="567"/>
        <w:jc w:val="both"/>
        <w:rPr>
          <w:lang w:val="pt-BR"/>
        </w:rPr>
      </w:pPr>
      <w:r>
        <w:rPr>
          <w:b/>
          <w:lang w:val="pt-BR"/>
        </w:rPr>
        <w:t xml:space="preserve">- </w:t>
      </w:r>
      <w:r>
        <w:rPr>
          <w:lang w:val="pt-BR"/>
        </w:rPr>
        <w:t>Tìm đọc tài liệu có liên quan đến việc rèn kĩ năng sống cho học sinh.</w:t>
      </w:r>
    </w:p>
    <w:p w14:paraId="5F5275FA" w14:textId="77777777" w:rsidR="00BC5832" w:rsidRDefault="00BC5832" w:rsidP="00BC5832">
      <w:pPr>
        <w:spacing w:line="288" w:lineRule="auto"/>
        <w:ind w:firstLine="567"/>
        <w:jc w:val="both"/>
        <w:rPr>
          <w:lang w:val="pt-BR"/>
        </w:rPr>
      </w:pPr>
      <w:r>
        <w:rPr>
          <w:lang w:val="pt-BR"/>
        </w:rPr>
        <w:t xml:space="preserve">- Khảo sát thực tế học sinh </w:t>
      </w:r>
    </w:p>
    <w:p w14:paraId="7984E151" w14:textId="77777777" w:rsidR="00BC5832" w:rsidRDefault="00BC5832" w:rsidP="00BC5832">
      <w:pPr>
        <w:spacing w:line="288" w:lineRule="auto"/>
        <w:ind w:firstLine="567"/>
        <w:jc w:val="both"/>
        <w:rPr>
          <w:bCs/>
          <w:iCs/>
          <w:lang w:val="pt-BR"/>
        </w:rPr>
      </w:pPr>
      <w:r>
        <w:rPr>
          <w:lang w:val="pt-BR"/>
        </w:rPr>
        <w:t xml:space="preserve">- </w:t>
      </w:r>
      <w:r>
        <w:rPr>
          <w:bCs/>
          <w:iCs/>
          <w:lang w:val="pt-BR"/>
        </w:rPr>
        <w:t>Phương pháp quan sát:</w:t>
      </w:r>
    </w:p>
    <w:p w14:paraId="79C4D709" w14:textId="77777777" w:rsidR="00BC5832" w:rsidRDefault="00BC5832" w:rsidP="00BC5832">
      <w:pPr>
        <w:spacing w:line="288" w:lineRule="auto"/>
        <w:ind w:firstLine="567"/>
        <w:jc w:val="both"/>
        <w:rPr>
          <w:lang w:val="pt-BR"/>
        </w:rPr>
      </w:pPr>
      <w:r>
        <w:rPr>
          <w:lang w:val="pt-BR"/>
        </w:rPr>
        <w:t>+ Quan sát hoạt động học tập. (Xem các em có tích cực tham gia vào các hoạt động hay không? Có kĩ năng làm bài hay không?...)</w:t>
      </w:r>
    </w:p>
    <w:p w14:paraId="0F7A62CB" w14:textId="77777777" w:rsidR="00BC5832" w:rsidRDefault="00BC5832" w:rsidP="00BC5832">
      <w:pPr>
        <w:spacing w:line="288" w:lineRule="auto"/>
        <w:ind w:firstLine="567"/>
        <w:jc w:val="both"/>
        <w:rPr>
          <w:lang w:val="pt-BR"/>
        </w:rPr>
      </w:pPr>
      <w:r>
        <w:rPr>
          <w:lang w:val="pt-BR"/>
        </w:rPr>
        <w:t>+ Quan sát hoạt động vui chơi (Thích trò chơi nào, thái độ trung thực hay gian lận khi tham gia trò chơi…).</w:t>
      </w:r>
    </w:p>
    <w:p w14:paraId="652CB639" w14:textId="77777777" w:rsidR="00BC5832" w:rsidRDefault="00BC5832" w:rsidP="00BC5832">
      <w:pPr>
        <w:spacing w:line="288" w:lineRule="auto"/>
        <w:ind w:firstLine="567"/>
        <w:jc w:val="both"/>
        <w:rPr>
          <w:lang w:val="pt-BR"/>
        </w:rPr>
      </w:pPr>
      <w:r>
        <w:rPr>
          <w:lang w:val="pt-BR"/>
        </w:rPr>
        <w:t>+ Quan sát hoạt động giao tiếp với mọi người xung quanh (Thái độ khi nói chuyện với bạn bè, cách xưng hô với thầy cô giáo, với người lớn tuổi, hành vi tốt xấu với mọi người…).</w:t>
      </w:r>
    </w:p>
    <w:p w14:paraId="7F57968C" w14:textId="77777777" w:rsidR="00BC5832" w:rsidRDefault="00BC5832" w:rsidP="00BC5832">
      <w:pPr>
        <w:spacing w:line="288" w:lineRule="auto"/>
        <w:ind w:firstLine="567"/>
        <w:jc w:val="both"/>
        <w:rPr>
          <w:lang w:val="pt-BR"/>
        </w:rPr>
      </w:pPr>
      <w:r>
        <w:rPr>
          <w:lang w:val="pt-BR"/>
        </w:rPr>
        <w:t xml:space="preserve">- </w:t>
      </w:r>
      <w:r>
        <w:rPr>
          <w:bCs/>
          <w:iCs/>
          <w:lang w:val="pt-BR"/>
        </w:rPr>
        <w:t>Phương pháp phân tích và tổng hợp kinh nghiệm giáo dục.</w:t>
      </w:r>
    </w:p>
    <w:p w14:paraId="5E378400" w14:textId="77777777" w:rsidR="00BC5832" w:rsidRDefault="00BC5832" w:rsidP="00BC5832">
      <w:pPr>
        <w:spacing w:line="288" w:lineRule="auto"/>
        <w:ind w:firstLine="567"/>
        <w:jc w:val="both"/>
        <w:rPr>
          <w:lang w:val="pt-BR"/>
        </w:rPr>
      </w:pPr>
      <w:r>
        <w:rPr>
          <w:lang w:val="pt-BR"/>
        </w:rPr>
        <w:t>- Phân tích các nguyên nhân dẫn đến học sinh thiếu kĩ năng sống.</w:t>
      </w:r>
    </w:p>
    <w:p w14:paraId="12CFD9AE" w14:textId="3D213AC6" w:rsidR="00BC5832" w:rsidRDefault="00BC5832" w:rsidP="00BC5832">
      <w:pPr>
        <w:spacing w:line="288" w:lineRule="auto"/>
        <w:ind w:firstLine="567"/>
        <w:jc w:val="both"/>
        <w:rPr>
          <w:lang w:val="pt-BR"/>
        </w:rPr>
      </w:pPr>
      <w:r>
        <w:rPr>
          <w:lang w:val="pt-BR"/>
        </w:rPr>
        <w:t>- Phương pháp thực nghiệm giáo dục...</w:t>
      </w:r>
    </w:p>
    <w:p w14:paraId="4ADEAE58" w14:textId="77777777" w:rsidR="00BC5832" w:rsidRDefault="00BC5832" w:rsidP="00BC5832">
      <w:pPr>
        <w:spacing w:line="288" w:lineRule="auto"/>
        <w:jc w:val="both"/>
        <w:rPr>
          <w:b/>
          <w:lang w:val="pt-BR"/>
        </w:rPr>
      </w:pPr>
    </w:p>
    <w:p w14:paraId="525AB8D6" w14:textId="77777777" w:rsidR="00BC5832" w:rsidRPr="00914DD2" w:rsidRDefault="00BC5832" w:rsidP="00BC5832">
      <w:pPr>
        <w:spacing w:line="288" w:lineRule="auto"/>
        <w:jc w:val="center"/>
        <w:rPr>
          <w:b/>
          <w:color w:val="FF0000"/>
          <w:lang w:val="pt-BR"/>
        </w:rPr>
      </w:pPr>
      <w:r w:rsidRPr="00914DD2">
        <w:rPr>
          <w:b/>
          <w:color w:val="FF0000"/>
          <w:lang w:val="pt-BR"/>
        </w:rPr>
        <w:t>PHẦN II: NỘI DUNG CỦA ĐỀ TÀI</w:t>
      </w:r>
    </w:p>
    <w:p w14:paraId="7D71C886" w14:textId="0A5CA81E" w:rsidR="00BC5832" w:rsidRPr="00914DD2" w:rsidRDefault="00BC5832" w:rsidP="00BC5832">
      <w:pPr>
        <w:spacing w:line="288" w:lineRule="auto"/>
        <w:ind w:firstLine="567"/>
        <w:jc w:val="both"/>
        <w:rPr>
          <w:color w:val="000099"/>
          <w:lang w:val="pt-BR"/>
        </w:rPr>
      </w:pPr>
      <w:r w:rsidRPr="00914DD2">
        <w:rPr>
          <w:b/>
          <w:color w:val="000099"/>
          <w:lang w:val="pt-BR"/>
        </w:rPr>
        <w:t xml:space="preserve">I. </w:t>
      </w:r>
      <w:r w:rsidR="005967DC" w:rsidRPr="00914DD2">
        <w:rPr>
          <w:b/>
          <w:color w:val="000099"/>
          <w:lang w:val="pt-BR"/>
        </w:rPr>
        <w:t>Cơ sở lý luận</w:t>
      </w:r>
      <w:r w:rsidRPr="00914DD2">
        <w:rPr>
          <w:color w:val="000099"/>
          <w:lang w:val="pt-BR"/>
        </w:rPr>
        <w:t>:</w:t>
      </w:r>
    </w:p>
    <w:p w14:paraId="1126B445" w14:textId="3ED885DC" w:rsidR="00BC5832" w:rsidRPr="00FD5472" w:rsidRDefault="00BC5832" w:rsidP="00BC5832">
      <w:pPr>
        <w:spacing w:line="288" w:lineRule="auto"/>
        <w:ind w:firstLine="567"/>
        <w:jc w:val="both"/>
        <w:rPr>
          <w:color w:val="000000"/>
        </w:rPr>
      </w:pPr>
      <w:r w:rsidRPr="00064644">
        <w:rPr>
          <w:lang w:val="pt-BR"/>
        </w:rPr>
        <w:t>Như chúng ta đã biết, kĩ năng sống có vai trò rất quan trọng đối với mối con người.</w:t>
      </w:r>
      <w:r>
        <w:rPr>
          <w:color w:val="000000"/>
        </w:rPr>
        <w:t xml:space="preserve"> Kĩ năng sống </w:t>
      </w:r>
      <w:r w:rsidRPr="008E352E">
        <w:rPr>
          <w:color w:val="000000"/>
        </w:rPr>
        <w:t>là “Khả năng thích nghi và hành vi tích cực cho phép cá nhân có khả năng đối phó hiệu quả với nhu cầu và thách thức của cuộc sống hàng ngày”.</w:t>
      </w:r>
    </w:p>
    <w:p w14:paraId="14DE6AA6" w14:textId="77777777" w:rsidR="00BC5832" w:rsidRDefault="00BC5832" w:rsidP="00BC5832">
      <w:pPr>
        <w:spacing w:line="288" w:lineRule="auto"/>
        <w:ind w:firstLine="567"/>
        <w:jc w:val="both"/>
        <w:rPr>
          <w:rFonts w:eastAsia="Times New Roman"/>
          <w:lang w:val="pt-BR"/>
        </w:rPr>
      </w:pPr>
      <w:r w:rsidRPr="007021E7">
        <w:rPr>
          <w:rFonts w:eastAsia="Times New Roman"/>
          <w:lang w:val="pt-BR"/>
        </w:rPr>
        <w:t xml:space="preserve">Thông qua giáo dục kĩ năng sống giúp học sinh sống một cách an toàn , khoẻ mạnh, có khả năng thích ứng với biến đổi của cuộc sống hàng ngày. Rèn luyện cho học sinh các kĩ năng cơ bản phù hợp với lứa tuổi như : kĩ năng giao </w:t>
      </w:r>
      <w:r w:rsidRPr="007021E7">
        <w:rPr>
          <w:rFonts w:eastAsia="Times New Roman"/>
          <w:lang w:val="pt-BR"/>
        </w:rPr>
        <w:lastRenderedPageBreak/>
        <w:t>tiếp ứng xử có văn hoá; kĩ năng tổ chức quản lý và tham gia các hoạt động tập thể; kĩ năng tự kiểm tra, đánh giá kết quả học tập, rèn luyện.</w:t>
      </w:r>
      <w:r>
        <w:rPr>
          <w:rFonts w:eastAsia="Times New Roman"/>
          <w:lang w:val="pt-BR"/>
        </w:rPr>
        <w:t xml:space="preserve"> </w:t>
      </w:r>
      <w:r w:rsidRPr="007021E7">
        <w:rPr>
          <w:rFonts w:eastAsia="Times New Roman"/>
          <w:lang w:val="pt-BR"/>
        </w:rPr>
        <w:t>Bồi dưỡng thái độ tự giác, tích cực tham gia các hoạt động tập thể và hoạt động xã hội; hình thành tình cảm, niềm tin trong sáng với cuộc sống. Như vậy, hoạt động bồi dưỡng kĩ năng sống trong các môn học rất cần thiết.</w:t>
      </w:r>
    </w:p>
    <w:p w14:paraId="33AE22E5" w14:textId="13943126" w:rsidR="00BC5832" w:rsidRDefault="00BC5832" w:rsidP="00BC5832">
      <w:pPr>
        <w:pStyle w:val="NoSpacing"/>
        <w:spacing w:line="288" w:lineRule="auto"/>
        <w:ind w:firstLine="567"/>
        <w:jc w:val="both"/>
        <w:rPr>
          <w:rFonts w:ascii="Times New Roman" w:hAnsi="Times New Roman"/>
          <w:sz w:val="28"/>
          <w:szCs w:val="28"/>
        </w:rPr>
      </w:pPr>
      <w:r>
        <w:rPr>
          <w:rFonts w:ascii="Times New Roman" w:hAnsi="Times New Roman"/>
          <w:sz w:val="28"/>
          <w:szCs w:val="28"/>
        </w:rPr>
        <w:t>Ở t</w:t>
      </w:r>
      <w:r w:rsidRPr="00D70AAF">
        <w:rPr>
          <w:rFonts w:ascii="Times New Roman" w:hAnsi="Times New Roman"/>
          <w:sz w:val="28"/>
          <w:szCs w:val="28"/>
        </w:rPr>
        <w:t>iểu học, đối với các lớp đầu cấp, k</w:t>
      </w:r>
      <w:r>
        <w:rPr>
          <w:rFonts w:ascii="Times New Roman" w:hAnsi="Times New Roman"/>
          <w:sz w:val="28"/>
          <w:szCs w:val="28"/>
        </w:rPr>
        <w:t xml:space="preserve">ĩ </w:t>
      </w:r>
      <w:r w:rsidRPr="00D70AAF">
        <w:rPr>
          <w:rFonts w:ascii="Times New Roman" w:hAnsi="Times New Roman"/>
          <w:sz w:val="28"/>
          <w:szCs w:val="28"/>
        </w:rPr>
        <w:t xml:space="preserve">năng cơ bản được </w:t>
      </w:r>
      <w:r>
        <w:rPr>
          <w:rFonts w:ascii="Times New Roman" w:hAnsi="Times New Roman"/>
          <w:sz w:val="28"/>
          <w:szCs w:val="28"/>
        </w:rPr>
        <w:t>coi</w:t>
      </w:r>
      <w:r w:rsidRPr="00D70AAF">
        <w:rPr>
          <w:rFonts w:ascii="Times New Roman" w:hAnsi="Times New Roman"/>
          <w:sz w:val="28"/>
          <w:szCs w:val="28"/>
        </w:rPr>
        <w:t xml:space="preserve"> trọng, còn các lớp cuối cấp nâng dần cho các em về k</w:t>
      </w:r>
      <w:r>
        <w:rPr>
          <w:rFonts w:ascii="Times New Roman" w:hAnsi="Times New Roman"/>
          <w:sz w:val="28"/>
          <w:szCs w:val="28"/>
        </w:rPr>
        <w:t>ĩ</w:t>
      </w:r>
      <w:r w:rsidRPr="00D70AAF">
        <w:rPr>
          <w:rFonts w:ascii="Times New Roman" w:hAnsi="Times New Roman"/>
          <w:sz w:val="28"/>
          <w:szCs w:val="28"/>
        </w:rPr>
        <w:t xml:space="preserve"> năng nâng cao. </w:t>
      </w:r>
      <w:r>
        <w:rPr>
          <w:rFonts w:ascii="Times New Roman" w:hAnsi="Times New Roman"/>
          <w:sz w:val="28"/>
          <w:szCs w:val="28"/>
        </w:rPr>
        <w:t>Từ đó</w:t>
      </w:r>
      <w:r w:rsidRPr="00D70AAF">
        <w:rPr>
          <w:rFonts w:ascii="Times New Roman" w:hAnsi="Times New Roman"/>
          <w:sz w:val="28"/>
          <w:szCs w:val="28"/>
        </w:rPr>
        <w:t xml:space="preserve">, </w:t>
      </w:r>
      <w:r>
        <w:rPr>
          <w:rFonts w:ascii="Times New Roman" w:hAnsi="Times New Roman"/>
          <w:sz w:val="28"/>
          <w:szCs w:val="28"/>
        </w:rPr>
        <w:t>tôi đã</w:t>
      </w:r>
      <w:r w:rsidRPr="00D70AAF">
        <w:rPr>
          <w:rFonts w:ascii="Times New Roman" w:hAnsi="Times New Roman"/>
          <w:sz w:val="28"/>
          <w:szCs w:val="28"/>
        </w:rPr>
        <w:t xml:space="preserve"> tập trung </w:t>
      </w:r>
      <w:r>
        <w:rPr>
          <w:rFonts w:ascii="Times New Roman" w:hAnsi="Times New Roman"/>
          <w:sz w:val="28"/>
          <w:szCs w:val="28"/>
        </w:rPr>
        <w:t>bồi dưỡng</w:t>
      </w:r>
      <w:r w:rsidRPr="00D70AAF">
        <w:rPr>
          <w:rFonts w:ascii="Times New Roman" w:hAnsi="Times New Roman"/>
          <w:sz w:val="28"/>
          <w:szCs w:val="28"/>
        </w:rPr>
        <w:t xml:space="preserve"> cho các em </w:t>
      </w:r>
      <w:r>
        <w:rPr>
          <w:rFonts w:ascii="Times New Roman" w:hAnsi="Times New Roman"/>
          <w:sz w:val="28"/>
          <w:szCs w:val="28"/>
        </w:rPr>
        <w:t>hai</w:t>
      </w:r>
      <w:r w:rsidRPr="00D70AAF">
        <w:rPr>
          <w:rFonts w:ascii="Times New Roman" w:hAnsi="Times New Roman"/>
          <w:sz w:val="28"/>
          <w:szCs w:val="28"/>
        </w:rPr>
        <w:t xml:space="preserve"> nhóm kỹ năng sống sau đây:</w:t>
      </w:r>
    </w:p>
    <w:p w14:paraId="3A7D74B2" w14:textId="77777777" w:rsidR="00BC5832" w:rsidRPr="00E2359E" w:rsidRDefault="00BC5832" w:rsidP="00BC5832">
      <w:pPr>
        <w:pStyle w:val="NoSpacing"/>
        <w:spacing w:line="288" w:lineRule="auto"/>
        <w:ind w:firstLine="567"/>
        <w:jc w:val="both"/>
        <w:rPr>
          <w:rFonts w:ascii="Times New Roman" w:hAnsi="Times New Roman"/>
          <w:b/>
          <w:color w:val="0000FF"/>
          <w:sz w:val="28"/>
          <w:szCs w:val="28"/>
        </w:rPr>
      </w:pPr>
      <w:r w:rsidRPr="00E2359E">
        <w:rPr>
          <w:rFonts w:ascii="Times New Roman" w:hAnsi="Times New Roman"/>
          <w:b/>
          <w:color w:val="0000FF"/>
          <w:sz w:val="28"/>
          <w:szCs w:val="28"/>
        </w:rPr>
        <w:t>*</w:t>
      </w:r>
      <w:r w:rsidRPr="00E2359E">
        <w:rPr>
          <w:rFonts w:ascii="Times New Roman" w:hAnsi="Times New Roman"/>
          <w:b/>
          <w:i/>
          <w:iCs/>
          <w:color w:val="0000FF"/>
          <w:sz w:val="28"/>
          <w:szCs w:val="28"/>
        </w:rPr>
        <w:t>Nhóm k</w:t>
      </w:r>
      <w:r>
        <w:rPr>
          <w:rFonts w:ascii="Times New Roman" w:hAnsi="Times New Roman"/>
          <w:b/>
          <w:i/>
          <w:iCs/>
          <w:color w:val="0000FF"/>
          <w:sz w:val="28"/>
          <w:szCs w:val="28"/>
        </w:rPr>
        <w:t>ĩ</w:t>
      </w:r>
      <w:r w:rsidRPr="00E2359E">
        <w:rPr>
          <w:rFonts w:ascii="Times New Roman" w:hAnsi="Times New Roman"/>
          <w:b/>
          <w:i/>
          <w:iCs/>
          <w:color w:val="0000FF"/>
          <w:sz w:val="28"/>
          <w:szCs w:val="28"/>
        </w:rPr>
        <w:t xml:space="preserve"> năng giao tiếp – hòa nhập cuộc sống:</w:t>
      </w:r>
    </w:p>
    <w:p w14:paraId="79F2B1C5" w14:textId="77777777" w:rsidR="00BC5832" w:rsidRPr="00C101EC" w:rsidRDefault="00BC5832" w:rsidP="00BC5832">
      <w:pPr>
        <w:pStyle w:val="NoSpacing"/>
        <w:spacing w:line="288" w:lineRule="auto"/>
        <w:ind w:firstLine="567"/>
        <w:jc w:val="both"/>
        <w:rPr>
          <w:rFonts w:ascii="Times New Roman" w:hAnsi="Times New Roman"/>
          <w:b/>
          <w:sz w:val="28"/>
          <w:szCs w:val="28"/>
        </w:rPr>
      </w:pPr>
      <w:r>
        <w:rPr>
          <w:rFonts w:ascii="Times New Roman" w:hAnsi="Times New Roman"/>
          <w:b/>
          <w:sz w:val="28"/>
          <w:szCs w:val="28"/>
        </w:rPr>
        <w:t xml:space="preserve">- </w:t>
      </w:r>
      <w:r w:rsidRPr="00D70AAF">
        <w:rPr>
          <w:rFonts w:ascii="Times New Roman" w:hAnsi="Times New Roman"/>
          <w:sz w:val="28"/>
          <w:szCs w:val="28"/>
        </w:rPr>
        <w:t>Các em biết giới thiệu về bản thân, về gia đình, về trường lớp học và bạn bè thầy cô giáo.</w:t>
      </w:r>
    </w:p>
    <w:p w14:paraId="6E9ABBFD" w14:textId="77777777" w:rsidR="00BC5832" w:rsidRDefault="00BC5832" w:rsidP="00BC5832">
      <w:pPr>
        <w:pStyle w:val="NoSpacing"/>
        <w:spacing w:line="288" w:lineRule="auto"/>
        <w:ind w:firstLine="567"/>
        <w:jc w:val="both"/>
        <w:rPr>
          <w:rFonts w:ascii="Times New Roman" w:hAnsi="Times New Roman"/>
          <w:sz w:val="28"/>
          <w:szCs w:val="28"/>
        </w:rPr>
      </w:pPr>
      <w:r>
        <w:rPr>
          <w:rFonts w:ascii="Times New Roman" w:hAnsi="Times New Roman"/>
          <w:sz w:val="28"/>
          <w:szCs w:val="28"/>
        </w:rPr>
        <w:t xml:space="preserve">- </w:t>
      </w:r>
      <w:r w:rsidRPr="00D70AAF">
        <w:rPr>
          <w:rFonts w:ascii="Times New Roman" w:hAnsi="Times New Roman"/>
          <w:sz w:val="28"/>
          <w:szCs w:val="28"/>
        </w:rPr>
        <w:t>Biết chào hỏi lễ phép trong nhà trường, ở nhà và ở nơi công cộng.</w:t>
      </w:r>
    </w:p>
    <w:p w14:paraId="412AC8A1" w14:textId="77777777" w:rsidR="00BC5832" w:rsidRPr="00D70AAF" w:rsidRDefault="00BC5832" w:rsidP="00BC5832">
      <w:pPr>
        <w:pStyle w:val="NoSpacing"/>
        <w:spacing w:line="288" w:lineRule="auto"/>
        <w:ind w:firstLine="567"/>
        <w:jc w:val="both"/>
        <w:rPr>
          <w:rFonts w:ascii="Times New Roman" w:hAnsi="Times New Roman"/>
          <w:sz w:val="28"/>
          <w:szCs w:val="28"/>
        </w:rPr>
      </w:pPr>
      <w:r>
        <w:rPr>
          <w:rFonts w:ascii="Times New Roman" w:hAnsi="Times New Roman"/>
          <w:sz w:val="28"/>
          <w:szCs w:val="28"/>
        </w:rPr>
        <w:t xml:space="preserve">- </w:t>
      </w:r>
      <w:r w:rsidRPr="00D70AAF">
        <w:rPr>
          <w:rFonts w:ascii="Times New Roman" w:hAnsi="Times New Roman"/>
          <w:sz w:val="28"/>
          <w:szCs w:val="28"/>
        </w:rPr>
        <w:t>Biết nói lời cảm ơn, xin lỗi. Thực tế trong nhà trường, thông qua môn Đ</w:t>
      </w:r>
      <w:r>
        <w:rPr>
          <w:rFonts w:ascii="Times New Roman" w:hAnsi="Times New Roman"/>
          <w:sz w:val="28"/>
          <w:szCs w:val="28"/>
        </w:rPr>
        <w:t>ạo đức, các hoạt động tập thể học sinh</w:t>
      </w:r>
      <w:r w:rsidRPr="00D70AAF">
        <w:rPr>
          <w:rFonts w:ascii="Times New Roman" w:hAnsi="Times New Roman"/>
          <w:sz w:val="28"/>
          <w:szCs w:val="28"/>
        </w:rPr>
        <w:t xml:space="preserve"> được dạy cách lễ phép nhưng khi đi vào thực tế, nhiều em thiếu k</w:t>
      </w:r>
      <w:r>
        <w:rPr>
          <w:rFonts w:ascii="Times New Roman" w:hAnsi="Times New Roman"/>
          <w:sz w:val="28"/>
          <w:szCs w:val="28"/>
        </w:rPr>
        <w:t>ĩ</w:t>
      </w:r>
      <w:r w:rsidRPr="00D70AAF">
        <w:rPr>
          <w:rFonts w:ascii="Times New Roman" w:hAnsi="Times New Roman"/>
          <w:sz w:val="28"/>
          <w:szCs w:val="28"/>
        </w:rPr>
        <w:t xml:space="preserve"> năng giao tiếp, không có thói quen chào hỏi, tự giới thiệu mình với người khác, thậm chí có nhiều em còn không dám nói hoặc không biết nói lời xin lỗi khi các em làm sai.</w:t>
      </w:r>
    </w:p>
    <w:p w14:paraId="215F9BBC" w14:textId="77777777" w:rsidR="00BC5832" w:rsidRPr="00D70AAF" w:rsidRDefault="00BC5832" w:rsidP="00BC5832">
      <w:pPr>
        <w:pStyle w:val="NoSpacing"/>
        <w:spacing w:line="288" w:lineRule="auto"/>
        <w:ind w:firstLine="567"/>
        <w:jc w:val="both"/>
        <w:rPr>
          <w:rFonts w:ascii="Times New Roman" w:hAnsi="Times New Roman"/>
          <w:sz w:val="28"/>
          <w:szCs w:val="28"/>
        </w:rPr>
      </w:pPr>
      <w:r>
        <w:rPr>
          <w:rFonts w:ascii="Times New Roman" w:hAnsi="Times New Roman"/>
          <w:sz w:val="28"/>
          <w:szCs w:val="28"/>
        </w:rPr>
        <w:t xml:space="preserve">- </w:t>
      </w:r>
      <w:r w:rsidRPr="00D70AAF">
        <w:rPr>
          <w:rFonts w:ascii="Times New Roman" w:hAnsi="Times New Roman"/>
          <w:sz w:val="28"/>
          <w:szCs w:val="28"/>
        </w:rPr>
        <w:t>Biết phân biệt hành vi đúng sai, phòng tránh tai nạn. Đây là k</w:t>
      </w:r>
      <w:r>
        <w:rPr>
          <w:rFonts w:ascii="Times New Roman" w:hAnsi="Times New Roman"/>
          <w:sz w:val="28"/>
          <w:szCs w:val="28"/>
        </w:rPr>
        <w:t>ĩ</w:t>
      </w:r>
      <w:r w:rsidRPr="00D70AAF">
        <w:rPr>
          <w:rFonts w:ascii="Times New Roman" w:hAnsi="Times New Roman"/>
          <w:sz w:val="28"/>
          <w:szCs w:val="28"/>
        </w:rPr>
        <w:t xml:space="preserve"> năng quan trọng mà không phải em nào cũng xử lý được nếu chúng ta không rèn luyện thường ngày.</w:t>
      </w:r>
    </w:p>
    <w:p w14:paraId="6BE64D91" w14:textId="77777777" w:rsidR="00BC5832" w:rsidRPr="00E2359E" w:rsidRDefault="00BC5832" w:rsidP="00BC5832">
      <w:pPr>
        <w:pStyle w:val="NoSpacing"/>
        <w:spacing w:line="288" w:lineRule="auto"/>
        <w:ind w:firstLine="567"/>
        <w:jc w:val="both"/>
        <w:rPr>
          <w:rFonts w:ascii="Times New Roman" w:hAnsi="Times New Roman"/>
          <w:b/>
          <w:i/>
          <w:iCs/>
          <w:color w:val="0000FF"/>
          <w:sz w:val="28"/>
          <w:szCs w:val="28"/>
        </w:rPr>
      </w:pPr>
      <w:r w:rsidRPr="00E2359E">
        <w:rPr>
          <w:rFonts w:ascii="Times New Roman" w:hAnsi="Times New Roman"/>
          <w:b/>
          <w:color w:val="0000FF"/>
          <w:sz w:val="28"/>
          <w:szCs w:val="28"/>
        </w:rPr>
        <w:t> *</w:t>
      </w:r>
      <w:r w:rsidRPr="00E2359E">
        <w:rPr>
          <w:rFonts w:ascii="Times New Roman" w:hAnsi="Times New Roman"/>
          <w:b/>
          <w:i/>
          <w:iCs/>
          <w:color w:val="0000FF"/>
          <w:sz w:val="28"/>
          <w:szCs w:val="28"/>
        </w:rPr>
        <w:t>Nhóm k</w:t>
      </w:r>
      <w:r>
        <w:rPr>
          <w:rFonts w:ascii="Times New Roman" w:hAnsi="Times New Roman"/>
          <w:b/>
          <w:i/>
          <w:iCs/>
          <w:color w:val="0000FF"/>
          <w:sz w:val="28"/>
          <w:szCs w:val="28"/>
        </w:rPr>
        <w:t>ĩ</w:t>
      </w:r>
      <w:r w:rsidRPr="00E2359E">
        <w:rPr>
          <w:rFonts w:ascii="Times New Roman" w:hAnsi="Times New Roman"/>
          <w:b/>
          <w:i/>
          <w:iCs/>
          <w:color w:val="0000FF"/>
          <w:sz w:val="28"/>
          <w:szCs w:val="28"/>
        </w:rPr>
        <w:t xml:space="preserve"> năng trong học tập, lao động – vui chơi giải trí:</w:t>
      </w:r>
    </w:p>
    <w:p w14:paraId="7D3A9E72" w14:textId="77777777" w:rsidR="00BC5832" w:rsidRPr="00634783" w:rsidRDefault="00BC5832" w:rsidP="00BC5832">
      <w:pPr>
        <w:pStyle w:val="NoSpacing"/>
        <w:spacing w:line="288" w:lineRule="auto"/>
        <w:ind w:firstLine="567"/>
        <w:jc w:val="both"/>
        <w:rPr>
          <w:rFonts w:ascii="Times New Roman" w:hAnsi="Times New Roman"/>
          <w:b/>
          <w:i/>
          <w:iCs/>
          <w:sz w:val="28"/>
          <w:szCs w:val="28"/>
        </w:rPr>
      </w:pPr>
      <w:r>
        <w:rPr>
          <w:rFonts w:ascii="Times New Roman" w:hAnsi="Times New Roman"/>
          <w:sz w:val="28"/>
          <w:szCs w:val="28"/>
        </w:rPr>
        <w:t xml:space="preserve">- </w:t>
      </w:r>
      <w:r w:rsidRPr="00D70AAF">
        <w:rPr>
          <w:rFonts w:ascii="Times New Roman" w:hAnsi="Times New Roman"/>
          <w:sz w:val="28"/>
          <w:szCs w:val="28"/>
        </w:rPr>
        <w:t>Các k</w:t>
      </w:r>
      <w:r>
        <w:rPr>
          <w:rFonts w:ascii="Times New Roman" w:hAnsi="Times New Roman"/>
          <w:sz w:val="28"/>
          <w:szCs w:val="28"/>
        </w:rPr>
        <w:t>ĩ</w:t>
      </w:r>
      <w:r w:rsidRPr="00D70AAF">
        <w:rPr>
          <w:rFonts w:ascii="Times New Roman" w:hAnsi="Times New Roman"/>
          <w:sz w:val="28"/>
          <w:szCs w:val="28"/>
        </w:rPr>
        <w:t xml:space="preserve"> năng nghe, đọc, nói, viết, k</w:t>
      </w:r>
      <w:r>
        <w:rPr>
          <w:rFonts w:ascii="Times New Roman" w:hAnsi="Times New Roman"/>
          <w:sz w:val="28"/>
          <w:szCs w:val="28"/>
        </w:rPr>
        <w:t xml:space="preserve">ĩ </w:t>
      </w:r>
      <w:r w:rsidRPr="00D70AAF">
        <w:rPr>
          <w:rFonts w:ascii="Times New Roman" w:hAnsi="Times New Roman"/>
          <w:sz w:val="28"/>
          <w:szCs w:val="28"/>
        </w:rPr>
        <w:t>năng quan sát, k</w:t>
      </w:r>
      <w:r>
        <w:rPr>
          <w:rFonts w:ascii="Times New Roman" w:hAnsi="Times New Roman"/>
          <w:sz w:val="28"/>
          <w:szCs w:val="28"/>
        </w:rPr>
        <w:t>ĩ</w:t>
      </w:r>
      <w:r w:rsidRPr="00D70AAF">
        <w:rPr>
          <w:rFonts w:ascii="Times New Roman" w:hAnsi="Times New Roman"/>
          <w:sz w:val="28"/>
          <w:szCs w:val="28"/>
        </w:rPr>
        <w:t xml:space="preserve"> năng đưa ra ý kiến chia sẻ trong nhóm bạn.</w:t>
      </w:r>
    </w:p>
    <w:p w14:paraId="4CDD7579" w14:textId="77777777" w:rsidR="00BC5832" w:rsidRPr="00D70AAF" w:rsidRDefault="00BC5832" w:rsidP="00BC5832">
      <w:pPr>
        <w:pStyle w:val="NoSpacing"/>
        <w:spacing w:line="288" w:lineRule="auto"/>
        <w:ind w:firstLine="567"/>
        <w:jc w:val="both"/>
        <w:rPr>
          <w:rFonts w:ascii="Times New Roman" w:hAnsi="Times New Roman"/>
          <w:sz w:val="28"/>
          <w:szCs w:val="28"/>
        </w:rPr>
      </w:pPr>
      <w:r>
        <w:rPr>
          <w:rFonts w:ascii="Times New Roman" w:hAnsi="Times New Roman"/>
          <w:sz w:val="28"/>
          <w:szCs w:val="28"/>
        </w:rPr>
        <w:t xml:space="preserve">- </w:t>
      </w:r>
      <w:r w:rsidRPr="00D70AAF">
        <w:rPr>
          <w:rFonts w:ascii="Times New Roman" w:hAnsi="Times New Roman"/>
          <w:sz w:val="28"/>
          <w:szCs w:val="28"/>
        </w:rPr>
        <w:t>K</w:t>
      </w:r>
      <w:r>
        <w:rPr>
          <w:rFonts w:ascii="Times New Roman" w:hAnsi="Times New Roman"/>
          <w:sz w:val="28"/>
          <w:szCs w:val="28"/>
        </w:rPr>
        <w:t>ĩ</w:t>
      </w:r>
      <w:r w:rsidRPr="00D70AAF">
        <w:rPr>
          <w:rFonts w:ascii="Times New Roman" w:hAnsi="Times New Roman"/>
          <w:sz w:val="28"/>
          <w:szCs w:val="28"/>
        </w:rPr>
        <w:t xml:space="preserve"> năng giữ gìn vệ sinh cá nhân, vệ sinh chung.</w:t>
      </w:r>
    </w:p>
    <w:p w14:paraId="66F078BF" w14:textId="77777777" w:rsidR="00BC5832" w:rsidRDefault="00BC5832" w:rsidP="00BC5832">
      <w:pPr>
        <w:pStyle w:val="NoSpacing"/>
        <w:spacing w:line="288" w:lineRule="auto"/>
        <w:ind w:firstLine="567"/>
        <w:jc w:val="both"/>
        <w:rPr>
          <w:rFonts w:ascii="Times New Roman" w:hAnsi="Times New Roman"/>
          <w:sz w:val="28"/>
          <w:szCs w:val="28"/>
        </w:rPr>
      </w:pPr>
      <w:r w:rsidRPr="00D70AAF">
        <w:rPr>
          <w:rFonts w:ascii="Times New Roman" w:hAnsi="Times New Roman"/>
          <w:b/>
          <w:sz w:val="28"/>
          <w:szCs w:val="28"/>
        </w:rPr>
        <w:t>-</w:t>
      </w:r>
      <w:r w:rsidRPr="00D70AAF">
        <w:rPr>
          <w:rFonts w:ascii="Times New Roman" w:hAnsi="Times New Roman"/>
          <w:sz w:val="28"/>
          <w:szCs w:val="28"/>
        </w:rPr>
        <w:t xml:space="preserve"> K</w:t>
      </w:r>
      <w:r>
        <w:rPr>
          <w:rFonts w:ascii="Times New Roman" w:hAnsi="Times New Roman"/>
          <w:sz w:val="28"/>
          <w:szCs w:val="28"/>
        </w:rPr>
        <w:t>ĩ</w:t>
      </w:r>
      <w:r w:rsidRPr="00D70AAF">
        <w:rPr>
          <w:rFonts w:ascii="Times New Roman" w:hAnsi="Times New Roman"/>
          <w:sz w:val="28"/>
          <w:szCs w:val="28"/>
        </w:rPr>
        <w:t xml:space="preserve"> năng kiểm soát tình cảm – k</w:t>
      </w:r>
      <w:r>
        <w:rPr>
          <w:rFonts w:ascii="Times New Roman" w:hAnsi="Times New Roman"/>
          <w:sz w:val="28"/>
          <w:szCs w:val="28"/>
        </w:rPr>
        <w:t>ĩ</w:t>
      </w:r>
      <w:r w:rsidRPr="00D70AAF">
        <w:rPr>
          <w:rFonts w:ascii="Times New Roman" w:hAnsi="Times New Roman"/>
          <w:sz w:val="28"/>
          <w:szCs w:val="28"/>
        </w:rPr>
        <w:t xml:space="preserve"> năng kìm chế thói hư tật xấu sở thích cá nhân có hại cho bản thân và người khác.</w:t>
      </w:r>
    </w:p>
    <w:p w14:paraId="325536C4" w14:textId="77777777" w:rsidR="00BC5832" w:rsidRPr="001F760B" w:rsidRDefault="00BC5832" w:rsidP="00BC5832">
      <w:pPr>
        <w:pStyle w:val="NoSpacing"/>
        <w:spacing w:line="288" w:lineRule="auto"/>
        <w:ind w:firstLine="567"/>
        <w:jc w:val="both"/>
        <w:rPr>
          <w:rFonts w:ascii="Times New Roman" w:hAnsi="Times New Roman"/>
          <w:sz w:val="28"/>
          <w:szCs w:val="28"/>
        </w:rPr>
      </w:pPr>
      <w:r>
        <w:rPr>
          <w:rFonts w:ascii="Times New Roman" w:hAnsi="Times New Roman"/>
          <w:sz w:val="28"/>
          <w:szCs w:val="28"/>
        </w:rPr>
        <w:t xml:space="preserve">- </w:t>
      </w:r>
      <w:r w:rsidRPr="00D70AAF">
        <w:rPr>
          <w:rFonts w:ascii="Times New Roman" w:hAnsi="Times New Roman"/>
          <w:sz w:val="28"/>
          <w:szCs w:val="28"/>
        </w:rPr>
        <w:t>K</w:t>
      </w:r>
      <w:r>
        <w:rPr>
          <w:rFonts w:ascii="Times New Roman" w:hAnsi="Times New Roman"/>
          <w:sz w:val="28"/>
          <w:szCs w:val="28"/>
        </w:rPr>
        <w:t>ĩ</w:t>
      </w:r>
      <w:r w:rsidRPr="00D70AAF">
        <w:rPr>
          <w:rFonts w:ascii="Times New Roman" w:hAnsi="Times New Roman"/>
          <w:sz w:val="28"/>
          <w:szCs w:val="28"/>
        </w:rPr>
        <w:t xml:space="preserve"> năng hoạt động nhóm trong học tập vui chơi và lao động.</w:t>
      </w:r>
    </w:p>
    <w:p w14:paraId="0A22CEF4" w14:textId="77777777" w:rsidR="00BC5832" w:rsidRPr="007021E7" w:rsidRDefault="00BC5832" w:rsidP="00BC5832">
      <w:pPr>
        <w:spacing w:line="288" w:lineRule="auto"/>
        <w:ind w:firstLine="567"/>
        <w:jc w:val="both"/>
        <w:rPr>
          <w:lang w:val="pt-BR"/>
        </w:rPr>
      </w:pPr>
      <w:r w:rsidRPr="007021E7">
        <w:rPr>
          <w:lang w:val="pt-BR"/>
        </w:rPr>
        <w:t>Vậy làm thế nào để nâng cao kĩ năng sống cho học sinh? Làm thế nào để học sinh biết cách vận dụng kĩ năng sống vào trong cuộc sống hằng ngày? Với mong muốn góp phần vào việc luận giải những vấn đề nói trên, bản thân chọn đề tài: “Một số biện pháp bồi dưỡng kĩ năng sống cho học sinh lớp 2”. Vấn đề mà chắc hẳn không chỉ riêng bản thân mà rất nhiều đồng nghiệp khác quan tâm suy nghĩ là làm sao học sinh của mình có những kĩ năng sống tốt cho tương lai sau này, trở thành những con người tốt, có ích cho xã hội. Đây cũng là một vấn đề mà phụ huynh và xã hội hết sức quan tâm.</w:t>
      </w:r>
    </w:p>
    <w:p w14:paraId="30C2ABBF" w14:textId="77777777" w:rsidR="00BC5832" w:rsidRDefault="00BC5832" w:rsidP="00BC5832">
      <w:pPr>
        <w:spacing w:line="288" w:lineRule="auto"/>
        <w:ind w:firstLine="567"/>
        <w:jc w:val="both"/>
        <w:rPr>
          <w:b/>
          <w:bCs/>
          <w:iCs/>
          <w:color w:val="000099"/>
          <w:lang w:val="pt-BR"/>
        </w:rPr>
      </w:pPr>
    </w:p>
    <w:p w14:paraId="37438592" w14:textId="77777777" w:rsidR="00BC5832" w:rsidRDefault="00BC5832" w:rsidP="00BC5832">
      <w:pPr>
        <w:spacing w:line="288" w:lineRule="auto"/>
        <w:ind w:firstLine="567"/>
        <w:jc w:val="both"/>
        <w:rPr>
          <w:b/>
          <w:bCs/>
          <w:iCs/>
          <w:color w:val="000099"/>
          <w:lang w:val="pt-BR"/>
        </w:rPr>
      </w:pPr>
    </w:p>
    <w:p w14:paraId="061A39FE" w14:textId="4496D169" w:rsidR="00BC5832" w:rsidRDefault="00BC5832" w:rsidP="00BC5832">
      <w:pPr>
        <w:spacing w:line="288" w:lineRule="auto"/>
        <w:ind w:firstLine="567"/>
        <w:jc w:val="both"/>
        <w:rPr>
          <w:color w:val="000099"/>
          <w:lang w:val="pt-BR"/>
        </w:rPr>
      </w:pPr>
      <w:r w:rsidRPr="00914DD2">
        <w:rPr>
          <w:b/>
          <w:bCs/>
          <w:iCs/>
          <w:color w:val="000099"/>
          <w:lang w:val="pt-BR"/>
        </w:rPr>
        <w:lastRenderedPageBreak/>
        <w:t xml:space="preserve">II. </w:t>
      </w:r>
      <w:r w:rsidR="005967DC" w:rsidRPr="00914DD2">
        <w:rPr>
          <w:b/>
          <w:bCs/>
          <w:iCs/>
          <w:color w:val="000099"/>
          <w:lang w:val="pt-BR"/>
        </w:rPr>
        <w:t>Cơ sở thực tiễn:</w:t>
      </w:r>
      <w:r>
        <w:rPr>
          <w:color w:val="000099"/>
          <w:lang w:val="pt-BR"/>
        </w:rPr>
        <w:t xml:space="preserve"> </w:t>
      </w:r>
    </w:p>
    <w:p w14:paraId="2672D752" w14:textId="372F6857" w:rsidR="00BC5832" w:rsidRPr="00BC5832" w:rsidRDefault="00BC5832" w:rsidP="00BC5832">
      <w:pPr>
        <w:spacing w:line="288" w:lineRule="auto"/>
        <w:ind w:firstLine="567"/>
        <w:jc w:val="both"/>
        <w:rPr>
          <w:color w:val="000099"/>
          <w:lang w:val="pt-BR"/>
        </w:rPr>
      </w:pPr>
      <w:r w:rsidRPr="007021E7">
        <w:t>Qua</w:t>
      </w:r>
      <w:r w:rsidRPr="007021E7">
        <w:rPr>
          <w:lang w:val="vi-VN"/>
        </w:rPr>
        <w:t xml:space="preserve"> thực tế </w:t>
      </w:r>
      <w:r w:rsidRPr="007021E7">
        <w:t>nhiều</w:t>
      </w:r>
      <w:r w:rsidRPr="007021E7">
        <w:rPr>
          <w:lang w:val="vi-VN"/>
        </w:rPr>
        <w:t xml:space="preserve"> năm học </w:t>
      </w:r>
      <w:r w:rsidRPr="007021E7">
        <w:t>và đặc biệt năm nay tôi được phân công chủ nhiệm lớp 2A,</w:t>
      </w:r>
      <w:r w:rsidRPr="007021E7">
        <w:rPr>
          <w:lang w:val="vi-VN"/>
        </w:rPr>
        <w:t xml:space="preserve"> việc rèn kĩ năng sống cho </w:t>
      </w:r>
      <w:r w:rsidRPr="007021E7">
        <w:t>học sinh</w:t>
      </w:r>
      <w:r w:rsidRPr="007021E7">
        <w:rPr>
          <w:lang w:val="vi-VN"/>
        </w:rPr>
        <w:t xml:space="preserve"> đã gặp những thuận lợi và khó khăn sau:</w:t>
      </w:r>
    </w:p>
    <w:p w14:paraId="1EBB30FE" w14:textId="77777777" w:rsidR="00BC5832" w:rsidRPr="007021E7" w:rsidRDefault="00BC5832" w:rsidP="00BC5832">
      <w:pPr>
        <w:spacing w:line="288" w:lineRule="auto"/>
        <w:ind w:firstLine="567"/>
        <w:jc w:val="both"/>
        <w:rPr>
          <w:b/>
          <w:color w:val="0000FF"/>
          <w:lang w:val="vi-VN"/>
        </w:rPr>
      </w:pPr>
      <w:r w:rsidRPr="007021E7">
        <w:rPr>
          <w:b/>
          <w:color w:val="0000FF"/>
          <w:lang w:val="vi-VN"/>
        </w:rPr>
        <w:t>1. Thuận lợi:</w:t>
      </w:r>
    </w:p>
    <w:p w14:paraId="0E534FB3" w14:textId="77777777" w:rsidR="00BC5832" w:rsidRPr="007021E7" w:rsidRDefault="00BC5832" w:rsidP="00BC5832">
      <w:pPr>
        <w:pStyle w:val="NormalWeb"/>
        <w:spacing w:before="0" w:beforeAutospacing="0" w:after="0" w:afterAutospacing="0" w:line="288" w:lineRule="auto"/>
        <w:ind w:firstLine="567"/>
        <w:jc w:val="both"/>
        <w:rPr>
          <w:sz w:val="28"/>
          <w:szCs w:val="28"/>
          <w:lang w:val="vi-VN"/>
        </w:rPr>
      </w:pPr>
      <w:r w:rsidRPr="007021E7">
        <w:rPr>
          <w:sz w:val="28"/>
          <w:szCs w:val="28"/>
          <w:lang w:val="vi-VN"/>
        </w:rPr>
        <w:t>Phòng Giáo dục</w:t>
      </w:r>
      <w:r w:rsidRPr="007021E7">
        <w:rPr>
          <w:sz w:val="28"/>
          <w:szCs w:val="28"/>
        </w:rPr>
        <w:t xml:space="preserve"> và Đào tạo</w:t>
      </w:r>
      <w:r w:rsidRPr="007021E7">
        <w:rPr>
          <w:sz w:val="28"/>
          <w:szCs w:val="28"/>
          <w:lang w:val="vi-VN"/>
        </w:rPr>
        <w:t xml:space="preserve"> đã chỉ đạo giảng dạy K</w:t>
      </w:r>
      <w:r w:rsidRPr="007021E7">
        <w:rPr>
          <w:sz w:val="28"/>
          <w:szCs w:val="28"/>
        </w:rPr>
        <w:t>ĩ</w:t>
      </w:r>
      <w:r w:rsidRPr="007021E7">
        <w:rPr>
          <w:sz w:val="28"/>
          <w:szCs w:val="28"/>
          <w:lang w:val="vi-VN"/>
        </w:rPr>
        <w:t xml:space="preserve"> năng sống cho học sinh được lồng ghép vào các môn học chính khóa. Tổ chức nhiều Chuyên đề về Giáo dục k</w:t>
      </w:r>
      <w:r w:rsidRPr="007021E7">
        <w:rPr>
          <w:sz w:val="28"/>
          <w:szCs w:val="28"/>
        </w:rPr>
        <w:t>ĩ</w:t>
      </w:r>
      <w:r w:rsidRPr="007021E7">
        <w:rPr>
          <w:sz w:val="28"/>
          <w:szCs w:val="28"/>
          <w:lang w:val="vi-VN"/>
        </w:rPr>
        <w:t xml:space="preserve"> năng sống cho học sinh. Đặc biệt chương trình Hoạt động trải nghiệm, K</w:t>
      </w:r>
      <w:r w:rsidRPr="007021E7">
        <w:rPr>
          <w:sz w:val="28"/>
          <w:szCs w:val="28"/>
        </w:rPr>
        <w:t>ĩ</w:t>
      </w:r>
      <w:r w:rsidRPr="007021E7">
        <w:rPr>
          <w:sz w:val="28"/>
          <w:szCs w:val="28"/>
          <w:lang w:val="vi-VN"/>
        </w:rPr>
        <w:t xml:space="preserve"> năng sống Poki, Nếp sống Thanh lịch văn minh đã được áp dụng tại các trường trên địa bàn Huyện. </w:t>
      </w:r>
    </w:p>
    <w:p w14:paraId="2D254E2F" w14:textId="77777777" w:rsidR="00BC5832" w:rsidRPr="007021E7" w:rsidRDefault="00BC5832" w:rsidP="00BC5832">
      <w:pPr>
        <w:spacing w:line="288" w:lineRule="auto"/>
        <w:ind w:firstLine="567"/>
        <w:jc w:val="both"/>
        <w:rPr>
          <w:b/>
          <w:color w:val="0000FF"/>
          <w:lang w:val="vi-VN"/>
        </w:rPr>
      </w:pPr>
      <w:r w:rsidRPr="007021E7">
        <w:rPr>
          <w:b/>
          <w:color w:val="0000FF"/>
        </w:rPr>
        <w:t xml:space="preserve">2. </w:t>
      </w:r>
      <w:r w:rsidRPr="007021E7">
        <w:rPr>
          <w:b/>
          <w:color w:val="0000FF"/>
          <w:lang w:val="vi-VN"/>
        </w:rPr>
        <w:t>Khó khăn</w:t>
      </w:r>
    </w:p>
    <w:p w14:paraId="0B3537D8" w14:textId="77777777" w:rsidR="00BC5832" w:rsidRPr="007021E7" w:rsidRDefault="00BC5832" w:rsidP="00BC5832">
      <w:pPr>
        <w:pStyle w:val="NoSpacing"/>
        <w:spacing w:line="288" w:lineRule="auto"/>
        <w:ind w:firstLine="567"/>
        <w:jc w:val="both"/>
        <w:rPr>
          <w:rFonts w:ascii="Times New Roman" w:hAnsi="Times New Roman"/>
          <w:sz w:val="28"/>
          <w:szCs w:val="28"/>
        </w:rPr>
      </w:pPr>
      <w:r w:rsidRPr="007021E7">
        <w:rPr>
          <w:rFonts w:ascii="Times New Roman" w:hAnsi="Times New Roman"/>
          <w:sz w:val="28"/>
          <w:szCs w:val="28"/>
        </w:rPr>
        <w:t xml:space="preserve">  Qua thực tế giảng dạy ở lớp, tôi thấy kĩ năng sống của học sinh chưa cao. Cụ thể như sau:</w:t>
      </w:r>
    </w:p>
    <w:p w14:paraId="13AC19FC" w14:textId="77777777" w:rsidR="00BC5832" w:rsidRPr="007021E7" w:rsidRDefault="00BC5832" w:rsidP="00BC5832">
      <w:pPr>
        <w:pStyle w:val="NoSpacing"/>
        <w:spacing w:line="288" w:lineRule="auto"/>
        <w:ind w:firstLine="567"/>
        <w:jc w:val="both"/>
        <w:rPr>
          <w:rFonts w:ascii="Times New Roman" w:hAnsi="Times New Roman"/>
          <w:sz w:val="28"/>
          <w:szCs w:val="28"/>
        </w:rPr>
      </w:pPr>
      <w:r w:rsidRPr="007021E7">
        <w:rPr>
          <w:rFonts w:ascii="Times New Roman" w:hAnsi="Times New Roman"/>
          <w:sz w:val="28"/>
          <w:szCs w:val="28"/>
        </w:rPr>
        <w:t>- K</w:t>
      </w:r>
      <w:r>
        <w:rPr>
          <w:rFonts w:ascii="Times New Roman" w:hAnsi="Times New Roman"/>
          <w:sz w:val="28"/>
          <w:szCs w:val="28"/>
        </w:rPr>
        <w:t>ĩ</w:t>
      </w:r>
      <w:r w:rsidRPr="007021E7">
        <w:rPr>
          <w:rFonts w:ascii="Times New Roman" w:hAnsi="Times New Roman"/>
          <w:sz w:val="28"/>
          <w:szCs w:val="28"/>
        </w:rPr>
        <w:t xml:space="preserve"> năng giao tiếp của các em còn hạn chế. </w:t>
      </w:r>
    </w:p>
    <w:p w14:paraId="4C6D9B15" w14:textId="77777777" w:rsidR="00BC5832" w:rsidRPr="007021E7" w:rsidRDefault="00BC5832" w:rsidP="00BC5832">
      <w:pPr>
        <w:pStyle w:val="NoSpacing"/>
        <w:spacing w:line="288" w:lineRule="auto"/>
        <w:ind w:firstLine="567"/>
        <w:jc w:val="both"/>
        <w:rPr>
          <w:rFonts w:ascii="Times New Roman" w:hAnsi="Times New Roman"/>
          <w:sz w:val="28"/>
          <w:szCs w:val="28"/>
        </w:rPr>
      </w:pPr>
      <w:r w:rsidRPr="007021E7">
        <w:rPr>
          <w:rFonts w:ascii="Times New Roman" w:hAnsi="Times New Roman"/>
          <w:sz w:val="28"/>
          <w:szCs w:val="28"/>
        </w:rPr>
        <w:t>- K</w:t>
      </w:r>
      <w:r>
        <w:rPr>
          <w:rFonts w:ascii="Times New Roman" w:hAnsi="Times New Roman"/>
          <w:sz w:val="28"/>
          <w:szCs w:val="28"/>
        </w:rPr>
        <w:t>ĩ</w:t>
      </w:r>
      <w:r w:rsidRPr="007021E7">
        <w:rPr>
          <w:rFonts w:ascii="Times New Roman" w:hAnsi="Times New Roman"/>
          <w:sz w:val="28"/>
          <w:szCs w:val="28"/>
        </w:rPr>
        <w:t xml:space="preserve"> năng tự phục vụ của bản thân học sinh cũng chưa cao, nhiều em vẫn còn ỷ lại vào phụ huynh như mặc quần áo, chuẩn bị đồ dùng sách vở</w:t>
      </w:r>
      <w:r w:rsidRPr="007021E7">
        <w:rPr>
          <w:rFonts w:ascii="Times New Roman" w:hAnsi="Times New Roman"/>
          <w:sz w:val="28"/>
          <w:szCs w:val="28"/>
          <w:lang w:val="vi-VN"/>
        </w:rPr>
        <w:t>.</w:t>
      </w:r>
    </w:p>
    <w:p w14:paraId="23E359DC" w14:textId="77777777" w:rsidR="00BC5832" w:rsidRPr="007021E7" w:rsidRDefault="00BC5832" w:rsidP="00BC5832">
      <w:pPr>
        <w:pStyle w:val="NoSpacing"/>
        <w:spacing w:line="288" w:lineRule="auto"/>
        <w:ind w:firstLine="567"/>
        <w:jc w:val="both"/>
        <w:rPr>
          <w:rFonts w:ascii="Times New Roman" w:hAnsi="Times New Roman"/>
          <w:sz w:val="28"/>
          <w:szCs w:val="28"/>
        </w:rPr>
      </w:pPr>
      <w:r w:rsidRPr="007021E7">
        <w:rPr>
          <w:rFonts w:ascii="Times New Roman" w:hAnsi="Times New Roman"/>
          <w:sz w:val="28"/>
          <w:szCs w:val="28"/>
        </w:rPr>
        <w:t xml:space="preserve">  - </w:t>
      </w:r>
      <w:r>
        <w:rPr>
          <w:rFonts w:ascii="Times New Roman" w:hAnsi="Times New Roman"/>
          <w:sz w:val="28"/>
          <w:szCs w:val="28"/>
        </w:rPr>
        <w:t>Kĩ</w:t>
      </w:r>
      <w:r w:rsidRPr="007021E7">
        <w:rPr>
          <w:rFonts w:ascii="Times New Roman" w:hAnsi="Times New Roman"/>
          <w:sz w:val="28"/>
          <w:szCs w:val="28"/>
        </w:rPr>
        <w:t xml:space="preserve"> năng sáng tạo của học sinh là chưa rõ nét. Các em còn thụ động, chưa có sự linh hoạt và chưa có những sáng kiến độc đáo của bản thân</w:t>
      </w:r>
    </w:p>
    <w:p w14:paraId="63FB0F9B" w14:textId="77777777" w:rsidR="00BC5832" w:rsidRPr="007021E7" w:rsidRDefault="00BC5832" w:rsidP="00BC5832">
      <w:pPr>
        <w:spacing w:line="288" w:lineRule="auto"/>
        <w:ind w:firstLine="567"/>
        <w:jc w:val="both"/>
        <w:rPr>
          <w:lang w:val="pt-BR"/>
        </w:rPr>
      </w:pPr>
      <w:r w:rsidRPr="007021E7">
        <w:rPr>
          <w:lang w:val="pt-BR"/>
        </w:rPr>
        <w:t>- Học sinh chỉ có học kiến thức, khả năng ứng phó với các tình huống trong cuộc sống kém, tính tự tin ít, tự ti nhiều, thường nóng nảy</w:t>
      </w:r>
      <w:r w:rsidRPr="007021E7">
        <w:rPr>
          <w:lang w:val="vi-VN"/>
        </w:rPr>
        <w:t>, k</w:t>
      </w:r>
      <w:r w:rsidRPr="007021E7">
        <w:rPr>
          <w:lang w:val="pt-BR"/>
        </w:rPr>
        <w:t>ĩ năng giao tiếp hạn chế</w:t>
      </w:r>
      <w:r w:rsidRPr="007021E7">
        <w:rPr>
          <w:lang w:val="vi-VN"/>
        </w:rPr>
        <w:t>.</w:t>
      </w:r>
      <w:r w:rsidRPr="007021E7">
        <w:rPr>
          <w:lang w:val="pt-BR"/>
        </w:rPr>
        <w:t xml:space="preserve"> </w:t>
      </w:r>
    </w:p>
    <w:p w14:paraId="3192A079" w14:textId="77777777" w:rsidR="00BC5832" w:rsidRPr="007021E7" w:rsidRDefault="00BC5832" w:rsidP="00BC5832">
      <w:pPr>
        <w:spacing w:line="288" w:lineRule="auto"/>
        <w:ind w:firstLine="567"/>
        <w:jc w:val="both"/>
        <w:rPr>
          <w:lang w:val="pt-BR"/>
        </w:rPr>
      </w:pPr>
      <w:r w:rsidRPr="007021E7">
        <w:rPr>
          <w:lang w:val="pt-BR"/>
        </w:rPr>
        <w:t xml:space="preserve">- Phụ huynh học sinh chỉ khuyến khích các con tìm kiến thức mà quên hướng cho con em mình làm tốt hoạt động đoàn thể, hoạt động xã hội và cách ứng xử trong gia đình. </w:t>
      </w:r>
    </w:p>
    <w:p w14:paraId="612322C3" w14:textId="77777777" w:rsidR="00BC5832" w:rsidRPr="007021E7" w:rsidRDefault="00BC5832" w:rsidP="00BC5832">
      <w:pPr>
        <w:pStyle w:val="BodyText"/>
        <w:spacing w:line="288" w:lineRule="auto"/>
        <w:ind w:firstLine="567"/>
        <w:rPr>
          <w:lang w:val="pt-BR"/>
        </w:rPr>
      </w:pPr>
      <w:r w:rsidRPr="007021E7">
        <w:rPr>
          <w:lang w:val="pt-BR"/>
        </w:rPr>
        <w:t xml:space="preserve">Qua khảo sát đầu năm  tôi thấy: </w:t>
      </w: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844"/>
        <w:gridCol w:w="1294"/>
        <w:gridCol w:w="1537"/>
        <w:gridCol w:w="1594"/>
        <w:gridCol w:w="1537"/>
        <w:gridCol w:w="1651"/>
      </w:tblGrid>
      <w:tr w:rsidR="00BC5832" w:rsidRPr="007021E7" w14:paraId="7E1A1ADB" w14:textId="77777777" w:rsidTr="00BC5832">
        <w:tc>
          <w:tcPr>
            <w:tcW w:w="705" w:type="dxa"/>
            <w:vMerge w:val="restart"/>
            <w:tcBorders>
              <w:top w:val="single" w:sz="4" w:space="0" w:color="auto"/>
              <w:left w:val="single" w:sz="4" w:space="0" w:color="auto"/>
              <w:bottom w:val="single" w:sz="4" w:space="0" w:color="auto"/>
              <w:right w:val="single" w:sz="4" w:space="0" w:color="auto"/>
            </w:tcBorders>
            <w:vAlign w:val="center"/>
            <w:hideMark/>
          </w:tcPr>
          <w:p w14:paraId="1BF986C2" w14:textId="77777777" w:rsidR="00BC5832" w:rsidRPr="0045553E" w:rsidRDefault="00BC5832" w:rsidP="00BC5832">
            <w:pPr>
              <w:spacing w:line="288" w:lineRule="auto"/>
              <w:jc w:val="center"/>
              <w:rPr>
                <w:iCs/>
                <w:color w:val="002060"/>
              </w:rPr>
            </w:pPr>
            <w:r w:rsidRPr="0045553E">
              <w:rPr>
                <w:iCs/>
                <w:color w:val="002060"/>
              </w:rPr>
              <w:t>STT</w:t>
            </w:r>
          </w:p>
        </w:tc>
        <w:tc>
          <w:tcPr>
            <w:tcW w:w="844" w:type="dxa"/>
            <w:vMerge w:val="restart"/>
            <w:tcBorders>
              <w:top w:val="single" w:sz="4" w:space="0" w:color="auto"/>
              <w:left w:val="single" w:sz="4" w:space="0" w:color="auto"/>
              <w:bottom w:val="single" w:sz="4" w:space="0" w:color="auto"/>
              <w:right w:val="single" w:sz="4" w:space="0" w:color="auto"/>
            </w:tcBorders>
            <w:vAlign w:val="center"/>
            <w:hideMark/>
          </w:tcPr>
          <w:p w14:paraId="4EB373E0" w14:textId="77777777" w:rsidR="00BC5832" w:rsidRPr="0045553E" w:rsidRDefault="00BC5832" w:rsidP="00BC5832">
            <w:pPr>
              <w:spacing w:line="288" w:lineRule="auto"/>
              <w:jc w:val="center"/>
              <w:rPr>
                <w:iCs/>
                <w:color w:val="002060"/>
              </w:rPr>
            </w:pPr>
            <w:r w:rsidRPr="0045553E">
              <w:rPr>
                <w:iCs/>
                <w:color w:val="002060"/>
              </w:rPr>
              <w:t>Lớp</w:t>
            </w:r>
          </w:p>
        </w:tc>
        <w:tc>
          <w:tcPr>
            <w:tcW w:w="1295" w:type="dxa"/>
            <w:vMerge w:val="restart"/>
            <w:tcBorders>
              <w:top w:val="single" w:sz="4" w:space="0" w:color="auto"/>
              <w:left w:val="single" w:sz="4" w:space="0" w:color="auto"/>
              <w:bottom w:val="single" w:sz="4" w:space="0" w:color="auto"/>
              <w:right w:val="single" w:sz="4" w:space="0" w:color="auto"/>
            </w:tcBorders>
            <w:vAlign w:val="center"/>
            <w:hideMark/>
          </w:tcPr>
          <w:p w14:paraId="55714971" w14:textId="77777777" w:rsidR="00BC5832" w:rsidRPr="0045553E" w:rsidRDefault="00BC5832" w:rsidP="00BC5832">
            <w:pPr>
              <w:spacing w:line="288" w:lineRule="auto"/>
              <w:jc w:val="center"/>
              <w:rPr>
                <w:iCs/>
                <w:color w:val="002060"/>
              </w:rPr>
            </w:pPr>
            <w:r w:rsidRPr="0045553E">
              <w:rPr>
                <w:iCs/>
                <w:color w:val="002060"/>
              </w:rPr>
              <w:t>Số học sinh</w:t>
            </w:r>
          </w:p>
        </w:tc>
        <w:tc>
          <w:tcPr>
            <w:tcW w:w="3135" w:type="dxa"/>
            <w:gridSpan w:val="2"/>
            <w:tcBorders>
              <w:top w:val="single" w:sz="4" w:space="0" w:color="auto"/>
              <w:left w:val="single" w:sz="4" w:space="0" w:color="auto"/>
              <w:bottom w:val="single" w:sz="4" w:space="0" w:color="auto"/>
              <w:right w:val="single" w:sz="4" w:space="0" w:color="auto"/>
            </w:tcBorders>
            <w:vAlign w:val="center"/>
            <w:hideMark/>
          </w:tcPr>
          <w:p w14:paraId="761B518F" w14:textId="77777777" w:rsidR="00BC5832" w:rsidRPr="0045553E" w:rsidRDefault="00BC5832" w:rsidP="00BC5832">
            <w:pPr>
              <w:spacing w:line="288" w:lineRule="auto"/>
              <w:jc w:val="center"/>
              <w:rPr>
                <w:iCs/>
                <w:color w:val="002060"/>
              </w:rPr>
            </w:pPr>
            <w:r w:rsidRPr="0045553E">
              <w:rPr>
                <w:iCs/>
                <w:color w:val="002060"/>
              </w:rPr>
              <w:t>Số học sinh</w:t>
            </w:r>
          </w:p>
          <w:p w14:paraId="1114CF2B" w14:textId="77777777" w:rsidR="00BC5832" w:rsidRPr="0045553E" w:rsidRDefault="00BC5832" w:rsidP="00BC5832">
            <w:pPr>
              <w:spacing w:line="288" w:lineRule="auto"/>
              <w:jc w:val="center"/>
              <w:rPr>
                <w:iCs/>
                <w:color w:val="002060"/>
              </w:rPr>
            </w:pPr>
            <w:r w:rsidRPr="0045553E">
              <w:rPr>
                <w:iCs/>
                <w:color w:val="002060"/>
              </w:rPr>
              <w:t>có kĩ năng sống</w:t>
            </w:r>
          </w:p>
        </w:tc>
        <w:tc>
          <w:tcPr>
            <w:tcW w:w="3192" w:type="dxa"/>
            <w:gridSpan w:val="2"/>
            <w:tcBorders>
              <w:top w:val="single" w:sz="4" w:space="0" w:color="auto"/>
              <w:left w:val="single" w:sz="4" w:space="0" w:color="auto"/>
              <w:bottom w:val="single" w:sz="4" w:space="0" w:color="auto"/>
              <w:right w:val="single" w:sz="4" w:space="0" w:color="auto"/>
            </w:tcBorders>
            <w:vAlign w:val="center"/>
            <w:hideMark/>
          </w:tcPr>
          <w:p w14:paraId="665C4D9B" w14:textId="77777777" w:rsidR="00BC5832" w:rsidRPr="0045553E" w:rsidRDefault="00BC5832" w:rsidP="00BC5832">
            <w:pPr>
              <w:spacing w:line="288" w:lineRule="auto"/>
              <w:jc w:val="center"/>
              <w:rPr>
                <w:iCs/>
                <w:color w:val="002060"/>
              </w:rPr>
            </w:pPr>
            <w:r w:rsidRPr="0045553E">
              <w:rPr>
                <w:iCs/>
                <w:color w:val="002060"/>
              </w:rPr>
              <w:t>Số học sinh có kĩ năng sống</w:t>
            </w:r>
            <w:r w:rsidRPr="0045553E">
              <w:rPr>
                <w:rFonts w:eastAsia="SimSun"/>
                <w:iCs/>
                <w:color w:val="002060"/>
                <w:lang w:eastAsia="zh-CN"/>
              </w:rPr>
              <w:t xml:space="preserve"> chưa nhiều</w:t>
            </w:r>
          </w:p>
        </w:tc>
      </w:tr>
      <w:tr w:rsidR="00BC5832" w:rsidRPr="007021E7" w14:paraId="4CAA96C7" w14:textId="77777777" w:rsidTr="00BC5832">
        <w:tc>
          <w:tcPr>
            <w:tcW w:w="0" w:type="auto"/>
            <w:vMerge/>
            <w:tcBorders>
              <w:top w:val="single" w:sz="4" w:space="0" w:color="auto"/>
              <w:left w:val="single" w:sz="4" w:space="0" w:color="auto"/>
              <w:bottom w:val="single" w:sz="4" w:space="0" w:color="auto"/>
              <w:right w:val="single" w:sz="4" w:space="0" w:color="auto"/>
            </w:tcBorders>
            <w:vAlign w:val="center"/>
            <w:hideMark/>
          </w:tcPr>
          <w:p w14:paraId="4A8544CF" w14:textId="77777777" w:rsidR="00BC5832" w:rsidRPr="0045553E" w:rsidRDefault="00BC5832" w:rsidP="00BC5832">
            <w:pPr>
              <w:spacing w:line="288" w:lineRule="auto"/>
              <w:rPr>
                <w:iCs/>
                <w:color w:val="00206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AD9FC6" w14:textId="77777777" w:rsidR="00BC5832" w:rsidRPr="0045553E" w:rsidRDefault="00BC5832" w:rsidP="00BC5832">
            <w:pPr>
              <w:spacing w:line="288" w:lineRule="auto"/>
              <w:rPr>
                <w:iCs/>
                <w:color w:val="00206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D76252" w14:textId="77777777" w:rsidR="00BC5832" w:rsidRPr="0045553E" w:rsidRDefault="00BC5832" w:rsidP="00BC5832">
            <w:pPr>
              <w:spacing w:line="288" w:lineRule="auto"/>
              <w:rPr>
                <w:iCs/>
                <w:color w:val="002060"/>
              </w:rPr>
            </w:pPr>
          </w:p>
        </w:tc>
        <w:tc>
          <w:tcPr>
            <w:tcW w:w="1539" w:type="dxa"/>
            <w:tcBorders>
              <w:top w:val="single" w:sz="4" w:space="0" w:color="auto"/>
              <w:left w:val="single" w:sz="4" w:space="0" w:color="auto"/>
              <w:bottom w:val="single" w:sz="4" w:space="0" w:color="auto"/>
              <w:right w:val="single" w:sz="4" w:space="0" w:color="auto"/>
            </w:tcBorders>
            <w:hideMark/>
          </w:tcPr>
          <w:p w14:paraId="01E3B324" w14:textId="77777777" w:rsidR="00BC5832" w:rsidRPr="0045553E" w:rsidRDefault="00BC5832" w:rsidP="00BC5832">
            <w:pPr>
              <w:spacing w:line="288" w:lineRule="auto"/>
              <w:jc w:val="center"/>
              <w:rPr>
                <w:iCs/>
                <w:color w:val="002060"/>
              </w:rPr>
            </w:pPr>
            <w:r w:rsidRPr="0045553E">
              <w:rPr>
                <w:iCs/>
                <w:color w:val="002060"/>
              </w:rPr>
              <w:t>Số lượng</w:t>
            </w:r>
          </w:p>
        </w:tc>
        <w:tc>
          <w:tcPr>
            <w:tcW w:w="1596" w:type="dxa"/>
            <w:tcBorders>
              <w:top w:val="single" w:sz="4" w:space="0" w:color="auto"/>
              <w:left w:val="single" w:sz="4" w:space="0" w:color="auto"/>
              <w:bottom w:val="single" w:sz="4" w:space="0" w:color="auto"/>
              <w:right w:val="single" w:sz="4" w:space="0" w:color="auto"/>
            </w:tcBorders>
            <w:hideMark/>
          </w:tcPr>
          <w:p w14:paraId="175C2D45" w14:textId="77777777" w:rsidR="00BC5832" w:rsidRPr="0045553E" w:rsidRDefault="00BC5832" w:rsidP="00BC5832">
            <w:pPr>
              <w:spacing w:line="288" w:lineRule="auto"/>
              <w:jc w:val="center"/>
              <w:rPr>
                <w:iCs/>
                <w:color w:val="002060"/>
              </w:rPr>
            </w:pPr>
            <w:r w:rsidRPr="0045553E">
              <w:rPr>
                <w:iCs/>
                <w:color w:val="002060"/>
              </w:rPr>
              <w:t>%</w:t>
            </w:r>
          </w:p>
        </w:tc>
        <w:tc>
          <w:tcPr>
            <w:tcW w:w="1539" w:type="dxa"/>
            <w:tcBorders>
              <w:top w:val="single" w:sz="4" w:space="0" w:color="auto"/>
              <w:left w:val="single" w:sz="4" w:space="0" w:color="auto"/>
              <w:bottom w:val="single" w:sz="4" w:space="0" w:color="auto"/>
              <w:right w:val="single" w:sz="4" w:space="0" w:color="auto"/>
            </w:tcBorders>
            <w:hideMark/>
          </w:tcPr>
          <w:p w14:paraId="46416498" w14:textId="77777777" w:rsidR="00BC5832" w:rsidRPr="0045553E" w:rsidRDefault="00BC5832" w:rsidP="00BC5832">
            <w:pPr>
              <w:spacing w:line="288" w:lineRule="auto"/>
              <w:jc w:val="center"/>
              <w:rPr>
                <w:iCs/>
                <w:color w:val="002060"/>
              </w:rPr>
            </w:pPr>
            <w:r w:rsidRPr="0045553E">
              <w:rPr>
                <w:iCs/>
                <w:color w:val="002060"/>
              </w:rPr>
              <w:t>Số lượng</w:t>
            </w:r>
          </w:p>
        </w:tc>
        <w:tc>
          <w:tcPr>
            <w:tcW w:w="1653" w:type="dxa"/>
            <w:tcBorders>
              <w:top w:val="single" w:sz="4" w:space="0" w:color="auto"/>
              <w:left w:val="single" w:sz="4" w:space="0" w:color="auto"/>
              <w:bottom w:val="single" w:sz="4" w:space="0" w:color="auto"/>
              <w:right w:val="single" w:sz="4" w:space="0" w:color="auto"/>
            </w:tcBorders>
            <w:hideMark/>
          </w:tcPr>
          <w:p w14:paraId="55BCF25C" w14:textId="77777777" w:rsidR="00BC5832" w:rsidRPr="0045553E" w:rsidRDefault="00BC5832" w:rsidP="00BC5832">
            <w:pPr>
              <w:spacing w:line="288" w:lineRule="auto"/>
              <w:jc w:val="center"/>
              <w:rPr>
                <w:iCs/>
                <w:color w:val="002060"/>
              </w:rPr>
            </w:pPr>
            <w:r w:rsidRPr="0045553E">
              <w:rPr>
                <w:iCs/>
                <w:color w:val="002060"/>
              </w:rPr>
              <w:t>%</w:t>
            </w:r>
          </w:p>
        </w:tc>
      </w:tr>
      <w:tr w:rsidR="00BC5832" w:rsidRPr="007021E7" w14:paraId="5BDF23E2" w14:textId="77777777" w:rsidTr="00BC5832">
        <w:tc>
          <w:tcPr>
            <w:tcW w:w="705" w:type="dxa"/>
            <w:tcBorders>
              <w:top w:val="single" w:sz="4" w:space="0" w:color="auto"/>
              <w:left w:val="single" w:sz="4" w:space="0" w:color="auto"/>
              <w:bottom w:val="single" w:sz="4" w:space="0" w:color="auto"/>
              <w:right w:val="single" w:sz="4" w:space="0" w:color="auto"/>
            </w:tcBorders>
            <w:hideMark/>
          </w:tcPr>
          <w:p w14:paraId="47672496" w14:textId="77777777" w:rsidR="00BC5832" w:rsidRPr="0045553E" w:rsidRDefault="00BC5832" w:rsidP="00BC5832">
            <w:pPr>
              <w:spacing w:line="288" w:lineRule="auto"/>
              <w:jc w:val="center"/>
              <w:rPr>
                <w:iCs/>
                <w:color w:val="002060"/>
              </w:rPr>
            </w:pPr>
            <w:r w:rsidRPr="0045553E">
              <w:rPr>
                <w:iCs/>
                <w:color w:val="002060"/>
              </w:rPr>
              <w:t>1</w:t>
            </w:r>
          </w:p>
        </w:tc>
        <w:tc>
          <w:tcPr>
            <w:tcW w:w="844" w:type="dxa"/>
            <w:tcBorders>
              <w:top w:val="single" w:sz="4" w:space="0" w:color="auto"/>
              <w:left w:val="single" w:sz="4" w:space="0" w:color="auto"/>
              <w:bottom w:val="single" w:sz="4" w:space="0" w:color="auto"/>
              <w:right w:val="single" w:sz="4" w:space="0" w:color="auto"/>
            </w:tcBorders>
            <w:hideMark/>
          </w:tcPr>
          <w:p w14:paraId="5AF37598" w14:textId="77777777" w:rsidR="00BC5832" w:rsidRPr="0045553E" w:rsidRDefault="00BC5832" w:rsidP="00BC5832">
            <w:pPr>
              <w:spacing w:line="288" w:lineRule="auto"/>
              <w:jc w:val="center"/>
              <w:rPr>
                <w:iCs/>
                <w:color w:val="002060"/>
              </w:rPr>
            </w:pPr>
            <w:r w:rsidRPr="0045553E">
              <w:rPr>
                <w:iCs/>
                <w:color w:val="002060"/>
              </w:rPr>
              <w:t>2A</w:t>
            </w:r>
          </w:p>
        </w:tc>
        <w:tc>
          <w:tcPr>
            <w:tcW w:w="1295" w:type="dxa"/>
            <w:tcBorders>
              <w:top w:val="single" w:sz="4" w:space="0" w:color="auto"/>
              <w:left w:val="single" w:sz="4" w:space="0" w:color="auto"/>
              <w:bottom w:val="single" w:sz="4" w:space="0" w:color="auto"/>
              <w:right w:val="single" w:sz="4" w:space="0" w:color="auto"/>
            </w:tcBorders>
            <w:hideMark/>
          </w:tcPr>
          <w:p w14:paraId="48F31FA9" w14:textId="77777777" w:rsidR="00BC5832" w:rsidRPr="0045553E" w:rsidRDefault="00BC5832" w:rsidP="00BC5832">
            <w:pPr>
              <w:spacing w:line="288" w:lineRule="auto"/>
              <w:jc w:val="center"/>
              <w:rPr>
                <w:rFonts w:eastAsia="SimSun"/>
                <w:iCs/>
                <w:color w:val="002060"/>
                <w:lang w:eastAsia="zh-CN"/>
              </w:rPr>
            </w:pPr>
            <w:r w:rsidRPr="0045553E">
              <w:rPr>
                <w:rFonts w:eastAsia="SimSun"/>
                <w:iCs/>
                <w:color w:val="002060"/>
                <w:lang w:eastAsia="zh-CN"/>
              </w:rPr>
              <w:t>36</w:t>
            </w:r>
          </w:p>
        </w:tc>
        <w:tc>
          <w:tcPr>
            <w:tcW w:w="1539" w:type="dxa"/>
            <w:tcBorders>
              <w:top w:val="single" w:sz="4" w:space="0" w:color="auto"/>
              <w:left w:val="single" w:sz="4" w:space="0" w:color="auto"/>
              <w:bottom w:val="single" w:sz="4" w:space="0" w:color="auto"/>
              <w:right w:val="single" w:sz="4" w:space="0" w:color="auto"/>
            </w:tcBorders>
            <w:hideMark/>
          </w:tcPr>
          <w:p w14:paraId="32126F43" w14:textId="77777777" w:rsidR="00BC5832" w:rsidRPr="0045553E" w:rsidRDefault="00BC5832" w:rsidP="00BC5832">
            <w:pPr>
              <w:spacing w:line="288" w:lineRule="auto"/>
              <w:jc w:val="center"/>
              <w:rPr>
                <w:rFonts w:eastAsia="SimSun"/>
                <w:iCs/>
                <w:color w:val="002060"/>
                <w:lang w:eastAsia="zh-CN"/>
              </w:rPr>
            </w:pPr>
            <w:r w:rsidRPr="0045553E">
              <w:rPr>
                <w:rFonts w:eastAsia="SimSun"/>
                <w:iCs/>
                <w:color w:val="002060"/>
                <w:lang w:eastAsia="zh-CN"/>
              </w:rPr>
              <w:t>8</w:t>
            </w:r>
          </w:p>
        </w:tc>
        <w:tc>
          <w:tcPr>
            <w:tcW w:w="1596" w:type="dxa"/>
            <w:tcBorders>
              <w:top w:val="single" w:sz="4" w:space="0" w:color="auto"/>
              <w:left w:val="single" w:sz="4" w:space="0" w:color="auto"/>
              <w:bottom w:val="single" w:sz="4" w:space="0" w:color="auto"/>
              <w:right w:val="single" w:sz="4" w:space="0" w:color="auto"/>
            </w:tcBorders>
            <w:hideMark/>
          </w:tcPr>
          <w:p w14:paraId="08432127" w14:textId="77777777" w:rsidR="00BC5832" w:rsidRPr="0045553E" w:rsidRDefault="00BC5832" w:rsidP="00BC5832">
            <w:pPr>
              <w:spacing w:line="288" w:lineRule="auto"/>
              <w:jc w:val="center"/>
              <w:rPr>
                <w:rFonts w:eastAsia="SimSun"/>
                <w:iCs/>
                <w:color w:val="002060"/>
                <w:lang w:eastAsia="zh-CN"/>
              </w:rPr>
            </w:pPr>
            <w:r w:rsidRPr="0045553E">
              <w:rPr>
                <w:rFonts w:eastAsia="SimSun"/>
                <w:iCs/>
                <w:color w:val="002060"/>
                <w:lang w:eastAsia="zh-CN"/>
              </w:rPr>
              <w:t>22,2</w:t>
            </w:r>
          </w:p>
        </w:tc>
        <w:tc>
          <w:tcPr>
            <w:tcW w:w="1539" w:type="dxa"/>
            <w:tcBorders>
              <w:top w:val="single" w:sz="4" w:space="0" w:color="auto"/>
              <w:left w:val="single" w:sz="4" w:space="0" w:color="auto"/>
              <w:bottom w:val="single" w:sz="4" w:space="0" w:color="auto"/>
              <w:right w:val="single" w:sz="4" w:space="0" w:color="auto"/>
            </w:tcBorders>
            <w:hideMark/>
          </w:tcPr>
          <w:p w14:paraId="125B9768" w14:textId="77777777" w:rsidR="00BC5832" w:rsidRPr="0045553E" w:rsidRDefault="00BC5832" w:rsidP="00BC5832">
            <w:pPr>
              <w:spacing w:line="288" w:lineRule="auto"/>
              <w:jc w:val="center"/>
              <w:rPr>
                <w:rFonts w:eastAsia="SimSun"/>
                <w:iCs/>
                <w:color w:val="002060"/>
                <w:lang w:eastAsia="zh-CN"/>
              </w:rPr>
            </w:pPr>
            <w:r w:rsidRPr="0045553E">
              <w:rPr>
                <w:rFonts w:eastAsia="SimSun"/>
                <w:iCs/>
                <w:color w:val="002060"/>
                <w:lang w:eastAsia="zh-CN"/>
              </w:rPr>
              <w:t>28</w:t>
            </w:r>
          </w:p>
        </w:tc>
        <w:tc>
          <w:tcPr>
            <w:tcW w:w="1653" w:type="dxa"/>
            <w:tcBorders>
              <w:top w:val="single" w:sz="4" w:space="0" w:color="auto"/>
              <w:left w:val="single" w:sz="4" w:space="0" w:color="auto"/>
              <w:bottom w:val="single" w:sz="4" w:space="0" w:color="auto"/>
              <w:right w:val="single" w:sz="4" w:space="0" w:color="auto"/>
            </w:tcBorders>
            <w:hideMark/>
          </w:tcPr>
          <w:p w14:paraId="5ECC3A22" w14:textId="77777777" w:rsidR="00BC5832" w:rsidRPr="0045553E" w:rsidRDefault="00BC5832" w:rsidP="00BC5832">
            <w:pPr>
              <w:spacing w:line="288" w:lineRule="auto"/>
              <w:jc w:val="center"/>
              <w:rPr>
                <w:rFonts w:eastAsia="SimSun"/>
                <w:iCs/>
                <w:color w:val="002060"/>
                <w:lang w:eastAsia="zh-CN"/>
              </w:rPr>
            </w:pPr>
            <w:r w:rsidRPr="0045553E">
              <w:rPr>
                <w:rFonts w:eastAsia="SimSun"/>
                <w:iCs/>
                <w:color w:val="002060"/>
                <w:lang w:eastAsia="zh-CN"/>
              </w:rPr>
              <w:t>77,8</w:t>
            </w:r>
          </w:p>
        </w:tc>
      </w:tr>
    </w:tbl>
    <w:p w14:paraId="1A7086C5" w14:textId="77777777" w:rsidR="00BC5832" w:rsidRDefault="00BC5832" w:rsidP="00BC5832">
      <w:pPr>
        <w:spacing w:line="288" w:lineRule="auto"/>
        <w:ind w:left="260" w:firstLine="720"/>
        <w:jc w:val="both"/>
        <w:rPr>
          <w:rFonts w:eastAsia="Times New Roman"/>
          <w:spacing w:val="-8"/>
        </w:rPr>
      </w:pPr>
    </w:p>
    <w:p w14:paraId="69EEFC18" w14:textId="77777777" w:rsidR="00BC5832" w:rsidRDefault="00BC5832" w:rsidP="00BC5832">
      <w:pPr>
        <w:spacing w:line="288" w:lineRule="auto"/>
        <w:ind w:firstLine="567"/>
        <w:jc w:val="both"/>
        <w:rPr>
          <w:rFonts w:eastAsia="Times New Roman"/>
          <w:spacing w:val="-8"/>
        </w:rPr>
      </w:pPr>
      <w:r w:rsidRPr="001822DA">
        <w:rPr>
          <w:rFonts w:eastAsia="Times New Roman"/>
          <w:spacing w:val="-8"/>
        </w:rPr>
        <w:t xml:space="preserve">Qua </w:t>
      </w:r>
      <w:r>
        <w:rPr>
          <w:rFonts w:eastAsia="Times New Roman"/>
          <w:spacing w:val="-8"/>
        </w:rPr>
        <w:t>kết quả khảo sát</w:t>
      </w:r>
      <w:r w:rsidRPr="001822DA">
        <w:rPr>
          <w:rFonts w:eastAsia="Times New Roman"/>
          <w:spacing w:val="-8"/>
        </w:rPr>
        <w:t xml:space="preserve"> và trực tiếp </w:t>
      </w:r>
      <w:r>
        <w:rPr>
          <w:rFonts w:eastAsia="Times New Roman"/>
          <w:spacing w:val="-8"/>
        </w:rPr>
        <w:t xml:space="preserve">giảng dạy,  trao </w:t>
      </w:r>
      <w:r w:rsidRPr="001822DA">
        <w:rPr>
          <w:rFonts w:eastAsia="Times New Roman"/>
          <w:spacing w:val="-8"/>
        </w:rPr>
        <w:t xml:space="preserve">đổi với phụ huynh học sinh lớp trong </w:t>
      </w:r>
      <w:r>
        <w:rPr>
          <w:rFonts w:eastAsia="Times New Roman"/>
          <w:spacing w:val="-8"/>
        </w:rPr>
        <w:t>lớp</w:t>
      </w:r>
      <w:r w:rsidRPr="001822DA">
        <w:rPr>
          <w:rFonts w:eastAsia="Times New Roman"/>
          <w:spacing w:val="-8"/>
        </w:rPr>
        <w:t xml:space="preserve"> tôi thấy:</w:t>
      </w:r>
      <w:r>
        <w:rPr>
          <w:rFonts w:eastAsia="Times New Roman"/>
          <w:spacing w:val="-8"/>
        </w:rPr>
        <w:t xml:space="preserve"> Số học sinh có kĩ năng sống còn ít, hầu hết các em chưa hình thành  thói quen cho bản thân. Đây là những hạn chế cần quan tâm, khắc phục để nâng cao chất lượng giáo dục.</w:t>
      </w:r>
    </w:p>
    <w:p w14:paraId="104A1E55" w14:textId="77777777" w:rsidR="00BC5832" w:rsidRPr="007021E7" w:rsidRDefault="00BC5832" w:rsidP="00BC5832">
      <w:pPr>
        <w:pStyle w:val="NoSpacing"/>
        <w:spacing w:line="288" w:lineRule="auto"/>
        <w:ind w:firstLine="567"/>
        <w:jc w:val="both"/>
        <w:rPr>
          <w:rFonts w:ascii="Times New Roman" w:hAnsi="Times New Roman"/>
          <w:b/>
          <w:color w:val="0000FF"/>
          <w:sz w:val="28"/>
          <w:szCs w:val="28"/>
        </w:rPr>
      </w:pPr>
      <w:r w:rsidRPr="007021E7">
        <w:rPr>
          <w:rFonts w:ascii="Times New Roman" w:hAnsi="Times New Roman"/>
          <w:b/>
          <w:color w:val="0000FF"/>
          <w:sz w:val="28"/>
          <w:szCs w:val="28"/>
        </w:rPr>
        <w:t>3. Nguyên nhân của những tồn tại, hạn chế:</w:t>
      </w:r>
    </w:p>
    <w:p w14:paraId="067A4ECA" w14:textId="77777777" w:rsidR="00BC5832" w:rsidRPr="00914DD2" w:rsidRDefault="00BC5832" w:rsidP="00BC5832">
      <w:pPr>
        <w:pStyle w:val="NoSpacing"/>
        <w:spacing w:line="288" w:lineRule="auto"/>
        <w:ind w:firstLine="567"/>
        <w:jc w:val="both"/>
        <w:rPr>
          <w:rFonts w:ascii="Times New Roman" w:hAnsi="Times New Roman"/>
          <w:i/>
          <w:color w:val="002060"/>
          <w:sz w:val="28"/>
          <w:szCs w:val="28"/>
        </w:rPr>
      </w:pPr>
      <w:r w:rsidRPr="00914DD2">
        <w:rPr>
          <w:rFonts w:ascii="Times New Roman" w:hAnsi="Times New Roman"/>
          <w:color w:val="002060"/>
          <w:sz w:val="28"/>
          <w:szCs w:val="28"/>
          <w:shd w:val="clear" w:color="auto" w:fill="FFFFFF"/>
        </w:rPr>
        <w:t> </w:t>
      </w:r>
      <w:r w:rsidRPr="00BF6B5A">
        <w:rPr>
          <w:rFonts w:ascii="Times New Roman" w:hAnsi="Times New Roman"/>
          <w:iCs/>
          <w:color w:val="002060"/>
          <w:sz w:val="28"/>
          <w:szCs w:val="28"/>
          <w:shd w:val="clear" w:color="auto" w:fill="FFFFFF"/>
        </w:rPr>
        <w:t>Thiếu tính thiết thực</w:t>
      </w:r>
      <w:r w:rsidRPr="00914DD2">
        <w:rPr>
          <w:rFonts w:ascii="Times New Roman" w:hAnsi="Times New Roman"/>
          <w:i/>
          <w:color w:val="002060"/>
          <w:sz w:val="28"/>
          <w:szCs w:val="28"/>
          <w:shd w:val="clear" w:color="auto" w:fill="FFFFFF"/>
        </w:rPr>
        <w:t>:</w:t>
      </w:r>
    </w:p>
    <w:p w14:paraId="1D2D5FCB" w14:textId="77777777" w:rsidR="00BC5832" w:rsidRDefault="00BC5832" w:rsidP="00BC5832">
      <w:pPr>
        <w:pStyle w:val="NoSpacing"/>
        <w:spacing w:line="288" w:lineRule="auto"/>
        <w:ind w:firstLine="567"/>
        <w:jc w:val="both"/>
        <w:rPr>
          <w:rFonts w:ascii="Times New Roman" w:hAnsi="Times New Roman"/>
          <w:sz w:val="28"/>
          <w:szCs w:val="28"/>
        </w:rPr>
      </w:pPr>
      <w:r w:rsidRPr="007021E7">
        <w:rPr>
          <w:rFonts w:ascii="Times New Roman" w:hAnsi="Times New Roman"/>
          <w:sz w:val="28"/>
          <w:szCs w:val="28"/>
        </w:rPr>
        <w:lastRenderedPageBreak/>
        <w:t>Giáo dục kĩ năng sống đã được lồng ghép giảng dạy trong các môn học nhưng học sinh chưa thật sự thích thú, không cảm thấy thiết thực.</w:t>
      </w:r>
    </w:p>
    <w:p w14:paraId="70C0C25D" w14:textId="77777777" w:rsidR="00BC5832" w:rsidRPr="007021E7" w:rsidRDefault="00BC5832" w:rsidP="00BC5832">
      <w:pPr>
        <w:pStyle w:val="NoSpacing"/>
        <w:spacing w:line="288" w:lineRule="auto"/>
        <w:ind w:firstLine="567"/>
        <w:jc w:val="both"/>
        <w:rPr>
          <w:rFonts w:ascii="Times New Roman" w:hAnsi="Times New Roman"/>
          <w:i/>
          <w:sz w:val="28"/>
          <w:szCs w:val="28"/>
        </w:rPr>
      </w:pPr>
      <w:r w:rsidRPr="007021E7">
        <w:rPr>
          <w:rFonts w:ascii="Times New Roman" w:hAnsi="Times New Roman"/>
          <w:sz w:val="28"/>
          <w:szCs w:val="28"/>
        </w:rPr>
        <w:t>Tuy nhiên, không phải bài học nào cũng có thể lồng ghép thuận lợi.</w:t>
      </w:r>
    </w:p>
    <w:p w14:paraId="2DED5EE6" w14:textId="77777777" w:rsidR="00BC5832" w:rsidRPr="007021E7" w:rsidRDefault="00BC5832" w:rsidP="00BC5832">
      <w:pPr>
        <w:pStyle w:val="NoSpacing"/>
        <w:spacing w:line="288" w:lineRule="auto"/>
        <w:ind w:firstLine="567"/>
        <w:jc w:val="both"/>
        <w:rPr>
          <w:rFonts w:ascii="Times New Roman" w:hAnsi="Times New Roman"/>
          <w:sz w:val="28"/>
          <w:szCs w:val="28"/>
        </w:rPr>
      </w:pPr>
      <w:r w:rsidRPr="007021E7">
        <w:rPr>
          <w:rFonts w:ascii="Times New Roman" w:hAnsi="Times New Roman"/>
          <w:sz w:val="28"/>
          <w:szCs w:val="28"/>
        </w:rPr>
        <w:t xml:space="preserve"> Ví dụ, sau bài học “Cảm ơn, xin lỗi ?” trong môn tiếng Việt lớp 2,  cả cô và trò đều căng thẳng vì không biết học sinh đã hiểu được các kĩ năng sống mà yêu cầu lồng ghép của Bộ GD-ĐT đặt ra như: ứng xử văn hóa, thể hiện sự cảm thông và kiểm soát cảm xúc hay chưa.</w:t>
      </w:r>
    </w:p>
    <w:p w14:paraId="065E73CD" w14:textId="77777777" w:rsidR="00BC5832" w:rsidRPr="00914DD2" w:rsidRDefault="00BC5832" w:rsidP="00BC5832">
      <w:pPr>
        <w:pStyle w:val="NoSpacing"/>
        <w:spacing w:line="288" w:lineRule="auto"/>
        <w:ind w:firstLine="567"/>
        <w:rPr>
          <w:rFonts w:ascii="Times New Roman" w:hAnsi="Times New Roman"/>
          <w:i/>
          <w:color w:val="002060"/>
          <w:sz w:val="28"/>
          <w:szCs w:val="28"/>
        </w:rPr>
      </w:pPr>
      <w:r w:rsidRPr="00BF6B5A">
        <w:rPr>
          <w:rFonts w:ascii="Times New Roman" w:hAnsi="Times New Roman"/>
          <w:iCs/>
          <w:color w:val="002060"/>
          <w:sz w:val="28"/>
          <w:szCs w:val="28"/>
        </w:rPr>
        <w:t>Lồng ghép chưa hiệu quả</w:t>
      </w:r>
      <w:r w:rsidRPr="00914DD2">
        <w:rPr>
          <w:rFonts w:ascii="Times New Roman" w:hAnsi="Times New Roman"/>
          <w:i/>
          <w:color w:val="002060"/>
          <w:sz w:val="28"/>
          <w:szCs w:val="28"/>
        </w:rPr>
        <w:t>:</w:t>
      </w:r>
    </w:p>
    <w:p w14:paraId="708D3591" w14:textId="77777777" w:rsidR="00BC5832" w:rsidRPr="007021E7" w:rsidRDefault="00BC5832" w:rsidP="00BC5832">
      <w:pPr>
        <w:pStyle w:val="NoSpacing"/>
        <w:spacing w:line="288" w:lineRule="auto"/>
        <w:ind w:firstLine="567"/>
        <w:jc w:val="both"/>
        <w:rPr>
          <w:rFonts w:ascii="Times New Roman" w:hAnsi="Times New Roman"/>
          <w:sz w:val="28"/>
          <w:szCs w:val="28"/>
        </w:rPr>
      </w:pPr>
      <w:r w:rsidRPr="007021E7">
        <w:rPr>
          <w:rFonts w:ascii="Times New Roman" w:hAnsi="Times New Roman"/>
          <w:sz w:val="28"/>
          <w:szCs w:val="28"/>
        </w:rPr>
        <w:t xml:space="preserve">Dạy lồng ghép chưa mang lại hiệu quả cao vì thời gian dành cho giáo dục kĩ năng sống  không nhiều, nếu sa đà quá một chút sẽ lại ảnh hưởng đến môn học chính. </w:t>
      </w:r>
    </w:p>
    <w:p w14:paraId="744D016B" w14:textId="77777777" w:rsidR="00BC5832" w:rsidRPr="007021E7" w:rsidRDefault="00BC5832" w:rsidP="00BC5832">
      <w:pPr>
        <w:pStyle w:val="NoSpacing"/>
        <w:spacing w:line="288" w:lineRule="auto"/>
        <w:ind w:firstLine="567"/>
        <w:jc w:val="both"/>
        <w:rPr>
          <w:rFonts w:ascii="Times New Roman" w:hAnsi="Times New Roman"/>
          <w:color w:val="0000FF"/>
          <w:sz w:val="28"/>
          <w:szCs w:val="28"/>
        </w:rPr>
      </w:pPr>
      <w:r w:rsidRPr="007021E7">
        <w:rPr>
          <w:rFonts w:ascii="Times New Roman" w:hAnsi="Times New Roman"/>
          <w:b/>
          <w:color w:val="0000FF"/>
          <w:sz w:val="28"/>
          <w:szCs w:val="28"/>
        </w:rPr>
        <w:t>4. Tính cấp thiết cần tạo ra sáng kiến:</w:t>
      </w:r>
    </w:p>
    <w:p w14:paraId="493C6EEA" w14:textId="77777777" w:rsidR="00BC5832" w:rsidRPr="007021E7" w:rsidRDefault="00BC5832" w:rsidP="00BC5832">
      <w:pPr>
        <w:pStyle w:val="NoSpacing"/>
        <w:spacing w:line="288" w:lineRule="auto"/>
        <w:ind w:firstLine="567"/>
        <w:jc w:val="both"/>
        <w:outlineLvl w:val="1"/>
        <w:rPr>
          <w:rFonts w:ascii="Times New Roman" w:hAnsi="Times New Roman"/>
          <w:sz w:val="28"/>
          <w:szCs w:val="28"/>
        </w:rPr>
      </w:pPr>
      <w:r w:rsidRPr="007021E7">
        <w:rPr>
          <w:rFonts w:ascii="Times New Roman" w:hAnsi="Times New Roman"/>
          <w:sz w:val="28"/>
          <w:szCs w:val="28"/>
        </w:rPr>
        <w:t xml:space="preserve">   Từ thực trạng trên, giúp các em học sinh trang bị cho mình các kiến thức về kĩ năng sống để giải quyết các tình huống hay gặp trong thực tế. Tôi đã mạnh dạn cải tiến phương pháp để bồi dưỡng các em có kĩ năng sống  hiệu quả.</w:t>
      </w:r>
    </w:p>
    <w:p w14:paraId="2E77E964" w14:textId="77777777" w:rsidR="00BC5832" w:rsidRPr="00914DD2" w:rsidRDefault="00BC5832" w:rsidP="00BC5832">
      <w:pPr>
        <w:pStyle w:val="BodyText"/>
        <w:spacing w:line="288" w:lineRule="auto"/>
        <w:ind w:firstLine="567"/>
        <w:rPr>
          <w:b/>
          <w:bCs/>
          <w:color w:val="000099"/>
        </w:rPr>
      </w:pPr>
      <w:r w:rsidRPr="00914DD2">
        <w:rPr>
          <w:b/>
          <w:color w:val="000099"/>
        </w:rPr>
        <w:t>III. NHỮNG BIỆN PHÁP THỰC HIỆN</w:t>
      </w:r>
      <w:bookmarkStart w:id="4" w:name="_Toc293248482"/>
      <w:r w:rsidRPr="00914DD2">
        <w:rPr>
          <w:color w:val="000099"/>
        </w:rPr>
        <w:t xml:space="preserve"> </w:t>
      </w:r>
      <w:r w:rsidRPr="00914DD2">
        <w:rPr>
          <w:b/>
          <w:bCs/>
          <w:color w:val="000099"/>
        </w:rPr>
        <w:t>SÁNG KIẾN:</w:t>
      </w:r>
    </w:p>
    <w:p w14:paraId="494167C3" w14:textId="77777777" w:rsidR="00BC5832" w:rsidRPr="00914DD2" w:rsidRDefault="00BC5832" w:rsidP="00BC5832">
      <w:pPr>
        <w:shd w:val="clear" w:color="auto" w:fill="FFFFFF"/>
        <w:spacing w:line="288" w:lineRule="auto"/>
        <w:ind w:firstLine="567"/>
        <w:jc w:val="both"/>
        <w:rPr>
          <w:rFonts w:eastAsia="Times New Roman"/>
          <w:b/>
          <w:bCs/>
          <w:iCs/>
          <w:color w:val="000099"/>
          <w:lang w:val="it-IT"/>
        </w:rPr>
      </w:pPr>
      <w:r w:rsidRPr="00914DD2">
        <w:rPr>
          <w:rFonts w:eastAsia="Times New Roman"/>
          <w:b/>
          <w:bCs/>
          <w:iCs/>
          <w:color w:val="000099"/>
          <w:lang w:val="it-IT"/>
        </w:rPr>
        <w:t>1.Biện pháp 1: Lựa chọn một đội ngũ cán bộ lớp đủ uy tín và có năng lực điều khiển tập thể lớp, phân công nhiệm vụ cụ thể cho đội ngũ cán bộ lớp. </w:t>
      </w:r>
    </w:p>
    <w:p w14:paraId="6D3673C9" w14:textId="77777777" w:rsidR="00BC5832" w:rsidRPr="00314D64" w:rsidRDefault="00BC5832" w:rsidP="00BC5832">
      <w:pPr>
        <w:shd w:val="clear" w:color="auto" w:fill="FFFFFF"/>
        <w:spacing w:line="288" w:lineRule="auto"/>
        <w:ind w:firstLine="567"/>
        <w:jc w:val="both"/>
        <w:rPr>
          <w:rFonts w:eastAsia="Times New Roman"/>
          <w:spacing w:val="-4"/>
        </w:rPr>
      </w:pPr>
      <w:r w:rsidRPr="00314D64">
        <w:rPr>
          <w:rFonts w:eastAsia="Times New Roman"/>
          <w:spacing w:val="-4"/>
        </w:rPr>
        <w:tab/>
        <w:t xml:space="preserve">Đây là một việc quan trọng, có ý nghĩa quyết định đến sự thành bại của việc rèn kĩ năng tự quản nói riêng và công tác chủ nhiệm nói chung. Việc bầu chọn và xây dựng đội ngũ Ban cán sự lớp là một công việc rất quan trọng mà người giáo viên chủ nhiệm nào cũng cần phải làm ngay sau khi nhận lớp mới. </w:t>
      </w:r>
    </w:p>
    <w:p w14:paraId="5D04DEF4" w14:textId="77777777" w:rsidR="00BC5832" w:rsidRPr="00314D64" w:rsidRDefault="00BC5832" w:rsidP="00BC5832">
      <w:pPr>
        <w:shd w:val="clear" w:color="auto" w:fill="FFFFFF"/>
        <w:spacing w:line="288" w:lineRule="auto"/>
        <w:ind w:firstLine="567"/>
        <w:jc w:val="both"/>
        <w:rPr>
          <w:rFonts w:eastAsia="Times New Roman"/>
          <w:spacing w:val="-4"/>
        </w:rPr>
      </w:pPr>
      <w:r w:rsidRPr="00314D64">
        <w:rPr>
          <w:rFonts w:eastAsia="Times New Roman"/>
          <w:spacing w:val="-4"/>
        </w:rPr>
        <w:tab/>
        <w:t>Để xây dựng đội ngũ Ban cán sự cho lớp, tôi tiến hành các bước như sau:</w:t>
      </w:r>
    </w:p>
    <w:p w14:paraId="1EEA16ED" w14:textId="77777777" w:rsidR="00BC5832" w:rsidRPr="00314D64" w:rsidRDefault="00BC5832" w:rsidP="00BC5832">
      <w:pPr>
        <w:shd w:val="clear" w:color="auto" w:fill="FFFFFF"/>
        <w:tabs>
          <w:tab w:val="left" w:pos="709"/>
        </w:tabs>
        <w:spacing w:line="288" w:lineRule="auto"/>
        <w:ind w:firstLine="567"/>
        <w:jc w:val="both"/>
        <w:rPr>
          <w:rFonts w:eastAsia="Times New Roman"/>
          <w:spacing w:val="-4"/>
        </w:rPr>
      </w:pPr>
      <w:r w:rsidRPr="00314D64">
        <w:rPr>
          <w:rFonts w:eastAsia="Times New Roman"/>
          <w:spacing w:val="-4"/>
        </w:rPr>
        <w:tab/>
      </w:r>
      <w:r w:rsidRPr="00314D64">
        <w:rPr>
          <w:rFonts w:eastAsia="Times New Roman"/>
          <w:i/>
          <w:spacing w:val="-4"/>
          <w:u w:val="single"/>
        </w:rPr>
        <w:t>Bước 1</w:t>
      </w:r>
      <w:r w:rsidRPr="00314D64">
        <w:rPr>
          <w:rFonts w:eastAsia="Times New Roman"/>
          <w:spacing w:val="-4"/>
        </w:rPr>
        <w:t>: Lựa chọn đối tượng học sinh</w:t>
      </w:r>
    </w:p>
    <w:p w14:paraId="157E453D" w14:textId="77777777" w:rsidR="00BC5832" w:rsidRPr="00314D64" w:rsidRDefault="00BC5832" w:rsidP="00BC5832">
      <w:pPr>
        <w:shd w:val="clear" w:color="auto" w:fill="FFFFFF"/>
        <w:tabs>
          <w:tab w:val="left" w:pos="709"/>
        </w:tabs>
        <w:spacing w:line="288" w:lineRule="auto"/>
        <w:ind w:firstLine="567"/>
        <w:jc w:val="both"/>
        <w:rPr>
          <w:rFonts w:eastAsia="Times New Roman"/>
          <w:spacing w:val="-4"/>
        </w:rPr>
      </w:pPr>
      <w:r w:rsidRPr="00314D64">
        <w:rPr>
          <w:rFonts w:eastAsia="Times New Roman"/>
          <w:spacing w:val="-4"/>
        </w:rPr>
        <w:tab/>
        <w:t>Ngay từ đầu năm học, tôi đã lưu ý xây dựng đội ngũ Ban cán sự cho lớp, lựa chọn các em học sinh có thể đạt các yêu cầu sau:</w:t>
      </w:r>
    </w:p>
    <w:p w14:paraId="2832DF0C" w14:textId="77777777" w:rsidR="00BC5832" w:rsidRPr="00314D64" w:rsidRDefault="00BC5832" w:rsidP="00BC5832">
      <w:pPr>
        <w:shd w:val="clear" w:color="auto" w:fill="FFFFFF"/>
        <w:tabs>
          <w:tab w:val="left" w:pos="709"/>
        </w:tabs>
        <w:spacing w:line="288" w:lineRule="auto"/>
        <w:ind w:firstLine="567"/>
        <w:jc w:val="both"/>
        <w:rPr>
          <w:rFonts w:eastAsia="Times New Roman"/>
          <w:spacing w:val="-4"/>
        </w:rPr>
      </w:pPr>
      <w:r w:rsidRPr="00314D64">
        <w:rPr>
          <w:rFonts w:eastAsia="Times New Roman"/>
          <w:spacing w:val="-4"/>
        </w:rPr>
        <w:tab/>
        <w:t>- Nhận thức nhanh;</w:t>
      </w:r>
    </w:p>
    <w:p w14:paraId="42A39771" w14:textId="77777777" w:rsidR="00BC5832" w:rsidRPr="00314D64" w:rsidRDefault="00BC5832" w:rsidP="00BC5832">
      <w:pPr>
        <w:shd w:val="clear" w:color="auto" w:fill="FFFFFF"/>
        <w:tabs>
          <w:tab w:val="left" w:pos="709"/>
        </w:tabs>
        <w:spacing w:line="288" w:lineRule="auto"/>
        <w:ind w:firstLine="567"/>
        <w:jc w:val="both"/>
        <w:rPr>
          <w:rFonts w:eastAsia="Times New Roman"/>
          <w:spacing w:val="-4"/>
        </w:rPr>
      </w:pPr>
      <w:r w:rsidRPr="00314D64">
        <w:rPr>
          <w:rFonts w:eastAsia="Times New Roman"/>
          <w:spacing w:val="-4"/>
        </w:rPr>
        <w:tab/>
        <w:t>- Nhanh nhẹn, hoạt bát;</w:t>
      </w:r>
    </w:p>
    <w:p w14:paraId="18F599DA" w14:textId="77777777" w:rsidR="00BC5832" w:rsidRPr="00314D64" w:rsidRDefault="00BC5832" w:rsidP="00BC5832">
      <w:pPr>
        <w:shd w:val="clear" w:color="auto" w:fill="FFFFFF"/>
        <w:tabs>
          <w:tab w:val="left" w:pos="709"/>
        </w:tabs>
        <w:spacing w:line="288" w:lineRule="auto"/>
        <w:ind w:firstLine="567"/>
        <w:jc w:val="both"/>
        <w:rPr>
          <w:rFonts w:eastAsia="Times New Roman"/>
          <w:spacing w:val="-4"/>
        </w:rPr>
      </w:pPr>
      <w:r w:rsidRPr="00314D64">
        <w:rPr>
          <w:rFonts w:eastAsia="Times New Roman"/>
          <w:spacing w:val="-4"/>
        </w:rPr>
        <w:tab/>
        <w:t>- Mạnh dạn, tự tin và có trách nhiệm cao trong các công việc được giao.</w:t>
      </w:r>
    </w:p>
    <w:p w14:paraId="211C04D5" w14:textId="77777777" w:rsidR="00BC5832" w:rsidRPr="00314D64" w:rsidRDefault="00BC5832" w:rsidP="00BC5832">
      <w:pPr>
        <w:shd w:val="clear" w:color="auto" w:fill="FFFFFF"/>
        <w:spacing w:line="288" w:lineRule="auto"/>
        <w:ind w:firstLine="567"/>
        <w:jc w:val="both"/>
        <w:rPr>
          <w:rFonts w:eastAsia="Times New Roman"/>
          <w:spacing w:val="-6"/>
        </w:rPr>
      </w:pPr>
      <w:r w:rsidRPr="00314D64">
        <w:rPr>
          <w:rFonts w:eastAsia="Times New Roman"/>
          <w:spacing w:val="-6"/>
        </w:rPr>
        <w:t>Sang học kì II, để phát huy tinh thần dân chủ và ý thức trách nhiệm đối với tập thể nên tôi tổ chức cho các em ứng cử và bầu cử để chọn lựa ban cán sự của lớp.</w:t>
      </w:r>
    </w:p>
    <w:p w14:paraId="4AF2218A" w14:textId="77777777" w:rsidR="00BC5832" w:rsidRPr="00314D64" w:rsidRDefault="00BC5832" w:rsidP="00BC5832">
      <w:pPr>
        <w:shd w:val="clear" w:color="auto" w:fill="FFFFFF"/>
        <w:tabs>
          <w:tab w:val="left" w:pos="709"/>
        </w:tabs>
        <w:spacing w:line="288" w:lineRule="auto"/>
        <w:ind w:firstLine="567"/>
        <w:jc w:val="both"/>
        <w:rPr>
          <w:rFonts w:eastAsia="Times New Roman"/>
          <w:spacing w:val="-4"/>
        </w:rPr>
      </w:pPr>
      <w:r w:rsidRPr="00314D64">
        <w:rPr>
          <w:rFonts w:eastAsia="Times New Roman"/>
          <w:spacing w:val="-4"/>
        </w:rPr>
        <w:tab/>
      </w:r>
      <w:r w:rsidRPr="00314D64">
        <w:rPr>
          <w:rFonts w:eastAsia="Times New Roman"/>
          <w:i/>
          <w:spacing w:val="-4"/>
          <w:u w:val="single"/>
        </w:rPr>
        <w:t>Bước 2:</w:t>
      </w:r>
      <w:r w:rsidRPr="00314D64">
        <w:rPr>
          <w:rFonts w:eastAsia="Times New Roman"/>
          <w:spacing w:val="-4"/>
        </w:rPr>
        <w:t xml:space="preserve"> Huấn luyện học sinh</w:t>
      </w:r>
    </w:p>
    <w:p w14:paraId="45FD93E2" w14:textId="77777777" w:rsidR="00BC5832" w:rsidRPr="00314D64" w:rsidRDefault="00BC5832" w:rsidP="00BC5832">
      <w:pPr>
        <w:shd w:val="clear" w:color="auto" w:fill="FFFFFF"/>
        <w:tabs>
          <w:tab w:val="left" w:pos="709"/>
        </w:tabs>
        <w:spacing w:line="288" w:lineRule="auto"/>
        <w:ind w:firstLine="567"/>
        <w:jc w:val="both"/>
        <w:rPr>
          <w:rFonts w:eastAsia="Times New Roman"/>
          <w:spacing w:val="-4"/>
        </w:rPr>
      </w:pPr>
      <w:r w:rsidRPr="00314D64">
        <w:rPr>
          <w:rFonts w:eastAsia="Times New Roman"/>
          <w:spacing w:val="-4"/>
        </w:rPr>
        <w:tab/>
        <w:t>- Huấn luyện cách làm việc cho từng học sinh</w:t>
      </w:r>
    </w:p>
    <w:p w14:paraId="2C1F1C65" w14:textId="77777777" w:rsidR="00BC5832" w:rsidRPr="00314D64" w:rsidRDefault="00BC5832" w:rsidP="00BC5832">
      <w:pPr>
        <w:shd w:val="clear" w:color="auto" w:fill="FFFFFF"/>
        <w:tabs>
          <w:tab w:val="left" w:pos="709"/>
        </w:tabs>
        <w:spacing w:line="288" w:lineRule="auto"/>
        <w:ind w:firstLine="567"/>
        <w:jc w:val="both"/>
        <w:rPr>
          <w:rFonts w:eastAsia="Times New Roman"/>
          <w:spacing w:val="-4"/>
        </w:rPr>
      </w:pPr>
      <w:r w:rsidRPr="00314D64">
        <w:rPr>
          <w:rFonts w:eastAsia="Times New Roman"/>
          <w:spacing w:val="-4"/>
        </w:rPr>
        <w:tab/>
        <w:t xml:space="preserve">- Phân công việc làm phù hợp với từng học sinh </w:t>
      </w:r>
    </w:p>
    <w:p w14:paraId="4091199F" w14:textId="77777777" w:rsidR="00BC5832" w:rsidRPr="00314D64" w:rsidRDefault="00BC5832" w:rsidP="00BC5832">
      <w:pPr>
        <w:shd w:val="clear" w:color="auto" w:fill="FFFFFF"/>
        <w:tabs>
          <w:tab w:val="left" w:pos="709"/>
        </w:tabs>
        <w:spacing w:line="288" w:lineRule="auto"/>
        <w:ind w:firstLine="567"/>
        <w:jc w:val="both"/>
        <w:rPr>
          <w:rFonts w:eastAsia="Times New Roman"/>
          <w:lang w:val="it-IT"/>
        </w:rPr>
      </w:pPr>
      <w:r w:rsidRPr="00314D64">
        <w:rPr>
          <w:rFonts w:eastAsia="Times New Roman"/>
          <w:spacing w:val="-4"/>
        </w:rPr>
        <w:tab/>
      </w:r>
      <w:r w:rsidRPr="00314D64">
        <w:rPr>
          <w:rFonts w:eastAsia="Times New Roman"/>
          <w:i/>
          <w:spacing w:val="-4"/>
          <w:u w:val="single"/>
        </w:rPr>
        <w:t>Bước 3:</w:t>
      </w:r>
      <w:r w:rsidRPr="00314D64">
        <w:rPr>
          <w:rFonts w:eastAsia="Times New Roman"/>
          <w:spacing w:val="-4"/>
        </w:rPr>
        <w:t xml:space="preserve"> Phân công nhiệm vụ cụ thể cho Ban cán sự lớp</w:t>
      </w:r>
      <w:r w:rsidRPr="00314D64">
        <w:rPr>
          <w:rFonts w:eastAsia="Times New Roman"/>
          <w:lang w:val="it-IT"/>
        </w:rPr>
        <w:t> </w:t>
      </w:r>
    </w:p>
    <w:p w14:paraId="1990B4D1" w14:textId="77777777" w:rsidR="00BC5832" w:rsidRPr="00314D64" w:rsidRDefault="00BC5832" w:rsidP="00BC5832">
      <w:pPr>
        <w:shd w:val="clear" w:color="auto" w:fill="FFFFFF"/>
        <w:tabs>
          <w:tab w:val="left" w:pos="709"/>
        </w:tabs>
        <w:spacing w:line="288" w:lineRule="auto"/>
        <w:ind w:firstLine="567"/>
        <w:jc w:val="both"/>
        <w:rPr>
          <w:rFonts w:eastAsia="Times New Roman"/>
          <w:lang w:val="pt-BR"/>
        </w:rPr>
      </w:pPr>
      <w:r w:rsidRPr="00314D64">
        <w:rPr>
          <w:rFonts w:eastAsia="Times New Roman"/>
          <w:spacing w:val="-4"/>
        </w:rPr>
        <w:lastRenderedPageBreak/>
        <w:tab/>
        <w:t>Sau khi lựa chọn được Ban cán sự lớp, tôi phân công nhiệm vụ cụ thể cho từng em như sau:</w:t>
      </w:r>
      <w:r w:rsidRPr="00314D64">
        <w:rPr>
          <w:rFonts w:eastAsia="Times New Roman"/>
          <w:lang w:val="it-IT"/>
        </w:rPr>
        <w:t>       </w:t>
      </w:r>
    </w:p>
    <w:p w14:paraId="5F757769" w14:textId="77777777" w:rsidR="00BC5832" w:rsidRPr="00914DD2" w:rsidRDefault="00BC5832" w:rsidP="00BC5832">
      <w:pPr>
        <w:shd w:val="clear" w:color="auto" w:fill="FFFFFF"/>
        <w:spacing w:line="288" w:lineRule="auto"/>
        <w:ind w:firstLine="567"/>
        <w:jc w:val="both"/>
        <w:rPr>
          <w:rFonts w:eastAsia="Times New Roman"/>
          <w:color w:val="00B050"/>
        </w:rPr>
      </w:pPr>
      <w:r w:rsidRPr="00914DD2">
        <w:rPr>
          <w:rFonts w:eastAsia="Times New Roman"/>
          <w:b/>
          <w:bCs/>
          <w:iCs/>
          <w:color w:val="00B050"/>
          <w:lang w:val="pt-BR"/>
        </w:rPr>
        <w:tab/>
        <w:t>* Nhiệm vụ của lớp trưởng</w:t>
      </w:r>
    </w:p>
    <w:p w14:paraId="3872EDE8" w14:textId="77777777" w:rsidR="00BC5832" w:rsidRPr="00314D64" w:rsidRDefault="00BC5832" w:rsidP="00BC5832">
      <w:pPr>
        <w:shd w:val="clear" w:color="auto" w:fill="FFFFFF"/>
        <w:spacing w:line="288" w:lineRule="auto"/>
        <w:ind w:firstLine="567"/>
        <w:jc w:val="both"/>
        <w:rPr>
          <w:rFonts w:eastAsia="Times New Roman"/>
        </w:rPr>
      </w:pPr>
      <w:r w:rsidRPr="00314D64">
        <w:rPr>
          <w:rFonts w:eastAsia="Times New Roman"/>
          <w:lang w:val="pt-BR"/>
        </w:rPr>
        <w:t>- Theo dõi, kiểm tra mọi hoạt động của lớp.</w:t>
      </w:r>
    </w:p>
    <w:p w14:paraId="2C1DB34D" w14:textId="77777777" w:rsidR="00BC5832" w:rsidRPr="00314D64" w:rsidRDefault="00BC5832" w:rsidP="00BC5832">
      <w:pPr>
        <w:shd w:val="clear" w:color="auto" w:fill="FFFFFF"/>
        <w:spacing w:line="288" w:lineRule="auto"/>
        <w:ind w:firstLine="567"/>
        <w:jc w:val="both"/>
        <w:rPr>
          <w:rFonts w:eastAsia="Times New Roman"/>
        </w:rPr>
      </w:pPr>
      <w:r w:rsidRPr="00314D64">
        <w:rPr>
          <w:rFonts w:eastAsia="Times New Roman"/>
          <w:lang w:val="pt-BR"/>
        </w:rPr>
        <w:t>- Điểm danh và báo cáo sĩ số của lớp với giáo viên ngay sau khi xếp hàng ra vào lớp.</w:t>
      </w:r>
    </w:p>
    <w:p w14:paraId="0A745888" w14:textId="77777777" w:rsidR="00BC5832" w:rsidRPr="00314D64" w:rsidRDefault="00BC5832" w:rsidP="00BC5832">
      <w:pPr>
        <w:shd w:val="clear" w:color="auto" w:fill="FFFFFF"/>
        <w:spacing w:line="288" w:lineRule="auto"/>
        <w:ind w:firstLine="567"/>
        <w:jc w:val="both"/>
        <w:rPr>
          <w:rFonts w:eastAsia="Times New Roman"/>
        </w:rPr>
      </w:pPr>
      <w:r w:rsidRPr="00314D64">
        <w:rPr>
          <w:rFonts w:eastAsia="Times New Roman"/>
          <w:lang w:val="pt-BR"/>
        </w:rPr>
        <w:t>- Điều khiển các bạn xếp hàng ra vào lớp, xếp hàng chào cờ đầu tuần, xếp hàng tập thể dục.</w:t>
      </w:r>
    </w:p>
    <w:p w14:paraId="2C751ECB" w14:textId="77777777" w:rsidR="00BC5832" w:rsidRPr="00314D64" w:rsidRDefault="00BC5832" w:rsidP="00BC5832">
      <w:pPr>
        <w:shd w:val="clear" w:color="auto" w:fill="FFFFFF"/>
        <w:spacing w:line="288" w:lineRule="auto"/>
        <w:ind w:firstLine="567"/>
        <w:jc w:val="both"/>
        <w:rPr>
          <w:rFonts w:eastAsia="Times New Roman"/>
        </w:rPr>
      </w:pPr>
      <w:r w:rsidRPr="00314D64">
        <w:rPr>
          <w:rFonts w:eastAsia="Times New Roman"/>
          <w:lang w:val="pt-BR"/>
        </w:rPr>
        <w:t>- Giữ trật tự lớp khi giáo viên chấm bài, khi giáo viên có việc phải ra khỏi lớp và khi lớp dự lễ chào cờ đầu tuần.</w:t>
      </w:r>
    </w:p>
    <w:p w14:paraId="242B0CDE" w14:textId="77777777" w:rsidR="00BC5832" w:rsidRPr="00314D64" w:rsidRDefault="00BC5832" w:rsidP="00BC5832">
      <w:pPr>
        <w:shd w:val="clear" w:color="auto" w:fill="FFFFFF"/>
        <w:spacing w:line="288" w:lineRule="auto"/>
        <w:ind w:firstLine="567"/>
        <w:jc w:val="both"/>
        <w:rPr>
          <w:rFonts w:eastAsia="Times New Roman"/>
        </w:rPr>
      </w:pPr>
      <w:r w:rsidRPr="00314D64">
        <w:rPr>
          <w:rFonts w:eastAsia="Times New Roman"/>
          <w:lang w:val="pt-BR"/>
        </w:rPr>
        <w:t>- Đề nghị giáo viên tuyên dương, phê bình cá nhân họăc tập thể.</w:t>
      </w:r>
    </w:p>
    <w:p w14:paraId="22996031" w14:textId="77777777" w:rsidR="00BC5832" w:rsidRPr="00914DD2" w:rsidRDefault="00BC5832" w:rsidP="00BC5832">
      <w:pPr>
        <w:shd w:val="clear" w:color="auto" w:fill="FFFFFF"/>
        <w:spacing w:line="288" w:lineRule="auto"/>
        <w:ind w:firstLine="567"/>
        <w:jc w:val="both"/>
        <w:rPr>
          <w:rFonts w:eastAsia="Times New Roman"/>
          <w:color w:val="00B050"/>
        </w:rPr>
      </w:pPr>
      <w:r w:rsidRPr="00914DD2">
        <w:rPr>
          <w:rFonts w:eastAsia="Times New Roman"/>
          <w:b/>
          <w:bCs/>
          <w:iCs/>
          <w:color w:val="00B050"/>
          <w:lang w:val="pt-BR"/>
        </w:rPr>
        <w:tab/>
        <w:t>* Nhiệm vụ của lớp phó học</w:t>
      </w:r>
      <w:r w:rsidRPr="00914DD2">
        <w:rPr>
          <w:rFonts w:eastAsia="Times New Roman"/>
          <w:color w:val="00B050"/>
          <w:lang w:val="pt-BR"/>
        </w:rPr>
        <w:t> </w:t>
      </w:r>
      <w:r w:rsidRPr="00914DD2">
        <w:rPr>
          <w:rFonts w:eastAsia="Times New Roman"/>
          <w:b/>
          <w:bCs/>
          <w:iCs/>
          <w:color w:val="00B050"/>
          <w:lang w:val="it-IT"/>
        </w:rPr>
        <w:t>tập</w:t>
      </w:r>
      <w:r w:rsidRPr="00914DD2">
        <w:rPr>
          <w:rFonts w:eastAsia="Times New Roman"/>
          <w:color w:val="00B050"/>
          <w:lang w:val="it-IT"/>
        </w:rPr>
        <w:t>      </w:t>
      </w:r>
    </w:p>
    <w:p w14:paraId="710BEC79" w14:textId="77777777" w:rsidR="00BC5832" w:rsidRPr="00314D64" w:rsidRDefault="00BC5832" w:rsidP="00BC5832">
      <w:pPr>
        <w:shd w:val="clear" w:color="auto" w:fill="FFFFFF"/>
        <w:spacing w:line="288" w:lineRule="auto"/>
        <w:ind w:firstLine="567"/>
        <w:jc w:val="both"/>
        <w:rPr>
          <w:rFonts w:eastAsia="Times New Roman"/>
        </w:rPr>
      </w:pPr>
      <w:r w:rsidRPr="00314D64">
        <w:rPr>
          <w:rFonts w:eastAsia="Times New Roman"/>
          <w:lang w:val="it-IT"/>
        </w:rPr>
        <w:t>- Tổ chức lớp kiểm tra bài 10 phút đầu giờ; kiểm tra đồ dùng và việc chuẩn bị bài giúp đỡ các bạn học chưa tốt học bài, làm bài.</w:t>
      </w:r>
    </w:p>
    <w:p w14:paraId="717BD265" w14:textId="77777777" w:rsidR="00BC5832" w:rsidRPr="00314D64" w:rsidRDefault="00BC5832" w:rsidP="00BC5832">
      <w:pPr>
        <w:shd w:val="clear" w:color="auto" w:fill="FFFFFF"/>
        <w:spacing w:line="288" w:lineRule="auto"/>
        <w:ind w:firstLine="567"/>
        <w:jc w:val="both"/>
        <w:rPr>
          <w:rFonts w:eastAsia="Times New Roman"/>
        </w:rPr>
      </w:pPr>
      <w:r w:rsidRPr="00314D64">
        <w:rPr>
          <w:rFonts w:eastAsia="Times New Roman"/>
          <w:lang w:val="it-IT"/>
        </w:rPr>
        <w:t>- Điều khiển các bạn trao đổi, thảo luận hoặc trả lời câu hỏi trong tiết học khi giáo viên yêu cầu.</w:t>
      </w:r>
    </w:p>
    <w:p w14:paraId="364350DF" w14:textId="77777777" w:rsidR="00BC5832" w:rsidRPr="00314D64" w:rsidRDefault="00BC5832" w:rsidP="00BC5832">
      <w:pPr>
        <w:shd w:val="clear" w:color="auto" w:fill="FFFFFF"/>
        <w:spacing w:line="288" w:lineRule="auto"/>
        <w:ind w:firstLine="567"/>
        <w:jc w:val="both"/>
        <w:rPr>
          <w:rFonts w:eastAsia="Times New Roman"/>
        </w:rPr>
      </w:pPr>
      <w:r w:rsidRPr="00314D64">
        <w:rPr>
          <w:rFonts w:eastAsia="Times New Roman"/>
          <w:lang w:val="it-IT"/>
        </w:rPr>
        <w:t>- Theo dõi việc học tập của lớp trong các tiết chuyên ban.</w:t>
      </w:r>
    </w:p>
    <w:p w14:paraId="4F824F4E" w14:textId="77777777" w:rsidR="00BC5832" w:rsidRPr="00314D64" w:rsidRDefault="00BC5832" w:rsidP="00BC5832">
      <w:pPr>
        <w:shd w:val="clear" w:color="auto" w:fill="FFFFFF"/>
        <w:spacing w:line="288" w:lineRule="auto"/>
        <w:ind w:firstLine="567"/>
        <w:jc w:val="both"/>
        <w:rPr>
          <w:rFonts w:eastAsia="Times New Roman"/>
        </w:rPr>
      </w:pPr>
      <w:r w:rsidRPr="00314D64">
        <w:rPr>
          <w:rFonts w:eastAsia="Times New Roman"/>
          <w:lang w:val="it-IT"/>
        </w:rPr>
        <w:t>- Làm mọi việc của lớp trưởng khi lớp trưởng vắng mặt hoặc nghỉ học.</w:t>
      </w:r>
    </w:p>
    <w:p w14:paraId="55294A70" w14:textId="77777777" w:rsidR="00BC5832" w:rsidRPr="00914DD2" w:rsidRDefault="00BC5832" w:rsidP="00BC5832">
      <w:pPr>
        <w:shd w:val="clear" w:color="auto" w:fill="FFFFFF"/>
        <w:spacing w:line="288" w:lineRule="auto"/>
        <w:ind w:firstLine="567"/>
        <w:jc w:val="both"/>
        <w:rPr>
          <w:rFonts w:eastAsia="Times New Roman"/>
          <w:b/>
          <w:bCs/>
          <w:iCs/>
          <w:color w:val="00B050"/>
          <w:lang w:val="it-IT"/>
        </w:rPr>
      </w:pPr>
      <w:r w:rsidRPr="00914DD2">
        <w:rPr>
          <w:rFonts w:eastAsia="Times New Roman"/>
          <w:b/>
          <w:bCs/>
          <w:iCs/>
          <w:color w:val="00B050"/>
          <w:lang w:val="it-IT"/>
        </w:rPr>
        <w:tab/>
        <w:t>* Nhiệm vụ của lớp phó văn - thể</w:t>
      </w:r>
    </w:p>
    <w:p w14:paraId="2C198221" w14:textId="23365E50" w:rsidR="00BC5832" w:rsidRPr="00314D64" w:rsidRDefault="00BC5832" w:rsidP="00BC5832">
      <w:pPr>
        <w:shd w:val="clear" w:color="auto" w:fill="FFFFFF"/>
        <w:spacing w:line="288" w:lineRule="auto"/>
        <w:ind w:firstLine="567"/>
        <w:jc w:val="both"/>
        <w:rPr>
          <w:rFonts w:eastAsia="Times New Roman"/>
        </w:rPr>
      </w:pPr>
      <w:r w:rsidRPr="00314D64">
        <w:rPr>
          <w:rFonts w:eastAsia="Times New Roman"/>
          <w:b/>
          <w:bCs/>
          <w:i/>
          <w:iCs/>
          <w:lang w:val="it-IT"/>
        </w:rPr>
        <w:t> </w:t>
      </w:r>
      <w:r w:rsidRPr="00314D64">
        <w:rPr>
          <w:rFonts w:eastAsia="Times New Roman"/>
          <w:lang w:val="it-IT"/>
        </w:rPr>
        <w:t>Tổ chức cho lớp sinh hoạt văn nghệ vào 10 phút đầu giờ. Theo dõi, đôn đốc các hoạt động văn nghệ, thể dục giữa giờ, tổng hợp để đánh giá vào tiết sinh hoạt cuối tuần.  </w:t>
      </w:r>
    </w:p>
    <w:p w14:paraId="69A204DA" w14:textId="77777777" w:rsidR="00BC5832" w:rsidRPr="00914DD2" w:rsidRDefault="00BC5832" w:rsidP="00BC5832">
      <w:pPr>
        <w:shd w:val="clear" w:color="auto" w:fill="FFFFFF"/>
        <w:spacing w:line="288" w:lineRule="auto"/>
        <w:ind w:firstLine="567"/>
        <w:jc w:val="both"/>
        <w:rPr>
          <w:rFonts w:eastAsia="Times New Roman"/>
          <w:color w:val="00B050"/>
        </w:rPr>
      </w:pPr>
      <w:r w:rsidRPr="00914DD2">
        <w:rPr>
          <w:rFonts w:eastAsia="Times New Roman"/>
          <w:b/>
          <w:bCs/>
          <w:iCs/>
          <w:color w:val="00B050"/>
          <w:lang w:val="it-IT"/>
        </w:rPr>
        <w:tab/>
        <w:t>* Nhiệm vụ của lớp phó lao động</w:t>
      </w:r>
    </w:p>
    <w:p w14:paraId="07A1095F" w14:textId="77777777" w:rsidR="00BC5832" w:rsidRPr="00314D64" w:rsidRDefault="00BC5832" w:rsidP="00BC5832">
      <w:pPr>
        <w:shd w:val="clear" w:color="auto" w:fill="FFFFFF"/>
        <w:spacing w:line="288" w:lineRule="auto"/>
        <w:ind w:firstLine="567"/>
        <w:jc w:val="both"/>
        <w:rPr>
          <w:rFonts w:eastAsia="Times New Roman"/>
        </w:rPr>
      </w:pPr>
      <w:r w:rsidRPr="00314D64">
        <w:rPr>
          <w:rFonts w:eastAsia="Times New Roman"/>
          <w:lang w:val="it-IT"/>
        </w:rPr>
        <w:t>- Phân công, theo dõi và kiểm tra các tổ trực nhật và chịu trách nhiệm tắt đèn, tắt quạt khi ra về.</w:t>
      </w:r>
    </w:p>
    <w:p w14:paraId="47F143C0" w14:textId="77777777" w:rsidR="00BC5832" w:rsidRPr="00314D64" w:rsidRDefault="00BC5832" w:rsidP="00BC5832">
      <w:pPr>
        <w:shd w:val="clear" w:color="auto" w:fill="FFFFFF"/>
        <w:spacing w:line="288" w:lineRule="auto"/>
        <w:ind w:firstLine="567"/>
        <w:jc w:val="both"/>
        <w:rPr>
          <w:rFonts w:eastAsia="Times New Roman"/>
        </w:rPr>
      </w:pPr>
      <w:r w:rsidRPr="00314D64">
        <w:rPr>
          <w:rFonts w:eastAsia="Times New Roman"/>
          <w:lang w:val="it-IT"/>
        </w:rPr>
        <w:t>- Phân công các bạn nhặt rác trong lớp, chăm sóc bồn hoa của lớp.</w:t>
      </w:r>
    </w:p>
    <w:p w14:paraId="0DC0E61C" w14:textId="77777777" w:rsidR="00BC5832" w:rsidRPr="00314D64" w:rsidRDefault="00BC5832" w:rsidP="00BC5832">
      <w:pPr>
        <w:shd w:val="clear" w:color="auto" w:fill="FFFFFF"/>
        <w:spacing w:line="288" w:lineRule="auto"/>
        <w:ind w:firstLine="567"/>
        <w:jc w:val="both"/>
        <w:rPr>
          <w:rFonts w:eastAsia="Times New Roman"/>
        </w:rPr>
      </w:pPr>
      <w:r w:rsidRPr="00314D64">
        <w:rPr>
          <w:rFonts w:eastAsia="Times New Roman"/>
          <w:lang w:val="it-IT"/>
        </w:rPr>
        <w:t>- Nhắc nhở các bạn sắp xếp bàn ghế ngay ngắn trước khi vào lớp.</w:t>
      </w:r>
    </w:p>
    <w:p w14:paraId="3C486CFB" w14:textId="77777777" w:rsidR="00BC5832" w:rsidRPr="00314D64" w:rsidRDefault="00BC5832" w:rsidP="00BC5832">
      <w:pPr>
        <w:shd w:val="clear" w:color="auto" w:fill="FFFFFF"/>
        <w:spacing w:line="288" w:lineRule="auto"/>
        <w:ind w:firstLine="567"/>
        <w:jc w:val="both"/>
        <w:rPr>
          <w:rFonts w:eastAsia="Times New Roman"/>
        </w:rPr>
      </w:pPr>
      <w:r w:rsidRPr="00314D64">
        <w:rPr>
          <w:rFonts w:eastAsia="Times New Roman"/>
          <w:lang w:val="it-IT"/>
        </w:rPr>
        <w:t>- Phối hợp với lớp trưởng, lớp phó học tập giữ trật tự lớp.</w:t>
      </w:r>
    </w:p>
    <w:p w14:paraId="4189A47D" w14:textId="77777777" w:rsidR="00BC5832" w:rsidRPr="00914DD2" w:rsidRDefault="00BC5832" w:rsidP="00BC5832">
      <w:pPr>
        <w:shd w:val="clear" w:color="auto" w:fill="FFFFFF"/>
        <w:spacing w:line="288" w:lineRule="auto"/>
        <w:ind w:firstLine="567"/>
        <w:jc w:val="both"/>
        <w:rPr>
          <w:rFonts w:eastAsia="Times New Roman"/>
          <w:color w:val="00B050"/>
        </w:rPr>
      </w:pPr>
      <w:r w:rsidRPr="00914DD2">
        <w:rPr>
          <w:rFonts w:eastAsia="Times New Roman"/>
          <w:b/>
          <w:bCs/>
          <w:iCs/>
          <w:color w:val="00B050"/>
          <w:lang w:val="it-IT"/>
        </w:rPr>
        <w:tab/>
        <w:t>* Nhiệm vụ của các tổ trưởng</w:t>
      </w:r>
    </w:p>
    <w:p w14:paraId="587817F1" w14:textId="77777777" w:rsidR="00BC5832" w:rsidRPr="00314D64" w:rsidRDefault="00BC5832" w:rsidP="00BC5832">
      <w:pPr>
        <w:shd w:val="clear" w:color="auto" w:fill="FFFFFF"/>
        <w:spacing w:line="288" w:lineRule="auto"/>
        <w:ind w:firstLine="567"/>
        <w:jc w:val="both"/>
        <w:rPr>
          <w:rFonts w:eastAsia="Times New Roman"/>
        </w:rPr>
      </w:pPr>
      <w:r w:rsidRPr="00314D64">
        <w:rPr>
          <w:rFonts w:eastAsia="Times New Roman"/>
          <w:lang w:val="it-IT"/>
        </w:rPr>
        <w:t>Phân công theo dõi, đôn đốc các thành viên trong tổ làm trực nhật, vệ sinh. Theo dõi báo cáo hoạt động hàng tuần của các tổ viên. Kiểm tra bài cũ của các thành viên trong tổ ở 10 phút đầu giờ.</w:t>
      </w:r>
    </w:p>
    <w:p w14:paraId="123B4BCD" w14:textId="77777777" w:rsidR="00BC5832" w:rsidRPr="00314D64" w:rsidRDefault="00BC5832" w:rsidP="00BC5832">
      <w:pPr>
        <w:shd w:val="clear" w:color="auto" w:fill="FFFFFF"/>
        <w:spacing w:line="288" w:lineRule="auto"/>
        <w:ind w:firstLine="567"/>
        <w:jc w:val="both"/>
        <w:rPr>
          <w:rFonts w:eastAsia="Times New Roman"/>
          <w:lang w:val="it-IT"/>
        </w:rPr>
      </w:pPr>
      <w:r w:rsidRPr="00314D64">
        <w:rPr>
          <w:rFonts w:eastAsia="Times New Roman"/>
          <w:lang w:val="it-IT"/>
        </w:rPr>
        <w:t>Nhiệm vụ của mỗi em, tôi giao cụ thể từng ngày. Mỗi em sẽ làm đúng các nhiệm vụ của mình. Ngoài ra, lớp trưởng và 3 lớp phó phải đoàn kết và hợp tác chặt chẽ với nhau trong công việc chung.</w:t>
      </w:r>
    </w:p>
    <w:p w14:paraId="07D7A362" w14:textId="77777777" w:rsidR="00BC5832" w:rsidRPr="00314D64" w:rsidRDefault="00BC5832" w:rsidP="00BC5832">
      <w:pPr>
        <w:spacing w:line="288" w:lineRule="auto"/>
        <w:ind w:firstLine="567"/>
        <w:jc w:val="both"/>
        <w:rPr>
          <w:rFonts w:eastAsia="Times New Roman"/>
          <w:spacing w:val="-4"/>
        </w:rPr>
      </w:pPr>
      <w:r w:rsidRPr="00314D64">
        <w:rPr>
          <w:rFonts w:eastAsia="Times New Roman"/>
          <w:i/>
          <w:spacing w:val="-4"/>
          <w:u w:val="single"/>
        </w:rPr>
        <w:t>Bước 4</w:t>
      </w:r>
      <w:r w:rsidRPr="00314D64">
        <w:rPr>
          <w:rFonts w:eastAsia="Times New Roman"/>
          <w:spacing w:val="-4"/>
        </w:rPr>
        <w:t>: Bồi dưỡng, tổ chức sinh hoạt, rút kinh nghiệm cho Ban cán sự lớp</w:t>
      </w:r>
    </w:p>
    <w:p w14:paraId="76A3AB02" w14:textId="77777777" w:rsidR="00BC5832" w:rsidRPr="00314D64" w:rsidRDefault="00BC5832" w:rsidP="00BC5832">
      <w:pPr>
        <w:shd w:val="clear" w:color="auto" w:fill="FFFFFF"/>
        <w:tabs>
          <w:tab w:val="left" w:pos="709"/>
        </w:tabs>
        <w:spacing w:line="288" w:lineRule="auto"/>
        <w:ind w:firstLine="567"/>
        <w:jc w:val="both"/>
        <w:rPr>
          <w:rFonts w:eastAsia="Times New Roman"/>
        </w:rPr>
      </w:pPr>
      <w:r w:rsidRPr="00314D64">
        <w:rPr>
          <w:rFonts w:eastAsia="Times New Roman"/>
        </w:rPr>
        <w:lastRenderedPageBreak/>
        <w:tab/>
        <w:t xml:space="preserve">Sự trưởng thành của một tập thể lớp gắn liền với chức năng tự quản của tập thể lớp đó. Vì vậy, giáo viên chủ nhiệm cần có kế hoạch bồi dưỡng Ban cán </w:t>
      </w:r>
      <w:r w:rsidRPr="00314D64">
        <w:rPr>
          <w:rFonts w:eastAsia="Times New Roman"/>
          <w:spacing w:val="-4"/>
        </w:rPr>
        <w:t>sự lớp thông qua việc thực hiện các nhiệm vụ, các hoạt động giáo dục của học sinh</w:t>
      </w:r>
      <w:r w:rsidRPr="00314D64">
        <w:rPr>
          <w:rFonts w:eastAsia="Times New Roman"/>
        </w:rPr>
        <w:t xml:space="preserve">. </w:t>
      </w:r>
    </w:p>
    <w:p w14:paraId="7FE465B5" w14:textId="77777777" w:rsidR="00BC5832" w:rsidRPr="00314D64" w:rsidRDefault="00BC5832" w:rsidP="00BC5832">
      <w:pPr>
        <w:shd w:val="clear" w:color="auto" w:fill="FFFFFF"/>
        <w:tabs>
          <w:tab w:val="left" w:pos="709"/>
        </w:tabs>
        <w:spacing w:line="288" w:lineRule="auto"/>
        <w:ind w:firstLine="567"/>
        <w:jc w:val="both"/>
        <w:rPr>
          <w:rFonts w:eastAsia="Times New Roman"/>
        </w:rPr>
      </w:pPr>
      <w:r w:rsidRPr="00314D64">
        <w:rPr>
          <w:rFonts w:eastAsia="Times New Roman"/>
        </w:rPr>
        <w:tab/>
        <w:t>Các biện pháp bồi dưỡng Ban cán sự lớp:</w:t>
      </w:r>
    </w:p>
    <w:p w14:paraId="781EC5DD" w14:textId="77777777" w:rsidR="00BC5832" w:rsidRPr="00314D64" w:rsidRDefault="00BC5832" w:rsidP="00BC5832">
      <w:pPr>
        <w:shd w:val="clear" w:color="auto" w:fill="FFFFFF"/>
        <w:tabs>
          <w:tab w:val="left" w:pos="709"/>
        </w:tabs>
        <w:spacing w:line="288" w:lineRule="auto"/>
        <w:ind w:firstLine="567"/>
        <w:jc w:val="both"/>
        <w:rPr>
          <w:rFonts w:eastAsia="Times New Roman"/>
        </w:rPr>
      </w:pPr>
      <w:r w:rsidRPr="00314D64">
        <w:rPr>
          <w:rFonts w:eastAsia="Times New Roman"/>
        </w:rPr>
        <w:tab/>
        <w:t xml:space="preserve">- Thiết kế sổ theo dõi năng lực tự phục vụ, tự quản </w:t>
      </w:r>
      <w:r>
        <w:rPr>
          <w:rFonts w:eastAsia="Times New Roman"/>
        </w:rPr>
        <w:t xml:space="preserve">cho </w:t>
      </w:r>
      <w:r w:rsidRPr="00314D64">
        <w:rPr>
          <w:rFonts w:eastAsia="Times New Roman"/>
        </w:rPr>
        <w:t>các em. Hàng ngày, hàng tuần Ban cán sự lớp sẽ theo dõi và báo cáo với giáo viên chủ nhiệm những việc các bạn đã thực hiện đúng và những việc các bạn chưa làm được.</w:t>
      </w:r>
    </w:p>
    <w:p w14:paraId="4F99ABE4" w14:textId="77777777" w:rsidR="00BC5832" w:rsidRPr="00914DD2" w:rsidRDefault="00BC5832" w:rsidP="00BC5832">
      <w:pPr>
        <w:spacing w:line="288" w:lineRule="auto"/>
        <w:jc w:val="center"/>
        <w:rPr>
          <w:rFonts w:eastAsia="Times New Roman"/>
          <w:b/>
          <w:color w:val="FF0000"/>
        </w:rPr>
      </w:pPr>
      <w:r w:rsidRPr="00914DD2">
        <w:rPr>
          <w:rFonts w:eastAsia="Times New Roman"/>
          <w:b/>
          <w:color w:val="FF0000"/>
        </w:rPr>
        <w:t>SỔ THEO DÕI HỌC SINH</w:t>
      </w:r>
    </w:p>
    <w:p w14:paraId="5564265D" w14:textId="77777777" w:rsidR="00BC5832" w:rsidRPr="00914DD2" w:rsidRDefault="00BC5832" w:rsidP="00BC5832">
      <w:pPr>
        <w:spacing w:line="288" w:lineRule="auto"/>
        <w:jc w:val="center"/>
        <w:rPr>
          <w:rFonts w:eastAsia="Times New Roman"/>
          <w:b/>
          <w:color w:val="FF0000"/>
        </w:rPr>
      </w:pPr>
      <w:r w:rsidRPr="00914DD2">
        <w:rPr>
          <w:rFonts w:eastAsia="Times New Roman"/>
          <w:b/>
          <w:color w:val="FF0000"/>
        </w:rPr>
        <w:t>TỔ 1</w:t>
      </w:r>
    </w:p>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985"/>
        <w:gridCol w:w="2947"/>
        <w:gridCol w:w="2822"/>
      </w:tblGrid>
      <w:tr w:rsidR="00BC5832" w:rsidRPr="00314D64" w14:paraId="7DA3C9B4" w14:textId="77777777" w:rsidTr="00BC5832">
        <w:trPr>
          <w:trHeight w:val="661"/>
        </w:trPr>
        <w:tc>
          <w:tcPr>
            <w:tcW w:w="1276" w:type="dxa"/>
            <w:vAlign w:val="center"/>
          </w:tcPr>
          <w:p w14:paraId="7E20A422" w14:textId="77777777" w:rsidR="00BC5832" w:rsidRPr="00314D64" w:rsidRDefault="00BC5832" w:rsidP="00BC5832">
            <w:pPr>
              <w:spacing w:line="288" w:lineRule="auto"/>
              <w:jc w:val="both"/>
              <w:rPr>
                <w:rFonts w:eastAsia="Times New Roman"/>
                <w:b/>
              </w:rPr>
            </w:pPr>
            <w:r w:rsidRPr="00314D64">
              <w:rPr>
                <w:rFonts w:eastAsia="Times New Roman"/>
                <w:b/>
              </w:rPr>
              <w:t>Thứ</w:t>
            </w:r>
          </w:p>
          <w:p w14:paraId="4545B133" w14:textId="77777777" w:rsidR="00BC5832" w:rsidRPr="00314D64" w:rsidRDefault="00BC5832" w:rsidP="00BC5832">
            <w:pPr>
              <w:spacing w:line="288" w:lineRule="auto"/>
              <w:jc w:val="both"/>
              <w:rPr>
                <w:rFonts w:eastAsia="Times New Roman"/>
                <w:b/>
              </w:rPr>
            </w:pPr>
            <w:r w:rsidRPr="00314D64">
              <w:rPr>
                <w:rFonts w:eastAsia="Times New Roman"/>
                <w:b/>
              </w:rPr>
              <w:t>Ngày</w:t>
            </w:r>
          </w:p>
        </w:tc>
        <w:tc>
          <w:tcPr>
            <w:tcW w:w="1985" w:type="dxa"/>
            <w:vAlign w:val="center"/>
          </w:tcPr>
          <w:p w14:paraId="1DABCD51" w14:textId="77777777" w:rsidR="00BC5832" w:rsidRPr="00314D64" w:rsidRDefault="00BC5832" w:rsidP="00BC5832">
            <w:pPr>
              <w:spacing w:line="288" w:lineRule="auto"/>
              <w:jc w:val="both"/>
              <w:rPr>
                <w:rFonts w:eastAsia="Times New Roman"/>
                <w:b/>
              </w:rPr>
            </w:pPr>
            <w:r w:rsidRPr="00314D64">
              <w:rPr>
                <w:rFonts w:eastAsia="Times New Roman"/>
                <w:b/>
              </w:rPr>
              <w:t>Họ và tên</w:t>
            </w:r>
          </w:p>
        </w:tc>
        <w:tc>
          <w:tcPr>
            <w:tcW w:w="2947" w:type="dxa"/>
            <w:vAlign w:val="center"/>
          </w:tcPr>
          <w:p w14:paraId="62F06375" w14:textId="77777777" w:rsidR="00BC5832" w:rsidRPr="00314D64" w:rsidRDefault="00BC5832" w:rsidP="00BC5832">
            <w:pPr>
              <w:spacing w:line="288" w:lineRule="auto"/>
              <w:jc w:val="center"/>
              <w:rPr>
                <w:rFonts w:eastAsia="Times New Roman"/>
                <w:b/>
              </w:rPr>
            </w:pPr>
            <w:r w:rsidRPr="00314D64">
              <w:rPr>
                <w:rFonts w:eastAsia="Times New Roman"/>
                <w:b/>
              </w:rPr>
              <w:t>Nội dung khuyết điểm</w:t>
            </w:r>
          </w:p>
        </w:tc>
        <w:tc>
          <w:tcPr>
            <w:tcW w:w="2822" w:type="dxa"/>
            <w:vAlign w:val="center"/>
          </w:tcPr>
          <w:p w14:paraId="3B2460D6" w14:textId="77777777" w:rsidR="00BC5832" w:rsidRPr="00314D64" w:rsidRDefault="00BC5832" w:rsidP="00BC5832">
            <w:pPr>
              <w:spacing w:line="288" w:lineRule="auto"/>
              <w:jc w:val="both"/>
              <w:rPr>
                <w:rFonts w:eastAsia="Times New Roman"/>
                <w:b/>
              </w:rPr>
            </w:pPr>
            <w:r w:rsidRPr="00314D64">
              <w:rPr>
                <w:rFonts w:eastAsia="Times New Roman"/>
                <w:b/>
              </w:rPr>
              <w:t>Nội dung khen</w:t>
            </w:r>
          </w:p>
        </w:tc>
      </w:tr>
      <w:tr w:rsidR="00BC5832" w:rsidRPr="00314D64" w14:paraId="2EB8E978" w14:textId="77777777" w:rsidTr="00BC5832">
        <w:trPr>
          <w:trHeight w:val="791"/>
        </w:trPr>
        <w:tc>
          <w:tcPr>
            <w:tcW w:w="1276" w:type="dxa"/>
          </w:tcPr>
          <w:p w14:paraId="0F7E080A" w14:textId="77777777" w:rsidR="00BC5832" w:rsidRPr="00314D64" w:rsidRDefault="00BC5832" w:rsidP="00BC5832">
            <w:pPr>
              <w:spacing w:line="288" w:lineRule="auto"/>
              <w:jc w:val="both"/>
              <w:rPr>
                <w:rFonts w:eastAsia="Times New Roman"/>
              </w:rPr>
            </w:pPr>
            <w:r w:rsidRPr="00314D64">
              <w:rPr>
                <w:rFonts w:eastAsia="Times New Roman"/>
              </w:rPr>
              <w:t>Thứ hai</w:t>
            </w:r>
          </w:p>
          <w:p w14:paraId="71070EAB" w14:textId="77777777" w:rsidR="00BC5832" w:rsidRPr="00314D64" w:rsidRDefault="00BC5832" w:rsidP="00BC5832">
            <w:pPr>
              <w:spacing w:line="288" w:lineRule="auto"/>
              <w:jc w:val="both"/>
              <w:rPr>
                <w:rFonts w:eastAsia="Times New Roman"/>
              </w:rPr>
            </w:pPr>
            <w:r w:rsidRPr="00314D64">
              <w:rPr>
                <w:rFonts w:eastAsia="Times New Roman"/>
              </w:rPr>
              <w:t xml:space="preserve"> </w:t>
            </w:r>
            <w:r>
              <w:rPr>
                <w:rFonts w:eastAsia="Times New Roman"/>
              </w:rPr>
              <w:t>12</w:t>
            </w:r>
            <w:r w:rsidRPr="00314D64">
              <w:rPr>
                <w:rFonts w:eastAsia="Times New Roman"/>
              </w:rPr>
              <w:t>/ 9</w:t>
            </w:r>
          </w:p>
          <w:p w14:paraId="36CAA850" w14:textId="77777777" w:rsidR="00BC5832" w:rsidRPr="00314D64" w:rsidRDefault="00BC5832" w:rsidP="00BC5832">
            <w:pPr>
              <w:spacing w:line="288" w:lineRule="auto"/>
              <w:jc w:val="both"/>
              <w:rPr>
                <w:rFonts w:eastAsia="Times New Roman"/>
              </w:rPr>
            </w:pPr>
          </w:p>
        </w:tc>
        <w:tc>
          <w:tcPr>
            <w:tcW w:w="1985" w:type="dxa"/>
          </w:tcPr>
          <w:p w14:paraId="17A7D803" w14:textId="77777777" w:rsidR="00BC5832" w:rsidRPr="00314D64" w:rsidRDefault="00BC5832" w:rsidP="00BC5832">
            <w:pPr>
              <w:spacing w:line="288" w:lineRule="auto"/>
              <w:jc w:val="both"/>
              <w:rPr>
                <w:rFonts w:eastAsia="Times New Roman"/>
              </w:rPr>
            </w:pPr>
            <w:r>
              <w:rPr>
                <w:rFonts w:eastAsia="Times New Roman"/>
              </w:rPr>
              <w:t>Ngô Kỳ Anh</w:t>
            </w:r>
          </w:p>
        </w:tc>
        <w:tc>
          <w:tcPr>
            <w:tcW w:w="2947" w:type="dxa"/>
          </w:tcPr>
          <w:p w14:paraId="1D16A17E" w14:textId="77777777" w:rsidR="00BC5832" w:rsidRPr="00314D64" w:rsidRDefault="00BC5832" w:rsidP="00BC5832">
            <w:pPr>
              <w:spacing w:line="288" w:lineRule="auto"/>
              <w:jc w:val="both"/>
              <w:rPr>
                <w:rFonts w:eastAsia="Times New Roman"/>
              </w:rPr>
            </w:pPr>
            <w:r>
              <w:rPr>
                <w:rFonts w:eastAsia="Times New Roman"/>
              </w:rPr>
              <w:t>Không mặc áo đồng phục đúng quy định.</w:t>
            </w:r>
          </w:p>
        </w:tc>
        <w:tc>
          <w:tcPr>
            <w:tcW w:w="2822" w:type="dxa"/>
          </w:tcPr>
          <w:p w14:paraId="083E0D4F" w14:textId="77777777" w:rsidR="00BC5832" w:rsidRPr="00314D64" w:rsidRDefault="00BC5832" w:rsidP="00BC5832">
            <w:pPr>
              <w:spacing w:line="288" w:lineRule="auto"/>
              <w:jc w:val="both"/>
              <w:rPr>
                <w:rFonts w:eastAsia="Times New Roman"/>
              </w:rPr>
            </w:pPr>
          </w:p>
          <w:p w14:paraId="4F913B75" w14:textId="77777777" w:rsidR="00BC5832" w:rsidRPr="00314D64" w:rsidRDefault="00BC5832" w:rsidP="00BC5832">
            <w:pPr>
              <w:spacing w:line="288" w:lineRule="auto"/>
              <w:jc w:val="both"/>
              <w:rPr>
                <w:rFonts w:eastAsia="Times New Roman"/>
              </w:rPr>
            </w:pPr>
          </w:p>
          <w:p w14:paraId="11A2D458" w14:textId="77777777" w:rsidR="00BC5832" w:rsidRPr="00314D64" w:rsidRDefault="00BC5832" w:rsidP="00BC5832">
            <w:pPr>
              <w:spacing w:line="288" w:lineRule="auto"/>
              <w:jc w:val="both"/>
              <w:rPr>
                <w:rFonts w:eastAsia="Times New Roman"/>
              </w:rPr>
            </w:pPr>
          </w:p>
        </w:tc>
      </w:tr>
      <w:tr w:rsidR="00BC5832" w:rsidRPr="00314D64" w14:paraId="242E94AF" w14:textId="77777777" w:rsidTr="00BC5832">
        <w:trPr>
          <w:trHeight w:val="962"/>
        </w:trPr>
        <w:tc>
          <w:tcPr>
            <w:tcW w:w="1276" w:type="dxa"/>
          </w:tcPr>
          <w:p w14:paraId="06E16E99" w14:textId="77777777" w:rsidR="00BC5832" w:rsidRPr="00314D64" w:rsidRDefault="00BC5832" w:rsidP="00BC5832">
            <w:pPr>
              <w:spacing w:line="288" w:lineRule="auto"/>
              <w:rPr>
                <w:rFonts w:eastAsia="Times New Roman"/>
              </w:rPr>
            </w:pPr>
            <w:r w:rsidRPr="00314D64">
              <w:rPr>
                <w:rFonts w:eastAsia="Times New Roman"/>
              </w:rPr>
              <w:t>Thứ ba</w:t>
            </w:r>
          </w:p>
          <w:p w14:paraId="115C9A6F" w14:textId="77777777" w:rsidR="00BC5832" w:rsidRPr="00314D64" w:rsidRDefault="00BC5832" w:rsidP="00BC5832">
            <w:pPr>
              <w:spacing w:line="288" w:lineRule="auto"/>
              <w:rPr>
                <w:rFonts w:eastAsia="Times New Roman"/>
              </w:rPr>
            </w:pPr>
            <w:r>
              <w:rPr>
                <w:rFonts w:eastAsia="Times New Roman"/>
              </w:rPr>
              <w:t>13</w:t>
            </w:r>
            <w:r w:rsidRPr="00314D64">
              <w:rPr>
                <w:rFonts w:eastAsia="Times New Roman"/>
              </w:rPr>
              <w:t>/ 9</w:t>
            </w:r>
          </w:p>
          <w:p w14:paraId="289D464E" w14:textId="77777777" w:rsidR="00BC5832" w:rsidRPr="00314D64" w:rsidRDefault="00BC5832" w:rsidP="00BC5832">
            <w:pPr>
              <w:spacing w:line="288" w:lineRule="auto"/>
              <w:jc w:val="both"/>
              <w:rPr>
                <w:rFonts w:eastAsia="Times New Roman"/>
              </w:rPr>
            </w:pPr>
          </w:p>
        </w:tc>
        <w:tc>
          <w:tcPr>
            <w:tcW w:w="1985" w:type="dxa"/>
          </w:tcPr>
          <w:p w14:paraId="349ED7BB" w14:textId="77777777" w:rsidR="00BC5832" w:rsidRPr="00314D64" w:rsidRDefault="00BC5832" w:rsidP="00BC5832">
            <w:pPr>
              <w:spacing w:line="288" w:lineRule="auto"/>
              <w:jc w:val="both"/>
              <w:rPr>
                <w:rFonts w:eastAsia="Times New Roman"/>
              </w:rPr>
            </w:pPr>
            <w:r>
              <w:rPr>
                <w:rFonts w:eastAsia="Times New Roman"/>
              </w:rPr>
              <w:t>Nguyễn Minh An.</w:t>
            </w:r>
          </w:p>
        </w:tc>
        <w:tc>
          <w:tcPr>
            <w:tcW w:w="2947" w:type="dxa"/>
          </w:tcPr>
          <w:p w14:paraId="4CC70004" w14:textId="77777777" w:rsidR="00BC5832" w:rsidRPr="00314D64" w:rsidRDefault="00BC5832" w:rsidP="00BC5832">
            <w:pPr>
              <w:spacing w:line="288" w:lineRule="auto"/>
              <w:jc w:val="both"/>
              <w:rPr>
                <w:rFonts w:eastAsia="Times New Roman"/>
              </w:rPr>
            </w:pPr>
          </w:p>
        </w:tc>
        <w:tc>
          <w:tcPr>
            <w:tcW w:w="2822" w:type="dxa"/>
          </w:tcPr>
          <w:p w14:paraId="0958868D" w14:textId="77777777" w:rsidR="00BC5832" w:rsidRPr="00314D64" w:rsidRDefault="00BC5832" w:rsidP="00BC5832">
            <w:pPr>
              <w:spacing w:line="288" w:lineRule="auto"/>
              <w:jc w:val="both"/>
              <w:rPr>
                <w:rFonts w:eastAsia="Times New Roman"/>
              </w:rPr>
            </w:pPr>
            <w:r>
              <w:rPr>
                <w:rFonts w:eastAsia="Times New Roman"/>
              </w:rPr>
              <w:t>Nhặt được ví tiền đã trả người đánh mất.</w:t>
            </w:r>
          </w:p>
        </w:tc>
      </w:tr>
      <w:tr w:rsidR="00BC5832" w:rsidRPr="00314D64" w14:paraId="6D0260CB" w14:textId="77777777" w:rsidTr="00BC5832">
        <w:trPr>
          <w:trHeight w:val="971"/>
        </w:trPr>
        <w:tc>
          <w:tcPr>
            <w:tcW w:w="1276" w:type="dxa"/>
          </w:tcPr>
          <w:p w14:paraId="2A0ABFAA" w14:textId="77777777" w:rsidR="00BC5832" w:rsidRPr="00314D64" w:rsidRDefault="00BC5832" w:rsidP="00BC5832">
            <w:pPr>
              <w:spacing w:line="288" w:lineRule="auto"/>
              <w:jc w:val="both"/>
              <w:rPr>
                <w:rFonts w:eastAsia="Times New Roman"/>
              </w:rPr>
            </w:pPr>
            <w:r w:rsidRPr="00314D64">
              <w:rPr>
                <w:rFonts w:eastAsia="Times New Roman"/>
              </w:rPr>
              <w:t>Thứ tư</w:t>
            </w:r>
          </w:p>
          <w:p w14:paraId="7967982C" w14:textId="77777777" w:rsidR="00BC5832" w:rsidRPr="00314D64" w:rsidRDefault="00BC5832" w:rsidP="00BC5832">
            <w:pPr>
              <w:spacing w:line="288" w:lineRule="auto"/>
              <w:jc w:val="both"/>
              <w:rPr>
                <w:rFonts w:eastAsia="Times New Roman"/>
              </w:rPr>
            </w:pPr>
            <w:r>
              <w:rPr>
                <w:rFonts w:eastAsia="Times New Roman"/>
              </w:rPr>
              <w:t>14</w:t>
            </w:r>
            <w:r w:rsidRPr="00314D64">
              <w:rPr>
                <w:rFonts w:eastAsia="Times New Roman"/>
              </w:rPr>
              <w:t>/9</w:t>
            </w:r>
          </w:p>
        </w:tc>
        <w:tc>
          <w:tcPr>
            <w:tcW w:w="1985" w:type="dxa"/>
          </w:tcPr>
          <w:p w14:paraId="1645D1C3" w14:textId="77777777" w:rsidR="00BC5832" w:rsidRPr="00314D64" w:rsidRDefault="00BC5832" w:rsidP="00BC5832">
            <w:pPr>
              <w:spacing w:line="288" w:lineRule="auto"/>
              <w:jc w:val="both"/>
              <w:rPr>
                <w:rFonts w:eastAsia="Times New Roman"/>
              </w:rPr>
            </w:pPr>
            <w:r>
              <w:rPr>
                <w:rFonts w:eastAsia="Times New Roman"/>
              </w:rPr>
              <w:t>Ngô Yến Nhi</w:t>
            </w:r>
          </w:p>
        </w:tc>
        <w:tc>
          <w:tcPr>
            <w:tcW w:w="2947" w:type="dxa"/>
          </w:tcPr>
          <w:p w14:paraId="0F8CF066" w14:textId="77777777" w:rsidR="00BC5832" w:rsidRPr="00314D64" w:rsidRDefault="00BC5832" w:rsidP="00BC5832">
            <w:pPr>
              <w:spacing w:line="288" w:lineRule="auto"/>
              <w:jc w:val="both"/>
              <w:rPr>
                <w:rFonts w:eastAsia="Times New Roman"/>
              </w:rPr>
            </w:pPr>
          </w:p>
        </w:tc>
        <w:tc>
          <w:tcPr>
            <w:tcW w:w="2822" w:type="dxa"/>
          </w:tcPr>
          <w:p w14:paraId="2CEF2244" w14:textId="77777777" w:rsidR="00BC5832" w:rsidRPr="00314D64" w:rsidRDefault="00BC5832" w:rsidP="00BC5832">
            <w:pPr>
              <w:spacing w:line="288" w:lineRule="auto"/>
              <w:jc w:val="both"/>
              <w:rPr>
                <w:rFonts w:eastAsia="Times New Roman"/>
              </w:rPr>
            </w:pPr>
            <w:r>
              <w:rPr>
                <w:rFonts w:eastAsia="Times New Roman"/>
              </w:rPr>
              <w:t>Đỡ em lớp 1 bị ngã ở sân trường.</w:t>
            </w:r>
          </w:p>
        </w:tc>
      </w:tr>
      <w:tr w:rsidR="00BC5832" w:rsidRPr="00314D64" w14:paraId="38E94219" w14:textId="77777777" w:rsidTr="00BC5832">
        <w:trPr>
          <w:trHeight w:val="890"/>
        </w:trPr>
        <w:tc>
          <w:tcPr>
            <w:tcW w:w="1276" w:type="dxa"/>
          </w:tcPr>
          <w:p w14:paraId="0F4840A3" w14:textId="77777777" w:rsidR="00BC5832" w:rsidRPr="00314D64" w:rsidRDefault="00BC5832" w:rsidP="00BC5832">
            <w:pPr>
              <w:spacing w:line="288" w:lineRule="auto"/>
              <w:jc w:val="both"/>
              <w:rPr>
                <w:rFonts w:eastAsia="Times New Roman"/>
              </w:rPr>
            </w:pPr>
            <w:r w:rsidRPr="00314D64">
              <w:rPr>
                <w:rFonts w:eastAsia="Times New Roman"/>
              </w:rPr>
              <w:t>Thứ năm</w:t>
            </w:r>
          </w:p>
          <w:p w14:paraId="61E46E7A" w14:textId="77777777" w:rsidR="00BC5832" w:rsidRPr="00314D64" w:rsidRDefault="00BC5832" w:rsidP="00BC5832">
            <w:pPr>
              <w:spacing w:line="288" w:lineRule="auto"/>
              <w:jc w:val="both"/>
              <w:rPr>
                <w:rFonts w:eastAsia="Times New Roman"/>
              </w:rPr>
            </w:pPr>
            <w:r>
              <w:rPr>
                <w:rFonts w:eastAsia="Times New Roman"/>
              </w:rPr>
              <w:t>15</w:t>
            </w:r>
            <w:r w:rsidRPr="00314D64">
              <w:rPr>
                <w:rFonts w:eastAsia="Times New Roman"/>
              </w:rPr>
              <w:t>/9</w:t>
            </w:r>
          </w:p>
        </w:tc>
        <w:tc>
          <w:tcPr>
            <w:tcW w:w="1985" w:type="dxa"/>
          </w:tcPr>
          <w:p w14:paraId="136F202E" w14:textId="77777777" w:rsidR="00BC5832" w:rsidRPr="00314D64" w:rsidRDefault="00BC5832" w:rsidP="00BC5832">
            <w:pPr>
              <w:spacing w:line="288" w:lineRule="auto"/>
              <w:jc w:val="both"/>
              <w:rPr>
                <w:rFonts w:eastAsia="Times New Roman"/>
              </w:rPr>
            </w:pPr>
            <w:r>
              <w:rPr>
                <w:rFonts w:eastAsia="Times New Roman"/>
              </w:rPr>
              <w:t>Ngô Kỳ Anh</w:t>
            </w:r>
          </w:p>
        </w:tc>
        <w:tc>
          <w:tcPr>
            <w:tcW w:w="2947" w:type="dxa"/>
          </w:tcPr>
          <w:p w14:paraId="293240BB" w14:textId="77777777" w:rsidR="00BC5832" w:rsidRPr="00314D64" w:rsidRDefault="00BC5832" w:rsidP="00BC5832">
            <w:pPr>
              <w:spacing w:line="288" w:lineRule="auto"/>
              <w:jc w:val="both"/>
              <w:rPr>
                <w:rFonts w:eastAsia="Times New Roman"/>
              </w:rPr>
            </w:pPr>
            <w:r>
              <w:rPr>
                <w:rFonts w:eastAsia="Times New Roman"/>
              </w:rPr>
              <w:t>Đi học muộn</w:t>
            </w:r>
          </w:p>
        </w:tc>
        <w:tc>
          <w:tcPr>
            <w:tcW w:w="2822" w:type="dxa"/>
          </w:tcPr>
          <w:p w14:paraId="07EA0C5F" w14:textId="77777777" w:rsidR="00BC5832" w:rsidRPr="00314D64" w:rsidRDefault="00BC5832" w:rsidP="00BC5832">
            <w:pPr>
              <w:spacing w:line="288" w:lineRule="auto"/>
              <w:jc w:val="both"/>
              <w:rPr>
                <w:rFonts w:eastAsia="Times New Roman"/>
              </w:rPr>
            </w:pPr>
          </w:p>
        </w:tc>
      </w:tr>
      <w:tr w:rsidR="00BC5832" w:rsidRPr="00314D64" w14:paraId="6816FDF3" w14:textId="77777777" w:rsidTr="00BC5832">
        <w:trPr>
          <w:trHeight w:val="890"/>
        </w:trPr>
        <w:tc>
          <w:tcPr>
            <w:tcW w:w="1276" w:type="dxa"/>
          </w:tcPr>
          <w:p w14:paraId="67998BA7" w14:textId="77777777" w:rsidR="00BC5832" w:rsidRPr="00314D64" w:rsidRDefault="00BC5832" w:rsidP="00BC5832">
            <w:pPr>
              <w:spacing w:line="288" w:lineRule="auto"/>
              <w:jc w:val="both"/>
              <w:rPr>
                <w:rFonts w:eastAsia="Times New Roman"/>
              </w:rPr>
            </w:pPr>
            <w:r w:rsidRPr="00314D64">
              <w:rPr>
                <w:rFonts w:eastAsia="Times New Roman"/>
              </w:rPr>
              <w:t>Thứ sáu</w:t>
            </w:r>
          </w:p>
          <w:p w14:paraId="088F65F4" w14:textId="77777777" w:rsidR="00BC5832" w:rsidRPr="00314D64" w:rsidRDefault="00BC5832" w:rsidP="00BC5832">
            <w:pPr>
              <w:spacing w:line="288" w:lineRule="auto"/>
              <w:jc w:val="both"/>
              <w:rPr>
                <w:rFonts w:eastAsia="Times New Roman"/>
              </w:rPr>
            </w:pPr>
            <w:r>
              <w:rPr>
                <w:rFonts w:eastAsia="Times New Roman"/>
              </w:rPr>
              <w:t>16</w:t>
            </w:r>
            <w:r w:rsidRPr="00314D64">
              <w:rPr>
                <w:rFonts w:eastAsia="Times New Roman"/>
              </w:rPr>
              <w:t>/9</w:t>
            </w:r>
          </w:p>
        </w:tc>
        <w:tc>
          <w:tcPr>
            <w:tcW w:w="1985" w:type="dxa"/>
          </w:tcPr>
          <w:p w14:paraId="004704C8" w14:textId="77777777" w:rsidR="00BC5832" w:rsidRPr="00314D64" w:rsidRDefault="00BC5832" w:rsidP="00BC5832">
            <w:pPr>
              <w:spacing w:line="288" w:lineRule="auto"/>
              <w:jc w:val="both"/>
              <w:rPr>
                <w:rFonts w:eastAsia="Times New Roman"/>
              </w:rPr>
            </w:pPr>
            <w:r>
              <w:rPr>
                <w:rFonts w:eastAsia="Times New Roman"/>
              </w:rPr>
              <w:t>Nguyễn Minh An</w:t>
            </w:r>
          </w:p>
        </w:tc>
        <w:tc>
          <w:tcPr>
            <w:tcW w:w="2947" w:type="dxa"/>
          </w:tcPr>
          <w:p w14:paraId="3F8F168B" w14:textId="77777777" w:rsidR="00BC5832" w:rsidRPr="00314D64" w:rsidRDefault="00BC5832" w:rsidP="00BC5832">
            <w:pPr>
              <w:spacing w:line="288" w:lineRule="auto"/>
              <w:jc w:val="both"/>
              <w:rPr>
                <w:rFonts w:eastAsia="Times New Roman"/>
              </w:rPr>
            </w:pPr>
          </w:p>
        </w:tc>
        <w:tc>
          <w:tcPr>
            <w:tcW w:w="2822" w:type="dxa"/>
          </w:tcPr>
          <w:p w14:paraId="6F609A93" w14:textId="77777777" w:rsidR="00BC5832" w:rsidRPr="00314D64" w:rsidRDefault="00BC5832" w:rsidP="00BC5832">
            <w:pPr>
              <w:spacing w:line="288" w:lineRule="auto"/>
              <w:jc w:val="both"/>
              <w:rPr>
                <w:rFonts w:eastAsia="Times New Roman"/>
              </w:rPr>
            </w:pPr>
            <w:r>
              <w:rPr>
                <w:rFonts w:eastAsia="Times New Roman"/>
              </w:rPr>
              <w:t>Hăng hái phát biểu ý kiến xây dựng bài.</w:t>
            </w:r>
          </w:p>
        </w:tc>
      </w:tr>
      <w:tr w:rsidR="00BC5832" w:rsidRPr="00314D64" w14:paraId="0A14DD72" w14:textId="77777777" w:rsidTr="00BC5832">
        <w:trPr>
          <w:trHeight w:val="661"/>
        </w:trPr>
        <w:tc>
          <w:tcPr>
            <w:tcW w:w="1276" w:type="dxa"/>
            <w:vMerge w:val="restart"/>
            <w:vAlign w:val="center"/>
          </w:tcPr>
          <w:p w14:paraId="5519398E" w14:textId="77777777" w:rsidR="00BC5832" w:rsidRPr="00314D64" w:rsidRDefault="00BC5832" w:rsidP="00BC5832">
            <w:pPr>
              <w:spacing w:line="288" w:lineRule="auto"/>
              <w:jc w:val="both"/>
              <w:rPr>
                <w:rFonts w:eastAsia="Times New Roman"/>
                <w:b/>
              </w:rPr>
            </w:pPr>
            <w:r w:rsidRPr="00314D64">
              <w:rPr>
                <w:rFonts w:eastAsia="Times New Roman"/>
                <w:b/>
              </w:rPr>
              <w:t>Tổng hợp</w:t>
            </w:r>
          </w:p>
        </w:tc>
        <w:tc>
          <w:tcPr>
            <w:tcW w:w="1985" w:type="dxa"/>
            <w:vAlign w:val="center"/>
          </w:tcPr>
          <w:p w14:paraId="43C1D41A" w14:textId="77777777" w:rsidR="00BC5832" w:rsidRPr="00314D64" w:rsidRDefault="00BC5832" w:rsidP="00BC5832">
            <w:pPr>
              <w:spacing w:line="288" w:lineRule="auto"/>
              <w:jc w:val="center"/>
              <w:rPr>
                <w:rFonts w:eastAsia="Times New Roman"/>
                <w:b/>
              </w:rPr>
            </w:pPr>
            <w:r w:rsidRPr="00314D64">
              <w:rPr>
                <w:rFonts w:eastAsia="Times New Roman"/>
                <w:b/>
              </w:rPr>
              <w:t>Họ và tên</w:t>
            </w:r>
          </w:p>
        </w:tc>
        <w:tc>
          <w:tcPr>
            <w:tcW w:w="2947" w:type="dxa"/>
            <w:vAlign w:val="center"/>
          </w:tcPr>
          <w:p w14:paraId="7DF2C946" w14:textId="77777777" w:rsidR="00BC5832" w:rsidRPr="00314D64" w:rsidRDefault="00BC5832" w:rsidP="00BC5832">
            <w:pPr>
              <w:spacing w:line="288" w:lineRule="auto"/>
              <w:jc w:val="center"/>
              <w:rPr>
                <w:rFonts w:eastAsia="Times New Roman"/>
                <w:b/>
              </w:rPr>
            </w:pPr>
            <w:r w:rsidRPr="00314D64">
              <w:rPr>
                <w:rFonts w:eastAsia="Times New Roman"/>
                <w:b/>
              </w:rPr>
              <w:t>Tổng số lần mắc khuyết điểm</w:t>
            </w:r>
          </w:p>
        </w:tc>
        <w:tc>
          <w:tcPr>
            <w:tcW w:w="2822" w:type="dxa"/>
            <w:vAlign w:val="center"/>
          </w:tcPr>
          <w:p w14:paraId="66208ED8" w14:textId="77777777" w:rsidR="00BC5832" w:rsidRPr="00314D64" w:rsidRDefault="00BC5832" w:rsidP="00BC5832">
            <w:pPr>
              <w:spacing w:line="288" w:lineRule="auto"/>
              <w:jc w:val="center"/>
              <w:rPr>
                <w:rFonts w:eastAsia="Times New Roman"/>
                <w:b/>
              </w:rPr>
            </w:pPr>
            <w:r w:rsidRPr="00314D64">
              <w:rPr>
                <w:rFonts w:eastAsia="Times New Roman"/>
                <w:b/>
              </w:rPr>
              <w:t>Tổng số lần được khen</w:t>
            </w:r>
          </w:p>
        </w:tc>
      </w:tr>
      <w:tr w:rsidR="00BC5832" w:rsidRPr="00314D64" w14:paraId="2BCA07E8" w14:textId="77777777" w:rsidTr="00BC5832">
        <w:trPr>
          <w:trHeight w:val="1913"/>
        </w:trPr>
        <w:tc>
          <w:tcPr>
            <w:tcW w:w="1276" w:type="dxa"/>
            <w:vMerge/>
          </w:tcPr>
          <w:p w14:paraId="5D80243F" w14:textId="77777777" w:rsidR="00BC5832" w:rsidRPr="00314D64" w:rsidRDefault="00BC5832" w:rsidP="00BC5832">
            <w:pPr>
              <w:spacing w:line="288" w:lineRule="auto"/>
              <w:jc w:val="both"/>
              <w:rPr>
                <w:rFonts w:eastAsia="Times New Roman"/>
              </w:rPr>
            </w:pPr>
          </w:p>
        </w:tc>
        <w:tc>
          <w:tcPr>
            <w:tcW w:w="1985" w:type="dxa"/>
          </w:tcPr>
          <w:p w14:paraId="17FB69D1" w14:textId="77777777" w:rsidR="00BC5832" w:rsidRPr="00314D64" w:rsidRDefault="00BC5832" w:rsidP="00BC5832">
            <w:pPr>
              <w:spacing w:line="288" w:lineRule="auto"/>
              <w:jc w:val="both"/>
              <w:rPr>
                <w:rFonts w:eastAsia="Times New Roman"/>
              </w:rPr>
            </w:pPr>
          </w:p>
          <w:p w14:paraId="2317441B" w14:textId="77777777" w:rsidR="00BC5832" w:rsidRPr="00314D64" w:rsidRDefault="00BC5832" w:rsidP="00BC5832">
            <w:pPr>
              <w:spacing w:line="288" w:lineRule="auto"/>
              <w:jc w:val="both"/>
              <w:rPr>
                <w:rFonts w:eastAsia="Times New Roman"/>
              </w:rPr>
            </w:pPr>
            <w:r>
              <w:rPr>
                <w:rFonts w:eastAsia="Times New Roman"/>
              </w:rPr>
              <w:t>Ngô Kỳ Anh</w:t>
            </w:r>
          </w:p>
          <w:p w14:paraId="4E9C76BB" w14:textId="77777777" w:rsidR="00BC5832" w:rsidRDefault="00BC5832" w:rsidP="00BC5832">
            <w:pPr>
              <w:spacing w:line="288" w:lineRule="auto"/>
              <w:jc w:val="both"/>
              <w:rPr>
                <w:rFonts w:eastAsia="Times New Roman"/>
              </w:rPr>
            </w:pPr>
            <w:r>
              <w:rPr>
                <w:rFonts w:eastAsia="Times New Roman"/>
              </w:rPr>
              <w:t>Ngô Yến Nhi</w:t>
            </w:r>
          </w:p>
          <w:p w14:paraId="6383C33E" w14:textId="77777777" w:rsidR="00BC5832" w:rsidRPr="00314D64" w:rsidRDefault="00BC5832" w:rsidP="00BC5832">
            <w:pPr>
              <w:spacing w:line="288" w:lineRule="auto"/>
              <w:jc w:val="both"/>
              <w:rPr>
                <w:rFonts w:eastAsia="Times New Roman"/>
              </w:rPr>
            </w:pPr>
            <w:r>
              <w:rPr>
                <w:rFonts w:eastAsia="Times New Roman"/>
              </w:rPr>
              <w:t>Nguyễn Minh An</w:t>
            </w:r>
          </w:p>
        </w:tc>
        <w:tc>
          <w:tcPr>
            <w:tcW w:w="2947" w:type="dxa"/>
          </w:tcPr>
          <w:p w14:paraId="50E5FD29" w14:textId="77777777" w:rsidR="00BC5832" w:rsidRDefault="00BC5832" w:rsidP="00BC5832">
            <w:pPr>
              <w:spacing w:line="288" w:lineRule="auto"/>
              <w:jc w:val="both"/>
              <w:rPr>
                <w:rFonts w:eastAsia="Times New Roman"/>
              </w:rPr>
            </w:pPr>
            <w:r>
              <w:rPr>
                <w:rFonts w:eastAsia="Times New Roman"/>
              </w:rPr>
              <w:t xml:space="preserve">              </w:t>
            </w:r>
          </w:p>
          <w:p w14:paraId="222DED5B" w14:textId="77777777" w:rsidR="00BC5832" w:rsidRPr="00314D64" w:rsidRDefault="00BC5832" w:rsidP="00BC5832">
            <w:pPr>
              <w:spacing w:line="288" w:lineRule="auto"/>
              <w:jc w:val="both"/>
              <w:rPr>
                <w:rFonts w:eastAsia="Times New Roman"/>
              </w:rPr>
            </w:pPr>
            <w:r>
              <w:rPr>
                <w:rFonts w:eastAsia="Times New Roman"/>
              </w:rPr>
              <w:t xml:space="preserve">          2</w:t>
            </w:r>
          </w:p>
        </w:tc>
        <w:tc>
          <w:tcPr>
            <w:tcW w:w="2822" w:type="dxa"/>
          </w:tcPr>
          <w:p w14:paraId="56F77F45" w14:textId="77777777" w:rsidR="00BC5832" w:rsidRDefault="00BC5832" w:rsidP="00BC5832">
            <w:pPr>
              <w:spacing w:line="288" w:lineRule="auto"/>
              <w:jc w:val="both"/>
              <w:rPr>
                <w:rFonts w:eastAsia="Times New Roman"/>
              </w:rPr>
            </w:pPr>
            <w:r>
              <w:rPr>
                <w:rFonts w:eastAsia="Times New Roman"/>
              </w:rPr>
              <w:t xml:space="preserve">            </w:t>
            </w:r>
          </w:p>
          <w:p w14:paraId="6FDA5148" w14:textId="77777777" w:rsidR="00BC5832" w:rsidRDefault="00BC5832" w:rsidP="00BC5832">
            <w:pPr>
              <w:spacing w:line="288" w:lineRule="auto"/>
              <w:jc w:val="both"/>
              <w:rPr>
                <w:rFonts w:eastAsia="Times New Roman"/>
              </w:rPr>
            </w:pPr>
            <w:r>
              <w:rPr>
                <w:rFonts w:eastAsia="Times New Roman"/>
              </w:rPr>
              <w:t xml:space="preserve">            1</w:t>
            </w:r>
          </w:p>
          <w:p w14:paraId="256D217B" w14:textId="77777777" w:rsidR="00BC5832" w:rsidRDefault="00BC5832" w:rsidP="00BC5832">
            <w:pPr>
              <w:spacing w:line="288" w:lineRule="auto"/>
              <w:jc w:val="both"/>
              <w:rPr>
                <w:rFonts w:eastAsia="Times New Roman"/>
              </w:rPr>
            </w:pPr>
            <w:r>
              <w:rPr>
                <w:rFonts w:eastAsia="Times New Roman"/>
              </w:rPr>
              <w:t xml:space="preserve">            1</w:t>
            </w:r>
          </w:p>
          <w:p w14:paraId="66AA3BEE" w14:textId="77777777" w:rsidR="00BC5832" w:rsidRPr="00314D64" w:rsidRDefault="00BC5832" w:rsidP="00BC5832">
            <w:pPr>
              <w:spacing w:line="288" w:lineRule="auto"/>
              <w:jc w:val="both"/>
              <w:rPr>
                <w:rFonts w:eastAsia="Times New Roman"/>
              </w:rPr>
            </w:pPr>
            <w:r>
              <w:rPr>
                <w:rFonts w:eastAsia="Times New Roman"/>
              </w:rPr>
              <w:t xml:space="preserve">             2</w:t>
            </w:r>
          </w:p>
        </w:tc>
      </w:tr>
    </w:tbl>
    <w:p w14:paraId="009E1F16" w14:textId="77777777" w:rsidR="00BC5832" w:rsidRDefault="00BC5832" w:rsidP="00BC5832">
      <w:pPr>
        <w:shd w:val="clear" w:color="auto" w:fill="FFFFFF"/>
        <w:tabs>
          <w:tab w:val="left" w:pos="709"/>
        </w:tabs>
        <w:spacing w:line="288" w:lineRule="auto"/>
        <w:jc w:val="both"/>
        <w:rPr>
          <w:rFonts w:eastAsia="Times New Roman"/>
          <w:spacing w:val="-4"/>
        </w:rPr>
      </w:pPr>
      <w:r w:rsidRPr="00314D64">
        <w:rPr>
          <w:rFonts w:eastAsia="Times New Roman"/>
          <w:spacing w:val="-4"/>
        </w:rPr>
        <w:tab/>
      </w:r>
    </w:p>
    <w:p w14:paraId="4D1B2D43" w14:textId="77777777" w:rsidR="00BC5832" w:rsidRPr="00314D64" w:rsidRDefault="00BC5832" w:rsidP="00BC5832">
      <w:pPr>
        <w:shd w:val="clear" w:color="auto" w:fill="FFFFFF"/>
        <w:tabs>
          <w:tab w:val="left" w:pos="709"/>
        </w:tabs>
        <w:spacing w:line="288" w:lineRule="auto"/>
        <w:ind w:firstLine="567"/>
        <w:jc w:val="both"/>
        <w:rPr>
          <w:rFonts w:eastAsia="Times New Roman"/>
        </w:rPr>
      </w:pPr>
      <w:r w:rsidRPr="00314D64">
        <w:rPr>
          <w:rFonts w:eastAsia="Times New Roman"/>
          <w:spacing w:val="-4"/>
        </w:rPr>
        <w:t xml:space="preserve">- </w:t>
      </w:r>
      <w:r w:rsidRPr="00314D64">
        <w:rPr>
          <w:rFonts w:eastAsia="Times New Roman"/>
          <w:spacing w:val="-6"/>
        </w:rPr>
        <w:t>Trong giai đoạn đầu hình thành tập thể lớp tự quản, giáo viên chủ nhiệm thường</w:t>
      </w:r>
      <w:r w:rsidRPr="00314D64">
        <w:rPr>
          <w:rFonts w:eastAsia="Times New Roman"/>
          <w:spacing w:val="-4"/>
        </w:rPr>
        <w:t xml:space="preserve"> xuyên đối thoại với Ban cán sự lớp. Cứ mỗi tuần, vào tiết sinh hoạt lớp, giáo viên chủ </w:t>
      </w:r>
      <w:r w:rsidRPr="00314D64">
        <w:rPr>
          <w:rFonts w:eastAsia="Times New Roman"/>
          <w:spacing w:val="-8"/>
        </w:rPr>
        <w:t>nhiệm lại tổ chức một cuộc “đối thoại nóng” với Ban cán sự lớp để biết cụ thể tình hình</w:t>
      </w:r>
      <w:r w:rsidRPr="00314D64">
        <w:rPr>
          <w:rFonts w:eastAsia="Times New Roman"/>
          <w:spacing w:val="-4"/>
        </w:rPr>
        <w:t xml:space="preserve"> </w:t>
      </w:r>
      <w:r w:rsidRPr="00314D64">
        <w:rPr>
          <w:rFonts w:eastAsia="Times New Roman"/>
        </w:rPr>
        <w:t xml:space="preserve">của từng học sinh trong lớp và khả năng tự quản của Ban cán sự lớp. Cuộc đối thoại có thể thường bắt đầu bằng các gợi ý “mềm” của giáo viên: </w:t>
      </w:r>
      <w:r w:rsidRPr="00314D64">
        <w:rPr>
          <w:rFonts w:eastAsia="Times New Roman"/>
          <w:spacing w:val="-6"/>
        </w:rPr>
        <w:lastRenderedPageBreak/>
        <w:t>“Theo các em thế nào là ăn mặc gọn gàng, sạch sẽ?” hoặc “Các em vi phạm nội quy của trường sẽ ảnh hưởng như thế nào đến tập thể lớp?” Để các em tự nói cũng là cách để các em tự đòi hỏi bản thân mình phải tự điều chỉnh làm sao cho đúng</w:t>
      </w:r>
      <w:r w:rsidRPr="00314D64">
        <w:rPr>
          <w:rFonts w:eastAsia="Times New Roman"/>
        </w:rPr>
        <w:t>.</w:t>
      </w:r>
    </w:p>
    <w:p w14:paraId="26A44BDE" w14:textId="77777777" w:rsidR="00BC5832" w:rsidRPr="00314D64" w:rsidRDefault="00BC5832" w:rsidP="00BC5832">
      <w:pPr>
        <w:shd w:val="clear" w:color="auto" w:fill="FFFFFF"/>
        <w:tabs>
          <w:tab w:val="left" w:pos="709"/>
        </w:tabs>
        <w:spacing w:line="288" w:lineRule="auto"/>
        <w:ind w:firstLine="567"/>
        <w:jc w:val="both"/>
        <w:rPr>
          <w:rFonts w:eastAsia="Times New Roman"/>
        </w:rPr>
      </w:pPr>
      <w:r w:rsidRPr="00314D64">
        <w:rPr>
          <w:rFonts w:eastAsia="Times New Roman"/>
        </w:rPr>
        <w:tab/>
        <w:t xml:space="preserve">- Đồng thời, tôi </w:t>
      </w:r>
      <w:r w:rsidRPr="00314D64">
        <w:rPr>
          <w:rFonts w:eastAsia="Times New Roman"/>
          <w:spacing w:val="-6"/>
        </w:rPr>
        <w:t xml:space="preserve">dành thời gian cuối tiết sinh hoạt lớp để động viên, khen ngợi những việc Ban cán sự đã làm tốt và hướng </w:t>
      </w:r>
      <w:r w:rsidRPr="00314D64">
        <w:rPr>
          <w:rFonts w:eastAsia="Times New Roman"/>
        </w:rPr>
        <w:t>dẫn các em cách khắc phục những  khó khăn để phát huy năng lực tự</w:t>
      </w:r>
      <w:r w:rsidRPr="00314D64">
        <w:rPr>
          <w:rFonts w:eastAsia="Times New Roman"/>
          <w:spacing w:val="-6"/>
        </w:rPr>
        <w:t xml:space="preserve"> quản tốt hơn</w:t>
      </w:r>
      <w:r w:rsidRPr="00314D64">
        <w:rPr>
          <w:rFonts w:eastAsia="Times New Roman"/>
        </w:rPr>
        <w:t>.</w:t>
      </w:r>
    </w:p>
    <w:p w14:paraId="07FF5181" w14:textId="77777777" w:rsidR="00BC5832" w:rsidRPr="00314D64" w:rsidRDefault="00BC5832" w:rsidP="00BC5832">
      <w:pPr>
        <w:shd w:val="clear" w:color="auto" w:fill="FFFFFF"/>
        <w:tabs>
          <w:tab w:val="left" w:pos="709"/>
        </w:tabs>
        <w:spacing w:line="288" w:lineRule="auto"/>
        <w:ind w:firstLine="567"/>
        <w:jc w:val="both"/>
        <w:rPr>
          <w:rFonts w:eastAsia="Times New Roman"/>
        </w:rPr>
      </w:pPr>
      <w:r w:rsidRPr="00314D64">
        <w:rPr>
          <w:rFonts w:eastAsia="Times New Roman"/>
        </w:rPr>
        <w:tab/>
      </w:r>
      <w:r w:rsidRPr="00314D64">
        <w:rPr>
          <w:rFonts w:eastAsia="Times New Roman"/>
          <w:spacing w:val="-4"/>
        </w:rPr>
        <w:t>Như vậy, g</w:t>
      </w:r>
      <w:r w:rsidRPr="00314D64">
        <w:rPr>
          <w:rFonts w:eastAsia="Times New Roman"/>
        </w:rPr>
        <w:t>iáo viên chủ nhiệm đóng vai trò là người cố vấn và bồi dưỡng đội ngũ Ban cán sự lớp. Giáo viên chủ nhiệm không được khoán trắng hoặc biến Ban cán sự lớp thành công cụ để quản lí lớp.</w:t>
      </w:r>
    </w:p>
    <w:p w14:paraId="68E66AC6" w14:textId="77777777" w:rsidR="00BC5832" w:rsidRPr="00314D64" w:rsidRDefault="00BC5832" w:rsidP="00BC5832">
      <w:pPr>
        <w:shd w:val="clear" w:color="auto" w:fill="FFFFFF"/>
        <w:spacing w:line="288" w:lineRule="auto"/>
        <w:ind w:firstLine="567"/>
        <w:rPr>
          <w:rFonts w:eastAsia="Times New Roman"/>
        </w:rPr>
      </w:pPr>
      <w:r w:rsidRPr="00314D64">
        <w:rPr>
          <w:rFonts w:eastAsia="Times New Roman"/>
          <w:b/>
          <w:bCs/>
          <w:iCs/>
          <w:lang w:val="it-IT"/>
        </w:rPr>
        <w:tab/>
      </w:r>
      <w:r w:rsidRPr="00314D64">
        <w:rPr>
          <w:rFonts w:eastAsia="Times New Roman"/>
          <w:bCs/>
          <w:iCs/>
          <w:lang w:val="it-IT"/>
        </w:rPr>
        <w:t>Bên cạnh đó, v</w:t>
      </w:r>
      <w:r w:rsidRPr="00314D64">
        <w:rPr>
          <w:rFonts w:eastAsia="Times New Roman"/>
          <w:lang w:val="it-IT"/>
        </w:rPr>
        <w:t>iệc sắp xếp chỗ ngồi tuy dễ nhưng sắp xếp như thế nào cho có hiệu quả lại không dễ chút nào. Để sắp xếp chỗ ngồi phù hợp tôi dựa vào các căn cứ sau:</w:t>
      </w:r>
    </w:p>
    <w:p w14:paraId="6A9B0E83" w14:textId="77777777" w:rsidR="00BC5832" w:rsidRPr="00314D64" w:rsidRDefault="00BC5832" w:rsidP="00BC5832">
      <w:pPr>
        <w:shd w:val="clear" w:color="auto" w:fill="FFFFFF"/>
        <w:spacing w:line="288" w:lineRule="auto"/>
        <w:ind w:firstLine="567"/>
        <w:jc w:val="both"/>
        <w:rPr>
          <w:rFonts w:eastAsia="Times New Roman"/>
        </w:rPr>
      </w:pPr>
      <w:r w:rsidRPr="00314D64">
        <w:rPr>
          <w:rFonts w:eastAsia="Times New Roman"/>
          <w:lang w:val="it-IT"/>
        </w:rPr>
        <w:t>- Học lực của học sinh: xen k</w:t>
      </w:r>
      <w:r>
        <w:rPr>
          <w:rFonts w:eastAsia="Times New Roman"/>
          <w:lang w:val="it-IT"/>
        </w:rPr>
        <w:t>ẽ</w:t>
      </w:r>
      <w:r w:rsidRPr="00314D64">
        <w:rPr>
          <w:rFonts w:eastAsia="Times New Roman"/>
          <w:lang w:val="it-IT"/>
        </w:rPr>
        <w:t xml:space="preserve"> học sinh học chưa tốt với học sinh học tốt.</w:t>
      </w:r>
    </w:p>
    <w:p w14:paraId="59889699" w14:textId="77777777" w:rsidR="00BC5832" w:rsidRPr="00314D64" w:rsidRDefault="00BC5832" w:rsidP="00BC5832">
      <w:pPr>
        <w:shd w:val="clear" w:color="auto" w:fill="FFFFFF"/>
        <w:spacing w:line="288" w:lineRule="auto"/>
        <w:ind w:firstLine="567"/>
        <w:jc w:val="both"/>
        <w:rPr>
          <w:rFonts w:eastAsia="Times New Roman"/>
        </w:rPr>
      </w:pPr>
      <w:r w:rsidRPr="00314D64">
        <w:rPr>
          <w:rFonts w:eastAsia="Times New Roman"/>
          <w:lang w:val="it-IT"/>
        </w:rPr>
        <w:t>- Thể chất học sinh: Học sinh thấp ngồi trước, cao ngồi sau, mắt kém ngồi gần bảng.</w:t>
      </w:r>
    </w:p>
    <w:p w14:paraId="680651B5" w14:textId="77777777" w:rsidR="00BC5832" w:rsidRPr="00314D64" w:rsidRDefault="00BC5832" w:rsidP="00BC5832">
      <w:pPr>
        <w:shd w:val="clear" w:color="auto" w:fill="FFFFFF"/>
        <w:spacing w:line="288" w:lineRule="auto"/>
        <w:ind w:firstLine="567"/>
        <w:jc w:val="both"/>
        <w:rPr>
          <w:rFonts w:eastAsia="Times New Roman"/>
        </w:rPr>
      </w:pPr>
      <w:r w:rsidRPr="00314D64">
        <w:rPr>
          <w:rFonts w:eastAsia="Times New Roman"/>
          <w:lang w:val="it-IT"/>
        </w:rPr>
        <w:t>- Ban cán sự lớp: Thường ngồi giữa hoặc ngồi sau của tổ ( lớp).</w:t>
      </w:r>
    </w:p>
    <w:p w14:paraId="55797CB2" w14:textId="77777777" w:rsidR="00BC5832" w:rsidRPr="00314D64" w:rsidRDefault="00BC5832" w:rsidP="00BC5832">
      <w:pPr>
        <w:shd w:val="clear" w:color="auto" w:fill="FFFFFF"/>
        <w:spacing w:line="288" w:lineRule="auto"/>
        <w:ind w:firstLine="567"/>
        <w:jc w:val="both"/>
        <w:rPr>
          <w:rFonts w:eastAsia="Times New Roman"/>
        </w:rPr>
      </w:pPr>
      <w:r w:rsidRPr="00314D64">
        <w:rPr>
          <w:rFonts w:eastAsia="Times New Roman"/>
          <w:lang w:val="it-IT"/>
        </w:rPr>
        <w:t>- Ý thức học sinh: Học sinh nói chuyện nhiều, không chú ý học thì cho ngồi trước.   </w:t>
      </w:r>
    </w:p>
    <w:p w14:paraId="30B1A0BE" w14:textId="77777777" w:rsidR="00BC5832" w:rsidRPr="00314D64" w:rsidRDefault="00BC5832" w:rsidP="00BC5832">
      <w:pPr>
        <w:shd w:val="clear" w:color="auto" w:fill="FFFFFF"/>
        <w:spacing w:line="288" w:lineRule="auto"/>
        <w:ind w:firstLine="567"/>
        <w:jc w:val="both"/>
        <w:rPr>
          <w:rFonts w:eastAsia="Times New Roman"/>
          <w:lang w:val="it-IT"/>
        </w:rPr>
      </w:pPr>
      <w:r w:rsidRPr="00314D64">
        <w:rPr>
          <w:rFonts w:eastAsia="Times New Roman"/>
          <w:lang w:val="it-IT"/>
        </w:rPr>
        <w:t>Cách sắp xếp chỗ ngồi theo căn cứ trên một mặt phát huy được vai trò của đội ngũ cán bộ  lớp trong việc quản lý lớp học, một mặt các em học tốt có thể hỗ trợ được cho những em còn học yếu từ đó nâng cao chất lượng giáo dục của lớp.</w:t>
      </w:r>
      <w:r w:rsidRPr="00314D64">
        <w:rPr>
          <w:rFonts w:eastAsia="Times New Roman"/>
        </w:rPr>
        <w:t xml:space="preserve"> </w:t>
      </w:r>
      <w:r w:rsidRPr="00314D64">
        <w:rPr>
          <w:rFonts w:eastAsia="Times New Roman"/>
          <w:lang w:val="it-IT"/>
        </w:rPr>
        <w:t>Khi công việc tổ chức lớp được ổn định, tôi tiến hành thực hiện kế hoạch chủ nhiệm lớp cụ thể, đảm bảo tính khả thi.</w:t>
      </w:r>
    </w:p>
    <w:p w14:paraId="297057F7" w14:textId="77777777" w:rsidR="00BC5832" w:rsidRPr="00314D64" w:rsidRDefault="00BC5832" w:rsidP="00BC5832">
      <w:pPr>
        <w:spacing w:line="288" w:lineRule="auto"/>
        <w:ind w:firstLine="567"/>
        <w:jc w:val="both"/>
        <w:rPr>
          <w:rFonts w:eastAsia="+mn-ea"/>
          <w:color w:val="000000"/>
          <w:kern w:val="24"/>
          <w:lang w:val="it-IT"/>
        </w:rPr>
      </w:pPr>
      <w:r w:rsidRPr="00314D64">
        <w:rPr>
          <w:rFonts w:eastAsia="Times New Roman"/>
          <w:b/>
          <w:lang w:val="nl-NL"/>
        </w:rPr>
        <w:t xml:space="preserve">- </w:t>
      </w:r>
      <w:r w:rsidRPr="00314D64">
        <w:rPr>
          <w:rFonts w:eastAsia="+mn-ea"/>
          <w:color w:val="000000"/>
          <w:kern w:val="24"/>
          <w:lang w:val="it-IT"/>
        </w:rPr>
        <w:t xml:space="preserve">Tổ chức các hình thức thi đua theo tuần, theo tháng. Mỗi tháng tổ chức một hình thức thi đua khác nhau nhằm khuyến khích học tập, phẩm chất, năng lực của học sinh.  </w:t>
      </w:r>
    </w:p>
    <w:p w14:paraId="55EB6862" w14:textId="77777777" w:rsidR="00BC5832" w:rsidRPr="00314D64" w:rsidRDefault="00BC5832" w:rsidP="00BC5832">
      <w:pPr>
        <w:spacing w:line="288" w:lineRule="auto"/>
        <w:ind w:firstLine="567"/>
        <w:jc w:val="both"/>
        <w:rPr>
          <w:rFonts w:eastAsia="Times New Roman"/>
        </w:rPr>
      </w:pPr>
      <w:r w:rsidRPr="00314D64">
        <w:rPr>
          <w:rFonts w:eastAsia="+mn-ea"/>
          <w:color w:val="000000"/>
          <w:kern w:val="24"/>
          <w:lang w:val="it-IT"/>
        </w:rPr>
        <w:t xml:space="preserve"> - Khuyến khích cha mẹ học sinh tham gia đánh giá, giáo viên thường xuyên nhận xét bằng lời nói trực tiếp hoặc viết vào phiếu nhận xét, vào vở của học sinh về những kết quả đã làm được hoặc chưa làm được; mức độ hiểu biết và năng lực vận dụng kiến thức; mức độ thành thạo các thao tác, kĩ năng cần thiết, phù hợp với yêu cầu của bài học hoạt động của học sinh</w:t>
      </w:r>
    </w:p>
    <w:p w14:paraId="431066A5" w14:textId="77777777" w:rsidR="00BC5832" w:rsidRPr="00CC305A" w:rsidRDefault="00BC5832" w:rsidP="00BC5832">
      <w:pPr>
        <w:pStyle w:val="NoSpacing"/>
        <w:spacing w:line="288" w:lineRule="auto"/>
        <w:ind w:firstLine="567"/>
        <w:jc w:val="both"/>
        <w:outlineLvl w:val="2"/>
        <w:rPr>
          <w:rFonts w:ascii="Times New Roman" w:hAnsi="Times New Roman"/>
          <w:b/>
          <w:color w:val="0000FF"/>
          <w:sz w:val="28"/>
          <w:szCs w:val="28"/>
        </w:rPr>
      </w:pPr>
      <w:bookmarkStart w:id="5" w:name="_Toc36532765"/>
      <w:r w:rsidRPr="007021E7">
        <w:rPr>
          <w:rFonts w:ascii="Times New Roman" w:hAnsi="Times New Roman"/>
          <w:b/>
          <w:color w:val="0000FF"/>
          <w:sz w:val="28"/>
          <w:szCs w:val="28"/>
        </w:rPr>
        <w:t xml:space="preserve">2. Biện pháp 2: </w:t>
      </w:r>
      <w:r>
        <w:rPr>
          <w:rFonts w:ascii="Times New Roman" w:hAnsi="Times New Roman"/>
          <w:b/>
          <w:color w:val="0000FF"/>
          <w:sz w:val="28"/>
          <w:szCs w:val="28"/>
        </w:rPr>
        <w:t xml:space="preserve">Bồi dưỡng kĩ năng </w:t>
      </w:r>
      <w:r w:rsidRPr="007021E7">
        <w:rPr>
          <w:rFonts w:ascii="Times New Roman" w:hAnsi="Times New Roman"/>
          <w:b/>
          <w:color w:val="0000FF"/>
          <w:sz w:val="28"/>
          <w:szCs w:val="28"/>
        </w:rPr>
        <w:t xml:space="preserve"> giao tiếp </w:t>
      </w:r>
      <w:r>
        <w:rPr>
          <w:rFonts w:ascii="Times New Roman" w:hAnsi="Times New Roman"/>
          <w:b/>
          <w:color w:val="0000FF"/>
          <w:sz w:val="28"/>
          <w:szCs w:val="28"/>
        </w:rPr>
        <w:t>cho</w:t>
      </w:r>
      <w:r w:rsidRPr="007021E7">
        <w:rPr>
          <w:rFonts w:ascii="Times New Roman" w:hAnsi="Times New Roman"/>
          <w:b/>
          <w:color w:val="0000FF"/>
          <w:sz w:val="28"/>
          <w:szCs w:val="28"/>
        </w:rPr>
        <w:t xml:space="preserve"> học sinh:</w:t>
      </w:r>
      <w:bookmarkEnd w:id="5"/>
      <w:r>
        <w:rPr>
          <w:rFonts w:ascii="Times New Roman" w:hAnsi="Times New Roman"/>
          <w:sz w:val="28"/>
          <w:szCs w:val="28"/>
        </w:rPr>
        <w:t xml:space="preserve"> </w:t>
      </w:r>
    </w:p>
    <w:p w14:paraId="673EA91F" w14:textId="77CCED3D" w:rsidR="00BC5832" w:rsidRDefault="00BC5832" w:rsidP="00BC5832">
      <w:pPr>
        <w:pStyle w:val="NoSpacing"/>
        <w:spacing w:line="288" w:lineRule="auto"/>
        <w:ind w:firstLine="567"/>
        <w:jc w:val="both"/>
        <w:rPr>
          <w:rFonts w:ascii="Times New Roman" w:hAnsi="Times New Roman"/>
          <w:sz w:val="28"/>
          <w:szCs w:val="28"/>
        </w:rPr>
      </w:pPr>
      <w:r w:rsidRPr="00956498">
        <w:rPr>
          <w:rFonts w:ascii="Times New Roman" w:hAnsi="Times New Roman"/>
          <w:sz w:val="28"/>
          <w:szCs w:val="28"/>
        </w:rPr>
        <w:t>Học sinh tiểu học thường có những mối quan hệ với bạn bè, giáo viên, cha mẹ và những người xung quanh trong cuộc sống của</w:t>
      </w:r>
      <w:r>
        <w:rPr>
          <w:rFonts w:ascii="Times New Roman" w:hAnsi="Times New Roman"/>
          <w:sz w:val="28"/>
          <w:szCs w:val="28"/>
        </w:rPr>
        <w:t xml:space="preserve"> các em</w:t>
      </w:r>
      <w:r w:rsidRPr="00956498">
        <w:rPr>
          <w:rFonts w:ascii="Times New Roman" w:hAnsi="Times New Roman"/>
          <w:sz w:val="28"/>
          <w:szCs w:val="28"/>
        </w:rPr>
        <w:t>. Vì thế, trong chương trình giảng dạy</w:t>
      </w:r>
      <w:r>
        <w:rPr>
          <w:rFonts w:ascii="Times New Roman" w:hAnsi="Times New Roman"/>
          <w:sz w:val="28"/>
          <w:szCs w:val="28"/>
        </w:rPr>
        <w:t>, tôi đã</w:t>
      </w:r>
      <w:r w:rsidRPr="00956498">
        <w:rPr>
          <w:rFonts w:ascii="Times New Roman" w:hAnsi="Times New Roman"/>
          <w:sz w:val="28"/>
          <w:szCs w:val="28"/>
        </w:rPr>
        <w:t xml:space="preserve"> đề cập đến những vấn đề cơ bản, như dạy các em cách giữ khoảng cách cá nhân với người khác, cách giao tiếp phù hợp cũng như thực hiện những nghi thức thích hợp khi giao tiếp với mọi người trong xã hội, ví </w:t>
      </w:r>
      <w:r w:rsidRPr="00956498">
        <w:rPr>
          <w:rFonts w:ascii="Times New Roman" w:hAnsi="Times New Roman"/>
          <w:sz w:val="28"/>
          <w:szCs w:val="28"/>
        </w:rPr>
        <w:lastRenderedPageBreak/>
        <w:t>dụ như cách bắ</w:t>
      </w:r>
      <w:r>
        <w:rPr>
          <w:rFonts w:ascii="Times New Roman" w:hAnsi="Times New Roman"/>
          <w:sz w:val="28"/>
          <w:szCs w:val="28"/>
        </w:rPr>
        <w:t>t tay, cách chào hỏi, cách giới thiệu về bản  thân với những người ở các thứ bậc khác nhau trong xã hội. Cụ thể như sau:</w:t>
      </w:r>
    </w:p>
    <w:p w14:paraId="69EAFAA7" w14:textId="0BB6369F" w:rsidR="00BC5832" w:rsidRDefault="00BC5832" w:rsidP="00BC5832">
      <w:pPr>
        <w:pStyle w:val="NoSpacing"/>
        <w:spacing w:line="288" w:lineRule="auto"/>
        <w:ind w:firstLine="567"/>
        <w:jc w:val="both"/>
        <w:rPr>
          <w:rFonts w:ascii="Times New Roman" w:hAnsi="Times New Roman"/>
          <w:sz w:val="28"/>
          <w:szCs w:val="28"/>
        </w:rPr>
      </w:pPr>
      <w:r>
        <w:rPr>
          <w:rFonts w:ascii="Times New Roman" w:hAnsi="Times New Roman"/>
          <w:sz w:val="28"/>
          <w:szCs w:val="28"/>
        </w:rPr>
        <w:t xml:space="preserve">Tôi đưa ra tình huống như sau cho học sinh: Em mời bạn đến nhà mình chơi. Khi bạn đến nhà, em sẽ giới thiệu bạn với bố mẹ em trước hay em giới thiệu bố mẹ em với bạn trước? Tình huống này tưởng như đơn giản nhưng thực tế không phải học sinh nào cũng thực hiện được đúng. Khi đến nhà ai chơi thì việc chào hỏi là thể hiện sự văn minh, lịch sự và hầu như em nào cũng nhận thức và làm được điều đó. Tuy nhiên, việc giới thiệu giữa mình với người chủ nhà và ngược lại được tiến hành theo thứ tự nào thì không phải em nào cũng thực hiện đúng. Vậy lựa chọn cách nào cho phù hợp quy tắc giao tiếp trong cuộc sống? Bố mẹ và bạn mình là hai đối tượng có vai vế và vị trí khác nhau trong xã hội. Bố mẹ thuộc về thứ bậc trên còn bạn mình là ngang bậc với mình. Vì vậy, khi mời bạn đến nhà chơi, bố mẹ phải là người được giới thiệu trước. Mình sẽ phải giới thiệu bố mẹ mình với bạn trước rồi mới giới thiệu bạn với bố mẹ. </w:t>
      </w:r>
    </w:p>
    <w:p w14:paraId="769EC430" w14:textId="6F0661E4" w:rsidR="00BC5832" w:rsidRDefault="00BC5832" w:rsidP="00BC5832">
      <w:pPr>
        <w:pStyle w:val="NoSpacing"/>
        <w:spacing w:line="288" w:lineRule="auto"/>
        <w:ind w:firstLine="567"/>
        <w:jc w:val="both"/>
        <w:rPr>
          <w:rFonts w:ascii="Times New Roman" w:hAnsi="Times New Roman"/>
          <w:sz w:val="28"/>
          <w:szCs w:val="28"/>
        </w:rPr>
      </w:pPr>
      <w:r>
        <w:rPr>
          <w:rFonts w:ascii="Times New Roman" w:hAnsi="Times New Roman"/>
          <w:sz w:val="28"/>
          <w:szCs w:val="28"/>
        </w:rPr>
        <w:t>Một trong những biện pháp bồi dưỡng kĩ năng giao tiếp cho học sinh mà tôi đã thực hiện nữa là tổ chức cho học sinh nói theo chủ đề. Ví dụ để chào mừng ngày Quốc tế phụ nữ 8- 3, tôi đã phát động học sinh trong lớp tham dự cuộc thi “thuyết trình” với chủ đề “Biết ơn mẹ và cô ”. Các em học sinh sẽ lần lượt lên nói trước lớp tất cả những gì mình suy nghĩ về mẹ và liên quan đến mẹ.</w:t>
      </w:r>
    </w:p>
    <w:p w14:paraId="43D95861" w14:textId="77777777" w:rsidR="00BC5832" w:rsidRPr="007021E7" w:rsidRDefault="00BC5832" w:rsidP="00BC5832">
      <w:pPr>
        <w:pStyle w:val="NoSpacing"/>
        <w:spacing w:line="288" w:lineRule="auto"/>
        <w:ind w:firstLine="567"/>
        <w:jc w:val="both"/>
        <w:rPr>
          <w:rFonts w:ascii="Times New Roman" w:hAnsi="Times New Roman"/>
          <w:sz w:val="28"/>
          <w:szCs w:val="28"/>
        </w:rPr>
      </w:pPr>
      <w:r>
        <w:rPr>
          <w:rFonts w:ascii="Times New Roman" w:hAnsi="Times New Roman"/>
          <w:sz w:val="28"/>
          <w:szCs w:val="28"/>
        </w:rPr>
        <w:t xml:space="preserve">Thông qua hoạt động này, tôi nhận thấy mình không chỉ bồi dưỡng kĩ năng nói, bày tỏ ý kiến của bản thân cho học sinh mà còn giúp các em nuôi dưỡng được tình cảm dành cho mẹ của mình và biết cách thể hiện tình yêu của mình với mẹ một cách chân thật và gần gũi. </w:t>
      </w:r>
      <w:r w:rsidRPr="007021E7">
        <w:rPr>
          <w:rFonts w:ascii="Times New Roman" w:hAnsi="Times New Roman"/>
          <w:sz w:val="28"/>
          <w:szCs w:val="28"/>
        </w:rPr>
        <w:t>Đây cũng là một điều kiện rất quan trọng để phát triển khả năng giao tiếp của học sinh.Tiếp theo trong tuần đầu, tôi cho học sinh tự do lựa chọn vị trí ngồi của mình và tự xung phong các chức vụ trong ban cán sự lớp để qua đó phần nào nắm được đặc điểm tính cách của các em: mạnh dạn hay nhút nhát, thụ động hay tích cực, thích thể hiện hay không thích...Và tiếp tục qua những tuần học sau, tôi chú ý quan sát những biểu hiện về thái độ học tập, những cử chỉ, hành vi của các em chọn để bắt đầu có điều chỉnh phù hợp.</w:t>
      </w:r>
    </w:p>
    <w:p w14:paraId="04204D25" w14:textId="77777777" w:rsidR="00BC5832" w:rsidRPr="003B2897" w:rsidRDefault="00BC5832" w:rsidP="00BC5832">
      <w:pPr>
        <w:spacing w:line="288" w:lineRule="auto"/>
        <w:ind w:firstLine="567"/>
        <w:jc w:val="both"/>
        <w:rPr>
          <w:rFonts w:eastAsia="Times New Roman"/>
          <w:b/>
          <w:bCs/>
          <w:color w:val="0000FF"/>
        </w:rPr>
      </w:pPr>
      <w:r>
        <w:rPr>
          <w:rFonts w:eastAsia="Times New Roman"/>
          <w:b/>
          <w:bCs/>
          <w:color w:val="0000FF"/>
        </w:rPr>
        <w:t>3</w:t>
      </w:r>
      <w:r w:rsidRPr="007021E7">
        <w:rPr>
          <w:rFonts w:eastAsia="Times New Roman"/>
          <w:b/>
          <w:bCs/>
          <w:color w:val="0000FF"/>
        </w:rPr>
        <w:t>.</w:t>
      </w:r>
      <w:r>
        <w:rPr>
          <w:rFonts w:eastAsia="Times New Roman"/>
          <w:b/>
          <w:bCs/>
          <w:color w:val="0000FF"/>
        </w:rPr>
        <w:t xml:space="preserve"> </w:t>
      </w:r>
      <w:r w:rsidRPr="007021E7">
        <w:rPr>
          <w:rFonts w:eastAsia="Times New Roman"/>
          <w:b/>
          <w:bCs/>
          <w:color w:val="0000FF"/>
        </w:rPr>
        <w:t xml:space="preserve">Biện pháp 3: </w:t>
      </w:r>
      <w:bookmarkStart w:id="6" w:name="_Hlk131927018"/>
      <w:r>
        <w:rPr>
          <w:rFonts w:eastAsia="Times New Roman"/>
          <w:b/>
          <w:bCs/>
          <w:color w:val="0000FF"/>
        </w:rPr>
        <w:t>Xây dựng lớp học thân thiện, học sinh tích cực</w:t>
      </w:r>
      <w:r w:rsidRPr="007021E7">
        <w:rPr>
          <w:rFonts w:eastAsia="Times New Roman"/>
          <w:b/>
          <w:bCs/>
          <w:color w:val="0000FF"/>
        </w:rPr>
        <w:t>:  </w:t>
      </w:r>
      <w:r w:rsidRPr="003B2897">
        <w:rPr>
          <w:rFonts w:eastAsia="Times New Roman"/>
        </w:rPr>
        <w:t xml:space="preserve">       </w:t>
      </w:r>
      <w:bookmarkEnd w:id="6"/>
    </w:p>
    <w:p w14:paraId="663C37FD" w14:textId="77777777" w:rsidR="00BC5832" w:rsidRPr="003B2897" w:rsidRDefault="00BC5832" w:rsidP="00BC5832">
      <w:pPr>
        <w:spacing w:line="288" w:lineRule="auto"/>
        <w:ind w:firstLine="567"/>
        <w:rPr>
          <w:rFonts w:eastAsia="Times New Roman"/>
        </w:rPr>
      </w:pPr>
      <w:r w:rsidRPr="003B2897">
        <w:rPr>
          <w:rFonts w:eastAsia="+mn-ea"/>
          <w:color w:val="000000"/>
          <w:kern w:val="24"/>
          <w:lang w:val="nl-NL"/>
        </w:rPr>
        <w:t xml:space="preserve">- </w:t>
      </w:r>
      <w:r w:rsidRPr="003B2897">
        <w:rPr>
          <w:rFonts w:eastAsia="+mn-ea"/>
          <w:color w:val="000000"/>
          <w:kern w:val="24"/>
          <w:lang w:val="it-IT"/>
        </w:rPr>
        <w:t>Bộ giáo dục và Đào tạo phát động phong trào “Xây dựng trường học thân thiện, học sinh tích cực” nhằm nâng cao chất lượng giáo dục toàn diện, đặc biệt là giáo dục đạo đức, nhân cách và kĩ năng sống cho học sinh.</w:t>
      </w:r>
      <w:r w:rsidRPr="003B2897">
        <w:rPr>
          <w:rFonts w:eastAsia="+mn-ea"/>
          <w:color w:val="000000"/>
          <w:kern w:val="24"/>
          <w:lang w:val="nl-NL"/>
        </w:rPr>
        <w:t xml:space="preserve"> </w:t>
      </w:r>
    </w:p>
    <w:p w14:paraId="2F3CE3EA" w14:textId="77777777" w:rsidR="00BC5832" w:rsidRPr="003B2897" w:rsidRDefault="00BC5832" w:rsidP="00BC5832">
      <w:pPr>
        <w:widowControl w:val="0"/>
        <w:tabs>
          <w:tab w:val="left" w:pos="709"/>
          <w:tab w:val="left" w:pos="8820"/>
        </w:tabs>
        <w:spacing w:line="288" w:lineRule="auto"/>
        <w:ind w:firstLine="567"/>
        <w:jc w:val="both"/>
        <w:rPr>
          <w:rFonts w:eastAsia="Times New Roman"/>
          <w:lang w:val="it-IT"/>
        </w:rPr>
      </w:pPr>
      <w:r w:rsidRPr="003B2897">
        <w:rPr>
          <w:rFonts w:eastAsia="+mn-ea"/>
          <w:color w:val="000000"/>
          <w:kern w:val="24"/>
          <w:lang w:val="pt-BR"/>
        </w:rPr>
        <w:t xml:space="preserve">- </w:t>
      </w:r>
      <w:r w:rsidRPr="003B2897">
        <w:rPr>
          <w:rFonts w:eastAsia="+mn-ea"/>
          <w:color w:val="000000"/>
          <w:kern w:val="24"/>
          <w:lang w:val="it-IT"/>
        </w:rPr>
        <w:t>“Xây dựng lớp học thân thiện” là tạo ra môi trường học tập thân thiện, an toàn, gần gũi với học sinh, làm cho học sinh cảm thấy “Mỗi ngày đến trường là một ngày vui”</w:t>
      </w:r>
      <w:r w:rsidRPr="003B2897">
        <w:rPr>
          <w:rFonts w:eastAsia="Times New Roman"/>
          <w:lang w:val="it-IT"/>
        </w:rPr>
        <w:t> </w:t>
      </w:r>
    </w:p>
    <w:p w14:paraId="4E005D47" w14:textId="77777777" w:rsidR="00BC5832" w:rsidRPr="007021E7" w:rsidRDefault="00BC5832" w:rsidP="00BC5832">
      <w:pPr>
        <w:pStyle w:val="NoSpacing"/>
        <w:spacing w:line="288" w:lineRule="auto"/>
        <w:ind w:firstLine="567"/>
        <w:jc w:val="both"/>
        <w:outlineLvl w:val="2"/>
        <w:rPr>
          <w:rFonts w:ascii="Times New Roman" w:hAnsi="Times New Roman"/>
          <w:b/>
          <w:color w:val="0000FF"/>
          <w:sz w:val="28"/>
          <w:szCs w:val="28"/>
        </w:rPr>
      </w:pPr>
      <w:bookmarkStart w:id="7" w:name="_Toc36532766"/>
      <w:r w:rsidRPr="007021E7">
        <w:rPr>
          <w:rFonts w:ascii="Times New Roman" w:hAnsi="Times New Roman"/>
          <w:b/>
          <w:color w:val="0000FF"/>
          <w:sz w:val="28"/>
          <w:szCs w:val="28"/>
        </w:rPr>
        <w:lastRenderedPageBreak/>
        <w:t xml:space="preserve">4. </w:t>
      </w:r>
      <w:bookmarkStart w:id="8" w:name="_Hlk131913131"/>
      <w:r w:rsidRPr="007021E7">
        <w:rPr>
          <w:rFonts w:ascii="Times New Roman" w:hAnsi="Times New Roman"/>
          <w:b/>
          <w:color w:val="0000FF"/>
          <w:sz w:val="28"/>
          <w:szCs w:val="28"/>
        </w:rPr>
        <w:t>Biện pháp 4:</w:t>
      </w:r>
      <w:bookmarkEnd w:id="8"/>
      <w:r w:rsidRPr="007021E7">
        <w:rPr>
          <w:rFonts w:ascii="Times New Roman" w:hAnsi="Times New Roman"/>
          <w:b/>
          <w:color w:val="0000FF"/>
          <w:sz w:val="28"/>
          <w:szCs w:val="28"/>
        </w:rPr>
        <w:t>Bồi dưỡng kĩ năng sống ở các tiết sinh hoạt ngoại khóa:</w:t>
      </w:r>
      <w:bookmarkEnd w:id="7"/>
    </w:p>
    <w:p w14:paraId="7F073B64" w14:textId="62E64B55" w:rsidR="00BC5832" w:rsidRPr="007021E7" w:rsidRDefault="00BC5832" w:rsidP="00BC5832">
      <w:pPr>
        <w:pStyle w:val="NoSpacing"/>
        <w:spacing w:line="288" w:lineRule="auto"/>
        <w:ind w:firstLine="567"/>
        <w:jc w:val="both"/>
        <w:rPr>
          <w:rFonts w:ascii="Times New Roman" w:hAnsi="Times New Roman"/>
          <w:sz w:val="28"/>
          <w:szCs w:val="28"/>
        </w:rPr>
      </w:pPr>
      <w:r w:rsidRPr="007021E7">
        <w:rPr>
          <w:rFonts w:ascii="Times New Roman" w:hAnsi="Times New Roman"/>
          <w:sz w:val="28"/>
          <w:szCs w:val="28"/>
        </w:rPr>
        <w:t xml:space="preserve">Giáo dục kĩ năng sống cho học sinh vẫn được tiến hành lồng ghép qua các môn học và các hoạt động ngoài giờ lên lớp. Trong quá trình giảng dạy, tôi đã xây dựng một số nội dung và biện pháp bồi dưỡng  kĩ năng sống cho học sinh như sau: </w:t>
      </w:r>
    </w:p>
    <w:p w14:paraId="537E59EC" w14:textId="77777777" w:rsidR="00BC5832" w:rsidRPr="007021E7" w:rsidRDefault="00BC5832" w:rsidP="00BC5832">
      <w:pPr>
        <w:pStyle w:val="NoSpacing"/>
        <w:spacing w:line="288" w:lineRule="auto"/>
        <w:ind w:firstLine="567"/>
        <w:jc w:val="both"/>
        <w:rPr>
          <w:rFonts w:ascii="Times New Roman" w:hAnsi="Times New Roman"/>
          <w:b/>
          <w:i/>
          <w:color w:val="0000FF"/>
          <w:sz w:val="28"/>
          <w:szCs w:val="28"/>
        </w:rPr>
      </w:pPr>
      <w:r w:rsidRPr="007021E7">
        <w:rPr>
          <w:rFonts w:ascii="Times New Roman" w:hAnsi="Times New Roman"/>
          <w:b/>
          <w:i/>
          <w:color w:val="0000FF"/>
          <w:sz w:val="28"/>
          <w:szCs w:val="28"/>
        </w:rPr>
        <w:t xml:space="preserve">a, Bồi dưỡng kĩ năng quản lí tài sản cá nhân, tập thể cho học sinh </w:t>
      </w:r>
    </w:p>
    <w:p w14:paraId="314C9079" w14:textId="37E4DE1C" w:rsidR="00BC5832" w:rsidRPr="007021E7" w:rsidRDefault="00BC5832" w:rsidP="00BC5832">
      <w:pPr>
        <w:pStyle w:val="NoSpacing"/>
        <w:spacing w:line="288" w:lineRule="auto"/>
        <w:ind w:firstLine="567"/>
        <w:jc w:val="both"/>
        <w:rPr>
          <w:rFonts w:ascii="Times New Roman" w:hAnsi="Times New Roman"/>
          <w:sz w:val="28"/>
          <w:szCs w:val="28"/>
        </w:rPr>
      </w:pPr>
      <w:r w:rsidRPr="007021E7">
        <w:rPr>
          <w:rFonts w:ascii="Times New Roman" w:hAnsi="Times New Roman"/>
          <w:sz w:val="28"/>
          <w:szCs w:val="28"/>
        </w:rPr>
        <w:t xml:space="preserve">Hiện tượng học sinh bị mất bút, mất thước kẻ và các đồ dùng học tập, thậm chí cả đồng phục là điều không tránh khỏi khi các em còn ham chơi, chưa gọn gàng, ngăn nắp. Để giúp các em quản lí tốt tài sản cá nhân của mình tôi đã cho học sinh theo dõi việc sử dụng đồ dùng của cá nhân mình và thống kê xem trong một tuần, mình có bị mất hoặc thất thoát đồ dùng nào không. Nếu có thì yêu cầu học sinh tìm nguyên nhân dẫn đến hiện tượng đó. Ngoài ra, do một số đồ dùng của các em khá giống nhau, thậm chí là cùng nhãn hiệu hoặc cùng nhà sản xuất, tôi đã yêu cầu các em </w:t>
      </w:r>
      <w:r>
        <w:rPr>
          <w:rFonts w:ascii="Times New Roman" w:hAnsi="Times New Roman"/>
          <w:sz w:val="28"/>
          <w:szCs w:val="28"/>
        </w:rPr>
        <w:t>ghi tên của mình</w:t>
      </w:r>
      <w:r w:rsidRPr="007021E7">
        <w:rPr>
          <w:rFonts w:ascii="Times New Roman" w:hAnsi="Times New Roman"/>
          <w:sz w:val="28"/>
          <w:szCs w:val="28"/>
        </w:rPr>
        <w:t xml:space="preserve"> </w:t>
      </w:r>
      <w:r>
        <w:rPr>
          <w:rFonts w:ascii="Times New Roman" w:hAnsi="Times New Roman"/>
          <w:sz w:val="28"/>
          <w:szCs w:val="28"/>
        </w:rPr>
        <w:t>vào</w:t>
      </w:r>
      <w:r w:rsidRPr="007021E7">
        <w:rPr>
          <w:rFonts w:ascii="Times New Roman" w:hAnsi="Times New Roman"/>
          <w:sz w:val="28"/>
          <w:szCs w:val="28"/>
        </w:rPr>
        <w:t xml:space="preserve"> đồ dùng </w:t>
      </w:r>
      <w:r>
        <w:rPr>
          <w:rFonts w:ascii="Times New Roman" w:hAnsi="Times New Roman"/>
          <w:sz w:val="28"/>
          <w:szCs w:val="28"/>
        </w:rPr>
        <w:t>đó</w:t>
      </w:r>
      <w:r w:rsidRPr="007021E7">
        <w:rPr>
          <w:rFonts w:ascii="Times New Roman" w:hAnsi="Times New Roman"/>
          <w:sz w:val="28"/>
          <w:szCs w:val="28"/>
        </w:rPr>
        <w:t>. Ví dụ như tạo kí hiệu, đánh dấu vào đồ dùng theo quy ước của riêng mình hoặc ghi, khắc tên vào đồ dùng của mình. Ngoài ra, tôi cũng nhắc nhở học sinh cần phải sử dụng đồ cẩn thận để đồ dùng được bền lâu. Với đồ dùng tập thể, tôi giao cho các tổ thay phiên nhau phụ trách việc quản lí và theo dõi sử dụng của các bạn trong lớp. Nếu để hỏng hoặc mất thì học sinh đó sẽ bị trừ điểm thi đua. Qua thời gian áp dụng từ đầu năm học đến giờ, tôi thấy hiện tượng bị mất đồ dùng cá nhân đã giảm hẳn, đặc biệt là đồ dùng tập thể được giữ gìn và bảo quản tốt.</w:t>
      </w:r>
    </w:p>
    <w:p w14:paraId="614F2E59" w14:textId="77777777" w:rsidR="00BC5832" w:rsidRPr="007021E7" w:rsidRDefault="00BC5832" w:rsidP="00BC5832">
      <w:pPr>
        <w:pStyle w:val="NoSpacing"/>
        <w:spacing w:line="288" w:lineRule="auto"/>
        <w:ind w:firstLine="567"/>
        <w:jc w:val="both"/>
        <w:rPr>
          <w:rFonts w:ascii="Times New Roman" w:hAnsi="Times New Roman"/>
          <w:b/>
          <w:i/>
          <w:color w:val="0000FF"/>
          <w:sz w:val="28"/>
          <w:szCs w:val="28"/>
        </w:rPr>
      </w:pPr>
      <w:r w:rsidRPr="007021E7">
        <w:rPr>
          <w:rFonts w:ascii="Times New Roman" w:hAnsi="Times New Roman"/>
          <w:b/>
          <w:i/>
          <w:color w:val="0000FF"/>
          <w:sz w:val="28"/>
          <w:szCs w:val="28"/>
          <w:bdr w:val="none" w:sz="0" w:space="0" w:color="auto" w:frame="1"/>
        </w:rPr>
        <w:t xml:space="preserve">b, Bồi dưỡng kĩ năng </w:t>
      </w:r>
      <w:r w:rsidRPr="007021E7">
        <w:rPr>
          <w:rFonts w:ascii="Times New Roman" w:hAnsi="Times New Roman"/>
          <w:b/>
          <w:i/>
          <w:color w:val="0000FF"/>
          <w:sz w:val="28"/>
          <w:szCs w:val="28"/>
          <w:bdr w:val="none" w:sz="0" w:space="0" w:color="auto" w:frame="1"/>
          <w:lang w:val="vi-VN"/>
        </w:rPr>
        <w:t>tự quản</w:t>
      </w:r>
      <w:r w:rsidRPr="007021E7">
        <w:rPr>
          <w:rFonts w:ascii="Times New Roman" w:hAnsi="Times New Roman"/>
          <w:b/>
          <w:i/>
          <w:color w:val="0000FF"/>
          <w:sz w:val="28"/>
          <w:szCs w:val="28"/>
          <w:bdr w:val="none" w:sz="0" w:space="0" w:color="auto" w:frame="1"/>
        </w:rPr>
        <w:t xml:space="preserve"> cho học sinh</w:t>
      </w:r>
    </w:p>
    <w:p w14:paraId="35B1F59B" w14:textId="6229B708" w:rsidR="00BC5832" w:rsidRPr="00833D0E" w:rsidRDefault="00BC5832" w:rsidP="00BC5832">
      <w:pPr>
        <w:pStyle w:val="NoSpacing"/>
        <w:spacing w:line="288" w:lineRule="auto"/>
        <w:ind w:firstLine="567"/>
        <w:jc w:val="both"/>
        <w:rPr>
          <w:rFonts w:ascii="Times New Roman" w:hAnsi="Times New Roman"/>
          <w:sz w:val="28"/>
          <w:szCs w:val="28"/>
        </w:rPr>
      </w:pPr>
      <w:r w:rsidRPr="007021E7">
        <w:rPr>
          <w:rFonts w:ascii="Times New Roman" w:hAnsi="Times New Roman"/>
          <w:sz w:val="28"/>
          <w:szCs w:val="28"/>
        </w:rPr>
        <w:t xml:space="preserve">Đối với học sinh của tôi thì kĩ năng </w:t>
      </w:r>
      <w:r w:rsidRPr="007021E7">
        <w:rPr>
          <w:rFonts w:ascii="Times New Roman" w:hAnsi="Times New Roman"/>
          <w:sz w:val="28"/>
          <w:szCs w:val="28"/>
          <w:lang w:val="vi-VN"/>
        </w:rPr>
        <w:t>tự quản</w:t>
      </w:r>
      <w:r w:rsidRPr="007021E7">
        <w:rPr>
          <w:rFonts w:ascii="Times New Roman" w:hAnsi="Times New Roman"/>
          <w:sz w:val="28"/>
          <w:szCs w:val="28"/>
        </w:rPr>
        <w:t xml:space="preserve"> bằng việc</w:t>
      </w:r>
      <w:r w:rsidRPr="007021E7">
        <w:rPr>
          <w:rFonts w:ascii="Times New Roman" w:hAnsi="Times New Roman"/>
          <w:sz w:val="28"/>
          <w:szCs w:val="28"/>
          <w:lang w:val="vi-VN"/>
        </w:rPr>
        <w:t xml:space="preserve"> truy bài đầu giờ.Khi có trống,</w:t>
      </w:r>
      <w:r>
        <w:rPr>
          <w:rFonts w:ascii="Times New Roman" w:hAnsi="Times New Roman"/>
          <w:sz w:val="28"/>
          <w:szCs w:val="28"/>
        </w:rPr>
        <w:t xml:space="preserve"> </w:t>
      </w:r>
      <w:r w:rsidRPr="007021E7">
        <w:rPr>
          <w:rFonts w:ascii="Times New Roman" w:hAnsi="Times New Roman"/>
          <w:sz w:val="28"/>
          <w:szCs w:val="28"/>
          <w:lang w:val="vi-VN"/>
        </w:rPr>
        <w:t>tôi yêu cầu cả lớp tự mở SGK Tiếng Việt ra đọc thầm bài hôm nay.Tôi  giao cho bạn lớp trưởng quyển sổ theo dõi thi đua.Bạn nào có lỗi thì sẽ bị ghi vào sổ nên HS lớp tôi có ý thức tự quản rất tốt.</w:t>
      </w:r>
      <w:r>
        <w:rPr>
          <w:rFonts w:ascii="Times New Roman" w:hAnsi="Times New Roman"/>
          <w:sz w:val="28"/>
          <w:szCs w:val="28"/>
        </w:rPr>
        <w:t xml:space="preserve"> </w:t>
      </w:r>
      <w:r w:rsidRPr="007021E7">
        <w:rPr>
          <w:rFonts w:ascii="Times New Roman" w:hAnsi="Times New Roman"/>
          <w:sz w:val="28"/>
          <w:szCs w:val="28"/>
          <w:lang w:val="vi-VN"/>
        </w:rPr>
        <w:t>Các em truy bài có hiệu quả,</w:t>
      </w:r>
      <w:r>
        <w:rPr>
          <w:rFonts w:ascii="Times New Roman" w:hAnsi="Times New Roman"/>
          <w:sz w:val="28"/>
          <w:szCs w:val="28"/>
        </w:rPr>
        <w:t xml:space="preserve"> </w:t>
      </w:r>
      <w:r w:rsidRPr="007021E7">
        <w:rPr>
          <w:rFonts w:ascii="Times New Roman" w:hAnsi="Times New Roman"/>
          <w:sz w:val="28"/>
          <w:szCs w:val="28"/>
          <w:lang w:val="vi-VN"/>
        </w:rPr>
        <w:t>từ đó bồi dưỡng cho   các em kĩ năng tự quản rất tốt</w:t>
      </w:r>
      <w:r>
        <w:rPr>
          <w:rFonts w:ascii="Times New Roman" w:hAnsi="Times New Roman"/>
          <w:sz w:val="28"/>
          <w:szCs w:val="28"/>
        </w:rPr>
        <w:t>.</w:t>
      </w:r>
    </w:p>
    <w:p w14:paraId="07281D05" w14:textId="77777777" w:rsidR="00BC5832" w:rsidRPr="007021E7" w:rsidRDefault="00BC5832" w:rsidP="00BC5832">
      <w:pPr>
        <w:pStyle w:val="NoSpacing"/>
        <w:spacing w:line="288" w:lineRule="auto"/>
        <w:ind w:firstLine="567"/>
        <w:jc w:val="both"/>
        <w:rPr>
          <w:rFonts w:ascii="Times New Roman" w:hAnsi="Times New Roman"/>
          <w:b/>
          <w:i/>
          <w:color w:val="0000FF"/>
          <w:sz w:val="28"/>
          <w:szCs w:val="28"/>
        </w:rPr>
      </w:pPr>
      <w:r>
        <w:rPr>
          <w:rFonts w:ascii="Times New Roman" w:hAnsi="Times New Roman"/>
          <w:b/>
          <w:i/>
          <w:color w:val="0000FF"/>
          <w:sz w:val="28"/>
          <w:szCs w:val="28"/>
          <w:bdr w:val="none" w:sz="0" w:space="0" w:color="auto" w:frame="1"/>
        </w:rPr>
        <w:t>c</w:t>
      </w:r>
      <w:r w:rsidRPr="007021E7">
        <w:rPr>
          <w:rFonts w:ascii="Times New Roman" w:hAnsi="Times New Roman"/>
          <w:b/>
          <w:i/>
          <w:color w:val="0000FF"/>
          <w:sz w:val="28"/>
          <w:szCs w:val="28"/>
          <w:bdr w:val="none" w:sz="0" w:space="0" w:color="auto" w:frame="1"/>
        </w:rPr>
        <w:t>, Bồi dưỡng kĩ năng đi bộ trên đường cho học sinh</w:t>
      </w:r>
    </w:p>
    <w:p w14:paraId="28EDF6E6" w14:textId="755F8618" w:rsidR="00BC5832" w:rsidRDefault="00BC5832" w:rsidP="00BC5832">
      <w:pPr>
        <w:pStyle w:val="NoSpacing"/>
        <w:spacing w:line="288" w:lineRule="auto"/>
        <w:ind w:firstLine="567"/>
        <w:jc w:val="both"/>
        <w:rPr>
          <w:rFonts w:ascii="Times New Roman" w:hAnsi="Times New Roman"/>
          <w:sz w:val="28"/>
          <w:szCs w:val="28"/>
        </w:rPr>
      </w:pPr>
      <w:r w:rsidRPr="007021E7">
        <w:rPr>
          <w:rFonts w:ascii="Times New Roman" w:hAnsi="Times New Roman"/>
          <w:sz w:val="28"/>
          <w:szCs w:val="28"/>
        </w:rPr>
        <w:t>Phần lớn các em học sinh lớp tôi đều sống ở các khu vực quanh trường nên ngoài việc được bố mẹ đưa đi học thì các em đều chủ động được việc tự đi bộ đến trường.Trong một tiết sinh hoạt ngoại khóa đã học, tôi đã cho các em tìm hiểu một hoạt động trong nội dung tiết học mang tên “Ai đúng?, Ai sai ?”. Tôi quan sát và đã chụp, sưu tầm một số hình ảnh học sinh đi bộ trên đường. Trong đó có học sinh thực hiện việc đi bộ đúng, có học sinh đi bộ sai. Tôi chiếu từng clip hoặc hình ảnh lên rồi yêu cầu học sinh nhận xét và giải thích. Sau khi tham gia học nội dung này, học sinh đã có kiến thức rất tốt và biết cách thực hiện việc đi bộ an toàn trên đường.</w:t>
      </w:r>
    </w:p>
    <w:p w14:paraId="4C25A43B" w14:textId="77777777" w:rsidR="00BC5832" w:rsidRPr="007021E7" w:rsidRDefault="00BC5832" w:rsidP="00BC5832">
      <w:pPr>
        <w:pStyle w:val="NoSpacing"/>
        <w:spacing w:line="288" w:lineRule="auto"/>
        <w:ind w:firstLine="567"/>
        <w:jc w:val="both"/>
        <w:rPr>
          <w:rFonts w:ascii="Times New Roman" w:hAnsi="Times New Roman"/>
          <w:b/>
          <w:i/>
          <w:color w:val="0000FF"/>
          <w:sz w:val="28"/>
          <w:szCs w:val="28"/>
        </w:rPr>
      </w:pPr>
      <w:r>
        <w:rPr>
          <w:rFonts w:ascii="Times New Roman" w:hAnsi="Times New Roman"/>
          <w:b/>
          <w:i/>
          <w:color w:val="0000FF"/>
          <w:sz w:val="28"/>
          <w:szCs w:val="28"/>
        </w:rPr>
        <w:lastRenderedPageBreak/>
        <w:t>d</w:t>
      </w:r>
      <w:r w:rsidRPr="007021E7">
        <w:rPr>
          <w:rFonts w:ascii="Times New Roman" w:hAnsi="Times New Roman"/>
          <w:b/>
          <w:i/>
          <w:color w:val="0000FF"/>
          <w:sz w:val="28"/>
          <w:szCs w:val="28"/>
        </w:rPr>
        <w:t>, Bồi dưỡng kĩ năng ứng phó, ứng biến</w:t>
      </w:r>
    </w:p>
    <w:p w14:paraId="5B1A3AA2" w14:textId="77777777" w:rsidR="00BC5832" w:rsidRPr="007021E7" w:rsidRDefault="00BC5832" w:rsidP="00BC5832">
      <w:pPr>
        <w:pStyle w:val="NoSpacing"/>
        <w:spacing w:line="288" w:lineRule="auto"/>
        <w:ind w:firstLine="567"/>
        <w:jc w:val="both"/>
        <w:rPr>
          <w:rFonts w:ascii="Times New Roman" w:hAnsi="Times New Roman"/>
          <w:sz w:val="28"/>
          <w:szCs w:val="28"/>
        </w:rPr>
      </w:pPr>
      <w:r w:rsidRPr="007021E7">
        <w:rPr>
          <w:rFonts w:ascii="Times New Roman" w:hAnsi="Times New Roman"/>
          <w:sz w:val="28"/>
          <w:szCs w:val="28"/>
          <w:lang w:val="vi-VN"/>
        </w:rPr>
        <w:t>T</w:t>
      </w:r>
      <w:r w:rsidRPr="007021E7">
        <w:rPr>
          <w:rFonts w:ascii="Times New Roman" w:hAnsi="Times New Roman"/>
          <w:sz w:val="28"/>
          <w:szCs w:val="28"/>
        </w:rPr>
        <w:t>ôi đưa ra một số tình huống để học sinh tập xử lí, ứng phó như: “Có người lạ đến gần rủ em đi ăn. Nếu em đồng ý đi thì em có thể dự đoán mình sẽ gặp tình huống xấu nào?” Nhiều học sinh trả lời theo ý hiểu của mình. Qua cách trả lời của học sinh, tôi sẽ nắm bắt được các em có phát hiện và nhận ra được những nguy hiểm có thể xảy ra trong cuộc sống hay không. Nếu học sinh biết cách cảnh giác và phòng vệ thì sẽ hạn chế được những nguy hiểm đó. Ngược lại, nếu các em có sự chủ quan, coi thường thì khi vấp phải những tình huống này các em sẽ tỏ ra lúng túng và không biết cách xử lí, đối phó kịp thời.</w:t>
      </w:r>
    </w:p>
    <w:p w14:paraId="18483278" w14:textId="77777777" w:rsidR="00BC5832" w:rsidRPr="007B3071" w:rsidRDefault="00BC5832" w:rsidP="00BC5832">
      <w:pPr>
        <w:pStyle w:val="NoSpacing"/>
        <w:spacing w:line="288" w:lineRule="auto"/>
        <w:ind w:firstLine="567"/>
        <w:jc w:val="both"/>
        <w:rPr>
          <w:rFonts w:ascii="Times New Roman" w:hAnsi="Times New Roman"/>
          <w:b/>
          <w:i/>
          <w:color w:val="0000FF"/>
          <w:sz w:val="28"/>
          <w:szCs w:val="28"/>
        </w:rPr>
      </w:pPr>
      <w:r>
        <w:rPr>
          <w:rFonts w:ascii="Times New Roman" w:hAnsi="Times New Roman"/>
          <w:b/>
          <w:i/>
          <w:color w:val="0000FF"/>
          <w:sz w:val="28"/>
          <w:szCs w:val="28"/>
        </w:rPr>
        <w:t>e</w:t>
      </w:r>
      <w:r w:rsidRPr="007021E7">
        <w:rPr>
          <w:rFonts w:ascii="Times New Roman" w:hAnsi="Times New Roman"/>
          <w:b/>
          <w:i/>
          <w:color w:val="0000FF"/>
          <w:sz w:val="28"/>
          <w:szCs w:val="28"/>
        </w:rPr>
        <w:t>, Bồi dưỡng kĩ năng thể hiện</w:t>
      </w:r>
      <w:r>
        <w:rPr>
          <w:rFonts w:ascii="Times New Roman" w:hAnsi="Times New Roman"/>
          <w:b/>
          <w:i/>
          <w:color w:val="0000FF"/>
          <w:sz w:val="28"/>
          <w:szCs w:val="28"/>
        </w:rPr>
        <w:t xml:space="preserve"> của học sinh:</w:t>
      </w:r>
    </w:p>
    <w:p w14:paraId="24C4E25D" w14:textId="77777777" w:rsidR="00BC5832" w:rsidRPr="00833D0E" w:rsidRDefault="00BC5832" w:rsidP="00BC5832">
      <w:pPr>
        <w:spacing w:line="288" w:lineRule="auto"/>
        <w:ind w:firstLine="567"/>
        <w:jc w:val="both"/>
        <w:rPr>
          <w:rFonts w:eastAsia="Times New Roman"/>
          <w:lang w:val="pt-BR"/>
        </w:rPr>
      </w:pPr>
      <w:r w:rsidRPr="007021E7">
        <w:rPr>
          <w:lang w:val="vi-VN"/>
        </w:rPr>
        <w:t xml:space="preserve">Trong các buổi </w:t>
      </w:r>
      <w:r>
        <w:t>các em</w:t>
      </w:r>
      <w:r w:rsidRPr="007021E7">
        <w:rPr>
          <w:lang w:val="vi-VN"/>
        </w:rPr>
        <w:t xml:space="preserve"> ăn bán trú, tôi đã bồi dưỡng cho các con kĩ năng tự phục vụ bản thân.Các con ăn xong, tự mang khay xếp gọn vào rồi mang đúng vị trí. Sau đó, các con tự vệ sinh chố ăn,lau bàn ghế. Buổi trưa ngủ dậy, các con gấp chăn, cất gối rất gọn gàng.</w:t>
      </w:r>
      <w:r w:rsidRPr="007021E7">
        <w:t xml:space="preserve">Hoạt động này đã </w:t>
      </w:r>
      <w:r w:rsidRPr="007021E7">
        <w:rPr>
          <w:lang w:val="vi-VN"/>
        </w:rPr>
        <w:t>tạo  cho HS  có kĩ năng tự phục vụ rấ</w:t>
      </w:r>
      <w:r>
        <w:t>t</w:t>
      </w:r>
      <w:r w:rsidRPr="007021E7">
        <w:rPr>
          <w:lang w:val="vi-VN"/>
        </w:rPr>
        <w:t xml:space="preserve"> tốt</w:t>
      </w:r>
      <w:r w:rsidRPr="007021E7">
        <w:t xml:space="preserve"> và làm cho lớp học</w:t>
      </w:r>
      <w:r w:rsidRPr="007021E7">
        <w:rPr>
          <w:lang w:val="vi-VN"/>
        </w:rPr>
        <w:t xml:space="preserve"> sạch sẽ, gọn gàng</w:t>
      </w:r>
      <w:r>
        <w:t>.</w:t>
      </w:r>
      <w:r>
        <w:rPr>
          <w:rFonts w:eastAsia="Times New Roman"/>
          <w:lang w:val="pt-BR"/>
        </w:rPr>
        <w:t xml:space="preserve"> Qua đó bồi dưỡng cho các em  kĩ năng lao động tự phục vụ, rèn tính tự lập như: Biết tự rửa tay sạch sẽ trước khi ăn, chỉ ăn uống tại bàn ăn, biết cách sử dụng những đồ dùng, vật dụng trong ăn uống một cách đúng đắn. Các em biết ăn uống gọn gàng, không rơi vãi, nhai nhỏ nhẹ không gây tiếng ồn, ngậm miệng khi nhai thức ăn. Các em biết mời trước khi ăn, cảm ơn sau khi ăn, biết tự dọn, cất đúng chỗ bát, chén, thìa … hoặc biết giúp người lớn dọn dẹp, ngồi ngay ngắn, không làm ảnh hưởng đến người xung quanh.</w:t>
      </w:r>
    </w:p>
    <w:p w14:paraId="302CC92D" w14:textId="77777777" w:rsidR="00BC5832" w:rsidRPr="007021E7" w:rsidRDefault="00BC5832" w:rsidP="00BC5832">
      <w:pPr>
        <w:spacing w:line="288" w:lineRule="auto"/>
        <w:ind w:firstLine="567"/>
        <w:jc w:val="both"/>
      </w:pPr>
      <w:r w:rsidRPr="007021E7">
        <w:t xml:space="preserve">Ngoài ra, </w:t>
      </w:r>
      <w:r w:rsidRPr="007021E7">
        <w:rPr>
          <w:lang w:val="vi-VN"/>
        </w:rPr>
        <w:t>nhà trường đã tổ chức cho các em đi báo công với Bác tại K9 và tham quan trải nghiệm tại Nông trại Vạn An - Hà Nội C</w:t>
      </w:r>
      <w:r w:rsidRPr="007021E7">
        <w:t>ác</w:t>
      </w:r>
      <w:r w:rsidRPr="007021E7">
        <w:rPr>
          <w:lang w:val="vi-VN"/>
        </w:rPr>
        <w:t xml:space="preserve"> em có những</w:t>
      </w:r>
      <w:r w:rsidRPr="007021E7">
        <w:t xml:space="preserve"> </w:t>
      </w:r>
      <w:r w:rsidRPr="007021E7">
        <w:rPr>
          <w:lang w:val="vi-VN"/>
        </w:rPr>
        <w:t xml:space="preserve"> kĩ năng giao tiếp,</w:t>
      </w:r>
      <w:r w:rsidRPr="007021E7">
        <w:t xml:space="preserve"> </w:t>
      </w:r>
      <w:r w:rsidRPr="007021E7">
        <w:rPr>
          <w:lang w:val="vi-VN"/>
        </w:rPr>
        <w:t>đi bộ và chia sẻ rất tốt.</w:t>
      </w:r>
      <w:r w:rsidRPr="007021E7">
        <w:t xml:space="preserve">   Bên cạnh đó, để rèn kĩ năng tự phục vụ, biết lao động vừa sức, biết trang </w:t>
      </w:r>
      <w:r w:rsidRPr="007021E7">
        <w:rPr>
          <w:spacing w:val="-2"/>
        </w:rPr>
        <w:t>trí lớp học xanh - sạch - đẹp, giúp các em yêu trường, yêu lớp hơn, bản thân đã</w:t>
      </w:r>
      <w:r w:rsidRPr="007021E7">
        <w:t xml:space="preserve"> hướng dẫn các em trồng cây xanh và chăm sóc cây xanh trong lớp hàng ngày.</w:t>
      </w:r>
      <w:r w:rsidRPr="002A2B68">
        <w:rPr>
          <w:rFonts w:eastAsia="Times New Roman"/>
          <w:color w:val="C00000"/>
          <w:lang w:val="pt-BR"/>
        </w:rPr>
        <w:t xml:space="preserve"> </w:t>
      </w:r>
    </w:p>
    <w:p w14:paraId="412E9073" w14:textId="77777777" w:rsidR="00BC5832" w:rsidRDefault="00BC5832" w:rsidP="00BC5832">
      <w:pPr>
        <w:pStyle w:val="NoSpacing"/>
        <w:spacing w:line="288" w:lineRule="auto"/>
        <w:ind w:firstLine="567"/>
        <w:jc w:val="both"/>
        <w:rPr>
          <w:rFonts w:ascii="Times New Roman" w:hAnsi="Times New Roman"/>
          <w:color w:val="222222"/>
          <w:sz w:val="28"/>
          <w:szCs w:val="28"/>
        </w:rPr>
      </w:pPr>
      <w:r w:rsidRPr="007021E7">
        <w:rPr>
          <w:rFonts w:ascii="Times New Roman" w:hAnsi="Times New Roman"/>
          <w:color w:val="222222"/>
          <w:sz w:val="28"/>
          <w:szCs w:val="28"/>
        </w:rPr>
        <w:t>Tất cả những yếu tố trên sẽ giúp các em có thói quen tốt để hình thành kĩ năng tự phục vụ và ý nghĩa hơn là kĩ năng sống tự lập sau này.</w:t>
      </w:r>
    </w:p>
    <w:p w14:paraId="32686219" w14:textId="77777777" w:rsidR="00BC5832" w:rsidRPr="00E2359E" w:rsidRDefault="00BC5832" w:rsidP="00BC5832">
      <w:pPr>
        <w:pStyle w:val="NoSpacing"/>
        <w:spacing w:line="288" w:lineRule="auto"/>
        <w:ind w:firstLine="567"/>
        <w:jc w:val="both"/>
        <w:rPr>
          <w:rFonts w:ascii="Times New Roman" w:hAnsi="Times New Roman"/>
          <w:b/>
          <w:i/>
          <w:color w:val="0000FF"/>
          <w:sz w:val="28"/>
          <w:szCs w:val="28"/>
        </w:rPr>
      </w:pPr>
      <w:r w:rsidRPr="00E2359E">
        <w:rPr>
          <w:rFonts w:ascii="Times New Roman" w:hAnsi="Times New Roman"/>
          <w:b/>
          <w:i/>
          <w:color w:val="0000FF"/>
          <w:sz w:val="28"/>
          <w:szCs w:val="28"/>
        </w:rPr>
        <w:t xml:space="preserve">g, Bồi dưỡng kĩ năng khám phá cuộc sống </w:t>
      </w:r>
    </w:p>
    <w:p w14:paraId="69881625" w14:textId="6CA83EE7" w:rsidR="00BC5832" w:rsidRDefault="00BC5832" w:rsidP="00BC5832">
      <w:pPr>
        <w:pStyle w:val="NoSpacing"/>
        <w:spacing w:line="288" w:lineRule="auto"/>
        <w:ind w:firstLine="567"/>
        <w:jc w:val="both"/>
        <w:rPr>
          <w:rFonts w:ascii="Times New Roman" w:hAnsi="Times New Roman"/>
          <w:sz w:val="28"/>
          <w:szCs w:val="28"/>
        </w:rPr>
      </w:pPr>
      <w:r>
        <w:rPr>
          <w:rFonts w:ascii="Times New Roman" w:hAnsi="Times New Roman"/>
          <w:sz w:val="28"/>
          <w:szCs w:val="28"/>
        </w:rPr>
        <w:t xml:space="preserve">Các em cần biết kĩ năng khám phá cuộc sống. </w:t>
      </w:r>
      <w:r w:rsidRPr="00CE67B0">
        <w:rPr>
          <w:rFonts w:ascii="Times New Roman" w:hAnsi="Times New Roman"/>
          <w:sz w:val="28"/>
          <w:szCs w:val="28"/>
        </w:rPr>
        <w:t>Bởi vì một cháu bé dùng máy tính rất siêu, thao tác gì cũng biết nhưng khi đi ra ngoài ruộng lại ngờ nghệch mặc áo đỏ để ngắm nghía chú bò. Trâu bò rất mê màu đỏ, chúng sẽ lao vào húc ngay. Biết cách tìm hiểu và khám phá một cách an toàn, hiệu quả là việc cần phải học ngay. Và chỉ có tự khám phá mới nâng cao liên tục nh</w:t>
      </w:r>
      <w:r>
        <w:rPr>
          <w:rFonts w:ascii="Times New Roman" w:hAnsi="Times New Roman"/>
          <w:sz w:val="28"/>
          <w:szCs w:val="28"/>
        </w:rPr>
        <w:t>ững hiểu biết trong trí não của các em.</w:t>
      </w:r>
    </w:p>
    <w:p w14:paraId="24C68B12" w14:textId="77777777" w:rsidR="00BC5832" w:rsidRPr="000E483C" w:rsidRDefault="00BC5832" w:rsidP="00BC5832">
      <w:pPr>
        <w:pStyle w:val="NoSpacing"/>
        <w:spacing w:line="288" w:lineRule="auto"/>
        <w:ind w:firstLine="567"/>
        <w:jc w:val="both"/>
        <w:rPr>
          <w:rFonts w:ascii="Times New Roman" w:hAnsi="Times New Roman"/>
          <w:sz w:val="28"/>
          <w:szCs w:val="28"/>
        </w:rPr>
      </w:pPr>
      <w:r>
        <w:rPr>
          <w:rFonts w:ascii="Times New Roman" w:hAnsi="Times New Roman"/>
          <w:sz w:val="28"/>
          <w:szCs w:val="28"/>
        </w:rPr>
        <w:lastRenderedPageBreak/>
        <w:t xml:space="preserve">      Để giúp cho học sinh bồi dưỡng kĩ năng khám phá cuộc sống thì tôi đã tổ chức cho học sinh tham gia hoạt động mang tên “Du lịch qua màn ảnh nhỏ”,trò chơi “Du lịch trên sông”. Tôi đã tìm hiểu và lấy trên mạng internet một đoạn clip về một số cảnh đẹp, một số con sông của Việt Nam. Sau đó, tôi chiếu lên cho học sinh xem. Sau khi học sinh xem, tôi đưa ra một số câu hỏi khai thác như: Trong clip em vừa xem, có nhắc đến những địa danh nào? Em đã được đến đó chưa? Nếu được đến rồi thì em đi với ai? Ở đó có những gì làm em thấy ấn tượng và nhớ mãi? Nó có gì khác so với những nơi em đã được đi?</w:t>
      </w:r>
    </w:p>
    <w:p w14:paraId="6FD1EE27" w14:textId="77777777" w:rsidR="00BC5832" w:rsidRPr="007021E7" w:rsidRDefault="00BC5832" w:rsidP="00BC5832">
      <w:pPr>
        <w:pStyle w:val="NoSpacing"/>
        <w:spacing w:line="288" w:lineRule="auto"/>
        <w:ind w:firstLine="567"/>
        <w:jc w:val="both"/>
        <w:outlineLvl w:val="2"/>
        <w:rPr>
          <w:rFonts w:ascii="Times New Roman" w:hAnsi="Times New Roman"/>
          <w:b/>
          <w:bCs/>
          <w:color w:val="0000FF"/>
          <w:sz w:val="28"/>
          <w:szCs w:val="28"/>
        </w:rPr>
      </w:pPr>
      <w:bookmarkStart w:id="9" w:name="_Toc36532768"/>
      <w:r w:rsidRPr="007021E7">
        <w:rPr>
          <w:rFonts w:ascii="Times New Roman" w:hAnsi="Times New Roman"/>
          <w:b/>
          <w:bCs/>
          <w:color w:val="0000FF"/>
          <w:sz w:val="28"/>
          <w:szCs w:val="28"/>
        </w:rPr>
        <w:t>5. Biện pháp 5: Khai thác các lực lượng giáo dục khác để nâng cao việc bồi dưỡng kĩ năng sống cho học sinh:</w:t>
      </w:r>
      <w:bookmarkEnd w:id="9"/>
    </w:p>
    <w:p w14:paraId="63AA4C58" w14:textId="77777777" w:rsidR="00BC5832" w:rsidRPr="007021E7" w:rsidRDefault="00BC5832" w:rsidP="00BC5832">
      <w:pPr>
        <w:pStyle w:val="NoSpacing"/>
        <w:spacing w:line="288" w:lineRule="auto"/>
        <w:ind w:firstLine="567"/>
        <w:jc w:val="both"/>
        <w:rPr>
          <w:rFonts w:ascii="Times New Roman" w:hAnsi="Times New Roman"/>
          <w:bCs/>
          <w:color w:val="0000FF"/>
          <w:sz w:val="28"/>
          <w:szCs w:val="28"/>
        </w:rPr>
      </w:pPr>
      <w:r w:rsidRPr="007021E7">
        <w:rPr>
          <w:rFonts w:ascii="Times New Roman" w:hAnsi="Times New Roman"/>
          <w:b/>
          <w:bCs/>
          <w:i/>
          <w:color w:val="0000FF"/>
          <w:sz w:val="28"/>
          <w:szCs w:val="28"/>
        </w:rPr>
        <w:t>a, Từ phía cha mẹ học sinh</w:t>
      </w:r>
      <w:r w:rsidRPr="007021E7">
        <w:rPr>
          <w:rFonts w:ascii="Times New Roman" w:hAnsi="Times New Roman"/>
          <w:bCs/>
          <w:color w:val="0000FF"/>
          <w:sz w:val="28"/>
          <w:szCs w:val="28"/>
        </w:rPr>
        <w:t xml:space="preserve">: </w:t>
      </w:r>
      <w:r w:rsidRPr="007021E7">
        <w:rPr>
          <w:rFonts w:ascii="Times New Roman" w:hAnsi="Times New Roman"/>
          <w:bCs/>
          <w:color w:val="222222"/>
          <w:sz w:val="28"/>
          <w:szCs w:val="28"/>
        </w:rPr>
        <w:t xml:space="preserve">Trao đổi thẳng thắn và cởi mở với cha mẹ học sinh về tầm quan trọng của việc bồi dưỡng kĩ năng sống cho học sinh và những biện pháp cần thực hiện. Thông qua sự chia sẻ của các con, thông qua việc quan sát thái độ, hành vi hàng ngày của con trẻ, cha mẹ sẽ rút ra được những kĩ năng mà con còn yếu và thiếu  hoặc những kĩ năng tốt ở con. </w:t>
      </w:r>
    </w:p>
    <w:p w14:paraId="173FC7AE" w14:textId="77777777" w:rsidR="00BC5832" w:rsidRPr="007021E7" w:rsidRDefault="00BC5832" w:rsidP="00BC5832">
      <w:pPr>
        <w:pStyle w:val="NoSpacing"/>
        <w:spacing w:line="288" w:lineRule="auto"/>
        <w:ind w:firstLine="567"/>
        <w:jc w:val="both"/>
        <w:rPr>
          <w:rFonts w:ascii="Times New Roman" w:hAnsi="Times New Roman"/>
          <w:color w:val="222222"/>
          <w:sz w:val="28"/>
          <w:szCs w:val="28"/>
        </w:rPr>
      </w:pPr>
      <w:r w:rsidRPr="007021E7">
        <w:rPr>
          <w:rFonts w:ascii="Times New Roman" w:hAnsi="Times New Roman"/>
          <w:b/>
          <w:bCs/>
          <w:i/>
          <w:color w:val="0000FF"/>
          <w:sz w:val="28"/>
          <w:szCs w:val="28"/>
        </w:rPr>
        <w:t xml:space="preserve">b, Từ phía giáo viên khác: </w:t>
      </w:r>
      <w:r w:rsidRPr="007021E7">
        <w:rPr>
          <w:rFonts w:ascii="Times New Roman" w:hAnsi="Times New Roman"/>
          <w:bCs/>
          <w:color w:val="222222"/>
          <w:sz w:val="28"/>
          <w:szCs w:val="28"/>
        </w:rPr>
        <w:t xml:space="preserve">Qua quá trình trao đổi với các giáo viên, bạn bè, đồng nghiệp, tôi cũng tiếp nhận thêm được một số cách thức để bồi dưỡng kĩ năng sống cho học sinh. </w:t>
      </w:r>
      <w:r w:rsidRPr="007021E7">
        <w:rPr>
          <w:rFonts w:ascii="Times New Roman" w:hAnsi="Times New Roman"/>
          <w:color w:val="222222"/>
          <w:sz w:val="28"/>
          <w:szCs w:val="28"/>
        </w:rPr>
        <w:t>Trước hết, người lớn phải gương mẫu, yêu thương, tôn trọng, đối xử công bằng với các em và đảm bảo an toàn cho các em. Tiếp theo là tạo điều kiện tốt nhất cho các em vui chơi.</w:t>
      </w:r>
    </w:p>
    <w:p w14:paraId="04DC0D6B" w14:textId="77777777" w:rsidR="00BC5832" w:rsidRPr="007021E7" w:rsidRDefault="00BC5832" w:rsidP="00BC5832">
      <w:pPr>
        <w:pStyle w:val="NoSpacing"/>
        <w:spacing w:line="288" w:lineRule="auto"/>
        <w:ind w:firstLine="567"/>
        <w:jc w:val="both"/>
        <w:rPr>
          <w:rFonts w:ascii="Times New Roman" w:hAnsi="Times New Roman"/>
          <w:color w:val="222222"/>
          <w:sz w:val="28"/>
          <w:szCs w:val="28"/>
        </w:rPr>
      </w:pPr>
      <w:r w:rsidRPr="007021E7">
        <w:rPr>
          <w:rFonts w:ascii="Times New Roman" w:hAnsi="Times New Roman"/>
          <w:color w:val="222222"/>
          <w:sz w:val="28"/>
          <w:szCs w:val="28"/>
        </w:rPr>
        <w:t>. Giáo viên cần dạy các em những nghi thức văn hóa trong ăn uống, biết cách sử dụng các đồ dùng ăn uống. Tất cả những yếu tố trên sẽ giúp các em có thói quen tốt để hình thành kĩ năng tự phục vụ và ý nghĩa hơn là kĩ năng sống tự lập sau này.</w:t>
      </w:r>
    </w:p>
    <w:p w14:paraId="08FB85FC" w14:textId="77777777" w:rsidR="00BC5832" w:rsidRPr="007021E7" w:rsidRDefault="00BC5832" w:rsidP="00BC5832">
      <w:pPr>
        <w:spacing w:line="288" w:lineRule="auto"/>
        <w:ind w:firstLine="567"/>
        <w:jc w:val="both"/>
        <w:rPr>
          <w:color w:val="333333"/>
        </w:rPr>
      </w:pPr>
      <w:r w:rsidRPr="007021E7">
        <w:rPr>
          <w:b/>
          <w:i/>
          <w:color w:val="0000FF"/>
        </w:rPr>
        <w:t xml:space="preserve">c, Từ phía học sinh: </w:t>
      </w:r>
      <w:r w:rsidRPr="007021E7">
        <w:rPr>
          <w:color w:val="333333"/>
        </w:rPr>
        <w:t xml:space="preserve">Tôi luôn gần gũi, thân thiện với học sinh để các em có cơ hội được bày tỏ những suy nghĩ, mong muốn của bản thân hoặc chia sẻ những suy nghĩ của mình. Mặt khác, tôi thường xuyên quan sát những cử chỉ, lời nói, việc làm hàng ngày của học sinh ở trên lớp để có những nhận xét đúng đắn về kĩ năng của học sinh. </w:t>
      </w:r>
    </w:p>
    <w:p w14:paraId="344FCC4B" w14:textId="77777777" w:rsidR="00BC5832" w:rsidRPr="007021E7" w:rsidRDefault="00BC5832" w:rsidP="00BC5832">
      <w:pPr>
        <w:spacing w:line="288" w:lineRule="auto"/>
        <w:ind w:firstLine="567"/>
        <w:jc w:val="both"/>
        <w:outlineLvl w:val="0"/>
        <w:rPr>
          <w:b/>
          <w:color w:val="0000FF"/>
        </w:rPr>
      </w:pPr>
      <w:bookmarkStart w:id="10" w:name="_Hlk131970125"/>
      <w:r w:rsidRPr="007021E7">
        <w:rPr>
          <w:b/>
          <w:color w:val="0000FF"/>
        </w:rPr>
        <w:t xml:space="preserve">6.Biện pháp 6:  </w:t>
      </w:r>
      <w:bookmarkEnd w:id="10"/>
      <w:r w:rsidRPr="007021E7">
        <w:rPr>
          <w:b/>
          <w:color w:val="0000FF"/>
        </w:rPr>
        <w:t>Bồi dưỡng kĩ năng sống qua việc tích hợp vào các môn học</w:t>
      </w:r>
    </w:p>
    <w:p w14:paraId="745D387A" w14:textId="77777777" w:rsidR="00BC5832" w:rsidRPr="007021E7" w:rsidRDefault="00BC5832" w:rsidP="00BC5832">
      <w:pPr>
        <w:spacing w:line="288" w:lineRule="auto"/>
        <w:ind w:firstLine="567"/>
        <w:jc w:val="both"/>
      </w:pPr>
      <w:r w:rsidRPr="007021E7">
        <w:t xml:space="preserve">Giáo dục kĩ năng sống cho học sinh được thực hiện liên tục, xuyên suốt quá trình học tập và rèn luyện, trong tất cả các môn học và ở hầu hết các tiết học. Để giáo dục kĩ năng sống cho học sinh có hiệu quả bản thân đã vận dụng vào các môn học, tiết học, nhất là các môn như: Tiếng Việt; Đạo đức; Tự nhiên </w:t>
      </w:r>
      <w:r w:rsidRPr="007021E7">
        <w:rPr>
          <w:lang w:val="vi-VN"/>
        </w:rPr>
        <w:t>và</w:t>
      </w:r>
      <w:r w:rsidRPr="007021E7">
        <w:t xml:space="preserve"> xã hội; An toàn giao thông, .... để những giờ học sao cho các em được </w:t>
      </w:r>
      <w:r w:rsidRPr="007021E7">
        <w:rPr>
          <w:i/>
        </w:rPr>
        <w:t>làm</w:t>
      </w:r>
      <w:r w:rsidRPr="007021E7">
        <w:t xml:space="preserve"> để học, được </w:t>
      </w:r>
      <w:r w:rsidRPr="007021E7">
        <w:rPr>
          <w:i/>
        </w:rPr>
        <w:t>trải nghiệm</w:t>
      </w:r>
      <w:r w:rsidRPr="007021E7">
        <w:t xml:space="preserve"> như trong cuộc sống thực.</w:t>
      </w:r>
    </w:p>
    <w:p w14:paraId="374C9B5A" w14:textId="77777777" w:rsidR="00BC5832" w:rsidRPr="007021E7" w:rsidRDefault="00BC5832" w:rsidP="00BC5832">
      <w:pPr>
        <w:spacing w:line="288" w:lineRule="auto"/>
        <w:ind w:firstLine="567"/>
        <w:jc w:val="both"/>
        <w:rPr>
          <w:rFonts w:eastAsia="SimSun"/>
          <w:lang w:eastAsia="zh-CN"/>
        </w:rPr>
      </w:pPr>
      <w:r w:rsidRPr="007021E7">
        <w:lastRenderedPageBreak/>
        <w:t>Ỏ môn Tiếng Việt có nhiều bài học có thể giáo dục kĩ năng sống cho các em, đó là các kĩ năng giao tiếp xã hội</w:t>
      </w:r>
      <w:r w:rsidRPr="007021E7">
        <w:rPr>
          <w:rFonts w:eastAsia="SimSun"/>
          <w:lang w:eastAsia="zh-CN"/>
        </w:rPr>
        <w:t xml:space="preserve"> </w:t>
      </w:r>
      <w:r w:rsidRPr="007021E7">
        <w:t>được lồng cụ thể qua các tình huống giao tiếp. Thông qua các hoạt động học tập, được phát huy trải nghiệm, rèn kĩ năng hợp tác, bày tỏ ý kiến cá nhân, đóng vai,…học sinh có được cơ hội rèn luyện, thực hành nhiều kĩ năng sống cần thiết</w:t>
      </w:r>
      <w:r w:rsidRPr="007021E7">
        <w:rPr>
          <w:lang w:val="vi-VN"/>
        </w:rPr>
        <w:t xml:space="preserve"> </w:t>
      </w:r>
      <w:r w:rsidRPr="007021E7">
        <w:rPr>
          <w:rFonts w:eastAsia="Times New Roman"/>
        </w:rPr>
        <w:t>.Để phát huy hết kĩ năng sống cho học sinh qua tiết kể chuyện giáo viên cần chú ý tổ chức cho học sinh trao đổi, đối thoại để nắm chắc ý nghĩa của câu chuyện, nói được nhận xét riêng của các em về mỗi nhân vật, chi tiết trong câu chuyện, những bài học mình rút ra được cho bản thân và cho mọi người.</w:t>
      </w:r>
    </w:p>
    <w:p w14:paraId="10F0AF47" w14:textId="77777777" w:rsidR="00BC5832" w:rsidRDefault="00BC5832" w:rsidP="00BC5832">
      <w:pPr>
        <w:spacing w:line="288" w:lineRule="auto"/>
        <w:ind w:firstLine="567"/>
        <w:jc w:val="both"/>
      </w:pPr>
      <w:r w:rsidRPr="007021E7">
        <w:t>Ở môn Đạo đức, để các chuẩn mực đạo đức, pháp luật xã hội trở thành tình cảm, niềm tin, hành vi và thói quen của học sinh. Giáo viên phải sử dụng phương pháp dạy học đổi mới theo hướng phát huy tính tích cực, chủ động, sáng tạo của học sinh. Lối sống, hành vi như gọn gàng, ngăn nắp, nói lời đẹp, chăm sóc bố mẹ, ông bà, hợp tác, giúp đỡ, chia sẻ với bạn…</w:t>
      </w:r>
    </w:p>
    <w:p w14:paraId="7C80F9A0" w14:textId="77777777" w:rsidR="00BC5832" w:rsidRPr="00FD36AD" w:rsidRDefault="00BC5832" w:rsidP="00BC5832">
      <w:pPr>
        <w:spacing w:line="288" w:lineRule="auto"/>
        <w:ind w:firstLine="567"/>
        <w:jc w:val="both"/>
      </w:pPr>
      <w:r w:rsidRPr="00FD36AD">
        <w:t>Ví dụ: Bài “Cảm ơn và xin lỗi” thông qua bài học, học sinh phân biệt được hành vi đúng, sai. Các em biết xin lỗi khi làm việc chưa đúng, biết cảm ơn khi nhận được sự giúp đỡ. Qua đó các em còn biết cách thể hiện thái độ phù hợp trong mỗi tình huống. Các em còn biết sử dụng các từ ngữ thích hợp khi xin lỗi hoặc cảm ơn với từng đối tượng khác nhau. Chẳng những thế các em còn biết nhắc nhở bạn bè cùng thực hiện những hành vi đó.</w:t>
      </w:r>
    </w:p>
    <w:p w14:paraId="7AF57039" w14:textId="0D820B3F" w:rsidR="00BC5832" w:rsidRDefault="00BC5832" w:rsidP="00BC5832">
      <w:pPr>
        <w:spacing w:line="288" w:lineRule="auto"/>
        <w:ind w:firstLine="567"/>
        <w:jc w:val="both"/>
      </w:pPr>
      <w:r>
        <w:t xml:space="preserve">Rèn kĩ năng sống có hiệu quả còn được bản thân vận dụng khá nhiều trong trong các môn học thông qua xử lí tình huống hay các trò chơi học tập có nội dung gần gũi với cuộc sống hằng ngày của các em. </w:t>
      </w:r>
    </w:p>
    <w:p w14:paraId="34DF39B6" w14:textId="77777777" w:rsidR="00BC5832" w:rsidRPr="007021E7" w:rsidRDefault="00BC5832" w:rsidP="00BC5832">
      <w:pPr>
        <w:pStyle w:val="NormalWeb"/>
        <w:spacing w:before="0" w:beforeAutospacing="0" w:after="0" w:afterAutospacing="0" w:line="288" w:lineRule="auto"/>
        <w:ind w:firstLine="567"/>
        <w:jc w:val="both"/>
        <w:rPr>
          <w:iCs/>
          <w:sz w:val="28"/>
          <w:szCs w:val="28"/>
        </w:rPr>
      </w:pPr>
      <w:r w:rsidRPr="007021E7">
        <w:rPr>
          <w:iCs/>
          <w:sz w:val="28"/>
          <w:szCs w:val="28"/>
        </w:rPr>
        <w:t>Ở môn Tự nhiên và xã hội các bài thuộc chủ đề: “Con người và sức khỏe” học sinh sẽ biết giữ vệ sinh thân thể, biết cách ăn uống, nghỉ ngơi hợp lí. Không còn hiện tượng đến lớp không rửa mặt. Hiện tượng mặc bẩn, luộm thuộm đã giảm đáng kể.</w:t>
      </w:r>
    </w:p>
    <w:p w14:paraId="72B5D075" w14:textId="77777777" w:rsidR="00BC5832" w:rsidRPr="007021E7" w:rsidRDefault="00BC5832" w:rsidP="00BC5832">
      <w:pPr>
        <w:pStyle w:val="NormalWeb"/>
        <w:spacing w:before="0" w:beforeAutospacing="0" w:after="0" w:afterAutospacing="0" w:line="288" w:lineRule="auto"/>
        <w:ind w:firstLine="567"/>
        <w:jc w:val="both"/>
        <w:rPr>
          <w:sz w:val="28"/>
          <w:szCs w:val="28"/>
        </w:rPr>
      </w:pPr>
      <w:r w:rsidRPr="007021E7">
        <w:rPr>
          <w:sz w:val="28"/>
          <w:szCs w:val="28"/>
        </w:rPr>
        <w:t xml:space="preserve">Ngoài ra để các em có kĩ năng phòng chống tai nạn giao thông và các thương tích khác, bản thân đã giáo dục các em thông qua các tiết: An toàn giao thông, hướng dẫn các em phòng chống tai nạn giao thông và các thương tích khác bằng cách đưa ra những tình huống cho các em xử lí.  Chẳng hạn: “Khi đi bộ em đi ở phía tay nào? Nếu đường có vỉa hè thì thế nào?”;  “Em có nên chơi đùa trên đưòng không? Vì sao?”; “Khi ngồi trên xe máy em phải như thế nào? Em hãy nêu cách đội mũ bảo hiểm? Nêu sự cần thiết phải đội mũ bảo hiểm?”; “Các em đã nhìn thấy tai nạn trên đường chưa? Theo các em vì sao tai nạn xảy ra?”;... Giáo dục cho các em tránh các tai nạn trên đường: không được chạy lao ra đường, không được bám bên ngoài ô tô, không được thò tay, chân, đầu ra </w:t>
      </w:r>
      <w:r w:rsidRPr="007021E7">
        <w:rPr>
          <w:sz w:val="28"/>
          <w:szCs w:val="28"/>
        </w:rPr>
        <w:lastRenderedPageBreak/>
        <w:t xml:space="preserve">ngoài khi đi trên tàu, xe, ghe, đò,...Như vậy, các em có thể tự lập, xử lí được những vấn đề đơn giản khi gặp phải. </w:t>
      </w:r>
    </w:p>
    <w:p w14:paraId="440B146F" w14:textId="50F635F2" w:rsidR="00BC5832" w:rsidRPr="007021E7" w:rsidRDefault="00BC5832" w:rsidP="00BC5832">
      <w:pPr>
        <w:pStyle w:val="NormalWeb"/>
        <w:tabs>
          <w:tab w:val="center" w:pos="2412"/>
        </w:tabs>
        <w:spacing w:before="0" w:beforeAutospacing="0" w:after="0" w:afterAutospacing="0" w:line="288" w:lineRule="auto"/>
        <w:ind w:firstLine="567"/>
        <w:jc w:val="both"/>
        <w:rPr>
          <w:sz w:val="28"/>
          <w:szCs w:val="28"/>
        </w:rPr>
      </w:pPr>
      <w:r w:rsidRPr="007021E7">
        <w:rPr>
          <w:sz w:val="28"/>
          <w:szCs w:val="28"/>
        </w:rPr>
        <w:t xml:space="preserve">Môn  Tự nhiên và xã hội các em được đóng vai xử lí tình huống khi có tai nạn ở nhà như: bài “An toàn khi ở nhà” sử dụng các vật sắc, nhọn chẳng may gây thương tích...Các nhóm sẽ thảo luận nhóm để đưa ra cách sử lí tình huống trên. Các em còn lại quan sát và có nhận xét đối với những tình huống mà các bạn mình vừa xử lí để rút ra kĩ năng cấp cứu khi có những trường hợp xấu xảy ra. </w:t>
      </w:r>
      <w:r w:rsidRPr="007021E7">
        <w:rPr>
          <w:sz w:val="28"/>
          <w:szCs w:val="28"/>
        </w:rPr>
        <w:tab/>
        <w:t xml:space="preserve">         </w:t>
      </w:r>
    </w:p>
    <w:p w14:paraId="781BD0CB" w14:textId="77777777" w:rsidR="00BC5832" w:rsidRDefault="00BC5832" w:rsidP="00BC5832">
      <w:pPr>
        <w:spacing w:line="288" w:lineRule="auto"/>
        <w:ind w:firstLine="567"/>
        <w:jc w:val="both"/>
        <w:rPr>
          <w:rFonts w:eastAsia="Times New Roman"/>
          <w:b/>
          <w:bCs/>
          <w:color w:val="0000FF"/>
        </w:rPr>
      </w:pPr>
      <w:bookmarkStart w:id="11" w:name="_Hlk132020605"/>
      <w:r>
        <w:rPr>
          <w:b/>
          <w:color w:val="0000FF"/>
        </w:rPr>
        <w:t xml:space="preserve">7. </w:t>
      </w:r>
      <w:r w:rsidRPr="007021E7">
        <w:rPr>
          <w:b/>
          <w:color w:val="0000FF"/>
        </w:rPr>
        <w:t xml:space="preserve">Biện pháp </w:t>
      </w:r>
      <w:r>
        <w:rPr>
          <w:b/>
          <w:color w:val="0000FF"/>
        </w:rPr>
        <w:t>7</w:t>
      </w:r>
      <w:r w:rsidRPr="007021E7">
        <w:rPr>
          <w:b/>
          <w:color w:val="0000FF"/>
        </w:rPr>
        <w:t>:</w:t>
      </w:r>
      <w:r>
        <w:rPr>
          <w:b/>
          <w:color w:val="0000FF"/>
        </w:rPr>
        <w:t xml:space="preserve"> </w:t>
      </w:r>
      <w:r>
        <w:rPr>
          <w:rFonts w:eastAsia="Times New Roman"/>
          <w:b/>
          <w:bCs/>
          <w:color w:val="0000FF"/>
        </w:rPr>
        <w:t>Cần đổi mới phương pháp, hình thức tổ chức dạy học:  </w:t>
      </w:r>
    </w:p>
    <w:bookmarkEnd w:id="11"/>
    <w:p w14:paraId="5E260038" w14:textId="77777777" w:rsidR="00BC5832" w:rsidRDefault="00BC5832" w:rsidP="00BC5832">
      <w:pPr>
        <w:spacing w:line="288" w:lineRule="auto"/>
        <w:ind w:firstLine="567"/>
        <w:jc w:val="both"/>
        <w:rPr>
          <w:rFonts w:eastAsia="Times New Roman"/>
        </w:rPr>
      </w:pPr>
      <w:r>
        <w:rPr>
          <w:rFonts w:eastAsia="Times New Roman"/>
        </w:rPr>
        <w:t xml:space="preserve">Giáo viên cần tích cực đổi mới phương pháp giảng dạy nhằm khuyến khích sự chuyên cần, tích cực của học sinh, cần phải biết khai thác phát huy năng khiếu, tiềm năng sáng tạo ở mỗi học sinh. Vì mỗi học sinh  là một nhân vật đặc biệt, phải giáo dục học sinh  để các em  cảm thấy thoải mái trong mọi tình huống của cuộc sống. Gần gũi thân thiện với học sinh. </w:t>
      </w:r>
    </w:p>
    <w:p w14:paraId="72E34393" w14:textId="77777777" w:rsidR="00BC5832" w:rsidRDefault="00BC5832" w:rsidP="00BC5832">
      <w:pPr>
        <w:spacing w:line="288" w:lineRule="auto"/>
        <w:ind w:firstLine="567"/>
        <w:jc w:val="both"/>
        <w:rPr>
          <w:rFonts w:eastAsia="Times New Roman"/>
        </w:rPr>
      </w:pPr>
      <w:r>
        <w:rPr>
          <w:rFonts w:eastAsia="Times New Roman"/>
        </w:rPr>
        <w:t>Cần thường xuyên tổ chức các họat động giáo dục chăm sóc giáo dục các em  một cách thích hợp tuân theo một số quan điểm: Giúp các em  phát triển đồng đều các lĩnh vực: thể chất, ngôn ngữ, nhận thức, tình cảm- xã hội và thẩm mĩ. Phát huy tính tích cực của các em, giúp các em hứng thú, chủ động khám phá tìm tòi, biết vận dụng vốn kiến thức, kĩ năng vào việc giải quyết các tình huống khác nhau.</w:t>
      </w:r>
    </w:p>
    <w:p w14:paraId="13A45970" w14:textId="77777777" w:rsidR="00BC5832" w:rsidRDefault="00BC5832" w:rsidP="00BC5832">
      <w:pPr>
        <w:spacing w:line="288" w:lineRule="auto"/>
        <w:ind w:firstLine="567"/>
        <w:jc w:val="both"/>
        <w:rPr>
          <w:rFonts w:eastAsia="Times New Roman"/>
        </w:rPr>
      </w:pPr>
      <w:r>
        <w:rPr>
          <w:rFonts w:eastAsia="Times New Roman"/>
        </w:rPr>
        <w:t>Cần giúp các em  có được những mối liên kết mật thiết với những bạn khác trong lớp, các em biết chia sẻ chăm sóc, trẻ cần phải học về cách hành xử, biết lắng nghe trình bày và diễn đạt được ý của mình khi vào trong các nhóm học sinh khác nhau, giúp các em luôn cảm thấy tự tin khi tiếp nhận các thử thách mới.  Điều này liên quan tới việc các em có cảm thấy thoải mái, tự tin hay không đối với mọi người xung quanh, cũng như việc mọi người xung quanh chấp nhận đứa học sinh đó như thế nào? Cần chuẩn bị cho học sinh sự tự tin, thoải mái trong mọi trường hợp nhất là trong việc ăn uống để chúng ta không phải xấu hổ vì những hành vi không đẹp của các em.</w:t>
      </w:r>
    </w:p>
    <w:p w14:paraId="2307DAE8" w14:textId="77777777" w:rsidR="00BC5832" w:rsidRDefault="00BC5832" w:rsidP="00BC5832">
      <w:pPr>
        <w:spacing w:line="288" w:lineRule="auto"/>
        <w:ind w:firstLine="567"/>
        <w:jc w:val="both"/>
        <w:rPr>
          <w:rFonts w:eastAsia="Times New Roman"/>
        </w:rPr>
      </w:pPr>
      <w:r>
        <w:rPr>
          <w:rFonts w:eastAsia="Times New Roman"/>
        </w:rPr>
        <w:t>Thường xuyên liên hệ với phụ huynh để kịp thời nắm tình hình của các em, trao đổi với phụ huynh những nội dung và biện pháp chăm sóc và giáo dục các em tại nhà, bàn bạc cách giải quyết những khó khăn gặp phải.</w:t>
      </w:r>
    </w:p>
    <w:p w14:paraId="10805863" w14:textId="77777777" w:rsidR="005967DC" w:rsidRDefault="00BC5832" w:rsidP="00BC5832">
      <w:pPr>
        <w:spacing w:line="288" w:lineRule="auto"/>
        <w:ind w:firstLine="567"/>
        <w:jc w:val="both"/>
      </w:pPr>
      <w:r w:rsidRPr="007021E7">
        <w:t xml:space="preserve">    Như vậy việc bồi dưỡng kĩ năng sống cho học sinh là hết sức cần thiết cho tương lai các em. Để đạt được điều đó, giáo viên cần kiên trì, quyết tâm thực hiện từng bước và liên tục trong suốt quá trình giảng dạy.</w:t>
      </w:r>
    </w:p>
    <w:p w14:paraId="6A3146B3" w14:textId="77777777" w:rsidR="005967DC" w:rsidRDefault="005967DC" w:rsidP="00BC5832">
      <w:pPr>
        <w:spacing w:line="288" w:lineRule="auto"/>
        <w:ind w:firstLine="567"/>
        <w:jc w:val="both"/>
      </w:pPr>
    </w:p>
    <w:p w14:paraId="7F65B91D" w14:textId="26CB8EC8" w:rsidR="00BC5832" w:rsidRPr="007021E7" w:rsidRDefault="00BC5832" w:rsidP="00BC5832">
      <w:pPr>
        <w:spacing w:line="288" w:lineRule="auto"/>
        <w:ind w:firstLine="567"/>
        <w:jc w:val="both"/>
      </w:pPr>
      <w:r w:rsidRPr="007021E7">
        <w:t xml:space="preserve">   </w:t>
      </w:r>
    </w:p>
    <w:p w14:paraId="7C7B8EA2" w14:textId="442772A6" w:rsidR="00BC5832" w:rsidRPr="00914DD2" w:rsidRDefault="00BC5832" w:rsidP="00BC5832">
      <w:pPr>
        <w:spacing w:line="288" w:lineRule="auto"/>
        <w:ind w:firstLine="567"/>
        <w:jc w:val="both"/>
        <w:rPr>
          <w:b/>
          <w:color w:val="000099"/>
        </w:rPr>
      </w:pPr>
      <w:r>
        <w:rPr>
          <w:b/>
          <w:color w:val="000099"/>
        </w:rPr>
        <w:lastRenderedPageBreak/>
        <w:t>IV</w:t>
      </w:r>
      <w:r w:rsidRPr="00914DD2">
        <w:rPr>
          <w:b/>
          <w:color w:val="000099"/>
        </w:rPr>
        <w:t>. K</w:t>
      </w:r>
      <w:r w:rsidR="005967DC" w:rsidRPr="00914DD2">
        <w:rPr>
          <w:b/>
          <w:color w:val="000099"/>
        </w:rPr>
        <w:t>ết quả và khả năng áp dụng, nhân rộng</w:t>
      </w:r>
    </w:p>
    <w:p w14:paraId="2B1BDBDB" w14:textId="77777777" w:rsidR="00BC5832" w:rsidRPr="007021E7" w:rsidRDefault="00BC5832" w:rsidP="00BC5832">
      <w:pPr>
        <w:spacing w:line="288" w:lineRule="auto"/>
        <w:ind w:firstLine="567"/>
        <w:rPr>
          <w:rFonts w:eastAsia="Times New Roman"/>
          <w:b/>
          <w:bCs/>
          <w:color w:val="006600"/>
        </w:rPr>
      </w:pPr>
      <w:r w:rsidRPr="007021E7">
        <w:t>Qua</w:t>
      </w:r>
      <w:r w:rsidRPr="007021E7">
        <w:rPr>
          <w:lang w:val="vi-VN"/>
        </w:rPr>
        <w:t xml:space="preserve"> một năm nghiên cứu sáng kiến: </w:t>
      </w:r>
      <w:r w:rsidRPr="007021E7">
        <w:rPr>
          <w:b/>
          <w:i/>
          <w:lang w:val="vi-VN"/>
        </w:rPr>
        <w:t>"</w:t>
      </w:r>
      <w:r w:rsidRPr="007021E7">
        <w:rPr>
          <w:b/>
          <w:i/>
        </w:rPr>
        <w:t>Bồi dưỡng kĩ</w:t>
      </w:r>
      <w:r w:rsidRPr="007021E7">
        <w:rPr>
          <w:b/>
          <w:i/>
          <w:lang w:val="vi-VN"/>
        </w:rPr>
        <w:t xml:space="preserve"> năng sống cho học sinh </w:t>
      </w:r>
      <w:r w:rsidRPr="007021E7">
        <w:rPr>
          <w:b/>
          <w:i/>
        </w:rPr>
        <w:t>lớp 2</w:t>
      </w:r>
      <w:r w:rsidRPr="007021E7">
        <w:rPr>
          <w:b/>
          <w:i/>
          <w:lang w:val="vi-VN"/>
        </w:rPr>
        <w:t>"</w:t>
      </w:r>
      <w:r w:rsidRPr="007021E7">
        <w:t xml:space="preserve"> </w:t>
      </w:r>
      <w:r w:rsidRPr="007021E7">
        <w:rPr>
          <w:rFonts w:eastAsia="Times New Roman"/>
        </w:rPr>
        <w:t>tôi đã áp dụng sáng kiến vào HS khối 2 cụ thể là lớp 2A và đạt được kết quả rất khả quan. Tôi thấy HS ngoan hơn, tự giác hơn, chủ động, mạnh dạn hơn tự tin, ứng xử khá phù hợp trong mọi tình huống.</w:t>
      </w:r>
    </w:p>
    <w:p w14:paraId="66CE35E6" w14:textId="77777777" w:rsidR="00BC5832" w:rsidRPr="007021E7" w:rsidRDefault="00BC5832" w:rsidP="00BC5832">
      <w:pPr>
        <w:spacing w:line="288" w:lineRule="auto"/>
        <w:ind w:firstLine="567"/>
        <w:jc w:val="both"/>
        <w:rPr>
          <w:rFonts w:eastAsia="Times New Roman"/>
        </w:rPr>
      </w:pPr>
      <w:r w:rsidRPr="007021E7">
        <w:rPr>
          <w:rFonts w:eastAsia="Times New Roman"/>
        </w:rPr>
        <w:t>* Khảo sát lớp 2A   năm học 2022 - 2023:</w:t>
      </w:r>
    </w:p>
    <w:p w14:paraId="0FF6B47D" w14:textId="5C79CEE6" w:rsidR="00BC5832" w:rsidRPr="007021E7" w:rsidRDefault="005967DC" w:rsidP="00BC5832">
      <w:pPr>
        <w:spacing w:line="288" w:lineRule="auto"/>
        <w:ind w:firstLine="567"/>
        <w:jc w:val="both"/>
        <w:rPr>
          <w:rFonts w:eastAsia="Times New Roman"/>
        </w:rPr>
      </w:pPr>
      <w:r>
        <w:rPr>
          <w:rFonts w:eastAsia="Times New Roman"/>
        </w:rPr>
        <w:t>+ </w:t>
      </w:r>
      <w:r w:rsidR="00BC5832" w:rsidRPr="007021E7">
        <w:rPr>
          <w:rFonts w:eastAsia="Times New Roman"/>
        </w:rPr>
        <w:t>Nội dung khảo sát : Kĩ năng mạnh dạn tự tin</w:t>
      </w:r>
    </w:p>
    <w:p w14:paraId="0676E386" w14:textId="77777777" w:rsidR="00BC5832" w:rsidRPr="007021E7" w:rsidRDefault="00BC5832" w:rsidP="00BC5832">
      <w:pPr>
        <w:spacing w:line="288" w:lineRule="auto"/>
        <w:ind w:firstLine="567"/>
        <w:jc w:val="both"/>
        <w:rPr>
          <w:rFonts w:eastAsia="Times New Roman"/>
        </w:rPr>
      </w:pPr>
      <w:r w:rsidRPr="007021E7">
        <w:rPr>
          <w:rFonts w:eastAsia="Times New Roman"/>
        </w:rPr>
        <w:t>Qua  tiết dạy chuyên đề môn Tiếng Việt: Nói và nghe: Kể chuyện : Sự tích cây thì là và nhiều tiết học khác.Tôi thấy:</w:t>
      </w:r>
    </w:p>
    <w:tbl>
      <w:tblPr>
        <w:tblW w:w="937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5"/>
        <w:gridCol w:w="1305"/>
        <w:gridCol w:w="765"/>
        <w:gridCol w:w="780"/>
        <w:gridCol w:w="795"/>
        <w:gridCol w:w="990"/>
        <w:gridCol w:w="3885"/>
      </w:tblGrid>
      <w:tr w:rsidR="00BC5832" w:rsidRPr="007021E7" w14:paraId="08B3B2B5" w14:textId="77777777" w:rsidTr="00BC5832">
        <w:trPr>
          <w:tblCellSpacing w:w="0" w:type="dxa"/>
        </w:trPr>
        <w:tc>
          <w:tcPr>
            <w:tcW w:w="855" w:type="dxa"/>
            <w:vMerge w:val="restart"/>
            <w:tcBorders>
              <w:top w:val="outset" w:sz="6" w:space="0" w:color="auto"/>
              <w:left w:val="outset" w:sz="6" w:space="0" w:color="auto"/>
              <w:bottom w:val="outset" w:sz="6" w:space="0" w:color="auto"/>
              <w:right w:val="outset" w:sz="6" w:space="0" w:color="auto"/>
            </w:tcBorders>
            <w:vAlign w:val="center"/>
            <w:hideMark/>
          </w:tcPr>
          <w:p w14:paraId="1A03436E" w14:textId="77777777" w:rsidR="00BC5832" w:rsidRPr="00914DD2" w:rsidRDefault="00BC5832" w:rsidP="00BC5832">
            <w:pPr>
              <w:spacing w:line="288" w:lineRule="auto"/>
              <w:jc w:val="center"/>
              <w:rPr>
                <w:rFonts w:eastAsia="Times New Roman"/>
                <w:color w:val="002060"/>
              </w:rPr>
            </w:pPr>
            <w:r w:rsidRPr="00914DD2">
              <w:rPr>
                <w:rFonts w:eastAsia="Times New Roman"/>
                <w:b/>
                <w:bCs/>
                <w:color w:val="002060"/>
              </w:rPr>
              <w:t>Lớp</w:t>
            </w:r>
          </w:p>
        </w:tc>
        <w:tc>
          <w:tcPr>
            <w:tcW w:w="1305" w:type="dxa"/>
            <w:vMerge w:val="restart"/>
            <w:tcBorders>
              <w:top w:val="outset" w:sz="6" w:space="0" w:color="auto"/>
              <w:left w:val="outset" w:sz="6" w:space="0" w:color="auto"/>
              <w:bottom w:val="outset" w:sz="6" w:space="0" w:color="auto"/>
              <w:right w:val="outset" w:sz="6" w:space="0" w:color="auto"/>
            </w:tcBorders>
            <w:vAlign w:val="center"/>
            <w:hideMark/>
          </w:tcPr>
          <w:p w14:paraId="0A3E8BD6" w14:textId="77777777" w:rsidR="00BC5832" w:rsidRPr="00914DD2" w:rsidRDefault="00BC5832" w:rsidP="00BC5832">
            <w:pPr>
              <w:spacing w:line="288" w:lineRule="auto"/>
              <w:jc w:val="center"/>
              <w:rPr>
                <w:rFonts w:eastAsia="Times New Roman"/>
                <w:color w:val="002060"/>
              </w:rPr>
            </w:pPr>
            <w:r w:rsidRPr="00914DD2">
              <w:rPr>
                <w:rFonts w:eastAsia="Times New Roman"/>
                <w:b/>
                <w:bCs/>
                <w:color w:val="002060"/>
              </w:rPr>
              <w:t>Tổng số HS</w:t>
            </w:r>
          </w:p>
        </w:tc>
        <w:tc>
          <w:tcPr>
            <w:tcW w:w="1545" w:type="dxa"/>
            <w:gridSpan w:val="2"/>
            <w:tcBorders>
              <w:top w:val="outset" w:sz="6" w:space="0" w:color="auto"/>
              <w:left w:val="outset" w:sz="6" w:space="0" w:color="auto"/>
              <w:bottom w:val="outset" w:sz="6" w:space="0" w:color="auto"/>
              <w:right w:val="outset" w:sz="6" w:space="0" w:color="auto"/>
            </w:tcBorders>
            <w:vAlign w:val="center"/>
            <w:hideMark/>
          </w:tcPr>
          <w:p w14:paraId="1C873F0D" w14:textId="77777777" w:rsidR="00BC5832" w:rsidRPr="00914DD2" w:rsidRDefault="00BC5832" w:rsidP="00BC5832">
            <w:pPr>
              <w:spacing w:line="288" w:lineRule="auto"/>
              <w:jc w:val="center"/>
              <w:rPr>
                <w:rFonts w:eastAsia="Times New Roman"/>
                <w:color w:val="002060"/>
              </w:rPr>
            </w:pPr>
            <w:r w:rsidRPr="00914DD2">
              <w:rPr>
                <w:rFonts w:eastAsia="Times New Roman"/>
                <w:b/>
                <w:bCs/>
                <w:color w:val="002060"/>
              </w:rPr>
              <w:t>Mạnh dạn</w:t>
            </w:r>
            <w:r w:rsidRPr="00914DD2">
              <w:rPr>
                <w:rFonts w:eastAsia="Times New Roman"/>
                <w:color w:val="002060"/>
              </w:rPr>
              <w:br/>
            </w:r>
            <w:r w:rsidRPr="00914DD2">
              <w:rPr>
                <w:rFonts w:eastAsia="Times New Roman"/>
                <w:b/>
                <w:bCs/>
                <w:color w:val="002060"/>
              </w:rPr>
              <w:t>tự tin</w:t>
            </w:r>
          </w:p>
        </w:tc>
        <w:tc>
          <w:tcPr>
            <w:tcW w:w="1785" w:type="dxa"/>
            <w:gridSpan w:val="2"/>
            <w:tcBorders>
              <w:top w:val="outset" w:sz="6" w:space="0" w:color="auto"/>
              <w:left w:val="outset" w:sz="6" w:space="0" w:color="auto"/>
              <w:bottom w:val="outset" w:sz="6" w:space="0" w:color="auto"/>
              <w:right w:val="outset" w:sz="6" w:space="0" w:color="auto"/>
            </w:tcBorders>
            <w:vAlign w:val="center"/>
            <w:hideMark/>
          </w:tcPr>
          <w:p w14:paraId="0B8A92F1" w14:textId="77777777" w:rsidR="00BC5832" w:rsidRPr="00914DD2" w:rsidRDefault="00BC5832" w:rsidP="00BC5832">
            <w:pPr>
              <w:spacing w:line="288" w:lineRule="auto"/>
              <w:jc w:val="center"/>
              <w:rPr>
                <w:rFonts w:eastAsia="Times New Roman"/>
                <w:color w:val="002060"/>
              </w:rPr>
            </w:pPr>
            <w:r w:rsidRPr="00914DD2">
              <w:rPr>
                <w:rFonts w:eastAsia="Times New Roman"/>
                <w:b/>
                <w:bCs/>
                <w:color w:val="002060"/>
              </w:rPr>
              <w:t>Nhút nhát</w:t>
            </w:r>
            <w:r w:rsidRPr="00914DD2">
              <w:rPr>
                <w:rFonts w:eastAsia="Times New Roman"/>
                <w:color w:val="002060"/>
              </w:rPr>
              <w:br/>
            </w:r>
            <w:r w:rsidRPr="00914DD2">
              <w:rPr>
                <w:rFonts w:eastAsia="Times New Roman"/>
                <w:b/>
                <w:bCs/>
                <w:color w:val="002060"/>
              </w:rPr>
              <w:t>dụt dè</w:t>
            </w:r>
          </w:p>
        </w:tc>
        <w:tc>
          <w:tcPr>
            <w:tcW w:w="3885" w:type="dxa"/>
            <w:tcBorders>
              <w:top w:val="outset" w:sz="6" w:space="0" w:color="auto"/>
              <w:left w:val="outset" w:sz="6" w:space="0" w:color="auto"/>
              <w:bottom w:val="outset" w:sz="6" w:space="0" w:color="auto"/>
              <w:right w:val="outset" w:sz="6" w:space="0" w:color="auto"/>
            </w:tcBorders>
            <w:vAlign w:val="center"/>
            <w:hideMark/>
          </w:tcPr>
          <w:p w14:paraId="5E33EA63" w14:textId="77777777" w:rsidR="00BC5832" w:rsidRPr="00914DD2" w:rsidRDefault="00BC5832" w:rsidP="00BC5832">
            <w:pPr>
              <w:spacing w:line="288" w:lineRule="auto"/>
              <w:jc w:val="center"/>
              <w:rPr>
                <w:rFonts w:eastAsia="Times New Roman"/>
                <w:color w:val="002060"/>
              </w:rPr>
            </w:pPr>
            <w:r w:rsidRPr="00914DD2">
              <w:rPr>
                <w:rFonts w:eastAsia="Times New Roman"/>
                <w:b/>
                <w:bCs/>
                <w:color w:val="002060"/>
              </w:rPr>
              <w:t>Ghi chú</w:t>
            </w:r>
          </w:p>
        </w:tc>
      </w:tr>
      <w:tr w:rsidR="00BC5832" w:rsidRPr="007021E7" w14:paraId="34726F76" w14:textId="77777777" w:rsidTr="00BC583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0DB7BF4" w14:textId="77777777" w:rsidR="00BC5832" w:rsidRPr="00914DD2" w:rsidRDefault="00BC5832" w:rsidP="00BC5832">
            <w:pPr>
              <w:spacing w:line="288" w:lineRule="auto"/>
              <w:rPr>
                <w:rFonts w:eastAsia="Times New Roman"/>
                <w:color w:val="00206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F2F344E" w14:textId="77777777" w:rsidR="00BC5832" w:rsidRPr="00914DD2" w:rsidRDefault="00BC5832" w:rsidP="00BC5832">
            <w:pPr>
              <w:spacing w:line="288" w:lineRule="auto"/>
              <w:rPr>
                <w:rFonts w:eastAsia="Times New Roman"/>
                <w:color w:val="002060"/>
              </w:rPr>
            </w:pPr>
          </w:p>
        </w:tc>
        <w:tc>
          <w:tcPr>
            <w:tcW w:w="765" w:type="dxa"/>
            <w:tcBorders>
              <w:top w:val="outset" w:sz="6" w:space="0" w:color="auto"/>
              <w:left w:val="outset" w:sz="6" w:space="0" w:color="auto"/>
              <w:bottom w:val="outset" w:sz="6" w:space="0" w:color="auto"/>
              <w:right w:val="outset" w:sz="6" w:space="0" w:color="auto"/>
            </w:tcBorders>
            <w:vAlign w:val="center"/>
            <w:hideMark/>
          </w:tcPr>
          <w:p w14:paraId="40F66722" w14:textId="77777777" w:rsidR="00BC5832" w:rsidRPr="00914DD2" w:rsidRDefault="00BC5832" w:rsidP="00BC5832">
            <w:pPr>
              <w:spacing w:line="288" w:lineRule="auto"/>
              <w:jc w:val="center"/>
              <w:rPr>
                <w:rFonts w:eastAsia="Times New Roman"/>
                <w:color w:val="002060"/>
              </w:rPr>
            </w:pPr>
            <w:r w:rsidRPr="00914DD2">
              <w:rPr>
                <w:rFonts w:eastAsia="Times New Roman"/>
                <w:color w:val="002060"/>
              </w:rPr>
              <w:t>TS</w:t>
            </w:r>
          </w:p>
        </w:tc>
        <w:tc>
          <w:tcPr>
            <w:tcW w:w="765" w:type="dxa"/>
            <w:tcBorders>
              <w:top w:val="outset" w:sz="6" w:space="0" w:color="auto"/>
              <w:left w:val="outset" w:sz="6" w:space="0" w:color="auto"/>
              <w:bottom w:val="outset" w:sz="6" w:space="0" w:color="auto"/>
              <w:right w:val="outset" w:sz="6" w:space="0" w:color="auto"/>
            </w:tcBorders>
            <w:vAlign w:val="center"/>
            <w:hideMark/>
          </w:tcPr>
          <w:p w14:paraId="47DF522D" w14:textId="77777777" w:rsidR="00BC5832" w:rsidRPr="00914DD2" w:rsidRDefault="00BC5832" w:rsidP="00BC5832">
            <w:pPr>
              <w:spacing w:line="288" w:lineRule="auto"/>
              <w:jc w:val="center"/>
              <w:rPr>
                <w:rFonts w:eastAsia="Times New Roman"/>
                <w:color w:val="002060"/>
              </w:rPr>
            </w:pPr>
            <w:r w:rsidRPr="00914DD2">
              <w:rPr>
                <w:rFonts w:eastAsia="Times New Roman"/>
                <w:b/>
                <w:bCs/>
                <w:color w:val="002060"/>
              </w:rPr>
              <w:t>%</w:t>
            </w:r>
          </w:p>
        </w:tc>
        <w:tc>
          <w:tcPr>
            <w:tcW w:w="795" w:type="dxa"/>
            <w:tcBorders>
              <w:top w:val="outset" w:sz="6" w:space="0" w:color="auto"/>
              <w:left w:val="outset" w:sz="6" w:space="0" w:color="auto"/>
              <w:bottom w:val="outset" w:sz="6" w:space="0" w:color="auto"/>
              <w:right w:val="outset" w:sz="6" w:space="0" w:color="auto"/>
            </w:tcBorders>
            <w:vAlign w:val="center"/>
            <w:hideMark/>
          </w:tcPr>
          <w:p w14:paraId="5D60657B" w14:textId="77777777" w:rsidR="00BC5832" w:rsidRPr="00914DD2" w:rsidRDefault="00BC5832" w:rsidP="00BC5832">
            <w:pPr>
              <w:spacing w:line="288" w:lineRule="auto"/>
              <w:jc w:val="center"/>
              <w:rPr>
                <w:rFonts w:eastAsia="Times New Roman"/>
                <w:color w:val="002060"/>
              </w:rPr>
            </w:pPr>
            <w:r w:rsidRPr="00914DD2">
              <w:rPr>
                <w:rFonts w:eastAsia="Times New Roman"/>
                <w:color w:val="002060"/>
              </w:rPr>
              <w:t>TS</w:t>
            </w:r>
          </w:p>
        </w:tc>
        <w:tc>
          <w:tcPr>
            <w:tcW w:w="990" w:type="dxa"/>
            <w:tcBorders>
              <w:top w:val="outset" w:sz="6" w:space="0" w:color="auto"/>
              <w:left w:val="outset" w:sz="6" w:space="0" w:color="auto"/>
              <w:bottom w:val="outset" w:sz="6" w:space="0" w:color="auto"/>
              <w:right w:val="outset" w:sz="6" w:space="0" w:color="auto"/>
            </w:tcBorders>
            <w:vAlign w:val="center"/>
            <w:hideMark/>
          </w:tcPr>
          <w:p w14:paraId="5622176B" w14:textId="77777777" w:rsidR="00BC5832" w:rsidRPr="00914DD2" w:rsidRDefault="00BC5832" w:rsidP="00BC5832">
            <w:pPr>
              <w:spacing w:line="288" w:lineRule="auto"/>
              <w:jc w:val="center"/>
              <w:rPr>
                <w:rFonts w:eastAsia="Times New Roman"/>
                <w:color w:val="002060"/>
              </w:rPr>
            </w:pPr>
            <w:r w:rsidRPr="00914DD2">
              <w:rPr>
                <w:rFonts w:eastAsia="Times New Roman"/>
                <w:b/>
                <w:bCs/>
                <w:color w:val="002060"/>
              </w:rPr>
              <w:t>%</w:t>
            </w:r>
          </w:p>
        </w:tc>
        <w:tc>
          <w:tcPr>
            <w:tcW w:w="3885" w:type="dxa"/>
            <w:tcBorders>
              <w:top w:val="outset" w:sz="6" w:space="0" w:color="auto"/>
              <w:left w:val="outset" w:sz="6" w:space="0" w:color="auto"/>
              <w:bottom w:val="outset" w:sz="6" w:space="0" w:color="auto"/>
              <w:right w:val="outset" w:sz="6" w:space="0" w:color="auto"/>
            </w:tcBorders>
            <w:vAlign w:val="center"/>
            <w:hideMark/>
          </w:tcPr>
          <w:p w14:paraId="74E947BF" w14:textId="77777777" w:rsidR="00BC5832" w:rsidRPr="00914DD2" w:rsidRDefault="00BC5832" w:rsidP="00BC5832">
            <w:pPr>
              <w:spacing w:line="288" w:lineRule="auto"/>
              <w:rPr>
                <w:rFonts w:eastAsia="Times New Roman"/>
                <w:color w:val="002060"/>
              </w:rPr>
            </w:pPr>
          </w:p>
        </w:tc>
      </w:tr>
      <w:tr w:rsidR="00BC5832" w:rsidRPr="007021E7" w14:paraId="01A5659F" w14:textId="77777777" w:rsidTr="00BC5832">
        <w:trPr>
          <w:tblCellSpacing w:w="0" w:type="dxa"/>
        </w:trPr>
        <w:tc>
          <w:tcPr>
            <w:tcW w:w="855" w:type="dxa"/>
            <w:tcBorders>
              <w:top w:val="outset" w:sz="6" w:space="0" w:color="auto"/>
              <w:left w:val="outset" w:sz="6" w:space="0" w:color="auto"/>
              <w:bottom w:val="outset" w:sz="6" w:space="0" w:color="auto"/>
              <w:right w:val="outset" w:sz="6" w:space="0" w:color="auto"/>
            </w:tcBorders>
            <w:vAlign w:val="center"/>
            <w:hideMark/>
          </w:tcPr>
          <w:p w14:paraId="252ACC20" w14:textId="77777777" w:rsidR="00BC5832" w:rsidRPr="00914DD2" w:rsidRDefault="00BC5832" w:rsidP="00BC5832">
            <w:pPr>
              <w:spacing w:line="288" w:lineRule="auto"/>
              <w:jc w:val="center"/>
              <w:rPr>
                <w:rFonts w:eastAsia="Times New Roman"/>
                <w:color w:val="002060"/>
              </w:rPr>
            </w:pPr>
            <w:r w:rsidRPr="00914DD2">
              <w:rPr>
                <w:rFonts w:eastAsia="Times New Roman"/>
                <w:color w:val="002060"/>
              </w:rPr>
              <w:t>2A</w:t>
            </w:r>
          </w:p>
        </w:tc>
        <w:tc>
          <w:tcPr>
            <w:tcW w:w="1305" w:type="dxa"/>
            <w:tcBorders>
              <w:top w:val="outset" w:sz="6" w:space="0" w:color="auto"/>
              <w:left w:val="outset" w:sz="6" w:space="0" w:color="auto"/>
              <w:bottom w:val="outset" w:sz="6" w:space="0" w:color="auto"/>
              <w:right w:val="outset" w:sz="6" w:space="0" w:color="auto"/>
            </w:tcBorders>
            <w:vAlign w:val="center"/>
            <w:hideMark/>
          </w:tcPr>
          <w:p w14:paraId="75E59B53" w14:textId="77777777" w:rsidR="00BC5832" w:rsidRPr="00914DD2" w:rsidRDefault="00BC5832" w:rsidP="00BC5832">
            <w:pPr>
              <w:spacing w:line="288" w:lineRule="auto"/>
              <w:jc w:val="center"/>
              <w:rPr>
                <w:rFonts w:eastAsia="Times New Roman"/>
                <w:color w:val="002060"/>
              </w:rPr>
            </w:pPr>
            <w:r w:rsidRPr="00914DD2">
              <w:rPr>
                <w:rFonts w:eastAsia="Times New Roman"/>
                <w:color w:val="002060"/>
              </w:rPr>
              <w:t>36</w:t>
            </w:r>
          </w:p>
        </w:tc>
        <w:tc>
          <w:tcPr>
            <w:tcW w:w="765" w:type="dxa"/>
            <w:tcBorders>
              <w:top w:val="outset" w:sz="6" w:space="0" w:color="auto"/>
              <w:left w:val="outset" w:sz="6" w:space="0" w:color="auto"/>
              <w:bottom w:val="outset" w:sz="6" w:space="0" w:color="auto"/>
              <w:right w:val="outset" w:sz="6" w:space="0" w:color="auto"/>
            </w:tcBorders>
            <w:vAlign w:val="center"/>
            <w:hideMark/>
          </w:tcPr>
          <w:p w14:paraId="0484A5BC" w14:textId="77777777" w:rsidR="00BC5832" w:rsidRPr="00914DD2" w:rsidRDefault="00BC5832" w:rsidP="00BC5832">
            <w:pPr>
              <w:spacing w:line="288" w:lineRule="auto"/>
              <w:jc w:val="center"/>
              <w:rPr>
                <w:rFonts w:eastAsia="Times New Roman"/>
                <w:color w:val="002060"/>
              </w:rPr>
            </w:pPr>
            <w:r w:rsidRPr="00914DD2">
              <w:rPr>
                <w:rFonts w:eastAsia="Times New Roman"/>
                <w:color w:val="002060"/>
              </w:rPr>
              <w:t>17</w:t>
            </w:r>
          </w:p>
        </w:tc>
        <w:tc>
          <w:tcPr>
            <w:tcW w:w="765" w:type="dxa"/>
            <w:tcBorders>
              <w:top w:val="outset" w:sz="6" w:space="0" w:color="auto"/>
              <w:left w:val="outset" w:sz="6" w:space="0" w:color="auto"/>
              <w:bottom w:val="outset" w:sz="6" w:space="0" w:color="auto"/>
              <w:right w:val="outset" w:sz="6" w:space="0" w:color="auto"/>
            </w:tcBorders>
            <w:vAlign w:val="center"/>
            <w:hideMark/>
          </w:tcPr>
          <w:p w14:paraId="6FD6C408" w14:textId="77777777" w:rsidR="00BC5832" w:rsidRPr="00914DD2" w:rsidRDefault="00BC5832" w:rsidP="00BC5832">
            <w:pPr>
              <w:spacing w:line="288" w:lineRule="auto"/>
              <w:jc w:val="center"/>
              <w:rPr>
                <w:rFonts w:eastAsia="Times New Roman"/>
                <w:color w:val="002060"/>
              </w:rPr>
            </w:pPr>
            <w:r w:rsidRPr="00914DD2">
              <w:rPr>
                <w:rFonts w:eastAsia="Times New Roman"/>
                <w:color w:val="002060"/>
              </w:rPr>
              <w:t>29,6</w:t>
            </w:r>
          </w:p>
        </w:tc>
        <w:tc>
          <w:tcPr>
            <w:tcW w:w="795" w:type="dxa"/>
            <w:tcBorders>
              <w:top w:val="outset" w:sz="6" w:space="0" w:color="auto"/>
              <w:left w:val="outset" w:sz="6" w:space="0" w:color="auto"/>
              <w:bottom w:val="outset" w:sz="6" w:space="0" w:color="auto"/>
              <w:right w:val="outset" w:sz="6" w:space="0" w:color="auto"/>
            </w:tcBorders>
            <w:vAlign w:val="center"/>
            <w:hideMark/>
          </w:tcPr>
          <w:p w14:paraId="1D2B6397" w14:textId="77777777" w:rsidR="00BC5832" w:rsidRPr="00914DD2" w:rsidRDefault="00BC5832" w:rsidP="00BC5832">
            <w:pPr>
              <w:spacing w:line="288" w:lineRule="auto"/>
              <w:jc w:val="center"/>
              <w:rPr>
                <w:rFonts w:eastAsia="Times New Roman"/>
                <w:color w:val="002060"/>
              </w:rPr>
            </w:pPr>
            <w:r w:rsidRPr="00914DD2">
              <w:rPr>
                <w:rFonts w:eastAsia="Times New Roman"/>
                <w:color w:val="002060"/>
              </w:rPr>
              <w:t>19</w:t>
            </w:r>
          </w:p>
        </w:tc>
        <w:tc>
          <w:tcPr>
            <w:tcW w:w="990" w:type="dxa"/>
            <w:tcBorders>
              <w:top w:val="outset" w:sz="6" w:space="0" w:color="auto"/>
              <w:left w:val="outset" w:sz="6" w:space="0" w:color="auto"/>
              <w:bottom w:val="outset" w:sz="6" w:space="0" w:color="auto"/>
              <w:right w:val="outset" w:sz="6" w:space="0" w:color="auto"/>
            </w:tcBorders>
            <w:vAlign w:val="center"/>
            <w:hideMark/>
          </w:tcPr>
          <w:p w14:paraId="249854ED" w14:textId="77777777" w:rsidR="00BC5832" w:rsidRPr="00914DD2" w:rsidRDefault="00BC5832" w:rsidP="00BC5832">
            <w:pPr>
              <w:spacing w:line="288" w:lineRule="auto"/>
              <w:jc w:val="center"/>
              <w:rPr>
                <w:rFonts w:eastAsia="Times New Roman"/>
                <w:color w:val="002060"/>
              </w:rPr>
            </w:pPr>
            <w:r w:rsidRPr="00914DD2">
              <w:rPr>
                <w:rFonts w:eastAsia="Times New Roman"/>
                <w:color w:val="002060"/>
              </w:rPr>
              <w:t>70,4</w:t>
            </w:r>
          </w:p>
        </w:tc>
        <w:tc>
          <w:tcPr>
            <w:tcW w:w="3885" w:type="dxa"/>
            <w:tcBorders>
              <w:top w:val="outset" w:sz="6" w:space="0" w:color="auto"/>
              <w:left w:val="outset" w:sz="6" w:space="0" w:color="auto"/>
              <w:bottom w:val="outset" w:sz="6" w:space="0" w:color="auto"/>
              <w:right w:val="outset" w:sz="6" w:space="0" w:color="auto"/>
            </w:tcBorders>
            <w:vAlign w:val="center"/>
            <w:hideMark/>
          </w:tcPr>
          <w:p w14:paraId="02FEBD00" w14:textId="77777777" w:rsidR="00BC5832" w:rsidRPr="00914DD2" w:rsidRDefault="00BC5832" w:rsidP="00BC5832">
            <w:pPr>
              <w:spacing w:line="288" w:lineRule="auto"/>
              <w:jc w:val="center"/>
              <w:rPr>
                <w:rFonts w:eastAsia="Times New Roman"/>
                <w:color w:val="002060"/>
              </w:rPr>
            </w:pPr>
            <w:r w:rsidRPr="00914DD2">
              <w:rPr>
                <w:rFonts w:eastAsia="Times New Roman"/>
                <w:color w:val="002060"/>
              </w:rPr>
              <w:t>Chưa áp dụng SKKN</w:t>
            </w:r>
          </w:p>
        </w:tc>
      </w:tr>
      <w:tr w:rsidR="00BC5832" w:rsidRPr="007021E7" w14:paraId="35405AAA" w14:textId="77777777" w:rsidTr="00BC5832">
        <w:trPr>
          <w:tblCellSpacing w:w="0" w:type="dxa"/>
        </w:trPr>
        <w:tc>
          <w:tcPr>
            <w:tcW w:w="855" w:type="dxa"/>
            <w:tcBorders>
              <w:top w:val="outset" w:sz="6" w:space="0" w:color="auto"/>
              <w:left w:val="outset" w:sz="6" w:space="0" w:color="auto"/>
              <w:bottom w:val="outset" w:sz="6" w:space="0" w:color="auto"/>
              <w:right w:val="outset" w:sz="6" w:space="0" w:color="auto"/>
            </w:tcBorders>
            <w:vAlign w:val="center"/>
            <w:hideMark/>
          </w:tcPr>
          <w:p w14:paraId="41383638" w14:textId="77777777" w:rsidR="00BC5832" w:rsidRPr="00914DD2" w:rsidRDefault="00BC5832" w:rsidP="00BC5832">
            <w:pPr>
              <w:spacing w:line="288" w:lineRule="auto"/>
              <w:jc w:val="center"/>
              <w:rPr>
                <w:rFonts w:eastAsia="Times New Roman"/>
                <w:color w:val="002060"/>
              </w:rPr>
            </w:pPr>
            <w:r w:rsidRPr="00914DD2">
              <w:rPr>
                <w:rFonts w:eastAsia="Times New Roman"/>
                <w:b/>
                <w:bCs/>
                <w:color w:val="002060"/>
              </w:rPr>
              <w:t>2A</w:t>
            </w:r>
          </w:p>
        </w:tc>
        <w:tc>
          <w:tcPr>
            <w:tcW w:w="1305" w:type="dxa"/>
            <w:tcBorders>
              <w:top w:val="outset" w:sz="6" w:space="0" w:color="auto"/>
              <w:left w:val="outset" w:sz="6" w:space="0" w:color="auto"/>
              <w:bottom w:val="outset" w:sz="6" w:space="0" w:color="auto"/>
              <w:right w:val="outset" w:sz="6" w:space="0" w:color="auto"/>
            </w:tcBorders>
            <w:vAlign w:val="center"/>
            <w:hideMark/>
          </w:tcPr>
          <w:p w14:paraId="2484C853" w14:textId="77777777" w:rsidR="00BC5832" w:rsidRPr="00914DD2" w:rsidRDefault="00BC5832" w:rsidP="00BC5832">
            <w:pPr>
              <w:spacing w:line="288" w:lineRule="auto"/>
              <w:jc w:val="center"/>
              <w:rPr>
                <w:rFonts w:eastAsia="Times New Roman"/>
                <w:color w:val="002060"/>
              </w:rPr>
            </w:pPr>
            <w:r w:rsidRPr="00914DD2">
              <w:rPr>
                <w:rFonts w:eastAsia="Times New Roman"/>
                <w:b/>
                <w:bCs/>
                <w:color w:val="002060"/>
              </w:rPr>
              <w:t>36</w:t>
            </w:r>
          </w:p>
        </w:tc>
        <w:tc>
          <w:tcPr>
            <w:tcW w:w="765" w:type="dxa"/>
            <w:tcBorders>
              <w:top w:val="outset" w:sz="6" w:space="0" w:color="auto"/>
              <w:left w:val="outset" w:sz="6" w:space="0" w:color="auto"/>
              <w:bottom w:val="outset" w:sz="6" w:space="0" w:color="auto"/>
              <w:right w:val="outset" w:sz="6" w:space="0" w:color="auto"/>
            </w:tcBorders>
            <w:vAlign w:val="center"/>
            <w:hideMark/>
          </w:tcPr>
          <w:p w14:paraId="1505D18D" w14:textId="77777777" w:rsidR="00BC5832" w:rsidRPr="00914DD2" w:rsidRDefault="00BC5832" w:rsidP="00BC5832">
            <w:pPr>
              <w:spacing w:line="288" w:lineRule="auto"/>
              <w:jc w:val="center"/>
              <w:rPr>
                <w:rFonts w:eastAsia="Times New Roman"/>
                <w:color w:val="002060"/>
              </w:rPr>
            </w:pPr>
            <w:r w:rsidRPr="00914DD2">
              <w:rPr>
                <w:rFonts w:eastAsia="Times New Roman"/>
                <w:b/>
                <w:bCs/>
                <w:color w:val="002060"/>
              </w:rPr>
              <w:t>28</w:t>
            </w:r>
          </w:p>
        </w:tc>
        <w:tc>
          <w:tcPr>
            <w:tcW w:w="765" w:type="dxa"/>
            <w:tcBorders>
              <w:top w:val="outset" w:sz="6" w:space="0" w:color="auto"/>
              <w:left w:val="outset" w:sz="6" w:space="0" w:color="auto"/>
              <w:bottom w:val="outset" w:sz="6" w:space="0" w:color="auto"/>
              <w:right w:val="outset" w:sz="6" w:space="0" w:color="auto"/>
            </w:tcBorders>
            <w:vAlign w:val="center"/>
            <w:hideMark/>
          </w:tcPr>
          <w:p w14:paraId="1B44C6F2" w14:textId="77777777" w:rsidR="00BC5832" w:rsidRPr="00914DD2" w:rsidRDefault="00BC5832" w:rsidP="00BC5832">
            <w:pPr>
              <w:spacing w:line="288" w:lineRule="auto"/>
              <w:jc w:val="center"/>
              <w:rPr>
                <w:rFonts w:eastAsia="Times New Roman"/>
                <w:color w:val="002060"/>
              </w:rPr>
            </w:pPr>
            <w:r w:rsidRPr="00914DD2">
              <w:rPr>
                <w:rFonts w:eastAsia="Times New Roman"/>
                <w:b/>
                <w:bCs/>
                <w:color w:val="002060"/>
              </w:rPr>
              <w:t>88,9</w:t>
            </w:r>
          </w:p>
        </w:tc>
        <w:tc>
          <w:tcPr>
            <w:tcW w:w="795" w:type="dxa"/>
            <w:tcBorders>
              <w:top w:val="outset" w:sz="6" w:space="0" w:color="auto"/>
              <w:left w:val="outset" w:sz="6" w:space="0" w:color="auto"/>
              <w:bottom w:val="outset" w:sz="6" w:space="0" w:color="auto"/>
              <w:right w:val="outset" w:sz="6" w:space="0" w:color="auto"/>
            </w:tcBorders>
            <w:vAlign w:val="center"/>
            <w:hideMark/>
          </w:tcPr>
          <w:p w14:paraId="3890F8A6" w14:textId="77777777" w:rsidR="00BC5832" w:rsidRPr="00914DD2" w:rsidRDefault="00BC5832" w:rsidP="00BC5832">
            <w:pPr>
              <w:spacing w:line="288" w:lineRule="auto"/>
              <w:jc w:val="center"/>
              <w:rPr>
                <w:rFonts w:eastAsia="Times New Roman"/>
                <w:color w:val="002060"/>
              </w:rPr>
            </w:pPr>
            <w:r w:rsidRPr="00914DD2">
              <w:rPr>
                <w:rFonts w:eastAsia="Times New Roman"/>
                <w:b/>
                <w:bCs/>
                <w:color w:val="002060"/>
              </w:rPr>
              <w:t>8</w:t>
            </w:r>
          </w:p>
        </w:tc>
        <w:tc>
          <w:tcPr>
            <w:tcW w:w="990" w:type="dxa"/>
            <w:tcBorders>
              <w:top w:val="outset" w:sz="6" w:space="0" w:color="auto"/>
              <w:left w:val="outset" w:sz="6" w:space="0" w:color="auto"/>
              <w:bottom w:val="outset" w:sz="6" w:space="0" w:color="auto"/>
              <w:right w:val="outset" w:sz="6" w:space="0" w:color="auto"/>
            </w:tcBorders>
            <w:vAlign w:val="center"/>
            <w:hideMark/>
          </w:tcPr>
          <w:p w14:paraId="2C9FBDC4" w14:textId="77777777" w:rsidR="00BC5832" w:rsidRPr="00914DD2" w:rsidRDefault="00BC5832" w:rsidP="00BC5832">
            <w:pPr>
              <w:spacing w:line="288" w:lineRule="auto"/>
              <w:jc w:val="center"/>
              <w:rPr>
                <w:rFonts w:eastAsia="Times New Roman"/>
                <w:color w:val="002060"/>
              </w:rPr>
            </w:pPr>
            <w:r w:rsidRPr="00914DD2">
              <w:rPr>
                <w:rFonts w:eastAsia="Times New Roman"/>
                <w:b/>
                <w:bCs/>
                <w:color w:val="002060"/>
              </w:rPr>
              <w:t>11,1</w:t>
            </w:r>
          </w:p>
        </w:tc>
        <w:tc>
          <w:tcPr>
            <w:tcW w:w="3885" w:type="dxa"/>
            <w:tcBorders>
              <w:top w:val="outset" w:sz="6" w:space="0" w:color="auto"/>
              <w:left w:val="outset" w:sz="6" w:space="0" w:color="auto"/>
              <w:bottom w:val="outset" w:sz="6" w:space="0" w:color="auto"/>
              <w:right w:val="outset" w:sz="6" w:space="0" w:color="auto"/>
            </w:tcBorders>
            <w:vAlign w:val="center"/>
            <w:hideMark/>
          </w:tcPr>
          <w:p w14:paraId="073FCA4B" w14:textId="77777777" w:rsidR="00BC5832" w:rsidRPr="00914DD2" w:rsidRDefault="00BC5832" w:rsidP="00BC5832">
            <w:pPr>
              <w:spacing w:line="288" w:lineRule="auto"/>
              <w:jc w:val="center"/>
              <w:rPr>
                <w:rFonts w:eastAsia="Times New Roman"/>
                <w:color w:val="002060"/>
              </w:rPr>
            </w:pPr>
            <w:r w:rsidRPr="00914DD2">
              <w:rPr>
                <w:rFonts w:eastAsia="Times New Roman"/>
                <w:b/>
                <w:bCs/>
                <w:color w:val="002060"/>
              </w:rPr>
              <w:t>Đã Áp dụng SKKN</w:t>
            </w:r>
          </w:p>
        </w:tc>
      </w:tr>
    </w:tbl>
    <w:p w14:paraId="00E3072D" w14:textId="77777777" w:rsidR="00BC5832" w:rsidRPr="007021E7" w:rsidRDefault="00BC5832" w:rsidP="00BC5832">
      <w:pPr>
        <w:spacing w:line="288" w:lineRule="auto"/>
        <w:ind w:firstLine="567"/>
        <w:jc w:val="both"/>
        <w:rPr>
          <w:rFonts w:eastAsia="Times New Roman"/>
        </w:rPr>
      </w:pPr>
      <w:r w:rsidRPr="007021E7">
        <w:rPr>
          <w:rFonts w:eastAsia="Times New Roman"/>
        </w:rPr>
        <w:t>Qua so sánh một kĩ năng sống của HS 2 lớp cho thấy các biện pháp nêu trên được áp dụng ở lớp  đã mang lại hiệu quả rõ rệt. Số học sinh có kĩ năng mạnh dạn tự tin nhiều hơn hẳn so với lớp  chưa áp dụng biện pháp trên.</w:t>
      </w:r>
    </w:p>
    <w:p w14:paraId="2096ED8A" w14:textId="77777777" w:rsidR="00BC5832" w:rsidRPr="007021E7" w:rsidRDefault="00BC5832" w:rsidP="00BC5832">
      <w:pPr>
        <w:spacing w:line="288" w:lineRule="auto"/>
        <w:ind w:firstLine="567"/>
        <w:jc w:val="both"/>
        <w:rPr>
          <w:rFonts w:eastAsia="Times New Roman"/>
        </w:rPr>
      </w:pPr>
      <w:r w:rsidRPr="007021E7">
        <w:rPr>
          <w:rFonts w:eastAsia="Times New Roman"/>
        </w:rPr>
        <w:t>+ Nội dung khảo sát : Kĩ năng hợp tác qua việc thảo luận nhóm .</w:t>
      </w:r>
    </w:p>
    <w:p w14:paraId="592396B5" w14:textId="77777777" w:rsidR="00BC5832" w:rsidRPr="007021E7" w:rsidRDefault="00BC5832" w:rsidP="00BC5832">
      <w:pPr>
        <w:spacing w:line="288" w:lineRule="auto"/>
        <w:ind w:firstLine="567"/>
        <w:jc w:val="both"/>
        <w:rPr>
          <w:rFonts w:eastAsia="Times New Roman"/>
        </w:rPr>
      </w:pPr>
      <w:r w:rsidRPr="007021E7">
        <w:rPr>
          <w:rFonts w:eastAsia="Times New Roman"/>
        </w:rPr>
        <w:t> Khảo sát qua quan sát HS thực hành thảo luận nhóm trong một số tiết Tự nhiên và xã hội:</w:t>
      </w:r>
    </w:p>
    <w:tbl>
      <w:tblPr>
        <w:tblW w:w="927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9"/>
        <w:gridCol w:w="899"/>
        <w:gridCol w:w="1526"/>
        <w:gridCol w:w="1108"/>
        <w:gridCol w:w="1033"/>
        <w:gridCol w:w="1527"/>
        <w:gridCol w:w="2398"/>
      </w:tblGrid>
      <w:tr w:rsidR="00BC5832" w:rsidRPr="007021E7" w14:paraId="1520F381" w14:textId="77777777" w:rsidTr="00BC5832">
        <w:trPr>
          <w:tblCellSpacing w:w="0" w:type="dxa"/>
        </w:trPr>
        <w:tc>
          <w:tcPr>
            <w:tcW w:w="779" w:type="dxa"/>
            <w:vMerge w:val="restart"/>
            <w:tcBorders>
              <w:top w:val="outset" w:sz="6" w:space="0" w:color="auto"/>
              <w:left w:val="outset" w:sz="6" w:space="0" w:color="auto"/>
              <w:bottom w:val="outset" w:sz="6" w:space="0" w:color="auto"/>
              <w:right w:val="outset" w:sz="6" w:space="0" w:color="auto"/>
            </w:tcBorders>
            <w:vAlign w:val="center"/>
            <w:hideMark/>
          </w:tcPr>
          <w:p w14:paraId="45597F59"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Lớp</w:t>
            </w:r>
          </w:p>
        </w:tc>
        <w:tc>
          <w:tcPr>
            <w:tcW w:w="899" w:type="dxa"/>
            <w:vMerge w:val="restart"/>
            <w:tcBorders>
              <w:top w:val="outset" w:sz="6" w:space="0" w:color="auto"/>
              <w:left w:val="outset" w:sz="6" w:space="0" w:color="auto"/>
              <w:bottom w:val="outset" w:sz="6" w:space="0" w:color="auto"/>
              <w:right w:val="outset" w:sz="6" w:space="0" w:color="auto"/>
            </w:tcBorders>
            <w:vAlign w:val="center"/>
            <w:hideMark/>
          </w:tcPr>
          <w:p w14:paraId="1577568C"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TSHS</w:t>
            </w:r>
          </w:p>
        </w:tc>
        <w:tc>
          <w:tcPr>
            <w:tcW w:w="7592" w:type="dxa"/>
            <w:gridSpan w:val="5"/>
            <w:tcBorders>
              <w:top w:val="outset" w:sz="6" w:space="0" w:color="auto"/>
              <w:left w:val="outset" w:sz="6" w:space="0" w:color="auto"/>
              <w:bottom w:val="outset" w:sz="6" w:space="0" w:color="auto"/>
              <w:right w:val="outset" w:sz="6" w:space="0" w:color="auto"/>
            </w:tcBorders>
            <w:vAlign w:val="center"/>
            <w:hideMark/>
          </w:tcPr>
          <w:p w14:paraId="1E3FEAD7"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Thực hành thảo luận nhóm</w:t>
            </w:r>
          </w:p>
        </w:tc>
      </w:tr>
      <w:tr w:rsidR="00BC5832" w:rsidRPr="007021E7" w14:paraId="112A01E4" w14:textId="77777777" w:rsidTr="00BC583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C2A5496" w14:textId="77777777" w:rsidR="00BC5832" w:rsidRPr="00914DD2" w:rsidRDefault="00BC5832" w:rsidP="005967DC">
            <w:pPr>
              <w:spacing w:line="276" w:lineRule="auto"/>
              <w:rPr>
                <w:rFonts w:eastAsia="Times New Roman"/>
                <w:color w:val="00206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EFBC539" w14:textId="77777777" w:rsidR="00BC5832" w:rsidRPr="00914DD2" w:rsidRDefault="00BC5832" w:rsidP="005967DC">
            <w:pPr>
              <w:spacing w:line="276" w:lineRule="auto"/>
              <w:rPr>
                <w:rFonts w:eastAsia="Times New Roman"/>
                <w:color w:val="002060"/>
              </w:rPr>
            </w:pPr>
          </w:p>
        </w:tc>
        <w:tc>
          <w:tcPr>
            <w:tcW w:w="2634" w:type="dxa"/>
            <w:gridSpan w:val="2"/>
            <w:tcBorders>
              <w:top w:val="outset" w:sz="6" w:space="0" w:color="auto"/>
              <w:left w:val="outset" w:sz="6" w:space="0" w:color="auto"/>
              <w:bottom w:val="outset" w:sz="6" w:space="0" w:color="auto"/>
              <w:right w:val="outset" w:sz="6" w:space="0" w:color="auto"/>
            </w:tcBorders>
            <w:vAlign w:val="center"/>
            <w:hideMark/>
          </w:tcPr>
          <w:p w14:paraId="4BCA0787"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Biết cách lắng nghe,</w:t>
            </w:r>
            <w:r w:rsidRPr="00914DD2">
              <w:rPr>
                <w:rFonts w:eastAsia="Times New Roman"/>
                <w:color w:val="002060"/>
              </w:rPr>
              <w:br/>
              <w:t> hợp tác</w:t>
            </w:r>
          </w:p>
        </w:tc>
        <w:tc>
          <w:tcPr>
            <w:tcW w:w="2560" w:type="dxa"/>
            <w:gridSpan w:val="2"/>
            <w:tcBorders>
              <w:top w:val="outset" w:sz="6" w:space="0" w:color="auto"/>
              <w:left w:val="outset" w:sz="6" w:space="0" w:color="auto"/>
              <w:bottom w:val="outset" w:sz="6" w:space="0" w:color="auto"/>
              <w:right w:val="outset" w:sz="6" w:space="0" w:color="auto"/>
            </w:tcBorders>
            <w:vAlign w:val="center"/>
            <w:hideMark/>
          </w:tcPr>
          <w:p w14:paraId="208FAE92"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Chưa biết cách lắng nghe, chưa biết hợp tác</w:t>
            </w:r>
          </w:p>
        </w:tc>
        <w:tc>
          <w:tcPr>
            <w:tcW w:w="2398" w:type="dxa"/>
            <w:vMerge w:val="restart"/>
            <w:tcBorders>
              <w:top w:val="outset" w:sz="6" w:space="0" w:color="auto"/>
              <w:left w:val="outset" w:sz="6" w:space="0" w:color="auto"/>
              <w:bottom w:val="outset" w:sz="6" w:space="0" w:color="auto"/>
              <w:right w:val="outset" w:sz="6" w:space="0" w:color="auto"/>
            </w:tcBorders>
            <w:vAlign w:val="center"/>
            <w:hideMark/>
          </w:tcPr>
          <w:p w14:paraId="4328D96D"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Ghi chú</w:t>
            </w:r>
          </w:p>
        </w:tc>
      </w:tr>
      <w:tr w:rsidR="00BC5832" w:rsidRPr="007021E7" w14:paraId="7D6523B2" w14:textId="77777777" w:rsidTr="00BC583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39752C2" w14:textId="77777777" w:rsidR="00BC5832" w:rsidRPr="00914DD2" w:rsidRDefault="00BC5832" w:rsidP="005967DC">
            <w:pPr>
              <w:spacing w:line="276" w:lineRule="auto"/>
              <w:rPr>
                <w:rFonts w:eastAsia="Times New Roman"/>
                <w:color w:val="00206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F4EA888" w14:textId="77777777" w:rsidR="00BC5832" w:rsidRPr="00914DD2" w:rsidRDefault="00BC5832" w:rsidP="005967DC">
            <w:pPr>
              <w:spacing w:line="276" w:lineRule="auto"/>
              <w:rPr>
                <w:rFonts w:eastAsia="Times New Roman"/>
                <w:color w:val="002060"/>
              </w:rPr>
            </w:pPr>
          </w:p>
        </w:tc>
        <w:tc>
          <w:tcPr>
            <w:tcW w:w="1526" w:type="dxa"/>
            <w:tcBorders>
              <w:top w:val="outset" w:sz="6" w:space="0" w:color="auto"/>
              <w:left w:val="outset" w:sz="6" w:space="0" w:color="auto"/>
              <w:bottom w:val="outset" w:sz="6" w:space="0" w:color="auto"/>
              <w:right w:val="outset" w:sz="6" w:space="0" w:color="auto"/>
            </w:tcBorders>
            <w:vAlign w:val="center"/>
            <w:hideMark/>
          </w:tcPr>
          <w:p w14:paraId="77A42AE4"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TS</w:t>
            </w:r>
          </w:p>
        </w:tc>
        <w:tc>
          <w:tcPr>
            <w:tcW w:w="1108" w:type="dxa"/>
            <w:tcBorders>
              <w:top w:val="outset" w:sz="6" w:space="0" w:color="auto"/>
              <w:left w:val="outset" w:sz="6" w:space="0" w:color="auto"/>
              <w:bottom w:val="outset" w:sz="6" w:space="0" w:color="auto"/>
              <w:right w:val="outset" w:sz="6" w:space="0" w:color="auto"/>
            </w:tcBorders>
            <w:vAlign w:val="center"/>
            <w:hideMark/>
          </w:tcPr>
          <w:p w14:paraId="700E6396"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w:t>
            </w:r>
          </w:p>
        </w:tc>
        <w:tc>
          <w:tcPr>
            <w:tcW w:w="1033" w:type="dxa"/>
            <w:tcBorders>
              <w:top w:val="outset" w:sz="6" w:space="0" w:color="auto"/>
              <w:left w:val="outset" w:sz="6" w:space="0" w:color="auto"/>
              <w:bottom w:val="outset" w:sz="6" w:space="0" w:color="auto"/>
              <w:right w:val="outset" w:sz="6" w:space="0" w:color="auto"/>
            </w:tcBorders>
            <w:vAlign w:val="center"/>
            <w:hideMark/>
          </w:tcPr>
          <w:p w14:paraId="730F6DF2"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TS</w:t>
            </w:r>
          </w:p>
        </w:tc>
        <w:tc>
          <w:tcPr>
            <w:tcW w:w="1527" w:type="dxa"/>
            <w:tcBorders>
              <w:top w:val="outset" w:sz="6" w:space="0" w:color="auto"/>
              <w:left w:val="outset" w:sz="6" w:space="0" w:color="auto"/>
              <w:bottom w:val="outset" w:sz="6" w:space="0" w:color="auto"/>
              <w:right w:val="outset" w:sz="6" w:space="0" w:color="auto"/>
            </w:tcBorders>
            <w:vAlign w:val="center"/>
            <w:hideMark/>
          </w:tcPr>
          <w:p w14:paraId="31F9D1E1"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7F56D0B" w14:textId="77777777" w:rsidR="00BC5832" w:rsidRPr="00914DD2" w:rsidRDefault="00BC5832" w:rsidP="005967DC">
            <w:pPr>
              <w:spacing w:line="276" w:lineRule="auto"/>
              <w:rPr>
                <w:rFonts w:eastAsia="Times New Roman"/>
                <w:color w:val="002060"/>
              </w:rPr>
            </w:pPr>
          </w:p>
        </w:tc>
      </w:tr>
      <w:tr w:rsidR="00BC5832" w:rsidRPr="007021E7" w14:paraId="6BAFBBB8" w14:textId="77777777" w:rsidTr="00BC5832">
        <w:trPr>
          <w:tblCellSpacing w:w="0" w:type="dxa"/>
        </w:trPr>
        <w:tc>
          <w:tcPr>
            <w:tcW w:w="779" w:type="dxa"/>
            <w:tcBorders>
              <w:top w:val="outset" w:sz="6" w:space="0" w:color="auto"/>
              <w:left w:val="outset" w:sz="6" w:space="0" w:color="auto"/>
              <w:bottom w:val="outset" w:sz="6" w:space="0" w:color="auto"/>
              <w:right w:val="outset" w:sz="6" w:space="0" w:color="auto"/>
            </w:tcBorders>
            <w:vAlign w:val="center"/>
            <w:hideMark/>
          </w:tcPr>
          <w:p w14:paraId="2C1768AA"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2A</w:t>
            </w:r>
          </w:p>
        </w:tc>
        <w:tc>
          <w:tcPr>
            <w:tcW w:w="899" w:type="dxa"/>
            <w:tcBorders>
              <w:top w:val="outset" w:sz="6" w:space="0" w:color="auto"/>
              <w:left w:val="outset" w:sz="6" w:space="0" w:color="auto"/>
              <w:bottom w:val="outset" w:sz="6" w:space="0" w:color="auto"/>
              <w:right w:val="outset" w:sz="6" w:space="0" w:color="auto"/>
            </w:tcBorders>
            <w:vAlign w:val="center"/>
            <w:hideMark/>
          </w:tcPr>
          <w:p w14:paraId="1917051F"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36</w:t>
            </w:r>
          </w:p>
        </w:tc>
        <w:tc>
          <w:tcPr>
            <w:tcW w:w="1526" w:type="dxa"/>
            <w:tcBorders>
              <w:top w:val="outset" w:sz="6" w:space="0" w:color="auto"/>
              <w:left w:val="outset" w:sz="6" w:space="0" w:color="auto"/>
              <w:bottom w:val="outset" w:sz="6" w:space="0" w:color="auto"/>
              <w:right w:val="outset" w:sz="6" w:space="0" w:color="auto"/>
            </w:tcBorders>
            <w:vAlign w:val="center"/>
            <w:hideMark/>
          </w:tcPr>
          <w:p w14:paraId="232C350E"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19</w:t>
            </w:r>
          </w:p>
        </w:tc>
        <w:tc>
          <w:tcPr>
            <w:tcW w:w="1108" w:type="dxa"/>
            <w:tcBorders>
              <w:top w:val="outset" w:sz="6" w:space="0" w:color="auto"/>
              <w:left w:val="outset" w:sz="6" w:space="0" w:color="auto"/>
              <w:bottom w:val="outset" w:sz="6" w:space="0" w:color="auto"/>
              <w:right w:val="outset" w:sz="6" w:space="0" w:color="auto"/>
            </w:tcBorders>
            <w:vAlign w:val="center"/>
            <w:hideMark/>
          </w:tcPr>
          <w:p w14:paraId="71FC15CD"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29,6</w:t>
            </w:r>
          </w:p>
        </w:tc>
        <w:tc>
          <w:tcPr>
            <w:tcW w:w="1033" w:type="dxa"/>
            <w:tcBorders>
              <w:top w:val="outset" w:sz="6" w:space="0" w:color="auto"/>
              <w:left w:val="outset" w:sz="6" w:space="0" w:color="auto"/>
              <w:bottom w:val="outset" w:sz="6" w:space="0" w:color="auto"/>
              <w:right w:val="outset" w:sz="6" w:space="0" w:color="auto"/>
            </w:tcBorders>
            <w:vAlign w:val="center"/>
            <w:hideMark/>
          </w:tcPr>
          <w:p w14:paraId="6EDD50C2"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17</w:t>
            </w:r>
          </w:p>
        </w:tc>
        <w:tc>
          <w:tcPr>
            <w:tcW w:w="1527" w:type="dxa"/>
            <w:tcBorders>
              <w:top w:val="outset" w:sz="6" w:space="0" w:color="auto"/>
              <w:left w:val="outset" w:sz="6" w:space="0" w:color="auto"/>
              <w:bottom w:val="outset" w:sz="6" w:space="0" w:color="auto"/>
              <w:right w:val="outset" w:sz="6" w:space="0" w:color="auto"/>
            </w:tcBorders>
            <w:vAlign w:val="center"/>
            <w:hideMark/>
          </w:tcPr>
          <w:p w14:paraId="3B7002E9"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70,4</w:t>
            </w:r>
          </w:p>
        </w:tc>
        <w:tc>
          <w:tcPr>
            <w:tcW w:w="2398" w:type="dxa"/>
            <w:tcBorders>
              <w:top w:val="outset" w:sz="6" w:space="0" w:color="auto"/>
              <w:left w:val="outset" w:sz="6" w:space="0" w:color="auto"/>
              <w:bottom w:val="outset" w:sz="6" w:space="0" w:color="auto"/>
              <w:right w:val="outset" w:sz="6" w:space="0" w:color="auto"/>
            </w:tcBorders>
            <w:vAlign w:val="center"/>
            <w:hideMark/>
          </w:tcPr>
          <w:p w14:paraId="532C75CB"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Chưa áp dụng SKKN</w:t>
            </w:r>
          </w:p>
        </w:tc>
      </w:tr>
      <w:tr w:rsidR="00BC5832" w:rsidRPr="007021E7" w14:paraId="59C1D03A" w14:textId="77777777" w:rsidTr="00BC5832">
        <w:trPr>
          <w:tblCellSpacing w:w="0" w:type="dxa"/>
        </w:trPr>
        <w:tc>
          <w:tcPr>
            <w:tcW w:w="779" w:type="dxa"/>
            <w:tcBorders>
              <w:top w:val="outset" w:sz="6" w:space="0" w:color="auto"/>
              <w:left w:val="outset" w:sz="6" w:space="0" w:color="auto"/>
              <w:bottom w:val="outset" w:sz="6" w:space="0" w:color="auto"/>
              <w:right w:val="outset" w:sz="6" w:space="0" w:color="auto"/>
            </w:tcBorders>
            <w:vAlign w:val="center"/>
            <w:hideMark/>
          </w:tcPr>
          <w:p w14:paraId="4FC16CEA" w14:textId="77777777" w:rsidR="00BC5832" w:rsidRPr="00914DD2" w:rsidRDefault="00BC5832" w:rsidP="005967DC">
            <w:pPr>
              <w:spacing w:line="276" w:lineRule="auto"/>
              <w:jc w:val="center"/>
              <w:rPr>
                <w:rFonts w:eastAsia="Times New Roman"/>
                <w:color w:val="002060"/>
              </w:rPr>
            </w:pPr>
            <w:r w:rsidRPr="00914DD2">
              <w:rPr>
                <w:rFonts w:eastAsia="Times New Roman"/>
                <w:b/>
                <w:bCs/>
                <w:color w:val="002060"/>
              </w:rPr>
              <w:t>2A</w:t>
            </w:r>
          </w:p>
        </w:tc>
        <w:tc>
          <w:tcPr>
            <w:tcW w:w="899" w:type="dxa"/>
            <w:tcBorders>
              <w:top w:val="outset" w:sz="6" w:space="0" w:color="auto"/>
              <w:left w:val="outset" w:sz="6" w:space="0" w:color="auto"/>
              <w:bottom w:val="outset" w:sz="6" w:space="0" w:color="auto"/>
              <w:right w:val="outset" w:sz="6" w:space="0" w:color="auto"/>
            </w:tcBorders>
            <w:vAlign w:val="center"/>
            <w:hideMark/>
          </w:tcPr>
          <w:p w14:paraId="4A7C3C93" w14:textId="77777777" w:rsidR="00BC5832" w:rsidRPr="00914DD2" w:rsidRDefault="00BC5832" w:rsidP="005967DC">
            <w:pPr>
              <w:spacing w:line="276" w:lineRule="auto"/>
              <w:jc w:val="center"/>
              <w:rPr>
                <w:rFonts w:eastAsia="Times New Roman"/>
                <w:color w:val="002060"/>
              </w:rPr>
            </w:pPr>
            <w:r w:rsidRPr="00914DD2">
              <w:rPr>
                <w:rFonts w:eastAsia="Times New Roman"/>
                <w:b/>
                <w:bCs/>
                <w:color w:val="002060"/>
              </w:rPr>
              <w:t>36</w:t>
            </w:r>
          </w:p>
        </w:tc>
        <w:tc>
          <w:tcPr>
            <w:tcW w:w="1526" w:type="dxa"/>
            <w:tcBorders>
              <w:top w:val="outset" w:sz="6" w:space="0" w:color="auto"/>
              <w:left w:val="outset" w:sz="6" w:space="0" w:color="auto"/>
              <w:bottom w:val="outset" w:sz="6" w:space="0" w:color="auto"/>
              <w:right w:val="outset" w:sz="6" w:space="0" w:color="auto"/>
            </w:tcBorders>
            <w:vAlign w:val="center"/>
            <w:hideMark/>
          </w:tcPr>
          <w:p w14:paraId="1B2CBF00" w14:textId="77777777" w:rsidR="00BC5832" w:rsidRPr="00914DD2" w:rsidRDefault="00BC5832" w:rsidP="005967DC">
            <w:pPr>
              <w:spacing w:line="276" w:lineRule="auto"/>
              <w:jc w:val="center"/>
              <w:rPr>
                <w:rFonts w:eastAsia="Times New Roman"/>
                <w:color w:val="002060"/>
              </w:rPr>
            </w:pPr>
            <w:r w:rsidRPr="00914DD2">
              <w:rPr>
                <w:rFonts w:eastAsia="Times New Roman"/>
                <w:b/>
                <w:bCs/>
                <w:color w:val="002060"/>
              </w:rPr>
              <w:t>30</w:t>
            </w:r>
          </w:p>
        </w:tc>
        <w:tc>
          <w:tcPr>
            <w:tcW w:w="1108" w:type="dxa"/>
            <w:tcBorders>
              <w:top w:val="outset" w:sz="6" w:space="0" w:color="auto"/>
              <w:left w:val="outset" w:sz="6" w:space="0" w:color="auto"/>
              <w:bottom w:val="outset" w:sz="6" w:space="0" w:color="auto"/>
              <w:right w:val="outset" w:sz="6" w:space="0" w:color="auto"/>
            </w:tcBorders>
            <w:vAlign w:val="center"/>
            <w:hideMark/>
          </w:tcPr>
          <w:p w14:paraId="1EA8368C" w14:textId="77777777" w:rsidR="00BC5832" w:rsidRPr="00914DD2" w:rsidRDefault="00BC5832" w:rsidP="005967DC">
            <w:pPr>
              <w:spacing w:line="276" w:lineRule="auto"/>
              <w:jc w:val="center"/>
              <w:rPr>
                <w:rFonts w:eastAsia="Times New Roman"/>
                <w:color w:val="002060"/>
              </w:rPr>
            </w:pPr>
            <w:r w:rsidRPr="00914DD2">
              <w:rPr>
                <w:rFonts w:eastAsia="Times New Roman"/>
                <w:b/>
                <w:bCs/>
                <w:color w:val="002060"/>
              </w:rPr>
              <w:t>88,9</w:t>
            </w:r>
          </w:p>
        </w:tc>
        <w:tc>
          <w:tcPr>
            <w:tcW w:w="1033" w:type="dxa"/>
            <w:tcBorders>
              <w:top w:val="outset" w:sz="6" w:space="0" w:color="auto"/>
              <w:left w:val="outset" w:sz="6" w:space="0" w:color="auto"/>
              <w:bottom w:val="outset" w:sz="6" w:space="0" w:color="auto"/>
              <w:right w:val="outset" w:sz="6" w:space="0" w:color="auto"/>
            </w:tcBorders>
            <w:vAlign w:val="center"/>
            <w:hideMark/>
          </w:tcPr>
          <w:p w14:paraId="364160A4" w14:textId="77777777" w:rsidR="00BC5832" w:rsidRPr="00914DD2" w:rsidRDefault="00BC5832" w:rsidP="005967DC">
            <w:pPr>
              <w:spacing w:line="276" w:lineRule="auto"/>
              <w:jc w:val="center"/>
              <w:rPr>
                <w:rFonts w:eastAsia="Times New Roman"/>
                <w:color w:val="002060"/>
              </w:rPr>
            </w:pPr>
            <w:r w:rsidRPr="00914DD2">
              <w:rPr>
                <w:rFonts w:eastAsia="Times New Roman"/>
                <w:b/>
                <w:bCs/>
                <w:color w:val="002060"/>
              </w:rPr>
              <w:t>6</w:t>
            </w:r>
          </w:p>
        </w:tc>
        <w:tc>
          <w:tcPr>
            <w:tcW w:w="1527" w:type="dxa"/>
            <w:tcBorders>
              <w:top w:val="outset" w:sz="6" w:space="0" w:color="auto"/>
              <w:left w:val="outset" w:sz="6" w:space="0" w:color="auto"/>
              <w:bottom w:val="outset" w:sz="6" w:space="0" w:color="auto"/>
              <w:right w:val="outset" w:sz="6" w:space="0" w:color="auto"/>
            </w:tcBorders>
            <w:vAlign w:val="center"/>
            <w:hideMark/>
          </w:tcPr>
          <w:p w14:paraId="05254DDF" w14:textId="77777777" w:rsidR="00BC5832" w:rsidRPr="00914DD2" w:rsidRDefault="00BC5832" w:rsidP="005967DC">
            <w:pPr>
              <w:spacing w:line="276" w:lineRule="auto"/>
              <w:jc w:val="center"/>
              <w:rPr>
                <w:rFonts w:eastAsia="Times New Roman"/>
                <w:color w:val="002060"/>
              </w:rPr>
            </w:pPr>
            <w:r w:rsidRPr="00914DD2">
              <w:rPr>
                <w:rFonts w:eastAsia="Times New Roman"/>
                <w:b/>
                <w:bCs/>
                <w:color w:val="002060"/>
              </w:rPr>
              <w:t>11,1</w:t>
            </w:r>
          </w:p>
        </w:tc>
        <w:tc>
          <w:tcPr>
            <w:tcW w:w="2398" w:type="dxa"/>
            <w:tcBorders>
              <w:top w:val="outset" w:sz="6" w:space="0" w:color="auto"/>
              <w:left w:val="outset" w:sz="6" w:space="0" w:color="auto"/>
              <w:bottom w:val="outset" w:sz="6" w:space="0" w:color="auto"/>
              <w:right w:val="outset" w:sz="6" w:space="0" w:color="auto"/>
            </w:tcBorders>
            <w:vAlign w:val="center"/>
            <w:hideMark/>
          </w:tcPr>
          <w:p w14:paraId="032912C5" w14:textId="77777777" w:rsidR="00BC5832" w:rsidRPr="00914DD2" w:rsidRDefault="00BC5832" w:rsidP="005967DC">
            <w:pPr>
              <w:spacing w:line="276" w:lineRule="auto"/>
              <w:jc w:val="center"/>
              <w:rPr>
                <w:rFonts w:eastAsia="Times New Roman"/>
                <w:color w:val="002060"/>
              </w:rPr>
            </w:pPr>
            <w:r w:rsidRPr="00914DD2">
              <w:rPr>
                <w:rFonts w:eastAsia="Times New Roman"/>
                <w:b/>
                <w:bCs/>
                <w:color w:val="002060"/>
              </w:rPr>
              <w:t>Đã Áp dụng SKKN</w:t>
            </w:r>
          </w:p>
        </w:tc>
      </w:tr>
    </w:tbl>
    <w:p w14:paraId="6893B345" w14:textId="291F4C82" w:rsidR="00BC5832" w:rsidRPr="00914DD2" w:rsidRDefault="00BC5832" w:rsidP="00BC5832">
      <w:pPr>
        <w:spacing w:line="288" w:lineRule="auto"/>
        <w:rPr>
          <w:rFonts w:eastAsia="Times New Roman"/>
          <w:b/>
          <w:i/>
          <w:color w:val="000099"/>
        </w:rPr>
      </w:pPr>
      <w:r w:rsidRPr="00914DD2">
        <w:rPr>
          <w:rFonts w:eastAsia="Times New Roman"/>
          <w:b/>
          <w:color w:val="000099"/>
        </w:rPr>
        <w:t>+ Khảo sát kĩ năng ứng xử trong các tình huống:</w:t>
      </w:r>
    </w:p>
    <w:p w14:paraId="05513ECE" w14:textId="77777777" w:rsidR="00BC5832" w:rsidRPr="00914DD2" w:rsidRDefault="00BC5832" w:rsidP="00BC5832">
      <w:pPr>
        <w:spacing w:line="288" w:lineRule="auto"/>
        <w:ind w:right="-284"/>
        <w:jc w:val="center"/>
        <w:rPr>
          <w:rFonts w:eastAsia="Times New Roman"/>
          <w:b/>
          <w:i/>
          <w:color w:val="000099"/>
        </w:rPr>
      </w:pPr>
      <w:r w:rsidRPr="00914DD2">
        <w:rPr>
          <w:rFonts w:eastAsia="Times New Roman"/>
          <w:b/>
          <w:i/>
          <w:color w:val="000099"/>
        </w:rPr>
        <w:t>Khảo sát qua quan sát HS  hoạt động xử lý tình huống trong một tiết Đạo đức:</w:t>
      </w:r>
    </w:p>
    <w:tbl>
      <w:tblPr>
        <w:tblW w:w="927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9"/>
        <w:gridCol w:w="899"/>
        <w:gridCol w:w="1526"/>
        <w:gridCol w:w="1108"/>
        <w:gridCol w:w="1033"/>
        <w:gridCol w:w="1527"/>
        <w:gridCol w:w="2398"/>
      </w:tblGrid>
      <w:tr w:rsidR="00BC5832" w:rsidRPr="007021E7" w14:paraId="37EEB10D" w14:textId="77777777" w:rsidTr="00BC5832">
        <w:trPr>
          <w:tblCellSpacing w:w="0" w:type="dxa"/>
        </w:trPr>
        <w:tc>
          <w:tcPr>
            <w:tcW w:w="779" w:type="dxa"/>
            <w:vMerge w:val="restart"/>
            <w:tcBorders>
              <w:top w:val="outset" w:sz="6" w:space="0" w:color="auto"/>
              <w:left w:val="outset" w:sz="6" w:space="0" w:color="auto"/>
              <w:bottom w:val="outset" w:sz="6" w:space="0" w:color="auto"/>
              <w:right w:val="outset" w:sz="6" w:space="0" w:color="auto"/>
            </w:tcBorders>
            <w:vAlign w:val="center"/>
            <w:hideMark/>
          </w:tcPr>
          <w:p w14:paraId="18E3050F"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Lớp</w:t>
            </w:r>
          </w:p>
        </w:tc>
        <w:tc>
          <w:tcPr>
            <w:tcW w:w="899" w:type="dxa"/>
            <w:vMerge w:val="restart"/>
            <w:tcBorders>
              <w:top w:val="outset" w:sz="6" w:space="0" w:color="auto"/>
              <w:left w:val="outset" w:sz="6" w:space="0" w:color="auto"/>
              <w:bottom w:val="outset" w:sz="6" w:space="0" w:color="auto"/>
              <w:right w:val="outset" w:sz="6" w:space="0" w:color="auto"/>
            </w:tcBorders>
            <w:vAlign w:val="center"/>
            <w:hideMark/>
          </w:tcPr>
          <w:p w14:paraId="5845C7F8"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TSHS</w:t>
            </w:r>
          </w:p>
        </w:tc>
        <w:tc>
          <w:tcPr>
            <w:tcW w:w="7592" w:type="dxa"/>
            <w:gridSpan w:val="5"/>
            <w:tcBorders>
              <w:top w:val="outset" w:sz="6" w:space="0" w:color="auto"/>
              <w:left w:val="outset" w:sz="6" w:space="0" w:color="auto"/>
              <w:bottom w:val="outset" w:sz="6" w:space="0" w:color="auto"/>
              <w:right w:val="outset" w:sz="6" w:space="0" w:color="auto"/>
            </w:tcBorders>
            <w:vAlign w:val="center"/>
            <w:hideMark/>
          </w:tcPr>
          <w:p w14:paraId="081565CA"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Kĩ năng ứng xử trong các tình huống</w:t>
            </w:r>
          </w:p>
        </w:tc>
      </w:tr>
      <w:tr w:rsidR="00BC5832" w:rsidRPr="007021E7" w14:paraId="433B4D6E" w14:textId="77777777" w:rsidTr="00BC583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B0B222D" w14:textId="77777777" w:rsidR="00BC5832" w:rsidRPr="00914DD2" w:rsidRDefault="00BC5832" w:rsidP="005967DC">
            <w:pPr>
              <w:spacing w:line="276" w:lineRule="auto"/>
              <w:rPr>
                <w:rFonts w:eastAsia="Times New Roman"/>
                <w:color w:val="00206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52B0C1C" w14:textId="77777777" w:rsidR="00BC5832" w:rsidRPr="00914DD2" w:rsidRDefault="00BC5832" w:rsidP="005967DC">
            <w:pPr>
              <w:spacing w:line="276" w:lineRule="auto"/>
              <w:rPr>
                <w:rFonts w:eastAsia="Times New Roman"/>
                <w:color w:val="002060"/>
              </w:rPr>
            </w:pPr>
          </w:p>
        </w:tc>
        <w:tc>
          <w:tcPr>
            <w:tcW w:w="2634" w:type="dxa"/>
            <w:gridSpan w:val="2"/>
            <w:tcBorders>
              <w:top w:val="outset" w:sz="6" w:space="0" w:color="auto"/>
              <w:left w:val="outset" w:sz="6" w:space="0" w:color="auto"/>
              <w:bottom w:val="outset" w:sz="6" w:space="0" w:color="auto"/>
              <w:right w:val="outset" w:sz="6" w:space="0" w:color="auto"/>
            </w:tcBorders>
            <w:vAlign w:val="center"/>
            <w:hideMark/>
          </w:tcPr>
          <w:p w14:paraId="6F7C805C"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Biết cách ứng xử phù hợp</w:t>
            </w:r>
          </w:p>
        </w:tc>
        <w:tc>
          <w:tcPr>
            <w:tcW w:w="2560" w:type="dxa"/>
            <w:gridSpan w:val="2"/>
            <w:tcBorders>
              <w:top w:val="outset" w:sz="6" w:space="0" w:color="auto"/>
              <w:left w:val="outset" w:sz="6" w:space="0" w:color="auto"/>
              <w:bottom w:val="outset" w:sz="6" w:space="0" w:color="auto"/>
              <w:right w:val="outset" w:sz="6" w:space="0" w:color="auto"/>
            </w:tcBorders>
            <w:vAlign w:val="center"/>
            <w:hideMark/>
          </w:tcPr>
          <w:p w14:paraId="165542BC"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Chưa biết cách</w:t>
            </w:r>
            <w:r w:rsidRPr="00914DD2">
              <w:rPr>
                <w:rFonts w:eastAsia="Times New Roman"/>
                <w:color w:val="002060"/>
              </w:rPr>
              <w:br/>
              <w:t> ứng xử phù hợp</w:t>
            </w:r>
          </w:p>
        </w:tc>
        <w:tc>
          <w:tcPr>
            <w:tcW w:w="2398" w:type="dxa"/>
            <w:vMerge w:val="restart"/>
            <w:tcBorders>
              <w:top w:val="outset" w:sz="6" w:space="0" w:color="auto"/>
              <w:left w:val="outset" w:sz="6" w:space="0" w:color="auto"/>
              <w:bottom w:val="outset" w:sz="6" w:space="0" w:color="auto"/>
              <w:right w:val="outset" w:sz="6" w:space="0" w:color="auto"/>
            </w:tcBorders>
            <w:vAlign w:val="center"/>
            <w:hideMark/>
          </w:tcPr>
          <w:p w14:paraId="5FEDDCC5"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Ghi chú</w:t>
            </w:r>
          </w:p>
        </w:tc>
      </w:tr>
      <w:tr w:rsidR="00BC5832" w:rsidRPr="007021E7" w14:paraId="0D327736" w14:textId="77777777" w:rsidTr="00BC583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51642F6" w14:textId="77777777" w:rsidR="00BC5832" w:rsidRPr="00914DD2" w:rsidRDefault="00BC5832" w:rsidP="005967DC">
            <w:pPr>
              <w:spacing w:line="276" w:lineRule="auto"/>
              <w:rPr>
                <w:rFonts w:eastAsia="Times New Roman"/>
                <w:color w:val="00206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213B494" w14:textId="77777777" w:rsidR="00BC5832" w:rsidRPr="00914DD2" w:rsidRDefault="00BC5832" w:rsidP="005967DC">
            <w:pPr>
              <w:spacing w:line="276" w:lineRule="auto"/>
              <w:rPr>
                <w:rFonts w:eastAsia="Times New Roman"/>
                <w:color w:val="002060"/>
              </w:rPr>
            </w:pPr>
          </w:p>
        </w:tc>
        <w:tc>
          <w:tcPr>
            <w:tcW w:w="1526" w:type="dxa"/>
            <w:tcBorders>
              <w:top w:val="outset" w:sz="6" w:space="0" w:color="auto"/>
              <w:left w:val="outset" w:sz="6" w:space="0" w:color="auto"/>
              <w:bottom w:val="outset" w:sz="6" w:space="0" w:color="auto"/>
              <w:right w:val="outset" w:sz="6" w:space="0" w:color="auto"/>
            </w:tcBorders>
            <w:vAlign w:val="center"/>
            <w:hideMark/>
          </w:tcPr>
          <w:p w14:paraId="59036A1B"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TS</w:t>
            </w:r>
          </w:p>
        </w:tc>
        <w:tc>
          <w:tcPr>
            <w:tcW w:w="1108" w:type="dxa"/>
            <w:tcBorders>
              <w:top w:val="outset" w:sz="6" w:space="0" w:color="auto"/>
              <w:left w:val="outset" w:sz="6" w:space="0" w:color="auto"/>
              <w:bottom w:val="outset" w:sz="6" w:space="0" w:color="auto"/>
              <w:right w:val="outset" w:sz="6" w:space="0" w:color="auto"/>
            </w:tcBorders>
            <w:vAlign w:val="center"/>
            <w:hideMark/>
          </w:tcPr>
          <w:p w14:paraId="730A6D90"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w:t>
            </w:r>
          </w:p>
        </w:tc>
        <w:tc>
          <w:tcPr>
            <w:tcW w:w="1033" w:type="dxa"/>
            <w:tcBorders>
              <w:top w:val="outset" w:sz="6" w:space="0" w:color="auto"/>
              <w:left w:val="outset" w:sz="6" w:space="0" w:color="auto"/>
              <w:bottom w:val="outset" w:sz="6" w:space="0" w:color="auto"/>
              <w:right w:val="outset" w:sz="6" w:space="0" w:color="auto"/>
            </w:tcBorders>
            <w:vAlign w:val="center"/>
            <w:hideMark/>
          </w:tcPr>
          <w:p w14:paraId="721A32C2"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TS</w:t>
            </w:r>
          </w:p>
        </w:tc>
        <w:tc>
          <w:tcPr>
            <w:tcW w:w="1527" w:type="dxa"/>
            <w:tcBorders>
              <w:top w:val="outset" w:sz="6" w:space="0" w:color="auto"/>
              <w:left w:val="outset" w:sz="6" w:space="0" w:color="auto"/>
              <w:bottom w:val="outset" w:sz="6" w:space="0" w:color="auto"/>
              <w:right w:val="outset" w:sz="6" w:space="0" w:color="auto"/>
            </w:tcBorders>
            <w:vAlign w:val="center"/>
            <w:hideMark/>
          </w:tcPr>
          <w:p w14:paraId="721A29A5"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0BC91CE" w14:textId="77777777" w:rsidR="00BC5832" w:rsidRPr="00914DD2" w:rsidRDefault="00BC5832" w:rsidP="005967DC">
            <w:pPr>
              <w:spacing w:line="276" w:lineRule="auto"/>
              <w:rPr>
                <w:rFonts w:eastAsia="Times New Roman"/>
                <w:color w:val="002060"/>
              </w:rPr>
            </w:pPr>
          </w:p>
        </w:tc>
      </w:tr>
      <w:tr w:rsidR="00BC5832" w:rsidRPr="007021E7" w14:paraId="23463F36" w14:textId="77777777" w:rsidTr="00BC5832">
        <w:trPr>
          <w:tblCellSpacing w:w="0" w:type="dxa"/>
        </w:trPr>
        <w:tc>
          <w:tcPr>
            <w:tcW w:w="779" w:type="dxa"/>
            <w:tcBorders>
              <w:top w:val="outset" w:sz="6" w:space="0" w:color="auto"/>
              <w:left w:val="outset" w:sz="6" w:space="0" w:color="auto"/>
              <w:bottom w:val="outset" w:sz="6" w:space="0" w:color="auto"/>
              <w:right w:val="outset" w:sz="6" w:space="0" w:color="auto"/>
            </w:tcBorders>
            <w:vAlign w:val="center"/>
            <w:hideMark/>
          </w:tcPr>
          <w:p w14:paraId="64141155"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2A</w:t>
            </w:r>
          </w:p>
        </w:tc>
        <w:tc>
          <w:tcPr>
            <w:tcW w:w="899" w:type="dxa"/>
            <w:tcBorders>
              <w:top w:val="outset" w:sz="6" w:space="0" w:color="auto"/>
              <w:left w:val="outset" w:sz="6" w:space="0" w:color="auto"/>
              <w:bottom w:val="outset" w:sz="6" w:space="0" w:color="auto"/>
              <w:right w:val="outset" w:sz="6" w:space="0" w:color="auto"/>
            </w:tcBorders>
            <w:vAlign w:val="center"/>
            <w:hideMark/>
          </w:tcPr>
          <w:p w14:paraId="70E9C4FD"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36</w:t>
            </w:r>
          </w:p>
        </w:tc>
        <w:tc>
          <w:tcPr>
            <w:tcW w:w="1526" w:type="dxa"/>
            <w:tcBorders>
              <w:top w:val="outset" w:sz="6" w:space="0" w:color="auto"/>
              <w:left w:val="outset" w:sz="6" w:space="0" w:color="auto"/>
              <w:bottom w:val="outset" w:sz="6" w:space="0" w:color="auto"/>
              <w:right w:val="outset" w:sz="6" w:space="0" w:color="auto"/>
            </w:tcBorders>
            <w:vAlign w:val="center"/>
            <w:hideMark/>
          </w:tcPr>
          <w:p w14:paraId="53371951"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18</w:t>
            </w:r>
          </w:p>
        </w:tc>
        <w:tc>
          <w:tcPr>
            <w:tcW w:w="1108" w:type="dxa"/>
            <w:tcBorders>
              <w:top w:val="outset" w:sz="6" w:space="0" w:color="auto"/>
              <w:left w:val="outset" w:sz="6" w:space="0" w:color="auto"/>
              <w:bottom w:val="outset" w:sz="6" w:space="0" w:color="auto"/>
              <w:right w:val="outset" w:sz="6" w:space="0" w:color="auto"/>
            </w:tcBorders>
            <w:vAlign w:val="center"/>
            <w:hideMark/>
          </w:tcPr>
          <w:p w14:paraId="03D31890"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29,6</w:t>
            </w:r>
          </w:p>
        </w:tc>
        <w:tc>
          <w:tcPr>
            <w:tcW w:w="1033" w:type="dxa"/>
            <w:tcBorders>
              <w:top w:val="outset" w:sz="6" w:space="0" w:color="auto"/>
              <w:left w:val="outset" w:sz="6" w:space="0" w:color="auto"/>
              <w:bottom w:val="outset" w:sz="6" w:space="0" w:color="auto"/>
              <w:right w:val="outset" w:sz="6" w:space="0" w:color="auto"/>
            </w:tcBorders>
            <w:vAlign w:val="center"/>
            <w:hideMark/>
          </w:tcPr>
          <w:p w14:paraId="54620183"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18</w:t>
            </w:r>
          </w:p>
        </w:tc>
        <w:tc>
          <w:tcPr>
            <w:tcW w:w="1527" w:type="dxa"/>
            <w:tcBorders>
              <w:top w:val="outset" w:sz="6" w:space="0" w:color="auto"/>
              <w:left w:val="outset" w:sz="6" w:space="0" w:color="auto"/>
              <w:bottom w:val="outset" w:sz="6" w:space="0" w:color="auto"/>
              <w:right w:val="outset" w:sz="6" w:space="0" w:color="auto"/>
            </w:tcBorders>
            <w:vAlign w:val="center"/>
            <w:hideMark/>
          </w:tcPr>
          <w:p w14:paraId="4EE0D714"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70,4</w:t>
            </w:r>
          </w:p>
        </w:tc>
        <w:tc>
          <w:tcPr>
            <w:tcW w:w="2398" w:type="dxa"/>
            <w:tcBorders>
              <w:top w:val="outset" w:sz="6" w:space="0" w:color="auto"/>
              <w:left w:val="outset" w:sz="6" w:space="0" w:color="auto"/>
              <w:bottom w:val="outset" w:sz="6" w:space="0" w:color="auto"/>
              <w:right w:val="outset" w:sz="6" w:space="0" w:color="auto"/>
            </w:tcBorders>
            <w:vAlign w:val="center"/>
            <w:hideMark/>
          </w:tcPr>
          <w:p w14:paraId="22A807F6" w14:textId="77777777" w:rsidR="00BC5832" w:rsidRPr="00914DD2" w:rsidRDefault="00BC5832" w:rsidP="005967DC">
            <w:pPr>
              <w:spacing w:line="276" w:lineRule="auto"/>
              <w:jc w:val="center"/>
              <w:rPr>
                <w:rFonts w:eastAsia="Times New Roman"/>
                <w:color w:val="002060"/>
              </w:rPr>
            </w:pPr>
            <w:r w:rsidRPr="00914DD2">
              <w:rPr>
                <w:rFonts w:eastAsia="Times New Roman"/>
                <w:color w:val="002060"/>
              </w:rPr>
              <w:t>Chưa áp dụng SKKN</w:t>
            </w:r>
          </w:p>
        </w:tc>
      </w:tr>
      <w:tr w:rsidR="00BC5832" w:rsidRPr="007021E7" w14:paraId="0B045443" w14:textId="77777777" w:rsidTr="00BC5832">
        <w:trPr>
          <w:tblCellSpacing w:w="0" w:type="dxa"/>
        </w:trPr>
        <w:tc>
          <w:tcPr>
            <w:tcW w:w="779" w:type="dxa"/>
            <w:tcBorders>
              <w:top w:val="outset" w:sz="6" w:space="0" w:color="auto"/>
              <w:left w:val="outset" w:sz="6" w:space="0" w:color="auto"/>
              <w:bottom w:val="outset" w:sz="6" w:space="0" w:color="auto"/>
              <w:right w:val="outset" w:sz="6" w:space="0" w:color="auto"/>
            </w:tcBorders>
            <w:vAlign w:val="center"/>
            <w:hideMark/>
          </w:tcPr>
          <w:p w14:paraId="58F3C219" w14:textId="77777777" w:rsidR="00BC5832" w:rsidRPr="00914DD2" w:rsidRDefault="00BC5832" w:rsidP="005967DC">
            <w:pPr>
              <w:spacing w:line="276" w:lineRule="auto"/>
              <w:jc w:val="center"/>
              <w:rPr>
                <w:rFonts w:eastAsia="Times New Roman"/>
                <w:color w:val="002060"/>
              </w:rPr>
            </w:pPr>
            <w:r w:rsidRPr="00914DD2">
              <w:rPr>
                <w:rFonts w:eastAsia="Times New Roman"/>
                <w:b/>
                <w:bCs/>
                <w:color w:val="002060"/>
              </w:rPr>
              <w:t>2A</w:t>
            </w:r>
          </w:p>
        </w:tc>
        <w:tc>
          <w:tcPr>
            <w:tcW w:w="899" w:type="dxa"/>
            <w:tcBorders>
              <w:top w:val="outset" w:sz="6" w:space="0" w:color="auto"/>
              <w:left w:val="outset" w:sz="6" w:space="0" w:color="auto"/>
              <w:bottom w:val="outset" w:sz="6" w:space="0" w:color="auto"/>
              <w:right w:val="outset" w:sz="6" w:space="0" w:color="auto"/>
            </w:tcBorders>
            <w:vAlign w:val="center"/>
            <w:hideMark/>
          </w:tcPr>
          <w:p w14:paraId="1A6A1DDD" w14:textId="77777777" w:rsidR="00BC5832" w:rsidRPr="00914DD2" w:rsidRDefault="00BC5832" w:rsidP="005967DC">
            <w:pPr>
              <w:spacing w:line="276" w:lineRule="auto"/>
              <w:jc w:val="center"/>
              <w:rPr>
                <w:rFonts w:eastAsia="Times New Roman"/>
                <w:color w:val="002060"/>
              </w:rPr>
            </w:pPr>
            <w:r w:rsidRPr="00914DD2">
              <w:rPr>
                <w:rFonts w:eastAsia="Times New Roman"/>
                <w:b/>
                <w:bCs/>
                <w:color w:val="002060"/>
              </w:rPr>
              <w:t>36</w:t>
            </w:r>
          </w:p>
        </w:tc>
        <w:tc>
          <w:tcPr>
            <w:tcW w:w="1526" w:type="dxa"/>
            <w:tcBorders>
              <w:top w:val="outset" w:sz="6" w:space="0" w:color="auto"/>
              <w:left w:val="outset" w:sz="6" w:space="0" w:color="auto"/>
              <w:bottom w:val="outset" w:sz="6" w:space="0" w:color="auto"/>
              <w:right w:val="outset" w:sz="6" w:space="0" w:color="auto"/>
            </w:tcBorders>
            <w:vAlign w:val="center"/>
            <w:hideMark/>
          </w:tcPr>
          <w:p w14:paraId="74086686" w14:textId="77777777" w:rsidR="00BC5832" w:rsidRPr="00914DD2" w:rsidRDefault="00BC5832" w:rsidP="005967DC">
            <w:pPr>
              <w:spacing w:line="276" w:lineRule="auto"/>
              <w:jc w:val="center"/>
              <w:rPr>
                <w:rFonts w:eastAsia="Times New Roman"/>
                <w:color w:val="002060"/>
              </w:rPr>
            </w:pPr>
            <w:r w:rsidRPr="00914DD2">
              <w:rPr>
                <w:rFonts w:eastAsia="Times New Roman"/>
                <w:b/>
                <w:bCs/>
                <w:color w:val="002060"/>
              </w:rPr>
              <w:t>28</w:t>
            </w:r>
          </w:p>
        </w:tc>
        <w:tc>
          <w:tcPr>
            <w:tcW w:w="1108" w:type="dxa"/>
            <w:tcBorders>
              <w:top w:val="outset" w:sz="6" w:space="0" w:color="auto"/>
              <w:left w:val="outset" w:sz="6" w:space="0" w:color="auto"/>
              <w:bottom w:val="outset" w:sz="6" w:space="0" w:color="auto"/>
              <w:right w:val="outset" w:sz="6" w:space="0" w:color="auto"/>
            </w:tcBorders>
            <w:vAlign w:val="center"/>
            <w:hideMark/>
          </w:tcPr>
          <w:p w14:paraId="01520836" w14:textId="77777777" w:rsidR="00BC5832" w:rsidRPr="00914DD2" w:rsidRDefault="00BC5832" w:rsidP="005967DC">
            <w:pPr>
              <w:spacing w:line="276" w:lineRule="auto"/>
              <w:jc w:val="center"/>
              <w:rPr>
                <w:rFonts w:eastAsia="Times New Roman"/>
                <w:color w:val="002060"/>
              </w:rPr>
            </w:pPr>
            <w:r w:rsidRPr="00914DD2">
              <w:rPr>
                <w:rFonts w:eastAsia="Times New Roman"/>
                <w:b/>
                <w:bCs/>
                <w:color w:val="002060"/>
              </w:rPr>
              <w:t>88,9</w:t>
            </w:r>
          </w:p>
        </w:tc>
        <w:tc>
          <w:tcPr>
            <w:tcW w:w="1033" w:type="dxa"/>
            <w:tcBorders>
              <w:top w:val="outset" w:sz="6" w:space="0" w:color="auto"/>
              <w:left w:val="outset" w:sz="6" w:space="0" w:color="auto"/>
              <w:bottom w:val="outset" w:sz="6" w:space="0" w:color="auto"/>
              <w:right w:val="outset" w:sz="6" w:space="0" w:color="auto"/>
            </w:tcBorders>
            <w:vAlign w:val="center"/>
            <w:hideMark/>
          </w:tcPr>
          <w:p w14:paraId="4311B7E3" w14:textId="77777777" w:rsidR="00BC5832" w:rsidRPr="00914DD2" w:rsidRDefault="00BC5832" w:rsidP="005967DC">
            <w:pPr>
              <w:spacing w:line="276" w:lineRule="auto"/>
              <w:jc w:val="center"/>
              <w:rPr>
                <w:rFonts w:eastAsia="Times New Roman"/>
                <w:color w:val="002060"/>
              </w:rPr>
            </w:pPr>
            <w:r w:rsidRPr="00914DD2">
              <w:rPr>
                <w:rFonts w:eastAsia="Times New Roman"/>
                <w:b/>
                <w:bCs/>
                <w:color w:val="002060"/>
              </w:rPr>
              <w:t>8</w:t>
            </w:r>
          </w:p>
        </w:tc>
        <w:tc>
          <w:tcPr>
            <w:tcW w:w="1527" w:type="dxa"/>
            <w:tcBorders>
              <w:top w:val="outset" w:sz="6" w:space="0" w:color="auto"/>
              <w:left w:val="outset" w:sz="6" w:space="0" w:color="auto"/>
              <w:bottom w:val="outset" w:sz="6" w:space="0" w:color="auto"/>
              <w:right w:val="outset" w:sz="6" w:space="0" w:color="auto"/>
            </w:tcBorders>
            <w:vAlign w:val="center"/>
            <w:hideMark/>
          </w:tcPr>
          <w:p w14:paraId="19C8691E" w14:textId="77777777" w:rsidR="00BC5832" w:rsidRPr="00914DD2" w:rsidRDefault="00BC5832" w:rsidP="005967DC">
            <w:pPr>
              <w:spacing w:line="276" w:lineRule="auto"/>
              <w:jc w:val="center"/>
              <w:rPr>
                <w:rFonts w:eastAsia="Times New Roman"/>
                <w:color w:val="002060"/>
              </w:rPr>
            </w:pPr>
            <w:r w:rsidRPr="00914DD2">
              <w:rPr>
                <w:rFonts w:eastAsia="Times New Roman"/>
                <w:b/>
                <w:bCs/>
                <w:color w:val="002060"/>
              </w:rPr>
              <w:t>11,1</w:t>
            </w:r>
          </w:p>
        </w:tc>
        <w:tc>
          <w:tcPr>
            <w:tcW w:w="2398" w:type="dxa"/>
            <w:tcBorders>
              <w:top w:val="outset" w:sz="6" w:space="0" w:color="auto"/>
              <w:left w:val="outset" w:sz="6" w:space="0" w:color="auto"/>
              <w:bottom w:val="outset" w:sz="6" w:space="0" w:color="auto"/>
              <w:right w:val="outset" w:sz="6" w:space="0" w:color="auto"/>
            </w:tcBorders>
            <w:vAlign w:val="center"/>
            <w:hideMark/>
          </w:tcPr>
          <w:p w14:paraId="3875672F" w14:textId="77777777" w:rsidR="00BC5832" w:rsidRPr="00914DD2" w:rsidRDefault="00BC5832" w:rsidP="005967DC">
            <w:pPr>
              <w:spacing w:line="276" w:lineRule="auto"/>
              <w:jc w:val="center"/>
              <w:rPr>
                <w:rFonts w:eastAsia="Times New Roman"/>
                <w:color w:val="002060"/>
              </w:rPr>
            </w:pPr>
            <w:r w:rsidRPr="00914DD2">
              <w:rPr>
                <w:rFonts w:eastAsia="Times New Roman"/>
                <w:b/>
                <w:bCs/>
                <w:color w:val="002060"/>
              </w:rPr>
              <w:t>Đã áp dụng SKKN</w:t>
            </w:r>
          </w:p>
        </w:tc>
      </w:tr>
    </w:tbl>
    <w:p w14:paraId="58C10B42" w14:textId="77777777" w:rsidR="00BC5832" w:rsidRPr="007021E7" w:rsidRDefault="00BC5832" w:rsidP="005967DC">
      <w:pPr>
        <w:pStyle w:val="NormalWeb"/>
        <w:spacing w:before="0" w:beforeAutospacing="0" w:after="0" w:afterAutospacing="0" w:line="276" w:lineRule="auto"/>
        <w:ind w:firstLine="567"/>
        <w:jc w:val="both"/>
        <w:rPr>
          <w:rFonts w:eastAsia="Times New Roman"/>
          <w:sz w:val="28"/>
          <w:szCs w:val="28"/>
        </w:rPr>
      </w:pPr>
      <w:r w:rsidRPr="007021E7">
        <w:rPr>
          <w:rFonts w:eastAsia="Times New Roman"/>
          <w:sz w:val="28"/>
          <w:szCs w:val="28"/>
        </w:rPr>
        <w:lastRenderedPageBreak/>
        <w:t xml:space="preserve">Qua bảng khảo sát tôi thấy số lượng HS biết ứng ứng xử phù hợp ở lớp 2A nhiều hơn hẳn so với khi chưa áp dụng sáng kiến. </w:t>
      </w:r>
    </w:p>
    <w:p w14:paraId="00D9C6EF" w14:textId="77777777" w:rsidR="00BC5832" w:rsidRPr="007021E7" w:rsidRDefault="00BC5832" w:rsidP="005967DC">
      <w:pPr>
        <w:spacing w:line="276" w:lineRule="auto"/>
        <w:jc w:val="both"/>
      </w:pPr>
      <w:r w:rsidRPr="007021E7">
        <w:t xml:space="preserve">         Qua từng tiết dạy, giáo viên hướng dẫn học sinh</w:t>
      </w:r>
      <w:r w:rsidRPr="007021E7">
        <w:rPr>
          <w:rStyle w:val="apple-converted-space"/>
        </w:rPr>
        <w:t> </w:t>
      </w:r>
      <w:r w:rsidRPr="006C5BC1">
        <w:t>kĩ năng làm việc theo nhóm: biết cách phân công công việc, lắng nghe ý kiến người khác, tranh luận</w:t>
      </w:r>
      <w:r w:rsidRPr="007021E7">
        <w:t xml:space="preserve">, biết chấp nhận đúng sai, thống nhất ý kiến, thực hiện đúng ý kiến đã thống nhất… Đây là kĩ năng hết sức cần thiết khi các em trưởng thành, làm việc trong tập thể.  </w:t>
      </w:r>
    </w:p>
    <w:p w14:paraId="3DB17E24" w14:textId="77777777" w:rsidR="00BC5832" w:rsidRPr="007021E7" w:rsidRDefault="00BC5832" w:rsidP="005967DC">
      <w:pPr>
        <w:spacing w:line="276" w:lineRule="auto"/>
        <w:jc w:val="both"/>
      </w:pPr>
      <w:r w:rsidRPr="007021E7">
        <w:t xml:space="preserve">          Trong sinh hoạt hằng ngày, giáo viên cần chú ý nâng dần</w:t>
      </w:r>
      <w:r w:rsidRPr="007021E7">
        <w:rPr>
          <w:rStyle w:val="apple-converted-space"/>
        </w:rPr>
        <w:t> </w:t>
      </w:r>
      <w:r w:rsidRPr="006C5BC1">
        <w:t>kĩ năng giao tiếp - tự nhận thức</w:t>
      </w:r>
      <w:r w:rsidRPr="006C5BC1">
        <w:rPr>
          <w:rStyle w:val="apple-converted-space"/>
        </w:rPr>
        <w:t> </w:t>
      </w:r>
      <w:r w:rsidRPr="006C5BC1">
        <w:t>cho các em như biết sử dụng đúng các quy tắc: chào hỏi, xin phép, cảm ơn, xin lỗi, yêu cầu… Biết cả thông cảm, chia sẻ buồn vui</w:t>
      </w:r>
      <w:r w:rsidRPr="007021E7">
        <w:t xml:space="preserve"> với mọi người.</w:t>
      </w:r>
    </w:p>
    <w:p w14:paraId="5D40F136" w14:textId="77777777" w:rsidR="00BC5832" w:rsidRPr="007021E7" w:rsidRDefault="00BC5832" w:rsidP="005967DC">
      <w:pPr>
        <w:shd w:val="clear" w:color="auto" w:fill="FFFFFF"/>
        <w:spacing w:line="276" w:lineRule="auto"/>
        <w:jc w:val="both"/>
        <w:textAlignment w:val="baseline"/>
      </w:pPr>
      <w:r w:rsidRPr="007021E7">
        <w:t xml:space="preserve">          Bồi dưỡng kĩ năng sống cho mọi người nói chung và học sinh nói riêng là điều rất cần thiết. Nó trang bị đầy đủ những kĩ năng cho các em để các em có được cuộc sống ngày càng tốt đẹp hơn. Đồng thời giúp những em có thói quen xấu và hành vi tiêu cực trở thành con ngoan, trò giỏi và là người có ích cho xã hội sau này.</w:t>
      </w:r>
    </w:p>
    <w:p w14:paraId="1F728A86" w14:textId="77777777" w:rsidR="00BC5832" w:rsidRPr="007021E7" w:rsidRDefault="00BC5832" w:rsidP="005967DC">
      <w:pPr>
        <w:spacing w:line="276" w:lineRule="auto"/>
        <w:ind w:firstLine="567"/>
        <w:jc w:val="both"/>
        <w:rPr>
          <w:rFonts w:eastAsia="Times New Roman"/>
          <w:color w:val="000000"/>
        </w:rPr>
      </w:pPr>
      <w:r w:rsidRPr="00914DD2">
        <w:rPr>
          <w:rFonts w:eastAsia="Times New Roman"/>
        </w:rPr>
        <w:t xml:space="preserve">Sau thời gian áp dụng sáng kiến vào trong thực tế giảng dạy của nhà trường và </w:t>
      </w:r>
      <w:r w:rsidRPr="007021E7">
        <w:rPr>
          <w:rFonts w:eastAsia="Times New Roman"/>
          <w:color w:val="000000"/>
        </w:rPr>
        <w:t>thu được những kết quả nhất định tôi nhận thấy rằng việc áp dụng sáng kiến vào trong thực tế là hết sức cần thiết để nâng cao chất lượng giáo dục toàn diện cho học sinh tiểu học. Không những vậy, sáng kiến cũng có thể áp dụng rộng rãi trong các trường tiểu học vì sáng kiến không cần sự đầu tư quá lớn về cơ sở vật chất, trang thiết bị dạy học. Điều quan trọng nhất là người giáo viên phải có tâm huyết với nghề, ham học hỏi, năng động, sáng tạo trong việc tổ chức các hoạt động học tập, hoạt động trải nghiệm giúp các em có kĩ năng sống tốt.</w:t>
      </w:r>
    </w:p>
    <w:bookmarkEnd w:id="4"/>
    <w:p w14:paraId="0838EB5C" w14:textId="45A6E949" w:rsidR="00BC5832" w:rsidRPr="00914DD2" w:rsidRDefault="00BC5832" w:rsidP="005967DC">
      <w:pPr>
        <w:tabs>
          <w:tab w:val="left" w:pos="7680"/>
        </w:tabs>
        <w:spacing w:line="276" w:lineRule="auto"/>
        <w:ind w:firstLine="567"/>
        <w:jc w:val="both"/>
        <w:rPr>
          <w:b/>
          <w:color w:val="000099"/>
          <w:lang w:val="vi-VN"/>
        </w:rPr>
      </w:pPr>
      <w:r w:rsidRPr="00914DD2">
        <w:rPr>
          <w:b/>
          <w:color w:val="000099"/>
          <w:lang w:val="vi-VN"/>
        </w:rPr>
        <w:t xml:space="preserve">V. </w:t>
      </w:r>
      <w:r w:rsidR="005967DC" w:rsidRPr="00914DD2">
        <w:rPr>
          <w:b/>
          <w:color w:val="000099"/>
          <w:lang w:val="vi-VN"/>
        </w:rPr>
        <w:t>Bài học kinh nghiệm</w:t>
      </w:r>
    </w:p>
    <w:p w14:paraId="0AA9D023" w14:textId="77777777" w:rsidR="00BC5832" w:rsidRDefault="00BC5832" w:rsidP="005967DC">
      <w:pPr>
        <w:pStyle w:val="NoSpacing"/>
        <w:spacing w:line="276" w:lineRule="auto"/>
        <w:ind w:firstLine="567"/>
        <w:jc w:val="both"/>
        <w:rPr>
          <w:rFonts w:ascii="Times New Roman" w:hAnsi="Times New Roman"/>
          <w:sz w:val="28"/>
          <w:szCs w:val="28"/>
        </w:rPr>
      </w:pPr>
      <w:r w:rsidRPr="007021E7">
        <w:rPr>
          <w:rFonts w:ascii="Times New Roman" w:hAnsi="Times New Roman"/>
          <w:sz w:val="28"/>
          <w:szCs w:val="28"/>
        </w:rPr>
        <w:t>Bồi dưỡng kĩ năng sống cho học sinh là một việc làm hết sức cần thiết của xã hội</w:t>
      </w:r>
      <w:r w:rsidRPr="007021E7">
        <w:rPr>
          <w:rFonts w:ascii="Times New Roman" w:hAnsi="Times New Roman"/>
          <w:sz w:val="28"/>
          <w:szCs w:val="28"/>
          <w:lang w:val="vi-VN"/>
        </w:rPr>
        <w:t>.</w:t>
      </w:r>
    </w:p>
    <w:p w14:paraId="2FA28C88" w14:textId="77777777" w:rsidR="00BC5832" w:rsidRPr="007021E7" w:rsidRDefault="00BC5832" w:rsidP="005967DC">
      <w:pPr>
        <w:pStyle w:val="NoSpacing"/>
        <w:spacing w:line="276" w:lineRule="auto"/>
        <w:ind w:firstLine="567"/>
        <w:jc w:val="both"/>
        <w:rPr>
          <w:rFonts w:ascii="Times New Roman" w:hAnsi="Times New Roman"/>
          <w:sz w:val="28"/>
          <w:szCs w:val="28"/>
        </w:rPr>
      </w:pPr>
      <w:r w:rsidRPr="007021E7">
        <w:rPr>
          <w:rFonts w:ascii="Times New Roman" w:hAnsi="Times New Roman"/>
          <w:sz w:val="28"/>
          <w:szCs w:val="28"/>
        </w:rPr>
        <w:t>Vì</w:t>
      </w:r>
      <w:r w:rsidRPr="007021E7">
        <w:rPr>
          <w:rFonts w:ascii="Times New Roman" w:hAnsi="Times New Roman"/>
          <w:sz w:val="28"/>
          <w:szCs w:val="28"/>
          <w:lang w:val="vi-VN"/>
        </w:rPr>
        <w:t xml:space="preserve"> thế</w:t>
      </w:r>
      <w:r w:rsidRPr="007021E7">
        <w:rPr>
          <w:rFonts w:ascii="Times New Roman" w:hAnsi="Times New Roman"/>
          <w:sz w:val="28"/>
          <w:szCs w:val="28"/>
        </w:rPr>
        <w:t>, để làm tốt việc bồi dưỡng kĩ năng sống</w:t>
      </w:r>
      <w:r w:rsidRPr="007021E7">
        <w:rPr>
          <w:rFonts w:ascii="Times New Roman" w:hAnsi="Times New Roman"/>
          <w:sz w:val="28"/>
          <w:szCs w:val="28"/>
          <w:lang w:val="vi-VN"/>
        </w:rPr>
        <w:t xml:space="preserve"> </w:t>
      </w:r>
      <w:r w:rsidRPr="007021E7">
        <w:rPr>
          <w:rFonts w:ascii="Times New Roman" w:hAnsi="Times New Roman"/>
          <w:sz w:val="28"/>
          <w:szCs w:val="28"/>
        </w:rPr>
        <w:t>cho học sinh, mỗi thầy cô giáo cần phải:</w:t>
      </w:r>
    </w:p>
    <w:p w14:paraId="09F611A1" w14:textId="77777777" w:rsidR="00BC5832" w:rsidRPr="007021E7" w:rsidRDefault="00BC5832" w:rsidP="005967DC">
      <w:pPr>
        <w:pStyle w:val="NoSpacing"/>
        <w:spacing w:line="276" w:lineRule="auto"/>
        <w:ind w:firstLine="567"/>
        <w:jc w:val="both"/>
        <w:rPr>
          <w:rFonts w:ascii="Times New Roman" w:hAnsi="Times New Roman"/>
          <w:sz w:val="28"/>
          <w:szCs w:val="28"/>
        </w:rPr>
      </w:pPr>
      <w:r w:rsidRPr="007021E7">
        <w:rPr>
          <w:rFonts w:ascii="Times New Roman" w:hAnsi="Times New Roman"/>
          <w:sz w:val="28"/>
          <w:szCs w:val="28"/>
        </w:rPr>
        <w:t> Xác định rõ tầm quan trọng của việc bồi dưỡng kĩ năng sốngcho học sinh.</w:t>
      </w:r>
    </w:p>
    <w:p w14:paraId="400F0742" w14:textId="77777777" w:rsidR="00BC5832" w:rsidRPr="007021E7" w:rsidRDefault="00BC5832" w:rsidP="005967DC">
      <w:pPr>
        <w:pStyle w:val="NoSpacing"/>
        <w:spacing w:line="276" w:lineRule="auto"/>
        <w:ind w:firstLine="567"/>
        <w:jc w:val="both"/>
        <w:rPr>
          <w:rFonts w:ascii="Times New Roman" w:hAnsi="Times New Roman"/>
          <w:sz w:val="28"/>
          <w:szCs w:val="28"/>
        </w:rPr>
      </w:pPr>
      <w:r w:rsidRPr="007021E7">
        <w:rPr>
          <w:rFonts w:ascii="Times New Roman" w:hAnsi="Times New Roman"/>
          <w:sz w:val="28"/>
          <w:szCs w:val="28"/>
        </w:rPr>
        <w:t> Tập trung vào việc đầu tư soạn giảng, lồng ghép kĩ năng sốngvào các môn học.</w:t>
      </w:r>
    </w:p>
    <w:p w14:paraId="1B964A8B" w14:textId="77777777" w:rsidR="00BC5832" w:rsidRPr="007021E7" w:rsidRDefault="00BC5832" w:rsidP="005967DC">
      <w:pPr>
        <w:pStyle w:val="NoSpacing"/>
        <w:spacing w:line="276" w:lineRule="auto"/>
        <w:ind w:firstLine="567"/>
        <w:jc w:val="both"/>
        <w:rPr>
          <w:rFonts w:ascii="Times New Roman" w:hAnsi="Times New Roman"/>
          <w:sz w:val="28"/>
          <w:szCs w:val="28"/>
        </w:rPr>
      </w:pPr>
      <w:r>
        <w:rPr>
          <w:rFonts w:ascii="Times New Roman" w:hAnsi="Times New Roman"/>
          <w:sz w:val="28"/>
          <w:szCs w:val="28"/>
        </w:rPr>
        <w:t xml:space="preserve"> </w:t>
      </w:r>
      <w:r w:rsidRPr="007021E7">
        <w:rPr>
          <w:rFonts w:ascii="Times New Roman" w:hAnsi="Times New Roman"/>
          <w:sz w:val="28"/>
          <w:szCs w:val="28"/>
        </w:rPr>
        <w:t>Luôn tạo mọi điều kiện để các em có thể bày tỏ, thể hiện mình, tham gia tốt các buổi hoạt động ngoại khóa của trường, lớp.</w:t>
      </w:r>
    </w:p>
    <w:p w14:paraId="6FB6689F" w14:textId="77777777" w:rsidR="00BC5832" w:rsidRDefault="00BC5832" w:rsidP="005967DC">
      <w:pPr>
        <w:pStyle w:val="NoSpacing"/>
        <w:spacing w:line="276" w:lineRule="auto"/>
        <w:ind w:firstLine="567"/>
        <w:jc w:val="both"/>
        <w:rPr>
          <w:rFonts w:ascii="Times New Roman" w:hAnsi="Times New Roman"/>
          <w:sz w:val="28"/>
          <w:szCs w:val="28"/>
        </w:rPr>
      </w:pPr>
      <w:r>
        <w:rPr>
          <w:rFonts w:ascii="Times New Roman" w:hAnsi="Times New Roman"/>
          <w:sz w:val="28"/>
          <w:szCs w:val="28"/>
        </w:rPr>
        <w:t xml:space="preserve"> </w:t>
      </w:r>
      <w:r w:rsidRPr="007021E7">
        <w:rPr>
          <w:rFonts w:ascii="Times New Roman" w:hAnsi="Times New Roman"/>
          <w:sz w:val="28"/>
          <w:szCs w:val="28"/>
        </w:rPr>
        <w:t> Điều quan trọng là mỗi thầy cô giáo phải rèn cho mình tác phong sinh hoạt chuẩn mực, phải hết lòng thương yêu, gần gũi với học sinh. Phối kết hợp chặt chẽ với các ban ngành, đoàn thể để giúp đỡ, tư vấn, tạo điều kiện cho học sinh tích lũy thêm kĩ năng sống được tốt hơn.</w:t>
      </w:r>
    </w:p>
    <w:p w14:paraId="799D4539" w14:textId="77777777" w:rsidR="005967DC" w:rsidRDefault="005967DC" w:rsidP="005967DC">
      <w:pPr>
        <w:pStyle w:val="NoSpacing"/>
        <w:spacing w:line="276" w:lineRule="auto"/>
        <w:ind w:firstLine="567"/>
        <w:jc w:val="both"/>
        <w:rPr>
          <w:rFonts w:ascii="Times New Roman" w:hAnsi="Times New Roman"/>
          <w:sz w:val="28"/>
          <w:szCs w:val="28"/>
        </w:rPr>
      </w:pPr>
    </w:p>
    <w:p w14:paraId="35B4C4CB" w14:textId="77777777" w:rsidR="005967DC" w:rsidRPr="00914DD2" w:rsidRDefault="005967DC" w:rsidP="005967DC">
      <w:pPr>
        <w:tabs>
          <w:tab w:val="left" w:pos="7581"/>
        </w:tabs>
        <w:spacing w:line="276" w:lineRule="auto"/>
        <w:jc w:val="center"/>
        <w:rPr>
          <w:b/>
          <w:color w:val="FF0000"/>
          <w:lang w:val="vi-VN"/>
        </w:rPr>
      </w:pPr>
      <w:r w:rsidRPr="00914DD2">
        <w:rPr>
          <w:b/>
          <w:color w:val="FF0000"/>
          <w:lang w:val="vi-VN"/>
        </w:rPr>
        <w:lastRenderedPageBreak/>
        <w:t xml:space="preserve">PHẦN </w:t>
      </w:r>
      <w:r w:rsidRPr="00914DD2">
        <w:rPr>
          <w:b/>
          <w:color w:val="FF0000"/>
        </w:rPr>
        <w:t>III</w:t>
      </w:r>
      <w:r w:rsidRPr="00914DD2">
        <w:rPr>
          <w:b/>
          <w:color w:val="FF0000"/>
          <w:lang w:val="vi-VN"/>
        </w:rPr>
        <w:t xml:space="preserve">: </w:t>
      </w:r>
      <w:r w:rsidRPr="00914DD2">
        <w:rPr>
          <w:b/>
          <w:color w:val="FF0000"/>
        </w:rPr>
        <w:t xml:space="preserve"> </w:t>
      </w:r>
      <w:r w:rsidRPr="00914DD2">
        <w:rPr>
          <w:b/>
          <w:color w:val="FF0000"/>
          <w:lang w:val="vi-VN"/>
        </w:rPr>
        <w:t>KẾT LUẬN VÀ KHUYẾN NGHỊ</w:t>
      </w:r>
    </w:p>
    <w:p w14:paraId="72EE7F5A" w14:textId="52D54250" w:rsidR="005967DC" w:rsidRPr="00914DD2" w:rsidRDefault="005967DC" w:rsidP="005967DC">
      <w:pPr>
        <w:spacing w:line="276" w:lineRule="auto"/>
        <w:ind w:firstLine="567"/>
        <w:jc w:val="both"/>
        <w:rPr>
          <w:b/>
          <w:color w:val="000099"/>
          <w:lang w:val="vi-VN"/>
        </w:rPr>
      </w:pPr>
      <w:r w:rsidRPr="00914DD2">
        <w:rPr>
          <w:b/>
          <w:color w:val="000099"/>
          <w:lang w:val="vi-VN"/>
        </w:rPr>
        <w:t>I.</w:t>
      </w:r>
      <w:r w:rsidRPr="00914DD2">
        <w:rPr>
          <w:b/>
          <w:color w:val="000099"/>
        </w:rPr>
        <w:t xml:space="preserve"> </w:t>
      </w:r>
      <w:r w:rsidRPr="00914DD2">
        <w:rPr>
          <w:b/>
          <w:color w:val="000099"/>
          <w:lang w:val="vi-VN"/>
        </w:rPr>
        <w:t>K</w:t>
      </w:r>
      <w:r w:rsidRPr="00914DD2">
        <w:rPr>
          <w:b/>
          <w:color w:val="000099"/>
          <w:lang w:val="vi-VN"/>
        </w:rPr>
        <w:t>ết luận :</w:t>
      </w:r>
    </w:p>
    <w:p w14:paraId="42989735" w14:textId="77777777" w:rsidR="005967DC" w:rsidRPr="007021E7" w:rsidRDefault="005967DC" w:rsidP="005967DC">
      <w:pPr>
        <w:spacing w:line="276" w:lineRule="auto"/>
        <w:ind w:firstLine="709"/>
        <w:jc w:val="both"/>
        <w:rPr>
          <w:lang w:val="vi-VN"/>
        </w:rPr>
      </w:pPr>
      <w:bookmarkStart w:id="12" w:name="_Hlk131877799"/>
      <w:r w:rsidRPr="007021E7">
        <w:rPr>
          <w:lang w:val="vi-VN"/>
        </w:rPr>
        <w:t xml:space="preserve">Sau một năm nghiên cứu sáng kiến: </w:t>
      </w:r>
      <w:r w:rsidRPr="00914DD2">
        <w:rPr>
          <w:b/>
          <w:i/>
          <w:color w:val="000099"/>
          <w:lang w:val="vi-VN"/>
        </w:rPr>
        <w:t>"</w:t>
      </w:r>
      <w:r w:rsidRPr="00914DD2">
        <w:rPr>
          <w:b/>
          <w:i/>
          <w:color w:val="000099"/>
        </w:rPr>
        <w:t>Bồi dưỡng kĩ</w:t>
      </w:r>
      <w:r w:rsidRPr="00914DD2">
        <w:rPr>
          <w:b/>
          <w:i/>
          <w:color w:val="000099"/>
          <w:lang w:val="vi-VN"/>
        </w:rPr>
        <w:t xml:space="preserve"> năng sống cho học sinh </w:t>
      </w:r>
      <w:r w:rsidRPr="00914DD2">
        <w:rPr>
          <w:b/>
          <w:i/>
          <w:color w:val="000099"/>
        </w:rPr>
        <w:t>lớp 2</w:t>
      </w:r>
      <w:r w:rsidRPr="00914DD2">
        <w:rPr>
          <w:b/>
          <w:i/>
          <w:color w:val="000099"/>
          <w:lang w:val="vi-VN"/>
        </w:rPr>
        <w:t>"</w:t>
      </w:r>
      <w:r w:rsidRPr="00914DD2">
        <w:rPr>
          <w:color w:val="000099"/>
          <w:lang w:val="vi-VN"/>
        </w:rPr>
        <w:t>.</w:t>
      </w:r>
      <w:r w:rsidRPr="007021E7">
        <w:rPr>
          <w:lang w:val="vi-VN"/>
        </w:rPr>
        <w:t xml:space="preserve"> Tôi thấy học sinh lớp tôi có những kĩ năng sông rất tốt.</w:t>
      </w:r>
    </w:p>
    <w:p w14:paraId="72ED9B4D" w14:textId="77777777" w:rsidR="005967DC" w:rsidRPr="007021E7" w:rsidRDefault="005967DC" w:rsidP="005967DC">
      <w:pPr>
        <w:spacing w:line="276" w:lineRule="auto"/>
        <w:ind w:firstLine="709"/>
        <w:jc w:val="both"/>
      </w:pPr>
      <w:r w:rsidRPr="007021E7">
        <w:t>Qua việc thực hiện các biện pháp trên, tôi nhận thấy các em có sự tiến bộ rõ rệt. Đa số các em đều có ý thức tốt trong việc rèn luyện các kĩ năng, được thể hiện rõ qua việc sinh hoạt hằng ngày trên lớp, trong nhiều nghi thức lời nói.</w:t>
      </w:r>
      <w:r>
        <w:t xml:space="preserve">Các em chào hỏi lễ phép,biết nói lời cảm ơn , xin lỗi. Các em mạnh dạn, tự tin trong giao tiếp. </w:t>
      </w:r>
      <w:r w:rsidRPr="007021E7">
        <w:t xml:space="preserve">Phụ huynh học sinh rất vui mừng phấn khởi với kết quả này của lớp. </w:t>
      </w:r>
    </w:p>
    <w:p w14:paraId="206BCB04" w14:textId="77777777" w:rsidR="005967DC" w:rsidRPr="007021E7" w:rsidRDefault="005967DC" w:rsidP="005967DC">
      <w:pPr>
        <w:shd w:val="clear" w:color="auto" w:fill="FFFFFF"/>
        <w:spacing w:line="276" w:lineRule="auto"/>
        <w:ind w:firstLine="709"/>
        <w:jc w:val="both"/>
        <w:textAlignment w:val="baseline"/>
      </w:pPr>
      <w:r w:rsidRPr="007021E7">
        <w:t xml:space="preserve">Bồi dưỡng kĩ năng sống cho mọi người nói chung và học sinh nói riêng là điều rất cần thiết. Nó trang bị đầy đủ những kĩ năng cho các em để các em có được cuộc sống ngày càng tốt đẹp hơn. </w:t>
      </w:r>
      <w:r w:rsidRPr="007021E7">
        <w:rPr>
          <w:lang w:val="vi-VN"/>
        </w:rPr>
        <w:t xml:space="preserve">Các em không chỉ học giỏi về kiến thức mà còn được </w:t>
      </w:r>
      <w:r w:rsidRPr="006C5BC1">
        <w:rPr>
          <w:lang w:val="vi-VN"/>
        </w:rPr>
        <w:t>“ tôi luyện”</w:t>
      </w:r>
      <w:r w:rsidRPr="007021E7">
        <w:rPr>
          <w:lang w:val="vi-VN"/>
        </w:rPr>
        <w:t xml:space="preserve"> những k</w:t>
      </w:r>
      <w:r w:rsidRPr="007021E7">
        <w:t>ĩ</w:t>
      </w:r>
      <w:r w:rsidRPr="007021E7">
        <w:rPr>
          <w:lang w:val="vi-VN"/>
        </w:rPr>
        <w:t xml:space="preserve"> năng sống. qua đó các em có được một môi trường lành mạnh, an toàn, tích cực, vui vẻ. </w:t>
      </w:r>
    </w:p>
    <w:bookmarkEnd w:id="12"/>
    <w:p w14:paraId="62581D76" w14:textId="2FE2E1F9" w:rsidR="005967DC" w:rsidRPr="00914DD2" w:rsidRDefault="005967DC" w:rsidP="005967DC">
      <w:pPr>
        <w:tabs>
          <w:tab w:val="left" w:pos="7680"/>
        </w:tabs>
        <w:spacing w:line="276" w:lineRule="auto"/>
        <w:ind w:firstLine="567"/>
        <w:jc w:val="both"/>
        <w:rPr>
          <w:b/>
          <w:color w:val="000099"/>
          <w:lang w:val="pt-BR"/>
        </w:rPr>
      </w:pPr>
      <w:r w:rsidRPr="00914DD2">
        <w:rPr>
          <w:color w:val="000099"/>
          <w:lang w:val="pt-BR"/>
        </w:rPr>
        <w:t xml:space="preserve"> </w:t>
      </w:r>
      <w:r w:rsidRPr="00914DD2">
        <w:rPr>
          <w:b/>
          <w:color w:val="000099"/>
          <w:lang w:val="pt-BR"/>
        </w:rPr>
        <w:t xml:space="preserve">II. </w:t>
      </w:r>
      <w:r w:rsidRPr="00914DD2">
        <w:rPr>
          <w:b/>
          <w:color w:val="000099"/>
          <w:lang w:val="pt-BR"/>
        </w:rPr>
        <w:t>Khuyến nghị</w:t>
      </w:r>
      <w:r w:rsidRPr="00914DD2">
        <w:rPr>
          <w:b/>
          <w:color w:val="000099"/>
          <w:lang w:val="pt-BR"/>
        </w:rPr>
        <w:t xml:space="preserve"> </w:t>
      </w:r>
    </w:p>
    <w:p w14:paraId="696F1CDE" w14:textId="2E03E38D" w:rsidR="005967DC" w:rsidRPr="007021E7" w:rsidRDefault="005967DC" w:rsidP="005967DC">
      <w:pPr>
        <w:pStyle w:val="NoSpacing"/>
        <w:spacing w:line="276" w:lineRule="auto"/>
        <w:ind w:firstLine="567"/>
        <w:jc w:val="both"/>
        <w:rPr>
          <w:rFonts w:ascii="Times New Roman" w:hAnsi="Times New Roman"/>
          <w:sz w:val="28"/>
          <w:szCs w:val="28"/>
        </w:rPr>
      </w:pPr>
      <w:r w:rsidRPr="007021E7">
        <w:rPr>
          <w:rFonts w:ascii="Times New Roman" w:hAnsi="Times New Roman"/>
          <w:sz w:val="28"/>
          <w:szCs w:val="28"/>
          <w:lang w:val="vi-VN"/>
        </w:rPr>
        <w:t>-</w:t>
      </w:r>
      <w:r>
        <w:rPr>
          <w:rFonts w:ascii="Times New Roman" w:hAnsi="Times New Roman"/>
          <w:sz w:val="28"/>
          <w:szCs w:val="28"/>
        </w:rPr>
        <w:t xml:space="preserve"> </w:t>
      </w:r>
      <w:r w:rsidRPr="007021E7">
        <w:rPr>
          <w:rFonts w:ascii="Times New Roman" w:hAnsi="Times New Roman"/>
          <w:sz w:val="28"/>
          <w:szCs w:val="28"/>
        </w:rPr>
        <w:t>Việc rèn luyện kĩ năng sống</w:t>
      </w:r>
      <w:r>
        <w:rPr>
          <w:rFonts w:ascii="Times New Roman" w:hAnsi="Times New Roman"/>
          <w:sz w:val="28"/>
          <w:szCs w:val="28"/>
        </w:rPr>
        <w:t xml:space="preserve"> </w:t>
      </w:r>
      <w:r w:rsidRPr="007021E7">
        <w:rPr>
          <w:rFonts w:ascii="Times New Roman" w:hAnsi="Times New Roman"/>
          <w:sz w:val="28"/>
          <w:szCs w:val="28"/>
        </w:rPr>
        <w:t>cho học sinh luôn được xem là nhiệm vụ thường xuyên của đội ngũ giáo viên. Do đó, mỗi giáo viên cần cố gắng áp dụng những kinh nghiệm, sáng tạo thêm những phương pháp mới nhằm nâng cao nhiều kĩ năng sống</w:t>
      </w:r>
      <w:r w:rsidRPr="007021E7">
        <w:rPr>
          <w:rFonts w:ascii="Times New Roman" w:hAnsi="Times New Roman"/>
          <w:sz w:val="28"/>
          <w:szCs w:val="28"/>
          <w:lang w:val="vi-VN"/>
        </w:rPr>
        <w:t xml:space="preserve"> </w:t>
      </w:r>
      <w:r w:rsidRPr="007021E7">
        <w:rPr>
          <w:rFonts w:ascii="Times New Roman" w:hAnsi="Times New Roman"/>
          <w:sz w:val="28"/>
          <w:szCs w:val="28"/>
        </w:rPr>
        <w:t>tốt cho học sinh từ môi trường giáo dục ở nhà trường</w:t>
      </w:r>
      <w:r w:rsidRPr="007021E7">
        <w:rPr>
          <w:rFonts w:ascii="Times New Roman" w:hAnsi="Times New Roman"/>
          <w:sz w:val="28"/>
          <w:szCs w:val="28"/>
          <w:lang w:val="vi-VN"/>
        </w:rPr>
        <w:t xml:space="preserve"> giúp</w:t>
      </w:r>
      <w:r w:rsidRPr="007021E7">
        <w:rPr>
          <w:rFonts w:ascii="Times New Roman" w:hAnsi="Times New Roman"/>
          <w:sz w:val="28"/>
          <w:szCs w:val="28"/>
        </w:rPr>
        <w:t xml:space="preserve"> các em có năng lực tốt, lối sống lành mạnh để các em có thể tự lập, tự tin hơn trong cuộc sống, đem lại niềm vui, hạnh phúc cho các em, gia đình và xã hội.     </w:t>
      </w:r>
    </w:p>
    <w:p w14:paraId="66B36B27" w14:textId="77777777" w:rsidR="005967DC" w:rsidRPr="007021E7" w:rsidRDefault="005967DC" w:rsidP="005967DC">
      <w:pPr>
        <w:pStyle w:val="NoSpacing"/>
        <w:spacing w:line="276" w:lineRule="auto"/>
        <w:jc w:val="both"/>
        <w:rPr>
          <w:rFonts w:ascii="Times New Roman" w:hAnsi="Times New Roman"/>
          <w:b/>
          <w:color w:val="006600"/>
          <w:lang w:val="pt-BR"/>
        </w:rPr>
      </w:pPr>
      <w:r w:rsidRPr="007021E7">
        <w:rPr>
          <w:rFonts w:ascii="Times New Roman" w:hAnsi="Times New Roman"/>
          <w:sz w:val="28"/>
          <w:szCs w:val="28"/>
        </w:rPr>
        <w:t xml:space="preserve">     </w:t>
      </w:r>
      <w:r w:rsidRPr="007021E7">
        <w:rPr>
          <w:rFonts w:ascii="Times New Roman" w:hAnsi="Times New Roman"/>
          <w:sz w:val="28"/>
          <w:szCs w:val="28"/>
          <w:lang w:val="vi-VN"/>
        </w:rPr>
        <w:t>-</w:t>
      </w:r>
      <w:r w:rsidRPr="007021E7">
        <w:rPr>
          <w:rFonts w:ascii="Times New Roman" w:hAnsi="Times New Roman"/>
          <w:sz w:val="28"/>
          <w:szCs w:val="28"/>
        </w:rPr>
        <w:t xml:space="preserve"> Phụ huynh học sinh</w:t>
      </w:r>
      <w:r w:rsidRPr="007021E7">
        <w:rPr>
          <w:rStyle w:val="Strong"/>
          <w:rFonts w:ascii="Times New Roman" w:hAnsi="Times New Roman"/>
          <w:color w:val="000000"/>
          <w:sz w:val="28"/>
          <w:szCs w:val="28"/>
        </w:rPr>
        <w:t xml:space="preserve"> </w:t>
      </w:r>
      <w:r w:rsidRPr="007021E7">
        <w:rPr>
          <w:rFonts w:ascii="Times New Roman" w:hAnsi="Times New Roman"/>
          <w:sz w:val="28"/>
          <w:szCs w:val="28"/>
        </w:rPr>
        <w:t>hiểu rõ tầm quan trọng của việc rèn luyện kĩ năng sống cho con em, tạo một chỗ dựa vững chắc để trẻ chia sẻ, bày tỏ, luôn phối kết hợp với nhà trường trong việc giáo dục và rèn luyện cho các em</w:t>
      </w:r>
      <w:r w:rsidRPr="007021E7">
        <w:rPr>
          <w:rFonts w:ascii="Times New Roman" w:hAnsi="Times New Roman"/>
          <w:sz w:val="28"/>
          <w:szCs w:val="28"/>
          <w:lang w:val="vi-VN"/>
        </w:rPr>
        <w:t>.</w:t>
      </w:r>
      <w:r w:rsidRPr="007021E7">
        <w:rPr>
          <w:rFonts w:ascii="Times New Roman" w:hAnsi="Times New Roman"/>
          <w:sz w:val="28"/>
          <w:szCs w:val="28"/>
        </w:rPr>
        <w:t xml:space="preserve"> </w:t>
      </w:r>
    </w:p>
    <w:p w14:paraId="0C22B6B3" w14:textId="77777777" w:rsidR="005967DC" w:rsidRPr="007021E7" w:rsidRDefault="005967DC" w:rsidP="005967DC">
      <w:pPr>
        <w:spacing w:line="276" w:lineRule="auto"/>
        <w:ind w:firstLine="567"/>
        <w:jc w:val="both"/>
        <w:rPr>
          <w:rFonts w:eastAsia="Times New Roman"/>
        </w:rPr>
      </w:pPr>
      <w:r w:rsidRPr="007021E7">
        <w:rPr>
          <w:rFonts w:eastAsia="Times New Roman"/>
        </w:rPr>
        <w:t>Trên đây là đề tài nghiên cứu trong công tác chủ nhiệm lớp của tôi đã được trải nghiệm qua thực tiễn. Trong quá trình nghiên cứu không tránh khỏi những thiết sót, hạn chế. Vậy tôi mong các thầy cô trong Hội đồng khoa học các cấp đóng góp ý kiến để đề tài được hoàn thiện và có tính khả thi hơn.</w:t>
      </w:r>
    </w:p>
    <w:p w14:paraId="2AC7AA59" w14:textId="77777777" w:rsidR="005967DC" w:rsidRPr="007021E7" w:rsidRDefault="005967DC" w:rsidP="005967DC">
      <w:pPr>
        <w:spacing w:line="276" w:lineRule="auto"/>
        <w:ind w:firstLine="567"/>
        <w:jc w:val="both"/>
        <w:rPr>
          <w:rFonts w:eastAsia="Times New Roman"/>
          <w:bCs/>
          <w:i/>
          <w:lang w:val="fr-FR"/>
        </w:rPr>
      </w:pPr>
      <w:r w:rsidRPr="007021E7">
        <w:rPr>
          <w:rFonts w:eastAsia="Times New Roman"/>
          <w:bCs/>
          <w:i/>
          <w:lang w:val="fr-FR"/>
        </w:rPr>
        <w:t xml:space="preserve"> Tôi xin cam đoan sáng kiến kinh nghiệm của tôi do chính tôi làm nếu sai tôi hoàn toàn chịu trách nhiệm. Một lần nữa tôi xin trân trọng cảm ơn!</w:t>
      </w:r>
    </w:p>
    <w:p w14:paraId="48DEF073" w14:textId="77777777" w:rsidR="005967DC" w:rsidRPr="007021E7" w:rsidRDefault="005967DC" w:rsidP="005967DC">
      <w:pPr>
        <w:spacing w:line="276" w:lineRule="auto"/>
        <w:jc w:val="both"/>
        <w:outlineLvl w:val="0"/>
        <w:rPr>
          <w:i/>
          <w:lang w:val="pt-BR"/>
        </w:rPr>
      </w:pPr>
      <w:r w:rsidRPr="007021E7">
        <w:rPr>
          <w:lang w:val="pt-BR"/>
        </w:rPr>
        <w:t xml:space="preserve">    </w:t>
      </w:r>
      <w:r w:rsidRPr="007021E7">
        <w:rPr>
          <w:i/>
          <w:lang w:val="pt-BR"/>
        </w:rPr>
        <w:t xml:space="preserve">                                             Phong Vân , ngày </w:t>
      </w:r>
      <w:r>
        <w:rPr>
          <w:i/>
          <w:lang w:val="pt-BR"/>
        </w:rPr>
        <w:t>8</w:t>
      </w:r>
      <w:r w:rsidRPr="007021E7">
        <w:rPr>
          <w:i/>
          <w:lang w:val="pt-BR"/>
        </w:rPr>
        <w:t xml:space="preserve"> tháng 4  năm 2023 </w:t>
      </w:r>
    </w:p>
    <w:p w14:paraId="2BBB36A2" w14:textId="77777777" w:rsidR="005967DC" w:rsidRPr="007021E7" w:rsidRDefault="005967DC" w:rsidP="005967DC">
      <w:pPr>
        <w:spacing w:line="276" w:lineRule="auto"/>
        <w:jc w:val="both"/>
        <w:outlineLvl w:val="0"/>
        <w:rPr>
          <w:lang w:val="pt-BR"/>
        </w:rPr>
      </w:pPr>
      <w:r w:rsidRPr="007021E7">
        <w:rPr>
          <w:lang w:val="pt-BR"/>
        </w:rPr>
        <w:t xml:space="preserve">     </w:t>
      </w:r>
      <w:r>
        <w:rPr>
          <w:lang w:val="pt-BR"/>
        </w:rPr>
        <w:t xml:space="preserve">                               </w:t>
      </w:r>
    </w:p>
    <w:p w14:paraId="482BA9EF" w14:textId="77777777" w:rsidR="005967DC" w:rsidRPr="007021E7" w:rsidRDefault="005967DC" w:rsidP="005967DC">
      <w:pPr>
        <w:tabs>
          <w:tab w:val="left" w:pos="240"/>
        </w:tabs>
        <w:spacing w:line="276" w:lineRule="auto"/>
        <w:ind w:left="5040"/>
        <w:rPr>
          <w:b/>
          <w:lang w:val="pt-BR"/>
        </w:rPr>
      </w:pPr>
      <w:r w:rsidRPr="007021E7">
        <w:rPr>
          <w:b/>
          <w:lang w:val="pt-BR"/>
        </w:rPr>
        <w:t>Người viết</w:t>
      </w:r>
    </w:p>
    <w:p w14:paraId="4E2321CC" w14:textId="77777777" w:rsidR="005967DC" w:rsidRPr="007021E7" w:rsidRDefault="005967DC" w:rsidP="005967DC">
      <w:pPr>
        <w:tabs>
          <w:tab w:val="left" w:pos="240"/>
        </w:tabs>
        <w:spacing w:line="276" w:lineRule="auto"/>
        <w:ind w:left="5040"/>
        <w:jc w:val="center"/>
        <w:rPr>
          <w:b/>
          <w:lang w:val="pt-BR"/>
        </w:rPr>
      </w:pPr>
    </w:p>
    <w:p w14:paraId="34D45F22" w14:textId="77777777" w:rsidR="005967DC" w:rsidRPr="007021E7" w:rsidRDefault="005967DC" w:rsidP="005967DC">
      <w:pPr>
        <w:tabs>
          <w:tab w:val="left" w:pos="240"/>
        </w:tabs>
        <w:spacing w:line="276" w:lineRule="auto"/>
        <w:ind w:left="5040"/>
        <w:jc w:val="center"/>
        <w:rPr>
          <w:b/>
          <w:lang w:val="pt-BR"/>
        </w:rPr>
      </w:pPr>
    </w:p>
    <w:p w14:paraId="525274E4" w14:textId="77777777" w:rsidR="005967DC" w:rsidRPr="007021E7" w:rsidRDefault="005967DC" w:rsidP="005967DC">
      <w:pPr>
        <w:tabs>
          <w:tab w:val="left" w:pos="240"/>
        </w:tabs>
        <w:spacing w:line="276" w:lineRule="auto"/>
        <w:ind w:left="5040"/>
        <w:jc w:val="center"/>
        <w:rPr>
          <w:b/>
          <w:lang w:val="pt-BR"/>
        </w:rPr>
      </w:pPr>
    </w:p>
    <w:p w14:paraId="405B2AFD" w14:textId="6CDE86C1" w:rsidR="005967DC" w:rsidRDefault="005967DC" w:rsidP="005967DC">
      <w:pPr>
        <w:spacing w:line="276" w:lineRule="auto"/>
        <w:ind w:left="720" w:firstLine="567"/>
        <w:jc w:val="center"/>
        <w:rPr>
          <w:lang w:val="pt-BR"/>
        </w:rPr>
      </w:pPr>
      <w:r>
        <w:rPr>
          <w:b/>
          <w:lang w:val="pt-BR"/>
        </w:rPr>
        <w:t xml:space="preserve">                </w:t>
      </w:r>
      <w:r>
        <w:rPr>
          <w:b/>
          <w:lang w:val="pt-BR"/>
        </w:rPr>
        <w:t>Trần</w:t>
      </w:r>
      <w:r w:rsidRPr="007021E7">
        <w:rPr>
          <w:b/>
          <w:lang w:val="pt-BR"/>
        </w:rPr>
        <w:t xml:space="preserve">Thị </w:t>
      </w:r>
      <w:r>
        <w:rPr>
          <w:b/>
          <w:lang w:val="pt-BR"/>
        </w:rPr>
        <w:t xml:space="preserve">Minh </w:t>
      </w:r>
      <w:r w:rsidRPr="007021E7">
        <w:rPr>
          <w:b/>
          <w:lang w:val="pt-BR"/>
        </w:rPr>
        <w:t>Chính</w:t>
      </w:r>
    </w:p>
    <w:p w14:paraId="21758D27" w14:textId="77777777" w:rsidR="005967DC" w:rsidRPr="007021E7" w:rsidRDefault="005967DC" w:rsidP="005967DC">
      <w:pPr>
        <w:pStyle w:val="NoSpacing"/>
        <w:spacing w:line="288" w:lineRule="auto"/>
        <w:ind w:firstLine="567"/>
        <w:jc w:val="center"/>
        <w:rPr>
          <w:rStyle w:val="Strong"/>
          <w:rFonts w:ascii="Times New Roman" w:hAnsi="Times New Roman"/>
          <w:b w:val="0"/>
          <w:bCs w:val="0"/>
          <w:sz w:val="28"/>
          <w:szCs w:val="28"/>
        </w:rPr>
      </w:pPr>
    </w:p>
    <w:p w14:paraId="52866723" w14:textId="2FE496F2" w:rsidR="00BC5832" w:rsidRDefault="00BC5832" w:rsidP="005967DC">
      <w:pPr>
        <w:tabs>
          <w:tab w:val="left" w:pos="7581"/>
        </w:tabs>
        <w:spacing w:line="288" w:lineRule="auto"/>
        <w:jc w:val="center"/>
        <w:rPr>
          <w:lang w:val="pt-BR"/>
        </w:rPr>
        <w:sectPr w:rsidR="00BC5832" w:rsidSect="005967DC">
          <w:headerReference w:type="default" r:id="rId10"/>
          <w:pgSz w:w="11907" w:h="16840" w:code="9"/>
          <w:pgMar w:top="1134" w:right="1134" w:bottom="1134" w:left="1701" w:header="720" w:footer="720" w:gutter="0"/>
          <w:pgNumType w:start="2"/>
          <w:cols w:space="720"/>
          <w:docGrid w:linePitch="360"/>
        </w:sectPr>
      </w:pPr>
      <w:r w:rsidRPr="007021E7">
        <w:rPr>
          <w:b/>
          <w:i/>
          <w:lang w:val="vi-VN"/>
        </w:rPr>
        <w:br w:type="page"/>
      </w:r>
    </w:p>
    <w:p w14:paraId="544BAA8F" w14:textId="1420D81D" w:rsidR="00BF4395" w:rsidRPr="00914DD2" w:rsidRDefault="00BF4395" w:rsidP="00FD36AD">
      <w:pPr>
        <w:tabs>
          <w:tab w:val="left" w:pos="3143"/>
        </w:tabs>
        <w:spacing w:line="288" w:lineRule="auto"/>
        <w:jc w:val="center"/>
        <w:rPr>
          <w:b/>
          <w:bCs/>
          <w:color w:val="FF0000"/>
          <w:lang w:val="pt-BR"/>
        </w:rPr>
      </w:pPr>
      <w:r w:rsidRPr="00914DD2">
        <w:rPr>
          <w:b/>
          <w:bCs/>
          <w:color w:val="FF0000"/>
          <w:lang w:val="pt-BR"/>
        </w:rPr>
        <w:lastRenderedPageBreak/>
        <w:t>TÀI LIỆU THAM KHẢO</w:t>
      </w:r>
    </w:p>
    <w:p w14:paraId="75DB188C" w14:textId="77777777" w:rsidR="00BF4395" w:rsidRPr="007021E7" w:rsidRDefault="00BF4395" w:rsidP="00FD36AD">
      <w:pPr>
        <w:spacing w:line="288" w:lineRule="auto"/>
        <w:jc w:val="both"/>
        <w:rPr>
          <w:b/>
          <w:lang w:val="pt-BR"/>
        </w:rPr>
      </w:pPr>
    </w:p>
    <w:p w14:paraId="7149A293" w14:textId="77777777" w:rsidR="00BF4395" w:rsidRPr="00914DD2" w:rsidRDefault="00BF4395" w:rsidP="00FD36AD">
      <w:pPr>
        <w:tabs>
          <w:tab w:val="right" w:leader="dot" w:pos="8789"/>
        </w:tabs>
        <w:spacing w:line="288" w:lineRule="auto"/>
        <w:jc w:val="both"/>
        <w:rPr>
          <w:color w:val="002060"/>
          <w:lang w:val="pt-BR"/>
        </w:rPr>
      </w:pPr>
      <w:r w:rsidRPr="00914DD2">
        <w:rPr>
          <w:color w:val="002060"/>
          <w:lang w:val="pt-BR"/>
        </w:rPr>
        <w:t xml:space="preserve">   1. Tài liệu tập huấn  Giáo dục kĩ năng sống; cẩm nang giáo dục kỹ năng sống cho học sinh Tiểu học.</w:t>
      </w:r>
    </w:p>
    <w:p w14:paraId="30EEDB03" w14:textId="7FCC453F" w:rsidR="00BF4395" w:rsidRPr="00914DD2" w:rsidRDefault="00BF4395" w:rsidP="00FD36AD">
      <w:pPr>
        <w:tabs>
          <w:tab w:val="right" w:leader="dot" w:pos="8789"/>
        </w:tabs>
        <w:spacing w:line="288" w:lineRule="auto"/>
        <w:jc w:val="both"/>
        <w:rPr>
          <w:color w:val="002060"/>
          <w:lang w:val="pt-BR"/>
        </w:rPr>
      </w:pPr>
      <w:r w:rsidRPr="00914DD2">
        <w:rPr>
          <w:color w:val="002060"/>
          <w:lang w:val="pt-BR"/>
        </w:rPr>
        <w:t xml:space="preserve">2. Phương pháp dạy học các môn học (Lớp </w:t>
      </w:r>
      <w:r w:rsidR="00880DD0" w:rsidRPr="00914DD2">
        <w:rPr>
          <w:color w:val="002060"/>
          <w:lang w:val="pt-BR"/>
        </w:rPr>
        <w:t>2</w:t>
      </w:r>
      <w:r w:rsidRPr="00914DD2">
        <w:rPr>
          <w:color w:val="002060"/>
          <w:lang w:val="pt-BR"/>
        </w:rPr>
        <w:t>) NXB Giáo dục.</w:t>
      </w:r>
    </w:p>
    <w:p w14:paraId="5654D46F" w14:textId="77777777" w:rsidR="00BF4395" w:rsidRPr="00914DD2" w:rsidRDefault="00BF4395" w:rsidP="00FD36AD">
      <w:pPr>
        <w:tabs>
          <w:tab w:val="right" w:leader="dot" w:pos="8789"/>
        </w:tabs>
        <w:spacing w:line="288" w:lineRule="auto"/>
        <w:jc w:val="both"/>
        <w:rPr>
          <w:color w:val="002060"/>
          <w:lang w:val="pt-BR"/>
        </w:rPr>
      </w:pPr>
      <w:r w:rsidRPr="00914DD2">
        <w:rPr>
          <w:color w:val="002060"/>
          <w:lang w:val="pt-BR"/>
        </w:rPr>
        <w:t xml:space="preserve">    3. Bộ giáo dục kĩ năng sống trong các môn học ở Tiểu học NXB giáo dục.</w:t>
      </w:r>
    </w:p>
    <w:p w14:paraId="0F669812" w14:textId="68C378ED" w:rsidR="00BF4395" w:rsidRPr="00914DD2" w:rsidRDefault="00BF4395" w:rsidP="00FD36AD">
      <w:pPr>
        <w:tabs>
          <w:tab w:val="right" w:leader="dot" w:pos="8789"/>
        </w:tabs>
        <w:spacing w:line="288" w:lineRule="auto"/>
        <w:jc w:val="both"/>
        <w:rPr>
          <w:color w:val="002060"/>
          <w:lang w:val="pt-BR"/>
        </w:rPr>
      </w:pPr>
      <w:r w:rsidRPr="00914DD2">
        <w:rPr>
          <w:color w:val="002060"/>
          <w:lang w:val="pt-BR"/>
        </w:rPr>
        <w:t xml:space="preserve">    4. Bộ SGK; SGV Tiếng Việt; Đạo đức; Tự nhiên xã hội,... (Lớp </w:t>
      </w:r>
      <w:r w:rsidR="00880DD0" w:rsidRPr="00914DD2">
        <w:rPr>
          <w:color w:val="002060"/>
          <w:lang w:val="pt-BR"/>
        </w:rPr>
        <w:t>2</w:t>
      </w:r>
      <w:r w:rsidRPr="00914DD2">
        <w:rPr>
          <w:color w:val="002060"/>
          <w:lang w:val="pt-BR"/>
        </w:rPr>
        <w:t>) NXB giáo dục.</w:t>
      </w:r>
    </w:p>
    <w:p w14:paraId="6DE493AC" w14:textId="77777777" w:rsidR="00BF4395" w:rsidRPr="00914DD2" w:rsidRDefault="00BF4395" w:rsidP="00FD36AD">
      <w:pPr>
        <w:tabs>
          <w:tab w:val="right" w:leader="dot" w:pos="8789"/>
        </w:tabs>
        <w:spacing w:line="288" w:lineRule="auto"/>
        <w:jc w:val="both"/>
        <w:rPr>
          <w:color w:val="002060"/>
          <w:lang w:val="pt-BR"/>
        </w:rPr>
      </w:pPr>
      <w:r w:rsidRPr="00914DD2">
        <w:rPr>
          <w:color w:val="002060"/>
          <w:lang w:val="pt-BR"/>
        </w:rPr>
        <w:t xml:space="preserve">    5. Hoạt động ngoài giờ chính khóa( Ngô Thị Uyên).</w:t>
      </w:r>
    </w:p>
    <w:p w14:paraId="750222F8" w14:textId="47A6B00D" w:rsidR="00BF4395" w:rsidRPr="00914DD2" w:rsidRDefault="00BF4395" w:rsidP="00FD36AD">
      <w:pPr>
        <w:tabs>
          <w:tab w:val="right" w:leader="dot" w:pos="8789"/>
        </w:tabs>
        <w:spacing w:line="288" w:lineRule="auto"/>
        <w:jc w:val="both"/>
        <w:rPr>
          <w:color w:val="002060"/>
          <w:lang w:val="pt-BR"/>
        </w:rPr>
      </w:pPr>
      <w:r w:rsidRPr="00914DD2">
        <w:rPr>
          <w:color w:val="002060"/>
          <w:lang w:val="pt-BR"/>
        </w:rPr>
        <w:t xml:space="preserve">    6. Sách Hoạt động trải nghiệm lớp </w:t>
      </w:r>
      <w:r w:rsidR="00880DD0" w:rsidRPr="00914DD2">
        <w:rPr>
          <w:color w:val="002060"/>
          <w:lang w:val="pt-BR"/>
        </w:rPr>
        <w:t>2</w:t>
      </w:r>
    </w:p>
    <w:p w14:paraId="6E047D1A" w14:textId="77777777" w:rsidR="00BF4395" w:rsidRPr="00914DD2" w:rsidRDefault="00BF4395" w:rsidP="00FD36AD">
      <w:pPr>
        <w:tabs>
          <w:tab w:val="right" w:leader="dot" w:pos="8789"/>
        </w:tabs>
        <w:spacing w:line="288" w:lineRule="auto"/>
        <w:jc w:val="both"/>
        <w:rPr>
          <w:color w:val="002060"/>
          <w:lang w:val="pt-BR"/>
        </w:rPr>
      </w:pPr>
      <w:r w:rsidRPr="00914DD2">
        <w:rPr>
          <w:color w:val="002060"/>
          <w:lang w:val="pt-BR"/>
        </w:rPr>
        <w:t xml:space="preserve">    7. Kỹ năng sống Poki</w:t>
      </w:r>
    </w:p>
    <w:p w14:paraId="3D4035C6" w14:textId="77777777" w:rsidR="00BF4395" w:rsidRPr="00914DD2" w:rsidRDefault="00BF4395" w:rsidP="00FD36AD">
      <w:pPr>
        <w:tabs>
          <w:tab w:val="right" w:leader="dot" w:pos="8789"/>
        </w:tabs>
        <w:spacing w:line="288" w:lineRule="auto"/>
        <w:jc w:val="both"/>
        <w:rPr>
          <w:color w:val="002060"/>
          <w:lang w:val="pt-BR"/>
        </w:rPr>
      </w:pPr>
      <w:r w:rsidRPr="00914DD2">
        <w:rPr>
          <w:color w:val="002060"/>
          <w:lang w:val="pt-BR"/>
        </w:rPr>
        <w:t xml:space="preserve">    8. Đổi mới phương pháp dạy học .</w:t>
      </w:r>
    </w:p>
    <w:p w14:paraId="635BB2FC" w14:textId="77777777" w:rsidR="00BF4395" w:rsidRPr="00914DD2" w:rsidRDefault="00BF4395" w:rsidP="00FD36AD">
      <w:pPr>
        <w:tabs>
          <w:tab w:val="right" w:leader="dot" w:pos="8789"/>
        </w:tabs>
        <w:spacing w:line="288" w:lineRule="auto"/>
        <w:jc w:val="both"/>
        <w:rPr>
          <w:color w:val="002060"/>
          <w:lang w:val="pt-BR"/>
        </w:rPr>
      </w:pPr>
      <w:r w:rsidRPr="00914DD2">
        <w:rPr>
          <w:color w:val="002060"/>
          <w:lang w:val="pt-BR"/>
        </w:rPr>
        <w:t xml:space="preserve">    9. Tập san văn học  và tuổi trẻ của nhà xuất bản giáo dục Việt Nam.</w:t>
      </w:r>
    </w:p>
    <w:p w14:paraId="4FEE6761" w14:textId="77777777" w:rsidR="00BF4395" w:rsidRPr="00914DD2" w:rsidRDefault="00BF4395" w:rsidP="00FD36AD">
      <w:pPr>
        <w:tabs>
          <w:tab w:val="right" w:leader="dot" w:pos="8789"/>
        </w:tabs>
        <w:spacing w:line="288" w:lineRule="auto"/>
        <w:jc w:val="both"/>
        <w:rPr>
          <w:color w:val="002060"/>
          <w:lang w:val="pt-BR"/>
        </w:rPr>
      </w:pPr>
      <w:r w:rsidRPr="00914DD2">
        <w:rPr>
          <w:color w:val="002060"/>
          <w:lang w:val="pt-BR"/>
        </w:rPr>
        <w:t xml:space="preserve">   10. Rèn luyện nghiệp vụ sư phạm thường xuyên</w:t>
      </w:r>
    </w:p>
    <w:p w14:paraId="0800DB6B" w14:textId="77777777" w:rsidR="00BF4395" w:rsidRPr="007021E7" w:rsidRDefault="00BF4395" w:rsidP="00FD36AD">
      <w:pPr>
        <w:tabs>
          <w:tab w:val="right" w:leader="dot" w:pos="8789"/>
        </w:tabs>
        <w:spacing w:line="288" w:lineRule="auto"/>
        <w:jc w:val="both"/>
        <w:rPr>
          <w:lang w:val="pt-BR"/>
        </w:rPr>
      </w:pPr>
      <w:r w:rsidRPr="007021E7">
        <w:rPr>
          <w:lang w:val="pt-BR"/>
        </w:rPr>
        <w:t xml:space="preserve">   </w:t>
      </w:r>
    </w:p>
    <w:p w14:paraId="23EE4FEB" w14:textId="77777777" w:rsidR="00BF4395" w:rsidRPr="007021E7" w:rsidRDefault="00BF4395" w:rsidP="00671D84">
      <w:pPr>
        <w:spacing w:line="288" w:lineRule="auto"/>
        <w:jc w:val="both"/>
        <w:rPr>
          <w:lang w:val="pt-BR"/>
        </w:rPr>
      </w:pPr>
    </w:p>
    <w:p w14:paraId="087CBF1E" w14:textId="77777777" w:rsidR="00BF4395" w:rsidRPr="007021E7" w:rsidRDefault="00BF4395" w:rsidP="00671D84">
      <w:pPr>
        <w:spacing w:line="288" w:lineRule="auto"/>
        <w:jc w:val="both"/>
        <w:rPr>
          <w:lang w:val="pt-BR"/>
        </w:rPr>
      </w:pPr>
    </w:p>
    <w:p w14:paraId="34BCA616" w14:textId="77777777" w:rsidR="00BF4395" w:rsidRPr="007021E7" w:rsidRDefault="00BF4395" w:rsidP="00671D84">
      <w:pPr>
        <w:spacing w:line="288" w:lineRule="auto"/>
        <w:jc w:val="both"/>
        <w:rPr>
          <w:lang w:val="pt-BR"/>
        </w:rPr>
      </w:pPr>
      <w:r w:rsidRPr="007021E7">
        <w:rPr>
          <w:lang w:val="pt-BR"/>
        </w:rPr>
        <w:t xml:space="preserve">                                                   </w:t>
      </w:r>
    </w:p>
    <w:p w14:paraId="3749EE99" w14:textId="77777777" w:rsidR="007021E7" w:rsidRDefault="007021E7">
      <w:pPr>
        <w:spacing w:after="160" w:line="259" w:lineRule="auto"/>
        <w:rPr>
          <w:b/>
          <w:lang w:val="vi-VN"/>
        </w:rPr>
      </w:pPr>
      <w:r>
        <w:rPr>
          <w:b/>
          <w:lang w:val="vi-VN"/>
        </w:rPr>
        <w:br w:type="page"/>
      </w:r>
    </w:p>
    <w:p w14:paraId="7D670CDE" w14:textId="1DED650A" w:rsidR="00194141" w:rsidRPr="000450EB" w:rsidRDefault="00194141" w:rsidP="00671D84">
      <w:pPr>
        <w:spacing w:line="288" w:lineRule="auto"/>
        <w:jc w:val="center"/>
        <w:rPr>
          <w:b/>
          <w:color w:val="FF0000"/>
          <w:lang w:val="vi-VN"/>
        </w:rPr>
      </w:pPr>
      <w:r w:rsidRPr="000450EB">
        <w:rPr>
          <w:b/>
          <w:color w:val="FF0000"/>
          <w:lang w:val="vi-VN"/>
        </w:rPr>
        <w:lastRenderedPageBreak/>
        <w:t>PHỤ LỤC</w:t>
      </w:r>
    </w:p>
    <w:p w14:paraId="756588F2" w14:textId="73DD721A" w:rsidR="00194141" w:rsidRPr="000450EB" w:rsidRDefault="00194141" w:rsidP="00671D84">
      <w:pPr>
        <w:spacing w:line="288" w:lineRule="auto"/>
        <w:jc w:val="center"/>
        <w:rPr>
          <w:b/>
          <w:color w:val="FF0000"/>
          <w:lang w:val="vi-VN"/>
        </w:rPr>
      </w:pPr>
      <w:r w:rsidRPr="000450EB">
        <w:rPr>
          <w:b/>
          <w:color w:val="FF0000"/>
          <w:lang w:val="vi-VN"/>
        </w:rPr>
        <w:t xml:space="preserve">          MỘT SỐ HÌNH ẢNH MINH HỌA CHO CÁC BIỆN PHÁP </w:t>
      </w:r>
    </w:p>
    <w:p w14:paraId="302903B1" w14:textId="730099CB" w:rsidR="00BF4395" w:rsidRDefault="00BC5832" w:rsidP="00FD36AD">
      <w:pPr>
        <w:spacing w:line="288" w:lineRule="auto"/>
        <w:jc w:val="center"/>
        <w:rPr>
          <w:lang w:val="pt-BR"/>
        </w:rPr>
      </w:pPr>
      <w:r>
        <w:rPr>
          <w:noProof/>
        </w:rPr>
        <w:drawing>
          <wp:inline distT="0" distB="0" distL="0" distR="0" wp14:anchorId="25797492" wp14:editId="072192CE">
            <wp:extent cx="5762625" cy="4857750"/>
            <wp:effectExtent l="0" t="0" r="9525" b="0"/>
            <wp:docPr id="1" name="Picture 1" descr="C:\Users\Administrator\Desktop\New folder (5)\z4252739505764_4ed121577f5078ff1364057a3f792b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New folder (5)\z4252739505764_4ed121577f5078ff1364057a3f792bf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856144"/>
                    </a:xfrm>
                    <a:prstGeom prst="rect">
                      <a:avLst/>
                    </a:prstGeom>
                    <a:noFill/>
                    <a:ln>
                      <a:noFill/>
                    </a:ln>
                  </pic:spPr>
                </pic:pic>
              </a:graphicData>
            </a:graphic>
          </wp:inline>
        </w:drawing>
      </w:r>
    </w:p>
    <w:p w14:paraId="3C322A58" w14:textId="5D790EA5" w:rsidR="00DE5012" w:rsidRDefault="000450EB" w:rsidP="000450EB">
      <w:pPr>
        <w:spacing w:line="288" w:lineRule="auto"/>
        <w:jc w:val="center"/>
        <w:rPr>
          <w:b/>
          <w:bCs/>
          <w:color w:val="000099"/>
        </w:rPr>
      </w:pPr>
      <w:r w:rsidRPr="000450EB">
        <w:rPr>
          <w:b/>
          <w:bCs/>
          <w:color w:val="000099"/>
        </w:rPr>
        <w:t>Hình ảnh: Tiết dạy môn Tiếng việt.</w:t>
      </w:r>
    </w:p>
    <w:p w14:paraId="0833ACC8" w14:textId="77777777" w:rsidR="000450EB" w:rsidRPr="000450EB" w:rsidRDefault="000450EB" w:rsidP="000450EB">
      <w:pPr>
        <w:spacing w:line="288" w:lineRule="auto"/>
        <w:jc w:val="center"/>
        <w:rPr>
          <w:b/>
          <w:bCs/>
          <w:color w:val="000099"/>
        </w:rPr>
      </w:pPr>
    </w:p>
    <w:p w14:paraId="03936A55" w14:textId="48C95706" w:rsidR="007B194B" w:rsidRDefault="000450EB" w:rsidP="00671D84">
      <w:pPr>
        <w:spacing w:line="288" w:lineRule="auto"/>
        <w:jc w:val="both"/>
        <w:rPr>
          <w:noProof/>
          <w:lang w:val="pt-BR"/>
        </w:rPr>
      </w:pPr>
      <w:r>
        <w:rPr>
          <w:noProof/>
        </w:rPr>
        <w:drawing>
          <wp:anchor distT="0" distB="0" distL="114300" distR="114300" simplePos="0" relativeHeight="251674112" behindDoc="0" locked="0" layoutInCell="1" allowOverlap="1" wp14:anchorId="3A312A29" wp14:editId="259B9A3E">
            <wp:simplePos x="0" y="0"/>
            <wp:positionH relativeFrom="column">
              <wp:posOffset>3026039</wp:posOffset>
            </wp:positionH>
            <wp:positionV relativeFrom="paragraph">
              <wp:posOffset>3702</wp:posOffset>
            </wp:positionV>
            <wp:extent cx="2708694" cy="2458528"/>
            <wp:effectExtent l="0" t="0" r="0" b="0"/>
            <wp:wrapNone/>
            <wp:docPr id="251332933" name="Picture 251332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32175" name="Picture 5203217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8694" cy="2458528"/>
                    </a:xfrm>
                    <a:prstGeom prst="rect">
                      <a:avLst/>
                    </a:prstGeom>
                  </pic:spPr>
                </pic:pic>
              </a:graphicData>
            </a:graphic>
            <wp14:sizeRelH relativeFrom="page">
              <wp14:pctWidth>0</wp14:pctWidth>
            </wp14:sizeRelH>
            <wp14:sizeRelV relativeFrom="page">
              <wp14:pctHeight>0</wp14:pctHeight>
            </wp14:sizeRelV>
          </wp:anchor>
        </w:drawing>
      </w:r>
      <w:r w:rsidR="007B194B">
        <w:rPr>
          <w:noProof/>
        </w:rPr>
        <w:drawing>
          <wp:inline distT="0" distB="0" distL="0" distR="0" wp14:anchorId="61FFD9DA" wp14:editId="5E05C941">
            <wp:extent cx="2941607" cy="2386008"/>
            <wp:effectExtent l="0" t="0" r="0" b="0"/>
            <wp:docPr id="1909683105" name="Picture 1909683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090940" name="Picture 68809094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50602" cy="2393304"/>
                    </a:xfrm>
                    <a:prstGeom prst="rect">
                      <a:avLst/>
                    </a:prstGeom>
                  </pic:spPr>
                </pic:pic>
              </a:graphicData>
            </a:graphic>
          </wp:inline>
        </w:drawing>
      </w:r>
    </w:p>
    <w:p w14:paraId="241BAF3A" w14:textId="667BB20E" w:rsidR="007B194B" w:rsidRPr="000450EB" w:rsidRDefault="007B194B" w:rsidP="000450EB">
      <w:pPr>
        <w:spacing w:line="288" w:lineRule="auto"/>
        <w:jc w:val="both"/>
        <w:rPr>
          <w:noProof/>
          <w:lang w:val="pt-BR"/>
        </w:rPr>
      </w:pPr>
    </w:p>
    <w:p w14:paraId="753A2AAE" w14:textId="77777777" w:rsidR="000450EB" w:rsidRPr="00DE5012" w:rsidRDefault="000450EB" w:rsidP="000450EB">
      <w:pPr>
        <w:spacing w:line="288" w:lineRule="auto"/>
        <w:jc w:val="center"/>
        <w:rPr>
          <w:b/>
          <w:bCs/>
          <w:lang w:val="pt-BR"/>
        </w:rPr>
      </w:pPr>
      <w:r w:rsidRPr="000450EB">
        <w:rPr>
          <w:b/>
          <w:bCs/>
          <w:color w:val="000099"/>
          <w:lang w:val="pt-BR"/>
        </w:rPr>
        <w:t>Hình ảnh: Hoạt động ngoại khóa tại trường</w:t>
      </w:r>
      <w:r w:rsidRPr="00DE5012">
        <w:rPr>
          <w:b/>
          <w:bCs/>
          <w:lang w:val="pt-BR"/>
        </w:rPr>
        <w:t>.</w:t>
      </w:r>
    </w:p>
    <w:p w14:paraId="2BADC479" w14:textId="77777777" w:rsidR="000450EB" w:rsidRDefault="000450EB" w:rsidP="007B194B">
      <w:pPr>
        <w:spacing w:line="288" w:lineRule="auto"/>
        <w:jc w:val="center"/>
        <w:rPr>
          <w:b/>
          <w:bCs/>
          <w:noProof/>
          <w:lang w:val="pt-BR"/>
        </w:rPr>
      </w:pPr>
    </w:p>
    <w:p w14:paraId="307F7D5C" w14:textId="6B0BFC25" w:rsidR="00BF4395" w:rsidRPr="007021E7" w:rsidRDefault="000450EB" w:rsidP="00671D84">
      <w:pPr>
        <w:spacing w:line="288" w:lineRule="auto"/>
        <w:jc w:val="both"/>
        <w:rPr>
          <w:lang w:val="pt-BR"/>
        </w:rPr>
      </w:pPr>
      <w:r>
        <w:rPr>
          <w:noProof/>
        </w:rPr>
        <w:lastRenderedPageBreak/>
        <w:drawing>
          <wp:anchor distT="0" distB="0" distL="114300" distR="114300" simplePos="0" relativeHeight="251675136" behindDoc="0" locked="0" layoutInCell="1" allowOverlap="1" wp14:anchorId="15734DF2" wp14:editId="1B52029B">
            <wp:simplePos x="0" y="0"/>
            <wp:positionH relativeFrom="column">
              <wp:posOffset>3008787</wp:posOffset>
            </wp:positionH>
            <wp:positionV relativeFrom="paragraph">
              <wp:posOffset>-4098</wp:posOffset>
            </wp:positionV>
            <wp:extent cx="2794958" cy="2475782"/>
            <wp:effectExtent l="0" t="0" r="5715" b="1270"/>
            <wp:wrapNone/>
            <wp:docPr id="418037248" name="Picture 418037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21944" name="Picture 7192194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95840" cy="2476563"/>
                    </a:xfrm>
                    <a:prstGeom prst="rect">
                      <a:avLst/>
                    </a:prstGeom>
                  </pic:spPr>
                </pic:pic>
              </a:graphicData>
            </a:graphic>
            <wp14:sizeRelH relativeFrom="page">
              <wp14:pctWidth>0</wp14:pctWidth>
            </wp14:sizeRelH>
            <wp14:sizeRelV relativeFrom="page">
              <wp14:pctHeight>0</wp14:pctHeight>
            </wp14:sizeRelV>
          </wp:anchor>
        </w:drawing>
      </w:r>
      <w:r w:rsidR="00DE5012">
        <w:rPr>
          <w:noProof/>
        </w:rPr>
        <w:drawing>
          <wp:inline distT="0" distB="0" distL="0" distR="0" wp14:anchorId="41BFBB35" wp14:editId="1C2C2967">
            <wp:extent cx="2932981" cy="2474025"/>
            <wp:effectExtent l="0" t="0" r="1270" b="2540"/>
            <wp:docPr id="8705477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47756" name="Picture 87054775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34184" cy="2475040"/>
                    </a:xfrm>
                    <a:prstGeom prst="rect">
                      <a:avLst/>
                    </a:prstGeom>
                  </pic:spPr>
                </pic:pic>
              </a:graphicData>
            </a:graphic>
          </wp:inline>
        </w:drawing>
      </w:r>
    </w:p>
    <w:p w14:paraId="5228B022" w14:textId="2B42AF32" w:rsidR="00BF4395" w:rsidRDefault="00BF4395" w:rsidP="00671D84">
      <w:pPr>
        <w:spacing w:line="288" w:lineRule="auto"/>
        <w:jc w:val="both"/>
        <w:rPr>
          <w:lang w:val="pt-BR"/>
        </w:rPr>
      </w:pPr>
    </w:p>
    <w:p w14:paraId="13835B13" w14:textId="77777777" w:rsidR="000450EB" w:rsidRPr="00914DD2" w:rsidRDefault="000450EB" w:rsidP="000450EB">
      <w:pPr>
        <w:spacing w:line="288" w:lineRule="auto"/>
        <w:jc w:val="center"/>
        <w:rPr>
          <w:b/>
          <w:bCs/>
          <w:noProof/>
          <w:color w:val="000099"/>
          <w:lang w:val="pt-BR"/>
        </w:rPr>
      </w:pPr>
      <w:r w:rsidRPr="00914DD2">
        <w:rPr>
          <w:b/>
          <w:bCs/>
          <w:noProof/>
          <w:color w:val="000099"/>
          <w:lang w:val="pt-BR"/>
        </w:rPr>
        <w:t>Hình ảnh: Kĩ năng tự phục vụ.</w:t>
      </w:r>
    </w:p>
    <w:p w14:paraId="7F86324F" w14:textId="77777777" w:rsidR="007B194B" w:rsidRDefault="007B194B" w:rsidP="000450EB">
      <w:pPr>
        <w:spacing w:line="288" w:lineRule="auto"/>
        <w:rPr>
          <w:b/>
          <w:bCs/>
          <w:lang w:val="pt-BR"/>
        </w:rPr>
      </w:pPr>
    </w:p>
    <w:p w14:paraId="2ED50A65" w14:textId="3C881EDC" w:rsidR="007B194B" w:rsidRDefault="000450EB" w:rsidP="00671D84">
      <w:pPr>
        <w:spacing w:line="288" w:lineRule="auto"/>
        <w:jc w:val="both"/>
        <w:rPr>
          <w:lang w:val="pt-BR"/>
        </w:rPr>
      </w:pPr>
      <w:r>
        <w:rPr>
          <w:noProof/>
        </w:rPr>
        <w:drawing>
          <wp:anchor distT="0" distB="0" distL="114300" distR="114300" simplePos="0" relativeHeight="251676160" behindDoc="0" locked="0" layoutInCell="1" allowOverlap="1" wp14:anchorId="3FFED081" wp14:editId="2D1FD96E">
            <wp:simplePos x="0" y="0"/>
            <wp:positionH relativeFrom="column">
              <wp:posOffset>3008786</wp:posOffset>
            </wp:positionH>
            <wp:positionV relativeFrom="paragraph">
              <wp:posOffset>3582</wp:posOffset>
            </wp:positionV>
            <wp:extent cx="2794958" cy="2355012"/>
            <wp:effectExtent l="0" t="0" r="5715" b="7620"/>
            <wp:wrapNone/>
            <wp:docPr id="12527029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702997" name="Picture 125270299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94959" cy="2355013"/>
                    </a:xfrm>
                    <a:prstGeom prst="rect">
                      <a:avLst/>
                    </a:prstGeom>
                  </pic:spPr>
                </pic:pic>
              </a:graphicData>
            </a:graphic>
            <wp14:sizeRelH relativeFrom="page">
              <wp14:pctWidth>0</wp14:pctWidth>
            </wp14:sizeRelH>
            <wp14:sizeRelV relativeFrom="page">
              <wp14:pctHeight>0</wp14:pctHeight>
            </wp14:sizeRelV>
          </wp:anchor>
        </w:drawing>
      </w:r>
      <w:r w:rsidR="00DE5012">
        <w:rPr>
          <w:noProof/>
        </w:rPr>
        <w:drawing>
          <wp:inline distT="0" distB="0" distL="0" distR="0" wp14:anchorId="4D8EBE97" wp14:editId="449E4E03">
            <wp:extent cx="2932981" cy="2350898"/>
            <wp:effectExtent l="0" t="0" r="1270" b="0"/>
            <wp:docPr id="5012214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221488" name="Picture 50122148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39549" cy="2356163"/>
                    </a:xfrm>
                    <a:prstGeom prst="rect">
                      <a:avLst/>
                    </a:prstGeom>
                  </pic:spPr>
                </pic:pic>
              </a:graphicData>
            </a:graphic>
          </wp:inline>
        </w:drawing>
      </w:r>
    </w:p>
    <w:p w14:paraId="3916CDBA" w14:textId="294CABC7" w:rsidR="007B194B" w:rsidRPr="000450EB" w:rsidRDefault="007B194B" w:rsidP="000450EB">
      <w:pPr>
        <w:spacing w:line="288" w:lineRule="auto"/>
        <w:jc w:val="center"/>
        <w:rPr>
          <w:b/>
          <w:bCs/>
          <w:lang w:val="pt-BR"/>
        </w:rPr>
      </w:pPr>
    </w:p>
    <w:p w14:paraId="2869B83A" w14:textId="77777777" w:rsidR="000450EB" w:rsidRPr="00914DD2" w:rsidRDefault="000450EB" w:rsidP="000450EB">
      <w:pPr>
        <w:spacing w:line="288" w:lineRule="auto"/>
        <w:jc w:val="center"/>
        <w:rPr>
          <w:b/>
          <w:bCs/>
          <w:color w:val="000099"/>
          <w:lang w:val="pt-BR"/>
        </w:rPr>
      </w:pPr>
      <w:r w:rsidRPr="00914DD2">
        <w:rPr>
          <w:b/>
          <w:bCs/>
          <w:color w:val="000099"/>
          <w:lang w:val="pt-BR"/>
        </w:rPr>
        <w:t>Hình ảnh: Hoạt động ngoại khóa tại khu di tích lịch sử K9 – Đá chông.</w:t>
      </w:r>
    </w:p>
    <w:p w14:paraId="52EFF223" w14:textId="4D14AC39" w:rsidR="000450EB" w:rsidRDefault="000450EB" w:rsidP="007B194B">
      <w:pPr>
        <w:spacing w:line="288" w:lineRule="auto"/>
        <w:jc w:val="center"/>
        <w:rPr>
          <w:b/>
          <w:bCs/>
          <w:lang w:val="pt-BR"/>
        </w:rPr>
      </w:pPr>
      <w:r>
        <w:rPr>
          <w:noProof/>
        </w:rPr>
        <w:drawing>
          <wp:anchor distT="0" distB="0" distL="114300" distR="114300" simplePos="0" relativeHeight="251677184" behindDoc="0" locked="0" layoutInCell="1" allowOverlap="1" wp14:anchorId="27D5C30C" wp14:editId="066A673F">
            <wp:simplePos x="0" y="0"/>
            <wp:positionH relativeFrom="column">
              <wp:posOffset>3008787</wp:posOffset>
            </wp:positionH>
            <wp:positionV relativeFrom="paragraph">
              <wp:posOffset>79543</wp:posOffset>
            </wp:positionV>
            <wp:extent cx="2794958" cy="2362855"/>
            <wp:effectExtent l="0" t="0" r="5715" b="0"/>
            <wp:wrapNone/>
            <wp:docPr id="6332520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252057" name="Picture 63325205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01694" cy="23685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208" behindDoc="0" locked="0" layoutInCell="1" allowOverlap="1" wp14:anchorId="5EB32676" wp14:editId="55F16F59">
            <wp:simplePos x="0" y="0"/>
            <wp:positionH relativeFrom="column">
              <wp:posOffset>84431</wp:posOffset>
            </wp:positionH>
            <wp:positionV relativeFrom="paragraph">
              <wp:posOffset>79543</wp:posOffset>
            </wp:positionV>
            <wp:extent cx="2846717" cy="2441275"/>
            <wp:effectExtent l="0" t="0" r="0" b="0"/>
            <wp:wrapNone/>
            <wp:docPr id="192088236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882362" name="Picture 192088236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59430" cy="2452177"/>
                    </a:xfrm>
                    <a:prstGeom prst="rect">
                      <a:avLst/>
                    </a:prstGeom>
                  </pic:spPr>
                </pic:pic>
              </a:graphicData>
            </a:graphic>
            <wp14:sizeRelH relativeFrom="page">
              <wp14:pctWidth>0</wp14:pctWidth>
            </wp14:sizeRelH>
            <wp14:sizeRelV relativeFrom="page">
              <wp14:pctHeight>0</wp14:pctHeight>
            </wp14:sizeRelV>
          </wp:anchor>
        </w:drawing>
      </w:r>
    </w:p>
    <w:p w14:paraId="3A3A6030" w14:textId="3783C1D2" w:rsidR="007B194B" w:rsidRDefault="007B194B" w:rsidP="007B194B">
      <w:pPr>
        <w:spacing w:line="288" w:lineRule="auto"/>
        <w:jc w:val="center"/>
        <w:rPr>
          <w:b/>
          <w:bCs/>
          <w:lang w:val="pt-BR"/>
        </w:rPr>
      </w:pPr>
    </w:p>
    <w:p w14:paraId="55727F14" w14:textId="77777777" w:rsidR="000450EB" w:rsidRDefault="000450EB" w:rsidP="000450EB">
      <w:pPr>
        <w:spacing w:line="288" w:lineRule="auto"/>
        <w:jc w:val="center"/>
        <w:rPr>
          <w:b/>
          <w:bCs/>
          <w:lang w:val="pt-BR"/>
        </w:rPr>
      </w:pPr>
    </w:p>
    <w:p w14:paraId="7FE5E15A" w14:textId="77777777" w:rsidR="000450EB" w:rsidRDefault="000450EB" w:rsidP="000450EB">
      <w:pPr>
        <w:spacing w:line="288" w:lineRule="auto"/>
        <w:jc w:val="center"/>
        <w:rPr>
          <w:b/>
          <w:bCs/>
          <w:lang w:val="pt-BR"/>
        </w:rPr>
      </w:pPr>
    </w:p>
    <w:p w14:paraId="31032F1C" w14:textId="77777777" w:rsidR="000450EB" w:rsidRDefault="000450EB" w:rsidP="000450EB">
      <w:pPr>
        <w:spacing w:line="288" w:lineRule="auto"/>
        <w:jc w:val="center"/>
        <w:rPr>
          <w:b/>
          <w:bCs/>
          <w:lang w:val="pt-BR"/>
        </w:rPr>
      </w:pPr>
    </w:p>
    <w:p w14:paraId="623310EC" w14:textId="77777777" w:rsidR="000450EB" w:rsidRDefault="000450EB" w:rsidP="000450EB">
      <w:pPr>
        <w:spacing w:line="288" w:lineRule="auto"/>
        <w:jc w:val="center"/>
        <w:rPr>
          <w:b/>
          <w:bCs/>
          <w:lang w:val="pt-BR"/>
        </w:rPr>
      </w:pPr>
    </w:p>
    <w:p w14:paraId="5C1D2013" w14:textId="77777777" w:rsidR="000450EB" w:rsidRDefault="000450EB" w:rsidP="000450EB">
      <w:pPr>
        <w:spacing w:line="288" w:lineRule="auto"/>
        <w:jc w:val="center"/>
        <w:rPr>
          <w:b/>
          <w:bCs/>
          <w:lang w:val="pt-BR"/>
        </w:rPr>
      </w:pPr>
    </w:p>
    <w:p w14:paraId="646459C8" w14:textId="77777777" w:rsidR="000450EB" w:rsidRDefault="000450EB" w:rsidP="000450EB">
      <w:pPr>
        <w:spacing w:line="288" w:lineRule="auto"/>
        <w:jc w:val="center"/>
        <w:rPr>
          <w:b/>
          <w:bCs/>
          <w:lang w:val="pt-BR"/>
        </w:rPr>
      </w:pPr>
    </w:p>
    <w:p w14:paraId="1CC7446F" w14:textId="77777777" w:rsidR="000450EB" w:rsidRDefault="000450EB" w:rsidP="000450EB">
      <w:pPr>
        <w:spacing w:line="288" w:lineRule="auto"/>
        <w:jc w:val="center"/>
        <w:rPr>
          <w:b/>
          <w:bCs/>
          <w:lang w:val="pt-BR"/>
        </w:rPr>
      </w:pPr>
    </w:p>
    <w:p w14:paraId="23992719" w14:textId="77777777" w:rsidR="000450EB" w:rsidRDefault="000450EB" w:rsidP="000450EB">
      <w:pPr>
        <w:spacing w:line="288" w:lineRule="auto"/>
        <w:jc w:val="center"/>
        <w:rPr>
          <w:b/>
          <w:bCs/>
          <w:lang w:val="pt-BR"/>
        </w:rPr>
      </w:pPr>
    </w:p>
    <w:p w14:paraId="68EB2F62" w14:textId="05A40DC5" w:rsidR="000450EB" w:rsidRDefault="000450EB" w:rsidP="000450EB">
      <w:pPr>
        <w:spacing w:line="288" w:lineRule="auto"/>
        <w:jc w:val="center"/>
        <w:rPr>
          <w:b/>
          <w:bCs/>
          <w:lang w:val="pt-BR"/>
        </w:rPr>
      </w:pPr>
    </w:p>
    <w:p w14:paraId="74B817B5" w14:textId="77777777" w:rsidR="000450EB" w:rsidRPr="00914DD2" w:rsidRDefault="000450EB" w:rsidP="000450EB">
      <w:pPr>
        <w:spacing w:line="288" w:lineRule="auto"/>
        <w:jc w:val="center"/>
        <w:rPr>
          <w:b/>
          <w:bCs/>
          <w:color w:val="000099"/>
          <w:lang w:val="pt-BR"/>
        </w:rPr>
      </w:pPr>
      <w:r w:rsidRPr="00914DD2">
        <w:rPr>
          <w:b/>
          <w:bCs/>
          <w:color w:val="000099"/>
          <w:lang w:val="pt-BR"/>
        </w:rPr>
        <w:t>Hình ảnh: Học sinh có nề nếp trong giờ bán trú.</w:t>
      </w:r>
    </w:p>
    <w:p w14:paraId="22DC8D4E" w14:textId="02D9E6C0" w:rsidR="00BF4395" w:rsidRPr="006068BB" w:rsidRDefault="00BF4395" w:rsidP="006068BB">
      <w:pPr>
        <w:spacing w:line="288" w:lineRule="auto"/>
        <w:jc w:val="center"/>
        <w:rPr>
          <w:color w:val="FF0000"/>
          <w:lang w:val="pt-BR"/>
        </w:rPr>
      </w:pPr>
      <w:r w:rsidRPr="006068BB">
        <w:rPr>
          <w:b/>
          <w:bCs/>
          <w:color w:val="FF0000"/>
          <w:lang w:val="pt-BR"/>
        </w:rPr>
        <w:lastRenderedPageBreak/>
        <w:t>MỤC LỤC</w:t>
      </w:r>
    </w:p>
    <w:p w14:paraId="36584A34" w14:textId="1257ABB2" w:rsidR="00914DD2" w:rsidRPr="006068BB" w:rsidRDefault="00914DD2" w:rsidP="00914DD2">
      <w:pPr>
        <w:tabs>
          <w:tab w:val="left" w:leader="dot" w:pos="8789"/>
        </w:tabs>
        <w:spacing w:line="288" w:lineRule="auto"/>
        <w:rPr>
          <w:b/>
          <w:color w:val="002060"/>
        </w:rPr>
      </w:pPr>
      <w:r w:rsidRPr="006068BB">
        <w:rPr>
          <w:b/>
          <w:color w:val="002060"/>
        </w:rPr>
        <w:t xml:space="preserve">PHẦN I:  </w:t>
      </w:r>
      <w:r w:rsidR="006068BB" w:rsidRPr="006068BB">
        <w:rPr>
          <w:b/>
          <w:color w:val="002060"/>
        </w:rPr>
        <w:t>PHẦN MỞ ĐẦU</w:t>
      </w:r>
      <w:r w:rsidRPr="006068BB">
        <w:rPr>
          <w:b/>
          <w:color w:val="002060"/>
        </w:rPr>
        <w:tab/>
      </w:r>
      <w:r w:rsidR="009138DC">
        <w:rPr>
          <w:b/>
          <w:color w:val="002060"/>
        </w:rPr>
        <w:t>1</w:t>
      </w:r>
    </w:p>
    <w:p w14:paraId="74238C1F" w14:textId="48628549" w:rsidR="00914DD2" w:rsidRPr="00914DD2" w:rsidRDefault="00914DD2" w:rsidP="00914DD2">
      <w:pPr>
        <w:tabs>
          <w:tab w:val="left" w:leader="dot" w:pos="8789"/>
        </w:tabs>
        <w:spacing w:line="288" w:lineRule="auto"/>
        <w:rPr>
          <w:color w:val="002060"/>
        </w:rPr>
      </w:pPr>
      <w:r w:rsidRPr="00914DD2">
        <w:rPr>
          <w:color w:val="002060"/>
        </w:rPr>
        <w:t xml:space="preserve">I. </w:t>
      </w:r>
      <w:r w:rsidR="006068BB" w:rsidRPr="00914DD2">
        <w:rPr>
          <w:color w:val="002060"/>
        </w:rPr>
        <w:t>Lý do chọn đề tài</w:t>
      </w:r>
      <w:r w:rsidRPr="00914DD2">
        <w:rPr>
          <w:color w:val="002060"/>
        </w:rPr>
        <w:t xml:space="preserve">. </w:t>
      </w:r>
      <w:r>
        <w:rPr>
          <w:color w:val="002060"/>
        </w:rPr>
        <w:tab/>
      </w:r>
      <w:r w:rsidR="009138DC">
        <w:rPr>
          <w:color w:val="002060"/>
        </w:rPr>
        <w:t>1</w:t>
      </w:r>
    </w:p>
    <w:p w14:paraId="12C37C4C" w14:textId="463ACC28" w:rsidR="00914DD2" w:rsidRPr="00914DD2" w:rsidRDefault="00914DD2" w:rsidP="00914DD2">
      <w:pPr>
        <w:pStyle w:val="ListParagraph"/>
        <w:tabs>
          <w:tab w:val="left" w:leader="dot" w:pos="8789"/>
        </w:tabs>
        <w:spacing w:line="288" w:lineRule="auto"/>
        <w:ind w:left="0"/>
        <w:rPr>
          <w:color w:val="002060"/>
          <w:lang w:val="pt-BR"/>
        </w:rPr>
      </w:pPr>
      <w:r w:rsidRPr="00914DD2">
        <w:rPr>
          <w:color w:val="002060"/>
          <w:lang w:val="pt-BR"/>
        </w:rPr>
        <w:t>II. M</w:t>
      </w:r>
      <w:r w:rsidR="006068BB" w:rsidRPr="00914DD2">
        <w:rPr>
          <w:color w:val="002060"/>
          <w:lang w:val="pt-BR"/>
        </w:rPr>
        <w:t>ục đích nghiên cứu</w:t>
      </w:r>
      <w:r w:rsidRPr="00914DD2">
        <w:rPr>
          <w:color w:val="002060"/>
          <w:lang w:val="pt-BR"/>
        </w:rPr>
        <w:t xml:space="preserve">. </w:t>
      </w:r>
      <w:r>
        <w:rPr>
          <w:color w:val="002060"/>
          <w:lang w:val="pt-BR"/>
        </w:rPr>
        <w:tab/>
      </w:r>
      <w:r w:rsidR="00964835">
        <w:rPr>
          <w:color w:val="002060"/>
          <w:lang w:val="pt-BR"/>
        </w:rPr>
        <w:t>2</w:t>
      </w:r>
    </w:p>
    <w:p w14:paraId="70842CD3" w14:textId="00227729" w:rsidR="00914DD2" w:rsidRPr="00914DD2" w:rsidRDefault="00914DD2" w:rsidP="00914DD2">
      <w:pPr>
        <w:tabs>
          <w:tab w:val="num" w:pos="1440"/>
          <w:tab w:val="left" w:pos="2025"/>
          <w:tab w:val="left" w:leader="dot" w:pos="8789"/>
        </w:tabs>
        <w:spacing w:line="288" w:lineRule="auto"/>
        <w:rPr>
          <w:color w:val="002060"/>
          <w:lang w:val="pt-BR"/>
        </w:rPr>
      </w:pPr>
      <w:r w:rsidRPr="00914DD2">
        <w:rPr>
          <w:rFonts w:eastAsia="SimSun"/>
          <w:color w:val="002060"/>
          <w:lang w:val="pt-BR" w:eastAsia="zh-CN"/>
        </w:rPr>
        <w:t xml:space="preserve">III. </w:t>
      </w:r>
      <w:r w:rsidR="006068BB" w:rsidRPr="00914DD2">
        <w:rPr>
          <w:color w:val="002060"/>
          <w:lang w:val="pt-BR"/>
        </w:rPr>
        <w:t>Nhiệm vụ nghiên cứu</w:t>
      </w:r>
      <w:r>
        <w:rPr>
          <w:color w:val="002060"/>
          <w:lang w:val="pt-BR"/>
        </w:rPr>
        <w:tab/>
      </w:r>
      <w:r w:rsidR="00964835">
        <w:rPr>
          <w:color w:val="002060"/>
          <w:lang w:val="pt-BR"/>
        </w:rPr>
        <w:t>2</w:t>
      </w:r>
    </w:p>
    <w:p w14:paraId="19B883DB" w14:textId="3C8B87EE" w:rsidR="00914DD2" w:rsidRPr="00914DD2" w:rsidRDefault="00914DD2" w:rsidP="00914DD2">
      <w:pPr>
        <w:tabs>
          <w:tab w:val="left" w:leader="dot" w:pos="8789"/>
        </w:tabs>
        <w:spacing w:line="288" w:lineRule="auto"/>
        <w:rPr>
          <w:color w:val="002060"/>
          <w:lang w:val="pt-BR"/>
        </w:rPr>
      </w:pPr>
      <w:r w:rsidRPr="00914DD2">
        <w:rPr>
          <w:color w:val="002060"/>
          <w:lang w:val="pt-BR"/>
        </w:rPr>
        <w:t xml:space="preserve">IV. </w:t>
      </w:r>
      <w:r w:rsidR="006068BB" w:rsidRPr="00914DD2">
        <w:rPr>
          <w:color w:val="002060"/>
          <w:lang w:val="pt-BR"/>
        </w:rPr>
        <w:t>Th</w:t>
      </w:r>
      <w:r w:rsidR="006068BB">
        <w:rPr>
          <w:color w:val="002060"/>
          <w:lang w:val="pt-BR"/>
        </w:rPr>
        <w:t>ờ</w:t>
      </w:r>
      <w:r w:rsidR="006068BB" w:rsidRPr="00914DD2">
        <w:rPr>
          <w:color w:val="002060"/>
          <w:lang w:val="pt-BR"/>
        </w:rPr>
        <w:t>i gian, đối tượng</w:t>
      </w:r>
      <w:r w:rsidRPr="00914DD2">
        <w:rPr>
          <w:color w:val="002060"/>
          <w:lang w:val="pt-BR"/>
        </w:rPr>
        <w:t xml:space="preserve">, </w:t>
      </w:r>
      <w:r w:rsidR="006068BB" w:rsidRPr="00914DD2">
        <w:rPr>
          <w:color w:val="002060"/>
          <w:lang w:val="pt-BR"/>
        </w:rPr>
        <w:t>phạm vi nghiên cứu</w:t>
      </w:r>
      <w:r w:rsidRPr="00914DD2">
        <w:rPr>
          <w:color w:val="002060"/>
          <w:lang w:val="pt-BR"/>
        </w:rPr>
        <w:t xml:space="preserve">: </w:t>
      </w:r>
      <w:r>
        <w:rPr>
          <w:color w:val="002060"/>
          <w:lang w:val="pt-BR"/>
        </w:rPr>
        <w:tab/>
      </w:r>
      <w:r w:rsidR="009138DC">
        <w:rPr>
          <w:color w:val="002060"/>
          <w:lang w:val="pt-BR"/>
        </w:rPr>
        <w:t>2</w:t>
      </w:r>
    </w:p>
    <w:p w14:paraId="56A71CEF" w14:textId="4FEA9358" w:rsidR="00914DD2" w:rsidRPr="00914DD2" w:rsidRDefault="00914DD2" w:rsidP="00914DD2">
      <w:pPr>
        <w:tabs>
          <w:tab w:val="left" w:leader="dot" w:pos="8789"/>
        </w:tabs>
        <w:spacing w:line="288" w:lineRule="auto"/>
        <w:rPr>
          <w:color w:val="002060"/>
          <w:lang w:val="pt-BR"/>
        </w:rPr>
      </w:pPr>
      <w:r w:rsidRPr="00914DD2">
        <w:rPr>
          <w:color w:val="002060"/>
          <w:lang w:val="pt-BR"/>
        </w:rPr>
        <w:t xml:space="preserve">V. </w:t>
      </w:r>
      <w:r w:rsidR="006068BB" w:rsidRPr="00914DD2">
        <w:rPr>
          <w:color w:val="002060"/>
          <w:lang w:val="pt-BR"/>
        </w:rPr>
        <w:t>Phương pháp nghiên cứu</w:t>
      </w:r>
      <w:r w:rsidRPr="00914DD2">
        <w:rPr>
          <w:color w:val="002060"/>
          <w:lang w:val="pt-BR"/>
        </w:rPr>
        <w:t xml:space="preserve">: </w:t>
      </w:r>
      <w:r>
        <w:rPr>
          <w:color w:val="002060"/>
          <w:lang w:val="pt-BR"/>
        </w:rPr>
        <w:tab/>
      </w:r>
      <w:r w:rsidR="009138DC">
        <w:rPr>
          <w:color w:val="002060"/>
          <w:lang w:val="pt-BR"/>
        </w:rPr>
        <w:t>2</w:t>
      </w:r>
    </w:p>
    <w:p w14:paraId="640DD563" w14:textId="1044B3D7" w:rsidR="00914DD2" w:rsidRPr="006068BB" w:rsidRDefault="00914DD2" w:rsidP="00914DD2">
      <w:pPr>
        <w:tabs>
          <w:tab w:val="left" w:leader="dot" w:pos="8789"/>
        </w:tabs>
        <w:spacing w:line="288" w:lineRule="auto"/>
        <w:rPr>
          <w:b/>
          <w:color w:val="002060"/>
          <w:lang w:val="pt-BR"/>
        </w:rPr>
      </w:pPr>
      <w:r w:rsidRPr="006068BB">
        <w:rPr>
          <w:b/>
          <w:color w:val="002060"/>
          <w:lang w:val="pt-BR"/>
        </w:rPr>
        <w:t>PHẦN II: NỘI DUNG CỦA ĐỀ TÀI</w:t>
      </w:r>
      <w:r w:rsidRPr="006068BB">
        <w:rPr>
          <w:b/>
          <w:color w:val="002060"/>
          <w:lang w:val="pt-BR"/>
        </w:rPr>
        <w:tab/>
      </w:r>
      <w:r w:rsidR="00964835">
        <w:rPr>
          <w:b/>
          <w:color w:val="002060"/>
          <w:lang w:val="pt-BR"/>
        </w:rPr>
        <w:t>2</w:t>
      </w:r>
    </w:p>
    <w:p w14:paraId="01C02BA2" w14:textId="2F687B92" w:rsidR="00914DD2" w:rsidRPr="00914DD2" w:rsidRDefault="00914DD2" w:rsidP="00914DD2">
      <w:pPr>
        <w:tabs>
          <w:tab w:val="left" w:leader="dot" w:pos="8789"/>
        </w:tabs>
        <w:spacing w:line="288" w:lineRule="auto"/>
        <w:rPr>
          <w:color w:val="002060"/>
          <w:lang w:val="pt-BR"/>
        </w:rPr>
      </w:pPr>
      <w:r w:rsidRPr="00914DD2">
        <w:rPr>
          <w:color w:val="002060"/>
          <w:lang w:val="pt-BR"/>
        </w:rPr>
        <w:t xml:space="preserve">I. </w:t>
      </w:r>
      <w:r w:rsidR="006068BB" w:rsidRPr="00914DD2">
        <w:rPr>
          <w:color w:val="002060"/>
          <w:lang w:val="pt-BR"/>
        </w:rPr>
        <w:t>Cơ sở lý luận</w:t>
      </w:r>
      <w:r w:rsidRPr="00914DD2">
        <w:rPr>
          <w:color w:val="002060"/>
          <w:lang w:val="pt-BR"/>
        </w:rPr>
        <w:t>:</w:t>
      </w:r>
      <w:r>
        <w:rPr>
          <w:color w:val="002060"/>
          <w:lang w:val="pt-BR"/>
        </w:rPr>
        <w:tab/>
      </w:r>
      <w:r w:rsidR="00964835">
        <w:rPr>
          <w:color w:val="002060"/>
          <w:lang w:val="pt-BR"/>
        </w:rPr>
        <w:t>2</w:t>
      </w:r>
    </w:p>
    <w:p w14:paraId="44569236" w14:textId="10461B22" w:rsidR="00914DD2" w:rsidRPr="00914DD2" w:rsidRDefault="00914DD2" w:rsidP="00914DD2">
      <w:pPr>
        <w:tabs>
          <w:tab w:val="left" w:leader="dot" w:pos="8789"/>
        </w:tabs>
        <w:spacing w:line="288" w:lineRule="auto"/>
        <w:rPr>
          <w:color w:val="002060"/>
          <w:lang w:val="pt-BR"/>
        </w:rPr>
      </w:pPr>
      <w:r w:rsidRPr="00914DD2">
        <w:rPr>
          <w:bCs/>
          <w:iCs/>
          <w:color w:val="002060"/>
          <w:lang w:val="pt-BR"/>
        </w:rPr>
        <w:t xml:space="preserve">II. </w:t>
      </w:r>
      <w:r w:rsidR="006068BB" w:rsidRPr="00914DD2">
        <w:rPr>
          <w:bCs/>
          <w:iCs/>
          <w:color w:val="002060"/>
          <w:lang w:val="pt-BR"/>
        </w:rPr>
        <w:t>Cơ sở thực tiễn</w:t>
      </w:r>
      <w:r w:rsidRPr="00914DD2">
        <w:rPr>
          <w:bCs/>
          <w:iCs/>
          <w:color w:val="002060"/>
          <w:lang w:val="pt-BR"/>
        </w:rPr>
        <w:t>:</w:t>
      </w:r>
      <w:r>
        <w:rPr>
          <w:bCs/>
          <w:iCs/>
          <w:color w:val="002060"/>
          <w:lang w:val="pt-BR"/>
        </w:rPr>
        <w:tab/>
      </w:r>
      <w:r w:rsidR="009138DC">
        <w:rPr>
          <w:bCs/>
          <w:iCs/>
          <w:color w:val="002060"/>
          <w:lang w:val="pt-BR"/>
        </w:rPr>
        <w:t>4</w:t>
      </w:r>
    </w:p>
    <w:p w14:paraId="4833E97A" w14:textId="6C8B956E" w:rsidR="00914DD2" w:rsidRPr="00914DD2" w:rsidRDefault="00914DD2" w:rsidP="00914DD2">
      <w:pPr>
        <w:pStyle w:val="BodyText"/>
        <w:tabs>
          <w:tab w:val="left" w:leader="dot" w:pos="8789"/>
        </w:tabs>
        <w:spacing w:line="288" w:lineRule="auto"/>
        <w:jc w:val="left"/>
        <w:rPr>
          <w:bCs/>
          <w:color w:val="002060"/>
        </w:rPr>
      </w:pPr>
      <w:r w:rsidRPr="00914DD2">
        <w:rPr>
          <w:color w:val="002060"/>
        </w:rPr>
        <w:t xml:space="preserve">III. </w:t>
      </w:r>
      <w:r w:rsidR="006068BB" w:rsidRPr="00914DD2">
        <w:rPr>
          <w:color w:val="002060"/>
        </w:rPr>
        <w:t>Những biện pháp thực hiện</w:t>
      </w:r>
      <w:r w:rsidRPr="00914DD2">
        <w:rPr>
          <w:color w:val="002060"/>
        </w:rPr>
        <w:t xml:space="preserve"> </w:t>
      </w:r>
      <w:r w:rsidR="006068BB" w:rsidRPr="00914DD2">
        <w:rPr>
          <w:bCs/>
          <w:color w:val="002060"/>
        </w:rPr>
        <w:t>sáng kiến</w:t>
      </w:r>
      <w:r w:rsidRPr="00914DD2">
        <w:rPr>
          <w:bCs/>
          <w:color w:val="002060"/>
        </w:rPr>
        <w:t>:</w:t>
      </w:r>
      <w:r>
        <w:rPr>
          <w:bCs/>
          <w:color w:val="002060"/>
        </w:rPr>
        <w:tab/>
      </w:r>
      <w:r w:rsidR="009138DC">
        <w:rPr>
          <w:bCs/>
          <w:color w:val="002060"/>
        </w:rPr>
        <w:t>5</w:t>
      </w:r>
    </w:p>
    <w:p w14:paraId="0A90BF38" w14:textId="41F09200" w:rsidR="00914DD2" w:rsidRPr="00914DD2" w:rsidRDefault="00914DD2" w:rsidP="00914DD2">
      <w:pPr>
        <w:shd w:val="clear" w:color="auto" w:fill="FFFFFF"/>
        <w:tabs>
          <w:tab w:val="left" w:leader="dot" w:pos="8789"/>
        </w:tabs>
        <w:spacing w:line="288" w:lineRule="auto"/>
        <w:rPr>
          <w:rFonts w:eastAsia="Times New Roman"/>
          <w:bCs/>
          <w:iCs/>
          <w:color w:val="002060"/>
          <w:lang w:val="it-IT"/>
        </w:rPr>
      </w:pPr>
      <w:r w:rsidRPr="00914DD2">
        <w:rPr>
          <w:rFonts w:eastAsia="Times New Roman"/>
          <w:bCs/>
          <w:iCs/>
          <w:color w:val="002060"/>
          <w:lang w:val="it-IT"/>
        </w:rPr>
        <w:t>1.Biện pháp 1: Lựa chọn một đội ngũ cán bộ lớp đủ uy tín và có năng lực điều khiển tập thể lớp, phân công nhiệm vụ cụ thể cho đội ngũ cán bộ lớp. </w:t>
      </w:r>
      <w:r>
        <w:rPr>
          <w:rFonts w:eastAsia="Times New Roman"/>
          <w:bCs/>
          <w:iCs/>
          <w:color w:val="002060"/>
          <w:lang w:val="it-IT"/>
        </w:rPr>
        <w:tab/>
      </w:r>
      <w:r w:rsidR="009138DC">
        <w:rPr>
          <w:rFonts w:eastAsia="Times New Roman"/>
          <w:bCs/>
          <w:iCs/>
          <w:color w:val="002060"/>
          <w:lang w:val="it-IT"/>
        </w:rPr>
        <w:t>5</w:t>
      </w:r>
    </w:p>
    <w:p w14:paraId="6E048F46" w14:textId="44A3386E" w:rsidR="00914DD2" w:rsidRPr="00914DD2" w:rsidRDefault="00914DD2" w:rsidP="00914DD2">
      <w:pPr>
        <w:pStyle w:val="NoSpacing"/>
        <w:tabs>
          <w:tab w:val="left" w:leader="dot" w:pos="8789"/>
        </w:tabs>
        <w:spacing w:line="288" w:lineRule="auto"/>
        <w:outlineLvl w:val="2"/>
        <w:rPr>
          <w:rFonts w:ascii="Times New Roman" w:hAnsi="Times New Roman"/>
          <w:color w:val="002060"/>
          <w:sz w:val="28"/>
          <w:szCs w:val="28"/>
        </w:rPr>
      </w:pPr>
      <w:r w:rsidRPr="00914DD2">
        <w:rPr>
          <w:rFonts w:ascii="Times New Roman" w:hAnsi="Times New Roman"/>
          <w:color w:val="002060"/>
          <w:sz w:val="28"/>
          <w:szCs w:val="28"/>
        </w:rPr>
        <w:t xml:space="preserve">2. Biện pháp 2: </w:t>
      </w:r>
      <w:r w:rsidR="00A94502">
        <w:rPr>
          <w:rFonts w:ascii="Times New Roman" w:hAnsi="Times New Roman"/>
          <w:color w:val="002060"/>
          <w:sz w:val="28"/>
          <w:szCs w:val="28"/>
        </w:rPr>
        <w:t>Bồi dưỡng kĩ năng</w:t>
      </w:r>
      <w:r w:rsidRPr="00914DD2">
        <w:rPr>
          <w:rFonts w:ascii="Times New Roman" w:hAnsi="Times New Roman"/>
          <w:color w:val="002060"/>
          <w:sz w:val="28"/>
          <w:szCs w:val="28"/>
        </w:rPr>
        <w:t xml:space="preserve"> giao tiếp </w:t>
      </w:r>
      <w:r w:rsidR="00A94502">
        <w:rPr>
          <w:rFonts w:ascii="Times New Roman" w:hAnsi="Times New Roman"/>
          <w:color w:val="002060"/>
          <w:sz w:val="28"/>
          <w:szCs w:val="28"/>
        </w:rPr>
        <w:t>cho</w:t>
      </w:r>
      <w:r w:rsidRPr="00914DD2">
        <w:rPr>
          <w:rFonts w:ascii="Times New Roman" w:hAnsi="Times New Roman"/>
          <w:color w:val="002060"/>
          <w:sz w:val="28"/>
          <w:szCs w:val="28"/>
        </w:rPr>
        <w:t xml:space="preserve"> học sinh:</w:t>
      </w:r>
      <w:r>
        <w:rPr>
          <w:rFonts w:ascii="Times New Roman" w:hAnsi="Times New Roman"/>
          <w:color w:val="002060"/>
          <w:sz w:val="28"/>
          <w:szCs w:val="28"/>
        </w:rPr>
        <w:tab/>
      </w:r>
      <w:r w:rsidR="009138DC">
        <w:rPr>
          <w:rFonts w:ascii="Times New Roman" w:hAnsi="Times New Roman"/>
          <w:color w:val="002060"/>
          <w:sz w:val="28"/>
          <w:szCs w:val="28"/>
        </w:rPr>
        <w:t>8</w:t>
      </w:r>
    </w:p>
    <w:p w14:paraId="3FF958A8" w14:textId="17C2AA56" w:rsidR="00914DD2" w:rsidRPr="00914DD2" w:rsidRDefault="00914DD2" w:rsidP="00914DD2">
      <w:pPr>
        <w:tabs>
          <w:tab w:val="left" w:leader="dot" w:pos="8789"/>
        </w:tabs>
        <w:spacing w:line="288" w:lineRule="auto"/>
        <w:rPr>
          <w:rFonts w:eastAsia="Times New Roman"/>
          <w:bCs/>
          <w:color w:val="002060"/>
        </w:rPr>
      </w:pPr>
      <w:r w:rsidRPr="00914DD2">
        <w:rPr>
          <w:rFonts w:eastAsia="Times New Roman"/>
          <w:bCs/>
          <w:color w:val="002060"/>
        </w:rPr>
        <w:t>3. Biện pháp 3: Xây dựng lớp học thân thiện, học sinh tích cực:  </w:t>
      </w:r>
      <w:r w:rsidRPr="00914DD2">
        <w:rPr>
          <w:rFonts w:eastAsia="Times New Roman"/>
          <w:color w:val="002060"/>
        </w:rPr>
        <w:t xml:space="preserve">  </w:t>
      </w:r>
      <w:r>
        <w:rPr>
          <w:rFonts w:eastAsia="Times New Roman"/>
          <w:color w:val="002060"/>
        </w:rPr>
        <w:tab/>
      </w:r>
      <w:r w:rsidR="009138DC">
        <w:rPr>
          <w:rFonts w:eastAsia="Times New Roman"/>
          <w:color w:val="002060"/>
        </w:rPr>
        <w:t>9</w:t>
      </w:r>
      <w:r w:rsidRPr="00914DD2">
        <w:rPr>
          <w:rFonts w:eastAsia="Times New Roman"/>
          <w:color w:val="002060"/>
        </w:rPr>
        <w:t xml:space="preserve">   </w:t>
      </w:r>
    </w:p>
    <w:p w14:paraId="5BCAF1FB" w14:textId="69CABEC3" w:rsidR="00914DD2" w:rsidRPr="00914DD2" w:rsidRDefault="00914DD2" w:rsidP="00914DD2">
      <w:pPr>
        <w:pStyle w:val="NoSpacing"/>
        <w:tabs>
          <w:tab w:val="left" w:leader="dot" w:pos="8789"/>
        </w:tabs>
        <w:spacing w:line="288" w:lineRule="auto"/>
        <w:outlineLvl w:val="2"/>
        <w:rPr>
          <w:rFonts w:ascii="Times New Roman" w:hAnsi="Times New Roman"/>
          <w:color w:val="002060"/>
          <w:sz w:val="28"/>
          <w:szCs w:val="28"/>
        </w:rPr>
      </w:pPr>
      <w:r w:rsidRPr="00914DD2">
        <w:rPr>
          <w:rFonts w:ascii="Times New Roman" w:hAnsi="Times New Roman"/>
          <w:color w:val="002060"/>
          <w:sz w:val="28"/>
          <w:szCs w:val="28"/>
        </w:rPr>
        <w:t>4. Biện pháp 4:Bồi dưỡng kĩ năng sống ở các tiết sinh hoạt ngoại khóa:</w:t>
      </w:r>
      <w:r>
        <w:rPr>
          <w:rFonts w:ascii="Times New Roman" w:hAnsi="Times New Roman"/>
          <w:color w:val="002060"/>
          <w:sz w:val="28"/>
          <w:szCs w:val="28"/>
        </w:rPr>
        <w:tab/>
      </w:r>
      <w:r w:rsidR="00964835">
        <w:rPr>
          <w:rFonts w:ascii="Times New Roman" w:hAnsi="Times New Roman"/>
          <w:color w:val="002060"/>
          <w:sz w:val="28"/>
          <w:szCs w:val="28"/>
        </w:rPr>
        <w:t>10</w:t>
      </w:r>
    </w:p>
    <w:p w14:paraId="13B218EE" w14:textId="3B877ABE" w:rsidR="00914DD2" w:rsidRPr="00914DD2" w:rsidRDefault="00914DD2" w:rsidP="00914DD2">
      <w:pPr>
        <w:pStyle w:val="NoSpacing"/>
        <w:tabs>
          <w:tab w:val="left" w:leader="dot" w:pos="8789"/>
        </w:tabs>
        <w:spacing w:line="288" w:lineRule="auto"/>
        <w:outlineLvl w:val="2"/>
        <w:rPr>
          <w:rFonts w:ascii="Times New Roman" w:hAnsi="Times New Roman"/>
          <w:bCs/>
          <w:color w:val="002060"/>
          <w:sz w:val="28"/>
          <w:szCs w:val="28"/>
        </w:rPr>
      </w:pPr>
      <w:r w:rsidRPr="00914DD2">
        <w:rPr>
          <w:rFonts w:ascii="Times New Roman" w:hAnsi="Times New Roman"/>
          <w:bCs/>
          <w:color w:val="002060"/>
          <w:sz w:val="28"/>
          <w:szCs w:val="28"/>
        </w:rPr>
        <w:t>5. Biện pháp 5: Khai thác các lực lượng giáo dục khác để nâng cao việc bồi dưỡng kĩ năng sống cho học sinh:</w:t>
      </w:r>
      <w:r>
        <w:rPr>
          <w:rFonts w:ascii="Times New Roman" w:hAnsi="Times New Roman"/>
          <w:bCs/>
          <w:color w:val="002060"/>
          <w:sz w:val="28"/>
          <w:szCs w:val="28"/>
        </w:rPr>
        <w:tab/>
      </w:r>
      <w:r w:rsidR="009138DC">
        <w:rPr>
          <w:rFonts w:ascii="Times New Roman" w:hAnsi="Times New Roman"/>
          <w:bCs/>
          <w:color w:val="002060"/>
          <w:sz w:val="28"/>
          <w:szCs w:val="28"/>
        </w:rPr>
        <w:t>1</w:t>
      </w:r>
      <w:r w:rsidR="00964835">
        <w:rPr>
          <w:rFonts w:ascii="Times New Roman" w:hAnsi="Times New Roman"/>
          <w:bCs/>
          <w:color w:val="002060"/>
          <w:sz w:val="28"/>
          <w:szCs w:val="28"/>
        </w:rPr>
        <w:t>2</w:t>
      </w:r>
    </w:p>
    <w:p w14:paraId="327327C5" w14:textId="76814BF5" w:rsidR="00914DD2" w:rsidRDefault="00914DD2" w:rsidP="00914DD2">
      <w:pPr>
        <w:tabs>
          <w:tab w:val="left" w:leader="dot" w:pos="8789"/>
        </w:tabs>
        <w:spacing w:line="288" w:lineRule="auto"/>
        <w:outlineLvl w:val="0"/>
        <w:rPr>
          <w:color w:val="002060"/>
        </w:rPr>
      </w:pPr>
      <w:r w:rsidRPr="00914DD2">
        <w:rPr>
          <w:color w:val="002060"/>
        </w:rPr>
        <w:t>6.Biện pháp 6:  Bồi dưỡng kĩ năng sống qua việc tích hợp vào các môn học</w:t>
      </w:r>
      <w:r>
        <w:rPr>
          <w:color w:val="002060"/>
        </w:rPr>
        <w:tab/>
      </w:r>
      <w:r w:rsidR="009138DC">
        <w:rPr>
          <w:color w:val="002060"/>
        </w:rPr>
        <w:t>12</w:t>
      </w:r>
    </w:p>
    <w:p w14:paraId="577C96A0" w14:textId="61AB5C87" w:rsidR="00964835" w:rsidRPr="00914DD2" w:rsidRDefault="00964835" w:rsidP="00914DD2">
      <w:pPr>
        <w:tabs>
          <w:tab w:val="left" w:leader="dot" w:pos="8789"/>
        </w:tabs>
        <w:spacing w:line="288" w:lineRule="auto"/>
        <w:outlineLvl w:val="0"/>
        <w:rPr>
          <w:color w:val="002060"/>
        </w:rPr>
      </w:pPr>
      <w:r>
        <w:rPr>
          <w:color w:val="002060"/>
        </w:rPr>
        <w:t>7. Biện pháp 7: Cần đổi mới phương pháp, hình thức tổ chức dạy học:</w:t>
      </w:r>
      <w:r>
        <w:rPr>
          <w:color w:val="002060"/>
        </w:rPr>
        <w:tab/>
        <w:t>14</w:t>
      </w:r>
    </w:p>
    <w:p w14:paraId="06C98B15" w14:textId="0A2BFA05" w:rsidR="00914DD2" w:rsidRPr="00914DD2" w:rsidRDefault="00914DD2" w:rsidP="00914DD2">
      <w:pPr>
        <w:tabs>
          <w:tab w:val="left" w:leader="dot" w:pos="8789"/>
        </w:tabs>
        <w:spacing w:line="288" w:lineRule="auto"/>
        <w:rPr>
          <w:color w:val="002060"/>
        </w:rPr>
      </w:pPr>
      <w:r w:rsidRPr="00914DD2">
        <w:rPr>
          <w:color w:val="002060"/>
        </w:rPr>
        <w:t>I</w:t>
      </w:r>
      <w:r w:rsidR="006068BB">
        <w:rPr>
          <w:color w:val="002060"/>
        </w:rPr>
        <w:t>V</w:t>
      </w:r>
      <w:r w:rsidRPr="00914DD2">
        <w:rPr>
          <w:color w:val="002060"/>
        </w:rPr>
        <w:t>. K</w:t>
      </w:r>
      <w:r w:rsidR="006068BB" w:rsidRPr="00914DD2">
        <w:rPr>
          <w:color w:val="002060"/>
        </w:rPr>
        <w:t>ết quả và khả năng áp dụng, nhân rộng</w:t>
      </w:r>
      <w:r>
        <w:rPr>
          <w:color w:val="002060"/>
        </w:rPr>
        <w:tab/>
      </w:r>
      <w:r w:rsidR="00964835">
        <w:rPr>
          <w:color w:val="002060"/>
        </w:rPr>
        <w:t>15</w:t>
      </w:r>
    </w:p>
    <w:p w14:paraId="7CE96849" w14:textId="1BE78F26" w:rsidR="00914DD2" w:rsidRPr="00914DD2" w:rsidRDefault="00914DD2" w:rsidP="006068BB">
      <w:pPr>
        <w:tabs>
          <w:tab w:val="left" w:leader="dot" w:pos="8789"/>
        </w:tabs>
        <w:spacing w:line="288" w:lineRule="auto"/>
        <w:rPr>
          <w:color w:val="002060"/>
        </w:rPr>
      </w:pPr>
      <w:r w:rsidRPr="00914DD2">
        <w:rPr>
          <w:color w:val="002060"/>
          <w:lang w:val="vi-VN"/>
        </w:rPr>
        <w:t xml:space="preserve">V. </w:t>
      </w:r>
      <w:r w:rsidR="006068BB" w:rsidRPr="00914DD2">
        <w:rPr>
          <w:color w:val="002060"/>
          <w:lang w:val="vi-VN"/>
        </w:rPr>
        <w:t>Bài học kinh nghiệm</w:t>
      </w:r>
      <w:r w:rsidR="006068BB">
        <w:rPr>
          <w:color w:val="002060"/>
        </w:rPr>
        <w:tab/>
      </w:r>
      <w:r w:rsidR="00964835">
        <w:rPr>
          <w:color w:val="002060"/>
        </w:rPr>
        <w:t>16</w:t>
      </w:r>
    </w:p>
    <w:p w14:paraId="2152B98C" w14:textId="3F931639" w:rsidR="00914DD2" w:rsidRPr="006068BB" w:rsidRDefault="00914DD2" w:rsidP="00914DD2">
      <w:pPr>
        <w:tabs>
          <w:tab w:val="left" w:leader="dot" w:pos="8789"/>
        </w:tabs>
        <w:spacing w:line="288" w:lineRule="auto"/>
        <w:rPr>
          <w:b/>
          <w:color w:val="002060"/>
        </w:rPr>
      </w:pPr>
      <w:r w:rsidRPr="006068BB">
        <w:rPr>
          <w:b/>
          <w:color w:val="002060"/>
          <w:lang w:val="vi-VN"/>
        </w:rPr>
        <w:t xml:space="preserve">PHẦN </w:t>
      </w:r>
      <w:r w:rsidRPr="006068BB">
        <w:rPr>
          <w:b/>
          <w:color w:val="002060"/>
        </w:rPr>
        <w:t>III</w:t>
      </w:r>
      <w:r w:rsidRPr="006068BB">
        <w:rPr>
          <w:b/>
          <w:color w:val="002060"/>
          <w:lang w:val="vi-VN"/>
        </w:rPr>
        <w:t xml:space="preserve">: </w:t>
      </w:r>
      <w:r w:rsidRPr="006068BB">
        <w:rPr>
          <w:b/>
          <w:color w:val="002060"/>
        </w:rPr>
        <w:t xml:space="preserve"> </w:t>
      </w:r>
      <w:r w:rsidRPr="006068BB">
        <w:rPr>
          <w:b/>
          <w:color w:val="002060"/>
          <w:lang w:val="vi-VN"/>
        </w:rPr>
        <w:t>KẾT LUẬN VÀ KHUYẾN NGHỊ</w:t>
      </w:r>
      <w:r w:rsidRPr="006068BB">
        <w:rPr>
          <w:b/>
          <w:color w:val="002060"/>
        </w:rPr>
        <w:tab/>
      </w:r>
      <w:r w:rsidR="009138DC">
        <w:rPr>
          <w:b/>
          <w:color w:val="002060"/>
        </w:rPr>
        <w:t>1</w:t>
      </w:r>
      <w:r w:rsidR="00964835">
        <w:rPr>
          <w:b/>
          <w:color w:val="002060"/>
        </w:rPr>
        <w:t>7</w:t>
      </w:r>
    </w:p>
    <w:p w14:paraId="644142F1" w14:textId="79C0DB6B" w:rsidR="00964835" w:rsidRDefault="00914DD2" w:rsidP="006068BB">
      <w:pPr>
        <w:tabs>
          <w:tab w:val="left" w:leader="dot" w:pos="8789"/>
        </w:tabs>
        <w:spacing w:line="288" w:lineRule="auto"/>
        <w:rPr>
          <w:color w:val="002060"/>
        </w:rPr>
      </w:pPr>
      <w:r w:rsidRPr="00914DD2">
        <w:rPr>
          <w:color w:val="002060"/>
          <w:lang w:val="vi-VN"/>
        </w:rPr>
        <w:t>I.</w:t>
      </w:r>
      <w:r w:rsidRPr="00914DD2">
        <w:rPr>
          <w:color w:val="002060"/>
        </w:rPr>
        <w:t xml:space="preserve"> </w:t>
      </w:r>
      <w:r w:rsidRPr="00914DD2">
        <w:rPr>
          <w:color w:val="002060"/>
          <w:lang w:val="vi-VN"/>
        </w:rPr>
        <w:t>KẾT LUẬN :</w:t>
      </w:r>
      <w:r w:rsidR="00964835">
        <w:rPr>
          <w:color w:val="002060"/>
        </w:rPr>
        <w:tab/>
      </w:r>
      <w:bookmarkStart w:id="13" w:name="_GoBack"/>
      <w:bookmarkEnd w:id="13"/>
      <w:r w:rsidR="00964835">
        <w:rPr>
          <w:color w:val="002060"/>
        </w:rPr>
        <w:t>17</w:t>
      </w:r>
    </w:p>
    <w:p w14:paraId="3E35B7ED" w14:textId="36B1F5BD" w:rsidR="00914DD2" w:rsidRPr="006068BB" w:rsidRDefault="00914DD2" w:rsidP="006068BB">
      <w:pPr>
        <w:tabs>
          <w:tab w:val="left" w:leader="dot" w:pos="8789"/>
        </w:tabs>
        <w:spacing w:line="288" w:lineRule="auto"/>
        <w:rPr>
          <w:color w:val="002060"/>
        </w:rPr>
      </w:pPr>
      <w:r w:rsidRPr="00914DD2">
        <w:rPr>
          <w:color w:val="002060"/>
          <w:lang w:val="pt-BR"/>
        </w:rPr>
        <w:t xml:space="preserve">II. KHUYẾN NGHỊ </w:t>
      </w:r>
      <w:r w:rsidR="006068BB">
        <w:rPr>
          <w:color w:val="002060"/>
          <w:lang w:val="pt-BR"/>
        </w:rPr>
        <w:tab/>
      </w:r>
      <w:r w:rsidR="009138DC">
        <w:rPr>
          <w:color w:val="002060"/>
          <w:lang w:val="pt-BR"/>
        </w:rPr>
        <w:t>1</w:t>
      </w:r>
      <w:r w:rsidR="00964835">
        <w:rPr>
          <w:color w:val="002060"/>
          <w:lang w:val="pt-BR"/>
        </w:rPr>
        <w:t>7</w:t>
      </w:r>
    </w:p>
    <w:p w14:paraId="2DDDD172" w14:textId="3C0AE426" w:rsidR="00914DD2" w:rsidRPr="00914DD2" w:rsidRDefault="00914DD2" w:rsidP="00914DD2">
      <w:pPr>
        <w:tabs>
          <w:tab w:val="left" w:pos="3143"/>
          <w:tab w:val="left" w:leader="dot" w:pos="8789"/>
        </w:tabs>
        <w:spacing w:line="288" w:lineRule="auto"/>
        <w:rPr>
          <w:bCs/>
          <w:color w:val="002060"/>
          <w:lang w:val="pt-BR"/>
        </w:rPr>
      </w:pPr>
      <w:r w:rsidRPr="00914DD2">
        <w:rPr>
          <w:bCs/>
          <w:color w:val="002060"/>
          <w:lang w:val="pt-BR"/>
        </w:rPr>
        <w:t>TÀI LIỆU THAM KHẢO</w:t>
      </w:r>
      <w:r w:rsidR="006068BB">
        <w:rPr>
          <w:bCs/>
          <w:color w:val="002060"/>
          <w:lang w:val="pt-BR"/>
        </w:rPr>
        <w:tab/>
      </w:r>
      <w:r w:rsidR="006068BB">
        <w:rPr>
          <w:bCs/>
          <w:color w:val="002060"/>
          <w:lang w:val="pt-BR"/>
        </w:rPr>
        <w:tab/>
      </w:r>
    </w:p>
    <w:p w14:paraId="19BBB43F" w14:textId="7A8D6C19" w:rsidR="00914DD2" w:rsidRPr="006068BB" w:rsidRDefault="00914DD2" w:rsidP="00914DD2">
      <w:pPr>
        <w:tabs>
          <w:tab w:val="left" w:leader="dot" w:pos="8789"/>
        </w:tabs>
        <w:spacing w:line="288" w:lineRule="auto"/>
        <w:rPr>
          <w:b/>
          <w:color w:val="002060"/>
          <w:lang w:val="vi-VN"/>
        </w:rPr>
      </w:pPr>
      <w:r w:rsidRPr="006068BB">
        <w:rPr>
          <w:b/>
          <w:color w:val="002060"/>
          <w:lang w:val="vi-VN"/>
        </w:rPr>
        <w:t>PHỤ LỤC</w:t>
      </w:r>
      <w:r w:rsidRPr="006068BB">
        <w:rPr>
          <w:b/>
          <w:color w:val="002060"/>
        </w:rPr>
        <w:t xml:space="preserve">: </w:t>
      </w:r>
      <w:r w:rsidRPr="006068BB">
        <w:rPr>
          <w:b/>
          <w:color w:val="002060"/>
          <w:lang w:val="vi-VN"/>
        </w:rPr>
        <w:t xml:space="preserve">MỘT SỐ HÌNH ẢNH MINH HỌA CHO CÁC BIỆN PHÁP </w:t>
      </w:r>
    </w:p>
    <w:p w14:paraId="0225A49C" w14:textId="77777777" w:rsidR="00BF4395" w:rsidRPr="007021E7" w:rsidRDefault="00BF4395" w:rsidP="00671D84">
      <w:pPr>
        <w:tabs>
          <w:tab w:val="left" w:leader="dot" w:pos="9639"/>
        </w:tabs>
        <w:spacing w:line="288" w:lineRule="auto"/>
        <w:jc w:val="both"/>
        <w:rPr>
          <w:rFonts w:eastAsia="SimSun"/>
          <w:b/>
          <w:lang w:val="pt-BR" w:eastAsia="zh-CN"/>
        </w:rPr>
      </w:pPr>
    </w:p>
    <w:p w14:paraId="79289BC8" w14:textId="77777777" w:rsidR="00BF4395" w:rsidRPr="007021E7" w:rsidRDefault="00BF4395" w:rsidP="00671D84">
      <w:pPr>
        <w:tabs>
          <w:tab w:val="left" w:leader="dot" w:pos="9639"/>
        </w:tabs>
        <w:spacing w:line="288" w:lineRule="auto"/>
        <w:jc w:val="both"/>
        <w:rPr>
          <w:rFonts w:eastAsia="SimSun"/>
          <w:b/>
          <w:lang w:val="pt-BR" w:eastAsia="zh-CN"/>
        </w:rPr>
      </w:pPr>
    </w:p>
    <w:p w14:paraId="25ED40D2" w14:textId="77777777" w:rsidR="00BF4395" w:rsidRPr="007021E7" w:rsidRDefault="00BF4395" w:rsidP="00671D84">
      <w:pPr>
        <w:tabs>
          <w:tab w:val="left" w:leader="dot" w:pos="9639"/>
        </w:tabs>
        <w:spacing w:line="288" w:lineRule="auto"/>
        <w:jc w:val="both"/>
        <w:rPr>
          <w:rFonts w:eastAsia="SimSun"/>
          <w:b/>
          <w:lang w:val="pt-BR" w:eastAsia="zh-CN"/>
        </w:rPr>
      </w:pPr>
    </w:p>
    <w:p w14:paraId="6E24101E" w14:textId="77777777" w:rsidR="00690843" w:rsidRPr="007021E7" w:rsidRDefault="00690843" w:rsidP="00671D84">
      <w:pPr>
        <w:spacing w:line="288" w:lineRule="auto"/>
      </w:pPr>
    </w:p>
    <w:sectPr w:rsidR="00690843" w:rsidRPr="007021E7" w:rsidSect="00671D84">
      <w:headerReference w:type="default" r:id="rId2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F100D7" w14:textId="77777777" w:rsidR="00015574" w:rsidRDefault="00015574" w:rsidP="00125BD9">
      <w:r>
        <w:separator/>
      </w:r>
    </w:p>
  </w:endnote>
  <w:endnote w:type="continuationSeparator" w:id="0">
    <w:p w14:paraId="608C4DE9" w14:textId="77777777" w:rsidR="00015574" w:rsidRDefault="00015574" w:rsidP="00125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ngsuh">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21002A87" w:usb1="80000000" w:usb2="00000008" w:usb3="00000000" w:csb0="0001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51932B" w14:textId="77777777" w:rsidR="00015574" w:rsidRDefault="00015574" w:rsidP="00125BD9">
      <w:r>
        <w:separator/>
      </w:r>
    </w:p>
  </w:footnote>
  <w:footnote w:type="continuationSeparator" w:id="0">
    <w:p w14:paraId="1C710C9D" w14:textId="77777777" w:rsidR="00015574" w:rsidRDefault="00015574" w:rsidP="00125B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AA73B8" w14:textId="35F72BB0" w:rsidR="00BC5832" w:rsidRPr="00671D84" w:rsidRDefault="00BC5832" w:rsidP="00671D84">
    <w:pPr>
      <w:pStyle w:val="Header"/>
      <w:jc w:val="center"/>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0253957"/>
      <w:docPartObj>
        <w:docPartGallery w:val="Page Numbers (Top of Page)"/>
        <w:docPartUnique/>
      </w:docPartObj>
    </w:sdtPr>
    <w:sdtEndPr>
      <w:rPr>
        <w:noProof/>
      </w:rPr>
    </w:sdtEndPr>
    <w:sdtContent>
      <w:p w14:paraId="3BD54E41" w14:textId="7E0ADE81" w:rsidR="005967DC" w:rsidRPr="005967DC" w:rsidRDefault="005967DC" w:rsidP="005967DC">
        <w:pPr>
          <w:pStyle w:val="Header"/>
          <w:jc w:val="center"/>
        </w:pPr>
        <w:r>
          <w:fldChar w:fldCharType="begin"/>
        </w:r>
        <w:r>
          <w:instrText xml:space="preserve"> PAGE   \* MERGEFORMAT </w:instrText>
        </w:r>
        <w:r>
          <w:fldChar w:fldCharType="separate"/>
        </w:r>
        <w:r w:rsidR="00964835">
          <w:rPr>
            <w:noProof/>
          </w:rPr>
          <w:t>17</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992970" w14:textId="59CCB94B" w:rsidR="00BC5832" w:rsidRPr="00671D84" w:rsidRDefault="00BC5832" w:rsidP="00671D84">
    <w:pPr>
      <w:pStyle w:val="Header"/>
      <w:jc w:val="center"/>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7152A"/>
    <w:multiLevelType w:val="multilevel"/>
    <w:tmpl w:val="D8A4B240"/>
    <w:lvl w:ilvl="0">
      <w:start w:val="1"/>
      <w:numFmt w:val="upperRoman"/>
      <w:lvlText w:val="%1."/>
      <w:lvlJc w:val="left"/>
      <w:pPr>
        <w:tabs>
          <w:tab w:val="num" w:pos="1080"/>
        </w:tabs>
        <w:ind w:left="1080" w:hanging="720"/>
      </w:pPr>
      <w:rPr>
        <w:b/>
      </w:rPr>
    </w:lvl>
    <w:lvl w:ilvl="1">
      <w:start w:val="2"/>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1">
    <w:nsid w:val="14BA5132"/>
    <w:multiLevelType w:val="hybridMultilevel"/>
    <w:tmpl w:val="75F837F4"/>
    <w:lvl w:ilvl="0" w:tplc="7AF0C654">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5E52B1"/>
    <w:multiLevelType w:val="multilevel"/>
    <w:tmpl w:val="23A248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DC678B8"/>
    <w:multiLevelType w:val="multilevel"/>
    <w:tmpl w:val="D916E48A"/>
    <w:lvl w:ilvl="0">
      <w:start w:val="1"/>
      <w:numFmt w:val="decimal"/>
      <w:lvlText w:val="%1"/>
      <w:lvlJc w:val="left"/>
      <w:pPr>
        <w:ind w:left="375" w:hanging="375"/>
      </w:pPr>
      <w:rPr>
        <w:rFonts w:hint="default"/>
        <w:b/>
      </w:rPr>
    </w:lvl>
    <w:lvl w:ilvl="1">
      <w:start w:val="4"/>
      <w:numFmt w:val="decimal"/>
      <w:lvlText w:val="%1.%2"/>
      <w:lvlJc w:val="left"/>
      <w:pPr>
        <w:ind w:left="1455" w:hanging="375"/>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4320" w:hanging="108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360" w:hanging="1800"/>
      </w:pPr>
      <w:rPr>
        <w:rFonts w:hint="default"/>
        <w:b/>
      </w:rPr>
    </w:lvl>
    <w:lvl w:ilvl="8">
      <w:start w:val="1"/>
      <w:numFmt w:val="decimal"/>
      <w:lvlText w:val="%1.%2.%3.%4.%5.%6.%7.%8.%9"/>
      <w:lvlJc w:val="left"/>
      <w:pPr>
        <w:ind w:left="10800" w:hanging="2160"/>
      </w:pPr>
      <w:rPr>
        <w:rFonts w:hint="default"/>
        <w:b/>
      </w:rPr>
    </w:lvl>
  </w:abstractNum>
  <w:abstractNum w:abstractNumId="4">
    <w:nsid w:val="1ED05673"/>
    <w:multiLevelType w:val="multilevel"/>
    <w:tmpl w:val="7E38BAA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0E551A"/>
    <w:multiLevelType w:val="hybridMultilevel"/>
    <w:tmpl w:val="A0021658"/>
    <w:lvl w:ilvl="0" w:tplc="0409000F">
      <w:start w:val="1"/>
      <w:numFmt w:val="decimal"/>
      <w:lvlText w:val="%1."/>
      <w:lvlJc w:val="left"/>
      <w:pPr>
        <w:ind w:left="928" w:hanging="360"/>
      </w:pPr>
    </w:lvl>
    <w:lvl w:ilvl="1" w:tplc="04090019">
      <w:start w:val="1"/>
      <w:numFmt w:val="lowerLetter"/>
      <w:lvlText w:val="%2."/>
      <w:lvlJc w:val="left"/>
      <w:pPr>
        <w:ind w:left="1648" w:hanging="360"/>
      </w:pPr>
    </w:lvl>
    <w:lvl w:ilvl="2" w:tplc="0409001B">
      <w:start w:val="1"/>
      <w:numFmt w:val="lowerRoman"/>
      <w:lvlText w:val="%3."/>
      <w:lvlJc w:val="right"/>
      <w:pPr>
        <w:ind w:left="2368" w:hanging="180"/>
      </w:pPr>
    </w:lvl>
    <w:lvl w:ilvl="3" w:tplc="0409000F">
      <w:start w:val="1"/>
      <w:numFmt w:val="decimal"/>
      <w:lvlText w:val="%4."/>
      <w:lvlJc w:val="left"/>
      <w:pPr>
        <w:ind w:left="3088" w:hanging="360"/>
      </w:pPr>
    </w:lvl>
    <w:lvl w:ilvl="4" w:tplc="04090019">
      <w:start w:val="1"/>
      <w:numFmt w:val="lowerLetter"/>
      <w:lvlText w:val="%5."/>
      <w:lvlJc w:val="left"/>
      <w:pPr>
        <w:ind w:left="3808" w:hanging="360"/>
      </w:pPr>
    </w:lvl>
    <w:lvl w:ilvl="5" w:tplc="0409001B">
      <w:start w:val="1"/>
      <w:numFmt w:val="lowerRoman"/>
      <w:lvlText w:val="%6."/>
      <w:lvlJc w:val="right"/>
      <w:pPr>
        <w:ind w:left="4528" w:hanging="180"/>
      </w:pPr>
    </w:lvl>
    <w:lvl w:ilvl="6" w:tplc="0409000F">
      <w:start w:val="1"/>
      <w:numFmt w:val="decimal"/>
      <w:lvlText w:val="%7."/>
      <w:lvlJc w:val="left"/>
      <w:pPr>
        <w:ind w:left="5248" w:hanging="360"/>
      </w:pPr>
    </w:lvl>
    <w:lvl w:ilvl="7" w:tplc="04090019">
      <w:start w:val="1"/>
      <w:numFmt w:val="lowerLetter"/>
      <w:lvlText w:val="%8."/>
      <w:lvlJc w:val="left"/>
      <w:pPr>
        <w:ind w:left="5968" w:hanging="360"/>
      </w:pPr>
    </w:lvl>
    <w:lvl w:ilvl="8" w:tplc="0409001B">
      <w:start w:val="1"/>
      <w:numFmt w:val="lowerRoman"/>
      <w:lvlText w:val="%9."/>
      <w:lvlJc w:val="right"/>
      <w:pPr>
        <w:ind w:left="6688" w:hanging="180"/>
      </w:pPr>
    </w:lvl>
  </w:abstractNum>
  <w:abstractNum w:abstractNumId="6">
    <w:nsid w:val="23953ECA"/>
    <w:multiLevelType w:val="hybridMultilevel"/>
    <w:tmpl w:val="EE0CE842"/>
    <w:lvl w:ilvl="0" w:tplc="21A62F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A8A304C"/>
    <w:multiLevelType w:val="multilevel"/>
    <w:tmpl w:val="0BD8A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10D7E6F"/>
    <w:multiLevelType w:val="hybridMultilevel"/>
    <w:tmpl w:val="583EB57C"/>
    <w:lvl w:ilvl="0" w:tplc="7AF0C654">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EA3560"/>
    <w:multiLevelType w:val="multilevel"/>
    <w:tmpl w:val="DE587F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DAC2D42"/>
    <w:multiLevelType w:val="hybridMultilevel"/>
    <w:tmpl w:val="210053CC"/>
    <w:lvl w:ilvl="0" w:tplc="B106DC04">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4C6A3249"/>
    <w:multiLevelType w:val="hybridMultilevel"/>
    <w:tmpl w:val="34064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00A4F97"/>
    <w:multiLevelType w:val="multilevel"/>
    <w:tmpl w:val="4D96F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55236FE6"/>
    <w:multiLevelType w:val="hybridMultilevel"/>
    <w:tmpl w:val="58DC5B32"/>
    <w:lvl w:ilvl="0" w:tplc="FFFFFFFF">
      <w:start w:val="1"/>
      <w:numFmt w:val="decimal"/>
      <w:lvlText w:val="%1."/>
      <w:lvlJc w:val="left"/>
      <w:pPr>
        <w:ind w:left="644" w:hanging="360"/>
      </w:pPr>
      <w:rPr>
        <w:rFonts w:ascii="Times New Roman" w:eastAsia="Gungsuh" w:hAnsi="Times New Roman" w:cs="Times New Roman"/>
        <w:i w:val="0"/>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nsid w:val="5DCE6385"/>
    <w:multiLevelType w:val="hybridMultilevel"/>
    <w:tmpl w:val="5818ED4C"/>
    <w:lvl w:ilvl="0" w:tplc="04905AC4">
      <w:start w:val="1"/>
      <w:numFmt w:val="decimal"/>
      <w:lvlText w:val="%1."/>
      <w:lvlJc w:val="left"/>
      <w:pPr>
        <w:ind w:left="644" w:hanging="360"/>
      </w:pPr>
      <w:rPr>
        <w:b/>
        <w:bCs w:val="0"/>
        <w:i w:val="0"/>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63EB69DD"/>
    <w:multiLevelType w:val="hybridMultilevel"/>
    <w:tmpl w:val="FCA294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FA766A"/>
    <w:multiLevelType w:val="hybridMultilevel"/>
    <w:tmpl w:val="37541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051AC6"/>
    <w:multiLevelType w:val="multilevel"/>
    <w:tmpl w:val="8200DF62"/>
    <w:lvl w:ilvl="0">
      <w:start w:val="1"/>
      <w:numFmt w:val="decimal"/>
      <w:lvlText w:val="%1."/>
      <w:lvlJc w:val="left"/>
      <w:pPr>
        <w:ind w:left="720" w:hanging="360"/>
      </w:pPr>
    </w:lvl>
    <w:lvl w:ilvl="1">
      <w:start w:val="4"/>
      <w:numFmt w:val="decimal"/>
      <w:isLgl/>
      <w:lvlText w:val="%1.%2."/>
      <w:lvlJc w:val="left"/>
      <w:pPr>
        <w:ind w:left="1080" w:hanging="720"/>
      </w:pPr>
      <w:rPr>
        <w:b/>
        <w:color w:val="A52A2A"/>
      </w:rPr>
    </w:lvl>
    <w:lvl w:ilvl="2">
      <w:start w:val="1"/>
      <w:numFmt w:val="decimal"/>
      <w:isLgl/>
      <w:lvlText w:val="%1.%2.%3."/>
      <w:lvlJc w:val="left"/>
      <w:pPr>
        <w:ind w:left="1080" w:hanging="720"/>
      </w:pPr>
      <w:rPr>
        <w:b/>
        <w:color w:val="A52A2A"/>
      </w:rPr>
    </w:lvl>
    <w:lvl w:ilvl="3">
      <w:start w:val="1"/>
      <w:numFmt w:val="decimal"/>
      <w:isLgl/>
      <w:lvlText w:val="%1.%2.%3.%4."/>
      <w:lvlJc w:val="left"/>
      <w:pPr>
        <w:ind w:left="1440" w:hanging="1080"/>
      </w:pPr>
      <w:rPr>
        <w:b/>
        <w:color w:val="A52A2A"/>
      </w:rPr>
    </w:lvl>
    <w:lvl w:ilvl="4">
      <w:start w:val="1"/>
      <w:numFmt w:val="decimal"/>
      <w:isLgl/>
      <w:lvlText w:val="%1.%2.%3.%4.%5."/>
      <w:lvlJc w:val="left"/>
      <w:pPr>
        <w:ind w:left="1440" w:hanging="1080"/>
      </w:pPr>
      <w:rPr>
        <w:b/>
        <w:color w:val="A52A2A"/>
      </w:rPr>
    </w:lvl>
    <w:lvl w:ilvl="5">
      <w:start w:val="1"/>
      <w:numFmt w:val="decimal"/>
      <w:isLgl/>
      <w:lvlText w:val="%1.%2.%3.%4.%5.%6."/>
      <w:lvlJc w:val="left"/>
      <w:pPr>
        <w:ind w:left="1800" w:hanging="1440"/>
      </w:pPr>
      <w:rPr>
        <w:b/>
        <w:color w:val="A52A2A"/>
      </w:rPr>
    </w:lvl>
    <w:lvl w:ilvl="6">
      <w:start w:val="1"/>
      <w:numFmt w:val="decimal"/>
      <w:isLgl/>
      <w:lvlText w:val="%1.%2.%3.%4.%5.%6.%7."/>
      <w:lvlJc w:val="left"/>
      <w:pPr>
        <w:ind w:left="2160" w:hanging="1800"/>
      </w:pPr>
      <w:rPr>
        <w:b/>
        <w:color w:val="A52A2A"/>
      </w:rPr>
    </w:lvl>
    <w:lvl w:ilvl="7">
      <w:start w:val="1"/>
      <w:numFmt w:val="decimal"/>
      <w:isLgl/>
      <w:lvlText w:val="%1.%2.%3.%4.%5.%6.%7.%8."/>
      <w:lvlJc w:val="left"/>
      <w:pPr>
        <w:ind w:left="2160" w:hanging="1800"/>
      </w:pPr>
      <w:rPr>
        <w:b/>
        <w:color w:val="A52A2A"/>
      </w:rPr>
    </w:lvl>
    <w:lvl w:ilvl="8">
      <w:start w:val="1"/>
      <w:numFmt w:val="decimal"/>
      <w:isLgl/>
      <w:lvlText w:val="%1.%2.%3.%4.%5.%6.%7.%8.%9."/>
      <w:lvlJc w:val="left"/>
      <w:pPr>
        <w:ind w:left="2520" w:hanging="2160"/>
      </w:pPr>
      <w:rPr>
        <w:b/>
        <w:color w:val="A52A2A"/>
      </w:r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9"/>
  </w:num>
  <w:num w:numId="7">
    <w:abstractNumId w:val="2"/>
  </w:num>
  <w:num w:numId="8">
    <w:abstractNumId w:val="12"/>
  </w:num>
  <w:num w:numId="9">
    <w:abstractNumId w:val="15"/>
  </w:num>
  <w:num w:numId="10">
    <w:abstractNumId w:val="3"/>
  </w:num>
  <w:num w:numId="11">
    <w:abstractNumId w:val="14"/>
  </w:num>
  <w:num w:numId="12">
    <w:abstractNumId w:val="13"/>
  </w:num>
  <w:num w:numId="13">
    <w:abstractNumId w:val="5"/>
  </w:num>
  <w:num w:numId="14">
    <w:abstractNumId w:val="8"/>
  </w:num>
  <w:num w:numId="15">
    <w:abstractNumId w:val="1"/>
  </w:num>
  <w:num w:numId="16">
    <w:abstractNumId w:val="16"/>
  </w:num>
  <w:num w:numId="17">
    <w:abstractNumId w:val="4"/>
  </w:num>
  <w:num w:numId="18">
    <w:abstractNumId w:val="1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395"/>
    <w:rsid w:val="00011D4E"/>
    <w:rsid w:val="00015574"/>
    <w:rsid w:val="00040DF1"/>
    <w:rsid w:val="0004345B"/>
    <w:rsid w:val="000450EB"/>
    <w:rsid w:val="00057E77"/>
    <w:rsid w:val="00064644"/>
    <w:rsid w:val="00081372"/>
    <w:rsid w:val="000839A4"/>
    <w:rsid w:val="000A2D71"/>
    <w:rsid w:val="000A5546"/>
    <w:rsid w:val="000A6D73"/>
    <w:rsid w:val="000C6030"/>
    <w:rsid w:val="000D34DF"/>
    <w:rsid w:val="000E483C"/>
    <w:rsid w:val="000F0FC9"/>
    <w:rsid w:val="00102682"/>
    <w:rsid w:val="0010598F"/>
    <w:rsid w:val="0010645E"/>
    <w:rsid w:val="00125BD9"/>
    <w:rsid w:val="001309A0"/>
    <w:rsid w:val="00146945"/>
    <w:rsid w:val="00152A54"/>
    <w:rsid w:val="00175CEB"/>
    <w:rsid w:val="001822DA"/>
    <w:rsid w:val="00194141"/>
    <w:rsid w:val="001A66DA"/>
    <w:rsid w:val="001C5D09"/>
    <w:rsid w:val="001C5DB9"/>
    <w:rsid w:val="001C6421"/>
    <w:rsid w:val="001E2279"/>
    <w:rsid w:val="001F760B"/>
    <w:rsid w:val="00220ECE"/>
    <w:rsid w:val="00237588"/>
    <w:rsid w:val="00252F47"/>
    <w:rsid w:val="002830B9"/>
    <w:rsid w:val="00285D54"/>
    <w:rsid w:val="002A2B68"/>
    <w:rsid w:val="002B4B34"/>
    <w:rsid w:val="002F5E9C"/>
    <w:rsid w:val="00305A4F"/>
    <w:rsid w:val="0031057D"/>
    <w:rsid w:val="00314D64"/>
    <w:rsid w:val="00315CC5"/>
    <w:rsid w:val="003251EE"/>
    <w:rsid w:val="003555C6"/>
    <w:rsid w:val="00362D00"/>
    <w:rsid w:val="00376F1B"/>
    <w:rsid w:val="00377CCA"/>
    <w:rsid w:val="003B2897"/>
    <w:rsid w:val="003D2043"/>
    <w:rsid w:val="003D412F"/>
    <w:rsid w:val="003E31F6"/>
    <w:rsid w:val="00407190"/>
    <w:rsid w:val="00420BEC"/>
    <w:rsid w:val="00423BC4"/>
    <w:rsid w:val="00430F88"/>
    <w:rsid w:val="004365EB"/>
    <w:rsid w:val="0045553E"/>
    <w:rsid w:val="00464AAF"/>
    <w:rsid w:val="00472474"/>
    <w:rsid w:val="004814F1"/>
    <w:rsid w:val="004920E5"/>
    <w:rsid w:val="004A1804"/>
    <w:rsid w:val="004A66C5"/>
    <w:rsid w:val="004B229E"/>
    <w:rsid w:val="004B6A36"/>
    <w:rsid w:val="004C0C50"/>
    <w:rsid w:val="004E6E6F"/>
    <w:rsid w:val="004F62C0"/>
    <w:rsid w:val="005162A7"/>
    <w:rsid w:val="0056567E"/>
    <w:rsid w:val="00573802"/>
    <w:rsid w:val="005900A7"/>
    <w:rsid w:val="00594213"/>
    <w:rsid w:val="005967DC"/>
    <w:rsid w:val="005A7B6F"/>
    <w:rsid w:val="005C1E57"/>
    <w:rsid w:val="005E4D6B"/>
    <w:rsid w:val="005E7490"/>
    <w:rsid w:val="005F236F"/>
    <w:rsid w:val="00603440"/>
    <w:rsid w:val="0060350A"/>
    <w:rsid w:val="006068BB"/>
    <w:rsid w:val="0060734E"/>
    <w:rsid w:val="006125F0"/>
    <w:rsid w:val="00612CB2"/>
    <w:rsid w:val="00613303"/>
    <w:rsid w:val="00615DAB"/>
    <w:rsid w:val="00663E24"/>
    <w:rsid w:val="00671D84"/>
    <w:rsid w:val="00685E7A"/>
    <w:rsid w:val="00690843"/>
    <w:rsid w:val="006946F0"/>
    <w:rsid w:val="006A4217"/>
    <w:rsid w:val="006B00F9"/>
    <w:rsid w:val="006B5E7D"/>
    <w:rsid w:val="006C5BC1"/>
    <w:rsid w:val="007021E7"/>
    <w:rsid w:val="00706B8D"/>
    <w:rsid w:val="00711ADB"/>
    <w:rsid w:val="00727138"/>
    <w:rsid w:val="007705CD"/>
    <w:rsid w:val="00770AC0"/>
    <w:rsid w:val="007965EB"/>
    <w:rsid w:val="00796BE5"/>
    <w:rsid w:val="007974EF"/>
    <w:rsid w:val="007A52B4"/>
    <w:rsid w:val="007A7B3A"/>
    <w:rsid w:val="007B194B"/>
    <w:rsid w:val="007B21E6"/>
    <w:rsid w:val="007B3071"/>
    <w:rsid w:val="007B452E"/>
    <w:rsid w:val="007B79F4"/>
    <w:rsid w:val="007C7089"/>
    <w:rsid w:val="007D01D9"/>
    <w:rsid w:val="007D1747"/>
    <w:rsid w:val="007D1848"/>
    <w:rsid w:val="007E3552"/>
    <w:rsid w:val="007F628E"/>
    <w:rsid w:val="00801B96"/>
    <w:rsid w:val="00803194"/>
    <w:rsid w:val="00812B13"/>
    <w:rsid w:val="00823261"/>
    <w:rsid w:val="00824189"/>
    <w:rsid w:val="00831FFF"/>
    <w:rsid w:val="00833D0E"/>
    <w:rsid w:val="00834576"/>
    <w:rsid w:val="00840214"/>
    <w:rsid w:val="00841F7B"/>
    <w:rsid w:val="0085684A"/>
    <w:rsid w:val="00860E46"/>
    <w:rsid w:val="00873533"/>
    <w:rsid w:val="008751F8"/>
    <w:rsid w:val="00880323"/>
    <w:rsid w:val="00880DD0"/>
    <w:rsid w:val="00881E65"/>
    <w:rsid w:val="00885CF4"/>
    <w:rsid w:val="008905EA"/>
    <w:rsid w:val="00891B7B"/>
    <w:rsid w:val="008C4498"/>
    <w:rsid w:val="008D6E76"/>
    <w:rsid w:val="009011FA"/>
    <w:rsid w:val="009138DC"/>
    <w:rsid w:val="00914DD2"/>
    <w:rsid w:val="009319C6"/>
    <w:rsid w:val="0093260E"/>
    <w:rsid w:val="009509F8"/>
    <w:rsid w:val="00963908"/>
    <w:rsid w:val="00964835"/>
    <w:rsid w:val="00966A82"/>
    <w:rsid w:val="0096786A"/>
    <w:rsid w:val="009857AD"/>
    <w:rsid w:val="009D38B1"/>
    <w:rsid w:val="009F21AA"/>
    <w:rsid w:val="00A00E40"/>
    <w:rsid w:val="00A057AA"/>
    <w:rsid w:val="00A103EC"/>
    <w:rsid w:val="00A163A5"/>
    <w:rsid w:val="00A17C3F"/>
    <w:rsid w:val="00A20A96"/>
    <w:rsid w:val="00A5693E"/>
    <w:rsid w:val="00A57726"/>
    <w:rsid w:val="00A57991"/>
    <w:rsid w:val="00A94502"/>
    <w:rsid w:val="00AB1FDC"/>
    <w:rsid w:val="00AD54CA"/>
    <w:rsid w:val="00B05FA0"/>
    <w:rsid w:val="00B70558"/>
    <w:rsid w:val="00B85135"/>
    <w:rsid w:val="00B87926"/>
    <w:rsid w:val="00BB2CFB"/>
    <w:rsid w:val="00BB423F"/>
    <w:rsid w:val="00BC5832"/>
    <w:rsid w:val="00BD4F14"/>
    <w:rsid w:val="00BE186F"/>
    <w:rsid w:val="00BF4395"/>
    <w:rsid w:val="00BF4EB9"/>
    <w:rsid w:val="00BF6B5A"/>
    <w:rsid w:val="00C027D6"/>
    <w:rsid w:val="00C02EF9"/>
    <w:rsid w:val="00C07E4A"/>
    <w:rsid w:val="00C53A86"/>
    <w:rsid w:val="00C5436B"/>
    <w:rsid w:val="00C76D13"/>
    <w:rsid w:val="00CA749E"/>
    <w:rsid w:val="00CC0614"/>
    <w:rsid w:val="00CC305A"/>
    <w:rsid w:val="00CD1759"/>
    <w:rsid w:val="00CD5EBE"/>
    <w:rsid w:val="00CE3C45"/>
    <w:rsid w:val="00CF5A1A"/>
    <w:rsid w:val="00D46302"/>
    <w:rsid w:val="00D5334F"/>
    <w:rsid w:val="00D535A8"/>
    <w:rsid w:val="00D57242"/>
    <w:rsid w:val="00D610EF"/>
    <w:rsid w:val="00D61EB5"/>
    <w:rsid w:val="00D65EB9"/>
    <w:rsid w:val="00D77212"/>
    <w:rsid w:val="00DC2D5D"/>
    <w:rsid w:val="00DD1938"/>
    <w:rsid w:val="00DD5E09"/>
    <w:rsid w:val="00DE5012"/>
    <w:rsid w:val="00E0351B"/>
    <w:rsid w:val="00E10556"/>
    <w:rsid w:val="00E246AF"/>
    <w:rsid w:val="00E43F82"/>
    <w:rsid w:val="00E57011"/>
    <w:rsid w:val="00E936E6"/>
    <w:rsid w:val="00EA1632"/>
    <w:rsid w:val="00F01919"/>
    <w:rsid w:val="00F11006"/>
    <w:rsid w:val="00F116B9"/>
    <w:rsid w:val="00F149B7"/>
    <w:rsid w:val="00F15DDB"/>
    <w:rsid w:val="00F36236"/>
    <w:rsid w:val="00F4387A"/>
    <w:rsid w:val="00F43CE9"/>
    <w:rsid w:val="00F51956"/>
    <w:rsid w:val="00F97F3B"/>
    <w:rsid w:val="00FB5DC4"/>
    <w:rsid w:val="00FD36AD"/>
    <w:rsid w:val="00FD5472"/>
    <w:rsid w:val="00FD5987"/>
    <w:rsid w:val="00FE3977"/>
    <w:rsid w:val="00FE6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E7C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395"/>
    <w:pPr>
      <w:spacing w:after="0" w:line="240" w:lineRule="auto"/>
    </w:pPr>
    <w:rPr>
      <w:rFonts w:ascii="Times New Roman" w:eastAsia="Gungsuh" w:hAnsi="Times New Roman" w:cs="Times New Roman"/>
      <w:sz w:val="28"/>
      <w:szCs w:val="28"/>
    </w:rPr>
  </w:style>
  <w:style w:type="paragraph" w:styleId="Heading3">
    <w:name w:val="heading 3"/>
    <w:basedOn w:val="Normal"/>
    <w:next w:val="Normal"/>
    <w:link w:val="Heading3Char"/>
    <w:unhideWhenUsed/>
    <w:qFormat/>
    <w:rsid w:val="007974EF"/>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uiPriority w:val="99"/>
    <w:rsid w:val="00BF4395"/>
    <w:pPr>
      <w:spacing w:before="100" w:beforeAutospacing="1" w:after="100" w:afterAutospacing="1"/>
    </w:pPr>
    <w:rPr>
      <w:sz w:val="24"/>
      <w:szCs w:val="24"/>
    </w:rPr>
  </w:style>
  <w:style w:type="paragraph" w:styleId="NormalWeb">
    <w:name w:val="Normal (Web)"/>
    <w:basedOn w:val="Normal"/>
    <w:uiPriority w:val="99"/>
    <w:unhideWhenUsed/>
    <w:rsid w:val="00BF4395"/>
    <w:pPr>
      <w:spacing w:before="100" w:beforeAutospacing="1" w:after="100" w:afterAutospacing="1"/>
    </w:pPr>
    <w:rPr>
      <w:sz w:val="24"/>
      <w:szCs w:val="24"/>
    </w:rPr>
  </w:style>
  <w:style w:type="paragraph" w:styleId="Footer">
    <w:name w:val="footer"/>
    <w:basedOn w:val="Normal"/>
    <w:link w:val="FooterChar"/>
    <w:uiPriority w:val="99"/>
    <w:unhideWhenUsed/>
    <w:rsid w:val="00BF4395"/>
    <w:pPr>
      <w:tabs>
        <w:tab w:val="center" w:pos="4320"/>
        <w:tab w:val="right" w:pos="8640"/>
      </w:tabs>
    </w:pPr>
  </w:style>
  <w:style w:type="character" w:customStyle="1" w:styleId="FooterChar">
    <w:name w:val="Footer Char"/>
    <w:basedOn w:val="DefaultParagraphFont"/>
    <w:link w:val="Footer"/>
    <w:uiPriority w:val="99"/>
    <w:rsid w:val="00BF4395"/>
    <w:rPr>
      <w:rFonts w:ascii="Times New Roman" w:eastAsia="Gungsuh" w:hAnsi="Times New Roman" w:cs="Times New Roman"/>
      <w:sz w:val="28"/>
      <w:szCs w:val="28"/>
    </w:rPr>
  </w:style>
  <w:style w:type="paragraph" w:styleId="BodyText">
    <w:name w:val="Body Text"/>
    <w:basedOn w:val="Normal"/>
    <w:link w:val="BodyTextChar"/>
    <w:uiPriority w:val="99"/>
    <w:unhideWhenUsed/>
    <w:rsid w:val="00BF4395"/>
    <w:pPr>
      <w:jc w:val="both"/>
    </w:pPr>
  </w:style>
  <w:style w:type="character" w:customStyle="1" w:styleId="BodyTextChar">
    <w:name w:val="Body Text Char"/>
    <w:basedOn w:val="DefaultParagraphFont"/>
    <w:link w:val="BodyText"/>
    <w:uiPriority w:val="99"/>
    <w:rsid w:val="00BF4395"/>
    <w:rPr>
      <w:rFonts w:ascii="Times New Roman" w:eastAsia="Gungsuh" w:hAnsi="Times New Roman" w:cs="Times New Roman"/>
      <w:sz w:val="28"/>
      <w:szCs w:val="28"/>
    </w:rPr>
  </w:style>
  <w:style w:type="character" w:customStyle="1" w:styleId="apple-converted-space">
    <w:name w:val="apple-converted-space"/>
    <w:basedOn w:val="DefaultParagraphFont"/>
    <w:rsid w:val="00BF4395"/>
  </w:style>
  <w:style w:type="character" w:styleId="Strong">
    <w:name w:val="Strong"/>
    <w:basedOn w:val="DefaultParagraphFont"/>
    <w:qFormat/>
    <w:rsid w:val="00BF4395"/>
    <w:rPr>
      <w:b/>
      <w:bCs/>
    </w:rPr>
  </w:style>
  <w:style w:type="character" w:styleId="Emphasis">
    <w:name w:val="Emphasis"/>
    <w:basedOn w:val="DefaultParagraphFont"/>
    <w:uiPriority w:val="20"/>
    <w:qFormat/>
    <w:rsid w:val="00BF4395"/>
    <w:rPr>
      <w:i/>
      <w:iCs/>
    </w:rPr>
  </w:style>
  <w:style w:type="paragraph" w:styleId="NoSpacing">
    <w:name w:val="No Spacing"/>
    <w:qFormat/>
    <w:rsid w:val="002F5E9C"/>
    <w:pPr>
      <w:spacing w:after="0" w:line="240" w:lineRule="auto"/>
    </w:pPr>
    <w:rPr>
      <w:rFonts w:ascii="Calibri" w:eastAsia="Times New Roman" w:hAnsi="Calibri" w:cs="Times New Roman"/>
    </w:rPr>
  </w:style>
  <w:style w:type="paragraph" w:customStyle="1" w:styleId="Style3">
    <w:name w:val="Style3"/>
    <w:basedOn w:val="Normal"/>
    <w:rsid w:val="00152A54"/>
    <w:pPr>
      <w:tabs>
        <w:tab w:val="num" w:pos="720"/>
      </w:tabs>
      <w:spacing w:after="120" w:line="24" w:lineRule="atLeast"/>
      <w:ind w:firstLine="851"/>
      <w:jc w:val="both"/>
    </w:pPr>
    <w:rPr>
      <w:rFonts w:eastAsia="Times New Roman"/>
      <w:b/>
      <w:szCs w:val="36"/>
      <w:u w:val="single"/>
    </w:rPr>
  </w:style>
  <w:style w:type="paragraph" w:styleId="ListParagraph">
    <w:name w:val="List Paragraph"/>
    <w:basedOn w:val="Normal"/>
    <w:uiPriority w:val="34"/>
    <w:qFormat/>
    <w:rsid w:val="00315CC5"/>
    <w:pPr>
      <w:ind w:left="720"/>
      <w:contextualSpacing/>
    </w:pPr>
  </w:style>
  <w:style w:type="paragraph" w:styleId="Header">
    <w:name w:val="header"/>
    <w:basedOn w:val="Normal"/>
    <w:link w:val="HeaderChar"/>
    <w:uiPriority w:val="99"/>
    <w:unhideWhenUsed/>
    <w:rsid w:val="00125BD9"/>
    <w:pPr>
      <w:tabs>
        <w:tab w:val="center" w:pos="4680"/>
        <w:tab w:val="right" w:pos="9360"/>
      </w:tabs>
    </w:pPr>
  </w:style>
  <w:style w:type="character" w:customStyle="1" w:styleId="HeaderChar">
    <w:name w:val="Header Char"/>
    <w:basedOn w:val="DefaultParagraphFont"/>
    <w:link w:val="Header"/>
    <w:uiPriority w:val="99"/>
    <w:rsid w:val="00125BD9"/>
    <w:rPr>
      <w:rFonts w:ascii="Times New Roman" w:eastAsia="Gungsuh" w:hAnsi="Times New Roman" w:cs="Times New Roman"/>
      <w:sz w:val="28"/>
      <w:szCs w:val="28"/>
    </w:rPr>
  </w:style>
  <w:style w:type="character" w:customStyle="1" w:styleId="Heading3Char">
    <w:name w:val="Heading 3 Char"/>
    <w:basedOn w:val="DefaultParagraphFont"/>
    <w:link w:val="Heading3"/>
    <w:rsid w:val="007974EF"/>
    <w:rPr>
      <w:rFonts w:ascii="Calibri Light" w:eastAsia="Times New Roman" w:hAnsi="Calibri Light" w:cs="Times New Roman"/>
      <w:b/>
      <w:bCs/>
      <w:sz w:val="26"/>
      <w:szCs w:val="26"/>
    </w:rPr>
  </w:style>
  <w:style w:type="character" w:customStyle="1" w:styleId="Vnbnnidung">
    <w:name w:val="Văn bản nội dung_"/>
    <w:basedOn w:val="DefaultParagraphFont"/>
    <w:link w:val="Vnbnnidung0"/>
    <w:rsid w:val="007021E7"/>
    <w:rPr>
      <w:rFonts w:ascii="Times New Roman" w:eastAsia="Times New Roman" w:hAnsi="Times New Roman" w:cs="Times New Roman"/>
      <w:sz w:val="28"/>
      <w:szCs w:val="28"/>
    </w:rPr>
  </w:style>
  <w:style w:type="character" w:customStyle="1" w:styleId="Khc">
    <w:name w:val="Khác_"/>
    <w:basedOn w:val="DefaultParagraphFont"/>
    <w:link w:val="Khc0"/>
    <w:rsid w:val="007021E7"/>
    <w:rPr>
      <w:rFonts w:ascii="Times New Roman" w:eastAsia="Times New Roman" w:hAnsi="Times New Roman" w:cs="Times New Roman"/>
      <w:sz w:val="28"/>
      <w:szCs w:val="28"/>
    </w:rPr>
  </w:style>
  <w:style w:type="character" w:customStyle="1" w:styleId="Chthchbng">
    <w:name w:val="Chú thích bảng_"/>
    <w:basedOn w:val="DefaultParagraphFont"/>
    <w:link w:val="Chthchbng0"/>
    <w:rsid w:val="007021E7"/>
    <w:rPr>
      <w:rFonts w:ascii="Times New Roman" w:eastAsia="Times New Roman" w:hAnsi="Times New Roman" w:cs="Times New Roman"/>
      <w:b/>
      <w:bCs/>
      <w:sz w:val="26"/>
      <w:szCs w:val="26"/>
    </w:rPr>
  </w:style>
  <w:style w:type="paragraph" w:customStyle="1" w:styleId="Vnbnnidung0">
    <w:name w:val="Văn bản nội dung"/>
    <w:basedOn w:val="Normal"/>
    <w:link w:val="Vnbnnidung"/>
    <w:rsid w:val="007021E7"/>
    <w:pPr>
      <w:widowControl w:val="0"/>
      <w:spacing w:after="120"/>
      <w:ind w:firstLine="400"/>
    </w:pPr>
    <w:rPr>
      <w:rFonts w:eastAsia="Times New Roman"/>
    </w:rPr>
  </w:style>
  <w:style w:type="paragraph" w:customStyle="1" w:styleId="Khc0">
    <w:name w:val="Khác"/>
    <w:basedOn w:val="Normal"/>
    <w:link w:val="Khc"/>
    <w:rsid w:val="007021E7"/>
    <w:pPr>
      <w:widowControl w:val="0"/>
      <w:spacing w:after="120"/>
      <w:ind w:firstLine="400"/>
    </w:pPr>
    <w:rPr>
      <w:rFonts w:eastAsia="Times New Roman"/>
    </w:rPr>
  </w:style>
  <w:style w:type="paragraph" w:customStyle="1" w:styleId="Chthchbng0">
    <w:name w:val="Chú thích bảng"/>
    <w:basedOn w:val="Normal"/>
    <w:link w:val="Chthchbng"/>
    <w:rsid w:val="007021E7"/>
    <w:pPr>
      <w:widowControl w:val="0"/>
    </w:pPr>
    <w:rPr>
      <w:rFonts w:eastAsia="Times New Roman"/>
      <w:b/>
      <w:bCs/>
      <w:sz w:val="26"/>
      <w:szCs w:val="26"/>
    </w:rPr>
  </w:style>
  <w:style w:type="table" w:styleId="TableGrid">
    <w:name w:val="Table Grid"/>
    <w:basedOn w:val="TableNormal"/>
    <w:rsid w:val="007021E7"/>
    <w:pPr>
      <w:widowControl w:val="0"/>
      <w:spacing w:after="0" w:line="240" w:lineRule="auto"/>
    </w:pPr>
    <w:rPr>
      <w:rFonts w:ascii="Courier New" w:eastAsia="Courier New" w:hAnsi="Courier New" w:cs="Courier New"/>
      <w:sz w:val="24"/>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D36AD"/>
    <w:rPr>
      <w:rFonts w:ascii="Tahoma" w:hAnsi="Tahoma" w:cs="Tahoma"/>
      <w:sz w:val="16"/>
      <w:szCs w:val="16"/>
    </w:rPr>
  </w:style>
  <w:style w:type="character" w:customStyle="1" w:styleId="BalloonTextChar">
    <w:name w:val="Balloon Text Char"/>
    <w:basedOn w:val="DefaultParagraphFont"/>
    <w:link w:val="BalloonText"/>
    <w:uiPriority w:val="99"/>
    <w:semiHidden/>
    <w:rsid w:val="00FD36AD"/>
    <w:rPr>
      <w:rFonts w:ascii="Tahoma" w:eastAsia="Gungsuh"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395"/>
    <w:pPr>
      <w:spacing w:after="0" w:line="240" w:lineRule="auto"/>
    </w:pPr>
    <w:rPr>
      <w:rFonts w:ascii="Times New Roman" w:eastAsia="Gungsuh" w:hAnsi="Times New Roman" w:cs="Times New Roman"/>
      <w:sz w:val="28"/>
      <w:szCs w:val="28"/>
    </w:rPr>
  </w:style>
  <w:style w:type="paragraph" w:styleId="Heading3">
    <w:name w:val="heading 3"/>
    <w:basedOn w:val="Normal"/>
    <w:next w:val="Normal"/>
    <w:link w:val="Heading3Char"/>
    <w:unhideWhenUsed/>
    <w:qFormat/>
    <w:rsid w:val="007974EF"/>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uiPriority w:val="99"/>
    <w:rsid w:val="00BF4395"/>
    <w:pPr>
      <w:spacing w:before="100" w:beforeAutospacing="1" w:after="100" w:afterAutospacing="1"/>
    </w:pPr>
    <w:rPr>
      <w:sz w:val="24"/>
      <w:szCs w:val="24"/>
    </w:rPr>
  </w:style>
  <w:style w:type="paragraph" w:styleId="NormalWeb">
    <w:name w:val="Normal (Web)"/>
    <w:basedOn w:val="Normal"/>
    <w:uiPriority w:val="99"/>
    <w:unhideWhenUsed/>
    <w:rsid w:val="00BF4395"/>
    <w:pPr>
      <w:spacing w:before="100" w:beforeAutospacing="1" w:after="100" w:afterAutospacing="1"/>
    </w:pPr>
    <w:rPr>
      <w:sz w:val="24"/>
      <w:szCs w:val="24"/>
    </w:rPr>
  </w:style>
  <w:style w:type="paragraph" w:styleId="Footer">
    <w:name w:val="footer"/>
    <w:basedOn w:val="Normal"/>
    <w:link w:val="FooterChar"/>
    <w:uiPriority w:val="99"/>
    <w:unhideWhenUsed/>
    <w:rsid w:val="00BF4395"/>
    <w:pPr>
      <w:tabs>
        <w:tab w:val="center" w:pos="4320"/>
        <w:tab w:val="right" w:pos="8640"/>
      </w:tabs>
    </w:pPr>
  </w:style>
  <w:style w:type="character" w:customStyle="1" w:styleId="FooterChar">
    <w:name w:val="Footer Char"/>
    <w:basedOn w:val="DefaultParagraphFont"/>
    <w:link w:val="Footer"/>
    <w:uiPriority w:val="99"/>
    <w:rsid w:val="00BF4395"/>
    <w:rPr>
      <w:rFonts w:ascii="Times New Roman" w:eastAsia="Gungsuh" w:hAnsi="Times New Roman" w:cs="Times New Roman"/>
      <w:sz w:val="28"/>
      <w:szCs w:val="28"/>
    </w:rPr>
  </w:style>
  <w:style w:type="paragraph" w:styleId="BodyText">
    <w:name w:val="Body Text"/>
    <w:basedOn w:val="Normal"/>
    <w:link w:val="BodyTextChar"/>
    <w:uiPriority w:val="99"/>
    <w:unhideWhenUsed/>
    <w:rsid w:val="00BF4395"/>
    <w:pPr>
      <w:jc w:val="both"/>
    </w:pPr>
  </w:style>
  <w:style w:type="character" w:customStyle="1" w:styleId="BodyTextChar">
    <w:name w:val="Body Text Char"/>
    <w:basedOn w:val="DefaultParagraphFont"/>
    <w:link w:val="BodyText"/>
    <w:uiPriority w:val="99"/>
    <w:rsid w:val="00BF4395"/>
    <w:rPr>
      <w:rFonts w:ascii="Times New Roman" w:eastAsia="Gungsuh" w:hAnsi="Times New Roman" w:cs="Times New Roman"/>
      <w:sz w:val="28"/>
      <w:szCs w:val="28"/>
    </w:rPr>
  </w:style>
  <w:style w:type="character" w:customStyle="1" w:styleId="apple-converted-space">
    <w:name w:val="apple-converted-space"/>
    <w:basedOn w:val="DefaultParagraphFont"/>
    <w:rsid w:val="00BF4395"/>
  </w:style>
  <w:style w:type="character" w:styleId="Strong">
    <w:name w:val="Strong"/>
    <w:basedOn w:val="DefaultParagraphFont"/>
    <w:qFormat/>
    <w:rsid w:val="00BF4395"/>
    <w:rPr>
      <w:b/>
      <w:bCs/>
    </w:rPr>
  </w:style>
  <w:style w:type="character" w:styleId="Emphasis">
    <w:name w:val="Emphasis"/>
    <w:basedOn w:val="DefaultParagraphFont"/>
    <w:uiPriority w:val="20"/>
    <w:qFormat/>
    <w:rsid w:val="00BF4395"/>
    <w:rPr>
      <w:i/>
      <w:iCs/>
    </w:rPr>
  </w:style>
  <w:style w:type="paragraph" w:styleId="NoSpacing">
    <w:name w:val="No Spacing"/>
    <w:qFormat/>
    <w:rsid w:val="002F5E9C"/>
    <w:pPr>
      <w:spacing w:after="0" w:line="240" w:lineRule="auto"/>
    </w:pPr>
    <w:rPr>
      <w:rFonts w:ascii="Calibri" w:eastAsia="Times New Roman" w:hAnsi="Calibri" w:cs="Times New Roman"/>
    </w:rPr>
  </w:style>
  <w:style w:type="paragraph" w:customStyle="1" w:styleId="Style3">
    <w:name w:val="Style3"/>
    <w:basedOn w:val="Normal"/>
    <w:rsid w:val="00152A54"/>
    <w:pPr>
      <w:tabs>
        <w:tab w:val="num" w:pos="720"/>
      </w:tabs>
      <w:spacing w:after="120" w:line="24" w:lineRule="atLeast"/>
      <w:ind w:firstLine="851"/>
      <w:jc w:val="both"/>
    </w:pPr>
    <w:rPr>
      <w:rFonts w:eastAsia="Times New Roman"/>
      <w:b/>
      <w:szCs w:val="36"/>
      <w:u w:val="single"/>
    </w:rPr>
  </w:style>
  <w:style w:type="paragraph" w:styleId="ListParagraph">
    <w:name w:val="List Paragraph"/>
    <w:basedOn w:val="Normal"/>
    <w:uiPriority w:val="34"/>
    <w:qFormat/>
    <w:rsid w:val="00315CC5"/>
    <w:pPr>
      <w:ind w:left="720"/>
      <w:contextualSpacing/>
    </w:pPr>
  </w:style>
  <w:style w:type="paragraph" w:styleId="Header">
    <w:name w:val="header"/>
    <w:basedOn w:val="Normal"/>
    <w:link w:val="HeaderChar"/>
    <w:uiPriority w:val="99"/>
    <w:unhideWhenUsed/>
    <w:rsid w:val="00125BD9"/>
    <w:pPr>
      <w:tabs>
        <w:tab w:val="center" w:pos="4680"/>
        <w:tab w:val="right" w:pos="9360"/>
      </w:tabs>
    </w:pPr>
  </w:style>
  <w:style w:type="character" w:customStyle="1" w:styleId="HeaderChar">
    <w:name w:val="Header Char"/>
    <w:basedOn w:val="DefaultParagraphFont"/>
    <w:link w:val="Header"/>
    <w:uiPriority w:val="99"/>
    <w:rsid w:val="00125BD9"/>
    <w:rPr>
      <w:rFonts w:ascii="Times New Roman" w:eastAsia="Gungsuh" w:hAnsi="Times New Roman" w:cs="Times New Roman"/>
      <w:sz w:val="28"/>
      <w:szCs w:val="28"/>
    </w:rPr>
  </w:style>
  <w:style w:type="character" w:customStyle="1" w:styleId="Heading3Char">
    <w:name w:val="Heading 3 Char"/>
    <w:basedOn w:val="DefaultParagraphFont"/>
    <w:link w:val="Heading3"/>
    <w:rsid w:val="007974EF"/>
    <w:rPr>
      <w:rFonts w:ascii="Calibri Light" w:eastAsia="Times New Roman" w:hAnsi="Calibri Light" w:cs="Times New Roman"/>
      <w:b/>
      <w:bCs/>
      <w:sz w:val="26"/>
      <w:szCs w:val="26"/>
    </w:rPr>
  </w:style>
  <w:style w:type="character" w:customStyle="1" w:styleId="Vnbnnidung">
    <w:name w:val="Văn bản nội dung_"/>
    <w:basedOn w:val="DefaultParagraphFont"/>
    <w:link w:val="Vnbnnidung0"/>
    <w:rsid w:val="007021E7"/>
    <w:rPr>
      <w:rFonts w:ascii="Times New Roman" w:eastAsia="Times New Roman" w:hAnsi="Times New Roman" w:cs="Times New Roman"/>
      <w:sz w:val="28"/>
      <w:szCs w:val="28"/>
    </w:rPr>
  </w:style>
  <w:style w:type="character" w:customStyle="1" w:styleId="Khc">
    <w:name w:val="Khác_"/>
    <w:basedOn w:val="DefaultParagraphFont"/>
    <w:link w:val="Khc0"/>
    <w:rsid w:val="007021E7"/>
    <w:rPr>
      <w:rFonts w:ascii="Times New Roman" w:eastAsia="Times New Roman" w:hAnsi="Times New Roman" w:cs="Times New Roman"/>
      <w:sz w:val="28"/>
      <w:szCs w:val="28"/>
    </w:rPr>
  </w:style>
  <w:style w:type="character" w:customStyle="1" w:styleId="Chthchbng">
    <w:name w:val="Chú thích bảng_"/>
    <w:basedOn w:val="DefaultParagraphFont"/>
    <w:link w:val="Chthchbng0"/>
    <w:rsid w:val="007021E7"/>
    <w:rPr>
      <w:rFonts w:ascii="Times New Roman" w:eastAsia="Times New Roman" w:hAnsi="Times New Roman" w:cs="Times New Roman"/>
      <w:b/>
      <w:bCs/>
      <w:sz w:val="26"/>
      <w:szCs w:val="26"/>
    </w:rPr>
  </w:style>
  <w:style w:type="paragraph" w:customStyle="1" w:styleId="Vnbnnidung0">
    <w:name w:val="Văn bản nội dung"/>
    <w:basedOn w:val="Normal"/>
    <w:link w:val="Vnbnnidung"/>
    <w:rsid w:val="007021E7"/>
    <w:pPr>
      <w:widowControl w:val="0"/>
      <w:spacing w:after="120"/>
      <w:ind w:firstLine="400"/>
    </w:pPr>
    <w:rPr>
      <w:rFonts w:eastAsia="Times New Roman"/>
    </w:rPr>
  </w:style>
  <w:style w:type="paragraph" w:customStyle="1" w:styleId="Khc0">
    <w:name w:val="Khác"/>
    <w:basedOn w:val="Normal"/>
    <w:link w:val="Khc"/>
    <w:rsid w:val="007021E7"/>
    <w:pPr>
      <w:widowControl w:val="0"/>
      <w:spacing w:after="120"/>
      <w:ind w:firstLine="400"/>
    </w:pPr>
    <w:rPr>
      <w:rFonts w:eastAsia="Times New Roman"/>
    </w:rPr>
  </w:style>
  <w:style w:type="paragraph" w:customStyle="1" w:styleId="Chthchbng0">
    <w:name w:val="Chú thích bảng"/>
    <w:basedOn w:val="Normal"/>
    <w:link w:val="Chthchbng"/>
    <w:rsid w:val="007021E7"/>
    <w:pPr>
      <w:widowControl w:val="0"/>
    </w:pPr>
    <w:rPr>
      <w:rFonts w:eastAsia="Times New Roman"/>
      <w:b/>
      <w:bCs/>
      <w:sz w:val="26"/>
      <w:szCs w:val="26"/>
    </w:rPr>
  </w:style>
  <w:style w:type="table" w:styleId="TableGrid">
    <w:name w:val="Table Grid"/>
    <w:basedOn w:val="TableNormal"/>
    <w:rsid w:val="007021E7"/>
    <w:pPr>
      <w:widowControl w:val="0"/>
      <w:spacing w:after="0" w:line="240" w:lineRule="auto"/>
    </w:pPr>
    <w:rPr>
      <w:rFonts w:ascii="Courier New" w:eastAsia="Courier New" w:hAnsi="Courier New" w:cs="Courier New"/>
      <w:sz w:val="24"/>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D36AD"/>
    <w:rPr>
      <w:rFonts w:ascii="Tahoma" w:hAnsi="Tahoma" w:cs="Tahoma"/>
      <w:sz w:val="16"/>
      <w:szCs w:val="16"/>
    </w:rPr>
  </w:style>
  <w:style w:type="character" w:customStyle="1" w:styleId="BalloonTextChar">
    <w:name w:val="Balloon Text Char"/>
    <w:basedOn w:val="DefaultParagraphFont"/>
    <w:link w:val="BalloonText"/>
    <w:uiPriority w:val="99"/>
    <w:semiHidden/>
    <w:rsid w:val="00FD36AD"/>
    <w:rPr>
      <w:rFonts w:ascii="Tahoma" w:eastAsia="Gungsuh"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178893">
      <w:bodyDiv w:val="1"/>
      <w:marLeft w:val="0"/>
      <w:marRight w:val="0"/>
      <w:marTop w:val="0"/>
      <w:marBottom w:val="0"/>
      <w:divBdr>
        <w:top w:val="none" w:sz="0" w:space="0" w:color="auto"/>
        <w:left w:val="none" w:sz="0" w:space="0" w:color="auto"/>
        <w:bottom w:val="none" w:sz="0" w:space="0" w:color="auto"/>
        <w:right w:val="none" w:sz="0" w:space="0" w:color="auto"/>
      </w:divBdr>
    </w:div>
    <w:div w:id="854196411">
      <w:bodyDiv w:val="1"/>
      <w:marLeft w:val="0"/>
      <w:marRight w:val="0"/>
      <w:marTop w:val="0"/>
      <w:marBottom w:val="0"/>
      <w:divBdr>
        <w:top w:val="none" w:sz="0" w:space="0" w:color="auto"/>
        <w:left w:val="none" w:sz="0" w:space="0" w:color="auto"/>
        <w:bottom w:val="none" w:sz="0" w:space="0" w:color="auto"/>
        <w:right w:val="none" w:sz="0" w:space="0" w:color="auto"/>
      </w:divBdr>
    </w:div>
    <w:div w:id="172039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eader" Target="header2.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27</Pages>
  <Words>7230</Words>
  <Characters>41211</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3</cp:revision>
  <cp:lastPrinted>2023-04-10T08:15:00Z</cp:lastPrinted>
  <dcterms:created xsi:type="dcterms:W3CDTF">2023-04-10T08:05:00Z</dcterms:created>
  <dcterms:modified xsi:type="dcterms:W3CDTF">2023-04-10T08:16:00Z</dcterms:modified>
</cp:coreProperties>
</file>