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5A9FA" w14:textId="77777777" w:rsidR="00CD1FE9" w:rsidRPr="007E04F7" w:rsidRDefault="00CD1FE9" w:rsidP="00CD1FE9">
      <w:pPr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</w:pPr>
      <w:r w:rsidRPr="007E04F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  <w:t>Bài dự thi Giới thiệu sách</w:t>
      </w:r>
    </w:p>
    <w:p w14:paraId="4436BF40" w14:textId="32141D90" w:rsidR="00CD1FE9" w:rsidRPr="007E04F7" w:rsidRDefault="00CD1FE9" w:rsidP="00CD1FE9">
      <w:pPr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</w:pPr>
      <w:r w:rsidRPr="007E04F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  <w:t xml:space="preserve">Thí sinh: </w:t>
      </w:r>
      <w:r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  <w:t>Đinh Nguyễn Khánh Linh</w:t>
      </w:r>
      <w:r w:rsidRPr="007E04F7">
        <w:rPr>
          <w:rFonts w:ascii="Times New Roman" w:hAnsi="Times New Roman" w:cs="Times New Roman"/>
          <w:b/>
          <w:bCs/>
          <w:i/>
          <w:iCs/>
          <w:color w:val="0070C0"/>
          <w:sz w:val="36"/>
          <w:szCs w:val="36"/>
        </w:rPr>
        <w:t xml:space="preserve"> – 6A7</w:t>
      </w:r>
    </w:p>
    <w:p w14:paraId="768B96DC" w14:textId="30BF18BA" w:rsidR="00AD2BEC" w:rsidRDefault="00CD1FE9" w:rsidP="00CD1FE9">
      <w:r>
        <w:rPr>
          <w:noProof/>
        </w:rPr>
        <w:drawing>
          <wp:inline distT="0" distB="0" distL="0" distR="0" wp14:anchorId="5C01238C" wp14:editId="60E31D3C">
            <wp:extent cx="6020800" cy="84968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8789" cy="8550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470F6" w14:textId="77777777" w:rsidR="00CD1FE9" w:rsidRDefault="00CD1FE9" w:rsidP="00CD1FE9"/>
    <w:p w14:paraId="136E0B3B" w14:textId="6B881E6B" w:rsidR="00CD1FE9" w:rsidRPr="00CD1FE9" w:rsidRDefault="00CD1FE9" w:rsidP="00CD1FE9">
      <w:r>
        <w:rPr>
          <w:noProof/>
        </w:rPr>
        <w:drawing>
          <wp:inline distT="0" distB="0" distL="0" distR="0" wp14:anchorId="6003CFD4" wp14:editId="28431666">
            <wp:extent cx="5952147" cy="8144373"/>
            <wp:effectExtent l="0" t="0" r="0" b="952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8930" cy="8208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FE9" w:rsidRPr="00CD1FE9" w:rsidSect="00CD1FE9">
      <w:pgSz w:w="12240" w:h="15840"/>
      <w:pgMar w:top="5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E9"/>
    <w:rsid w:val="00AD2BEC"/>
    <w:rsid w:val="00CD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7A56"/>
  <w15:chartTrackingRefBased/>
  <w15:docId w15:val="{3A66B95D-6D3E-4E47-960A-8AB54B1BB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FE9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Hiếu</dc:creator>
  <cp:keywords/>
  <dc:description/>
  <cp:lastModifiedBy>Nguyễn Trung Hiếu</cp:lastModifiedBy>
  <cp:revision>1</cp:revision>
  <dcterms:created xsi:type="dcterms:W3CDTF">2022-10-12T00:50:00Z</dcterms:created>
  <dcterms:modified xsi:type="dcterms:W3CDTF">2022-10-12T00:52:00Z</dcterms:modified>
</cp:coreProperties>
</file>