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089C" w14:textId="1F071BFE" w:rsidR="009C66DD" w:rsidRPr="002808D9" w:rsidRDefault="009C66DD" w:rsidP="00096CF5">
      <w:pPr>
        <w:spacing w:line="288" w:lineRule="auto"/>
        <w:rPr>
          <w:rFonts w:asciiTheme="majorHAnsi" w:hAnsiTheme="majorHAnsi" w:cstheme="majorHAnsi"/>
          <w:bCs/>
          <w:sz w:val="28"/>
          <w:szCs w:val="28"/>
        </w:rPr>
      </w:pPr>
      <w:r w:rsidRPr="002808D9">
        <w:rPr>
          <w:rFonts w:asciiTheme="majorHAnsi" w:hAnsiTheme="majorHAnsi" w:cstheme="majorHAnsi"/>
          <w:bCs/>
          <w:sz w:val="28"/>
          <w:szCs w:val="28"/>
        </w:rPr>
        <w:t xml:space="preserve">Ngày </w:t>
      </w:r>
      <w:proofErr w:type="gramStart"/>
      <w:r w:rsidRPr="002808D9">
        <w:rPr>
          <w:rFonts w:asciiTheme="majorHAnsi" w:hAnsiTheme="majorHAnsi" w:cstheme="majorHAnsi"/>
          <w:bCs/>
          <w:sz w:val="28"/>
          <w:szCs w:val="28"/>
        </w:rPr>
        <w:t>soạn:…</w:t>
      </w:r>
      <w:proofErr w:type="gramEnd"/>
      <w:r w:rsidRPr="002808D9">
        <w:rPr>
          <w:rFonts w:asciiTheme="majorHAnsi" w:hAnsiTheme="majorHAnsi" w:cstheme="majorHAnsi"/>
          <w:bCs/>
          <w:sz w:val="28"/>
          <w:szCs w:val="28"/>
        </w:rPr>
        <w:t>……………………</w:t>
      </w:r>
    </w:p>
    <w:p w14:paraId="0CC4E8FB" w14:textId="17EEC879" w:rsidR="00096CF5" w:rsidRPr="002808D9" w:rsidRDefault="00096CF5" w:rsidP="00096CF5">
      <w:pPr>
        <w:spacing w:line="288" w:lineRule="auto"/>
        <w:rPr>
          <w:rFonts w:asciiTheme="majorHAnsi" w:hAnsiTheme="majorHAnsi" w:cstheme="majorHAnsi"/>
          <w:bCs/>
          <w:sz w:val="28"/>
          <w:szCs w:val="28"/>
        </w:rPr>
      </w:pPr>
      <w:r w:rsidRPr="002808D9">
        <w:rPr>
          <w:rFonts w:asciiTheme="majorHAnsi" w:hAnsiTheme="majorHAnsi" w:cstheme="majorHAnsi"/>
          <w:bCs/>
          <w:sz w:val="28"/>
          <w:szCs w:val="28"/>
        </w:rPr>
        <w:t xml:space="preserve">Ngày giảng: </w:t>
      </w:r>
      <w:r w:rsidR="009C66DD" w:rsidRPr="002808D9">
        <w:rPr>
          <w:rFonts w:asciiTheme="majorHAnsi" w:hAnsiTheme="majorHAnsi" w:cstheme="majorHAnsi"/>
          <w:bCs/>
          <w:sz w:val="28"/>
          <w:szCs w:val="28"/>
        </w:rPr>
        <w:t xml:space="preserve">      </w:t>
      </w:r>
      <w:r w:rsidRPr="002808D9">
        <w:rPr>
          <w:rFonts w:asciiTheme="majorHAnsi" w:hAnsiTheme="majorHAnsi" w:cstheme="majorHAnsi"/>
          <w:bCs/>
          <w:sz w:val="28"/>
          <w:szCs w:val="28"/>
        </w:rPr>
        <w:t xml:space="preserve">   / </w:t>
      </w:r>
      <w:r w:rsidR="009C66DD" w:rsidRPr="002808D9">
        <w:rPr>
          <w:rFonts w:asciiTheme="majorHAnsi" w:hAnsiTheme="majorHAnsi" w:cstheme="majorHAnsi"/>
          <w:bCs/>
          <w:sz w:val="28"/>
          <w:szCs w:val="28"/>
        </w:rPr>
        <w:t xml:space="preserve">     </w:t>
      </w:r>
      <w:r w:rsidRPr="002808D9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2808D9" w:rsidRPr="002808D9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Pr="002808D9">
        <w:rPr>
          <w:rFonts w:asciiTheme="majorHAnsi" w:hAnsiTheme="majorHAnsi" w:cstheme="majorHAnsi"/>
          <w:bCs/>
          <w:sz w:val="28"/>
          <w:szCs w:val="28"/>
        </w:rPr>
        <w:t xml:space="preserve"> /2021</w:t>
      </w:r>
    </w:p>
    <w:p w14:paraId="2A6FF28F" w14:textId="77777777" w:rsidR="002808D9" w:rsidRPr="002808D9" w:rsidRDefault="00096CF5" w:rsidP="00096CF5">
      <w:pPr>
        <w:spacing w:line="288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2808D9">
        <w:rPr>
          <w:rFonts w:asciiTheme="majorHAnsi" w:hAnsiTheme="majorHAnsi" w:cstheme="majorHAnsi"/>
          <w:b/>
          <w:bCs/>
          <w:sz w:val="28"/>
          <w:szCs w:val="28"/>
        </w:rPr>
        <w:t xml:space="preserve">BÀI 5. </w:t>
      </w:r>
      <w:r w:rsidR="002808D9" w:rsidRPr="002808D9">
        <w:rPr>
          <w:rFonts w:asciiTheme="majorHAnsi" w:hAnsiTheme="majorHAnsi" w:cstheme="majorHAnsi"/>
          <w:b/>
          <w:bCs/>
          <w:sz w:val="28"/>
          <w:szCs w:val="28"/>
        </w:rPr>
        <w:t xml:space="preserve">PHƯƠNG PHÁP </w:t>
      </w:r>
      <w:r w:rsidRPr="002808D9">
        <w:rPr>
          <w:rFonts w:asciiTheme="majorHAnsi" w:hAnsiTheme="majorHAnsi" w:cstheme="majorHAnsi"/>
          <w:b/>
          <w:bCs/>
          <w:sz w:val="28"/>
          <w:szCs w:val="28"/>
        </w:rPr>
        <w:t xml:space="preserve">BẢO QUẢN </w:t>
      </w:r>
    </w:p>
    <w:p w14:paraId="792AA851" w14:textId="3B3F3F2D" w:rsidR="00096CF5" w:rsidRDefault="00096CF5" w:rsidP="00096CF5">
      <w:pPr>
        <w:spacing w:line="288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2808D9">
        <w:rPr>
          <w:rFonts w:asciiTheme="majorHAnsi" w:hAnsiTheme="majorHAnsi" w:cstheme="majorHAnsi"/>
          <w:b/>
          <w:bCs/>
          <w:sz w:val="28"/>
          <w:szCs w:val="28"/>
        </w:rPr>
        <w:t>VÀ CHẾ BIẾN THỰC PHẨM</w:t>
      </w:r>
    </w:p>
    <w:p w14:paraId="04677053" w14:textId="51E6E9AC" w:rsidR="00825265" w:rsidRDefault="00825265" w:rsidP="00096CF5">
      <w:pPr>
        <w:spacing w:line="288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(3 TIẾT)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E30916" w14:paraId="4F8692C0" w14:textId="77777777" w:rsidTr="00825265">
        <w:tc>
          <w:tcPr>
            <w:tcW w:w="3114" w:type="dxa"/>
            <w:vMerge w:val="restart"/>
          </w:tcPr>
          <w:p w14:paraId="77299C2C" w14:textId="77777777" w:rsidR="00E30916" w:rsidRDefault="00E30916" w:rsidP="00096CF5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12CF094A" w14:textId="20CF577F" w:rsidR="00E30916" w:rsidRDefault="00E30916" w:rsidP="00096CF5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Tiết</w:t>
            </w:r>
            <w:r w:rsidR="001B16B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12</w:t>
            </w:r>
          </w:p>
        </w:tc>
        <w:tc>
          <w:tcPr>
            <w:tcW w:w="6520" w:type="dxa"/>
          </w:tcPr>
          <w:p w14:paraId="2BA40CAA" w14:textId="2867E621" w:rsidR="00E30916" w:rsidRPr="005535CD" w:rsidRDefault="00E30916" w:rsidP="005535CD">
            <w:pPr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5535CD">
              <w:rPr>
                <w:rFonts w:asciiTheme="majorHAnsi" w:hAnsiTheme="majorHAnsi" w:cstheme="majorHAnsi"/>
                <w:sz w:val="28"/>
                <w:szCs w:val="28"/>
              </w:rPr>
              <w:t>1.Khởi động</w:t>
            </w:r>
          </w:p>
        </w:tc>
      </w:tr>
      <w:tr w:rsidR="00E30916" w14:paraId="0E549387" w14:textId="77777777" w:rsidTr="00825265">
        <w:tc>
          <w:tcPr>
            <w:tcW w:w="3114" w:type="dxa"/>
            <w:vMerge/>
          </w:tcPr>
          <w:p w14:paraId="78B8A40B" w14:textId="77777777" w:rsidR="00E30916" w:rsidRDefault="00E30916" w:rsidP="00096CF5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14:paraId="5E7A2119" w14:textId="26FE2A2C" w:rsidR="00E30916" w:rsidRPr="005535CD" w:rsidRDefault="00E30916" w:rsidP="00825265">
            <w:pPr>
              <w:pStyle w:val="Tiu60"/>
              <w:tabs>
                <w:tab w:val="left" w:pos="661"/>
              </w:tabs>
              <w:spacing w:after="160" w:line="240" w:lineRule="auto"/>
              <w:ind w:firstLine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535CD">
              <w:rPr>
                <w:rFonts w:asciiTheme="majorHAnsi" w:hAnsiTheme="majorHAnsi" w:cstheme="majorHAnsi"/>
                <w:b w:val="0"/>
                <w:bCs w:val="0"/>
                <w:iCs/>
                <w:sz w:val="28"/>
                <w:szCs w:val="28"/>
                <w:lang w:val="en-US"/>
              </w:rPr>
              <w:t xml:space="preserve">2.1. </w:t>
            </w:r>
            <w:r w:rsidRPr="005535CD">
              <w:rPr>
                <w:rStyle w:val="Tiu6"/>
                <w:rFonts w:ascii="Times New Roman" w:hAnsi="Times New Roman" w:cs="Times New Roman"/>
                <w:sz w:val="28"/>
                <w:szCs w:val="28"/>
              </w:rPr>
              <w:t>Hoạt động tìm hiểu khái quát về bảo quản và chế biến thực phẩm</w:t>
            </w:r>
          </w:p>
        </w:tc>
      </w:tr>
      <w:tr w:rsidR="001B16B3" w14:paraId="3BD71B91" w14:textId="77777777" w:rsidTr="00825265">
        <w:tc>
          <w:tcPr>
            <w:tcW w:w="3114" w:type="dxa"/>
          </w:tcPr>
          <w:p w14:paraId="11AB85FD" w14:textId="2E84E29B" w:rsidR="001B16B3" w:rsidRDefault="001B16B3" w:rsidP="001B16B3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Tiết 13</w:t>
            </w:r>
          </w:p>
        </w:tc>
        <w:tc>
          <w:tcPr>
            <w:tcW w:w="6520" w:type="dxa"/>
          </w:tcPr>
          <w:p w14:paraId="7C3FEF95" w14:textId="2C9A030F" w:rsidR="001B16B3" w:rsidRPr="005535CD" w:rsidRDefault="001B16B3" w:rsidP="001B16B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535CD">
              <w:rPr>
                <w:rFonts w:asciiTheme="majorHAnsi" w:hAnsiTheme="majorHAnsi" w:cstheme="majorHAnsi"/>
                <w:sz w:val="28"/>
                <w:szCs w:val="28"/>
              </w:rPr>
              <w:t>2.2.Tìm hiểu một số phương pháp bảo quản thực phẩm</w:t>
            </w:r>
          </w:p>
        </w:tc>
      </w:tr>
      <w:tr w:rsidR="001B16B3" w14:paraId="6AC417B8" w14:textId="77777777" w:rsidTr="00825265">
        <w:tc>
          <w:tcPr>
            <w:tcW w:w="3114" w:type="dxa"/>
            <w:vMerge w:val="restart"/>
          </w:tcPr>
          <w:p w14:paraId="7B90D459" w14:textId="77777777" w:rsidR="001B16B3" w:rsidRDefault="001B16B3" w:rsidP="001B16B3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2DD0904C" w14:textId="7E2F464D" w:rsidR="001B16B3" w:rsidRDefault="001B16B3" w:rsidP="001B16B3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Tiết 14</w:t>
            </w:r>
          </w:p>
        </w:tc>
        <w:tc>
          <w:tcPr>
            <w:tcW w:w="6520" w:type="dxa"/>
          </w:tcPr>
          <w:p w14:paraId="353C70E7" w14:textId="7FCEEAD2" w:rsidR="001B16B3" w:rsidRPr="005535CD" w:rsidRDefault="001B16B3" w:rsidP="001B16B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535CD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2.</w:t>
            </w:r>
            <w:proofErr w:type="gramStart"/>
            <w:r w:rsidRPr="005535CD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3.Tìm</w:t>
            </w:r>
            <w:proofErr w:type="gramEnd"/>
            <w:r w:rsidRPr="005535CD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hiểu một số phương pháp chế biến thực phẩm</w:t>
            </w:r>
          </w:p>
        </w:tc>
      </w:tr>
      <w:tr w:rsidR="001B16B3" w14:paraId="24562428" w14:textId="77777777" w:rsidTr="00825265">
        <w:tc>
          <w:tcPr>
            <w:tcW w:w="3114" w:type="dxa"/>
            <w:vMerge/>
          </w:tcPr>
          <w:p w14:paraId="49EA4C47" w14:textId="56545013" w:rsidR="001B16B3" w:rsidRDefault="001B16B3" w:rsidP="001B16B3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14:paraId="3C7D0C85" w14:textId="3DD051F0" w:rsidR="001B16B3" w:rsidRPr="005535CD" w:rsidRDefault="001B16B3" w:rsidP="001B16B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535CD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3.Luyện tập</w:t>
            </w:r>
          </w:p>
        </w:tc>
      </w:tr>
      <w:tr w:rsidR="001B16B3" w14:paraId="0E6FF9E2" w14:textId="77777777" w:rsidTr="00825265">
        <w:tc>
          <w:tcPr>
            <w:tcW w:w="3114" w:type="dxa"/>
            <w:vMerge/>
          </w:tcPr>
          <w:p w14:paraId="518D2632" w14:textId="77777777" w:rsidR="001B16B3" w:rsidRDefault="001B16B3" w:rsidP="001B16B3">
            <w:pPr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14:paraId="2EFF2D0C" w14:textId="5B651BC0" w:rsidR="001B16B3" w:rsidRPr="005535CD" w:rsidRDefault="001B16B3" w:rsidP="001B16B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535CD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4.Vận dụng</w:t>
            </w:r>
          </w:p>
        </w:tc>
      </w:tr>
    </w:tbl>
    <w:p w14:paraId="229F53B6" w14:textId="77777777" w:rsidR="00825265" w:rsidRPr="002808D9" w:rsidRDefault="00825265" w:rsidP="00096CF5">
      <w:pPr>
        <w:spacing w:line="288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4882209" w14:textId="0306C5DC" w:rsidR="00096CF5" w:rsidRPr="002808D9" w:rsidRDefault="00096CF5" w:rsidP="00096CF5">
      <w:pPr>
        <w:spacing w:line="288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2808D9">
        <w:rPr>
          <w:rFonts w:asciiTheme="majorHAnsi" w:hAnsiTheme="majorHAnsi" w:cstheme="majorHAnsi"/>
          <w:b/>
          <w:bCs/>
          <w:sz w:val="28"/>
          <w:szCs w:val="28"/>
        </w:rPr>
        <w:t>I. MỤC TIÊU BÀI HỌC</w:t>
      </w:r>
      <w:r w:rsidRPr="002808D9">
        <w:rPr>
          <w:rFonts w:asciiTheme="majorHAnsi" w:hAnsiTheme="majorHAnsi" w:cstheme="majorHAnsi"/>
          <w:bCs/>
          <w:sz w:val="28"/>
          <w:szCs w:val="28"/>
        </w:rPr>
        <w:t xml:space="preserve">:  </w:t>
      </w:r>
    </w:p>
    <w:p w14:paraId="258EA1CA" w14:textId="77777777" w:rsidR="00096CF5" w:rsidRPr="002808D9" w:rsidRDefault="00096CF5" w:rsidP="00096CF5">
      <w:pPr>
        <w:pStyle w:val="Bodytext200"/>
        <w:shd w:val="clear" w:color="auto" w:fill="auto"/>
        <w:spacing w:after="0" w:line="288" w:lineRule="auto"/>
        <w:ind w:right="260" w:firstLine="0"/>
        <w:rPr>
          <w:rFonts w:asciiTheme="majorHAnsi" w:hAnsiTheme="majorHAnsi" w:cstheme="majorHAnsi"/>
          <w:b/>
          <w:szCs w:val="28"/>
        </w:rPr>
      </w:pPr>
      <w:r w:rsidRPr="002808D9">
        <w:rPr>
          <w:rFonts w:asciiTheme="majorHAnsi" w:hAnsiTheme="majorHAnsi" w:cstheme="majorHAnsi"/>
          <w:b/>
          <w:szCs w:val="28"/>
        </w:rPr>
        <w:t>1. Kiến thức</w:t>
      </w:r>
    </w:p>
    <w:p w14:paraId="6BE19939" w14:textId="77777777" w:rsidR="00096CF5" w:rsidRPr="002808D9" w:rsidRDefault="00096CF5" w:rsidP="00096CF5">
      <w:pPr>
        <w:pStyle w:val="Bodytext200"/>
        <w:shd w:val="clear" w:color="auto" w:fill="auto"/>
        <w:spacing w:after="0" w:line="288" w:lineRule="auto"/>
        <w:ind w:left="100" w:firstLine="620"/>
        <w:jc w:val="both"/>
        <w:rPr>
          <w:rFonts w:asciiTheme="majorHAnsi" w:hAnsiTheme="majorHAnsi" w:cstheme="majorHAnsi"/>
          <w:szCs w:val="28"/>
        </w:rPr>
      </w:pPr>
      <w:r w:rsidRPr="002808D9">
        <w:rPr>
          <w:rStyle w:val="Bodytext20Exact"/>
          <w:rFonts w:asciiTheme="majorHAnsi" w:hAnsiTheme="majorHAnsi" w:cstheme="majorHAnsi"/>
          <w:sz w:val="28"/>
          <w:szCs w:val="28"/>
        </w:rPr>
        <w:t>- Nêu được vai trò, ý nghĩa của bảo quản và chế biến thực phẩm.</w:t>
      </w:r>
    </w:p>
    <w:p w14:paraId="48C00D8D" w14:textId="6B761D17" w:rsidR="00096CF5" w:rsidRPr="00137EF0" w:rsidRDefault="00096CF5" w:rsidP="00096CF5">
      <w:pPr>
        <w:pStyle w:val="Bodytext200"/>
        <w:shd w:val="clear" w:color="auto" w:fill="auto"/>
        <w:spacing w:after="0" w:line="288" w:lineRule="auto"/>
        <w:ind w:left="100" w:firstLine="620"/>
        <w:jc w:val="both"/>
        <w:rPr>
          <w:rFonts w:asciiTheme="majorHAnsi" w:hAnsiTheme="majorHAnsi" w:cstheme="majorHAnsi"/>
          <w:szCs w:val="28"/>
        </w:rPr>
      </w:pPr>
      <w:r w:rsidRPr="002808D9">
        <w:rPr>
          <w:rStyle w:val="Bodytext20Exact"/>
          <w:rFonts w:asciiTheme="majorHAnsi" w:hAnsiTheme="majorHAnsi" w:cstheme="majorHAnsi"/>
          <w:sz w:val="28"/>
          <w:szCs w:val="28"/>
        </w:rPr>
        <w:t>- Trình bày được một số phương pháp bảo quản</w:t>
      </w:r>
      <w:r w:rsidR="009C66DD" w:rsidRPr="00137EF0">
        <w:rPr>
          <w:rStyle w:val="Bodytext20Exact"/>
          <w:rFonts w:asciiTheme="majorHAnsi" w:hAnsiTheme="majorHAnsi" w:cstheme="majorHAnsi"/>
          <w:sz w:val="28"/>
          <w:szCs w:val="28"/>
        </w:rPr>
        <w:t>, chế biến</w:t>
      </w:r>
      <w:r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 thực phẩm phổ biến</w:t>
      </w:r>
      <w:r w:rsidR="009C66DD" w:rsidRPr="00137EF0">
        <w:rPr>
          <w:rStyle w:val="Bodytext20Exact"/>
          <w:rFonts w:asciiTheme="majorHAnsi" w:hAnsiTheme="majorHAnsi" w:cstheme="majorHAnsi"/>
          <w:sz w:val="28"/>
          <w:szCs w:val="28"/>
        </w:rPr>
        <w:t>, chế biến được món ăn đơn giản theo phương pháp không sử dụng nhiệt.</w:t>
      </w:r>
    </w:p>
    <w:p w14:paraId="0AD4BF28" w14:textId="6BCCDFDB" w:rsidR="00096CF5" w:rsidRPr="00137EF0" w:rsidRDefault="00096CF5" w:rsidP="00096CF5">
      <w:pPr>
        <w:pStyle w:val="Bodytext200"/>
        <w:shd w:val="clear" w:color="auto" w:fill="auto"/>
        <w:spacing w:after="0" w:line="288" w:lineRule="auto"/>
        <w:ind w:left="100" w:firstLine="620"/>
        <w:jc w:val="both"/>
        <w:rPr>
          <w:rFonts w:asciiTheme="majorHAnsi" w:hAnsiTheme="majorHAnsi" w:cstheme="majorHAnsi"/>
          <w:szCs w:val="28"/>
        </w:rPr>
      </w:pPr>
      <w:r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- Trình bày được </w:t>
      </w:r>
      <w:r w:rsidR="002808D9" w:rsidRPr="00137EF0">
        <w:rPr>
          <w:rStyle w:val="Bodytext20Exact"/>
          <w:rFonts w:asciiTheme="majorHAnsi" w:hAnsiTheme="majorHAnsi" w:cstheme="majorHAnsi"/>
          <w:sz w:val="28"/>
          <w:szCs w:val="28"/>
        </w:rPr>
        <w:t>một số biện pháp đảm bảo an toàn vệ sinh trong bảo quản và chế biến thực phẩm.</w:t>
      </w:r>
    </w:p>
    <w:p w14:paraId="1EB60859" w14:textId="77777777" w:rsidR="00096CF5" w:rsidRPr="002808D9" w:rsidRDefault="00096CF5" w:rsidP="00096CF5">
      <w:pPr>
        <w:pStyle w:val="Bodytext200"/>
        <w:shd w:val="clear" w:color="auto" w:fill="auto"/>
        <w:spacing w:after="0" w:line="288" w:lineRule="auto"/>
        <w:ind w:right="238" w:firstLine="0"/>
        <w:jc w:val="both"/>
        <w:rPr>
          <w:rFonts w:asciiTheme="majorHAnsi" w:hAnsiTheme="majorHAnsi" w:cstheme="majorHAnsi"/>
          <w:i w:val="0"/>
          <w:szCs w:val="28"/>
        </w:rPr>
      </w:pPr>
      <w:r w:rsidRPr="002808D9">
        <w:rPr>
          <w:rFonts w:asciiTheme="majorHAnsi" w:hAnsiTheme="majorHAnsi" w:cstheme="majorHAnsi"/>
          <w:b/>
          <w:szCs w:val="28"/>
        </w:rPr>
        <w:t>2. Năng lực</w:t>
      </w:r>
    </w:p>
    <w:p w14:paraId="486AF541" w14:textId="77777777" w:rsidR="00096CF5" w:rsidRPr="002808D9" w:rsidRDefault="00096CF5" w:rsidP="00096CF5">
      <w:pPr>
        <w:spacing w:line="288" w:lineRule="auto"/>
        <w:jc w:val="both"/>
        <w:rPr>
          <w:rFonts w:asciiTheme="majorHAnsi" w:hAnsiTheme="majorHAnsi" w:cstheme="majorHAnsi"/>
          <w:b/>
          <w:i/>
          <w:sz w:val="28"/>
          <w:szCs w:val="28"/>
          <w:lang w:val="vi-VN"/>
        </w:rPr>
      </w:pPr>
      <w:r w:rsidRPr="002808D9">
        <w:rPr>
          <w:rFonts w:asciiTheme="majorHAnsi" w:hAnsiTheme="majorHAnsi" w:cstheme="majorHAnsi"/>
          <w:b/>
          <w:i/>
          <w:sz w:val="28"/>
          <w:szCs w:val="28"/>
          <w:lang w:val="vi-VN"/>
        </w:rPr>
        <w:t xml:space="preserve">2.1. Năng lực công nghệ </w:t>
      </w:r>
    </w:p>
    <w:p w14:paraId="4A4F9DEC" w14:textId="0F4FBA85" w:rsidR="00096CF5" w:rsidRPr="002808D9" w:rsidRDefault="00F07A71" w:rsidP="00F07A71">
      <w:pPr>
        <w:pStyle w:val="Bodytext200"/>
        <w:shd w:val="clear" w:color="auto" w:fill="auto"/>
        <w:spacing w:after="0" w:line="288" w:lineRule="auto"/>
        <w:ind w:left="100" w:firstLine="0"/>
        <w:jc w:val="both"/>
        <w:rPr>
          <w:rFonts w:asciiTheme="majorHAnsi" w:hAnsiTheme="majorHAnsi" w:cstheme="majorHAnsi"/>
          <w:szCs w:val="28"/>
        </w:rPr>
      </w:pPr>
      <w:r w:rsidRPr="00137EF0">
        <w:rPr>
          <w:rFonts w:asciiTheme="majorHAnsi" w:hAnsiTheme="majorHAnsi" w:cstheme="majorHAnsi"/>
          <w:szCs w:val="28"/>
        </w:rPr>
        <w:t xml:space="preserve">      -</w:t>
      </w:r>
      <w:r w:rsidR="00096CF5" w:rsidRPr="002808D9">
        <w:rPr>
          <w:rFonts w:asciiTheme="majorHAnsi" w:hAnsiTheme="majorHAnsi" w:cstheme="majorHAnsi"/>
          <w:i w:val="0"/>
          <w:szCs w:val="28"/>
        </w:rPr>
        <w:t>Nhận thức công nghệ:</w:t>
      </w:r>
      <w:r w:rsidR="00096CF5" w:rsidRPr="002808D9">
        <w:rPr>
          <w:rFonts w:asciiTheme="majorHAnsi" w:hAnsiTheme="majorHAnsi" w:cstheme="majorHAnsi"/>
          <w:szCs w:val="28"/>
        </w:rPr>
        <w:t xml:space="preserve"> </w:t>
      </w:r>
      <w:r w:rsidR="00096CF5" w:rsidRPr="002808D9">
        <w:rPr>
          <w:rFonts w:asciiTheme="majorHAnsi" w:hAnsiTheme="majorHAnsi" w:cstheme="majorHAnsi"/>
          <w:i w:val="0"/>
          <w:szCs w:val="28"/>
        </w:rPr>
        <w:t xml:space="preserve">Nhận biết </w:t>
      </w:r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>được vai trò, ý nghĩa của bảo quản và chế biến thực phẩm.</w:t>
      </w:r>
      <w:r w:rsidR="00096CF5" w:rsidRPr="002808D9">
        <w:rPr>
          <w:rFonts w:asciiTheme="majorHAnsi" w:hAnsiTheme="majorHAnsi" w:cstheme="majorHAnsi"/>
          <w:szCs w:val="28"/>
        </w:rPr>
        <w:t xml:space="preserve"> </w:t>
      </w:r>
      <w:r w:rsidR="00096CF5" w:rsidRPr="002808D9">
        <w:rPr>
          <w:rFonts w:asciiTheme="majorHAnsi" w:hAnsiTheme="majorHAnsi" w:cstheme="majorHAnsi"/>
          <w:i w:val="0"/>
          <w:szCs w:val="28"/>
        </w:rPr>
        <w:t>Nhận biết</w:t>
      </w:r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 được một số phương pháp bảo quản  phổ biến.</w:t>
      </w:r>
      <w:r w:rsidR="00096CF5" w:rsidRPr="002808D9">
        <w:rPr>
          <w:rFonts w:asciiTheme="majorHAnsi" w:hAnsiTheme="majorHAnsi" w:cstheme="majorHAnsi"/>
          <w:szCs w:val="28"/>
        </w:rPr>
        <w:t xml:space="preserve"> </w:t>
      </w:r>
      <w:r w:rsidR="00096CF5" w:rsidRPr="002808D9">
        <w:rPr>
          <w:rFonts w:asciiTheme="majorHAnsi" w:hAnsiTheme="majorHAnsi" w:cstheme="majorHAnsi"/>
          <w:i w:val="0"/>
          <w:szCs w:val="28"/>
        </w:rPr>
        <w:t>Nhận biết</w:t>
      </w:r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 được những vấn đề cơ bản về vệ sinh an toàn thực phẩm.</w:t>
      </w:r>
    </w:p>
    <w:p w14:paraId="6B6A425F" w14:textId="221F16C7" w:rsidR="00096CF5" w:rsidRPr="002808D9" w:rsidRDefault="00F07A71" w:rsidP="00F07A71">
      <w:pPr>
        <w:pStyle w:val="Bodytext200"/>
        <w:shd w:val="clear" w:color="auto" w:fill="auto"/>
        <w:spacing w:after="0" w:line="288" w:lineRule="auto"/>
        <w:ind w:right="238" w:firstLine="0"/>
        <w:jc w:val="both"/>
        <w:rPr>
          <w:rFonts w:asciiTheme="majorHAnsi" w:hAnsiTheme="majorHAnsi" w:cstheme="majorHAnsi"/>
          <w:i w:val="0"/>
          <w:szCs w:val="28"/>
        </w:rPr>
      </w:pPr>
      <w:r w:rsidRPr="00137EF0">
        <w:rPr>
          <w:rFonts w:asciiTheme="majorHAnsi" w:hAnsiTheme="majorHAnsi" w:cstheme="majorHAnsi"/>
          <w:szCs w:val="28"/>
        </w:rPr>
        <w:t xml:space="preserve">        </w:t>
      </w:r>
      <w:r>
        <w:rPr>
          <w:rFonts w:asciiTheme="majorHAnsi" w:hAnsiTheme="majorHAnsi" w:cstheme="majorHAnsi"/>
          <w:szCs w:val="28"/>
          <w:lang w:val="en-US"/>
        </w:rPr>
        <w:t>-</w:t>
      </w:r>
      <w:r w:rsidR="00096CF5" w:rsidRPr="002808D9">
        <w:rPr>
          <w:rFonts w:asciiTheme="majorHAnsi" w:hAnsiTheme="majorHAnsi" w:cstheme="majorHAnsi"/>
          <w:i w:val="0"/>
          <w:szCs w:val="28"/>
        </w:rPr>
        <w:t xml:space="preserve">Sử dụng công nghệ: </w:t>
      </w:r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Thực hiện các biện pháp giữ vệ sinh </w:t>
      </w:r>
      <w:proofErr w:type="gramStart"/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>an</w:t>
      </w:r>
      <w:proofErr w:type="gramEnd"/>
      <w:r w:rsidR="00096CF5" w:rsidRPr="002808D9">
        <w:rPr>
          <w:rStyle w:val="Bodytext20Exact"/>
          <w:rFonts w:asciiTheme="majorHAnsi" w:hAnsiTheme="majorHAnsi" w:cstheme="majorHAnsi"/>
          <w:sz w:val="28"/>
          <w:szCs w:val="28"/>
        </w:rPr>
        <w:t xml:space="preserve"> toàn thực phẩm.</w:t>
      </w:r>
    </w:p>
    <w:p w14:paraId="668115F8" w14:textId="3D0BC1A7" w:rsidR="00096CF5" w:rsidRPr="002808D9" w:rsidRDefault="00F07A71" w:rsidP="00F07A71">
      <w:pPr>
        <w:spacing w:line="288" w:lineRule="auto"/>
        <w:jc w:val="both"/>
        <w:rPr>
          <w:rFonts w:asciiTheme="majorHAnsi" w:hAnsiTheme="majorHAnsi" w:cstheme="majorHAnsi"/>
          <w:i/>
          <w:sz w:val="28"/>
          <w:szCs w:val="28"/>
          <w:lang w:val="vi-VN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-</w:t>
      </w:r>
      <w:r w:rsidR="00096CF5" w:rsidRPr="002808D9">
        <w:rPr>
          <w:rFonts w:asciiTheme="majorHAnsi" w:hAnsiTheme="majorHAnsi" w:cstheme="majorHAnsi"/>
          <w:sz w:val="28"/>
          <w:szCs w:val="28"/>
          <w:lang w:val="vi-VN"/>
        </w:rPr>
        <w:t xml:space="preserve">Đánh giá công nghệ: Đưa ra nhận xét cho sự phù hợp về dinh dưỡng cho một thực đơn ăn uống. </w:t>
      </w:r>
    </w:p>
    <w:p w14:paraId="0134B4D2" w14:textId="77777777" w:rsidR="00096CF5" w:rsidRPr="002808D9" w:rsidRDefault="00096CF5" w:rsidP="00096CF5">
      <w:pPr>
        <w:spacing w:line="288" w:lineRule="auto"/>
        <w:jc w:val="both"/>
        <w:rPr>
          <w:rFonts w:asciiTheme="majorHAnsi" w:hAnsiTheme="majorHAnsi" w:cstheme="majorHAnsi"/>
          <w:b/>
          <w:i/>
          <w:sz w:val="28"/>
          <w:szCs w:val="28"/>
          <w:lang w:val="vi-VN"/>
        </w:rPr>
      </w:pPr>
      <w:r w:rsidRPr="002808D9">
        <w:rPr>
          <w:rFonts w:asciiTheme="majorHAnsi" w:hAnsiTheme="majorHAnsi" w:cstheme="majorHAnsi"/>
          <w:b/>
          <w:i/>
          <w:sz w:val="28"/>
          <w:szCs w:val="28"/>
          <w:lang w:val="vi-VN"/>
        </w:rPr>
        <w:t>2.2. Năng lực chung</w:t>
      </w:r>
    </w:p>
    <w:p w14:paraId="2C21C11C" w14:textId="34D60E05" w:rsidR="00F07A71" w:rsidRPr="00F548ED" w:rsidRDefault="00F07A71" w:rsidP="00F07A71">
      <w:pPr>
        <w:pStyle w:val="Vnbnnidung0"/>
        <w:tabs>
          <w:tab w:val="left" w:pos="636"/>
        </w:tabs>
        <w:spacing w:line="276" w:lineRule="auto"/>
        <w:ind w:left="360" w:firstLine="0"/>
        <w:jc w:val="both"/>
        <w:rPr>
          <w:sz w:val="28"/>
          <w:szCs w:val="28"/>
        </w:rPr>
      </w:pPr>
      <w:r w:rsidRPr="00137EF0">
        <w:rPr>
          <w:rFonts w:asciiTheme="majorHAnsi" w:hAnsiTheme="majorHAnsi" w:cstheme="majorHAnsi"/>
          <w:sz w:val="28"/>
          <w:szCs w:val="28"/>
        </w:rPr>
        <w:t>-</w:t>
      </w:r>
      <w:r w:rsidRPr="00F548ED">
        <w:rPr>
          <w:rStyle w:val="Vnbnnidung"/>
          <w:rFonts w:eastAsia="Segoe UI"/>
          <w:sz w:val="28"/>
          <w:szCs w:val="28"/>
        </w:rPr>
        <w:t>Tìm kiếm và chọn lọc được thông tin phù hợp, vận dụng được một cách linh hoạt</w:t>
      </w:r>
      <w:r w:rsidRPr="00F548ED">
        <w:rPr>
          <w:rStyle w:val="Vnbnnidung"/>
          <w:rFonts w:eastAsia="Segoe UI"/>
          <w:sz w:val="28"/>
          <w:szCs w:val="28"/>
        </w:rPr>
        <w:br/>
        <w:t>những kiến thức, kĩ năng được h</w:t>
      </w:r>
      <w:r>
        <w:rPr>
          <w:rStyle w:val="Vnbnnidung"/>
          <w:rFonts w:eastAsia="Segoe UI"/>
          <w:sz w:val="28"/>
          <w:szCs w:val="28"/>
        </w:rPr>
        <w:t>ọc trong các tình huống thực tiễ</w:t>
      </w:r>
      <w:r w:rsidRPr="00F548ED">
        <w:rPr>
          <w:rStyle w:val="Vnbnnidung"/>
          <w:rFonts w:eastAsia="Segoe UI"/>
          <w:sz w:val="28"/>
          <w:szCs w:val="28"/>
        </w:rPr>
        <w:t>n.</w:t>
      </w:r>
    </w:p>
    <w:p w14:paraId="25FA2784" w14:textId="4ACA53DF" w:rsidR="00F07A71" w:rsidRPr="00F548ED" w:rsidRDefault="00F07A71" w:rsidP="00F07A71">
      <w:pPr>
        <w:pStyle w:val="Vnbnnidung0"/>
        <w:tabs>
          <w:tab w:val="left" w:pos="843"/>
        </w:tabs>
        <w:spacing w:line="276" w:lineRule="auto"/>
        <w:ind w:left="360" w:firstLine="0"/>
        <w:jc w:val="both"/>
        <w:rPr>
          <w:sz w:val="28"/>
          <w:szCs w:val="28"/>
        </w:rPr>
      </w:pPr>
      <w:r w:rsidRPr="00137EF0">
        <w:rPr>
          <w:rStyle w:val="Vnbnnidung"/>
          <w:sz w:val="28"/>
          <w:szCs w:val="28"/>
        </w:rPr>
        <w:t>-</w:t>
      </w:r>
      <w:r w:rsidRPr="00F548ED">
        <w:rPr>
          <w:rStyle w:val="Vnbnnidung"/>
          <w:rFonts w:eastAsia="Segoe UI"/>
          <w:sz w:val="28"/>
          <w:szCs w:val="28"/>
        </w:rPr>
        <w:t>Giao tiếp với người khác trong quá trình thực hiện các nhiệm vụ học tập trong giờ học.</w:t>
      </w:r>
    </w:p>
    <w:p w14:paraId="46F54542" w14:textId="08CAAC5A" w:rsidR="00096CF5" w:rsidRPr="002808D9" w:rsidRDefault="00096CF5" w:rsidP="00F07A71">
      <w:pPr>
        <w:spacing w:line="288" w:lineRule="auto"/>
        <w:jc w:val="both"/>
        <w:rPr>
          <w:rFonts w:asciiTheme="majorHAnsi" w:hAnsiTheme="majorHAnsi" w:cstheme="majorHAnsi"/>
          <w:b/>
          <w:i/>
          <w:sz w:val="28"/>
          <w:szCs w:val="28"/>
          <w:lang w:val="vi-VN"/>
        </w:rPr>
      </w:pPr>
      <w:r w:rsidRPr="002808D9">
        <w:rPr>
          <w:rFonts w:asciiTheme="majorHAnsi" w:hAnsiTheme="majorHAnsi" w:cstheme="majorHAnsi"/>
          <w:b/>
          <w:i/>
          <w:sz w:val="28"/>
          <w:szCs w:val="28"/>
          <w:lang w:val="vi-VN"/>
        </w:rPr>
        <w:t>3. Phẩm chất</w:t>
      </w:r>
    </w:p>
    <w:p w14:paraId="19C6B89B" w14:textId="77777777" w:rsidR="00F07A71" w:rsidRPr="00F548ED" w:rsidRDefault="00F07A71" w:rsidP="00F07A71">
      <w:pPr>
        <w:pStyle w:val="Vnbnnidung0"/>
        <w:numPr>
          <w:ilvl w:val="0"/>
          <w:numId w:val="3"/>
        </w:numPr>
        <w:tabs>
          <w:tab w:val="left" w:pos="618"/>
        </w:tabs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Ham học </w:t>
      </w:r>
      <w:r>
        <w:rPr>
          <w:rStyle w:val="Vnbnnidung"/>
          <w:rFonts w:eastAsia="Segoe UI"/>
          <w:sz w:val="28"/>
          <w:szCs w:val="28"/>
        </w:rPr>
        <w:t>hỏi</w:t>
      </w:r>
      <w:r w:rsidRPr="00F548ED">
        <w:rPr>
          <w:rStyle w:val="Vnbnnidung"/>
          <w:rFonts w:eastAsia="Segoe UI"/>
          <w:sz w:val="28"/>
          <w:szCs w:val="28"/>
        </w:rPr>
        <w:t xml:space="preserve">, tìm tòi tài liệu liên quan </w:t>
      </w:r>
      <w:r>
        <w:rPr>
          <w:rStyle w:val="Vnbnnidung"/>
          <w:rFonts w:eastAsia="Segoe UI"/>
          <w:sz w:val="28"/>
          <w:szCs w:val="28"/>
        </w:rPr>
        <w:t>đến</w:t>
      </w:r>
      <w:r w:rsidRPr="00F548ED">
        <w:rPr>
          <w:rStyle w:val="Vnbnnidung"/>
          <w:rFonts w:eastAsia="Segoe UI"/>
          <w:sz w:val="28"/>
          <w:szCs w:val="28"/>
        </w:rPr>
        <w:t xml:space="preserve"> nội dung bài học để mở rộng hiểu biết</w:t>
      </w:r>
      <w:r w:rsidRPr="00F548ED">
        <w:rPr>
          <w:rStyle w:val="Vnbnnidung"/>
          <w:rFonts w:eastAsia="Segoe UI"/>
          <w:sz w:val="28"/>
          <w:szCs w:val="28"/>
        </w:rPr>
        <w:br/>
        <w:t>trong và sau giờ học.</w:t>
      </w:r>
    </w:p>
    <w:p w14:paraId="77A4C389" w14:textId="77777777" w:rsidR="00F07A71" w:rsidRPr="00F548ED" w:rsidRDefault="00F07A71" w:rsidP="00F07A71">
      <w:pPr>
        <w:pStyle w:val="Vnbnnidung0"/>
        <w:numPr>
          <w:ilvl w:val="0"/>
          <w:numId w:val="3"/>
        </w:numPr>
        <w:tabs>
          <w:tab w:val="left" w:pos="622"/>
        </w:tabs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Có ý thức vận dụng kiến thức </w:t>
      </w:r>
      <w:r>
        <w:rPr>
          <w:rStyle w:val="Vnbnnidung"/>
          <w:rFonts w:eastAsia="Segoe UI"/>
          <w:sz w:val="28"/>
          <w:szCs w:val="28"/>
        </w:rPr>
        <w:t>về</w:t>
      </w:r>
      <w:r w:rsidRPr="00F548ED">
        <w:rPr>
          <w:rStyle w:val="Vnbnnidung"/>
          <w:rFonts w:eastAsia="Segoe UI"/>
          <w:sz w:val="28"/>
          <w:szCs w:val="28"/>
        </w:rPr>
        <w:t xml:space="preserve"> bảo quản và chế biến thực phẩm vào cuộc </w:t>
      </w:r>
      <w:r>
        <w:rPr>
          <w:rStyle w:val="Vnbnnidung"/>
          <w:rFonts w:eastAsia="Segoe UI"/>
          <w:sz w:val="28"/>
          <w:szCs w:val="28"/>
        </w:rPr>
        <w:t>số</w:t>
      </w:r>
      <w:r w:rsidRPr="00F548ED">
        <w:rPr>
          <w:rStyle w:val="Vnbnnidung"/>
          <w:rFonts w:eastAsia="Segoe UI"/>
          <w:sz w:val="28"/>
          <w:szCs w:val="28"/>
        </w:rPr>
        <w:t>ng</w:t>
      </w:r>
      <w:r w:rsidRPr="00F548ED">
        <w:rPr>
          <w:rStyle w:val="Vnbnnidung"/>
          <w:rFonts w:eastAsia="Segoe UI"/>
          <w:sz w:val="28"/>
          <w:szCs w:val="28"/>
        </w:rPr>
        <w:br/>
        <w:t>hằng ngày.</w:t>
      </w:r>
    </w:p>
    <w:p w14:paraId="06EE4593" w14:textId="77777777" w:rsidR="00F07A71" w:rsidRPr="00F548ED" w:rsidRDefault="00F07A71" w:rsidP="00F07A71">
      <w:pPr>
        <w:pStyle w:val="Vnbnnidung0"/>
        <w:numPr>
          <w:ilvl w:val="0"/>
          <w:numId w:val="3"/>
        </w:numPr>
        <w:tabs>
          <w:tab w:val="left" w:pos="622"/>
        </w:tabs>
        <w:spacing w:after="100"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lastRenderedPageBreak/>
        <w:t>Có trách nhiệm với bản thân khi ý thức được việc bảo quản và chế biến thực phẩm</w:t>
      </w:r>
      <w:r w:rsidRPr="00F548ED">
        <w:rPr>
          <w:rStyle w:val="Vnbnnidung"/>
          <w:rFonts w:eastAsia="Segoe UI"/>
          <w:sz w:val="28"/>
          <w:szCs w:val="28"/>
        </w:rPr>
        <w:br/>
      </w:r>
      <w:r>
        <w:rPr>
          <w:rStyle w:val="Vnbnnidung"/>
          <w:rFonts w:eastAsia="Segoe UI"/>
          <w:sz w:val="28"/>
          <w:szCs w:val="28"/>
        </w:rPr>
        <w:t>đổi</w:t>
      </w:r>
      <w:r w:rsidRPr="00F548ED">
        <w:rPr>
          <w:rStyle w:val="Vnbnnidung"/>
          <w:rFonts w:eastAsia="Segoe UI"/>
          <w:sz w:val="28"/>
          <w:szCs w:val="28"/>
        </w:rPr>
        <w:t xml:space="preserve"> với sức khoẻ của chính mình và gia đình.</w:t>
      </w:r>
    </w:p>
    <w:p w14:paraId="1984E15F" w14:textId="238C6469" w:rsidR="00F07A71" w:rsidRPr="00137EF0" w:rsidRDefault="00F07A71" w:rsidP="00096CF5">
      <w:pPr>
        <w:spacing w:line="288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  <w:lang w:val="vi-VN"/>
        </w:rPr>
        <w:t>II.PHƯƠNG PHÁP VÀ KĨ THUẬT DẠY HỌC</w:t>
      </w:r>
    </w:p>
    <w:p w14:paraId="5BF4E244" w14:textId="0DB1CC9C" w:rsidR="000D73E1" w:rsidRPr="00137EF0" w:rsidRDefault="000D73E1" w:rsidP="000D73E1">
      <w:pPr>
        <w:spacing w:line="288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    </w:t>
      </w:r>
      <w:r w:rsidRPr="00137EF0">
        <w:rPr>
          <w:rFonts w:asciiTheme="majorHAnsi" w:hAnsiTheme="majorHAnsi" w:cstheme="majorHAnsi"/>
          <w:sz w:val="28"/>
          <w:szCs w:val="28"/>
          <w:lang w:val="vi-VN"/>
        </w:rPr>
        <w:t>-Phương pháp dạy học nhóm, thuyết trình</w:t>
      </w:r>
    </w:p>
    <w:p w14:paraId="4034292C" w14:textId="576C609D" w:rsidR="00693E4E" w:rsidRPr="00137EF0" w:rsidRDefault="000D73E1" w:rsidP="000D73E1">
      <w:pPr>
        <w:spacing w:line="288" w:lineRule="auto"/>
        <w:jc w:val="both"/>
        <w:rPr>
          <w:rFonts w:asciiTheme="majorHAnsi" w:hAnsiTheme="majorHAnsi" w:cstheme="majorHAnsi"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sz w:val="28"/>
          <w:szCs w:val="28"/>
          <w:lang w:val="vi-VN"/>
        </w:rPr>
        <w:t xml:space="preserve">     -Sử dụng kĩ thuật</w:t>
      </w:r>
      <w:r w:rsidR="00693E4E" w:rsidRPr="00137EF0">
        <w:rPr>
          <w:rFonts w:asciiTheme="majorHAnsi" w:hAnsiTheme="majorHAnsi" w:cstheme="majorHAnsi"/>
          <w:sz w:val="28"/>
          <w:szCs w:val="28"/>
          <w:lang w:val="vi-VN"/>
        </w:rPr>
        <w:t xml:space="preserve"> chia nhóm, kĩ thuật công đoạn. </w:t>
      </w:r>
    </w:p>
    <w:p w14:paraId="0FC3612B" w14:textId="39EEBA94" w:rsidR="00096CF5" w:rsidRPr="002808D9" w:rsidRDefault="00096CF5" w:rsidP="00096CF5">
      <w:pPr>
        <w:spacing w:line="288" w:lineRule="auto"/>
        <w:jc w:val="both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2808D9">
        <w:rPr>
          <w:rFonts w:asciiTheme="majorHAnsi" w:hAnsiTheme="majorHAnsi" w:cstheme="majorHAnsi"/>
          <w:b/>
          <w:sz w:val="28"/>
          <w:szCs w:val="28"/>
          <w:lang w:val="vi-VN"/>
        </w:rPr>
        <w:t>II</w:t>
      </w:r>
      <w:r w:rsidR="000F20B7" w:rsidRPr="00137EF0">
        <w:rPr>
          <w:rFonts w:asciiTheme="majorHAnsi" w:hAnsiTheme="majorHAnsi" w:cstheme="majorHAnsi"/>
          <w:b/>
          <w:sz w:val="28"/>
          <w:szCs w:val="28"/>
          <w:lang w:val="vi-VN"/>
        </w:rPr>
        <w:t>I</w:t>
      </w:r>
      <w:r w:rsidRPr="002808D9">
        <w:rPr>
          <w:rFonts w:asciiTheme="majorHAnsi" w:hAnsiTheme="majorHAnsi" w:cstheme="majorHAnsi"/>
          <w:b/>
          <w:sz w:val="28"/>
          <w:szCs w:val="28"/>
          <w:lang w:val="vi-VN"/>
        </w:rPr>
        <w:t>. THIẾT BỊ DẠY HỌC VÀ HỌC LIỆU</w:t>
      </w:r>
    </w:p>
    <w:p w14:paraId="5573708F" w14:textId="77777777" w:rsidR="00096CF5" w:rsidRPr="00137EF0" w:rsidRDefault="00096CF5" w:rsidP="00096CF5">
      <w:pPr>
        <w:spacing w:line="288" w:lineRule="auto"/>
        <w:ind w:left="360"/>
        <w:jc w:val="both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b/>
          <w:sz w:val="28"/>
          <w:szCs w:val="28"/>
          <w:lang w:val="vi-VN"/>
        </w:rPr>
        <w:t>1. Chuẩn bị của giáo viên</w:t>
      </w:r>
    </w:p>
    <w:p w14:paraId="182276F2" w14:textId="78543EEC" w:rsidR="0044579B" w:rsidRDefault="0044579B" w:rsidP="0044579B">
      <w:pPr>
        <w:pStyle w:val="Vnbnnidung0"/>
        <w:tabs>
          <w:tab w:val="left" w:pos="618"/>
        </w:tabs>
        <w:spacing w:line="276" w:lineRule="auto"/>
        <w:ind w:left="360" w:firstLine="0"/>
        <w:rPr>
          <w:rStyle w:val="Vnbnnidung"/>
          <w:sz w:val="28"/>
          <w:szCs w:val="28"/>
        </w:rPr>
      </w:pPr>
      <w:r w:rsidRPr="00137EF0">
        <w:rPr>
          <w:rStyle w:val="Vnbnnidung"/>
          <w:sz w:val="28"/>
          <w:szCs w:val="28"/>
        </w:rPr>
        <w:t>-</w:t>
      </w:r>
      <w:r w:rsidR="00F07A71" w:rsidRPr="0044579B">
        <w:rPr>
          <w:rStyle w:val="Vnbnnidung"/>
          <w:rFonts w:eastAsia="Segoe UI"/>
          <w:sz w:val="28"/>
          <w:szCs w:val="28"/>
        </w:rPr>
        <w:t>Tranh “Phương pháp bảo quản thực phẩm” “Phương pháp chế biến thực phẩm”</w:t>
      </w:r>
    </w:p>
    <w:p w14:paraId="5F84B2ED" w14:textId="16A8C2E9" w:rsidR="00F07A71" w:rsidRPr="0044579B" w:rsidRDefault="0044579B" w:rsidP="0044579B">
      <w:pPr>
        <w:pStyle w:val="Vnbnnidung0"/>
        <w:tabs>
          <w:tab w:val="left" w:pos="618"/>
        </w:tabs>
        <w:spacing w:line="276" w:lineRule="auto"/>
        <w:ind w:left="360" w:firstLine="0"/>
        <w:rPr>
          <w:sz w:val="28"/>
          <w:szCs w:val="28"/>
        </w:rPr>
      </w:pPr>
      <w:r>
        <w:rPr>
          <w:rStyle w:val="Vnbnnidung"/>
          <w:sz w:val="28"/>
          <w:szCs w:val="28"/>
          <w:lang w:val="en-US" w:bidi="en-US"/>
        </w:rPr>
        <w:t>-</w:t>
      </w:r>
      <w:r w:rsidR="00F07A71" w:rsidRPr="0044579B">
        <w:rPr>
          <w:rStyle w:val="Vnbnnidung"/>
          <w:rFonts w:eastAsia="Segoe UI"/>
          <w:sz w:val="28"/>
          <w:szCs w:val="28"/>
          <w:lang w:bidi="en-US"/>
        </w:rPr>
        <w:t>VIDEO</w:t>
      </w:r>
      <w:r>
        <w:rPr>
          <w:rStyle w:val="Vnbnnidung"/>
          <w:sz w:val="28"/>
          <w:szCs w:val="28"/>
          <w:lang w:val="en-US" w:bidi="en-US"/>
        </w:rPr>
        <w:t xml:space="preserve"> </w:t>
      </w:r>
      <w:r w:rsidR="00F07A71" w:rsidRPr="0044579B">
        <w:rPr>
          <w:rStyle w:val="Vnbnnidung"/>
          <w:rFonts w:eastAsia="Segoe UI"/>
          <w:sz w:val="28"/>
          <w:szCs w:val="28"/>
        </w:rPr>
        <w:t>“</w:t>
      </w:r>
      <w:proofErr w:type="gramStart"/>
      <w:r w:rsidR="00F07A71" w:rsidRPr="0044579B">
        <w:rPr>
          <w:rStyle w:val="Vnbnnidung"/>
          <w:rFonts w:eastAsia="Segoe UI"/>
          <w:sz w:val="28"/>
          <w:szCs w:val="28"/>
        </w:rPr>
        <w:t>An</w:t>
      </w:r>
      <w:proofErr w:type="gramEnd"/>
      <w:r w:rsidR="00F07A71" w:rsidRPr="0044579B">
        <w:rPr>
          <w:rStyle w:val="Vnbnnidung"/>
          <w:rFonts w:eastAsia="Segoe UI"/>
          <w:sz w:val="28"/>
          <w:szCs w:val="28"/>
        </w:rPr>
        <w:t xml:space="preserve"> toàn vệ sinh thực phẩm trong gia đình” </w:t>
      </w:r>
    </w:p>
    <w:p w14:paraId="00D1210B" w14:textId="2B5FD630" w:rsidR="00F07A71" w:rsidRPr="00F548ED" w:rsidRDefault="0044579B" w:rsidP="0044579B">
      <w:pPr>
        <w:pStyle w:val="Vnbnnidung0"/>
        <w:tabs>
          <w:tab w:val="left" w:pos="618"/>
        </w:tabs>
        <w:spacing w:line="276" w:lineRule="auto"/>
        <w:ind w:left="360" w:firstLine="0"/>
        <w:rPr>
          <w:sz w:val="28"/>
          <w:szCs w:val="28"/>
        </w:rPr>
      </w:pPr>
      <w:r w:rsidRPr="00137EF0">
        <w:rPr>
          <w:rStyle w:val="Vnbnnidung"/>
          <w:sz w:val="28"/>
          <w:szCs w:val="28"/>
        </w:rPr>
        <w:t>-</w:t>
      </w:r>
      <w:r w:rsidR="00F07A71" w:rsidRPr="00F548ED">
        <w:rPr>
          <w:rStyle w:val="Vnbnnidung"/>
          <w:rFonts w:eastAsia="Segoe UI"/>
          <w:sz w:val="28"/>
          <w:szCs w:val="28"/>
        </w:rPr>
        <w:t xml:space="preserve">Bộ dụng cụ “Chế biến món ăn không sử dụng nhiệt”, “Tỉa hoa, trang trí món ăn” </w:t>
      </w:r>
    </w:p>
    <w:p w14:paraId="71ED4888" w14:textId="16F2EA59" w:rsidR="00F07A71" w:rsidRPr="00F548ED" w:rsidRDefault="0044579B" w:rsidP="0044579B">
      <w:pPr>
        <w:pStyle w:val="Vnbnnidung0"/>
        <w:tabs>
          <w:tab w:val="left" w:pos="622"/>
        </w:tabs>
        <w:spacing w:line="276" w:lineRule="auto"/>
        <w:ind w:left="360" w:firstLine="0"/>
        <w:rPr>
          <w:sz w:val="28"/>
          <w:szCs w:val="28"/>
        </w:rPr>
      </w:pPr>
      <w:r w:rsidRPr="00137EF0">
        <w:rPr>
          <w:rStyle w:val="Vnbnnidung"/>
          <w:sz w:val="28"/>
          <w:szCs w:val="28"/>
        </w:rPr>
        <w:t>-</w:t>
      </w:r>
      <w:r w:rsidR="00F07A71" w:rsidRPr="00F548ED">
        <w:rPr>
          <w:rStyle w:val="Vnbnnidung"/>
          <w:rFonts w:eastAsia="Segoe UI"/>
          <w:sz w:val="28"/>
          <w:szCs w:val="28"/>
        </w:rPr>
        <w:t xml:space="preserve">Hình ảnh, tranh, </w:t>
      </w:r>
      <w:r w:rsidR="00F07A71">
        <w:rPr>
          <w:rStyle w:val="Vnbnnidung"/>
          <w:rFonts w:eastAsia="Segoe UI"/>
          <w:sz w:val="28"/>
          <w:szCs w:val="28"/>
          <w:lang w:bidi="en-US"/>
        </w:rPr>
        <w:t>video</w:t>
      </w:r>
      <w:r w:rsidRPr="00137EF0">
        <w:rPr>
          <w:rStyle w:val="Vnbnnidung"/>
          <w:sz w:val="28"/>
          <w:szCs w:val="28"/>
          <w:lang w:bidi="en-US"/>
        </w:rPr>
        <w:t xml:space="preserve"> </w:t>
      </w:r>
      <w:r w:rsidR="00F07A71">
        <w:rPr>
          <w:rStyle w:val="Vnbnnidung"/>
          <w:rFonts w:eastAsia="Segoe UI"/>
          <w:sz w:val="28"/>
          <w:szCs w:val="28"/>
        </w:rPr>
        <w:t>về</w:t>
      </w:r>
      <w:r w:rsidR="00F07A71" w:rsidRPr="00F548ED">
        <w:rPr>
          <w:rStyle w:val="Vnbnnidung"/>
          <w:rFonts w:eastAsia="Segoe UI"/>
          <w:sz w:val="28"/>
          <w:szCs w:val="28"/>
        </w:rPr>
        <w:t xml:space="preserve"> ngộ độc thực phẩm, các phương pháp bảo quản thực phẩm,</w:t>
      </w:r>
      <w:r w:rsidRPr="00137EF0">
        <w:rPr>
          <w:rStyle w:val="Vnbnnidung"/>
          <w:sz w:val="28"/>
          <w:szCs w:val="28"/>
        </w:rPr>
        <w:t xml:space="preserve"> </w:t>
      </w:r>
      <w:r w:rsidR="00F07A71" w:rsidRPr="00F548ED">
        <w:rPr>
          <w:rStyle w:val="Vnbnnidung"/>
          <w:rFonts w:eastAsia="Segoe UI"/>
          <w:sz w:val="28"/>
          <w:szCs w:val="28"/>
        </w:rPr>
        <w:t>các phương pháp chế biến thực phẩm, cách chế biến một số món ăn không sử dụng nhiệt/có sử dụng nhiệt,...</w:t>
      </w:r>
    </w:p>
    <w:p w14:paraId="370489AF" w14:textId="1F69EC2E" w:rsidR="00F07A71" w:rsidRDefault="0044579B" w:rsidP="0044579B">
      <w:pPr>
        <w:pStyle w:val="Vnbnnidung0"/>
        <w:tabs>
          <w:tab w:val="left" w:pos="851"/>
        </w:tabs>
        <w:spacing w:after="100" w:line="276" w:lineRule="auto"/>
        <w:ind w:left="360" w:firstLine="0"/>
        <w:rPr>
          <w:rStyle w:val="Vnbnnidung"/>
          <w:rFonts w:eastAsia="Segoe UI"/>
          <w:sz w:val="28"/>
          <w:szCs w:val="28"/>
        </w:rPr>
      </w:pPr>
      <w:r w:rsidRPr="00137EF0">
        <w:rPr>
          <w:rStyle w:val="Vnbnnidung"/>
          <w:sz w:val="28"/>
          <w:szCs w:val="28"/>
        </w:rPr>
        <w:t>-</w:t>
      </w:r>
      <w:r w:rsidR="00F07A71">
        <w:rPr>
          <w:rStyle w:val="Vnbnnidung"/>
          <w:rFonts w:eastAsia="Segoe UI"/>
          <w:sz w:val="28"/>
          <w:szCs w:val="28"/>
        </w:rPr>
        <w:t>Mẫ</w:t>
      </w:r>
      <w:r w:rsidR="00F07A71" w:rsidRPr="00F548ED">
        <w:rPr>
          <w:rStyle w:val="Vnbnnidung"/>
          <w:rFonts w:eastAsia="Segoe UI"/>
          <w:sz w:val="28"/>
          <w:szCs w:val="28"/>
        </w:rPr>
        <w:t>u vật thật: Cá, tôm, thịt, vỏ/ bao bì một số loại thực phẩm đóng gói,...</w:t>
      </w:r>
    </w:p>
    <w:p w14:paraId="3D967442" w14:textId="2B8C5FC9" w:rsidR="00F14E31" w:rsidRDefault="00F14E31" w:rsidP="0044579B">
      <w:pPr>
        <w:pStyle w:val="Vnbnnidung0"/>
        <w:tabs>
          <w:tab w:val="left" w:pos="851"/>
        </w:tabs>
        <w:spacing w:after="100" w:line="276" w:lineRule="auto"/>
        <w:ind w:left="360" w:firstLine="0"/>
        <w:rPr>
          <w:rStyle w:val="Vnbnnidung"/>
          <w:rFonts w:eastAsia="Segoe UI"/>
          <w:sz w:val="28"/>
          <w:szCs w:val="28"/>
          <w:lang w:val="en-US"/>
        </w:rPr>
      </w:pPr>
      <w:r>
        <w:rPr>
          <w:rStyle w:val="Vnbnnidung"/>
          <w:rFonts w:eastAsia="Segoe UI"/>
          <w:sz w:val="28"/>
          <w:szCs w:val="28"/>
          <w:lang w:val="en-US"/>
        </w:rPr>
        <w:t>PHIẾU HỌC TẬP SỐ 1</w:t>
      </w:r>
    </w:p>
    <w:tbl>
      <w:tblPr>
        <w:tblStyle w:val="TableGrid"/>
        <w:tblW w:w="9275" w:type="dxa"/>
        <w:tblInd w:w="360" w:type="dxa"/>
        <w:tblLook w:val="04A0" w:firstRow="1" w:lastRow="0" w:firstColumn="1" w:lastColumn="0" w:noHBand="0" w:noVBand="1"/>
      </w:tblPr>
      <w:tblGrid>
        <w:gridCol w:w="4171"/>
        <w:gridCol w:w="1560"/>
        <w:gridCol w:w="1701"/>
        <w:gridCol w:w="1843"/>
      </w:tblGrid>
      <w:tr w:rsidR="00F14E31" w14:paraId="4D9030D8" w14:textId="77777777" w:rsidTr="00153E6C">
        <w:tc>
          <w:tcPr>
            <w:tcW w:w="4171" w:type="dxa"/>
          </w:tcPr>
          <w:p w14:paraId="0A02B180" w14:textId="77777777" w:rsidR="00F14E31" w:rsidRPr="0066227D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hương ph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áp bảo quản</w:t>
            </w:r>
          </w:p>
        </w:tc>
        <w:tc>
          <w:tcPr>
            <w:tcW w:w="1560" w:type="dxa"/>
          </w:tcPr>
          <w:p w14:paraId="246038B8" w14:textId="77777777" w:rsidR="00F14E31" w:rsidRPr="0066227D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Bản chất</w:t>
            </w:r>
          </w:p>
        </w:tc>
        <w:tc>
          <w:tcPr>
            <w:tcW w:w="1701" w:type="dxa"/>
          </w:tcPr>
          <w:p w14:paraId="1A6CADAF" w14:textId="77777777" w:rsidR="00F14E31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843" w:type="dxa"/>
          </w:tcPr>
          <w:p w14:paraId="564FC6F3" w14:textId="77777777" w:rsidR="00F14E31" w:rsidRPr="0066227D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F14E31" w:rsidRPr="00F85872" w14:paraId="56E4B6E0" w14:textId="77777777" w:rsidTr="00153E6C">
        <w:tc>
          <w:tcPr>
            <w:tcW w:w="4171" w:type="dxa"/>
          </w:tcPr>
          <w:p w14:paraId="2FAE9CC5" w14:textId="6E353546" w:rsidR="00F14E31" w:rsidRPr="00F85872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14:paraId="7FCE52BC" w14:textId="77777777" w:rsidR="00F14E31" w:rsidRPr="00F85872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041F184" w14:textId="2F73A07D" w:rsidR="00F14E31" w:rsidRPr="00F85872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14:paraId="73BDE41A" w14:textId="64AF2D8F" w:rsidR="00F14E31" w:rsidRPr="00F85872" w:rsidRDefault="00F14E31" w:rsidP="00120D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678141FC" w14:textId="360DC04D" w:rsidR="00153E6C" w:rsidRPr="00AA5C9F" w:rsidRDefault="00904098" w:rsidP="00904098">
      <w:pPr>
        <w:pStyle w:val="Vnbnnidung0"/>
        <w:tabs>
          <w:tab w:val="left" w:pos="851"/>
        </w:tabs>
        <w:spacing w:after="100" w:line="276" w:lineRule="auto"/>
        <w:ind w:left="360" w:firstLine="0"/>
        <w:rPr>
          <w:rFonts w:eastAsia="Segoe UI"/>
          <w:sz w:val="28"/>
          <w:szCs w:val="28"/>
        </w:rPr>
      </w:pPr>
      <w:r>
        <w:rPr>
          <w:rStyle w:val="Vnbnnidung"/>
          <w:rFonts w:eastAsia="Segoe UI"/>
          <w:sz w:val="28"/>
          <w:szCs w:val="28"/>
          <w:lang w:val="en-US"/>
        </w:rPr>
        <w:t xml:space="preserve">PHIẾU HỌC TẬP SỐ </w:t>
      </w:r>
      <w:r w:rsidR="00AA5C9F">
        <w:rPr>
          <w:rStyle w:val="Vnbnnidung"/>
          <w:rFonts w:eastAsia="Segoe UI"/>
          <w:sz w:val="28"/>
          <w:szCs w:val="28"/>
        </w:rPr>
        <w:t>2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2693"/>
        <w:gridCol w:w="1417"/>
        <w:gridCol w:w="1560"/>
        <w:gridCol w:w="1701"/>
        <w:gridCol w:w="1842"/>
      </w:tblGrid>
      <w:tr w:rsidR="00904098" w14:paraId="15DC01E8" w14:textId="77777777" w:rsidTr="00904098">
        <w:tc>
          <w:tcPr>
            <w:tcW w:w="2693" w:type="dxa"/>
          </w:tcPr>
          <w:p w14:paraId="20338685" w14:textId="77777777" w:rsidR="00904098" w:rsidRPr="00137EF0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Các phương pháp chế biến thực phẩm có sử dụng nhiệt</w:t>
            </w:r>
          </w:p>
        </w:tc>
        <w:tc>
          <w:tcPr>
            <w:tcW w:w="1417" w:type="dxa"/>
          </w:tcPr>
          <w:p w14:paraId="73BC6C90" w14:textId="77777777" w:rsidR="00904098" w:rsidRPr="00D83C76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560" w:type="dxa"/>
          </w:tcPr>
          <w:p w14:paraId="1E9DBEC2" w14:textId="77777777" w:rsidR="00904098" w:rsidRPr="00D83C76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Ưu điểm</w:t>
            </w:r>
          </w:p>
        </w:tc>
        <w:tc>
          <w:tcPr>
            <w:tcW w:w="1701" w:type="dxa"/>
          </w:tcPr>
          <w:p w14:paraId="24ABE86D" w14:textId="77777777" w:rsidR="00904098" w:rsidRPr="00D83C76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Nhược điểm</w:t>
            </w:r>
          </w:p>
        </w:tc>
        <w:tc>
          <w:tcPr>
            <w:tcW w:w="1842" w:type="dxa"/>
          </w:tcPr>
          <w:p w14:paraId="7200702A" w14:textId="77777777" w:rsidR="00904098" w:rsidRPr="00D83C76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904098" w14:paraId="6EB96377" w14:textId="77777777" w:rsidTr="00904098">
        <w:tc>
          <w:tcPr>
            <w:tcW w:w="2693" w:type="dxa"/>
          </w:tcPr>
          <w:p w14:paraId="3441E47E" w14:textId="71F28941" w:rsidR="00904098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7418B03B" w14:textId="77777777" w:rsidR="00904098" w:rsidRDefault="00904098" w:rsidP="00A23B73">
            <w:pPr>
              <w:widowControl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22DBDF8" w14:textId="4219C6F5" w:rsidR="00904098" w:rsidRPr="00F771E2" w:rsidRDefault="00904098" w:rsidP="00A23B73">
            <w:pPr>
              <w:widowControl w:val="0"/>
              <w:spacing w:line="288" w:lineRule="auto"/>
              <w:ind w:right="-6"/>
              <w:rPr>
                <w:rFonts w:eastAsia="Arial"/>
                <w:sz w:val="28"/>
                <w:szCs w:val="28"/>
                <w:lang w:val="vi-VN" w:eastAsia="vi-VN"/>
              </w:rPr>
            </w:pPr>
          </w:p>
        </w:tc>
        <w:tc>
          <w:tcPr>
            <w:tcW w:w="1701" w:type="dxa"/>
          </w:tcPr>
          <w:p w14:paraId="5FDDBAB8" w14:textId="3A113B39" w:rsidR="00904098" w:rsidRPr="00F771E2" w:rsidRDefault="00904098" w:rsidP="00A23B73">
            <w:pPr>
              <w:widowControl w:val="0"/>
              <w:spacing w:line="288" w:lineRule="auto"/>
              <w:rPr>
                <w:rFonts w:eastAsia="Arial"/>
                <w:sz w:val="28"/>
                <w:szCs w:val="28"/>
                <w:lang w:val="vi-VN" w:eastAsia="vi-VN"/>
              </w:rPr>
            </w:pPr>
          </w:p>
        </w:tc>
        <w:tc>
          <w:tcPr>
            <w:tcW w:w="1842" w:type="dxa"/>
          </w:tcPr>
          <w:p w14:paraId="377DC348" w14:textId="77777777" w:rsidR="00904098" w:rsidRDefault="00904098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63E696C9" w14:textId="051EBDF2" w:rsidR="00904098" w:rsidRPr="004D403C" w:rsidRDefault="004D403C" w:rsidP="004D403C">
      <w:pPr>
        <w:pStyle w:val="Vnbnnidung0"/>
        <w:tabs>
          <w:tab w:val="left" w:pos="851"/>
        </w:tabs>
        <w:spacing w:after="100" w:line="276" w:lineRule="auto"/>
        <w:ind w:left="360" w:firstLine="0"/>
        <w:rPr>
          <w:rFonts w:eastAsia="Segoe UI"/>
          <w:sz w:val="28"/>
          <w:szCs w:val="28"/>
        </w:rPr>
      </w:pPr>
      <w:r>
        <w:rPr>
          <w:rStyle w:val="Vnbnnidung"/>
          <w:rFonts w:eastAsia="Segoe UI"/>
          <w:sz w:val="28"/>
          <w:szCs w:val="28"/>
          <w:lang w:val="en-US"/>
        </w:rPr>
        <w:t xml:space="preserve">PHIẾU HỌC TẬP SỐ </w:t>
      </w:r>
      <w:r>
        <w:rPr>
          <w:rStyle w:val="Vnbnnidung"/>
          <w:rFonts w:eastAsia="Segoe UI"/>
          <w:sz w:val="28"/>
          <w:szCs w:val="28"/>
        </w:rPr>
        <w:t>3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2693"/>
        <w:gridCol w:w="1417"/>
        <w:gridCol w:w="1560"/>
        <w:gridCol w:w="1701"/>
        <w:gridCol w:w="1842"/>
      </w:tblGrid>
      <w:tr w:rsidR="00AA5C9F" w14:paraId="6B3DA1F5" w14:textId="77777777" w:rsidTr="004D403C">
        <w:tc>
          <w:tcPr>
            <w:tcW w:w="2693" w:type="dxa"/>
          </w:tcPr>
          <w:p w14:paraId="0C660556" w14:textId="77777777" w:rsidR="00AA5C9F" w:rsidRPr="00137EF0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Các phương pháp chế biến thực phẩm không sử dụng nhiệt</w:t>
            </w:r>
          </w:p>
        </w:tc>
        <w:tc>
          <w:tcPr>
            <w:tcW w:w="1417" w:type="dxa"/>
          </w:tcPr>
          <w:p w14:paraId="40E75F67" w14:textId="77777777" w:rsidR="00AA5C9F" w:rsidRPr="00D83C76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560" w:type="dxa"/>
          </w:tcPr>
          <w:p w14:paraId="0743BDE0" w14:textId="77777777" w:rsidR="00AA5C9F" w:rsidRPr="00D83C76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Ưu điểm</w:t>
            </w:r>
          </w:p>
        </w:tc>
        <w:tc>
          <w:tcPr>
            <w:tcW w:w="1701" w:type="dxa"/>
          </w:tcPr>
          <w:p w14:paraId="4CD7EA7A" w14:textId="77777777" w:rsidR="00AA5C9F" w:rsidRPr="00D83C76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Nhược điểm</w:t>
            </w:r>
          </w:p>
        </w:tc>
        <w:tc>
          <w:tcPr>
            <w:tcW w:w="1842" w:type="dxa"/>
          </w:tcPr>
          <w:p w14:paraId="124B3BB1" w14:textId="77777777" w:rsidR="00AA5C9F" w:rsidRPr="00D83C76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AA5C9F" w14:paraId="7E7AC1FF" w14:textId="77777777" w:rsidTr="004D403C">
        <w:tc>
          <w:tcPr>
            <w:tcW w:w="2693" w:type="dxa"/>
          </w:tcPr>
          <w:p w14:paraId="367B17BC" w14:textId="5E6FD832" w:rsidR="00AA5C9F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2B4A5825" w14:textId="1009AE49" w:rsidR="00AA5C9F" w:rsidRPr="00BE2D6A" w:rsidRDefault="00AA5C9F" w:rsidP="00A23B73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14:paraId="340D057A" w14:textId="77777777" w:rsidR="00AA5C9F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479DBCFE" w14:textId="77777777" w:rsidR="00AA5C9F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14:paraId="096839B6" w14:textId="7A46FA9F" w:rsidR="00AA5C9F" w:rsidRDefault="00AA5C9F" w:rsidP="00A23B7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424C83B8" w14:textId="77777777" w:rsidR="00AA5C9F" w:rsidRDefault="00AA5C9F" w:rsidP="00096CF5">
      <w:pPr>
        <w:spacing w:line="288" w:lineRule="auto"/>
        <w:ind w:firstLine="36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6D95DC66" w14:textId="36409AD9" w:rsidR="00096CF5" w:rsidRPr="002808D9" w:rsidRDefault="00096CF5" w:rsidP="00096CF5">
      <w:pPr>
        <w:spacing w:line="288" w:lineRule="auto"/>
        <w:ind w:firstLine="36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2808D9">
        <w:rPr>
          <w:rFonts w:asciiTheme="majorHAnsi" w:hAnsiTheme="majorHAnsi" w:cstheme="majorHAnsi"/>
          <w:b/>
          <w:sz w:val="28"/>
          <w:szCs w:val="28"/>
        </w:rPr>
        <w:t>2. Chuẩn bị của HS</w:t>
      </w:r>
    </w:p>
    <w:p w14:paraId="29352539" w14:textId="17E1024B" w:rsidR="00096CF5" w:rsidRPr="002808D9" w:rsidRDefault="0044579B" w:rsidP="0044579B">
      <w:pPr>
        <w:spacing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-</w:t>
      </w:r>
      <w:r w:rsidR="00096CF5" w:rsidRPr="002808D9">
        <w:rPr>
          <w:rFonts w:asciiTheme="majorHAnsi" w:hAnsiTheme="majorHAnsi" w:cstheme="majorHAnsi"/>
          <w:sz w:val="28"/>
          <w:szCs w:val="28"/>
        </w:rPr>
        <w:t>Dụng cụ học tập phục vụ cho quá trình hoạt động nhóm</w:t>
      </w:r>
    </w:p>
    <w:p w14:paraId="76E1D265" w14:textId="1AF56105" w:rsidR="00096CF5" w:rsidRPr="002808D9" w:rsidRDefault="0044579B" w:rsidP="0044579B">
      <w:pPr>
        <w:spacing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-</w:t>
      </w:r>
      <w:r w:rsidR="00096CF5" w:rsidRPr="002808D9">
        <w:rPr>
          <w:rFonts w:asciiTheme="majorHAnsi" w:hAnsiTheme="majorHAnsi" w:cstheme="majorHAnsi"/>
          <w:sz w:val="28"/>
          <w:szCs w:val="28"/>
        </w:rPr>
        <w:t>Học bài cũ. Đọc trước bài mới.</w:t>
      </w:r>
    </w:p>
    <w:p w14:paraId="505172F6" w14:textId="5B1BB038" w:rsidR="00096CF5" w:rsidRPr="00137EF0" w:rsidRDefault="00096CF5" w:rsidP="00096CF5">
      <w:pPr>
        <w:spacing w:line="288" w:lineRule="auto"/>
        <w:rPr>
          <w:rFonts w:asciiTheme="majorHAnsi" w:hAnsiTheme="majorHAnsi" w:cstheme="majorHAnsi"/>
          <w:b/>
          <w:sz w:val="28"/>
          <w:szCs w:val="28"/>
        </w:rPr>
      </w:pPr>
      <w:r w:rsidRPr="002808D9">
        <w:rPr>
          <w:rFonts w:asciiTheme="majorHAnsi" w:hAnsiTheme="majorHAnsi" w:cstheme="majorHAnsi"/>
          <w:b/>
          <w:sz w:val="28"/>
          <w:szCs w:val="28"/>
        </w:rPr>
        <w:t>I</w:t>
      </w:r>
      <w:r w:rsidR="000F20B7">
        <w:rPr>
          <w:rFonts w:asciiTheme="majorHAnsi" w:hAnsiTheme="majorHAnsi" w:cstheme="majorHAnsi"/>
          <w:b/>
          <w:sz w:val="28"/>
          <w:szCs w:val="28"/>
        </w:rPr>
        <w:t>V</w:t>
      </w:r>
      <w:r w:rsidRPr="00137EF0">
        <w:rPr>
          <w:rFonts w:asciiTheme="majorHAnsi" w:hAnsiTheme="majorHAnsi" w:cstheme="majorHAnsi"/>
          <w:b/>
          <w:sz w:val="28"/>
          <w:szCs w:val="28"/>
        </w:rPr>
        <w:t>. TIẾN TRÌNH DẠY HỌC</w:t>
      </w:r>
    </w:p>
    <w:p w14:paraId="0CBBA480" w14:textId="3308BF1B" w:rsidR="00096CF5" w:rsidRPr="00137EF0" w:rsidRDefault="0044579B" w:rsidP="00096CF5">
      <w:pPr>
        <w:spacing w:line="288" w:lineRule="auto"/>
        <w:rPr>
          <w:rFonts w:asciiTheme="majorHAnsi" w:hAnsiTheme="majorHAnsi" w:cstheme="majorHAnsi"/>
          <w:b/>
          <w:sz w:val="28"/>
          <w:szCs w:val="28"/>
        </w:rPr>
      </w:pPr>
      <w:r w:rsidRPr="00137EF0">
        <w:rPr>
          <w:rFonts w:asciiTheme="majorHAnsi" w:hAnsiTheme="majorHAnsi" w:cstheme="majorHAnsi"/>
          <w:b/>
          <w:sz w:val="28"/>
          <w:szCs w:val="28"/>
        </w:rPr>
        <w:t>1.Khởi động</w:t>
      </w:r>
    </w:p>
    <w:p w14:paraId="5B3B43C6" w14:textId="77777777" w:rsidR="00E56B3E" w:rsidRPr="00F548ED" w:rsidRDefault="00096CF5" w:rsidP="00E56B3E">
      <w:pPr>
        <w:pStyle w:val="Vnbnnidung0"/>
        <w:spacing w:line="276" w:lineRule="auto"/>
        <w:jc w:val="both"/>
        <w:rPr>
          <w:sz w:val="28"/>
          <w:szCs w:val="28"/>
        </w:rPr>
      </w:pPr>
      <w:r w:rsidRPr="00137EF0">
        <w:rPr>
          <w:rFonts w:asciiTheme="majorHAnsi" w:hAnsiTheme="majorHAnsi" w:cstheme="majorHAnsi"/>
          <w:i/>
          <w:sz w:val="28"/>
          <w:szCs w:val="28"/>
          <w:lang w:val="en-US"/>
        </w:rPr>
        <w:t>a.Mục tiêu</w:t>
      </w:r>
      <w:r w:rsidRPr="00137EF0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E56B3E" w:rsidRPr="00F548ED">
        <w:rPr>
          <w:rStyle w:val="Vnbnnidung"/>
          <w:rFonts w:eastAsia="Segoe UI"/>
          <w:sz w:val="28"/>
          <w:szCs w:val="28"/>
        </w:rPr>
        <w:t>Giúp HS sẵn sàng tâm th</w:t>
      </w:r>
      <w:r w:rsidR="00E56B3E">
        <w:rPr>
          <w:rStyle w:val="Vnbnnidung"/>
          <w:rFonts w:eastAsia="Segoe UI"/>
          <w:sz w:val="28"/>
          <w:szCs w:val="28"/>
        </w:rPr>
        <w:t>ế bước vào giờ học và tạo nhu cầ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u tìm hiểu </w:t>
      </w:r>
      <w:r w:rsidR="00E56B3E">
        <w:rPr>
          <w:rStyle w:val="Vnbnnidung"/>
          <w:rFonts w:eastAsia="Segoe UI"/>
          <w:sz w:val="28"/>
          <w:szCs w:val="28"/>
        </w:rPr>
        <w:t>về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 nội dung bài học.</w:t>
      </w:r>
    </w:p>
    <w:p w14:paraId="71003BFE" w14:textId="77777777" w:rsidR="00E56B3E" w:rsidRPr="00F548ED" w:rsidRDefault="00096CF5" w:rsidP="00E56B3E">
      <w:pPr>
        <w:pStyle w:val="Vnbnnidung0"/>
        <w:spacing w:after="80" w:line="276" w:lineRule="auto"/>
        <w:ind w:firstLine="340"/>
        <w:jc w:val="both"/>
        <w:rPr>
          <w:sz w:val="28"/>
          <w:szCs w:val="28"/>
        </w:rPr>
      </w:pPr>
      <w:r w:rsidRPr="00137EF0">
        <w:rPr>
          <w:rFonts w:asciiTheme="majorHAnsi" w:hAnsiTheme="majorHAnsi" w:cstheme="majorHAnsi"/>
          <w:i/>
          <w:sz w:val="28"/>
          <w:szCs w:val="28"/>
        </w:rPr>
        <w:t>b. Nội dung</w:t>
      </w:r>
      <w:r w:rsidRPr="00137EF0">
        <w:rPr>
          <w:rFonts w:asciiTheme="majorHAnsi" w:hAnsiTheme="majorHAnsi" w:cstheme="majorHAnsi"/>
          <w:sz w:val="28"/>
          <w:szCs w:val="28"/>
        </w:rPr>
        <w:t xml:space="preserve">: 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Trả lời câu </w:t>
      </w:r>
      <w:r w:rsidR="00E56B3E">
        <w:rPr>
          <w:rStyle w:val="Vnbnnidung"/>
          <w:rFonts w:eastAsia="Segoe UI"/>
          <w:sz w:val="28"/>
          <w:szCs w:val="28"/>
        </w:rPr>
        <w:t>hỏi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 dưới tiêu đ</w:t>
      </w:r>
      <w:r w:rsidR="00E56B3E">
        <w:rPr>
          <w:rStyle w:val="Vnbnnidung"/>
          <w:rFonts w:eastAsia="Segoe UI"/>
          <w:sz w:val="28"/>
          <w:szCs w:val="28"/>
        </w:rPr>
        <w:t>ề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 bài học.</w:t>
      </w:r>
    </w:p>
    <w:p w14:paraId="3D2B635C" w14:textId="73928A40" w:rsidR="00E56B3E" w:rsidRPr="00F548ED" w:rsidRDefault="00096CF5" w:rsidP="00E56B3E">
      <w:pPr>
        <w:pStyle w:val="Vnbnnidung0"/>
        <w:spacing w:after="80" w:line="276" w:lineRule="auto"/>
        <w:ind w:firstLine="340"/>
        <w:jc w:val="both"/>
        <w:rPr>
          <w:sz w:val="28"/>
          <w:szCs w:val="28"/>
        </w:rPr>
      </w:pPr>
      <w:r w:rsidRPr="00137EF0">
        <w:rPr>
          <w:rFonts w:asciiTheme="majorHAnsi" w:hAnsiTheme="majorHAnsi" w:cstheme="majorHAnsi"/>
          <w:i/>
          <w:sz w:val="28"/>
          <w:szCs w:val="28"/>
        </w:rPr>
        <w:lastRenderedPageBreak/>
        <w:t>c. Sản phẩm</w:t>
      </w:r>
      <w:r w:rsidRPr="00137EF0">
        <w:rPr>
          <w:rFonts w:asciiTheme="majorHAnsi" w:hAnsiTheme="majorHAnsi" w:cstheme="majorHAnsi"/>
          <w:sz w:val="28"/>
          <w:szCs w:val="28"/>
        </w:rPr>
        <w:t xml:space="preserve">: </w:t>
      </w:r>
      <w:r w:rsidR="00E56B3E" w:rsidRPr="00F548ED">
        <w:rPr>
          <w:rStyle w:val="Vnbnnidung"/>
          <w:rFonts w:eastAsia="Segoe UI"/>
          <w:sz w:val="28"/>
          <w:szCs w:val="28"/>
        </w:rPr>
        <w:t xml:space="preserve">Câu trả lời </w:t>
      </w:r>
      <w:r w:rsidR="00E56B3E" w:rsidRPr="00137EF0">
        <w:rPr>
          <w:rStyle w:val="Vnbnnidung"/>
          <w:sz w:val="28"/>
          <w:szCs w:val="28"/>
        </w:rPr>
        <w:t xml:space="preserve">của </w:t>
      </w:r>
      <w:r w:rsidR="00E56B3E" w:rsidRPr="00F548ED">
        <w:rPr>
          <w:rStyle w:val="Vnbnnidung"/>
          <w:rFonts w:eastAsia="Segoe UI"/>
          <w:sz w:val="28"/>
          <w:szCs w:val="28"/>
        </w:rPr>
        <w:t>cá nhân được phát biểu hoặc ghi vào vở.</w:t>
      </w:r>
    </w:p>
    <w:p w14:paraId="70AE7DF6" w14:textId="65B5BE3A" w:rsidR="00096CF5" w:rsidRPr="00137EF0" w:rsidRDefault="00E56B3E" w:rsidP="00096CF5">
      <w:pPr>
        <w:spacing w:line="288" w:lineRule="auto"/>
        <w:rPr>
          <w:rFonts w:asciiTheme="majorHAnsi" w:hAnsiTheme="majorHAnsi" w:cstheme="majorHAnsi"/>
          <w:i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 xml:space="preserve">    </w:t>
      </w:r>
      <w:r w:rsidR="00096CF5" w:rsidRPr="00137EF0">
        <w:rPr>
          <w:rFonts w:asciiTheme="majorHAnsi" w:hAnsiTheme="majorHAnsi" w:cstheme="majorHAnsi"/>
          <w:i/>
          <w:sz w:val="28"/>
          <w:szCs w:val="28"/>
          <w:lang w:val="vi-VN"/>
        </w:rPr>
        <w:t xml:space="preserve">d. Tổ chức </w:t>
      </w: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>thực hiện:</w:t>
      </w:r>
    </w:p>
    <w:p w14:paraId="084FA688" w14:textId="7738B7FF" w:rsidR="008A2E6E" w:rsidRPr="00137EF0" w:rsidRDefault="00580CD6" w:rsidP="00096CF5">
      <w:pPr>
        <w:spacing w:line="288" w:lineRule="auto"/>
        <w:rPr>
          <w:rFonts w:asciiTheme="majorHAnsi" w:hAnsiTheme="majorHAnsi" w:cstheme="majorHAnsi"/>
          <w:iCs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>-</w:t>
      </w:r>
      <w:r w:rsidRPr="00137EF0">
        <w:rPr>
          <w:rFonts w:asciiTheme="majorHAnsi" w:hAnsiTheme="majorHAnsi" w:cstheme="majorHAnsi"/>
          <w:iCs/>
          <w:sz w:val="28"/>
          <w:szCs w:val="28"/>
          <w:lang w:val="vi-VN"/>
        </w:rPr>
        <w:t>GV đưa một số hình ảnh thực phẩm bị ôi thiu, bị ruồi bâu, bị biến chất … và một số hình ảnh người bị ngộ độc thực phẩm:</w:t>
      </w:r>
    </w:p>
    <w:p w14:paraId="55F7A985" w14:textId="4F15D98C" w:rsidR="00580CD6" w:rsidRPr="00137EF0" w:rsidRDefault="000631C9" w:rsidP="00096CF5">
      <w:pPr>
        <w:spacing w:line="288" w:lineRule="auto"/>
        <w:rPr>
          <w:rFonts w:asciiTheme="majorHAnsi" w:hAnsiTheme="majorHAnsi" w:cstheme="majorHAnsi"/>
          <w:i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Cs/>
          <w:sz w:val="28"/>
          <w:szCs w:val="28"/>
          <w:lang w:val="vi-VN"/>
        </w:rPr>
        <w:t>+</w:t>
      </w:r>
      <w:r w:rsidR="00580CD6" w:rsidRPr="00137EF0">
        <w:rPr>
          <w:rFonts w:asciiTheme="majorHAnsi" w:hAnsiTheme="majorHAnsi" w:cstheme="majorHAnsi"/>
          <w:iCs/>
          <w:sz w:val="28"/>
          <w:szCs w:val="28"/>
          <w:lang w:val="vi-VN"/>
        </w:rPr>
        <w:t>GV hỏi:</w:t>
      </w:r>
      <w:r w:rsidR="00580CD6" w:rsidRPr="00137EF0">
        <w:rPr>
          <w:rFonts w:asciiTheme="majorHAnsi" w:hAnsiTheme="majorHAnsi" w:cstheme="majorHAnsi"/>
          <w:i/>
          <w:sz w:val="28"/>
          <w:szCs w:val="28"/>
          <w:lang w:val="vi-VN"/>
        </w:rPr>
        <w:t xml:space="preserve"> Em có suy nghĩ gì về những hình ảnh trên?</w:t>
      </w:r>
    </w:p>
    <w:p w14:paraId="739351CE" w14:textId="6494176B" w:rsidR="00580CD6" w:rsidRPr="00137EF0" w:rsidRDefault="00781766" w:rsidP="00096CF5">
      <w:pPr>
        <w:spacing w:line="288" w:lineRule="auto"/>
        <w:rPr>
          <w:rFonts w:asciiTheme="majorHAnsi" w:hAnsiTheme="majorHAnsi" w:cstheme="majorHAnsi"/>
          <w:i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ab/>
        <w:t xml:space="preserve">    Nếu thực phẩm không được bảo quản tốt sẽ ảnh hưởng như thế nào đến chất lượng món ăn cũng như sức khỏe con người?</w:t>
      </w:r>
    </w:p>
    <w:p w14:paraId="205341C2" w14:textId="32C0A378" w:rsidR="00781766" w:rsidRPr="00137EF0" w:rsidRDefault="00781766" w:rsidP="00096CF5">
      <w:pPr>
        <w:spacing w:line="288" w:lineRule="auto"/>
        <w:rPr>
          <w:rFonts w:asciiTheme="majorHAnsi" w:hAnsiTheme="majorHAnsi" w:cstheme="majorHAnsi"/>
          <w:iCs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Cs/>
          <w:sz w:val="28"/>
          <w:szCs w:val="28"/>
          <w:lang w:val="vi-VN"/>
        </w:rPr>
        <w:t>-GV tiếp tục đưa một số hình ảnh thực phẩm tươi sống và các món ăn ngon hấp dẫn.</w:t>
      </w:r>
    </w:p>
    <w:p w14:paraId="234BEE63" w14:textId="34C93F67" w:rsidR="000631C9" w:rsidRPr="00137EF0" w:rsidRDefault="000631C9" w:rsidP="00096CF5">
      <w:pPr>
        <w:spacing w:line="288" w:lineRule="auto"/>
        <w:rPr>
          <w:rFonts w:asciiTheme="majorHAnsi" w:hAnsiTheme="majorHAnsi" w:cstheme="majorHAnsi"/>
          <w:i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Cs/>
          <w:sz w:val="28"/>
          <w:szCs w:val="28"/>
          <w:lang w:val="vi-VN"/>
        </w:rPr>
        <w:t xml:space="preserve">+GV hỏi: </w:t>
      </w: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>Thế nào là một món ăn ngon?</w:t>
      </w:r>
    </w:p>
    <w:p w14:paraId="27921F39" w14:textId="5C0FE563" w:rsidR="000631C9" w:rsidRPr="00137EF0" w:rsidRDefault="000631C9" w:rsidP="00096CF5">
      <w:pPr>
        <w:spacing w:line="288" w:lineRule="auto"/>
        <w:rPr>
          <w:rFonts w:asciiTheme="majorHAnsi" w:hAnsiTheme="majorHAnsi" w:cstheme="majorHAnsi"/>
          <w:iCs/>
          <w:sz w:val="28"/>
          <w:szCs w:val="28"/>
          <w:lang w:val="vi-VN"/>
        </w:rPr>
      </w:pPr>
      <w:r w:rsidRPr="00137EF0">
        <w:rPr>
          <w:rFonts w:asciiTheme="majorHAnsi" w:hAnsiTheme="majorHAnsi" w:cstheme="majorHAnsi"/>
          <w:i/>
          <w:sz w:val="28"/>
          <w:szCs w:val="28"/>
          <w:lang w:val="vi-VN"/>
        </w:rPr>
        <w:t>-</w:t>
      </w:r>
      <w:r w:rsidRPr="00137EF0">
        <w:rPr>
          <w:rFonts w:asciiTheme="majorHAnsi" w:hAnsiTheme="majorHAnsi" w:cstheme="majorHAnsi"/>
          <w:iCs/>
          <w:sz w:val="28"/>
          <w:szCs w:val="28"/>
          <w:lang w:val="vi-VN"/>
        </w:rPr>
        <w:t>Cá nhân HS suy nghĩ trả lời từng câu hỏi GV đưa ra.</w:t>
      </w:r>
    </w:p>
    <w:p w14:paraId="2481C65F" w14:textId="479FA79D" w:rsidR="000631C9" w:rsidRPr="005B4CCE" w:rsidRDefault="000631C9" w:rsidP="00096CF5">
      <w:pPr>
        <w:spacing w:line="288" w:lineRule="auto"/>
        <w:rPr>
          <w:rFonts w:asciiTheme="majorHAnsi" w:hAnsiTheme="majorHAnsi" w:cstheme="majorHAnsi"/>
          <w:i/>
          <w:sz w:val="28"/>
          <w:szCs w:val="28"/>
        </w:rPr>
      </w:pPr>
      <w:r>
        <w:rPr>
          <w:rFonts w:asciiTheme="majorHAnsi" w:hAnsiTheme="majorHAnsi" w:cstheme="majorHAnsi"/>
          <w:i/>
          <w:sz w:val="28"/>
          <w:szCs w:val="28"/>
        </w:rPr>
        <w:t>-</w:t>
      </w:r>
      <w:r>
        <w:rPr>
          <w:rFonts w:asciiTheme="majorHAnsi" w:hAnsiTheme="majorHAnsi" w:cstheme="majorHAnsi"/>
          <w:iCs/>
          <w:sz w:val="28"/>
          <w:szCs w:val="28"/>
        </w:rPr>
        <w:t>GV dẫn dắt vào bài: Không phải lúc nào cũng có sẵn những thực phẩm tươi sống</w:t>
      </w:r>
      <w:r w:rsidR="005B4CCE">
        <w:rPr>
          <w:rFonts w:asciiTheme="majorHAnsi" w:hAnsiTheme="majorHAnsi" w:cstheme="majorHAnsi"/>
          <w:iCs/>
          <w:sz w:val="28"/>
          <w:szCs w:val="28"/>
        </w:rPr>
        <w:t xml:space="preserve"> để chế biến món ăn. </w:t>
      </w:r>
      <w:r w:rsidR="005B4CCE" w:rsidRPr="005B4CCE">
        <w:rPr>
          <w:rFonts w:asciiTheme="majorHAnsi" w:hAnsiTheme="majorHAnsi" w:cstheme="majorHAnsi"/>
          <w:i/>
          <w:sz w:val="28"/>
          <w:szCs w:val="28"/>
        </w:rPr>
        <w:t xml:space="preserve">Vậy, thực phẩm có thể được bảo quản và chế biến như thế nào để có những bữa ăn hợp lí, đảm bảo vệ sinh </w:t>
      </w:r>
      <w:proofErr w:type="gramStart"/>
      <w:r w:rsidR="005B4CCE" w:rsidRPr="005B4CCE">
        <w:rPr>
          <w:rFonts w:asciiTheme="majorHAnsi" w:hAnsiTheme="majorHAnsi" w:cstheme="majorHAnsi"/>
          <w:i/>
          <w:sz w:val="28"/>
          <w:szCs w:val="28"/>
        </w:rPr>
        <w:t>an</w:t>
      </w:r>
      <w:proofErr w:type="gramEnd"/>
      <w:r w:rsidR="005B4CCE" w:rsidRPr="005B4CCE">
        <w:rPr>
          <w:rFonts w:asciiTheme="majorHAnsi" w:hAnsiTheme="majorHAnsi" w:cstheme="majorHAnsi"/>
          <w:i/>
          <w:sz w:val="28"/>
          <w:szCs w:val="28"/>
        </w:rPr>
        <w:t xml:space="preserve"> toàn thực phẩm?</w:t>
      </w:r>
    </w:p>
    <w:p w14:paraId="2F293D9F" w14:textId="3C3DBC69" w:rsidR="00580CD6" w:rsidRDefault="005B4CCE" w:rsidP="00096CF5">
      <w:pPr>
        <w:spacing w:line="288" w:lineRule="auto"/>
        <w:rPr>
          <w:rFonts w:asciiTheme="majorHAnsi" w:hAnsiTheme="majorHAnsi" w:cstheme="majorHAnsi"/>
          <w:b/>
          <w:bCs/>
          <w:iCs/>
          <w:sz w:val="28"/>
          <w:szCs w:val="28"/>
        </w:rPr>
      </w:pPr>
      <w:r>
        <w:rPr>
          <w:rFonts w:asciiTheme="majorHAnsi" w:hAnsiTheme="majorHAnsi" w:cstheme="majorHAnsi"/>
          <w:b/>
          <w:bCs/>
          <w:iCs/>
          <w:sz w:val="28"/>
          <w:szCs w:val="28"/>
        </w:rPr>
        <w:t>2. Hình thành kiến thức</w:t>
      </w:r>
    </w:p>
    <w:p w14:paraId="7C573457" w14:textId="6E618B7D" w:rsidR="005B4CCE" w:rsidRPr="005B4CCE" w:rsidRDefault="005B4CCE" w:rsidP="00014C98">
      <w:pPr>
        <w:pStyle w:val="Tiu60"/>
        <w:tabs>
          <w:tab w:val="left" w:pos="661"/>
        </w:tabs>
        <w:spacing w:after="16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94"/>
      <w:r w:rsidRPr="005B4CCE">
        <w:rPr>
          <w:rFonts w:asciiTheme="majorHAnsi" w:hAnsiTheme="majorHAnsi" w:cstheme="majorHAnsi"/>
          <w:iCs/>
          <w:sz w:val="28"/>
          <w:szCs w:val="28"/>
          <w:lang w:val="en-US"/>
        </w:rPr>
        <w:t>2.1.</w:t>
      </w:r>
      <w:r w:rsidR="00E606A4">
        <w:rPr>
          <w:rFonts w:asciiTheme="majorHAnsi" w:hAnsiTheme="majorHAnsi" w:cstheme="majorHAnsi"/>
          <w:iCs/>
          <w:sz w:val="28"/>
          <w:szCs w:val="28"/>
          <w:lang w:val="en-US"/>
        </w:rPr>
        <w:t xml:space="preserve"> </w:t>
      </w:r>
      <w:r w:rsidRPr="005B4CCE">
        <w:rPr>
          <w:rStyle w:val="Tiu6"/>
          <w:rFonts w:ascii="Times New Roman" w:hAnsi="Times New Roman" w:cs="Times New Roman"/>
          <w:b/>
          <w:bCs/>
          <w:sz w:val="28"/>
          <w:szCs w:val="28"/>
        </w:rPr>
        <w:t>Hoạt động tìm hiểu khái quát về bảo quản và chế biến thực phẩm</w:t>
      </w:r>
      <w:bookmarkEnd w:id="0"/>
    </w:p>
    <w:p w14:paraId="0AC11B8E" w14:textId="49A231E9" w:rsidR="00014C98" w:rsidRPr="00F548ED" w:rsidRDefault="00014C98" w:rsidP="00014C98">
      <w:pPr>
        <w:pStyle w:val="Vnbnnidung0"/>
        <w:tabs>
          <w:tab w:val="left" w:pos="652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a.</w:t>
      </w:r>
      <w:r w:rsidR="00E606A4" w:rsidRPr="00137EF0">
        <w:rPr>
          <w:rStyle w:val="Vnbnnidung"/>
          <w:rFonts w:eastAsia="Segoe UI"/>
          <w:i/>
          <w:iCs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Mục tiêu</w:t>
      </w:r>
    </w:p>
    <w:p w14:paraId="2D4AD48E" w14:textId="03AD836A" w:rsidR="00014C98" w:rsidRPr="00F548ED" w:rsidRDefault="00014C98" w:rsidP="00014C98">
      <w:pPr>
        <w:pStyle w:val="Vnbnnidung0"/>
        <w:spacing w:after="80"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Giúp HS hiểu được vai trò và ý nghĩa của bảo quản và chế biến thực phẩm. Bên cạnh</w:t>
      </w:r>
      <w:r w:rsidRPr="00137EF0">
        <w:rPr>
          <w:rStyle w:val="Vnbnnidung"/>
          <w:rFonts w:eastAsia="Segoe UI"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sz w:val="28"/>
          <w:szCs w:val="28"/>
        </w:rPr>
        <w:t xml:space="preserve">đó, HS hiểu các vấn </w:t>
      </w:r>
      <w:r>
        <w:rPr>
          <w:rStyle w:val="Vnbnnidung"/>
          <w:rFonts w:eastAsia="Segoe UI"/>
          <w:sz w:val="28"/>
          <w:szCs w:val="28"/>
        </w:rPr>
        <w:t>đề</w:t>
      </w:r>
      <w:r w:rsidRPr="00F548ED">
        <w:rPr>
          <w:rStyle w:val="Vnbnnidung"/>
          <w:rFonts w:eastAsia="Segoe UI"/>
          <w:sz w:val="28"/>
          <w:szCs w:val="28"/>
        </w:rPr>
        <w:t xml:space="preserve"> an toàn vệ sinh thực phẩm trong bảo quản và chế biến thực</w:t>
      </w:r>
      <w:r w:rsidRPr="00137EF0">
        <w:rPr>
          <w:rStyle w:val="Vnbnnidung"/>
          <w:rFonts w:eastAsia="Segoe UI"/>
          <w:sz w:val="28"/>
          <w:szCs w:val="28"/>
        </w:rPr>
        <w:t xml:space="preserve"> phẩm</w:t>
      </w:r>
      <w:r w:rsidRPr="00F548ED">
        <w:rPr>
          <w:rStyle w:val="Vnbnnidung"/>
          <w:rFonts w:eastAsia="Segoe UI"/>
          <w:sz w:val="28"/>
          <w:szCs w:val="28"/>
        </w:rPr>
        <w:t>. Từ đó,</w:t>
      </w:r>
      <w:r w:rsidRPr="00137EF0">
        <w:rPr>
          <w:rStyle w:val="Vnbnnidung"/>
          <w:rFonts w:eastAsia="Segoe UI"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sz w:val="28"/>
          <w:szCs w:val="28"/>
        </w:rPr>
        <w:t>HS có ý thức trong việc bảo quản và chế biến thực phẩm.</w:t>
      </w:r>
    </w:p>
    <w:p w14:paraId="2AC90761" w14:textId="75333C6E" w:rsidR="00014C98" w:rsidRPr="00F548ED" w:rsidRDefault="00014C98" w:rsidP="00014C98">
      <w:pPr>
        <w:pStyle w:val="Vnbnnidung0"/>
        <w:tabs>
          <w:tab w:val="left" w:pos="652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b.</w:t>
      </w:r>
      <w:r w:rsidR="00E606A4" w:rsidRPr="00137EF0">
        <w:rPr>
          <w:rStyle w:val="Vnbnnidung"/>
          <w:rFonts w:eastAsia="Segoe UI"/>
          <w:i/>
          <w:iCs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Nội dung hoạt động</w:t>
      </w:r>
    </w:p>
    <w:p w14:paraId="7D2CEC20" w14:textId="77777777" w:rsidR="00014C98" w:rsidRPr="00F548ED" w:rsidRDefault="00014C98" w:rsidP="00014C98">
      <w:pPr>
        <w:pStyle w:val="Vnbnnidung0"/>
        <w:spacing w:after="80"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Đọc mục I và thực hiện nhiệm vụ trong hộp chức năng Khám phá ở trang 26 - SGK,</w:t>
      </w:r>
      <w:r w:rsidRPr="00F548ED">
        <w:rPr>
          <w:rStyle w:val="Vnbnnidung"/>
          <w:rFonts w:eastAsia="Segoe UI"/>
          <w:sz w:val="28"/>
          <w:szCs w:val="28"/>
        </w:rPr>
        <w:br/>
        <w:t xml:space="preserve">tìm hiểu </w:t>
      </w:r>
      <w:r>
        <w:rPr>
          <w:rStyle w:val="Vnbnnidung"/>
          <w:rFonts w:eastAsia="Segoe UI"/>
          <w:sz w:val="28"/>
          <w:szCs w:val="28"/>
        </w:rPr>
        <w:t>thêm</w:t>
      </w:r>
      <w:r w:rsidRPr="00F548ED">
        <w:rPr>
          <w:rStyle w:val="Vnbnnidung"/>
          <w:rFonts w:eastAsia="Segoe UI"/>
          <w:sz w:val="28"/>
          <w:szCs w:val="28"/>
        </w:rPr>
        <w:t xml:space="preserve"> thông tin trong hộp chức năng Thông tin bổ sung ở trang 27 - SGK.</w:t>
      </w:r>
    </w:p>
    <w:p w14:paraId="3F6B8A4D" w14:textId="6960A795" w:rsidR="00014C98" w:rsidRPr="00F548ED" w:rsidRDefault="00014C98" w:rsidP="00014C98">
      <w:pPr>
        <w:pStyle w:val="Vnbnnidung0"/>
        <w:tabs>
          <w:tab w:val="left" w:pos="631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c.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Sản phẩm hoạt động</w:t>
      </w:r>
    </w:p>
    <w:p w14:paraId="1BA57D6C" w14:textId="77777777" w:rsidR="00014C98" w:rsidRPr="00F548ED" w:rsidRDefault="00014C98" w:rsidP="00014C98">
      <w:pPr>
        <w:pStyle w:val="Vnbnnidung0"/>
        <w:spacing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Câu trả lời cá nhân được phát biểu.</w:t>
      </w:r>
    </w:p>
    <w:p w14:paraId="36C95CB8" w14:textId="77777777" w:rsidR="00014C98" w:rsidRPr="00F548ED" w:rsidRDefault="00014C98" w:rsidP="00014C98">
      <w:pPr>
        <w:pStyle w:val="Vnbnnidung0"/>
        <w:spacing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Nội dung bài học được ghi lại trong vở ghi:</w:t>
      </w:r>
    </w:p>
    <w:p w14:paraId="65F6D96E" w14:textId="77777777" w:rsidR="00014C98" w:rsidRPr="00F548ED" w:rsidRDefault="00014C98" w:rsidP="00014C98">
      <w:pPr>
        <w:pStyle w:val="Vnbnnidung0"/>
        <w:spacing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Vai trò và ý nghĩa của bảo quản và chế biến thực phẩm.</w:t>
      </w:r>
    </w:p>
    <w:p w14:paraId="4A0041F4" w14:textId="77777777" w:rsidR="00014C98" w:rsidRPr="00F548ED" w:rsidRDefault="00014C98" w:rsidP="00014C98">
      <w:pPr>
        <w:pStyle w:val="Vnbnnidung0"/>
        <w:spacing w:line="240" w:lineRule="auto"/>
        <w:ind w:firstLine="34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Vấn để an toàn vệ sinh thực phẩm trong bảo quản và chế biến thực phẩm.</w:t>
      </w:r>
    </w:p>
    <w:p w14:paraId="7BD9526E" w14:textId="50444B7B" w:rsidR="00A07C23" w:rsidRPr="000F20B7" w:rsidRDefault="00014C98" w:rsidP="000F20B7">
      <w:pPr>
        <w:pStyle w:val="Vnbnnidung0"/>
        <w:tabs>
          <w:tab w:val="left" w:pos="688"/>
        </w:tabs>
        <w:spacing w:line="240" w:lineRule="auto"/>
        <w:ind w:left="360" w:firstLine="0"/>
        <w:jc w:val="both"/>
        <w:rPr>
          <w:rFonts w:eastAsia="Segoe UI"/>
          <w:i/>
          <w:iCs/>
          <w:sz w:val="28"/>
          <w:szCs w:val="28"/>
          <w:lang w:val="en-US"/>
        </w:rPr>
      </w:pPr>
      <w:r>
        <w:rPr>
          <w:rStyle w:val="Vnbnnidung"/>
          <w:rFonts w:eastAsia="Segoe UI"/>
          <w:i/>
          <w:iCs/>
          <w:sz w:val="28"/>
          <w:szCs w:val="28"/>
          <w:lang w:val="en-US"/>
        </w:rPr>
        <w:t>d.Tổ chức thực hiện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32"/>
        <w:gridCol w:w="3402"/>
      </w:tblGrid>
      <w:tr w:rsidR="00014C98" w14:paraId="2983C3A0" w14:textId="77777777" w:rsidTr="00573C89">
        <w:tc>
          <w:tcPr>
            <w:tcW w:w="6232" w:type="dxa"/>
          </w:tcPr>
          <w:p w14:paraId="218AB850" w14:textId="00FDF6A0" w:rsidR="00014C98" w:rsidRPr="000F20B7" w:rsidRDefault="00014C98" w:rsidP="00573C89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0F20B7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Hoạt động của GV và HS</w:t>
            </w:r>
          </w:p>
        </w:tc>
        <w:tc>
          <w:tcPr>
            <w:tcW w:w="3402" w:type="dxa"/>
          </w:tcPr>
          <w:p w14:paraId="61CDA6C5" w14:textId="37DC2E9E" w:rsidR="00014C98" w:rsidRDefault="00014C98" w:rsidP="00573C89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Sản phẩm </w:t>
            </w:r>
            <w:r w:rsidR="00573C89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cụ thể</w:t>
            </w:r>
          </w:p>
        </w:tc>
      </w:tr>
      <w:tr w:rsidR="00014C98" w:rsidRPr="00137EF0" w14:paraId="2CB08DCF" w14:textId="77777777" w:rsidTr="00573C89">
        <w:tc>
          <w:tcPr>
            <w:tcW w:w="6232" w:type="dxa"/>
          </w:tcPr>
          <w:p w14:paraId="5256B745" w14:textId="77777777" w:rsidR="00014C98" w:rsidRDefault="00573C89" w:rsidP="00FE6250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*Chuyển giao nhiệm vụ</w:t>
            </w:r>
          </w:p>
          <w:p w14:paraId="390C028E" w14:textId="77777777" w:rsidR="00573C89" w:rsidRDefault="00573C89" w:rsidP="00FE6250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Nhiệm vụ 1:</w:t>
            </w:r>
          </w:p>
          <w:p w14:paraId="6952DB2A" w14:textId="36CB224D" w:rsidR="00FE6250" w:rsidRPr="00F548ED" w:rsidRDefault="00FE6250" w:rsidP="00FE6250">
            <w:pPr>
              <w:pStyle w:val="Vnbnnidung0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GV đưa ra các thông tin/ con số và hệ quả </w:t>
            </w:r>
            <w:r>
              <w:rPr>
                <w:rStyle w:val="Vnbnnidung"/>
                <w:rFonts w:eastAsia="Segoe UI"/>
                <w:sz w:val="28"/>
                <w:szCs w:val="28"/>
              </w:rPr>
              <w:t>về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các vụ ngộ độc thực phẩm,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cảm nhận</w:t>
            </w: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của HS sau khi nghe các thông tin này và đặt câu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dẫn nhập vào mục I trong SGK.</w:t>
            </w:r>
          </w:p>
          <w:p w14:paraId="2AAEC4BC" w14:textId="558E4412" w:rsidR="00FE6250" w:rsidRDefault="00FE6250" w:rsidP="00FE6250">
            <w:pPr>
              <w:pStyle w:val="Vnbnnidung0"/>
              <w:spacing w:line="276" w:lineRule="auto"/>
              <w:rPr>
                <w:rStyle w:val="Vnbnnidung"/>
                <w:rFonts w:eastAsia="Segoe UI"/>
                <w:i/>
                <w:iCs/>
                <w:sz w:val="28"/>
                <w:szCs w:val="28"/>
              </w:rPr>
            </w:pPr>
            <w:r w:rsidRPr="00FE625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Các vụ ngộ độc thực phẩm thường có nguyên nhân do đâu?</w:t>
            </w:r>
          </w:p>
          <w:p w14:paraId="7D170107" w14:textId="77777777" w:rsidR="00573C89" w:rsidRPr="00137EF0" w:rsidRDefault="00573C89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-</w:t>
            </w: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GV yêu cầu HS nghiên cứu thông tin SGK về vai trò, ý nghĩa của bảo quản và chế biến thực phẩm.</w:t>
            </w:r>
          </w:p>
          <w:p w14:paraId="4FDB5DCB" w14:textId="196DD940" w:rsidR="00573C89" w:rsidRPr="00137EF0" w:rsidRDefault="00573C89" w:rsidP="00FE6250">
            <w:pPr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 xml:space="preserve">-&gt;Trả lời câu hỏi : </w:t>
            </w:r>
          </w:p>
          <w:p w14:paraId="7377E04D" w14:textId="77777777" w:rsidR="008E5F67" w:rsidRPr="008E5F67" w:rsidRDefault="008E5F67" w:rsidP="008E5F67">
            <w:pPr>
              <w:pStyle w:val="Vnbnnidung0"/>
              <w:spacing w:line="276" w:lineRule="auto"/>
              <w:rPr>
                <w:i/>
                <w:iCs/>
                <w:sz w:val="28"/>
                <w:szCs w:val="28"/>
              </w:rPr>
            </w:pPr>
            <w:r w:rsidRPr="008E5F67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+ Bảo quản và chế biến thực phẩm có ý nghĩa gì?</w:t>
            </w:r>
          </w:p>
          <w:p w14:paraId="112C81AF" w14:textId="161CD39A" w:rsidR="008E5F67" w:rsidRPr="008E5F67" w:rsidRDefault="008E5F67" w:rsidP="008E5F67">
            <w:pPr>
              <w:pStyle w:val="Vnbnnidung0"/>
              <w:spacing w:line="276" w:lineRule="auto"/>
              <w:rPr>
                <w:i/>
                <w:iCs/>
                <w:sz w:val="28"/>
                <w:szCs w:val="28"/>
              </w:rPr>
            </w:pPr>
            <w:r w:rsidRPr="008E5F67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lastRenderedPageBreak/>
              <w:t>+ Chúng ta cần quan tâm những vấn để gì để đảm bảo an toàn vệ sinh thực phẩm trong</w:t>
            </w:r>
            <w:r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8E5F67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quá trình bảo quản và chế biến?</w:t>
            </w:r>
          </w:p>
          <w:p w14:paraId="26FB446A" w14:textId="77777777" w:rsidR="00902CB2" w:rsidRPr="00137EF0" w:rsidRDefault="00902CB2" w:rsidP="00FE6250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Nhiệm vụ 2:</w:t>
            </w:r>
          </w:p>
          <w:p w14:paraId="1EE665DC" w14:textId="77777777" w:rsidR="00902CB2" w:rsidRPr="00137EF0" w:rsidRDefault="00902CB2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-GV yêu cầu HS đọc thông tin mục I.2 để trả lời:</w:t>
            </w:r>
          </w:p>
          <w:p w14:paraId="5E16C57B" w14:textId="56DE711F" w:rsidR="00902CB2" w:rsidRPr="00137EF0" w:rsidRDefault="00EF6D11" w:rsidP="00FE6250">
            <w:pPr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 xml:space="preserve">     </w:t>
            </w:r>
            <w:r w:rsidR="00902CB2" w:rsidRPr="00137EF0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Thế nào là an toàn vệ sinh thực phẩm?</w:t>
            </w:r>
          </w:p>
          <w:p w14:paraId="2EA68F53" w14:textId="70AC514A" w:rsidR="00EF6D11" w:rsidRDefault="00EF6D11" w:rsidP="00FE6250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>-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GV đưa một số hình </w:t>
            </w:r>
            <w:proofErr w:type="gramStart"/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ảnh :</w:t>
            </w:r>
            <w:proofErr w:type="gramEnd"/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hàng bán thịt ven đường, phơi </w:t>
            </w:r>
            <w:r w:rsidR="00CF17E3">
              <w:rPr>
                <w:rFonts w:asciiTheme="majorHAnsi" w:hAnsiTheme="majorHAnsi" w:cstheme="majorHAnsi"/>
                <w:iCs/>
                <w:sz w:val="28"/>
                <w:szCs w:val="28"/>
              </w:rPr>
              <w:t>thực phẩm trên nề</w:t>
            </w:r>
            <w:r w:rsidR="000D6162">
              <w:rPr>
                <w:rFonts w:asciiTheme="majorHAnsi" w:hAnsiTheme="majorHAnsi" w:cstheme="majorHAnsi"/>
                <w:iCs/>
                <w:sz w:val="28"/>
                <w:szCs w:val="28"/>
              </w:rPr>
              <w:t>n</w:t>
            </w:r>
            <w:r w:rsidR="00CF17E3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đất … để HS so sánh với các hình ảnh: </w:t>
            </w:r>
            <w:r w:rsidR="000D6162">
              <w:rPr>
                <w:rFonts w:asciiTheme="majorHAnsi" w:hAnsiTheme="majorHAnsi" w:cstheme="majorHAnsi"/>
                <w:iCs/>
                <w:sz w:val="28"/>
                <w:szCs w:val="28"/>
              </w:rPr>
              <w:t>thịt bán được để trong tủ lạnh kính, phơi thực phẩm có che đậy</w:t>
            </w:r>
            <w:r w:rsidR="00540845">
              <w:rPr>
                <w:rFonts w:asciiTheme="majorHAnsi" w:hAnsiTheme="majorHAnsi" w:cstheme="majorHAnsi"/>
                <w:iCs/>
                <w:sz w:val="28"/>
                <w:szCs w:val="28"/>
              </w:rPr>
              <w:t>…</w:t>
            </w:r>
          </w:p>
          <w:p w14:paraId="1DB7868F" w14:textId="59E31986" w:rsidR="00540845" w:rsidRPr="00540845" w:rsidRDefault="00533700" w:rsidP="00FE6250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   </w:t>
            </w:r>
            <w:r w:rsidR="00540845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Hình ảnh nào cho thấy biện pháp giữ vệ sinh </w:t>
            </w:r>
            <w:proofErr w:type="gramStart"/>
            <w:r w:rsidR="00540845">
              <w:rPr>
                <w:rFonts w:asciiTheme="majorHAnsi" w:hAnsiTheme="majorHAnsi" w:cstheme="majorHAnsi"/>
                <w:i/>
                <w:sz w:val="28"/>
                <w:szCs w:val="28"/>
              </w:rPr>
              <w:t>an</w:t>
            </w:r>
            <w:proofErr w:type="gramEnd"/>
            <w:r w:rsidR="00540845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toàn thực phẩm?</w:t>
            </w:r>
          </w:p>
          <w:p w14:paraId="10D7BF07" w14:textId="77777777" w:rsidR="002E0DB8" w:rsidRDefault="002E0DB8" w:rsidP="00FE6250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>-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GV yêu cầu HS thảo luận theo nhóm nhỏ thực hiện Hộp khám phá:</w:t>
            </w:r>
          </w:p>
          <w:p w14:paraId="3E14CCA5" w14:textId="77777777" w:rsidR="002E0DB8" w:rsidRDefault="00EF6D11" w:rsidP="00FE6250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   </w:t>
            </w:r>
            <w:r w:rsidR="002E0DB8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Kể tên các biện pháp đảm bảo an toàn vệ sinh thực phẩm khi chế biến món ăn </w:t>
            </w: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>mà gia đình em đã thực hiện? Vì sao lựa chọn biện pháp đó?</w:t>
            </w:r>
          </w:p>
          <w:p w14:paraId="745D1679" w14:textId="77777777" w:rsidR="00533700" w:rsidRPr="00533700" w:rsidRDefault="00533700" w:rsidP="00FE6250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53370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*Thực hiện nhiệm vụ</w:t>
            </w:r>
          </w:p>
          <w:p w14:paraId="5322047E" w14:textId="11F49697" w:rsidR="00533700" w:rsidRDefault="00533700" w:rsidP="00FE6250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-HS hoạt động cá nhân hoặc thảo luận nhóm</w:t>
            </w:r>
            <w:r w:rsidR="005D338E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thực hiện từng nhiệm vụ GV đưa ra.</w:t>
            </w:r>
          </w:p>
          <w:p w14:paraId="6F41EC2E" w14:textId="0A833055" w:rsidR="005D338E" w:rsidRDefault="005D338E" w:rsidP="00FE6250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-GV quan sát giúp đỡ những nhóm học yếu</w:t>
            </w:r>
            <w:r w:rsidR="00B73897">
              <w:rPr>
                <w:rFonts w:asciiTheme="majorHAnsi" w:hAnsiTheme="majorHAnsi" w:cstheme="majorHAnsi"/>
                <w:iCs/>
                <w:sz w:val="28"/>
                <w:szCs w:val="28"/>
              </w:rPr>
              <w:t>, gợi ý</w:t>
            </w:r>
            <w:r w:rsidR="0096291B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</w:t>
            </w:r>
            <w:r w:rsidR="0096291B">
              <w:rPr>
                <w:rFonts w:asciiTheme="majorHAnsi" w:hAnsiTheme="majorHAnsi" w:cstheme="majorHAnsi"/>
                <w:sz w:val="28"/>
              </w:rPr>
              <w:t>trả lời câu hỏi khó</w:t>
            </w:r>
            <w:r w:rsidR="00B73897">
              <w:rPr>
                <w:rFonts w:asciiTheme="majorHAnsi" w:hAnsiTheme="majorHAnsi" w:cstheme="majorHAnsi"/>
                <w:iCs/>
                <w:sz w:val="28"/>
                <w:szCs w:val="28"/>
              </w:rPr>
              <w:t>:</w:t>
            </w:r>
          </w:p>
          <w:p w14:paraId="2371CB5D" w14:textId="6264BB3C" w:rsidR="0096291B" w:rsidRDefault="00B73897" w:rsidP="0096291B">
            <w:pPr>
              <w:pStyle w:val="Vnbnnidung0"/>
              <w:spacing w:line="276" w:lineRule="auto"/>
              <w:rPr>
                <w:rStyle w:val="Vnbnnidung"/>
                <w:rFonts w:eastAsia="Segoe U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+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Các vụ ngộ độc thực phẩm có thể do lựa chọn phải thực phẩm không đảm</w:t>
            </w: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bảo an toàn hoặc được bảo quản, chế biến không đúng cách.</w:t>
            </w:r>
          </w:p>
          <w:p w14:paraId="4D6FDE2A" w14:textId="394839F7" w:rsidR="0096291B" w:rsidRPr="00137EF0" w:rsidRDefault="0096291B" w:rsidP="0096291B">
            <w:pPr>
              <w:pStyle w:val="Vnbnnidung0"/>
              <w:spacing w:line="276" w:lineRule="auto"/>
              <w:ind w:firstLine="0"/>
              <w:rPr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*</w:t>
            </w:r>
            <w:r w:rsidRPr="0096291B">
              <w:rPr>
                <w:rFonts w:eastAsia="Segoe UI"/>
                <w:b/>
                <w:bCs/>
                <w:sz w:val="28"/>
                <w:szCs w:val="28"/>
              </w:rPr>
              <w:t>B</w:t>
            </w:r>
            <w:r w:rsidRPr="00137EF0">
              <w:rPr>
                <w:rFonts w:eastAsia="Segoe UI"/>
                <w:b/>
                <w:bCs/>
                <w:sz w:val="28"/>
                <w:szCs w:val="28"/>
              </w:rPr>
              <w:t>áo cáo, thảo luận</w:t>
            </w:r>
          </w:p>
          <w:p w14:paraId="674D350F" w14:textId="76FEF693" w:rsidR="00B73897" w:rsidRPr="00137EF0" w:rsidRDefault="0096291B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-Đại diện HS trình bày ý kiến trước lớp, HS khác nhận xét, bổ sung.</w:t>
            </w:r>
          </w:p>
          <w:p w14:paraId="2E46623C" w14:textId="14F594C9" w:rsidR="0098698B" w:rsidRPr="00137EF0" w:rsidRDefault="0098698B" w:rsidP="00FE6250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*Kết luận và nhận định</w:t>
            </w:r>
          </w:p>
          <w:p w14:paraId="787B2CDB" w14:textId="77777777" w:rsidR="0098698B" w:rsidRPr="00137EF0" w:rsidRDefault="0098698B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-GV nhận xét kết quả thảo luận của các nhóm và chốt lại kiến thức trọng tâm.</w:t>
            </w:r>
          </w:p>
          <w:p w14:paraId="159A299B" w14:textId="77777777" w:rsidR="00540A22" w:rsidRPr="00137EF0" w:rsidRDefault="00540A22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 xml:space="preserve">-GV giới thiệu khi mua thực phẩm cần có kiến thức để nhận biết thực phẩm an toàn. </w:t>
            </w:r>
          </w:p>
          <w:p w14:paraId="563ADE3F" w14:textId="72F647E1" w:rsidR="00540A22" w:rsidRPr="003C733C" w:rsidRDefault="00540A22" w:rsidP="00A07C23">
            <w:pPr>
              <w:pStyle w:val="Vnbnnidung0"/>
              <w:spacing w:line="276" w:lineRule="auto"/>
              <w:ind w:firstLine="0"/>
              <w:rPr>
                <w:i/>
                <w:iCs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GV sử dụng hộp chức năng Thông tin bổ sung trong SGK </w:t>
            </w:r>
            <w:r w:rsidR="003C733C">
              <w:rPr>
                <w:rStyle w:val="Vnbnnidung"/>
                <w:rFonts w:eastAsia="Segoe UI"/>
                <w:sz w:val="28"/>
                <w:szCs w:val="28"/>
              </w:rPr>
              <w:t xml:space="preserve">tr27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để mở rộng kiến thức cho</w:t>
            </w:r>
            <w:r w:rsidR="00A07C23" w:rsidRPr="00137EF0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HS </w:t>
            </w:r>
            <w:r>
              <w:rPr>
                <w:rStyle w:val="Vnbnnidung"/>
                <w:rFonts w:eastAsia="Segoe UI"/>
                <w:sz w:val="28"/>
                <w:szCs w:val="28"/>
              </w:rPr>
              <w:t>về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3C733C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“Một số hướng dẫn để nhận biết thực phẩm an toàn”.</w:t>
            </w:r>
          </w:p>
          <w:p w14:paraId="3EF48A12" w14:textId="033F37E2" w:rsidR="00540A22" w:rsidRPr="00137EF0" w:rsidRDefault="00A07C23" w:rsidP="00FE6250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-HS ghi nhớ kiến thức và tự ghi vào vở.</w:t>
            </w:r>
          </w:p>
        </w:tc>
        <w:tc>
          <w:tcPr>
            <w:tcW w:w="3402" w:type="dxa"/>
          </w:tcPr>
          <w:p w14:paraId="447D7DC5" w14:textId="77777777" w:rsidR="00A07C23" w:rsidRPr="00137EF0" w:rsidRDefault="00A07C23" w:rsidP="00057C9B">
            <w:pPr>
              <w:keepNext/>
              <w:keepLines/>
              <w:spacing w:line="288" w:lineRule="auto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bookmarkStart w:id="1" w:name="bookmark60"/>
            <w:r w:rsidRPr="00A07C23">
              <w:rPr>
                <w:rStyle w:val="Heading62"/>
                <w:rFonts w:asciiTheme="majorHAnsi" w:hAnsiTheme="majorHAnsi" w:cstheme="majorHAnsi"/>
                <w:sz w:val="28"/>
                <w:szCs w:val="28"/>
              </w:rPr>
              <w:lastRenderedPageBreak/>
              <w:t>I. Khái quát về bảo quản và chế biến thực phẩm</w:t>
            </w:r>
            <w:bookmarkEnd w:id="1"/>
          </w:p>
          <w:p w14:paraId="1D4EC6C2" w14:textId="77777777" w:rsidR="00A07C23" w:rsidRPr="00137EF0" w:rsidRDefault="00A07C23" w:rsidP="00057C9B">
            <w:pPr>
              <w:keepNext/>
              <w:keepLines/>
              <w:widowControl w:val="0"/>
              <w:spacing w:line="288" w:lineRule="auto"/>
              <w:outlineLvl w:val="6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vi-VN"/>
              </w:rPr>
            </w:pPr>
            <w:bookmarkStart w:id="2" w:name="bookmark61"/>
            <w:r w:rsidRPr="00A07C23">
              <w:rPr>
                <w:rStyle w:val="Heading7"/>
                <w:rFonts w:asciiTheme="majorHAnsi" w:hAnsiTheme="majorHAnsi" w:cstheme="majorHAnsi"/>
                <w:i/>
                <w:iCs/>
                <w:sz w:val="28"/>
                <w:szCs w:val="28"/>
              </w:rPr>
              <w:t>1.Vai trò, ý nghĩa của bảo quản và chế biến thực phẩm</w:t>
            </w:r>
            <w:bookmarkEnd w:id="2"/>
          </w:p>
          <w:p w14:paraId="158101F8" w14:textId="77777777" w:rsidR="00014C98" w:rsidRPr="00137EF0" w:rsidRDefault="00A07C23" w:rsidP="00057C9B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A07C23">
              <w:rPr>
                <w:rStyle w:val="BodytextItalic"/>
                <w:rFonts w:asciiTheme="majorHAnsi" w:hAnsiTheme="majorHAnsi" w:cstheme="majorHAnsi"/>
                <w:sz w:val="28"/>
                <w:szCs w:val="28"/>
              </w:rPr>
              <w:t>- Bảo quản thực phẩm</w:t>
            </w:r>
            <w:r w:rsidRPr="00137EF0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có vai trò làm chậm quá trình thực phẩm bị hư hỏng, kéo dài thời gian sử dụng mà thực phẩm vẫn được đảm bảo chất lượng và chất dinh dưỡng.</w:t>
            </w:r>
          </w:p>
          <w:p w14:paraId="40B054BF" w14:textId="51365CF5" w:rsidR="00EF4DD8" w:rsidRPr="0066486C" w:rsidRDefault="0066486C" w:rsidP="00057C9B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vi-VN"/>
              </w:rPr>
              <w:lastRenderedPageBreak/>
              <w:t>-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vi-VN"/>
              </w:rPr>
              <w:t xml:space="preserve">Chế biến thực phẩm </w:t>
            </w:r>
            <w:r w:rsidRPr="0066486C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là quá trình xử lí thực phẩm để tạo ra các món ăn được đảm bảo chất dinh dưỡng, sự đa dạng và hấp dẫn.</w:t>
            </w:r>
          </w:p>
          <w:p w14:paraId="4E4C1BDD" w14:textId="77777777" w:rsidR="00EF4DD8" w:rsidRPr="00137EF0" w:rsidRDefault="00EF4DD8" w:rsidP="00057C9B">
            <w:pP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  <w:lang w:val="vi-VN"/>
              </w:rPr>
              <w:t xml:space="preserve">2.An toàn vệ sinh thực phẩm </w:t>
            </w:r>
            <w:r w:rsidR="00057C9B"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  <w:lang w:val="vi-VN"/>
              </w:rPr>
              <w:t>trong bảo quản , chế biến thực phẩm.</w:t>
            </w:r>
          </w:p>
          <w:p w14:paraId="061C93BD" w14:textId="77777777" w:rsidR="00057C9B" w:rsidRPr="00137EF0" w:rsidRDefault="00057C9B" w:rsidP="00057C9B">
            <w:pPr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- An toàn vệ sinh thực phẩm là các biện pháp, điều kiện cần thiết để giữ cho thực phẩm không bị biến chất; không bị chất độc, vi khuẩn có hại xâm nhập giúp bảo vệ sức khoẻ con người.</w:t>
            </w:r>
          </w:p>
          <w:p w14:paraId="027A7C39" w14:textId="4A8F6FB1" w:rsidR="00057C9B" w:rsidRPr="00137EF0" w:rsidRDefault="00057C9B" w:rsidP="00057C9B">
            <w:pPr>
              <w:pStyle w:val="BodyText16"/>
              <w:shd w:val="clear" w:color="auto" w:fill="auto"/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057C9B">
              <w:rPr>
                <w:rFonts w:cs="Times New Roman"/>
                <w:szCs w:val="28"/>
              </w:rPr>
              <w:t>* Biện pháp đảm bảo an toàn</w:t>
            </w:r>
            <w:r w:rsidR="00A529BD" w:rsidRPr="00137EF0">
              <w:rPr>
                <w:rFonts w:cs="Times New Roman"/>
                <w:szCs w:val="28"/>
              </w:rPr>
              <w:t xml:space="preserve"> vệ sinh</w:t>
            </w:r>
            <w:r w:rsidRPr="00057C9B">
              <w:rPr>
                <w:rFonts w:cs="Times New Roman"/>
                <w:szCs w:val="28"/>
              </w:rPr>
              <w:t xml:space="preserve"> thực phẩm </w:t>
            </w:r>
            <w:r w:rsidR="00A529BD" w:rsidRPr="00137EF0">
              <w:rPr>
                <w:rFonts w:cs="Times New Roman"/>
                <w:szCs w:val="28"/>
              </w:rPr>
              <w:t>:</w:t>
            </w:r>
          </w:p>
          <w:p w14:paraId="2FFC537A" w14:textId="77777777" w:rsidR="00057C9B" w:rsidRDefault="00057C9B" w:rsidP="00057C9B">
            <w:pPr>
              <w:pStyle w:val="BodyText16"/>
              <w:shd w:val="clear" w:color="auto" w:fill="auto"/>
              <w:spacing w:line="288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- </w:t>
            </w:r>
            <w:r w:rsidRPr="004E3055">
              <w:rPr>
                <w:rFonts w:cs="Times New Roman"/>
                <w:szCs w:val="28"/>
              </w:rPr>
              <w:t>Giữ thực phẩm trong môi trường sạch sẽ, có che đậy để tránh bụi bẩn và các loạ</w:t>
            </w:r>
            <w:r>
              <w:rPr>
                <w:rFonts w:cs="Times New Roman"/>
                <w:szCs w:val="28"/>
              </w:rPr>
              <w:t xml:space="preserve">i côn trùng; </w:t>
            </w:r>
          </w:p>
          <w:p w14:paraId="7E1B2EB5" w14:textId="77777777" w:rsidR="00057C9B" w:rsidRDefault="00057C9B" w:rsidP="00057C9B">
            <w:pPr>
              <w:pStyle w:val="BodyText16"/>
              <w:shd w:val="clear" w:color="auto" w:fill="auto"/>
              <w:spacing w:line="288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Đ</w:t>
            </w:r>
            <w:r w:rsidRPr="004E3055">
              <w:rPr>
                <w:rFonts w:cs="Times New Roman"/>
                <w:szCs w:val="28"/>
              </w:rPr>
              <w:t xml:space="preserve">ể riêng thực phẩm sống và thực phẩm chín; </w:t>
            </w:r>
          </w:p>
          <w:p w14:paraId="73DBE038" w14:textId="77777777" w:rsidR="00057C9B" w:rsidRDefault="00057C9B" w:rsidP="00057C9B">
            <w:pPr>
              <w:pStyle w:val="BodyText16"/>
              <w:shd w:val="clear" w:color="auto" w:fill="auto"/>
              <w:spacing w:line="288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-R</w:t>
            </w:r>
            <w:r w:rsidRPr="004E3055">
              <w:rPr>
                <w:rFonts w:cs="Times New Roman"/>
                <w:szCs w:val="28"/>
              </w:rPr>
              <w:t xml:space="preserve">ửa tay sạch trước khi chế biến thực phẩm; </w:t>
            </w:r>
          </w:p>
          <w:p w14:paraId="4661B02D" w14:textId="0FEC6C5E" w:rsidR="00057C9B" w:rsidRPr="00137EF0" w:rsidRDefault="00057C9B" w:rsidP="00057C9B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- Sử dụng riêng các loại dụng cụ dành cho thực</w:t>
            </w:r>
            <w:r w:rsidR="00A529BD" w:rsidRPr="00137EF0">
              <w:rPr>
                <w:sz w:val="28"/>
                <w:szCs w:val="28"/>
                <w:lang w:val="vi-VN"/>
              </w:rPr>
              <w:t xml:space="preserve"> </w:t>
            </w:r>
            <w:r w:rsidRPr="00137EF0">
              <w:rPr>
                <w:sz w:val="28"/>
                <w:szCs w:val="28"/>
                <w:lang w:val="vi-VN"/>
              </w:rPr>
              <w:t>phẩm sống và thực phẩm chín.</w:t>
            </w:r>
          </w:p>
        </w:tc>
      </w:tr>
    </w:tbl>
    <w:p w14:paraId="2771EECC" w14:textId="387FDCE0" w:rsidR="005B4CCE" w:rsidRPr="00137EF0" w:rsidRDefault="005B4CCE" w:rsidP="00014C98">
      <w:pPr>
        <w:rPr>
          <w:rFonts w:asciiTheme="majorHAnsi" w:hAnsiTheme="majorHAnsi" w:cstheme="majorHAnsi"/>
          <w:b/>
          <w:bCs/>
          <w:iCs/>
          <w:sz w:val="28"/>
          <w:szCs w:val="28"/>
          <w:lang w:val="vi-VN"/>
        </w:rPr>
      </w:pPr>
    </w:p>
    <w:p w14:paraId="47C929F2" w14:textId="7A947BAD" w:rsidR="004B2ADF" w:rsidRDefault="003C733C" w:rsidP="00014C98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C733C">
        <w:rPr>
          <w:rFonts w:asciiTheme="majorHAnsi" w:hAnsiTheme="majorHAnsi" w:cstheme="majorHAnsi"/>
          <w:b/>
          <w:bCs/>
          <w:sz w:val="28"/>
          <w:szCs w:val="28"/>
        </w:rPr>
        <w:t>2.</w:t>
      </w:r>
      <w:proofErr w:type="gramStart"/>
      <w:r w:rsidRPr="003C733C">
        <w:rPr>
          <w:rFonts w:asciiTheme="majorHAnsi" w:hAnsiTheme="majorHAnsi" w:cstheme="majorHAnsi"/>
          <w:b/>
          <w:bCs/>
          <w:sz w:val="28"/>
          <w:szCs w:val="28"/>
        </w:rPr>
        <w:t>2.Tìm</w:t>
      </w:r>
      <w:proofErr w:type="gramEnd"/>
      <w:r w:rsidRPr="003C733C">
        <w:rPr>
          <w:rFonts w:asciiTheme="majorHAnsi" w:hAnsiTheme="majorHAnsi" w:cstheme="majorHAnsi"/>
          <w:b/>
          <w:bCs/>
          <w:sz w:val="28"/>
          <w:szCs w:val="28"/>
        </w:rPr>
        <w:t xml:space="preserve"> hiểu một số phương pháp bảo quản thực phẩm</w:t>
      </w:r>
    </w:p>
    <w:p w14:paraId="0D4E531E" w14:textId="378C568E" w:rsidR="00F430C2" w:rsidRPr="00F548ED" w:rsidRDefault="00F430C2" w:rsidP="00F430C2">
      <w:pPr>
        <w:pStyle w:val="Vnbnnidung0"/>
        <w:tabs>
          <w:tab w:val="left" w:pos="688"/>
        </w:tabs>
        <w:spacing w:line="276" w:lineRule="auto"/>
        <w:ind w:left="360" w:firstLine="0"/>
        <w:jc w:val="both"/>
        <w:rPr>
          <w:sz w:val="28"/>
          <w:szCs w:val="28"/>
        </w:rPr>
      </w:pPr>
      <w:proofErr w:type="gramStart"/>
      <w:r>
        <w:rPr>
          <w:rStyle w:val="Vnbnnidung"/>
          <w:rFonts w:eastAsia="Segoe UI"/>
          <w:i/>
          <w:iCs/>
          <w:sz w:val="28"/>
          <w:szCs w:val="28"/>
          <w:lang w:val="en-US"/>
        </w:rPr>
        <w:t>a.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Mục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tiêu</w:t>
      </w:r>
    </w:p>
    <w:p w14:paraId="10D76B0F" w14:textId="7394FB3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Giúp HS </w:t>
      </w:r>
      <w:r w:rsidR="000B0417">
        <w:rPr>
          <w:rStyle w:val="Vnbnnidung"/>
          <w:rFonts w:eastAsia="Segoe UI"/>
          <w:sz w:val="28"/>
          <w:szCs w:val="28"/>
          <w:lang w:val="en-US"/>
        </w:rPr>
        <w:t>tó</w:t>
      </w:r>
      <w:r w:rsidRPr="00F548ED">
        <w:rPr>
          <w:rStyle w:val="Vnbnnidung"/>
          <w:rFonts w:eastAsia="Segoe UI"/>
          <w:sz w:val="28"/>
          <w:szCs w:val="28"/>
        </w:rPr>
        <w:t>m tắt được một số phương pháp bảo quản thực phẩm phổ biến hiện nay với</w:t>
      </w:r>
      <w:r w:rsidRPr="00F548ED">
        <w:rPr>
          <w:rStyle w:val="Vnbnnidung"/>
          <w:rFonts w:eastAsia="Segoe UI"/>
          <w:sz w:val="28"/>
          <w:szCs w:val="28"/>
        </w:rPr>
        <w:br/>
        <w:t>ba ý chính ở mỗi phương pháp:</w:t>
      </w:r>
    </w:p>
    <w:p w14:paraId="3332EB07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Bản chất của phương pháp.</w:t>
      </w:r>
    </w:p>
    <w:p w14:paraId="436F3772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lastRenderedPageBreak/>
        <w:t>- Một số loại thực phẩm thường được bảo quản bằng phương pháp này.</w:t>
      </w:r>
    </w:p>
    <w:p w14:paraId="1CAEEA55" w14:textId="77777777" w:rsidR="00F430C2" w:rsidRPr="00F548ED" w:rsidRDefault="00F430C2" w:rsidP="00F430C2">
      <w:pPr>
        <w:pStyle w:val="Vnbnnidung0"/>
        <w:spacing w:after="80"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Đặc điểm của phương pháp.</w:t>
      </w:r>
    </w:p>
    <w:p w14:paraId="7D607127" w14:textId="69A3AF71" w:rsidR="00F430C2" w:rsidRPr="00F548ED" w:rsidRDefault="00F430C2" w:rsidP="00F430C2">
      <w:pPr>
        <w:pStyle w:val="Vnbnnidung0"/>
        <w:tabs>
          <w:tab w:val="left" w:pos="684"/>
        </w:tabs>
        <w:spacing w:line="276" w:lineRule="auto"/>
        <w:ind w:left="360" w:firstLine="0"/>
        <w:jc w:val="both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b.</w:t>
      </w:r>
      <w:proofErr w:type="gramStart"/>
      <w:r w:rsidRPr="00F548ED">
        <w:rPr>
          <w:rStyle w:val="Vnbnnidung"/>
          <w:rFonts w:eastAsia="Segoe UI"/>
          <w:i/>
          <w:iCs/>
          <w:sz w:val="28"/>
          <w:szCs w:val="28"/>
        </w:rPr>
        <w:t>Nội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dung hoạt động</w:t>
      </w:r>
    </w:p>
    <w:p w14:paraId="77E1E0CC" w14:textId="77777777" w:rsidR="00F430C2" w:rsidRPr="00F548ED" w:rsidRDefault="00F430C2" w:rsidP="00F430C2">
      <w:pPr>
        <w:pStyle w:val="Vnbnnidung0"/>
        <w:spacing w:after="80"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Đọc mục II trong SGK, thực hiện nhiệm vụ trong hộp chức năng Khám phá ở trang</w:t>
      </w:r>
      <w:r w:rsidRPr="00F548ED">
        <w:rPr>
          <w:rStyle w:val="Vnbnnidung"/>
          <w:rFonts w:eastAsia="Segoe UI"/>
          <w:sz w:val="28"/>
          <w:szCs w:val="28"/>
        </w:rPr>
        <w:br/>
        <w:t>27 - SGK.</w:t>
      </w:r>
    </w:p>
    <w:p w14:paraId="2F79E739" w14:textId="3D0BB89E" w:rsidR="00F430C2" w:rsidRPr="00F548ED" w:rsidRDefault="00F430C2" w:rsidP="00F430C2">
      <w:pPr>
        <w:pStyle w:val="Vnbnnidung0"/>
        <w:tabs>
          <w:tab w:val="left" w:pos="667"/>
        </w:tabs>
        <w:spacing w:line="276" w:lineRule="auto"/>
        <w:ind w:left="360" w:firstLine="0"/>
        <w:jc w:val="both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c.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Sản phẩm của hoạt động</w:t>
      </w:r>
    </w:p>
    <w:p w14:paraId="72A84BF2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Câu trả lời cá nhân/nhóm được phát biểu.</w:t>
      </w:r>
    </w:p>
    <w:p w14:paraId="3D7685BD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- Nội dung bài học được ghi lại trong vở ghi:</w:t>
      </w:r>
    </w:p>
    <w:p w14:paraId="06F58333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Làm lạnh và đông lạnh.</w:t>
      </w:r>
    </w:p>
    <w:p w14:paraId="13B6DF59" w14:textId="77777777" w:rsidR="00F430C2" w:rsidRPr="00F548ED" w:rsidRDefault="00F430C2" w:rsidP="00F430C2">
      <w:pPr>
        <w:pStyle w:val="Vnbnnidung0"/>
        <w:spacing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Làm khô.</w:t>
      </w:r>
    </w:p>
    <w:p w14:paraId="69A30610" w14:textId="77777777" w:rsidR="00F430C2" w:rsidRPr="00F548ED" w:rsidRDefault="00F430C2" w:rsidP="00F430C2">
      <w:pPr>
        <w:pStyle w:val="Vnbnnidung0"/>
        <w:spacing w:after="80" w:line="276" w:lineRule="auto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Ướp.</w:t>
      </w:r>
    </w:p>
    <w:p w14:paraId="2D598E31" w14:textId="7827323B" w:rsidR="003C733C" w:rsidRPr="00137EF0" w:rsidRDefault="00F430C2" w:rsidP="00F430C2">
      <w:pPr>
        <w:pStyle w:val="Vnbnnidung0"/>
        <w:tabs>
          <w:tab w:val="left" w:pos="688"/>
        </w:tabs>
        <w:spacing w:line="276" w:lineRule="auto"/>
        <w:ind w:left="360" w:firstLine="0"/>
        <w:jc w:val="both"/>
        <w:rPr>
          <w:rStyle w:val="Vnbnnidung"/>
          <w:rFonts w:eastAsia="Segoe UI"/>
          <w:i/>
          <w:iCs/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d.Tổ chức thực hiện</w:t>
      </w:r>
    </w:p>
    <w:tbl>
      <w:tblPr>
        <w:tblStyle w:val="TableGrid"/>
        <w:tblW w:w="9416" w:type="dxa"/>
        <w:tblInd w:w="360" w:type="dxa"/>
        <w:tblLook w:val="04A0" w:firstRow="1" w:lastRow="0" w:firstColumn="1" w:lastColumn="0" w:noHBand="0" w:noVBand="1"/>
      </w:tblPr>
      <w:tblGrid>
        <w:gridCol w:w="6581"/>
        <w:gridCol w:w="2835"/>
      </w:tblGrid>
      <w:tr w:rsidR="00F430C2" w14:paraId="54A70246" w14:textId="77777777" w:rsidTr="00786D60">
        <w:tc>
          <w:tcPr>
            <w:tcW w:w="6581" w:type="dxa"/>
          </w:tcPr>
          <w:p w14:paraId="5363D1F0" w14:textId="287C9E95" w:rsidR="00F430C2" w:rsidRPr="00F430C2" w:rsidRDefault="00F430C2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Hoạt động của GV và HS</w:t>
            </w:r>
          </w:p>
        </w:tc>
        <w:tc>
          <w:tcPr>
            <w:tcW w:w="2835" w:type="dxa"/>
          </w:tcPr>
          <w:p w14:paraId="3779BF27" w14:textId="4FDC7A0B" w:rsidR="00F430C2" w:rsidRPr="00F430C2" w:rsidRDefault="00F430C2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Sản phẩm cụ thể</w:t>
            </w:r>
          </w:p>
        </w:tc>
      </w:tr>
      <w:tr w:rsidR="00F430C2" w:rsidRPr="00137EF0" w14:paraId="35F9E1F3" w14:textId="77777777" w:rsidTr="00786D60">
        <w:tc>
          <w:tcPr>
            <w:tcW w:w="6581" w:type="dxa"/>
          </w:tcPr>
          <w:p w14:paraId="23A2FF6A" w14:textId="527B4D75" w:rsidR="00F430C2" w:rsidRDefault="00F430C2" w:rsidP="00F430C2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*Chuyển giao nhiệm vụ</w:t>
            </w:r>
          </w:p>
          <w:p w14:paraId="5F576B14" w14:textId="28FF7C94" w:rsidR="00096C7A" w:rsidRPr="00D85950" w:rsidRDefault="00096C7A" w:rsidP="00F430C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85950">
              <w:rPr>
                <w:rFonts w:asciiTheme="majorHAnsi" w:hAnsiTheme="majorHAnsi" w:cstheme="majorHAnsi"/>
                <w:iCs/>
                <w:sz w:val="28"/>
                <w:szCs w:val="28"/>
              </w:rPr>
              <w:t>-</w:t>
            </w:r>
            <w:r w:rsidRPr="00D85950">
              <w:rPr>
                <w:rFonts w:asciiTheme="majorHAnsi" w:hAnsiTheme="majorHAnsi" w:cstheme="majorHAnsi"/>
                <w:sz w:val="28"/>
                <w:szCs w:val="28"/>
              </w:rPr>
              <w:t>GV yêu cầu HS hoạt động cá nhân trả lời câu hỏi trong mục Khám phá:</w:t>
            </w:r>
          </w:p>
          <w:p w14:paraId="4E5559B1" w14:textId="540D463A" w:rsidR="00096C7A" w:rsidRPr="00D85950" w:rsidRDefault="00D85950" w:rsidP="00F430C2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+</w:t>
            </w:r>
            <w:r w:rsidRPr="00D85950">
              <w:rPr>
                <w:rFonts w:asciiTheme="majorHAnsi" w:hAnsiTheme="majorHAnsi" w:cstheme="majorHAnsi"/>
                <w:i/>
                <w:sz w:val="28"/>
                <w:szCs w:val="28"/>
              </w:rPr>
              <w:t>Gia đình em thường bảo quản thực phẩm bằng phương pháp nào?</w:t>
            </w:r>
          </w:p>
          <w:p w14:paraId="3D5A44DC" w14:textId="6C5AF7E1" w:rsidR="00D85950" w:rsidRDefault="00D85950" w:rsidP="00F430C2">
            <w:pPr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+</w:t>
            </w:r>
            <w:r w:rsidRPr="00D85950">
              <w:rPr>
                <w:rFonts w:asciiTheme="majorHAnsi" w:hAnsiTheme="majorHAnsi" w:cstheme="majorHAnsi"/>
                <w:i/>
                <w:sz w:val="28"/>
                <w:szCs w:val="28"/>
              </w:rPr>
              <w:t>Hãy trình bày cách làm của một phương pháp bảo quản cụ thể</w:t>
            </w: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>?</w:t>
            </w:r>
          </w:p>
          <w:p w14:paraId="78E462D4" w14:textId="46B48FB1" w:rsidR="00D85950" w:rsidRDefault="00D85950" w:rsidP="00F430C2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-GV </w:t>
            </w:r>
            <w:r w:rsidR="000E2F89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yêu cầu HS hoạt động </w:t>
            </w:r>
            <w:proofErr w:type="gramStart"/>
            <w:r w:rsidR="000E2F89">
              <w:rPr>
                <w:rFonts w:asciiTheme="majorHAnsi" w:hAnsiTheme="majorHAnsi" w:cstheme="majorHAnsi"/>
                <w:iCs/>
                <w:sz w:val="28"/>
                <w:szCs w:val="28"/>
              </w:rPr>
              <w:t>nhóm ,</w:t>
            </w:r>
            <w:proofErr w:type="gramEnd"/>
            <w:r w:rsidR="000E2F89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nghiên cứu các thông tin trong SGK để biết được một số phương pháp bảo quản. </w:t>
            </w:r>
          </w:p>
          <w:p w14:paraId="17F966B3" w14:textId="52425EDA" w:rsidR="00FC1CC2" w:rsidRDefault="00FC1CC2" w:rsidP="00F430C2">
            <w:pPr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Cs/>
                <w:sz w:val="28"/>
                <w:szCs w:val="28"/>
              </w:rPr>
              <w:t>-GV sử dụng kĩ thuật công đoạn</w:t>
            </w:r>
            <w:r w:rsidR="009264B9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 trong việc tổ chức hoạt động nhóm.</w:t>
            </w:r>
          </w:p>
          <w:p w14:paraId="075C8200" w14:textId="69A76459" w:rsidR="000E2F89" w:rsidRPr="00FC1CC2" w:rsidRDefault="000E2F89" w:rsidP="00786D60">
            <w:pPr>
              <w:pStyle w:val="Vnbnnidung0"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GV chia lớp thành ba nhóm, mỗi nhóm </w:t>
            </w:r>
            <w:r w:rsidR="00786D60"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bốc thăm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tìm hiểu một phần trong mục II trong SGK</w:t>
            </w: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với các câu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gợi ý</w:t>
            </w:r>
            <w:r w:rsidR="00FC1CC2">
              <w:rPr>
                <w:rStyle w:val="Vnbnnidung"/>
                <w:rFonts w:eastAsia="Segoe UI"/>
                <w:sz w:val="28"/>
                <w:szCs w:val="28"/>
                <w:lang w:val="en-US"/>
              </w:rPr>
              <w:t>:</w:t>
            </w:r>
          </w:p>
          <w:p w14:paraId="02F3E949" w14:textId="3B1DBF51" w:rsidR="000E2F89" w:rsidRPr="00137EF0" w:rsidRDefault="000E2F89" w:rsidP="00786D60">
            <w:pPr>
              <w:pStyle w:val="Vnbnnidung0"/>
              <w:spacing w:line="276" w:lineRule="auto"/>
              <w:ind w:firstLine="0"/>
              <w:rPr>
                <w:i/>
                <w:iCs/>
                <w:sz w:val="28"/>
                <w:szCs w:val="28"/>
              </w:rPr>
            </w:pPr>
            <w:r w:rsidRPr="000E2F89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Em tìm hiểu về nhóm phương pháp bảo quản thực phẩm nào? Trình bày v</w:t>
            </w:r>
            <w:r w:rsidR="00786D60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ề </w:t>
            </w:r>
            <w:r w:rsidRPr="000E2F89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phương pháp đó </w:t>
            </w:r>
            <w:r w:rsidR="00AC17C2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:</w:t>
            </w:r>
          </w:p>
          <w:p w14:paraId="2E4BE9CA" w14:textId="668A9CF0" w:rsidR="000E2F89" w:rsidRPr="00137EF0" w:rsidRDefault="000E2F89" w:rsidP="00786D60">
            <w:pPr>
              <w:pStyle w:val="Vnbnnidung0"/>
              <w:spacing w:line="276" w:lineRule="auto"/>
              <w:ind w:firstLine="340"/>
              <w:rPr>
                <w:i/>
                <w:iCs/>
                <w:sz w:val="28"/>
                <w:szCs w:val="28"/>
              </w:rPr>
            </w:pPr>
            <w:r w:rsidRPr="00EE7025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+ </w:t>
            </w:r>
            <w:r w:rsidR="00EE7025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T</w:t>
            </w:r>
            <w:r w:rsidR="00EE7025" w:rsidRPr="00EE7025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h</w:t>
            </w:r>
            <w:r w:rsidR="00EE7025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ực phẩm áp dụng</w:t>
            </w:r>
          </w:p>
          <w:p w14:paraId="3154BAA2" w14:textId="77777777" w:rsidR="000E2F89" w:rsidRPr="000E2F89" w:rsidRDefault="000E2F89" w:rsidP="00786D60">
            <w:pPr>
              <w:pStyle w:val="Vnbnnidung0"/>
              <w:spacing w:line="276" w:lineRule="auto"/>
              <w:ind w:firstLine="340"/>
              <w:rPr>
                <w:i/>
                <w:iCs/>
                <w:sz w:val="28"/>
                <w:szCs w:val="28"/>
              </w:rPr>
            </w:pPr>
            <w:r w:rsidRPr="000E2F89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+ Đặc điểm của phương pháp.</w:t>
            </w:r>
          </w:p>
          <w:p w14:paraId="496EA341" w14:textId="6D40CC74" w:rsidR="00FC1CC2" w:rsidRPr="00137EF0" w:rsidRDefault="00786D60" w:rsidP="00F430C2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-Từ đó GV yêu cầu các nhóm hoàn thành phiếu học tập của nhóm mình (GV chuẩn bị sẵn phát cho </w:t>
            </w:r>
            <w:r w:rsidR="00A73482" w:rsidRPr="00137EF0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các nhóm)</w:t>
            </w:r>
            <w:r w:rsidR="009264B9" w:rsidRPr="00137EF0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 xml:space="preserve"> và luân chuyển cho các nhóm khác sau khi hoàn thành tìm hiểu 1 phương pháp </w:t>
            </w:r>
            <w:r w:rsidR="005F6121" w:rsidRPr="00137EF0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bảo quản.</w:t>
            </w:r>
          </w:p>
          <w:p w14:paraId="57B929C8" w14:textId="37B3B57C" w:rsidR="00F430C2" w:rsidRPr="00137EF0" w:rsidRDefault="00F430C2" w:rsidP="00F430C2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*Thực hiện nhiệm vụ</w:t>
            </w:r>
          </w:p>
          <w:p w14:paraId="04461A03" w14:textId="0F9783C7" w:rsidR="00096C7A" w:rsidRPr="00137EF0" w:rsidRDefault="00A73482" w:rsidP="00F430C2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-HS hoạt động cá nhân/ nhóm thực hiện từng nhiệm vụ GV đưa ra.</w:t>
            </w:r>
          </w:p>
          <w:p w14:paraId="42A72E61" w14:textId="61CB5645" w:rsidR="00A73482" w:rsidRPr="00137EF0" w:rsidRDefault="00A73482" w:rsidP="00F430C2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</w:t>
            </w:r>
            <w:r w:rsidR="001B53F7"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GV quan sát, giúp đỡ các nhóm yếu</w:t>
            </w:r>
          </w:p>
          <w:p w14:paraId="34FBC792" w14:textId="10608EE7" w:rsidR="00F430C2" w:rsidRPr="00137EF0" w:rsidRDefault="00F430C2" w:rsidP="00F430C2">
            <w:pPr>
              <w:pStyle w:val="Vnbnnidung0"/>
              <w:spacing w:line="276" w:lineRule="auto"/>
              <w:ind w:firstLine="0"/>
              <w:rPr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*</w:t>
            </w:r>
            <w:r w:rsidRPr="0096291B">
              <w:rPr>
                <w:rFonts w:eastAsia="Segoe UI"/>
                <w:b/>
                <w:bCs/>
                <w:sz w:val="28"/>
                <w:szCs w:val="28"/>
              </w:rPr>
              <w:t>B</w:t>
            </w:r>
            <w:r w:rsidRPr="00137EF0">
              <w:rPr>
                <w:rFonts w:eastAsia="Segoe UI"/>
                <w:b/>
                <w:bCs/>
                <w:sz w:val="28"/>
                <w:szCs w:val="28"/>
              </w:rPr>
              <w:t>áo cáo, thảo luận</w:t>
            </w:r>
          </w:p>
          <w:p w14:paraId="4FB8471D" w14:textId="33EAAD9D" w:rsidR="007F1CEC" w:rsidRPr="00137EF0" w:rsidRDefault="001B53F7" w:rsidP="00F430C2">
            <w:pPr>
              <w:pStyle w:val="Vnbnnidung0"/>
              <w:spacing w:line="276" w:lineRule="auto"/>
              <w:ind w:firstLine="0"/>
              <w:rPr>
                <w:rFonts w:eastAsia="Segoe UI"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-</w:t>
            </w:r>
            <w:r w:rsidR="007F1CEC" w:rsidRPr="00137EF0">
              <w:rPr>
                <w:rFonts w:eastAsia="Segoe UI"/>
                <w:sz w:val="28"/>
                <w:szCs w:val="28"/>
              </w:rPr>
              <w:t xml:space="preserve">Đại diện nhóm/ HS trình bày ý kiến thảo luận trước </w:t>
            </w:r>
            <w:r w:rsidR="007F1CEC" w:rsidRPr="00137EF0">
              <w:rPr>
                <w:rFonts w:eastAsia="Segoe UI"/>
                <w:sz w:val="28"/>
                <w:szCs w:val="28"/>
              </w:rPr>
              <w:lastRenderedPageBreak/>
              <w:t>lớp, HS khác nhận xét, bổ sung.</w:t>
            </w:r>
          </w:p>
          <w:p w14:paraId="76F7D913" w14:textId="77777777" w:rsidR="00F430C2" w:rsidRPr="00137EF0" w:rsidRDefault="00F430C2" w:rsidP="00F430C2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*Kết luận và nhận định</w:t>
            </w:r>
          </w:p>
          <w:p w14:paraId="00163465" w14:textId="77777777" w:rsidR="00F430C2" w:rsidRPr="00137EF0" w:rsidRDefault="007F1CEC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>-GV nhận xét từng phần thảo luận của các nhóm và tổng hợp kiến thức.</w:t>
            </w:r>
          </w:p>
          <w:p w14:paraId="260F1FBB" w14:textId="6557C96E" w:rsidR="007F1CEC" w:rsidRPr="00137EF0" w:rsidRDefault="007F1CEC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>-HS theo dõi, ghi nhớ kiến thức và tự ghi chép vào vở</w:t>
            </w:r>
          </w:p>
        </w:tc>
        <w:tc>
          <w:tcPr>
            <w:tcW w:w="2835" w:type="dxa"/>
          </w:tcPr>
          <w:p w14:paraId="47218C10" w14:textId="77777777" w:rsidR="007C09CA" w:rsidRDefault="007C09CA" w:rsidP="007C09CA">
            <w:pPr>
              <w:spacing w:line="288" w:lineRule="auto"/>
              <w:rPr>
                <w:b/>
                <w:sz w:val="28"/>
                <w:szCs w:val="28"/>
                <w:lang w:val="pt-BR"/>
              </w:rPr>
            </w:pPr>
            <w:r w:rsidRPr="00FD771A">
              <w:rPr>
                <w:b/>
                <w:sz w:val="28"/>
                <w:szCs w:val="28"/>
                <w:lang w:val="pt-BR"/>
              </w:rPr>
              <w:lastRenderedPageBreak/>
              <w:t>II. Một số phương pháp bảo quản thực phẩm</w:t>
            </w:r>
          </w:p>
          <w:p w14:paraId="2D411CC8" w14:textId="6F35381A" w:rsidR="007C09CA" w:rsidRPr="00137EF0" w:rsidRDefault="00EE7025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  <w:lang w:val="pt-BR"/>
              </w:rPr>
              <w:t>(Bảng tổng hợp kiến thức của GV)</w:t>
            </w:r>
          </w:p>
        </w:tc>
      </w:tr>
    </w:tbl>
    <w:p w14:paraId="12BEFEB7" w14:textId="082281FE" w:rsidR="00F430C2" w:rsidRPr="00CE5D50" w:rsidRDefault="00F430C2" w:rsidP="00F430C2">
      <w:pPr>
        <w:pStyle w:val="Vnbnnidung0"/>
        <w:tabs>
          <w:tab w:val="left" w:pos="688"/>
        </w:tabs>
        <w:spacing w:line="276" w:lineRule="auto"/>
        <w:ind w:left="360" w:firstLine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EE1A4F2" w14:textId="3E323F7D" w:rsidR="00CE5D50" w:rsidRPr="00137EF0" w:rsidRDefault="00CE5D50" w:rsidP="000A2231">
      <w:pPr>
        <w:pStyle w:val="Vnbnnidung0"/>
        <w:tabs>
          <w:tab w:val="left" w:pos="688"/>
        </w:tabs>
        <w:spacing w:line="276" w:lineRule="auto"/>
        <w:ind w:left="360" w:firstLine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</w:rPr>
        <w:t>Bảng các phương pháp bảo quản thực phẩm</w:t>
      </w:r>
    </w:p>
    <w:tbl>
      <w:tblPr>
        <w:tblStyle w:val="TableGrid"/>
        <w:tblW w:w="9416" w:type="dxa"/>
        <w:tblInd w:w="360" w:type="dxa"/>
        <w:tblLook w:val="04A0" w:firstRow="1" w:lastRow="0" w:firstColumn="1" w:lastColumn="0" w:noHBand="0" w:noVBand="1"/>
      </w:tblPr>
      <w:tblGrid>
        <w:gridCol w:w="1620"/>
        <w:gridCol w:w="2977"/>
        <w:gridCol w:w="2976"/>
        <w:gridCol w:w="1843"/>
      </w:tblGrid>
      <w:tr w:rsidR="00C40223" w14:paraId="6FA60E7A" w14:textId="77777777" w:rsidTr="00A542FF">
        <w:tc>
          <w:tcPr>
            <w:tcW w:w="1620" w:type="dxa"/>
          </w:tcPr>
          <w:p w14:paraId="12F6CF22" w14:textId="3C089C4F" w:rsidR="00C40223" w:rsidRPr="0066227D" w:rsidRDefault="00C40223" w:rsidP="0066227D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hương ph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áp bảo quản</w:t>
            </w:r>
          </w:p>
        </w:tc>
        <w:tc>
          <w:tcPr>
            <w:tcW w:w="2977" w:type="dxa"/>
          </w:tcPr>
          <w:p w14:paraId="217507F9" w14:textId="47870BB7" w:rsidR="00C40223" w:rsidRPr="0066227D" w:rsidRDefault="00C40223" w:rsidP="0066227D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Bản chất</w:t>
            </w:r>
          </w:p>
        </w:tc>
        <w:tc>
          <w:tcPr>
            <w:tcW w:w="2976" w:type="dxa"/>
          </w:tcPr>
          <w:p w14:paraId="3E508144" w14:textId="51F399DB" w:rsidR="00C40223" w:rsidRDefault="00C40223" w:rsidP="0066227D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843" w:type="dxa"/>
          </w:tcPr>
          <w:p w14:paraId="4C8D9BFD" w14:textId="4856A04D" w:rsidR="00C40223" w:rsidRPr="0066227D" w:rsidRDefault="00C40223" w:rsidP="0066227D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C40223" w:rsidRPr="00F85872" w14:paraId="12E7BB5E" w14:textId="77777777" w:rsidTr="00A542FF">
        <w:tc>
          <w:tcPr>
            <w:tcW w:w="1620" w:type="dxa"/>
          </w:tcPr>
          <w:p w14:paraId="508648CB" w14:textId="7ABC5B7D" w:rsidR="00C40223" w:rsidRPr="00F85872" w:rsidRDefault="00C40223" w:rsidP="00F8587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Làm lạnh và đông lạnh</w:t>
            </w:r>
          </w:p>
        </w:tc>
        <w:tc>
          <w:tcPr>
            <w:tcW w:w="2977" w:type="dxa"/>
          </w:tcPr>
          <w:p w14:paraId="0362A5BE" w14:textId="1525CBEF" w:rsidR="00C40223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 dụng nhiệt độ thấp để ngăn ngừa, làm chậm sự phát triển của vi khuẩn</w:t>
            </w:r>
          </w:p>
          <w:p w14:paraId="4AA371EE" w14:textId="1A2C55FF" w:rsidR="00C40223" w:rsidRPr="00F85872" w:rsidRDefault="00C40223" w:rsidP="00AC17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31EBDE38" w14:textId="77777777" w:rsidR="00C40223" w:rsidRPr="00F85872" w:rsidRDefault="00C40223" w:rsidP="00C4022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-Làm lạnh: nhiệt độ từ 1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vertAlign w:val="superscript"/>
                <w:lang w:val="en-US"/>
              </w:rPr>
              <w:t>o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C-7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vertAlign w:val="superscript"/>
                <w:lang w:val="en-US"/>
              </w:rPr>
              <w:t>o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</w:t>
            </w:r>
          </w:p>
          <w:p w14:paraId="4540B6C8" w14:textId="77777777" w:rsidR="000A17CB" w:rsidRDefault="00C40223" w:rsidP="00C4022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-Đông lạnh: nhiệt độ </w:t>
            </w:r>
          </w:p>
          <w:p w14:paraId="77328AE7" w14:textId="0A499E0B" w:rsidR="00C40223" w:rsidRPr="00F85872" w:rsidRDefault="00C40223" w:rsidP="00C4022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&lt; 0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vertAlign w:val="superscript"/>
                <w:lang w:val="en-US"/>
              </w:rPr>
              <w:t>o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</w:t>
            </w:r>
          </w:p>
        </w:tc>
        <w:tc>
          <w:tcPr>
            <w:tcW w:w="1843" w:type="dxa"/>
          </w:tcPr>
          <w:p w14:paraId="0148D858" w14:textId="1A847F21" w:rsidR="00C40223" w:rsidRPr="00F85872" w:rsidRDefault="00C40223" w:rsidP="00AC17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</w:t>
            </w:r>
            <w:r w:rsidR="00AA067A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Làm </w:t>
            </w:r>
            <w:proofErr w:type="gramStart"/>
            <w:r w:rsidR="00AA067A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lạnh: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Thịt</w:t>
            </w:r>
            <w:proofErr w:type="gramEnd"/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cá, trái cây, rau củ…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</w:p>
          <w:p w14:paraId="44EB534E" w14:textId="7872AFA8" w:rsidR="00C40223" w:rsidRPr="00F85872" w:rsidRDefault="00C40223" w:rsidP="00AC17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</w:t>
            </w:r>
            <w:r w:rsidR="00AA067A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Đông lạnh: </w:t>
            </w:r>
            <w:r w:rsidRPr="00F8587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Thịt, cá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… </w:t>
            </w:r>
          </w:p>
        </w:tc>
      </w:tr>
      <w:tr w:rsidR="00C40223" w:rsidRPr="00F85872" w14:paraId="53E192F1" w14:textId="77777777" w:rsidTr="00A542FF">
        <w:tc>
          <w:tcPr>
            <w:tcW w:w="1620" w:type="dxa"/>
          </w:tcPr>
          <w:p w14:paraId="5F0BCB6E" w14:textId="02DFD98E" w:rsidR="00C40223" w:rsidRPr="00F85872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Làm khô</w:t>
            </w:r>
          </w:p>
        </w:tc>
        <w:tc>
          <w:tcPr>
            <w:tcW w:w="2977" w:type="dxa"/>
          </w:tcPr>
          <w:p w14:paraId="62882356" w14:textId="66B3325D" w:rsidR="00C40223" w:rsidRPr="00F85872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-Làm bay hơi nước có trong thực phẩm để ngăn chặn vi khuẩn làm hỏng thực phẩm.</w:t>
            </w:r>
          </w:p>
        </w:tc>
        <w:tc>
          <w:tcPr>
            <w:tcW w:w="2976" w:type="dxa"/>
          </w:tcPr>
          <w:p w14:paraId="01FBAAF8" w14:textId="6C94EBC6" w:rsidR="00C40223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-Phơi dưới nắng</w:t>
            </w:r>
          </w:p>
          <w:p w14:paraId="65BC011D" w14:textId="70454374" w:rsidR="00C40223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-Sấy khô</w:t>
            </w:r>
          </w:p>
        </w:tc>
        <w:tc>
          <w:tcPr>
            <w:tcW w:w="1843" w:type="dxa"/>
          </w:tcPr>
          <w:p w14:paraId="78FFD5AA" w14:textId="6907A7C4" w:rsidR="00C40223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-Nông sản </w:t>
            </w:r>
          </w:p>
          <w:p w14:paraId="4157799F" w14:textId="359E9C3E" w:rsidR="00C40223" w:rsidRPr="00AC17C2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-Thủy- hải sản</w:t>
            </w:r>
          </w:p>
        </w:tc>
      </w:tr>
      <w:tr w:rsidR="00C40223" w:rsidRPr="00F85872" w14:paraId="19A42C3A" w14:textId="77777777" w:rsidTr="00A542FF">
        <w:tc>
          <w:tcPr>
            <w:tcW w:w="1620" w:type="dxa"/>
          </w:tcPr>
          <w:p w14:paraId="2CB82FE0" w14:textId="2F7F2E81" w:rsidR="00C40223" w:rsidRDefault="00C40223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Ướp</w:t>
            </w:r>
          </w:p>
        </w:tc>
        <w:tc>
          <w:tcPr>
            <w:tcW w:w="2977" w:type="dxa"/>
          </w:tcPr>
          <w:p w14:paraId="31116723" w14:textId="30B9FFD8" w:rsidR="00C40223" w:rsidRPr="00A542FF" w:rsidRDefault="00C40223" w:rsidP="00A542FF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</w:t>
            </w:r>
            <w:r w:rsidRPr="00C40223">
              <w:rPr>
                <w:rFonts w:asciiTheme="majorHAnsi" w:hAnsiTheme="majorHAnsi" w:cstheme="majorHAnsi"/>
                <w:sz w:val="28"/>
                <w:szCs w:val="28"/>
              </w:rPr>
              <w:t>Ướp là phương pháp trộn một số chất vào thực phẩm để diệt và ngăn ngừa sự phát triển của vi khuẩn làm hỏng thực phẩm.</w:t>
            </w:r>
          </w:p>
        </w:tc>
        <w:tc>
          <w:tcPr>
            <w:tcW w:w="2976" w:type="dxa"/>
          </w:tcPr>
          <w:p w14:paraId="03AE7D7D" w14:textId="41AB5BB7" w:rsidR="00C40223" w:rsidRPr="00137EF0" w:rsidRDefault="00F14E31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>-Thường dùng muối để ướp</w:t>
            </w:r>
          </w:p>
        </w:tc>
        <w:tc>
          <w:tcPr>
            <w:tcW w:w="1843" w:type="dxa"/>
          </w:tcPr>
          <w:p w14:paraId="5810DABB" w14:textId="6E93DEB3" w:rsidR="00C40223" w:rsidRDefault="00F14E31" w:rsidP="00F430C2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  <w:r w:rsidRPr="00A6667E">
              <w:rPr>
                <w:sz w:val="28"/>
                <w:szCs w:val="28"/>
              </w:rPr>
              <w:t>hịt, cá</w:t>
            </w:r>
          </w:p>
        </w:tc>
      </w:tr>
    </w:tbl>
    <w:p w14:paraId="308DA93C" w14:textId="4256A091" w:rsidR="00EE7025" w:rsidRDefault="00EE7025" w:rsidP="00F430C2">
      <w:pPr>
        <w:pStyle w:val="Vnbnnidung0"/>
        <w:tabs>
          <w:tab w:val="left" w:pos="688"/>
        </w:tabs>
        <w:spacing w:line="276" w:lineRule="auto"/>
        <w:ind w:left="360" w:firstLine="0"/>
        <w:jc w:val="both"/>
        <w:rPr>
          <w:rFonts w:asciiTheme="majorHAnsi" w:hAnsiTheme="majorHAnsi" w:cstheme="majorHAnsi"/>
          <w:sz w:val="28"/>
          <w:szCs w:val="28"/>
        </w:rPr>
      </w:pPr>
    </w:p>
    <w:p w14:paraId="105AAB3A" w14:textId="0BF91621" w:rsidR="00E36BD9" w:rsidRPr="00137EF0" w:rsidRDefault="00E36BD9" w:rsidP="00F430C2">
      <w:pPr>
        <w:pStyle w:val="Vnbnnidung0"/>
        <w:tabs>
          <w:tab w:val="left" w:pos="688"/>
        </w:tabs>
        <w:spacing w:line="276" w:lineRule="auto"/>
        <w:ind w:left="360" w:firstLine="0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</w:rPr>
        <w:t>2.3.</w:t>
      </w:r>
      <w:r w:rsidR="00652D0B" w:rsidRPr="00137EF0">
        <w:rPr>
          <w:rFonts w:asciiTheme="majorHAnsi" w:hAnsiTheme="majorHAnsi" w:cstheme="majorHAnsi"/>
          <w:b/>
          <w:bCs/>
          <w:sz w:val="28"/>
          <w:szCs w:val="28"/>
        </w:rPr>
        <w:t>Tìm hiểu một số phương pháp chế biến thực phẩm</w:t>
      </w:r>
    </w:p>
    <w:p w14:paraId="4700A4F1" w14:textId="414EB204" w:rsidR="00652D0B" w:rsidRPr="00F548ED" w:rsidRDefault="00031E94" w:rsidP="00031E94">
      <w:pPr>
        <w:pStyle w:val="Vnbnnidung0"/>
        <w:tabs>
          <w:tab w:val="left" w:pos="676"/>
        </w:tabs>
        <w:spacing w:line="276" w:lineRule="auto"/>
        <w:ind w:left="340" w:firstLine="0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a.</w:t>
      </w:r>
      <w:proofErr w:type="gramStart"/>
      <w:r w:rsidR="00652D0B" w:rsidRPr="00F548ED">
        <w:rPr>
          <w:rStyle w:val="Vnbnnidung"/>
          <w:rFonts w:eastAsia="Segoe UI"/>
          <w:i/>
          <w:iCs/>
          <w:sz w:val="28"/>
          <w:szCs w:val="28"/>
        </w:rPr>
        <w:t>Mục</w:t>
      </w:r>
      <w:proofErr w:type="gramEnd"/>
      <w:r w:rsidR="00652D0B" w:rsidRPr="00F548ED">
        <w:rPr>
          <w:rStyle w:val="Vnbnnidung"/>
          <w:rFonts w:eastAsia="Segoe UI"/>
          <w:i/>
          <w:iCs/>
          <w:sz w:val="28"/>
          <w:szCs w:val="28"/>
        </w:rPr>
        <w:t xml:space="preserve"> tiêu</w:t>
      </w:r>
    </w:p>
    <w:p w14:paraId="7EC49547" w14:textId="7DA04DE5" w:rsidR="00652D0B" w:rsidRPr="00F548ED" w:rsidRDefault="00652D0B" w:rsidP="00652D0B">
      <w:pPr>
        <w:pStyle w:val="Vnbnnidung0"/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Giúp HS biết được quy trình chế biến thực phẩm và </w:t>
      </w:r>
      <w:r w:rsidR="00031E94" w:rsidRPr="00137EF0">
        <w:rPr>
          <w:rStyle w:val="Vnbnnidung"/>
          <w:rFonts w:eastAsia="Segoe UI"/>
          <w:sz w:val="28"/>
          <w:szCs w:val="28"/>
        </w:rPr>
        <w:t>tó</w:t>
      </w:r>
      <w:r w:rsidRPr="00F548ED">
        <w:rPr>
          <w:rStyle w:val="Vnbnnidung"/>
          <w:rFonts w:eastAsia="Segoe UI"/>
          <w:sz w:val="28"/>
          <w:szCs w:val="28"/>
        </w:rPr>
        <w:t>m tắt được một số phương pháp</w:t>
      </w:r>
      <w:r w:rsidRPr="00137EF0">
        <w:rPr>
          <w:rStyle w:val="Vnbnnidung"/>
          <w:rFonts w:eastAsia="Segoe UI"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sz w:val="28"/>
          <w:szCs w:val="28"/>
        </w:rPr>
        <w:t>chế biến thực phẩm phổ biến hiện nay với ba ý chính ở mỗi phương pháp:</w:t>
      </w:r>
    </w:p>
    <w:p w14:paraId="569FBBEE" w14:textId="77777777" w:rsidR="00652D0B" w:rsidRPr="00F548ED" w:rsidRDefault="00652D0B" w:rsidP="00652D0B">
      <w:pPr>
        <w:pStyle w:val="Vnbnnidung0"/>
        <w:numPr>
          <w:ilvl w:val="0"/>
          <w:numId w:val="8"/>
        </w:numPr>
        <w:tabs>
          <w:tab w:val="left" w:pos="625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Bản chất của phương pháp.</w:t>
      </w:r>
    </w:p>
    <w:p w14:paraId="48F96C1B" w14:textId="77777777" w:rsidR="00652D0B" w:rsidRPr="00F548ED" w:rsidRDefault="00652D0B" w:rsidP="00652D0B">
      <w:pPr>
        <w:pStyle w:val="Vnbnnidung0"/>
        <w:numPr>
          <w:ilvl w:val="0"/>
          <w:numId w:val="8"/>
        </w:numPr>
        <w:tabs>
          <w:tab w:val="left" w:pos="625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Một số loại thực phẩm thường được chế biến bằng phương pháp này.</w:t>
      </w:r>
    </w:p>
    <w:p w14:paraId="23B52F10" w14:textId="77777777" w:rsidR="00652D0B" w:rsidRPr="00F548ED" w:rsidRDefault="00652D0B" w:rsidP="00652D0B">
      <w:pPr>
        <w:pStyle w:val="Vnbnnidung0"/>
        <w:numPr>
          <w:ilvl w:val="0"/>
          <w:numId w:val="8"/>
        </w:numPr>
        <w:tabs>
          <w:tab w:val="left" w:pos="625"/>
        </w:tabs>
        <w:spacing w:after="80"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Đặc </w:t>
      </w:r>
      <w:r>
        <w:rPr>
          <w:rStyle w:val="Vnbnnidung"/>
          <w:rFonts w:eastAsia="Segoe UI"/>
          <w:sz w:val="28"/>
          <w:szCs w:val="28"/>
        </w:rPr>
        <w:t>điểm</w:t>
      </w:r>
      <w:r w:rsidRPr="00F548ED">
        <w:rPr>
          <w:rStyle w:val="Vnbnnidung"/>
          <w:rFonts w:eastAsia="Segoe UI"/>
          <w:sz w:val="28"/>
          <w:szCs w:val="28"/>
        </w:rPr>
        <w:t xml:space="preserve"> của phương pháp.</w:t>
      </w:r>
    </w:p>
    <w:p w14:paraId="78DB37D3" w14:textId="1CF5AFC6" w:rsidR="00652D0B" w:rsidRPr="00F548ED" w:rsidRDefault="00031E94" w:rsidP="00031E94">
      <w:pPr>
        <w:pStyle w:val="Vnbnnidung0"/>
        <w:tabs>
          <w:tab w:val="left" w:pos="676"/>
        </w:tabs>
        <w:spacing w:line="276" w:lineRule="auto"/>
        <w:ind w:left="340" w:firstLine="0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b.</w:t>
      </w:r>
      <w:proofErr w:type="gramStart"/>
      <w:r w:rsidR="00652D0B" w:rsidRPr="00F548ED">
        <w:rPr>
          <w:rStyle w:val="Vnbnnidung"/>
          <w:rFonts w:eastAsia="Segoe UI"/>
          <w:i/>
          <w:iCs/>
          <w:sz w:val="28"/>
          <w:szCs w:val="28"/>
        </w:rPr>
        <w:t>Nội</w:t>
      </w:r>
      <w:proofErr w:type="gramEnd"/>
      <w:r w:rsidR="00652D0B" w:rsidRPr="00F548ED">
        <w:rPr>
          <w:rStyle w:val="Vnbnnidung"/>
          <w:rFonts w:eastAsia="Segoe UI"/>
          <w:i/>
          <w:iCs/>
          <w:sz w:val="28"/>
          <w:szCs w:val="28"/>
        </w:rPr>
        <w:t xml:space="preserve"> dung hoạt động</w:t>
      </w:r>
    </w:p>
    <w:p w14:paraId="0CF990A4" w14:textId="6D6734B3" w:rsidR="00652D0B" w:rsidRPr="00F548ED" w:rsidRDefault="00652D0B" w:rsidP="00652D0B">
      <w:pPr>
        <w:pStyle w:val="Vnbnnidung0"/>
        <w:spacing w:after="80"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Đọc mục III trong SGK, thực hiện nhiệm vụ trong hộp chức năng Khám phá ở trang</w:t>
      </w:r>
      <w:r w:rsidR="00031E94" w:rsidRPr="00137EF0">
        <w:rPr>
          <w:rStyle w:val="Vnbnnidung"/>
          <w:rFonts w:eastAsia="Segoe UI"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sz w:val="28"/>
          <w:szCs w:val="28"/>
        </w:rPr>
        <w:t>29 - SGK, hộp chức năng Luyện tập ở trang 30 - SGK.</w:t>
      </w:r>
    </w:p>
    <w:p w14:paraId="5D2EA823" w14:textId="696BE649" w:rsidR="00652D0B" w:rsidRPr="00F548ED" w:rsidRDefault="00031E94" w:rsidP="00031E94">
      <w:pPr>
        <w:pStyle w:val="Vnbnnidung0"/>
        <w:tabs>
          <w:tab w:val="left" w:pos="654"/>
        </w:tabs>
        <w:spacing w:line="276" w:lineRule="auto"/>
        <w:ind w:left="340" w:firstLine="0"/>
        <w:rPr>
          <w:sz w:val="28"/>
          <w:szCs w:val="28"/>
        </w:rPr>
      </w:pPr>
      <w:r>
        <w:rPr>
          <w:rStyle w:val="Vnbnnidung"/>
          <w:rFonts w:eastAsia="Segoe UI"/>
          <w:i/>
          <w:iCs/>
          <w:sz w:val="28"/>
          <w:szCs w:val="28"/>
          <w:lang w:val="en-US"/>
        </w:rPr>
        <w:t>c.</w:t>
      </w:r>
      <w:r w:rsidR="00652D0B" w:rsidRPr="00F548ED">
        <w:rPr>
          <w:rStyle w:val="Vnbnnidung"/>
          <w:rFonts w:eastAsia="Segoe UI"/>
          <w:i/>
          <w:iCs/>
          <w:sz w:val="28"/>
          <w:szCs w:val="28"/>
        </w:rPr>
        <w:t>Sản phẩm hoạt động</w:t>
      </w:r>
    </w:p>
    <w:p w14:paraId="61F52845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625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Câu trả lời cá nhân/nhóm được phát biểu.</w:t>
      </w:r>
    </w:p>
    <w:p w14:paraId="1516CBF1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625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lastRenderedPageBreak/>
        <w:t>Nội dung bài học được ghi lại trong vở ghi:</w:t>
      </w:r>
    </w:p>
    <w:p w14:paraId="269A8D1B" w14:textId="77777777" w:rsidR="00652D0B" w:rsidRPr="00F548ED" w:rsidRDefault="00652D0B" w:rsidP="00652D0B">
      <w:pPr>
        <w:pStyle w:val="Vnbnnidung0"/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+ Định nghĩa </w:t>
      </w:r>
      <w:r>
        <w:rPr>
          <w:rStyle w:val="Vnbnnidung"/>
          <w:rFonts w:eastAsia="Segoe UI"/>
          <w:sz w:val="28"/>
          <w:szCs w:val="28"/>
        </w:rPr>
        <w:t>về</w:t>
      </w:r>
      <w:r w:rsidRPr="00F548ED">
        <w:rPr>
          <w:rStyle w:val="Vnbnnidung"/>
          <w:rFonts w:eastAsia="Segoe UI"/>
          <w:sz w:val="28"/>
          <w:szCs w:val="28"/>
        </w:rPr>
        <w:t xml:space="preserve"> chế biến thực phẩm.</w:t>
      </w:r>
    </w:p>
    <w:p w14:paraId="12241343" w14:textId="77777777" w:rsidR="00652D0B" w:rsidRPr="00F548ED" w:rsidRDefault="00652D0B" w:rsidP="00652D0B">
      <w:pPr>
        <w:pStyle w:val="Vnbnnidung0"/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Phương pháp chế biến thực phẩm có sử dụng nhiệt:</w:t>
      </w:r>
    </w:p>
    <w:p w14:paraId="0D03ABA3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Luộc.</w:t>
      </w:r>
    </w:p>
    <w:p w14:paraId="60DC4BD4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Kho.</w:t>
      </w:r>
    </w:p>
    <w:p w14:paraId="7E55E605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Nướng.</w:t>
      </w:r>
    </w:p>
    <w:p w14:paraId="40663E22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Rán (chiên).</w:t>
      </w:r>
    </w:p>
    <w:p w14:paraId="2D6A82FB" w14:textId="77777777" w:rsidR="00652D0B" w:rsidRPr="00F548ED" w:rsidRDefault="00652D0B" w:rsidP="00652D0B">
      <w:pPr>
        <w:pStyle w:val="Vnbnnidung0"/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+ Phương pháp chế biến thực phẩm không sử dụng nhiệt:</w:t>
      </w:r>
    </w:p>
    <w:p w14:paraId="6A2FAED9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Trộn hỗn hợp.</w:t>
      </w:r>
    </w:p>
    <w:p w14:paraId="4253A89A" w14:textId="77777777" w:rsidR="00652D0B" w:rsidRPr="00F548ED" w:rsidRDefault="00652D0B" w:rsidP="00652D0B">
      <w:pPr>
        <w:pStyle w:val="Vnbnnidung0"/>
        <w:numPr>
          <w:ilvl w:val="0"/>
          <w:numId w:val="9"/>
        </w:numPr>
        <w:tabs>
          <w:tab w:val="left" w:pos="599"/>
        </w:tabs>
        <w:spacing w:after="80" w:line="276" w:lineRule="auto"/>
        <w:ind w:firstLine="34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Muối chua.</w:t>
      </w:r>
    </w:p>
    <w:p w14:paraId="6DD2B1EC" w14:textId="6E8D3DF8" w:rsidR="00652D0B" w:rsidRDefault="00031E94" w:rsidP="00652D0B">
      <w:pPr>
        <w:pStyle w:val="Vnbnnidung0"/>
        <w:tabs>
          <w:tab w:val="left" w:pos="688"/>
        </w:tabs>
        <w:spacing w:line="276" w:lineRule="auto"/>
        <w:ind w:left="360" w:firstLine="0"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d.Tổ chức thực hiện</w:t>
      </w:r>
    </w:p>
    <w:tbl>
      <w:tblPr>
        <w:tblStyle w:val="TableGrid"/>
        <w:tblW w:w="9721" w:type="dxa"/>
        <w:tblInd w:w="-5" w:type="dxa"/>
        <w:tblLook w:val="04A0" w:firstRow="1" w:lastRow="0" w:firstColumn="1" w:lastColumn="0" w:noHBand="0" w:noVBand="1"/>
      </w:tblPr>
      <w:tblGrid>
        <w:gridCol w:w="7655"/>
        <w:gridCol w:w="2066"/>
      </w:tblGrid>
      <w:tr w:rsidR="00FD20FB" w:rsidRPr="00FD20FB" w14:paraId="1BD0EF70" w14:textId="77777777" w:rsidTr="00A542FF">
        <w:tc>
          <w:tcPr>
            <w:tcW w:w="7655" w:type="dxa"/>
          </w:tcPr>
          <w:p w14:paraId="4D8F7507" w14:textId="06A415BE" w:rsidR="00FD20FB" w:rsidRPr="00FD20FB" w:rsidRDefault="00FD20FB" w:rsidP="00FD20F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Hoạt động của GV và HS</w:t>
            </w:r>
          </w:p>
        </w:tc>
        <w:tc>
          <w:tcPr>
            <w:tcW w:w="2066" w:type="dxa"/>
          </w:tcPr>
          <w:p w14:paraId="6D54D3AE" w14:textId="77777777" w:rsidR="00904098" w:rsidRDefault="00FD20FB" w:rsidP="00FD20F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Sản phẩm</w:t>
            </w:r>
          </w:p>
          <w:p w14:paraId="13897818" w14:textId="3FB06664" w:rsidR="00FD20FB" w:rsidRPr="00FD20FB" w:rsidRDefault="00FD20FB" w:rsidP="00FD20F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 xml:space="preserve"> cụ thể</w:t>
            </w:r>
          </w:p>
        </w:tc>
      </w:tr>
      <w:tr w:rsidR="00FD20FB" w:rsidRPr="00FD20FB" w14:paraId="6F75BEFD" w14:textId="77777777" w:rsidTr="00A542FF">
        <w:tc>
          <w:tcPr>
            <w:tcW w:w="7655" w:type="dxa"/>
          </w:tcPr>
          <w:p w14:paraId="2880A766" w14:textId="10C71397" w:rsidR="00FD20FB" w:rsidRPr="00E24D3B" w:rsidRDefault="00FD20FB" w:rsidP="00E24D3B">
            <w:pPr>
              <w:pStyle w:val="Vnbnnidung0"/>
              <w:tabs>
                <w:tab w:val="left" w:pos="625"/>
              </w:tabs>
              <w:spacing w:line="276" w:lineRule="auto"/>
              <w:ind w:firstLine="0"/>
              <w:rPr>
                <w:rStyle w:val="Vnbnnidung"/>
                <w:rFonts w:eastAsia="Segoe UI"/>
                <w:sz w:val="28"/>
                <w:szCs w:val="28"/>
                <w:lang w:val="en-US"/>
              </w:rPr>
            </w:pPr>
            <w:r w:rsidRPr="00E24D3B">
              <w:rPr>
                <w:rStyle w:val="Vnbnnidung"/>
                <w:rFonts w:eastAsia="Segoe UI"/>
                <w:sz w:val="28"/>
                <w:szCs w:val="28"/>
                <w:lang w:val="en-US"/>
              </w:rPr>
              <w:t>-</w:t>
            </w:r>
            <w:r w:rsidRPr="00E24D3B">
              <w:rPr>
                <w:rStyle w:val="Vnbnnidung"/>
                <w:rFonts w:eastAsia="Segoe UI"/>
                <w:sz w:val="28"/>
                <w:szCs w:val="28"/>
              </w:rPr>
              <w:t>GV nêu định nghĩa về chế biến thực phẩm</w:t>
            </w:r>
            <w:r w:rsidRPr="00E24D3B"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để giới thiệu mục III.</w:t>
            </w:r>
          </w:p>
          <w:p w14:paraId="6CA17B55" w14:textId="054467A8" w:rsidR="00E24D3B" w:rsidRPr="00E24D3B" w:rsidRDefault="00E24D3B" w:rsidP="00E24D3B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E24D3B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*Chuyển giao nhiệm vụ</w:t>
            </w:r>
          </w:p>
          <w:p w14:paraId="0DC58DA4" w14:textId="3ABB952A" w:rsidR="00E24D3B" w:rsidRPr="00F548ED" w:rsidRDefault="00E24D3B" w:rsidP="00E24D3B">
            <w:pPr>
              <w:pStyle w:val="Vnbnnidung0"/>
              <w:tabs>
                <w:tab w:val="left" w:pos="640"/>
              </w:tabs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GV chia lớp thành hai nhóm thực hiện hai nhiệm vụ khác nhau (trong mỗi nhóm có</w:t>
            </w: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</w:t>
            </w:r>
            <w:r>
              <w:rPr>
                <w:rStyle w:val="Vnbnnidung"/>
                <w:rFonts w:eastAsia="Segoe UI"/>
                <w:sz w:val="28"/>
                <w:szCs w:val="28"/>
              </w:rPr>
              <w:t>thể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chia thành các nhóm </w:t>
            </w:r>
            <w:r>
              <w:rPr>
                <w:rStyle w:val="Vnbnnidung"/>
                <w:rFonts w:eastAsia="Segoe UI"/>
                <w:sz w:val="28"/>
                <w:szCs w:val="28"/>
              </w:rPr>
              <w:t>nhỏ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):</w:t>
            </w:r>
          </w:p>
          <w:p w14:paraId="6ED78F30" w14:textId="77777777" w:rsidR="00E24D3B" w:rsidRPr="00F548ED" w:rsidRDefault="00E24D3B" w:rsidP="00E24D3B">
            <w:pPr>
              <w:pStyle w:val="Vnbnnidung0"/>
              <w:spacing w:line="276" w:lineRule="auto"/>
              <w:ind w:firstLine="340"/>
              <w:rPr>
                <w:sz w:val="28"/>
                <w:szCs w:val="28"/>
              </w:rPr>
            </w:pPr>
            <w:r w:rsidRPr="00E24D3B">
              <w:rPr>
                <w:rStyle w:val="Vnbnnidung"/>
                <w:rFonts w:eastAsia="Segoe UI"/>
                <w:b/>
                <w:bCs/>
                <w:i/>
                <w:iCs/>
                <w:sz w:val="28"/>
                <w:szCs w:val="28"/>
              </w:rPr>
              <w:t>Nhóm 1: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Tìm hiểu nội dung 1 trong mục III được </w:t>
            </w:r>
            <w:r>
              <w:rPr>
                <w:rStyle w:val="Vnbnnidung"/>
                <w:rFonts w:eastAsia="Segoe UI"/>
                <w:sz w:val="28"/>
                <w:szCs w:val="28"/>
              </w:rPr>
              <w:t>trình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bày trong SG</w:t>
            </w:r>
            <w:r>
              <w:rPr>
                <w:rStyle w:val="Vnbnnidung"/>
                <w:rFonts w:eastAsia="Segoe UI"/>
                <w:sz w:val="28"/>
                <w:szCs w:val="28"/>
              </w:rPr>
              <w:t>K với các câ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u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gợi ý:</w:t>
            </w:r>
          </w:p>
          <w:p w14:paraId="66736CAA" w14:textId="6412442D" w:rsidR="00E24D3B" w:rsidRPr="00695978" w:rsidRDefault="00E24D3B" w:rsidP="00695978">
            <w:pPr>
              <w:pStyle w:val="Vnbnnidung0"/>
              <w:spacing w:line="276" w:lineRule="auto"/>
              <w:ind w:firstLine="340"/>
              <w:rPr>
                <w:i/>
                <w:iCs/>
                <w:sz w:val="28"/>
                <w:szCs w:val="28"/>
              </w:rPr>
            </w:pPr>
            <w:r w:rsidRPr="00E24D3B">
              <w:rPr>
                <w:rStyle w:val="Vnbnnidung"/>
                <w:rFonts w:eastAsia="Segoe UI"/>
                <w:sz w:val="28"/>
                <w:szCs w:val="28"/>
                <w:u w:val="single"/>
              </w:rPr>
              <w:t>Câu hỏi 1: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E24D3B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Em tìm hiểu về nhóm phương pháp chế biến thực phẩm nào?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Trình bày từng</w:t>
            </w:r>
            <w:r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phương pháp cụ thể </w:t>
            </w:r>
            <w:r w:rsidR="00695978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và hoàn thành phiếu học tập số </w:t>
            </w:r>
            <w:r w:rsidR="002D39F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2</w:t>
            </w:r>
            <w:r w:rsidR="00695978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.</w:t>
            </w:r>
          </w:p>
          <w:p w14:paraId="751C9510" w14:textId="11939366" w:rsidR="00E24D3B" w:rsidRPr="00F548ED" w:rsidRDefault="00E24D3B" w:rsidP="00E24D3B">
            <w:pPr>
              <w:pStyle w:val="Vnbnnidung0"/>
              <w:spacing w:line="276" w:lineRule="auto"/>
              <w:rPr>
                <w:sz w:val="28"/>
                <w:szCs w:val="28"/>
              </w:rPr>
            </w:pPr>
            <w:r w:rsidRPr="00695978">
              <w:rPr>
                <w:rStyle w:val="Vnbnnidung"/>
                <w:rFonts w:eastAsia="Segoe UI"/>
                <w:sz w:val="28"/>
                <w:szCs w:val="28"/>
                <w:u w:val="single"/>
              </w:rPr>
              <w:t>Câu hỏi 2: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Có những khuyến cáo gì khi sử dụng món ăn được chế biến bằng phương</w:t>
            </w:r>
            <w:r w:rsidR="00695978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pháp này?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(tham khảo hộp Thông tin mở rộng).</w:t>
            </w:r>
          </w:p>
          <w:p w14:paraId="648F88D0" w14:textId="1C4D3393" w:rsidR="00E24D3B" w:rsidRPr="00695978" w:rsidRDefault="00E24D3B" w:rsidP="00E24D3B">
            <w:pPr>
              <w:pStyle w:val="Vnbnnidung0"/>
              <w:spacing w:line="276" w:lineRule="auto"/>
              <w:rPr>
                <w:i/>
                <w:iCs/>
                <w:sz w:val="28"/>
                <w:szCs w:val="28"/>
              </w:rPr>
            </w:pPr>
            <w:r w:rsidRPr="00695978">
              <w:rPr>
                <w:rStyle w:val="Vnbnnidung"/>
                <w:rFonts w:eastAsia="Segoe UI"/>
                <w:sz w:val="28"/>
                <w:szCs w:val="28"/>
                <w:u w:val="single"/>
              </w:rPr>
              <w:t>C</w:t>
            </w:r>
            <w:r w:rsidR="00695978" w:rsidRPr="00695978">
              <w:rPr>
                <w:rStyle w:val="Vnbnnidung"/>
                <w:rFonts w:eastAsia="Segoe UI"/>
                <w:sz w:val="28"/>
                <w:szCs w:val="28"/>
                <w:u w:val="single"/>
              </w:rPr>
              <w:t>â</w:t>
            </w:r>
            <w:r w:rsidRPr="00695978">
              <w:rPr>
                <w:rStyle w:val="Vnbnnidung"/>
                <w:rFonts w:eastAsia="Segoe UI"/>
                <w:sz w:val="28"/>
                <w:szCs w:val="28"/>
                <w:u w:val="single"/>
              </w:rPr>
              <w:t>u hỏi 3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: Ngoài những phương pháp được trình bày trong SGK, em còn biết những</w:t>
            </w:r>
            <w:r w:rsidR="00695978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phương pháp nào? Hãy nêu cụ thể về một phương pháp.</w:t>
            </w:r>
          </w:p>
          <w:p w14:paraId="71807318" w14:textId="08F91B94" w:rsidR="00E24D3B" w:rsidRPr="00904098" w:rsidRDefault="00E24D3B" w:rsidP="00904098">
            <w:pPr>
              <w:pStyle w:val="Vnbnnidung0"/>
              <w:spacing w:line="276" w:lineRule="auto"/>
              <w:rPr>
                <w:rFonts w:eastAsia="Segoe UI"/>
                <w:i/>
                <w:iCs/>
                <w:sz w:val="28"/>
                <w:szCs w:val="28"/>
              </w:rPr>
            </w:pPr>
            <w:r w:rsidRPr="00695978">
              <w:rPr>
                <w:rStyle w:val="Vnbnnidung"/>
                <w:rFonts w:eastAsia="Segoe UI"/>
                <w:sz w:val="28"/>
                <w:szCs w:val="28"/>
                <w:u w:val="single"/>
              </w:rPr>
              <w:t>Câu hỏi 4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: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Em thích nhất món ăn được chế biến bằng phương pháp nào mà em đã tìm</w:t>
            </w:r>
            <w:r w:rsidR="00695978" w:rsidRPr="00137EF0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hiểu?</w:t>
            </w:r>
            <w:r w:rsidR="0090409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 xml:space="preserve"> </w:t>
            </w:r>
            <w:r w:rsidRPr="00695978">
              <w:rPr>
                <w:rStyle w:val="Vnbnnidung"/>
                <w:rFonts w:eastAsia="Segoe UI"/>
                <w:i/>
                <w:iCs/>
                <w:sz w:val="28"/>
                <w:szCs w:val="28"/>
              </w:rPr>
              <w:t>Vì sao?</w:t>
            </w:r>
          </w:p>
          <w:p w14:paraId="67CC5042" w14:textId="7C97DFED" w:rsidR="00E24D3B" w:rsidRPr="00D747EE" w:rsidRDefault="00E24D3B" w:rsidP="00D747EE">
            <w:pPr>
              <w:pStyle w:val="Vnbnnidung0"/>
              <w:numPr>
                <w:ilvl w:val="0"/>
                <w:numId w:val="10"/>
              </w:numPr>
              <w:tabs>
                <w:tab w:val="left" w:pos="173"/>
              </w:tabs>
              <w:spacing w:line="276" w:lineRule="auto"/>
              <w:ind w:firstLine="31"/>
              <w:rPr>
                <w:sz w:val="28"/>
                <w:szCs w:val="28"/>
              </w:rPr>
            </w:pPr>
            <w:r w:rsidRPr="00D747EE">
              <w:rPr>
                <w:rStyle w:val="Vnbnnidung"/>
                <w:rFonts w:eastAsia="Segoe UI"/>
                <w:sz w:val="28"/>
                <w:szCs w:val="28"/>
              </w:rPr>
              <w:t>Yêu c</w:t>
            </w:r>
            <w:r w:rsidR="00695978" w:rsidRPr="00137EF0">
              <w:rPr>
                <w:rStyle w:val="Vnbnnidung"/>
                <w:rFonts w:eastAsia="Segoe UI"/>
                <w:sz w:val="28"/>
                <w:szCs w:val="28"/>
              </w:rPr>
              <w:t>ầ</w:t>
            </w:r>
            <w:r w:rsidRPr="00D747EE">
              <w:rPr>
                <w:rStyle w:val="Vnbnnidung"/>
                <w:rFonts w:eastAsia="Segoe UI"/>
                <w:sz w:val="28"/>
                <w:szCs w:val="28"/>
              </w:rPr>
              <w:t>u nhóm 1 thảo luận, trả lời</w:t>
            </w:r>
            <w:r w:rsidR="002D39F8" w:rsidRPr="00D747EE">
              <w:rPr>
                <w:rStyle w:val="Vnbnnidung"/>
                <w:rFonts w:eastAsia="Segoe UI"/>
                <w:sz w:val="28"/>
                <w:szCs w:val="28"/>
              </w:rPr>
              <w:t xml:space="preserve"> câu hỏi</w:t>
            </w:r>
            <w:r w:rsidRPr="00D747EE">
              <w:rPr>
                <w:rStyle w:val="Vnbnnidung"/>
                <w:rFonts w:eastAsia="Segoe UI"/>
                <w:sz w:val="28"/>
                <w:szCs w:val="28"/>
              </w:rPr>
              <w:t xml:space="preserve"> trong hộp chức năng Khám phá.</w:t>
            </w:r>
          </w:p>
          <w:p w14:paraId="242FED96" w14:textId="77777777" w:rsidR="00E24D3B" w:rsidRPr="00F548ED" w:rsidRDefault="00E24D3B" w:rsidP="00E24D3B">
            <w:pPr>
              <w:pStyle w:val="Vnbnnidung0"/>
              <w:spacing w:after="60" w:line="276" w:lineRule="auto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Gợi ý: Nướng là phương pháp có nguy cơ mất an toàn vệ sinh thực phẩm.</w:t>
            </w:r>
          </w:p>
          <w:p w14:paraId="5DBA65C3" w14:textId="1E0CE486" w:rsidR="00E24D3B" w:rsidRPr="00137EF0" w:rsidRDefault="00E24D3B" w:rsidP="00E24D3B">
            <w:pPr>
              <w:pStyle w:val="Vnbnnidung0"/>
              <w:spacing w:line="276" w:lineRule="auto"/>
              <w:rPr>
                <w:sz w:val="28"/>
                <w:szCs w:val="28"/>
              </w:rPr>
            </w:pPr>
            <w:r w:rsidRPr="005E3BE7">
              <w:rPr>
                <w:rStyle w:val="Vnbnnidung"/>
                <w:rFonts w:eastAsia="Segoe UI"/>
                <w:b/>
                <w:bCs/>
                <w:i/>
                <w:iCs/>
                <w:sz w:val="28"/>
                <w:szCs w:val="28"/>
              </w:rPr>
              <w:t>Nhóm 2: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Tìm hiểu phần 2 trong mục III được trình bày trong SGK với các c</w:t>
            </w:r>
            <w:r w:rsidR="005E3BE7">
              <w:rPr>
                <w:rStyle w:val="Vnbnnidung"/>
                <w:rFonts w:eastAsia="Segoe UI"/>
                <w:sz w:val="28"/>
                <w:szCs w:val="28"/>
              </w:rPr>
              <w:t>â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u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="005E3BE7" w:rsidRPr="00137EF0">
              <w:rPr>
                <w:rStyle w:val="Vnbnnidung"/>
                <w:rFonts w:eastAsia="Segoe UI"/>
                <w:sz w:val="28"/>
                <w:szCs w:val="28"/>
              </w:rPr>
              <w:t>1,3,4 như nhóm 1</w:t>
            </w:r>
            <w:r w:rsidR="00EE4799" w:rsidRPr="00137EF0">
              <w:rPr>
                <w:rStyle w:val="Vnbnnidung"/>
                <w:rFonts w:eastAsia="Segoe UI"/>
                <w:sz w:val="28"/>
                <w:szCs w:val="28"/>
              </w:rPr>
              <w:t xml:space="preserve"> và hoàn thành phiếu học tập số </w:t>
            </w:r>
            <w:r w:rsidR="00EB522D">
              <w:rPr>
                <w:rStyle w:val="Vnbnnidung"/>
                <w:rFonts w:eastAsia="Segoe UI"/>
                <w:sz w:val="28"/>
                <w:szCs w:val="28"/>
              </w:rPr>
              <w:t>3</w:t>
            </w:r>
            <w:r w:rsidR="00EE4799" w:rsidRPr="00137EF0">
              <w:rPr>
                <w:rStyle w:val="Vnbnnidung"/>
                <w:rFonts w:eastAsia="Segoe UI"/>
                <w:sz w:val="28"/>
                <w:szCs w:val="28"/>
              </w:rPr>
              <w:t>.</w:t>
            </w:r>
          </w:p>
          <w:p w14:paraId="79ADB8D9" w14:textId="08A439D7" w:rsidR="00E24D3B" w:rsidRPr="00FD535F" w:rsidRDefault="00EE4799" w:rsidP="00883C5E">
            <w:pPr>
              <w:pStyle w:val="Vnbnnidung0"/>
              <w:tabs>
                <w:tab w:val="left" w:pos="31"/>
              </w:tabs>
              <w:spacing w:line="276" w:lineRule="auto"/>
              <w:ind w:left="-54" w:firstLine="0"/>
              <w:jc w:val="both"/>
              <w:rPr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Yêu </w:t>
            </w:r>
            <w:r>
              <w:rPr>
                <w:rStyle w:val="Vnbnnidung"/>
                <w:rFonts w:eastAsia="Segoe UI"/>
                <w:sz w:val="28"/>
                <w:szCs w:val="28"/>
              </w:rPr>
              <w:t>cầu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nhóm 2 thảo luận, trả lời c</w:t>
            </w:r>
            <w:r w:rsidR="00FD535F">
              <w:rPr>
                <w:rStyle w:val="Vnbnnidung"/>
                <w:rFonts w:eastAsia="Segoe UI"/>
                <w:sz w:val="28"/>
                <w:szCs w:val="28"/>
              </w:rPr>
              <w:t>â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u </w:t>
            </w:r>
            <w:r>
              <w:rPr>
                <w:rStyle w:val="Vnbnnidung"/>
                <w:rFonts w:eastAsia="Segoe UI"/>
                <w:sz w:val="28"/>
                <w:szCs w:val="28"/>
              </w:rPr>
              <w:t>hỏi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trong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hộp chức năng Luyện tập ở trang 30 - SGK.</w:t>
            </w:r>
          </w:p>
          <w:p w14:paraId="54C511DA" w14:textId="77777777" w:rsidR="00E24D3B" w:rsidRPr="00137EF0" w:rsidRDefault="00E24D3B" w:rsidP="00E24D3B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lastRenderedPageBreak/>
              <w:t>*Thực hiện nhiệm vụ</w:t>
            </w:r>
          </w:p>
          <w:p w14:paraId="04783E14" w14:textId="1837CC8A" w:rsidR="00FD535F" w:rsidRPr="00137EF0" w:rsidRDefault="00FD535F" w:rsidP="00E24D3B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  <w:lang w:val="vi-VN"/>
              </w:rPr>
              <w:t>-GV điều phối HS báo cáo kết quả làm việc cá nhân/nhóm, sau đó thảo luận/bổ sung ý kiến trên phạm vi cả lớp</w:t>
            </w: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 xml:space="preserve"> </w:t>
            </w:r>
          </w:p>
          <w:p w14:paraId="77C23342" w14:textId="4D16F315" w:rsidR="00E24D3B" w:rsidRPr="00137EF0" w:rsidRDefault="00E24D3B" w:rsidP="00E24D3B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-GV quan sát, giúp đỡ các nhóm yếu</w:t>
            </w:r>
          </w:p>
          <w:p w14:paraId="70355B84" w14:textId="77777777" w:rsidR="00E24D3B" w:rsidRPr="00137EF0" w:rsidRDefault="00E24D3B" w:rsidP="00E24D3B">
            <w:pPr>
              <w:pStyle w:val="Vnbnnidung0"/>
              <w:spacing w:line="276" w:lineRule="auto"/>
              <w:ind w:firstLine="0"/>
              <w:rPr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*</w:t>
            </w:r>
            <w:r w:rsidRPr="00E24D3B">
              <w:rPr>
                <w:rFonts w:eastAsia="Segoe UI"/>
                <w:b/>
                <w:bCs/>
                <w:sz w:val="28"/>
                <w:szCs w:val="28"/>
              </w:rPr>
              <w:t>B</w:t>
            </w:r>
            <w:r w:rsidRPr="00137EF0">
              <w:rPr>
                <w:rFonts w:eastAsia="Segoe UI"/>
                <w:b/>
                <w:bCs/>
                <w:sz w:val="28"/>
                <w:szCs w:val="28"/>
              </w:rPr>
              <w:t>áo cáo, thảo luận</w:t>
            </w:r>
          </w:p>
          <w:p w14:paraId="4A04D090" w14:textId="77777777" w:rsidR="00E24D3B" w:rsidRPr="00137EF0" w:rsidRDefault="00E24D3B" w:rsidP="00E24D3B">
            <w:pPr>
              <w:pStyle w:val="Vnbnnidung0"/>
              <w:spacing w:line="276" w:lineRule="auto"/>
              <w:ind w:firstLine="0"/>
              <w:rPr>
                <w:rFonts w:eastAsia="Segoe UI"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-</w:t>
            </w:r>
            <w:r w:rsidRPr="00137EF0">
              <w:rPr>
                <w:rFonts w:eastAsia="Segoe UI"/>
                <w:sz w:val="28"/>
                <w:szCs w:val="28"/>
              </w:rPr>
              <w:t>Đại diện nhóm/ HS trình bày ý kiến thảo luận trước lớp, HS khác nhận xét, bổ sung.</w:t>
            </w:r>
          </w:p>
          <w:p w14:paraId="35C1F6A9" w14:textId="77777777" w:rsidR="00E24D3B" w:rsidRPr="00137EF0" w:rsidRDefault="00E24D3B" w:rsidP="00E24D3B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*Kết luận và nhận định</w:t>
            </w:r>
          </w:p>
          <w:p w14:paraId="03C866B8" w14:textId="594D054F" w:rsidR="00FD535F" w:rsidRPr="00137EF0" w:rsidRDefault="00FD535F" w:rsidP="00FD535F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GV đưa ra kết luận </w:t>
            </w:r>
            <w:r w:rsidR="000B0690" w:rsidRPr="00137EF0">
              <w:rPr>
                <w:rStyle w:val="Vnbnnidung"/>
                <w:rFonts w:eastAsia="Segoe UI"/>
                <w:sz w:val="28"/>
                <w:szCs w:val="28"/>
              </w:rPr>
              <w:t>và trình bày qua bảng tổng hợp kiến thức.</w:t>
            </w:r>
          </w:p>
          <w:p w14:paraId="497F74BA" w14:textId="77777777" w:rsidR="000B0690" w:rsidRPr="00137EF0" w:rsidRDefault="00FD535F" w:rsidP="00FD535F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jc w:val="both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GV sử dụng hộp chức năng Kết nối năng lực ở trang 31 - SGK để nhấn mạnh lại</w:t>
            </w:r>
            <w:r w:rsidRPr="00137EF0">
              <w:rPr>
                <w:rStyle w:val="Vnbnnidung"/>
                <w:rFonts w:eastAsia="Segoe UI"/>
              </w:rPr>
              <w:t xml:space="preserve"> </w:t>
            </w:r>
            <w:r w:rsidRPr="00F548ED">
              <w:rPr>
                <w:rStyle w:val="Chthchbng"/>
                <w:sz w:val="28"/>
                <w:szCs w:val="28"/>
              </w:rPr>
              <w:t xml:space="preserve">nội dung </w:t>
            </w:r>
            <w:r>
              <w:rPr>
                <w:rStyle w:val="Chthchbng"/>
                <w:sz w:val="28"/>
                <w:szCs w:val="28"/>
              </w:rPr>
              <w:t>cần</w:t>
            </w:r>
            <w:r w:rsidRPr="00F548ED">
              <w:rPr>
                <w:rStyle w:val="Chthchbng"/>
                <w:sz w:val="28"/>
                <w:szCs w:val="28"/>
              </w:rPr>
              <w:t xml:space="preserve"> ghi nhớ</w:t>
            </w:r>
            <w:r w:rsidR="000B0690" w:rsidRPr="00137EF0">
              <w:rPr>
                <w:rStyle w:val="Chthchbng"/>
                <w:sz w:val="28"/>
                <w:szCs w:val="28"/>
              </w:rPr>
              <w:t xml:space="preserve"> </w:t>
            </w:r>
          </w:p>
          <w:p w14:paraId="7B51221A" w14:textId="0388A741" w:rsidR="00FD535F" w:rsidRDefault="000B0690" w:rsidP="00FD535F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jc w:val="both"/>
              <w:rPr>
                <w:rStyle w:val="Chthchbng"/>
                <w:i/>
                <w:iCs/>
                <w:sz w:val="28"/>
                <w:szCs w:val="28"/>
                <w:lang w:val="en-US"/>
              </w:rPr>
            </w:pPr>
            <w:r>
              <w:rPr>
                <w:rStyle w:val="Chthchbng"/>
                <w:i/>
                <w:iCs/>
                <w:sz w:val="28"/>
                <w:szCs w:val="28"/>
                <w:lang w:val="en-US"/>
              </w:rPr>
              <w:t xml:space="preserve">(so sánh phương pháp chế biến thực phẩm có sử dụng nhiệt và phương pháp </w:t>
            </w:r>
            <w:r w:rsidR="00C55160">
              <w:rPr>
                <w:rStyle w:val="Chthchbng"/>
                <w:i/>
                <w:iCs/>
                <w:sz w:val="28"/>
                <w:szCs w:val="28"/>
                <w:lang w:val="en-US"/>
              </w:rPr>
              <w:t xml:space="preserve">chế biến không sử dụng nhiệt </w:t>
            </w:r>
            <w:proofErr w:type="gramStart"/>
            <w:r w:rsidR="00C55160">
              <w:rPr>
                <w:rStyle w:val="Chthchbng"/>
                <w:i/>
                <w:iCs/>
                <w:sz w:val="28"/>
                <w:szCs w:val="28"/>
                <w:lang w:val="en-US"/>
              </w:rPr>
              <w:t>về :</w:t>
            </w:r>
            <w:proofErr w:type="gramEnd"/>
            <w:r w:rsidR="00C55160">
              <w:rPr>
                <w:rStyle w:val="Chthchbng"/>
                <w:i/>
                <w:iCs/>
                <w:sz w:val="28"/>
                <w:szCs w:val="28"/>
                <w:lang w:val="en-US"/>
              </w:rPr>
              <w:t xml:space="preserve"> cách làm, ưu điểm, hạn chế).</w:t>
            </w:r>
          </w:p>
          <w:p w14:paraId="2C852BFA" w14:textId="21F46C49" w:rsidR="00C03252" w:rsidRPr="00C03252" w:rsidRDefault="00C03252" w:rsidP="00C03252">
            <w:pPr>
              <w:pStyle w:val="Vnbnnidung0"/>
              <w:tabs>
                <w:tab w:val="left" w:pos="652"/>
              </w:tabs>
              <w:spacing w:after="40" w:line="276" w:lineRule="auto"/>
              <w:ind w:firstLine="0"/>
              <w:rPr>
                <w:sz w:val="28"/>
                <w:szCs w:val="28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GV </w:t>
            </w:r>
            <w:r w:rsidR="00871248">
              <w:rPr>
                <w:rStyle w:val="Vnbnnidung"/>
                <w:rFonts w:eastAsia="Segoe UI"/>
                <w:sz w:val="28"/>
                <w:szCs w:val="28"/>
                <w:lang w:val="en-US"/>
              </w:rPr>
              <w:t>hỏi “</w:t>
            </w:r>
            <w:r w:rsidR="00871248">
              <w:rPr>
                <w:rStyle w:val="Vnbnnidung"/>
                <w:rFonts w:eastAsia="Segoe UI"/>
                <w:i/>
                <w:iCs/>
                <w:sz w:val="28"/>
                <w:szCs w:val="28"/>
                <w:lang w:val="en-US"/>
              </w:rPr>
              <w:t>Trong lớp có bạn nào ước mơ trở thành đầu bếp không?”-</w:t>
            </w:r>
            <w:r w:rsidR="00871248" w:rsidRPr="00871248"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&gt; GV </w:t>
            </w:r>
            <w:r w:rsidRPr="00871248">
              <w:rPr>
                <w:rStyle w:val="Vnbnnidung"/>
                <w:rFonts w:eastAsia="Segoe UI"/>
                <w:sz w:val="28"/>
                <w:szCs w:val="28"/>
              </w:rPr>
              <w:t xml:space="preserve">sử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dụng hộp chức năng Kết nối </w:t>
            </w:r>
            <w:r>
              <w:rPr>
                <w:rStyle w:val="Vnbnnidung"/>
                <w:rFonts w:eastAsia="Segoe UI"/>
                <w:sz w:val="28"/>
                <w:szCs w:val="28"/>
              </w:rPr>
              <w:t>nghề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nghiệp để giới thiệu với HS.</w:t>
            </w:r>
          </w:p>
          <w:p w14:paraId="397E5070" w14:textId="7AD19CBC" w:rsidR="00FD20FB" w:rsidRPr="00137EF0" w:rsidRDefault="00E24D3B" w:rsidP="000B0690">
            <w:pPr>
              <w:pStyle w:val="Vnbnnidung0"/>
              <w:tabs>
                <w:tab w:val="left" w:pos="625"/>
              </w:tabs>
              <w:spacing w:line="276" w:lineRule="auto"/>
              <w:ind w:firstLine="0"/>
              <w:rPr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>-HS theo dõi, ghi nhớ kiến thức và tự ghi chép vào vở</w:t>
            </w:r>
          </w:p>
        </w:tc>
        <w:tc>
          <w:tcPr>
            <w:tcW w:w="2066" w:type="dxa"/>
          </w:tcPr>
          <w:p w14:paraId="3197885B" w14:textId="77777777" w:rsidR="00FD20FB" w:rsidRPr="00137EF0" w:rsidRDefault="00C55160" w:rsidP="00652D0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>I.Một số phương pháp chế biến thực phẩm.</w:t>
            </w:r>
          </w:p>
          <w:p w14:paraId="392FB456" w14:textId="77777777" w:rsidR="00C55160" w:rsidRPr="00137EF0" w:rsidRDefault="00C55160" w:rsidP="00652D0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1. Chế biến thực phẩm có sử dụng nhiệt</w:t>
            </w:r>
            <w:r w:rsidR="00631303"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.</w:t>
            </w:r>
          </w:p>
          <w:p w14:paraId="71050787" w14:textId="21F3D867" w:rsidR="00631303" w:rsidRPr="00137EF0" w:rsidRDefault="00631303" w:rsidP="00652D0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 xml:space="preserve">(Phiếu học tập số </w:t>
            </w:r>
            <w:r w:rsidR="002D39F8">
              <w:rPr>
                <w:rFonts w:asciiTheme="majorHAnsi" w:hAnsiTheme="majorHAnsi" w:cstheme="majorHAnsi"/>
                <w:sz w:val="28"/>
                <w:szCs w:val="28"/>
              </w:rPr>
              <w:t>2</w:t>
            </w:r>
            <w:r w:rsidRPr="00137EF0">
              <w:rPr>
                <w:rFonts w:asciiTheme="majorHAnsi" w:hAnsiTheme="majorHAnsi" w:cstheme="majorHAnsi"/>
                <w:sz w:val="28"/>
                <w:szCs w:val="28"/>
              </w:rPr>
              <w:t>).</w:t>
            </w:r>
          </w:p>
          <w:p w14:paraId="5FFFF5D7" w14:textId="77777777" w:rsidR="00631303" w:rsidRPr="00137EF0" w:rsidRDefault="00631303" w:rsidP="00652D0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2.Chế biến thực phẩm không sử dụng nhiệt.</w:t>
            </w:r>
          </w:p>
          <w:p w14:paraId="3DE0ADBB" w14:textId="7D5C5B70" w:rsidR="00631303" w:rsidRPr="00631303" w:rsidRDefault="00631303" w:rsidP="00652D0B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3130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(Phiếu học tập số </w:t>
            </w:r>
            <w:r w:rsidR="002D39F8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Pr="0063130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)</w:t>
            </w:r>
          </w:p>
        </w:tc>
      </w:tr>
    </w:tbl>
    <w:p w14:paraId="3B8F535F" w14:textId="15F74123" w:rsidR="00031E94" w:rsidRDefault="00631303" w:rsidP="00652D0B">
      <w:pPr>
        <w:pStyle w:val="Vnbnnidung0"/>
        <w:tabs>
          <w:tab w:val="left" w:pos="688"/>
        </w:tabs>
        <w:spacing w:line="276" w:lineRule="auto"/>
        <w:ind w:left="360" w:firstLine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98A95EF" w14:textId="0E380406" w:rsidR="00631303" w:rsidRPr="00EB522D" w:rsidRDefault="00F6553A" w:rsidP="00D83C76">
      <w:pPr>
        <w:pStyle w:val="Vnbnnidung0"/>
        <w:tabs>
          <w:tab w:val="left" w:pos="688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20499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Đáp án phiếu học tập số </w:t>
      </w:r>
      <w:r w:rsidR="00EB522D">
        <w:rPr>
          <w:rFonts w:asciiTheme="majorHAnsi" w:hAnsiTheme="majorHAnsi" w:cstheme="majorHAnsi"/>
          <w:b/>
          <w:bCs/>
          <w:sz w:val="28"/>
          <w:szCs w:val="28"/>
        </w:rPr>
        <w:t>2</w:t>
      </w:r>
    </w:p>
    <w:tbl>
      <w:tblPr>
        <w:tblStyle w:val="TableGrid"/>
        <w:tblW w:w="9616" w:type="dxa"/>
        <w:tblInd w:w="-5" w:type="dxa"/>
        <w:tblLook w:val="04A0" w:firstRow="1" w:lastRow="0" w:firstColumn="1" w:lastColumn="0" w:noHBand="0" w:noVBand="1"/>
      </w:tblPr>
      <w:tblGrid>
        <w:gridCol w:w="1925"/>
        <w:gridCol w:w="2186"/>
        <w:gridCol w:w="1926"/>
        <w:gridCol w:w="1926"/>
        <w:gridCol w:w="1653"/>
      </w:tblGrid>
      <w:tr w:rsidR="00F6553A" w14:paraId="3D869F37" w14:textId="77777777" w:rsidTr="00871248">
        <w:tc>
          <w:tcPr>
            <w:tcW w:w="1925" w:type="dxa"/>
          </w:tcPr>
          <w:p w14:paraId="7E5B6036" w14:textId="1A292120" w:rsidR="00F6553A" w:rsidRPr="00137EF0" w:rsidRDefault="00F6553A" w:rsidP="00D83C76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Các phương pháp chế biến thực phẩm có sử dụng nhiệt</w:t>
            </w:r>
          </w:p>
        </w:tc>
        <w:tc>
          <w:tcPr>
            <w:tcW w:w="2186" w:type="dxa"/>
          </w:tcPr>
          <w:p w14:paraId="1286E6BD" w14:textId="4587445B" w:rsidR="00F6553A" w:rsidRPr="00D83C76" w:rsidRDefault="00F6553A" w:rsidP="00D83C76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926" w:type="dxa"/>
          </w:tcPr>
          <w:p w14:paraId="5C4EA285" w14:textId="75C25C06" w:rsidR="00F6553A" w:rsidRPr="00D83C76" w:rsidRDefault="00F6553A" w:rsidP="00D83C76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Ưu điểm</w:t>
            </w:r>
          </w:p>
        </w:tc>
        <w:tc>
          <w:tcPr>
            <w:tcW w:w="1926" w:type="dxa"/>
          </w:tcPr>
          <w:p w14:paraId="4FBDBB8E" w14:textId="604592C4" w:rsidR="00F6553A" w:rsidRPr="00D83C76" w:rsidRDefault="00F6553A" w:rsidP="00D83C76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Nhược điểm</w:t>
            </w:r>
          </w:p>
        </w:tc>
        <w:tc>
          <w:tcPr>
            <w:tcW w:w="1653" w:type="dxa"/>
          </w:tcPr>
          <w:p w14:paraId="3CD11E5D" w14:textId="3F6D5D0F" w:rsidR="00F6553A" w:rsidRPr="00D83C76" w:rsidRDefault="00F6553A" w:rsidP="00D83C76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F6553A" w:rsidRPr="00137EF0" w14:paraId="16A46D74" w14:textId="77777777" w:rsidTr="00871248">
        <w:tc>
          <w:tcPr>
            <w:tcW w:w="1925" w:type="dxa"/>
          </w:tcPr>
          <w:p w14:paraId="7096DB1E" w14:textId="6BB9BA21" w:rsidR="00F6553A" w:rsidRDefault="00D83C76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Luộc</w:t>
            </w:r>
          </w:p>
        </w:tc>
        <w:tc>
          <w:tcPr>
            <w:tcW w:w="2186" w:type="dxa"/>
          </w:tcPr>
          <w:p w14:paraId="567177A6" w14:textId="0D62843F" w:rsidR="00F771E2" w:rsidRPr="00F771E2" w:rsidRDefault="00713FF6" w:rsidP="00F771E2">
            <w:pPr>
              <w:widowControl w:val="0"/>
              <w:spacing w:line="288" w:lineRule="auto"/>
              <w:ind w:right="-83"/>
              <w:rPr>
                <w:rFonts w:eastAsia="Arial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sz w:val="28"/>
                <w:szCs w:val="28"/>
                <w:lang w:eastAsia="vi-VN"/>
              </w:rPr>
              <w:t>-</w:t>
            </w:r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>Là</w:t>
            </w:r>
            <w:r w:rsidR="00F771E2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>phương pháp làm chín thực phẩm trong nước</w:t>
            </w:r>
            <w:r w:rsidR="00F771E2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</w:p>
          <w:p w14:paraId="6660FB71" w14:textId="1E0A9C6E" w:rsidR="00F6553A" w:rsidRDefault="00F6553A" w:rsidP="00F771E2">
            <w:pPr>
              <w:widowControl w:val="0"/>
              <w:spacing w:line="288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26" w:type="dxa"/>
          </w:tcPr>
          <w:p w14:paraId="319B0D78" w14:textId="67B0489E" w:rsidR="00F6553A" w:rsidRPr="00F771E2" w:rsidRDefault="00713FF6" w:rsidP="00F771E2">
            <w:pPr>
              <w:widowControl w:val="0"/>
              <w:spacing w:line="288" w:lineRule="auto"/>
              <w:ind w:right="-6"/>
              <w:rPr>
                <w:rFonts w:eastAsia="Arial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sz w:val="28"/>
                <w:szCs w:val="28"/>
                <w:lang w:eastAsia="vi-VN"/>
              </w:rPr>
              <w:t>-P</w:t>
            </w:r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 xml:space="preserve">hù hợp chế biến nhiều loại thực </w:t>
            </w:r>
            <w:proofErr w:type="gramStart"/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>phẩm,đơn</w:t>
            </w:r>
            <w:proofErr w:type="gramEnd"/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 xml:space="preserve"> giản và dễ thực hiện.</w:t>
            </w:r>
          </w:p>
        </w:tc>
        <w:tc>
          <w:tcPr>
            <w:tcW w:w="1926" w:type="dxa"/>
          </w:tcPr>
          <w:p w14:paraId="24609242" w14:textId="55B8617D" w:rsidR="00F6553A" w:rsidRPr="00F771E2" w:rsidRDefault="00713FF6" w:rsidP="00F771E2">
            <w:pPr>
              <w:widowControl w:val="0"/>
              <w:spacing w:line="288" w:lineRule="auto"/>
              <w:rPr>
                <w:rFonts w:eastAsia="Arial"/>
                <w:sz w:val="28"/>
                <w:szCs w:val="28"/>
                <w:lang w:val="vi-VN" w:eastAsia="vi-VN"/>
              </w:rPr>
            </w:pPr>
            <w:r w:rsidRPr="00137EF0">
              <w:rPr>
                <w:rFonts w:eastAsia="Arial"/>
                <w:sz w:val="28"/>
                <w:szCs w:val="28"/>
                <w:lang w:val="vi-VN" w:eastAsia="vi-VN"/>
              </w:rPr>
              <w:t>-M</w:t>
            </w:r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>ột số loại vitamin trong thực</w:t>
            </w:r>
            <w:r w:rsidR="00F771E2" w:rsidRPr="00137EF0">
              <w:rPr>
                <w:rFonts w:eastAsia="Arial"/>
                <w:sz w:val="28"/>
                <w:szCs w:val="28"/>
                <w:lang w:val="vi-VN" w:eastAsia="vi-VN"/>
              </w:rPr>
              <w:t xml:space="preserve"> </w:t>
            </w:r>
            <w:r w:rsidR="00F771E2" w:rsidRPr="00137EF0">
              <w:rPr>
                <w:sz w:val="28"/>
                <w:szCs w:val="28"/>
                <w:lang w:val="vi-VN"/>
              </w:rPr>
              <w:t>phẩm có thể bị hoà tan trong nước</w:t>
            </w:r>
          </w:p>
        </w:tc>
        <w:tc>
          <w:tcPr>
            <w:tcW w:w="1653" w:type="dxa"/>
          </w:tcPr>
          <w:p w14:paraId="3E260891" w14:textId="5BD5E36C" w:rsidR="00F771E2" w:rsidRPr="00F771E2" w:rsidRDefault="00F7171E" w:rsidP="00F771E2">
            <w:pPr>
              <w:widowControl w:val="0"/>
              <w:spacing w:line="288" w:lineRule="auto"/>
              <w:ind w:right="-83"/>
              <w:rPr>
                <w:rFonts w:eastAsia="Arial"/>
                <w:sz w:val="28"/>
                <w:szCs w:val="28"/>
                <w:lang w:val="vi-VN" w:eastAsia="vi-VN"/>
              </w:rPr>
            </w:pPr>
            <w:r w:rsidRPr="00137EF0">
              <w:rPr>
                <w:rFonts w:eastAsia="Arial"/>
                <w:sz w:val="28"/>
                <w:szCs w:val="28"/>
                <w:lang w:val="vi-VN" w:eastAsia="vi-VN"/>
              </w:rPr>
              <w:t>T</w:t>
            </w:r>
            <w:r w:rsidR="00F771E2" w:rsidRPr="00F771E2">
              <w:rPr>
                <w:rFonts w:eastAsia="Arial"/>
                <w:sz w:val="28"/>
                <w:szCs w:val="28"/>
                <w:lang w:val="vi-VN" w:eastAsia="vi-VN"/>
              </w:rPr>
              <w:t xml:space="preserve">hịt, trứng, hải sản, rau, củ... </w:t>
            </w:r>
          </w:p>
          <w:p w14:paraId="27D7A367" w14:textId="77777777" w:rsidR="00F6553A" w:rsidRPr="00137EF0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6553A" w14:paraId="055131D1" w14:textId="77777777" w:rsidTr="00871248">
        <w:tc>
          <w:tcPr>
            <w:tcW w:w="1925" w:type="dxa"/>
          </w:tcPr>
          <w:p w14:paraId="3D07B61C" w14:textId="3DA04856" w:rsidR="00F6553A" w:rsidRDefault="00D83C76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Kho</w:t>
            </w:r>
          </w:p>
        </w:tc>
        <w:tc>
          <w:tcPr>
            <w:tcW w:w="2186" w:type="dxa"/>
          </w:tcPr>
          <w:p w14:paraId="6BE22823" w14:textId="34CC13A6" w:rsidR="00F6553A" w:rsidRPr="00F7171E" w:rsidRDefault="00713FF6" w:rsidP="00F7171E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-L</w:t>
            </w:r>
            <w:r w:rsidRPr="00A04DE1">
              <w:rPr>
                <w:rFonts w:cs="Times New Roman"/>
                <w:szCs w:val="28"/>
              </w:rPr>
              <w:t>à làm chín thực phẩm trong lượng nước vừa phải với vị mặn đậm đà</w:t>
            </w:r>
            <w:r w:rsidR="00F7171E">
              <w:rPr>
                <w:rFonts w:cs="Times New Roman"/>
                <w:szCs w:val="28"/>
                <w:lang w:val="en-US"/>
              </w:rPr>
              <w:t>.</w:t>
            </w:r>
          </w:p>
        </w:tc>
        <w:tc>
          <w:tcPr>
            <w:tcW w:w="1926" w:type="dxa"/>
          </w:tcPr>
          <w:p w14:paraId="4908E790" w14:textId="41E9ECAE" w:rsidR="00713FF6" w:rsidRPr="00A04DE1" w:rsidRDefault="00713FF6" w:rsidP="00713FF6">
            <w:pPr>
              <w:pStyle w:val="BodyText16"/>
              <w:shd w:val="clear" w:color="auto" w:fill="auto"/>
              <w:spacing w:line="288" w:lineRule="auto"/>
              <w:ind w:right="-132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>
              <w:rPr>
                <w:rFonts w:cs="Times New Roman"/>
                <w:szCs w:val="28"/>
                <w:lang w:val="en-US"/>
              </w:rPr>
              <w:t>M</w:t>
            </w:r>
            <w:r w:rsidRPr="00A04DE1">
              <w:rPr>
                <w:rFonts w:cs="Times New Roman"/>
                <w:szCs w:val="28"/>
              </w:rPr>
              <w:t>ón ăn mềm, có hương vị đậm đà.</w:t>
            </w:r>
          </w:p>
          <w:p w14:paraId="5E2AA9FE" w14:textId="77777777" w:rsidR="00F6553A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926" w:type="dxa"/>
          </w:tcPr>
          <w:p w14:paraId="4F5AB3B9" w14:textId="68DA11A3" w:rsidR="00713FF6" w:rsidRDefault="00713FF6" w:rsidP="00713FF6">
            <w:pPr>
              <w:pStyle w:val="Bodytext170"/>
              <w:shd w:val="clear" w:color="auto" w:fill="auto"/>
              <w:tabs>
                <w:tab w:val="left" w:pos="387"/>
              </w:tabs>
              <w:spacing w:after="0" w:line="288" w:lineRule="auto"/>
              <w:ind w:firstLine="0"/>
              <w:jc w:val="left"/>
              <w:rPr>
                <w:rFonts w:cs="Times New Roman"/>
                <w:b w:val="0"/>
                <w:i w:val="0"/>
                <w:szCs w:val="28"/>
              </w:rPr>
            </w:pPr>
            <w:r w:rsidRPr="00A04DE1">
              <w:rPr>
                <w:rFonts w:cs="Times New Roman"/>
                <w:b w:val="0"/>
                <w:i w:val="0"/>
                <w:szCs w:val="28"/>
              </w:rPr>
              <w:t xml:space="preserve">- </w:t>
            </w:r>
            <w:r>
              <w:rPr>
                <w:rFonts w:cs="Times New Roman"/>
                <w:b w:val="0"/>
                <w:i w:val="0"/>
                <w:szCs w:val="28"/>
                <w:lang w:val="en-US"/>
              </w:rPr>
              <w:t>T</w:t>
            </w:r>
            <w:r w:rsidRPr="00A04DE1">
              <w:rPr>
                <w:rFonts w:cs="Times New Roman"/>
                <w:b w:val="0"/>
                <w:i w:val="0"/>
                <w:szCs w:val="28"/>
              </w:rPr>
              <w:t xml:space="preserve">hời gian chế biến lâu. </w:t>
            </w:r>
          </w:p>
          <w:p w14:paraId="25C8690A" w14:textId="77777777" w:rsidR="00F6553A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653" w:type="dxa"/>
          </w:tcPr>
          <w:p w14:paraId="092436E9" w14:textId="141A9BC0" w:rsidR="00713FF6" w:rsidRPr="00A04DE1" w:rsidRDefault="00F7171E" w:rsidP="00713FF6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C</w:t>
            </w:r>
            <w:r w:rsidR="00713FF6" w:rsidRPr="00A04DE1">
              <w:rPr>
                <w:rFonts w:cs="Times New Roman"/>
                <w:szCs w:val="28"/>
              </w:rPr>
              <w:t>á, thịt, củ cả</w:t>
            </w:r>
            <w:r w:rsidR="00713FF6">
              <w:rPr>
                <w:rFonts w:cs="Times New Roman"/>
                <w:szCs w:val="28"/>
              </w:rPr>
              <w:t xml:space="preserve">i... </w:t>
            </w:r>
          </w:p>
          <w:p w14:paraId="14727077" w14:textId="77777777" w:rsidR="00F6553A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F6553A" w:rsidRPr="00137EF0" w14:paraId="256B7395" w14:textId="77777777" w:rsidTr="00871248">
        <w:tc>
          <w:tcPr>
            <w:tcW w:w="1925" w:type="dxa"/>
          </w:tcPr>
          <w:p w14:paraId="16F0D554" w14:textId="4B9602C1" w:rsidR="00F6553A" w:rsidRDefault="00D83C76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Nướng </w:t>
            </w:r>
          </w:p>
        </w:tc>
        <w:tc>
          <w:tcPr>
            <w:tcW w:w="2186" w:type="dxa"/>
          </w:tcPr>
          <w:p w14:paraId="3034A60C" w14:textId="50D2E27C" w:rsidR="00F6553A" w:rsidRPr="00CB17BD" w:rsidRDefault="00CB17BD" w:rsidP="00CB17BD">
            <w:pPr>
              <w:widowControl w:val="0"/>
              <w:spacing w:line="288" w:lineRule="auto"/>
              <w:ind w:right="-83"/>
              <w:rPr>
                <w:rFonts w:eastAsia="Arial"/>
                <w:sz w:val="28"/>
                <w:szCs w:val="28"/>
                <w:lang w:val="vi-VN" w:eastAsia="vi-VN"/>
              </w:rPr>
            </w:pPr>
            <w:r>
              <w:rPr>
                <w:rFonts w:eastAsia="Arial"/>
                <w:sz w:val="28"/>
                <w:szCs w:val="28"/>
                <w:lang w:eastAsia="vi-VN"/>
              </w:rPr>
              <w:t>-L</w:t>
            </w:r>
            <w:r w:rsidRPr="00CB17BD">
              <w:rPr>
                <w:rFonts w:eastAsia="Arial"/>
                <w:sz w:val="28"/>
                <w:szCs w:val="28"/>
                <w:lang w:val="vi-VN" w:eastAsia="vi-VN"/>
              </w:rPr>
              <w:t>à làm chín thực phẩm bằng sức</w:t>
            </w:r>
            <w:r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r w:rsidRPr="00CB17BD">
              <w:rPr>
                <w:rFonts w:eastAsia="Arial"/>
                <w:sz w:val="28"/>
                <w:szCs w:val="28"/>
                <w:lang w:val="vi-VN" w:eastAsia="vi-VN"/>
              </w:rPr>
              <w:t xml:space="preserve">nóng trực tiếp của nguồn nhiệt,  </w:t>
            </w:r>
          </w:p>
        </w:tc>
        <w:tc>
          <w:tcPr>
            <w:tcW w:w="1926" w:type="dxa"/>
          </w:tcPr>
          <w:p w14:paraId="415FA5B9" w14:textId="7E9C0890" w:rsidR="00CB17BD" w:rsidRPr="00CB17BD" w:rsidRDefault="00920499" w:rsidP="00CB17BD">
            <w:pPr>
              <w:widowControl w:val="0"/>
              <w:spacing w:line="288" w:lineRule="auto"/>
              <w:ind w:right="100"/>
              <w:rPr>
                <w:rFonts w:eastAsia="Arial"/>
                <w:sz w:val="28"/>
                <w:szCs w:val="28"/>
                <w:lang w:val="vi-VN" w:eastAsia="vi-VN"/>
              </w:rPr>
            </w:pPr>
            <w:r w:rsidRPr="00137EF0">
              <w:rPr>
                <w:rFonts w:eastAsia="Arial"/>
                <w:sz w:val="28"/>
                <w:szCs w:val="28"/>
                <w:lang w:val="vi-VN" w:eastAsia="vi-VN"/>
              </w:rPr>
              <w:t>M</w:t>
            </w:r>
            <w:r w:rsidR="00CB17BD" w:rsidRPr="00CB17BD">
              <w:rPr>
                <w:rFonts w:eastAsia="Arial"/>
                <w:sz w:val="28"/>
                <w:szCs w:val="28"/>
                <w:lang w:val="vi-VN" w:eastAsia="vi-VN"/>
              </w:rPr>
              <w:t>ón ăn có hương vị hấp dẫn.</w:t>
            </w:r>
          </w:p>
          <w:p w14:paraId="6ED2EC7A" w14:textId="77777777" w:rsidR="00F6553A" w:rsidRPr="00137EF0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26" w:type="dxa"/>
          </w:tcPr>
          <w:p w14:paraId="7B829EFC" w14:textId="2C183A02" w:rsidR="00CB17BD" w:rsidRPr="00CB17BD" w:rsidRDefault="00920499" w:rsidP="00CB17BD">
            <w:pPr>
              <w:widowControl w:val="0"/>
              <w:tabs>
                <w:tab w:val="right" w:pos="5765"/>
                <w:tab w:val="right" w:pos="6139"/>
                <w:tab w:val="right" w:pos="6547"/>
                <w:tab w:val="right" w:pos="6965"/>
                <w:tab w:val="right" w:pos="7598"/>
              </w:tabs>
              <w:spacing w:line="288" w:lineRule="auto"/>
              <w:rPr>
                <w:rFonts w:eastAsia="Arial"/>
                <w:sz w:val="28"/>
                <w:szCs w:val="28"/>
                <w:lang w:val="vi-VN" w:eastAsia="vi-VN"/>
              </w:rPr>
            </w:pPr>
            <w:r w:rsidRPr="00137EF0">
              <w:rPr>
                <w:rFonts w:eastAsia="Arial"/>
                <w:sz w:val="28"/>
                <w:szCs w:val="28"/>
                <w:lang w:val="vi-VN" w:eastAsia="vi-VN"/>
              </w:rPr>
              <w:t>T</w:t>
            </w:r>
            <w:r w:rsidR="00CB17BD" w:rsidRPr="00CB17BD">
              <w:rPr>
                <w:rFonts w:eastAsia="Arial"/>
                <w:sz w:val="28"/>
                <w:szCs w:val="28"/>
                <w:lang w:val="vi-VN" w:eastAsia="vi-VN"/>
              </w:rPr>
              <w:t>hực phẩm dễ bị cháy, gây</w:t>
            </w:r>
            <w:r w:rsidR="00CB17BD" w:rsidRPr="00CB17BD">
              <w:rPr>
                <w:rFonts w:eastAsia="Arial"/>
                <w:sz w:val="28"/>
                <w:szCs w:val="28"/>
                <w:lang w:val="vi-VN" w:eastAsia="vi-VN"/>
              </w:rPr>
              <w:tab/>
            </w:r>
            <w:r w:rsidR="00CB17BD" w:rsidRPr="00137EF0">
              <w:rPr>
                <w:rFonts w:eastAsia="Arial"/>
                <w:sz w:val="28"/>
                <w:szCs w:val="28"/>
                <w:lang w:val="vi-VN" w:eastAsia="vi-VN"/>
              </w:rPr>
              <w:t xml:space="preserve"> </w:t>
            </w:r>
            <w:r w:rsidR="00CB17BD" w:rsidRPr="00CB17BD">
              <w:rPr>
                <w:rFonts w:eastAsia="Arial"/>
                <w:sz w:val="28"/>
                <w:szCs w:val="28"/>
                <w:lang w:val="vi-VN" w:eastAsia="vi-VN"/>
              </w:rPr>
              <w:t>bi</w:t>
            </w:r>
            <w:r w:rsidR="00CB17BD" w:rsidRPr="00137EF0">
              <w:rPr>
                <w:rFonts w:eastAsia="Arial"/>
                <w:sz w:val="28"/>
                <w:szCs w:val="28"/>
                <w:lang w:val="vi-VN" w:eastAsia="vi-VN"/>
              </w:rPr>
              <w:t>ế</w:t>
            </w:r>
            <w:r w:rsidR="00CB17BD" w:rsidRPr="00CB17BD">
              <w:rPr>
                <w:rFonts w:eastAsia="Arial"/>
                <w:sz w:val="28"/>
                <w:szCs w:val="28"/>
                <w:lang w:val="vi-VN" w:eastAsia="vi-VN"/>
              </w:rPr>
              <w:t>n chất.</w:t>
            </w:r>
          </w:p>
          <w:p w14:paraId="2CC70785" w14:textId="77777777" w:rsidR="00F6553A" w:rsidRPr="00137EF0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653" w:type="dxa"/>
          </w:tcPr>
          <w:p w14:paraId="25949246" w14:textId="4ED8EC37" w:rsidR="00CB17BD" w:rsidRPr="00CB17BD" w:rsidRDefault="00CB17BD" w:rsidP="00CB17BD">
            <w:pPr>
              <w:widowControl w:val="0"/>
              <w:spacing w:line="288" w:lineRule="auto"/>
              <w:ind w:right="-83"/>
              <w:rPr>
                <w:rFonts w:eastAsia="Arial"/>
                <w:sz w:val="28"/>
                <w:szCs w:val="28"/>
                <w:lang w:val="vi-VN" w:eastAsia="vi-VN"/>
              </w:rPr>
            </w:pPr>
            <w:r w:rsidRPr="00137EF0">
              <w:rPr>
                <w:rFonts w:eastAsia="Arial"/>
                <w:sz w:val="28"/>
                <w:szCs w:val="28"/>
                <w:lang w:val="vi-VN" w:eastAsia="vi-VN"/>
              </w:rPr>
              <w:t>T</w:t>
            </w:r>
            <w:r w:rsidRPr="00CB17BD">
              <w:rPr>
                <w:rFonts w:eastAsia="Arial"/>
                <w:sz w:val="28"/>
                <w:szCs w:val="28"/>
                <w:lang w:val="vi-VN" w:eastAsia="vi-VN"/>
              </w:rPr>
              <w:t xml:space="preserve">hịt, cá, khoai lang, khoai tây </w:t>
            </w:r>
          </w:p>
          <w:p w14:paraId="6A785540" w14:textId="77777777" w:rsidR="00F6553A" w:rsidRPr="00137EF0" w:rsidRDefault="00F6553A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6553A" w:rsidRPr="00137EF0" w14:paraId="692F4188" w14:textId="77777777" w:rsidTr="00871248">
        <w:tc>
          <w:tcPr>
            <w:tcW w:w="1925" w:type="dxa"/>
          </w:tcPr>
          <w:p w14:paraId="263DF438" w14:textId="1A6101B2" w:rsidR="00F6553A" w:rsidRDefault="00D83C76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Rán (chiên)</w:t>
            </w:r>
          </w:p>
        </w:tc>
        <w:tc>
          <w:tcPr>
            <w:tcW w:w="2186" w:type="dxa"/>
          </w:tcPr>
          <w:p w14:paraId="31CEE10F" w14:textId="5D8CF9B3" w:rsidR="00F6553A" w:rsidRPr="00BE2D6A" w:rsidRDefault="00CB17BD" w:rsidP="00BE2D6A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L</w:t>
            </w:r>
            <w:r w:rsidRPr="00A04DE1">
              <w:rPr>
                <w:rFonts w:cs="Times New Roman"/>
                <w:szCs w:val="28"/>
              </w:rPr>
              <w:t xml:space="preserve">à làm chín thực phẩm trong chất </w:t>
            </w:r>
            <w:r w:rsidRPr="00A04DE1">
              <w:rPr>
                <w:rFonts w:cs="Times New Roman"/>
                <w:szCs w:val="28"/>
              </w:rPr>
              <w:lastRenderedPageBreak/>
              <w:t xml:space="preserve">béo ở nhiệt độ cao </w:t>
            </w:r>
          </w:p>
        </w:tc>
        <w:tc>
          <w:tcPr>
            <w:tcW w:w="1926" w:type="dxa"/>
          </w:tcPr>
          <w:p w14:paraId="689CD8AF" w14:textId="43AF9B42" w:rsidR="00F6553A" w:rsidRPr="00137EF0" w:rsidRDefault="00920499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sz w:val="28"/>
                <w:szCs w:val="28"/>
              </w:rPr>
              <w:lastRenderedPageBreak/>
              <w:t>M</w:t>
            </w:r>
            <w:r w:rsidR="00CB17BD" w:rsidRPr="00A04DE1">
              <w:rPr>
                <w:sz w:val="28"/>
                <w:szCs w:val="28"/>
              </w:rPr>
              <w:t>ón ăn có độ giòn, độ ngậy.</w:t>
            </w:r>
          </w:p>
        </w:tc>
        <w:tc>
          <w:tcPr>
            <w:tcW w:w="1926" w:type="dxa"/>
          </w:tcPr>
          <w:p w14:paraId="6431A26A" w14:textId="42F49247" w:rsidR="00F6553A" w:rsidRPr="00137EF0" w:rsidRDefault="00920499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sz w:val="28"/>
                <w:szCs w:val="28"/>
              </w:rPr>
              <w:t>M</w:t>
            </w:r>
            <w:r w:rsidR="00CB17BD" w:rsidRPr="00A04DE1">
              <w:rPr>
                <w:sz w:val="28"/>
                <w:szCs w:val="28"/>
              </w:rPr>
              <w:t>ón ăn nhiều chất béo.</w:t>
            </w:r>
          </w:p>
        </w:tc>
        <w:tc>
          <w:tcPr>
            <w:tcW w:w="1653" w:type="dxa"/>
          </w:tcPr>
          <w:p w14:paraId="5F30AB7A" w14:textId="7448BE87" w:rsidR="00F6553A" w:rsidRPr="00137EF0" w:rsidRDefault="00CB17BD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  <w:r w:rsidRPr="00137EF0">
              <w:rPr>
                <w:sz w:val="28"/>
                <w:szCs w:val="28"/>
              </w:rPr>
              <w:t>T</w:t>
            </w:r>
            <w:r w:rsidRPr="00A04DE1">
              <w:rPr>
                <w:sz w:val="28"/>
                <w:szCs w:val="28"/>
              </w:rPr>
              <w:t>hịt gà</w:t>
            </w:r>
            <w:r>
              <w:rPr>
                <w:sz w:val="28"/>
                <w:szCs w:val="28"/>
              </w:rPr>
              <w:t xml:space="preserve">, cá, khoai tây, </w:t>
            </w:r>
            <w:r>
              <w:rPr>
                <w:sz w:val="28"/>
                <w:szCs w:val="28"/>
              </w:rPr>
              <w:lastRenderedPageBreak/>
              <w:t>ngô</w:t>
            </w:r>
            <w:r w:rsidRPr="00137EF0">
              <w:rPr>
                <w:sz w:val="28"/>
                <w:szCs w:val="28"/>
              </w:rPr>
              <w:t>.</w:t>
            </w:r>
          </w:p>
        </w:tc>
      </w:tr>
    </w:tbl>
    <w:p w14:paraId="376235B0" w14:textId="77777777" w:rsidR="00D83C76" w:rsidRPr="00137EF0" w:rsidRDefault="00D83C76" w:rsidP="00D83C76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4D144FAA" w14:textId="742BFE2B" w:rsidR="00D83C76" w:rsidRPr="00EB522D" w:rsidRDefault="00D83C76" w:rsidP="00A542FF">
      <w:pPr>
        <w:pStyle w:val="Vnbnnidung0"/>
        <w:tabs>
          <w:tab w:val="left" w:pos="688"/>
        </w:tabs>
        <w:spacing w:line="276" w:lineRule="auto"/>
        <w:ind w:firstLine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</w:rPr>
        <w:t xml:space="preserve">Đáp án phiếu học tập số </w:t>
      </w:r>
      <w:r w:rsidR="00EB522D">
        <w:rPr>
          <w:rFonts w:asciiTheme="majorHAnsi" w:hAnsiTheme="majorHAnsi" w:cstheme="majorHAnsi"/>
          <w:b/>
          <w:bCs/>
          <w:sz w:val="28"/>
          <w:szCs w:val="28"/>
        </w:rPr>
        <w:t>3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925"/>
        <w:gridCol w:w="2186"/>
        <w:gridCol w:w="1926"/>
        <w:gridCol w:w="1926"/>
        <w:gridCol w:w="1676"/>
      </w:tblGrid>
      <w:tr w:rsidR="00D83C76" w14:paraId="2F8BBAF3" w14:textId="77777777" w:rsidTr="00871248">
        <w:tc>
          <w:tcPr>
            <w:tcW w:w="1925" w:type="dxa"/>
          </w:tcPr>
          <w:p w14:paraId="1F410D91" w14:textId="09F53C88" w:rsidR="00D83C76" w:rsidRPr="00137EF0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Các phương pháp chế biến thực phẩm </w:t>
            </w:r>
            <w:r w:rsidR="00A66FB3"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không</w:t>
            </w:r>
            <w:r w:rsidRPr="00137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sử dụng nhiệt</w:t>
            </w:r>
          </w:p>
        </w:tc>
        <w:tc>
          <w:tcPr>
            <w:tcW w:w="2186" w:type="dxa"/>
          </w:tcPr>
          <w:p w14:paraId="1DB2413B" w14:textId="77777777" w:rsidR="00D83C76" w:rsidRP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Đặc điểm</w:t>
            </w:r>
          </w:p>
        </w:tc>
        <w:tc>
          <w:tcPr>
            <w:tcW w:w="1926" w:type="dxa"/>
          </w:tcPr>
          <w:p w14:paraId="5A7D27D5" w14:textId="77777777" w:rsidR="00D83C76" w:rsidRP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Ưu điểm</w:t>
            </w:r>
          </w:p>
        </w:tc>
        <w:tc>
          <w:tcPr>
            <w:tcW w:w="1926" w:type="dxa"/>
          </w:tcPr>
          <w:p w14:paraId="0E6E0773" w14:textId="77777777" w:rsidR="00D83C76" w:rsidRP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Nhược điểm</w:t>
            </w:r>
          </w:p>
        </w:tc>
        <w:tc>
          <w:tcPr>
            <w:tcW w:w="1676" w:type="dxa"/>
          </w:tcPr>
          <w:p w14:paraId="2E207DED" w14:textId="77777777" w:rsidR="00D83C76" w:rsidRP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D83C7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Thực phẩm áp dụng</w:t>
            </w:r>
          </w:p>
        </w:tc>
      </w:tr>
      <w:tr w:rsidR="00D83C76" w14:paraId="0FD45CF9" w14:textId="77777777" w:rsidTr="00871248">
        <w:tc>
          <w:tcPr>
            <w:tcW w:w="1925" w:type="dxa"/>
          </w:tcPr>
          <w:p w14:paraId="1E8FCB8E" w14:textId="4721E1BB" w:rsidR="00D83C76" w:rsidRDefault="00A66FB3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Trộn hỗn hợp</w:t>
            </w:r>
          </w:p>
        </w:tc>
        <w:tc>
          <w:tcPr>
            <w:tcW w:w="2186" w:type="dxa"/>
          </w:tcPr>
          <w:p w14:paraId="0D80C0CF" w14:textId="3A015860" w:rsidR="00D83C76" w:rsidRPr="00BE2D6A" w:rsidRDefault="00920499" w:rsidP="00BE2D6A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L</w:t>
            </w:r>
            <w:r w:rsidR="00BE2D6A" w:rsidRPr="00FD46C5">
              <w:rPr>
                <w:rFonts w:cs="Times New Roman"/>
                <w:szCs w:val="28"/>
              </w:rPr>
              <w:t xml:space="preserve">à phương pháp trộn các thực phẩm đã được sơ chế hoặc làm chín, kết hợp với các gia vị tạo thành món ăn. </w:t>
            </w:r>
          </w:p>
        </w:tc>
        <w:tc>
          <w:tcPr>
            <w:tcW w:w="1926" w:type="dxa"/>
          </w:tcPr>
          <w:p w14:paraId="2774511F" w14:textId="2CF1C40B" w:rsidR="00BE2D6A" w:rsidRPr="00FD46C5" w:rsidRDefault="00920499" w:rsidP="00BE2D6A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  <w:r w:rsidR="00BE2D6A" w:rsidRPr="00FD46C5">
              <w:rPr>
                <w:rFonts w:cs="Times New Roman"/>
                <w:szCs w:val="28"/>
              </w:rPr>
              <w:t>ễ làm, thực phẩm giữ nguyên được màu sắc, mùi vị và chất dinh dưỡng.</w:t>
            </w:r>
          </w:p>
          <w:p w14:paraId="1F717DD9" w14:textId="77777777" w:rsidR="00D83C76" w:rsidRPr="00137EF0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926" w:type="dxa"/>
          </w:tcPr>
          <w:p w14:paraId="4CEF7300" w14:textId="1614B57C" w:rsidR="00BE2D6A" w:rsidRPr="00FD46C5" w:rsidRDefault="00920499" w:rsidP="00BE2D6A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</w:rPr>
            </w:pPr>
            <w:r w:rsidRPr="00137EF0">
              <w:rPr>
                <w:rFonts w:cs="Times New Roman"/>
                <w:szCs w:val="28"/>
              </w:rPr>
              <w:t>C</w:t>
            </w:r>
            <w:r w:rsidR="00BE2D6A" w:rsidRPr="00FD46C5">
              <w:rPr>
                <w:rFonts w:cs="Times New Roman"/>
                <w:szCs w:val="28"/>
              </w:rPr>
              <w:t>ầu kì trong việc lựa chọn, bảo quản và chế biến để đảm bảo an toàn vệ sinh thực phẩm.</w:t>
            </w:r>
          </w:p>
          <w:p w14:paraId="5FF5AD98" w14:textId="77777777" w:rsidR="00D83C76" w:rsidRPr="00137EF0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676" w:type="dxa"/>
          </w:tcPr>
          <w:p w14:paraId="6F119029" w14:textId="63D24046" w:rsidR="00D83C76" w:rsidRDefault="00BE2D6A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D46C5">
              <w:rPr>
                <w:sz w:val="28"/>
                <w:szCs w:val="28"/>
              </w:rPr>
              <w:t>Trộn dầu dấm, nộm,...</w:t>
            </w:r>
          </w:p>
        </w:tc>
      </w:tr>
      <w:tr w:rsidR="00D83C76" w14:paraId="110058DD" w14:textId="77777777" w:rsidTr="00871248">
        <w:tc>
          <w:tcPr>
            <w:tcW w:w="1925" w:type="dxa"/>
          </w:tcPr>
          <w:p w14:paraId="60FF7B78" w14:textId="448AE31D" w:rsidR="00D83C76" w:rsidRDefault="00A66FB3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Muối chua</w:t>
            </w:r>
          </w:p>
        </w:tc>
        <w:tc>
          <w:tcPr>
            <w:tcW w:w="2186" w:type="dxa"/>
          </w:tcPr>
          <w:p w14:paraId="4430A194" w14:textId="6D0798E8" w:rsidR="00D83C76" w:rsidRPr="00920499" w:rsidRDefault="00920499" w:rsidP="00920499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L</w:t>
            </w:r>
            <w:r w:rsidR="00BE2D6A" w:rsidRPr="00FD46C5">
              <w:rPr>
                <w:rFonts w:cs="Times New Roman"/>
                <w:szCs w:val="28"/>
              </w:rPr>
              <w:t>à phương pháp làm thực phẩm lên men vi sinh trong thời gian cần thiết</w:t>
            </w:r>
            <w:r>
              <w:rPr>
                <w:rFonts w:cs="Times New Roman"/>
                <w:szCs w:val="28"/>
                <w:lang w:val="en-US"/>
              </w:rPr>
              <w:t>.</w:t>
            </w:r>
            <w:r w:rsidR="00BE2D6A" w:rsidRPr="00FD46C5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1926" w:type="dxa"/>
          </w:tcPr>
          <w:p w14:paraId="52E04465" w14:textId="37233CDA" w:rsidR="00920499" w:rsidRPr="00FD46C5" w:rsidRDefault="00920499" w:rsidP="00920499">
            <w:pPr>
              <w:pStyle w:val="BodyText16"/>
              <w:shd w:val="clear" w:color="auto" w:fill="auto"/>
              <w:spacing w:line="288" w:lineRule="auto"/>
              <w:ind w:right="2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D</w:t>
            </w:r>
            <w:r w:rsidRPr="00FD46C5">
              <w:rPr>
                <w:rFonts w:cs="Times New Roman"/>
                <w:szCs w:val="28"/>
              </w:rPr>
              <w:t>ễ làm, món ăn có vị chua nên kích thích vị giác khi ăn.</w:t>
            </w:r>
          </w:p>
          <w:p w14:paraId="18B395B1" w14:textId="77777777" w:rsid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926" w:type="dxa"/>
          </w:tcPr>
          <w:p w14:paraId="3C82627F" w14:textId="395721A9" w:rsidR="00D83C76" w:rsidRDefault="00920499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 w:rsidRPr="00FD46C5">
              <w:rPr>
                <w:sz w:val="28"/>
                <w:szCs w:val="28"/>
              </w:rPr>
              <w:t>ón ăn có nhiều muối, không tốt cho dạ dày</w:t>
            </w:r>
          </w:p>
        </w:tc>
        <w:tc>
          <w:tcPr>
            <w:tcW w:w="1676" w:type="dxa"/>
          </w:tcPr>
          <w:p w14:paraId="3030FF7F" w14:textId="1AF7CB01" w:rsidR="00920499" w:rsidRPr="00920499" w:rsidRDefault="00920499" w:rsidP="00920499">
            <w:pPr>
              <w:pStyle w:val="BodyText16"/>
              <w:shd w:val="clear" w:color="auto" w:fill="auto"/>
              <w:spacing w:line="288" w:lineRule="auto"/>
              <w:ind w:right="-83"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R</w:t>
            </w:r>
            <w:r w:rsidRPr="00FD46C5">
              <w:rPr>
                <w:rFonts w:cs="Times New Roman"/>
                <w:szCs w:val="28"/>
              </w:rPr>
              <w:t>au cải bắp, rau cải bẹ, su hào</w:t>
            </w:r>
            <w:r>
              <w:rPr>
                <w:rFonts w:cs="Times New Roman"/>
                <w:szCs w:val="28"/>
              </w:rPr>
              <w:t>…</w:t>
            </w:r>
          </w:p>
          <w:p w14:paraId="710968A4" w14:textId="77777777" w:rsidR="00D83C76" w:rsidRDefault="00D83C76" w:rsidP="00470AA0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</w:tbl>
    <w:p w14:paraId="6FAA7DCD" w14:textId="168ADBA3" w:rsidR="00F6553A" w:rsidRDefault="00F6553A" w:rsidP="00631303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sz w:val="28"/>
          <w:szCs w:val="28"/>
          <w:lang w:val="en-US"/>
        </w:rPr>
      </w:pPr>
    </w:p>
    <w:p w14:paraId="6818CB1D" w14:textId="61A69D01" w:rsidR="00D83C76" w:rsidRDefault="00E96C7F" w:rsidP="00E96C7F">
      <w:pPr>
        <w:pStyle w:val="Vnbnnidung0"/>
        <w:tabs>
          <w:tab w:val="left" w:pos="688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E96C7F">
        <w:rPr>
          <w:rFonts w:asciiTheme="majorHAnsi" w:hAnsiTheme="majorHAnsi" w:cstheme="majorHAnsi"/>
          <w:b/>
          <w:bCs/>
          <w:sz w:val="28"/>
          <w:szCs w:val="28"/>
          <w:lang w:val="en-US"/>
        </w:rPr>
        <w:t>Bảng so sánh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3827"/>
        <w:gridCol w:w="3827"/>
      </w:tblGrid>
      <w:tr w:rsidR="00756E69" w14:paraId="610E837B" w14:textId="77777777" w:rsidTr="00756E69">
        <w:tc>
          <w:tcPr>
            <w:tcW w:w="2122" w:type="dxa"/>
            <w:vAlign w:val="center"/>
          </w:tcPr>
          <w:p w14:paraId="33D6EA63" w14:textId="7FC47B9F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Nhóm phương</w:t>
            </w: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br/>
              <w:t>pháp</w:t>
            </w:r>
          </w:p>
        </w:tc>
        <w:tc>
          <w:tcPr>
            <w:tcW w:w="3827" w:type="dxa"/>
            <w:vAlign w:val="center"/>
          </w:tcPr>
          <w:p w14:paraId="56EAA2D1" w14:textId="2FC7807E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Chế biến món ăn</w:t>
            </w: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br/>
              <w:t>có sử dụng nhiệt</w:t>
            </w:r>
          </w:p>
        </w:tc>
        <w:tc>
          <w:tcPr>
            <w:tcW w:w="3827" w:type="dxa"/>
            <w:vAlign w:val="center"/>
          </w:tcPr>
          <w:p w14:paraId="02751761" w14:textId="139933D3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Chế biến món ăn</w:t>
            </w: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br/>
              <w:t>không sử dụng nhiệt</w:t>
            </w:r>
          </w:p>
        </w:tc>
      </w:tr>
      <w:tr w:rsidR="00756E69" w14:paraId="7776A2E7" w14:textId="77777777" w:rsidTr="00756E69">
        <w:tc>
          <w:tcPr>
            <w:tcW w:w="2122" w:type="dxa"/>
            <w:vAlign w:val="center"/>
          </w:tcPr>
          <w:p w14:paraId="04D6FC14" w14:textId="5F16E9EB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Bản chất</w:t>
            </w:r>
          </w:p>
        </w:tc>
        <w:tc>
          <w:tcPr>
            <w:tcW w:w="3827" w:type="dxa"/>
            <w:vAlign w:val="center"/>
          </w:tcPr>
          <w:p w14:paraId="46912F15" w14:textId="0D18D396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sz w:val="28"/>
                <w:szCs w:val="28"/>
              </w:rPr>
              <w:t>Sử dụng nhiệt độ cao để làm</w:t>
            </w:r>
            <w:r w:rsidRPr="00F548ED">
              <w:rPr>
                <w:rStyle w:val="Khc"/>
                <w:sz w:val="28"/>
                <w:szCs w:val="28"/>
              </w:rPr>
              <w:br/>
              <w:t>chín thực phẩm.</w:t>
            </w:r>
          </w:p>
        </w:tc>
        <w:tc>
          <w:tcPr>
            <w:tcW w:w="3827" w:type="dxa"/>
            <w:vAlign w:val="center"/>
          </w:tcPr>
          <w:p w14:paraId="4AC80BB9" w14:textId="0C79D499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sz w:val="28"/>
                <w:szCs w:val="28"/>
              </w:rPr>
              <w:t xml:space="preserve">Sử </w:t>
            </w:r>
            <w:r>
              <w:rPr>
                <w:rStyle w:val="Khc"/>
                <w:sz w:val="28"/>
                <w:szCs w:val="28"/>
              </w:rPr>
              <w:t xml:space="preserve">dụng gấn như trực tiếp các loại </w:t>
            </w:r>
            <w:r w:rsidRPr="00F548ED">
              <w:rPr>
                <w:rStyle w:val="Khc"/>
                <w:sz w:val="28"/>
                <w:szCs w:val="28"/>
              </w:rPr>
              <w:t>thực phẩm ngay sau khi sơ chế.</w:t>
            </w:r>
          </w:p>
        </w:tc>
      </w:tr>
      <w:tr w:rsidR="00756E69" w:rsidRPr="00137EF0" w14:paraId="0608126A" w14:textId="77777777" w:rsidTr="00756E69">
        <w:tc>
          <w:tcPr>
            <w:tcW w:w="2122" w:type="dxa"/>
            <w:vAlign w:val="center"/>
          </w:tcPr>
          <w:p w14:paraId="1D546AEF" w14:textId="17024F87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Ưu điểm</w:t>
            </w:r>
          </w:p>
        </w:tc>
        <w:tc>
          <w:tcPr>
            <w:tcW w:w="3827" w:type="dxa"/>
            <w:vAlign w:val="center"/>
          </w:tcPr>
          <w:p w14:paraId="4A9725C5" w14:textId="11D9ADAF" w:rsidR="00756E69" w:rsidRDefault="00C03252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sz w:val="28"/>
                <w:szCs w:val="28"/>
              </w:rPr>
              <w:t xml:space="preserve">Món ăn hấp dẫn, </w:t>
            </w:r>
            <w:r>
              <w:rPr>
                <w:rStyle w:val="Khc"/>
                <w:sz w:val="28"/>
                <w:szCs w:val="28"/>
              </w:rPr>
              <w:t xml:space="preserve">nhiều màu sắc, </w:t>
            </w:r>
            <w:r w:rsidRPr="00F548ED">
              <w:rPr>
                <w:rStyle w:val="Khc"/>
                <w:sz w:val="28"/>
                <w:szCs w:val="28"/>
              </w:rPr>
              <w:t xml:space="preserve">hương vị, phù hợp với nhiều </w:t>
            </w:r>
            <w:r>
              <w:rPr>
                <w:rStyle w:val="Khc"/>
                <w:sz w:val="28"/>
                <w:szCs w:val="28"/>
              </w:rPr>
              <w:t>đ</w:t>
            </w:r>
            <w:r>
              <w:rPr>
                <w:rStyle w:val="Khc"/>
                <w:sz w:val="28"/>
                <w:szCs w:val="28"/>
                <w:lang w:val="en-US"/>
              </w:rPr>
              <w:t>ố</w:t>
            </w:r>
            <w:r>
              <w:rPr>
                <w:rStyle w:val="Khc"/>
                <w:sz w:val="28"/>
                <w:szCs w:val="28"/>
              </w:rPr>
              <w:t xml:space="preserve">i </w:t>
            </w:r>
            <w:r w:rsidRPr="00F548ED">
              <w:rPr>
                <w:rStyle w:val="Khc"/>
                <w:sz w:val="28"/>
                <w:szCs w:val="28"/>
              </w:rPr>
              <w:t>tượng sử dụng.</w:t>
            </w:r>
          </w:p>
        </w:tc>
        <w:tc>
          <w:tcPr>
            <w:tcW w:w="3827" w:type="dxa"/>
            <w:vAlign w:val="center"/>
          </w:tcPr>
          <w:p w14:paraId="2390D354" w14:textId="1137B55A" w:rsidR="00756E69" w:rsidRPr="00137EF0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G</w:t>
            </w:r>
            <w:r>
              <w:rPr>
                <w:rStyle w:val="Khc"/>
                <w:sz w:val="28"/>
                <w:szCs w:val="28"/>
              </w:rPr>
              <w:t xml:space="preserve">ần như giữ nguyên được các chất </w:t>
            </w:r>
            <w:r w:rsidRPr="00F548ED">
              <w:rPr>
                <w:rStyle w:val="Khc"/>
                <w:sz w:val="28"/>
                <w:szCs w:val="28"/>
              </w:rPr>
              <w:t>dinh dưỡng có trong thực phẩm.</w:t>
            </w:r>
            <w:r w:rsidRPr="00F548ED">
              <w:rPr>
                <w:rStyle w:val="Khc"/>
                <w:sz w:val="28"/>
                <w:szCs w:val="28"/>
              </w:rPr>
              <w:br/>
              <w:t>Món ăn thường được chế bi</w:t>
            </w:r>
            <w:r>
              <w:rPr>
                <w:rStyle w:val="Khc"/>
                <w:sz w:val="28"/>
                <w:szCs w:val="28"/>
              </w:rPr>
              <w:t xml:space="preserve">ến đơn giản, có vị thanh nhẹ, dễ ăn, không </w:t>
            </w:r>
            <w:r w:rsidRPr="00F548ED">
              <w:rPr>
                <w:rStyle w:val="Khc"/>
                <w:sz w:val="28"/>
                <w:szCs w:val="28"/>
              </w:rPr>
              <w:t>gây ngấy, tốt cho sức khoẻ.</w:t>
            </w:r>
          </w:p>
        </w:tc>
      </w:tr>
      <w:tr w:rsidR="00756E69" w14:paraId="39C05682" w14:textId="77777777" w:rsidTr="00756E69">
        <w:tc>
          <w:tcPr>
            <w:tcW w:w="2122" w:type="dxa"/>
            <w:vAlign w:val="center"/>
          </w:tcPr>
          <w:p w14:paraId="7EB71843" w14:textId="1FF9B5BD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rFonts w:eastAsia="Segoe UI"/>
                <w:b/>
                <w:bCs/>
                <w:sz w:val="28"/>
                <w:szCs w:val="28"/>
              </w:rPr>
              <w:t>Nhược điểm</w:t>
            </w:r>
          </w:p>
        </w:tc>
        <w:tc>
          <w:tcPr>
            <w:tcW w:w="3827" w:type="dxa"/>
            <w:vAlign w:val="bottom"/>
          </w:tcPr>
          <w:p w14:paraId="512AC58A" w14:textId="49BDC45D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Style w:val="Khc"/>
                <w:sz w:val="28"/>
                <w:szCs w:val="28"/>
              </w:rPr>
              <w:t>Chế</w:t>
            </w:r>
            <w:r w:rsidRPr="00F548ED">
              <w:rPr>
                <w:rStyle w:val="Khc"/>
                <w:sz w:val="28"/>
                <w:szCs w:val="28"/>
              </w:rPr>
              <w:t xml:space="preserve"> biến </w:t>
            </w:r>
            <w:r>
              <w:rPr>
                <w:rStyle w:val="Khc"/>
                <w:sz w:val="28"/>
                <w:szCs w:val="28"/>
              </w:rPr>
              <w:t>cầu</w:t>
            </w:r>
            <w:r w:rsidRPr="00F548ED">
              <w:rPr>
                <w:rStyle w:val="Khc"/>
                <w:sz w:val="28"/>
                <w:szCs w:val="28"/>
              </w:rPr>
              <w:t xml:space="preserve"> kì, một số chất</w:t>
            </w:r>
            <w:r>
              <w:rPr>
                <w:rStyle w:val="Khc"/>
                <w:sz w:val="28"/>
                <w:szCs w:val="28"/>
              </w:rPr>
              <w:br/>
              <w:t xml:space="preserve">dinh dưỡng trong món ăn bị mất </w:t>
            </w:r>
            <w:r w:rsidRPr="00F548ED">
              <w:rPr>
                <w:rStyle w:val="Khc"/>
                <w:sz w:val="28"/>
                <w:szCs w:val="28"/>
              </w:rPr>
              <w:t xml:space="preserve">hoặc biến </w:t>
            </w:r>
            <w:r>
              <w:rPr>
                <w:rStyle w:val="Khc"/>
                <w:sz w:val="28"/>
                <w:szCs w:val="28"/>
              </w:rPr>
              <w:t xml:space="preserve">đổi chất, trong </w:t>
            </w:r>
            <w:r>
              <w:rPr>
                <w:rStyle w:val="Khc"/>
                <w:sz w:val="28"/>
                <w:szCs w:val="28"/>
              </w:rPr>
              <w:lastRenderedPageBreak/>
              <w:t xml:space="preserve">quá </w:t>
            </w:r>
            <w:r w:rsidRPr="00F548ED">
              <w:rPr>
                <w:rStyle w:val="Khc"/>
                <w:sz w:val="28"/>
                <w:szCs w:val="28"/>
              </w:rPr>
              <w:t>t</w:t>
            </w:r>
            <w:r>
              <w:rPr>
                <w:rStyle w:val="Khc"/>
                <w:sz w:val="28"/>
                <w:szCs w:val="28"/>
              </w:rPr>
              <w:t xml:space="preserve">rình chế biến có thể gây mất an toàn, có một số món ăn không </w:t>
            </w:r>
            <w:r w:rsidRPr="00F548ED">
              <w:rPr>
                <w:rStyle w:val="Khc"/>
                <w:sz w:val="28"/>
                <w:szCs w:val="28"/>
              </w:rPr>
              <w:t xml:space="preserve">tốt cho sức </w:t>
            </w:r>
            <w:r>
              <w:rPr>
                <w:rStyle w:val="Khc"/>
                <w:sz w:val="28"/>
                <w:szCs w:val="28"/>
              </w:rPr>
              <w:t>khỏe nếu sử dụng nhiều</w:t>
            </w:r>
            <w:r w:rsidRPr="00F548ED">
              <w:rPr>
                <w:rStyle w:val="Khc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bottom"/>
          </w:tcPr>
          <w:p w14:paraId="70E91B11" w14:textId="1023002D" w:rsidR="00756E69" w:rsidRDefault="00756E69" w:rsidP="00756E6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548ED">
              <w:rPr>
                <w:rStyle w:val="Khc"/>
                <w:sz w:val="28"/>
                <w:szCs w:val="28"/>
              </w:rPr>
              <w:lastRenderedPageBreak/>
              <w:t>M</w:t>
            </w:r>
            <w:r>
              <w:rPr>
                <w:rStyle w:val="Khc"/>
                <w:sz w:val="28"/>
                <w:szCs w:val="28"/>
              </w:rPr>
              <w:t xml:space="preserve">ón ăn ít có mùi vị, màu sắc hấp dẫn người sử dụng, không tạo ra sự đa dạng như các món </w:t>
            </w:r>
            <w:r>
              <w:rPr>
                <w:rStyle w:val="Khc"/>
                <w:sz w:val="28"/>
                <w:szCs w:val="28"/>
              </w:rPr>
              <w:lastRenderedPageBreak/>
              <w:t xml:space="preserve">ăn được chế biến bằng phương pháp sử </w:t>
            </w:r>
            <w:r w:rsidRPr="00F548ED">
              <w:rPr>
                <w:rStyle w:val="Khc"/>
                <w:sz w:val="28"/>
                <w:szCs w:val="28"/>
              </w:rPr>
              <w:t xml:space="preserve">dụng nhiệt, đặc biệt cần chú ý </w:t>
            </w:r>
            <w:r>
              <w:rPr>
                <w:rStyle w:val="Khc"/>
                <w:sz w:val="28"/>
                <w:szCs w:val="28"/>
              </w:rPr>
              <w:t xml:space="preserve">đến </w:t>
            </w:r>
            <w:r w:rsidRPr="00F548ED">
              <w:rPr>
                <w:rStyle w:val="Khc"/>
                <w:sz w:val="28"/>
                <w:szCs w:val="28"/>
              </w:rPr>
              <w:t>c</w:t>
            </w:r>
            <w:r>
              <w:rPr>
                <w:rStyle w:val="Khc"/>
                <w:sz w:val="28"/>
                <w:szCs w:val="28"/>
              </w:rPr>
              <w:t xml:space="preserve">ác vấn đề vệ sinh an toàn thực </w:t>
            </w:r>
            <w:r w:rsidRPr="00F548ED">
              <w:rPr>
                <w:rStyle w:val="Khc"/>
                <w:sz w:val="28"/>
                <w:szCs w:val="28"/>
              </w:rPr>
              <w:t>phẩm.</w:t>
            </w:r>
          </w:p>
        </w:tc>
      </w:tr>
    </w:tbl>
    <w:p w14:paraId="4FE21D48" w14:textId="308A3EE8" w:rsidR="00E96C7F" w:rsidRDefault="00E96C7F" w:rsidP="00E96C7F">
      <w:pPr>
        <w:pStyle w:val="Vnbnnidung0"/>
        <w:tabs>
          <w:tab w:val="left" w:pos="688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429C0566" w14:textId="579F9B22" w:rsidR="00E96C7F" w:rsidRPr="004C53E1" w:rsidRDefault="00A2454E" w:rsidP="00871248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2.</w:t>
      </w:r>
      <w:proofErr w:type="gramStart"/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4.Thực</w:t>
      </w:r>
      <w:proofErr w:type="gramEnd"/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hành chế biến món ăn không sử dụng nhiệt</w:t>
      </w:r>
      <w:r w:rsidR="004C53E1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254074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(Món </w:t>
      </w:r>
      <w:r w:rsidR="00C2537D">
        <w:rPr>
          <w:rFonts w:asciiTheme="majorHAnsi" w:hAnsiTheme="majorHAnsi" w:cstheme="majorHAnsi"/>
          <w:b/>
          <w:bCs/>
          <w:sz w:val="28"/>
          <w:szCs w:val="28"/>
          <w:lang w:val="en-US"/>
        </w:rPr>
        <w:t>salad hoa quả)</w:t>
      </w:r>
    </w:p>
    <w:p w14:paraId="17EDE7B3" w14:textId="1BA445F4" w:rsidR="00A2454E" w:rsidRPr="00F548ED" w:rsidRDefault="00A2454E" w:rsidP="00A2454E">
      <w:pPr>
        <w:pStyle w:val="Vnbnnidung0"/>
        <w:tabs>
          <w:tab w:val="left" w:pos="647"/>
        </w:tabs>
        <w:spacing w:after="40" w:line="276" w:lineRule="auto"/>
        <w:ind w:left="360" w:firstLine="0"/>
        <w:rPr>
          <w:sz w:val="28"/>
          <w:szCs w:val="28"/>
        </w:rPr>
      </w:pPr>
      <w:proofErr w:type="gramStart"/>
      <w:r>
        <w:rPr>
          <w:rStyle w:val="Vnbnnidung"/>
          <w:rFonts w:eastAsia="Segoe UI"/>
          <w:i/>
          <w:iCs/>
          <w:sz w:val="28"/>
          <w:szCs w:val="28"/>
          <w:lang w:val="en-US"/>
        </w:rPr>
        <w:t>a.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Mục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tiêu</w:t>
      </w:r>
    </w:p>
    <w:p w14:paraId="1CDE7BEC" w14:textId="172DCEAF" w:rsidR="00A2454E" w:rsidRPr="00F548ED" w:rsidRDefault="00A2454E" w:rsidP="00A2454E">
      <w:pPr>
        <w:pStyle w:val="Vnbnnidung0"/>
        <w:spacing w:after="40" w:line="276" w:lineRule="auto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Giúp HS biết được quy trình và cách thực hiện một s</w:t>
      </w:r>
      <w:r w:rsidR="009C764A">
        <w:rPr>
          <w:rStyle w:val="Vnbnnidung"/>
          <w:rFonts w:eastAsia="Segoe UI"/>
          <w:sz w:val="28"/>
          <w:szCs w:val="28"/>
        </w:rPr>
        <w:t>ố</w:t>
      </w:r>
      <w:r w:rsidRPr="00F548ED">
        <w:rPr>
          <w:rStyle w:val="Vnbnnidung"/>
          <w:rFonts w:eastAsia="Segoe UI"/>
          <w:sz w:val="28"/>
          <w:szCs w:val="28"/>
        </w:rPr>
        <w:t xml:space="preserve"> món ăn không sử dụng nhiệt.</w:t>
      </w:r>
    </w:p>
    <w:p w14:paraId="1E44C190" w14:textId="69D12AA4" w:rsidR="00A2454E" w:rsidRPr="00F548ED" w:rsidRDefault="00A2454E" w:rsidP="00A2454E">
      <w:pPr>
        <w:pStyle w:val="Vnbnnidung0"/>
        <w:tabs>
          <w:tab w:val="left" w:pos="443"/>
        </w:tabs>
        <w:spacing w:after="40" w:line="276" w:lineRule="auto"/>
        <w:ind w:left="360" w:firstLine="0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b.</w:t>
      </w:r>
      <w:proofErr w:type="gramStart"/>
      <w:r w:rsidRPr="00F548ED">
        <w:rPr>
          <w:rStyle w:val="Vnbnnidung"/>
          <w:rFonts w:eastAsia="Segoe UI"/>
          <w:i/>
          <w:iCs/>
          <w:sz w:val="28"/>
          <w:szCs w:val="28"/>
        </w:rPr>
        <w:t>Nội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dung hoạt động</w:t>
      </w:r>
    </w:p>
    <w:p w14:paraId="4EC266F6" w14:textId="77777777" w:rsidR="00A2454E" w:rsidRPr="00F548ED" w:rsidRDefault="00A2454E" w:rsidP="00A2454E">
      <w:pPr>
        <w:pStyle w:val="Vnbnnidung0"/>
        <w:spacing w:after="100" w:line="276" w:lineRule="auto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Thực hiện nhiệm vụ trong hộp chức năng Thực hành ở trang 31, 32 - SGK.</w:t>
      </w:r>
    </w:p>
    <w:p w14:paraId="12F4C74F" w14:textId="618393DA" w:rsidR="00A2454E" w:rsidRPr="00137EF0" w:rsidRDefault="00A2454E" w:rsidP="00A2454E">
      <w:pPr>
        <w:pStyle w:val="Vnbnnidung0"/>
        <w:tabs>
          <w:tab w:val="left" w:pos="634"/>
        </w:tabs>
        <w:spacing w:after="40" w:line="276" w:lineRule="auto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c.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</w:t>
      </w:r>
      <w:r>
        <w:rPr>
          <w:rStyle w:val="Vnbnnidung"/>
          <w:rFonts w:eastAsia="Segoe UI"/>
          <w:i/>
          <w:iCs/>
          <w:sz w:val="28"/>
          <w:szCs w:val="28"/>
        </w:rPr>
        <w:t>Sản</w:t>
      </w:r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phẩm hoạt động</w:t>
      </w:r>
      <w:r w:rsidRPr="00F548ED">
        <w:rPr>
          <w:rStyle w:val="Vnbnnidung"/>
          <w:rFonts w:eastAsia="Segoe UI"/>
          <w:i/>
          <w:iCs/>
          <w:sz w:val="28"/>
          <w:szCs w:val="28"/>
        </w:rPr>
        <w:br/>
      </w:r>
      <w:r w:rsidRPr="00137EF0">
        <w:rPr>
          <w:rStyle w:val="Vnbnnidung"/>
          <w:rFonts w:eastAsia="Segoe UI"/>
          <w:sz w:val="28"/>
          <w:szCs w:val="28"/>
        </w:rPr>
        <w:t xml:space="preserve">      </w:t>
      </w:r>
      <w:r w:rsidRPr="00F548ED">
        <w:rPr>
          <w:rStyle w:val="Vnbnnidung"/>
          <w:rFonts w:eastAsia="Segoe UI"/>
          <w:sz w:val="28"/>
          <w:szCs w:val="28"/>
        </w:rPr>
        <w:t>Món ăn HS thực hiện</w:t>
      </w:r>
      <w:r w:rsidR="009C764A" w:rsidRPr="00137EF0">
        <w:rPr>
          <w:rStyle w:val="Vnbnnidung"/>
          <w:rFonts w:eastAsia="Segoe UI"/>
          <w:sz w:val="28"/>
          <w:szCs w:val="28"/>
        </w:rPr>
        <w:t xml:space="preserve"> </w:t>
      </w:r>
    </w:p>
    <w:p w14:paraId="538ED04E" w14:textId="75B94DD3" w:rsidR="00A2454E" w:rsidRDefault="00A2454E" w:rsidP="00A2454E">
      <w:pPr>
        <w:pStyle w:val="Vnbnnidung0"/>
        <w:tabs>
          <w:tab w:val="left" w:pos="452"/>
        </w:tabs>
        <w:spacing w:after="40" w:line="276" w:lineRule="auto"/>
        <w:ind w:left="360" w:firstLine="0"/>
        <w:rPr>
          <w:rStyle w:val="Vnbnnidung"/>
          <w:rFonts w:eastAsia="Segoe UI"/>
          <w:i/>
          <w:iCs/>
          <w:sz w:val="28"/>
          <w:szCs w:val="28"/>
          <w:lang w:val="en-US"/>
        </w:rPr>
      </w:pPr>
      <w:r>
        <w:rPr>
          <w:rStyle w:val="Vnbnnidung"/>
          <w:rFonts w:eastAsia="Segoe UI"/>
          <w:i/>
          <w:iCs/>
          <w:sz w:val="28"/>
          <w:szCs w:val="28"/>
          <w:lang w:val="en-US"/>
        </w:rPr>
        <w:t>d.</w:t>
      </w:r>
      <w:r w:rsidR="00530C3A">
        <w:rPr>
          <w:rStyle w:val="Vnbnnidung"/>
          <w:rFonts w:eastAsia="Segoe UI"/>
          <w:i/>
          <w:iCs/>
          <w:sz w:val="28"/>
          <w:szCs w:val="28"/>
          <w:lang w:val="en-US"/>
        </w:rPr>
        <w:t xml:space="preserve">Tổ chức thực hiện 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6865"/>
        <w:gridCol w:w="2916"/>
      </w:tblGrid>
      <w:tr w:rsidR="009C764A" w14:paraId="23FA07DE" w14:textId="77777777" w:rsidTr="00E73248">
        <w:tc>
          <w:tcPr>
            <w:tcW w:w="6865" w:type="dxa"/>
          </w:tcPr>
          <w:p w14:paraId="611E0612" w14:textId="2313319C" w:rsidR="009C764A" w:rsidRDefault="009C764A" w:rsidP="00CF760F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jc w:val="center"/>
              <w:rPr>
                <w:rStyle w:val="Vnbnnidung"/>
                <w:rFonts w:eastAsia="Segoe UI"/>
                <w:i/>
                <w:iCs/>
                <w:sz w:val="28"/>
                <w:szCs w:val="28"/>
                <w:lang w:val="en-US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Hoạt động của GV và HS</w:t>
            </w:r>
          </w:p>
        </w:tc>
        <w:tc>
          <w:tcPr>
            <w:tcW w:w="2916" w:type="dxa"/>
          </w:tcPr>
          <w:p w14:paraId="57DBBD4D" w14:textId="3263051D" w:rsidR="009C764A" w:rsidRDefault="009C764A" w:rsidP="00CF760F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jc w:val="center"/>
              <w:rPr>
                <w:rStyle w:val="Vnbnnidung"/>
                <w:rFonts w:eastAsia="Segoe UI"/>
                <w:i/>
                <w:iCs/>
                <w:sz w:val="28"/>
                <w:szCs w:val="28"/>
                <w:lang w:val="en-US"/>
              </w:rPr>
            </w:pPr>
            <w:r w:rsidRPr="00F430C2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Sản phẩm cụ thể</w:t>
            </w:r>
          </w:p>
        </w:tc>
      </w:tr>
      <w:tr w:rsidR="009C764A" w:rsidRPr="00137EF0" w14:paraId="59D54E47" w14:textId="77777777" w:rsidTr="00E73248">
        <w:tc>
          <w:tcPr>
            <w:tcW w:w="6865" w:type="dxa"/>
          </w:tcPr>
          <w:p w14:paraId="6C6482B5" w14:textId="453F1B82" w:rsidR="00452DAE" w:rsidRPr="00217E74" w:rsidRDefault="00CF760F" w:rsidP="006D4B61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217E74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  <w:t>*Chuyển giao nhiệm vụ</w:t>
            </w:r>
          </w:p>
          <w:p w14:paraId="210F1814" w14:textId="05FDBD1E" w:rsidR="0043512E" w:rsidRPr="00217E74" w:rsidRDefault="0043512E" w:rsidP="006D4B61">
            <w:pPr>
              <w:rPr>
                <w:rStyle w:val="Vnbnnidung"/>
                <w:rFonts w:asciiTheme="majorHAnsi" w:hAnsiTheme="majorHAnsi" w:cstheme="majorHAnsi"/>
                <w:b/>
                <w:bCs/>
                <w:iCs/>
                <w:sz w:val="28"/>
                <w:szCs w:val="28"/>
              </w:rPr>
            </w:pPr>
            <w:r w:rsidRPr="00217E74">
              <w:rPr>
                <w:b/>
                <w:bCs/>
                <w:sz w:val="28"/>
                <w:szCs w:val="28"/>
              </w:rPr>
              <w:t>Nhiệm vụ 1</w:t>
            </w:r>
          </w:p>
          <w:p w14:paraId="78C87237" w14:textId="7B214505" w:rsidR="00452DAE" w:rsidRPr="000A2231" w:rsidRDefault="00452DAE" w:rsidP="006D4B61">
            <w:pPr>
              <w:pStyle w:val="Vnbnnidung0"/>
              <w:tabs>
                <w:tab w:val="left" w:pos="654"/>
              </w:tabs>
              <w:spacing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217E74">
              <w:rPr>
                <w:sz w:val="28"/>
                <w:szCs w:val="28"/>
                <w:lang w:val="en-US"/>
              </w:rPr>
              <w:t>-GV giới thiệu bài thực hành</w:t>
            </w:r>
            <w:r w:rsidR="00A13D1D" w:rsidRPr="00217E74">
              <w:rPr>
                <w:sz w:val="28"/>
                <w:szCs w:val="28"/>
                <w:lang w:val="en-US"/>
              </w:rPr>
              <w:t>,</w:t>
            </w:r>
            <w:r w:rsidR="00A13D1D" w:rsidRPr="00217E74">
              <w:rPr>
                <w:sz w:val="28"/>
                <w:szCs w:val="28"/>
              </w:rPr>
              <w:t xml:space="preserve"> gi</w:t>
            </w:r>
            <w:r w:rsidR="00A13D1D" w:rsidRPr="00217E74">
              <w:rPr>
                <w:sz w:val="28"/>
                <w:szCs w:val="28"/>
                <w:lang w:val="en-US"/>
              </w:rPr>
              <w:t>ới thiệu về món ăn sẽ thực hiện trong tiết học</w:t>
            </w:r>
            <w:r w:rsidR="000A2231">
              <w:rPr>
                <w:sz w:val="28"/>
                <w:szCs w:val="28"/>
              </w:rPr>
              <w:t xml:space="preserve"> </w:t>
            </w:r>
            <w:proofErr w:type="gramStart"/>
            <w:r w:rsidR="000A2231" w:rsidRPr="006D4B61">
              <w:rPr>
                <w:b/>
                <w:bCs/>
                <w:sz w:val="28"/>
                <w:szCs w:val="28"/>
              </w:rPr>
              <w:t>( món</w:t>
            </w:r>
            <w:proofErr w:type="gramEnd"/>
            <w:r w:rsidR="000A2231" w:rsidRPr="006D4B61">
              <w:rPr>
                <w:b/>
                <w:bCs/>
                <w:sz w:val="28"/>
                <w:szCs w:val="28"/>
              </w:rPr>
              <w:t xml:space="preserve"> Salad hoa q</w:t>
            </w:r>
            <w:r w:rsidR="006D4B61" w:rsidRPr="006D4B61">
              <w:rPr>
                <w:b/>
                <w:bCs/>
                <w:sz w:val="28"/>
                <w:szCs w:val="28"/>
              </w:rPr>
              <w:t>uả).</w:t>
            </w:r>
          </w:p>
          <w:p w14:paraId="06904F99" w14:textId="6837E4AD" w:rsidR="00AD18E2" w:rsidRPr="00137EF0" w:rsidRDefault="00AD18E2" w:rsidP="006D4B61">
            <w:pPr>
              <w:pStyle w:val="Vnbnnidung0"/>
              <w:tabs>
                <w:tab w:val="left" w:pos="654"/>
              </w:tabs>
              <w:spacing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GV chia lớp thành các nhóm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nhỏ từ 3-4 HS</w:t>
            </w:r>
          </w:p>
          <w:p w14:paraId="11028D70" w14:textId="7417342F" w:rsidR="00C2537D" w:rsidRPr="00217E74" w:rsidRDefault="00403E02" w:rsidP="006D4B61">
            <w:pPr>
              <w:pStyle w:val="Vnbnnidung0"/>
              <w:tabs>
                <w:tab w:val="left" w:pos="654"/>
              </w:tabs>
              <w:spacing w:line="276" w:lineRule="auto"/>
              <w:ind w:firstLine="0"/>
              <w:rPr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sz w:val="28"/>
                <w:szCs w:val="28"/>
              </w:rPr>
              <w:t xml:space="preserve">-GV yêu cầu 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HS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nghiên cứu SGK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 xml:space="preserve"> thảo luận để tìm ra quy trình chung chế biến một món ăn không</w:t>
            </w:r>
            <w:r w:rsidR="006D4B61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sử dụng nhiệt.</w:t>
            </w:r>
          </w:p>
          <w:p w14:paraId="22868908" w14:textId="71CC19DF" w:rsidR="00CF760F" w:rsidRPr="00137EF0" w:rsidRDefault="00452DAE" w:rsidP="006D4B61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-</w:t>
            </w:r>
            <w:r w:rsidR="00254074"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 xml:space="preserve">GV yêu cầu các nhóm </w:t>
            </w:r>
            <w:r w:rsidR="00C2537D"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 xml:space="preserve">nghiên cứu thông tin SGK để tìm hiểu </w:t>
            </w:r>
            <w:r w:rsidR="00A13D1D"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về cách làm món Salad hoa quả.</w:t>
            </w:r>
          </w:p>
          <w:p w14:paraId="3E096B62" w14:textId="0589E97C" w:rsidR="00281B88" w:rsidRPr="00137EF0" w:rsidRDefault="00281B88" w:rsidP="006D4B61">
            <w:pPr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Chuẩn bị nguyên liệu nào? Dụng cụ gì?</w:t>
            </w:r>
          </w:p>
          <w:p w14:paraId="16CEF445" w14:textId="77D85CBE" w:rsidR="00281B88" w:rsidRPr="00137EF0" w:rsidRDefault="00281B88" w:rsidP="006D4B61">
            <w:pPr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Quy trình thực hiện ra sao?</w:t>
            </w:r>
          </w:p>
          <w:p w14:paraId="426AE8F9" w14:textId="5F36E98E" w:rsidR="00281B88" w:rsidRPr="00137EF0" w:rsidRDefault="00281B88" w:rsidP="006D4B61">
            <w:pPr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  <w:t>Yêu cầu về món ăn?</w:t>
            </w:r>
          </w:p>
          <w:p w14:paraId="58922568" w14:textId="610F8F5C" w:rsidR="0043512E" w:rsidRPr="00137EF0" w:rsidRDefault="0043512E" w:rsidP="006D4B61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Nhiệm vụ 2</w:t>
            </w:r>
          </w:p>
          <w:p w14:paraId="2CFBA7A5" w14:textId="7B96A17B" w:rsidR="0043512E" w:rsidRPr="00137EF0" w:rsidRDefault="0043512E" w:rsidP="006D4B61">
            <w:pPr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iCs/>
                <w:sz w:val="28"/>
                <w:szCs w:val="28"/>
                <w:lang w:val="vi-VN"/>
              </w:rPr>
              <w:t>-GV yêu cầu các nhóm tiến hành thực hành theo quy trình hướng dẫn.</w:t>
            </w:r>
          </w:p>
          <w:p w14:paraId="1E5EE693" w14:textId="77777777" w:rsidR="00CF760F" w:rsidRPr="00137EF0" w:rsidRDefault="00CF760F" w:rsidP="006D4B61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*Thực hiện nhiệm vụ</w:t>
            </w:r>
          </w:p>
          <w:p w14:paraId="207F3400" w14:textId="0A4F0F4C" w:rsidR="00CF760F" w:rsidRPr="00137EF0" w:rsidRDefault="00CF760F" w:rsidP="006D4B61">
            <w:pPr>
              <w:rPr>
                <w:rStyle w:val="Vnbnnidung"/>
                <w:rFonts w:eastAsia="Segoe UI"/>
                <w:sz w:val="28"/>
                <w:szCs w:val="28"/>
                <w:lang w:val="vi-VN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  <w:lang w:val="vi-VN"/>
              </w:rPr>
              <w:t>-</w:t>
            </w:r>
            <w:r w:rsidR="007432CD" w:rsidRPr="00137EF0">
              <w:rPr>
                <w:rStyle w:val="Vnbnnidung"/>
                <w:rFonts w:eastAsia="Segoe UI"/>
                <w:sz w:val="28"/>
                <w:szCs w:val="28"/>
                <w:lang w:val="vi-VN"/>
              </w:rPr>
              <w:t>HS thảo luận để biết được cách làm món Salad hoa quả.</w:t>
            </w:r>
          </w:p>
          <w:p w14:paraId="0233D461" w14:textId="744EC402" w:rsidR="007432CD" w:rsidRPr="00137EF0" w:rsidRDefault="007432CD" w:rsidP="006D4B61">
            <w:pPr>
              <w:pStyle w:val="Vnbnnidung0"/>
              <w:tabs>
                <w:tab w:val="left" w:pos="647"/>
              </w:tabs>
              <w:spacing w:after="4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217E74">
              <w:rPr>
                <w:rFonts w:asciiTheme="majorHAnsi" w:hAnsiTheme="majorHAnsi" w:cstheme="majorHAnsi"/>
                <w:iCs/>
                <w:sz w:val="28"/>
                <w:szCs w:val="28"/>
              </w:rPr>
              <w:t xml:space="preserve">-GV cho HS xem video 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hướng dẫn</w:t>
            </w:r>
            <w:r w:rsidR="0043512E" w:rsidRPr="00137EF0">
              <w:rPr>
                <w:rStyle w:val="Vnbnnidung"/>
                <w:rFonts w:eastAsia="Segoe UI"/>
                <w:sz w:val="28"/>
                <w:szCs w:val="28"/>
              </w:rPr>
              <w:t xml:space="preserve"> cách làm</w:t>
            </w:r>
          </w:p>
          <w:p w14:paraId="0CC270D3" w14:textId="6BA114C9" w:rsidR="00217E74" w:rsidRPr="00137EF0" w:rsidRDefault="00217E74" w:rsidP="006D4B61">
            <w:pPr>
              <w:pStyle w:val="Vnbnnidung0"/>
              <w:tabs>
                <w:tab w:val="left" w:pos="647"/>
              </w:tabs>
              <w:spacing w:after="40" w:line="276" w:lineRule="auto"/>
              <w:ind w:firstLine="0"/>
              <w:rPr>
                <w:sz w:val="28"/>
                <w:szCs w:val="28"/>
              </w:rPr>
            </w:pPr>
            <w:r w:rsidRPr="00217E74">
              <w:rPr>
                <w:sz w:val="28"/>
                <w:szCs w:val="28"/>
              </w:rPr>
              <w:t>-HS tiến h</w:t>
            </w:r>
            <w:r w:rsidRPr="00137EF0">
              <w:rPr>
                <w:sz w:val="28"/>
                <w:szCs w:val="28"/>
              </w:rPr>
              <w:t>ành thực hành theo nhóm</w:t>
            </w:r>
          </w:p>
          <w:p w14:paraId="160A9208" w14:textId="588B5528" w:rsidR="007432CD" w:rsidRPr="00217E74" w:rsidRDefault="0043512E" w:rsidP="006D4B61">
            <w:pPr>
              <w:pStyle w:val="Vnbnnidung0"/>
              <w:tabs>
                <w:tab w:val="left" w:pos="647"/>
              </w:tabs>
              <w:spacing w:line="276" w:lineRule="auto"/>
              <w:ind w:firstLine="0"/>
              <w:rPr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GV hướng dẫn và hỗ trợ HS trong quá trình thực hành.</w:t>
            </w:r>
          </w:p>
          <w:p w14:paraId="4AFA9CB8" w14:textId="77777777" w:rsidR="00CF760F" w:rsidRPr="00137EF0" w:rsidRDefault="00CF760F" w:rsidP="006D4B61">
            <w:pPr>
              <w:pStyle w:val="Vnbnnidung0"/>
              <w:spacing w:line="276" w:lineRule="auto"/>
              <w:ind w:firstLine="0"/>
              <w:rPr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Fonts w:eastAsia="Segoe UI"/>
                <w:b/>
                <w:bCs/>
                <w:sz w:val="28"/>
                <w:szCs w:val="28"/>
              </w:rPr>
              <w:t>*</w:t>
            </w:r>
            <w:r w:rsidRPr="00217E74">
              <w:rPr>
                <w:rFonts w:eastAsia="Segoe UI"/>
                <w:b/>
                <w:bCs/>
                <w:sz w:val="28"/>
                <w:szCs w:val="28"/>
              </w:rPr>
              <w:t>B</w:t>
            </w:r>
            <w:r w:rsidRPr="00137EF0">
              <w:rPr>
                <w:rFonts w:eastAsia="Segoe UI"/>
                <w:b/>
                <w:bCs/>
                <w:sz w:val="28"/>
                <w:szCs w:val="28"/>
              </w:rPr>
              <w:t>áo cáo, thảo luận</w:t>
            </w:r>
          </w:p>
          <w:p w14:paraId="4CD7BB89" w14:textId="6B6D9765" w:rsidR="00217E74" w:rsidRPr="00217E74" w:rsidRDefault="00217E74" w:rsidP="006D4B61">
            <w:pPr>
              <w:pStyle w:val="Vnbnnidung0"/>
              <w:tabs>
                <w:tab w:val="left" w:pos="654"/>
              </w:tabs>
              <w:spacing w:line="276" w:lineRule="auto"/>
              <w:ind w:firstLine="0"/>
              <w:rPr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HS báo cáo kết quà bằng sản phẩm và lời b</w:t>
            </w:r>
            <w:r>
              <w:rPr>
                <w:rStyle w:val="Vnbnnidung"/>
                <w:rFonts w:eastAsia="Segoe UI"/>
                <w:sz w:val="28"/>
                <w:szCs w:val="28"/>
              </w:rPr>
              <w:t>ì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nh sau khi kết thúc thực hành, cùng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217E74">
              <w:rPr>
                <w:rStyle w:val="Vnbnnidung"/>
                <w:rFonts w:eastAsia="Segoe UI"/>
                <w:sz w:val="28"/>
                <w:szCs w:val="28"/>
              </w:rPr>
              <w:t>thưởng thức món ăn.</w:t>
            </w:r>
          </w:p>
          <w:p w14:paraId="43B18202" w14:textId="77777777" w:rsidR="00CF760F" w:rsidRPr="00137EF0" w:rsidRDefault="00CF760F" w:rsidP="006D4B61">
            <w:pPr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</w:pPr>
            <w:r w:rsidRPr="00137EF0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lang w:val="vi-VN"/>
              </w:rPr>
              <w:t>*Kết luận và nhận định</w:t>
            </w:r>
          </w:p>
          <w:p w14:paraId="34A14447" w14:textId="78EA3FB9" w:rsidR="007B1E79" w:rsidRPr="00137EF0" w:rsidRDefault="00CF760F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="00217E74" w:rsidRPr="00137EF0">
              <w:rPr>
                <w:rStyle w:val="Vnbnnidung"/>
                <w:rFonts w:eastAsia="Segoe UI"/>
                <w:sz w:val="28"/>
                <w:szCs w:val="28"/>
              </w:rPr>
              <w:t xml:space="preserve">GV đánh giá sản phẩm </w:t>
            </w:r>
            <w:r w:rsidR="00D73446" w:rsidRPr="00137EF0">
              <w:rPr>
                <w:rStyle w:val="Vnbnnidung"/>
                <w:rFonts w:eastAsia="Segoe UI"/>
                <w:sz w:val="28"/>
                <w:szCs w:val="28"/>
              </w:rPr>
              <w:t xml:space="preserve">và quá trình tiến hành </w:t>
            </w:r>
            <w:r w:rsidR="00217E74" w:rsidRPr="00137EF0">
              <w:rPr>
                <w:rStyle w:val="Vnbnnidung"/>
                <w:rFonts w:eastAsia="Segoe UI"/>
                <w:sz w:val="28"/>
                <w:szCs w:val="28"/>
              </w:rPr>
              <w:t xml:space="preserve">của từng </w:t>
            </w:r>
            <w:r w:rsidR="00217E74" w:rsidRPr="00137EF0">
              <w:rPr>
                <w:rStyle w:val="Vnbnnidung"/>
                <w:rFonts w:eastAsia="Segoe UI"/>
                <w:sz w:val="28"/>
                <w:szCs w:val="28"/>
              </w:rPr>
              <w:lastRenderedPageBreak/>
              <w:t>nhóm dựa vào các tiêu chí:</w:t>
            </w:r>
          </w:p>
          <w:p w14:paraId="4D9BA4BA" w14:textId="2F43ED66" w:rsidR="007B1E79" w:rsidRPr="00137EF0" w:rsidRDefault="007B1E79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+Chuẩn bị nguyên liệu và dụng cụ đầy đủ</w:t>
            </w:r>
          </w:p>
          <w:p w14:paraId="3F009396" w14:textId="720E4CBC" w:rsidR="00217E74" w:rsidRPr="00137EF0" w:rsidRDefault="00217E74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Chthchbng"/>
                <w:sz w:val="28"/>
                <w:szCs w:val="28"/>
              </w:rPr>
              <w:t xml:space="preserve">+Nguyên liệu món ăn không </w:t>
            </w:r>
            <w:r w:rsidR="00D73446" w:rsidRPr="00137EF0">
              <w:rPr>
                <w:rStyle w:val="Chthchbng"/>
                <w:sz w:val="28"/>
                <w:szCs w:val="28"/>
              </w:rPr>
              <w:t>bị nát.</w:t>
            </w:r>
          </w:p>
          <w:p w14:paraId="2E05FD0B" w14:textId="3E7B36C3" w:rsidR="00D73446" w:rsidRPr="00137EF0" w:rsidRDefault="00D73446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Chthchbng"/>
                <w:sz w:val="28"/>
                <w:szCs w:val="28"/>
              </w:rPr>
              <w:t>+Màu sắc hài hòa, có mùi thơm trái cây</w:t>
            </w:r>
          </w:p>
          <w:p w14:paraId="17F09D33" w14:textId="06C1F664" w:rsidR="00D73446" w:rsidRPr="00137EF0" w:rsidRDefault="00D73446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Chthchbng"/>
                <w:sz w:val="28"/>
                <w:szCs w:val="28"/>
              </w:rPr>
              <w:t>+Có vị ngọt, chua d</w:t>
            </w:r>
            <w:r>
              <w:rPr>
                <w:rStyle w:val="Chthchbng"/>
                <w:sz w:val="28"/>
                <w:szCs w:val="28"/>
              </w:rPr>
              <w:t>ịu nh</w:t>
            </w:r>
            <w:r w:rsidRPr="00137EF0">
              <w:rPr>
                <w:rStyle w:val="Chthchbng"/>
                <w:sz w:val="28"/>
                <w:szCs w:val="28"/>
              </w:rPr>
              <w:t>ẹ, thanh mát</w:t>
            </w:r>
          </w:p>
          <w:p w14:paraId="5A1601D0" w14:textId="7193D1BC" w:rsidR="00E77BAF" w:rsidRPr="00137EF0" w:rsidRDefault="00E77BAF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Chthchbng"/>
                <w:sz w:val="28"/>
                <w:szCs w:val="28"/>
              </w:rPr>
              <w:t>+Trình bày đẹp, hấp dẫn.</w:t>
            </w:r>
          </w:p>
          <w:p w14:paraId="07B2ACA3" w14:textId="3AB41FE8" w:rsidR="00E77BAF" w:rsidRPr="00137EF0" w:rsidRDefault="00E77BAF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  <w:r w:rsidRPr="00137EF0">
              <w:rPr>
                <w:rStyle w:val="Chthchbng"/>
                <w:sz w:val="28"/>
                <w:szCs w:val="28"/>
              </w:rPr>
              <w:t>+Tiến hành nhanh, gọn, giữ trật tự, vệ sinh</w:t>
            </w:r>
          </w:p>
          <w:p w14:paraId="2B38D343" w14:textId="77777777" w:rsidR="00274068" w:rsidRPr="00137EF0" w:rsidRDefault="00274068" w:rsidP="006D4B61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rStyle w:val="Chthchbng"/>
                <w:sz w:val="28"/>
                <w:szCs w:val="28"/>
              </w:rPr>
            </w:pPr>
          </w:p>
          <w:p w14:paraId="4A0CA1C5" w14:textId="4EE21D78" w:rsidR="009C764A" w:rsidRPr="00137EF0" w:rsidRDefault="00E77BAF" w:rsidP="006D4B61">
            <w:pPr>
              <w:pStyle w:val="Vnbnnidung0"/>
              <w:tabs>
                <w:tab w:val="left" w:pos="667"/>
              </w:tabs>
              <w:spacing w:after="4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F548ED">
              <w:rPr>
                <w:rStyle w:val="Vnbnnidung"/>
                <w:szCs w:val="28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GV cùng HS rút kinh nghiệm sau hoạt động.</w:t>
            </w:r>
          </w:p>
        </w:tc>
        <w:tc>
          <w:tcPr>
            <w:tcW w:w="2916" w:type="dxa"/>
          </w:tcPr>
          <w:p w14:paraId="39E9218E" w14:textId="3BD6EA2C" w:rsidR="009C764A" w:rsidRPr="000A2231" w:rsidRDefault="00403E02" w:rsidP="007432CD">
            <w:pPr>
              <w:pStyle w:val="Vnbnnidung0"/>
              <w:tabs>
                <w:tab w:val="left" w:pos="654"/>
              </w:tabs>
              <w:spacing w:line="276" w:lineRule="auto"/>
              <w:ind w:firstLine="0"/>
              <w:rPr>
                <w:rStyle w:val="Vnbnnidung"/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lastRenderedPageBreak/>
              <w:t>I.Quy trình chung</w:t>
            </w:r>
            <w:r w:rsidR="007432CD" w:rsidRPr="00137EF0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t xml:space="preserve"> </w:t>
            </w:r>
            <w:r w:rsidR="007432CD" w:rsidRPr="000A2231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t>chế biến một món ăn không</w:t>
            </w:r>
            <w:r w:rsidR="007432CD" w:rsidRPr="00137EF0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t xml:space="preserve"> </w:t>
            </w:r>
            <w:r w:rsidR="007432CD" w:rsidRPr="000A2231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t>sử dụng nhiệt.</w:t>
            </w:r>
          </w:p>
          <w:p w14:paraId="7538BF35" w14:textId="77777777" w:rsidR="00403E02" w:rsidRPr="00137EF0" w:rsidRDefault="00403E02" w:rsidP="00A2454E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B1: Sơ chế nguyên liệu</w:t>
            </w:r>
          </w:p>
          <w:p w14:paraId="4E567293" w14:textId="77777777" w:rsidR="00403E02" w:rsidRPr="00137EF0" w:rsidRDefault="00403E02" w:rsidP="00A2454E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B2: Làm nước sốt và trộn</w:t>
            </w:r>
          </w:p>
          <w:p w14:paraId="57CE1490" w14:textId="77777777" w:rsidR="001D58B4" w:rsidRPr="00137EF0" w:rsidRDefault="00403E02" w:rsidP="00A2454E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sz w:val="28"/>
                <w:szCs w:val="28"/>
              </w:rPr>
              <w:t>B3: Trình bày món ăn</w:t>
            </w:r>
          </w:p>
          <w:p w14:paraId="2A1EF5CC" w14:textId="60A5DFD6" w:rsidR="00AE6918" w:rsidRPr="00137EF0" w:rsidRDefault="001D58B4" w:rsidP="00AE6918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rPr>
                <w:rStyle w:val="Vnbnnidung"/>
                <w:rFonts w:eastAsia="Segoe UI"/>
                <w:b/>
                <w:bCs/>
                <w:sz w:val="28"/>
                <w:szCs w:val="28"/>
              </w:rPr>
            </w:pPr>
            <w:r w:rsidRPr="00137EF0">
              <w:rPr>
                <w:rStyle w:val="Vnbnnidung"/>
                <w:rFonts w:eastAsia="Segoe UI"/>
                <w:b/>
                <w:bCs/>
                <w:sz w:val="28"/>
                <w:szCs w:val="28"/>
              </w:rPr>
              <w:t>II.Cách làm món Salad hoa quả.</w:t>
            </w:r>
          </w:p>
          <w:p w14:paraId="56890CB4" w14:textId="0034CAAB" w:rsidR="00AE6918" w:rsidRPr="00137EF0" w:rsidRDefault="00AE6918" w:rsidP="00AE6918">
            <w:pPr>
              <w:pStyle w:val="Vnbnnidung0"/>
              <w:tabs>
                <w:tab w:val="left" w:pos="452"/>
              </w:tabs>
              <w:spacing w:after="40" w:line="276" w:lineRule="auto"/>
              <w:ind w:firstLine="0"/>
              <w:rPr>
                <w:rStyle w:val="BodytextExact"/>
              </w:rPr>
            </w:pPr>
            <w:r>
              <w:rPr>
                <w:rStyle w:val="Vnbnnidung"/>
                <w:rFonts w:eastAsia="Segoe UI"/>
                <w:sz w:val="28"/>
                <w:szCs w:val="28"/>
              </w:rPr>
              <w:t>-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>C</w:t>
            </w:r>
            <w:r>
              <w:rPr>
                <w:rStyle w:val="Vnbnnidung"/>
                <w:rFonts w:eastAsia="Segoe UI"/>
                <w:sz w:val="28"/>
                <w:szCs w:val="28"/>
              </w:rPr>
              <w:t>huẩn b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>ị nguyên liệu, dụng cụ</w:t>
            </w:r>
            <w:r w:rsidR="00F83C64" w:rsidRPr="00137EF0">
              <w:rPr>
                <w:rStyle w:val="Vnbnnidung"/>
                <w:rFonts w:eastAsia="Segoe UI"/>
                <w:sz w:val="28"/>
                <w:szCs w:val="28"/>
              </w:rPr>
              <w:t>, quy trình thực hiện, yêu cầu món ăn (như SGK).</w:t>
            </w:r>
          </w:p>
          <w:p w14:paraId="46B8A13F" w14:textId="77777777" w:rsidR="00AE6918" w:rsidRPr="00137EF0" w:rsidRDefault="00AE6918" w:rsidP="00AE6918">
            <w:pPr>
              <w:pStyle w:val="Vnbnnidung0"/>
              <w:tabs>
                <w:tab w:val="left" w:pos="452"/>
              </w:tabs>
              <w:spacing w:after="40" w:line="276" w:lineRule="auto"/>
              <w:ind w:left="-113" w:firstLine="0"/>
              <w:rPr>
                <w:rStyle w:val="Vnbnnidung"/>
                <w:rFonts w:eastAsia="Segoe UI"/>
                <w:sz w:val="28"/>
                <w:szCs w:val="28"/>
              </w:rPr>
            </w:pPr>
          </w:p>
          <w:p w14:paraId="61A6DF67" w14:textId="04670DB4" w:rsidR="0034707F" w:rsidRPr="00137EF0" w:rsidRDefault="0034707F" w:rsidP="0034707F">
            <w:pPr>
              <w:pStyle w:val="Vnbnnidung0"/>
              <w:tabs>
                <w:tab w:val="left" w:pos="452"/>
              </w:tabs>
              <w:spacing w:after="40" w:line="276" w:lineRule="auto"/>
              <w:ind w:left="170" w:firstLine="0"/>
              <w:rPr>
                <w:rStyle w:val="Vnbnnidung"/>
                <w:rFonts w:eastAsia="Segoe UI"/>
                <w:sz w:val="28"/>
                <w:szCs w:val="28"/>
              </w:rPr>
            </w:pPr>
          </w:p>
        </w:tc>
      </w:tr>
    </w:tbl>
    <w:p w14:paraId="60EB82A6" w14:textId="77777777" w:rsidR="009C764A" w:rsidRPr="00137EF0" w:rsidRDefault="009C764A" w:rsidP="00A2454E">
      <w:pPr>
        <w:pStyle w:val="Vnbnnidung0"/>
        <w:tabs>
          <w:tab w:val="left" w:pos="452"/>
        </w:tabs>
        <w:spacing w:after="40" w:line="276" w:lineRule="auto"/>
        <w:ind w:left="360" w:firstLine="0"/>
        <w:rPr>
          <w:rStyle w:val="Vnbnnidung"/>
          <w:rFonts w:eastAsia="Segoe UI"/>
          <w:i/>
          <w:iCs/>
          <w:sz w:val="28"/>
          <w:szCs w:val="28"/>
        </w:rPr>
      </w:pPr>
    </w:p>
    <w:p w14:paraId="5A73350A" w14:textId="7A5B8BA5" w:rsidR="00E96C7F" w:rsidRPr="00137EF0" w:rsidRDefault="00A16452" w:rsidP="00A16452">
      <w:pPr>
        <w:pStyle w:val="Vnbnnidung0"/>
        <w:tabs>
          <w:tab w:val="left" w:pos="688"/>
        </w:tabs>
        <w:spacing w:line="276" w:lineRule="auto"/>
        <w:ind w:firstLine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37EF0">
        <w:rPr>
          <w:rFonts w:asciiTheme="majorHAnsi" w:hAnsiTheme="majorHAnsi" w:cstheme="majorHAnsi"/>
          <w:b/>
          <w:bCs/>
          <w:sz w:val="28"/>
          <w:szCs w:val="28"/>
        </w:rPr>
        <w:t xml:space="preserve">             </w:t>
      </w:r>
      <w:r w:rsidR="00F83C64" w:rsidRPr="00137EF0">
        <w:rPr>
          <w:rFonts w:asciiTheme="majorHAnsi" w:hAnsiTheme="majorHAnsi" w:cstheme="majorHAnsi"/>
          <w:b/>
          <w:bCs/>
          <w:sz w:val="28"/>
          <w:szCs w:val="28"/>
        </w:rPr>
        <w:t xml:space="preserve">Bảng tiêu chí đánh giá sản phẩm </w:t>
      </w:r>
      <w:r w:rsidR="007C4FB7" w:rsidRPr="00137EF0">
        <w:rPr>
          <w:rFonts w:asciiTheme="majorHAnsi" w:hAnsiTheme="majorHAnsi" w:cstheme="majorHAnsi"/>
          <w:b/>
          <w:bCs/>
          <w:sz w:val="28"/>
          <w:szCs w:val="28"/>
        </w:rPr>
        <w:t>của nhóm</w:t>
      </w:r>
    </w:p>
    <w:tbl>
      <w:tblPr>
        <w:tblStyle w:val="TableGrid"/>
        <w:tblW w:w="9523" w:type="dxa"/>
        <w:tblInd w:w="-5" w:type="dxa"/>
        <w:tblLook w:val="04A0" w:firstRow="1" w:lastRow="0" w:firstColumn="1" w:lastColumn="0" w:noHBand="0" w:noVBand="1"/>
      </w:tblPr>
      <w:tblGrid>
        <w:gridCol w:w="5103"/>
        <w:gridCol w:w="1275"/>
        <w:gridCol w:w="1276"/>
        <w:gridCol w:w="993"/>
        <w:gridCol w:w="876"/>
      </w:tblGrid>
      <w:tr w:rsidR="00F02908" w14:paraId="751FEB40" w14:textId="50011702" w:rsidTr="00E73248">
        <w:tc>
          <w:tcPr>
            <w:tcW w:w="5103" w:type="dxa"/>
          </w:tcPr>
          <w:p w14:paraId="45295125" w14:textId="65E7F985" w:rsidR="00F02908" w:rsidRDefault="00F02908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Tiêu </w:t>
            </w:r>
            <w:r w:rsidR="002A7C6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ch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í</w:t>
            </w:r>
            <w:r w:rsidR="002A7C6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đánh giá</w:t>
            </w:r>
          </w:p>
        </w:tc>
        <w:tc>
          <w:tcPr>
            <w:tcW w:w="1275" w:type="dxa"/>
          </w:tcPr>
          <w:p w14:paraId="0B370EF0" w14:textId="55E2F23A" w:rsidR="00F02908" w:rsidRPr="00422DF1" w:rsidRDefault="00422DF1" w:rsidP="00422DF1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422DF1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X</w:t>
            </w:r>
            <w:r w:rsidRPr="00422DF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uất sắc</w:t>
            </w:r>
          </w:p>
          <w:p w14:paraId="5D1AD068" w14:textId="1180C75C" w:rsidR="00F02908" w:rsidRPr="007C4FB7" w:rsidRDefault="00F02908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C4F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(9đ-10đ)</w:t>
            </w:r>
          </w:p>
        </w:tc>
        <w:tc>
          <w:tcPr>
            <w:tcW w:w="1276" w:type="dxa"/>
          </w:tcPr>
          <w:p w14:paraId="2C6DB370" w14:textId="7249F09E" w:rsidR="00F02908" w:rsidRDefault="00422DF1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Tốt</w:t>
            </w:r>
          </w:p>
          <w:p w14:paraId="68BA090F" w14:textId="56FA819D" w:rsidR="00F02908" w:rsidRPr="007C4FB7" w:rsidRDefault="00F02908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C4F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(7đ-8đ)</w:t>
            </w:r>
          </w:p>
        </w:tc>
        <w:tc>
          <w:tcPr>
            <w:tcW w:w="993" w:type="dxa"/>
          </w:tcPr>
          <w:p w14:paraId="6BEE7A4A" w14:textId="73E4AF97" w:rsidR="00F02908" w:rsidRDefault="00422DF1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Đạt</w:t>
            </w:r>
          </w:p>
          <w:p w14:paraId="43FA7823" w14:textId="3AB7221B" w:rsidR="00F02908" w:rsidRPr="007C4FB7" w:rsidRDefault="00F02908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C4F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(5đ-6đ)</w:t>
            </w:r>
          </w:p>
        </w:tc>
        <w:tc>
          <w:tcPr>
            <w:tcW w:w="876" w:type="dxa"/>
          </w:tcPr>
          <w:p w14:paraId="2CABAA6B" w14:textId="4F1726D7" w:rsidR="00F02908" w:rsidRDefault="00422DF1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CĐ</w:t>
            </w:r>
          </w:p>
          <w:p w14:paraId="7ADFC1EF" w14:textId="469763D5" w:rsidR="00F02908" w:rsidRPr="007C4FB7" w:rsidRDefault="00F02908" w:rsidP="007C4FB7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C4FB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(&lt; 5đ)</w:t>
            </w:r>
          </w:p>
        </w:tc>
      </w:tr>
      <w:tr w:rsidR="00F02908" w14:paraId="186A6E45" w14:textId="2A7A6851" w:rsidTr="00E73248">
        <w:tc>
          <w:tcPr>
            <w:tcW w:w="5103" w:type="dxa"/>
          </w:tcPr>
          <w:p w14:paraId="6490F926" w14:textId="52E2670B" w:rsidR="00F02908" w:rsidRPr="007C4FB7" w:rsidRDefault="00F02908" w:rsidP="007C4FB7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Chthchbng"/>
                <w:sz w:val="28"/>
                <w:szCs w:val="28"/>
                <w:lang w:val="en-US"/>
              </w:rPr>
              <w:t>+Nguyên liệu món ăn không bị nát.</w:t>
            </w:r>
          </w:p>
        </w:tc>
        <w:tc>
          <w:tcPr>
            <w:tcW w:w="1275" w:type="dxa"/>
          </w:tcPr>
          <w:p w14:paraId="28B30D3C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780F75E2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14:paraId="042A5D0F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6840C8F6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F02908" w14:paraId="51654377" w14:textId="749A8D0D" w:rsidTr="00E73248">
        <w:tc>
          <w:tcPr>
            <w:tcW w:w="5103" w:type="dxa"/>
          </w:tcPr>
          <w:p w14:paraId="46150BEE" w14:textId="69659B9A" w:rsidR="00F02908" w:rsidRPr="00F02908" w:rsidRDefault="00F02908" w:rsidP="00F02908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Chthchbng"/>
                <w:sz w:val="28"/>
                <w:szCs w:val="28"/>
                <w:lang w:val="en-US"/>
              </w:rPr>
              <w:t>+Màu sắc hài hòa, có mùi thơm trái cây</w:t>
            </w:r>
          </w:p>
        </w:tc>
        <w:tc>
          <w:tcPr>
            <w:tcW w:w="1275" w:type="dxa"/>
          </w:tcPr>
          <w:p w14:paraId="30779283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763C7863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14:paraId="08E37524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19118D45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F02908" w14:paraId="45B9D0AA" w14:textId="01667B93" w:rsidTr="00E73248">
        <w:tc>
          <w:tcPr>
            <w:tcW w:w="5103" w:type="dxa"/>
          </w:tcPr>
          <w:p w14:paraId="34DA1D4C" w14:textId="22553E00" w:rsidR="00F02908" w:rsidRPr="00F02908" w:rsidRDefault="00F02908" w:rsidP="00F02908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Chthchbng"/>
                <w:sz w:val="28"/>
                <w:szCs w:val="28"/>
                <w:lang w:val="en-US"/>
              </w:rPr>
              <w:t>+Có vị ngọt, chua d</w:t>
            </w:r>
            <w:r>
              <w:rPr>
                <w:rStyle w:val="Chthchbng"/>
                <w:sz w:val="28"/>
                <w:szCs w:val="28"/>
              </w:rPr>
              <w:t>ịu nh</w:t>
            </w:r>
            <w:r>
              <w:rPr>
                <w:rStyle w:val="Chthchbng"/>
                <w:sz w:val="28"/>
                <w:szCs w:val="28"/>
                <w:lang w:val="en-US"/>
              </w:rPr>
              <w:t>ẹ, thanh mát</w:t>
            </w:r>
          </w:p>
        </w:tc>
        <w:tc>
          <w:tcPr>
            <w:tcW w:w="1275" w:type="dxa"/>
          </w:tcPr>
          <w:p w14:paraId="2EA2CA1F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3630D51D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14:paraId="0A6C88D0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00C94DC9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F02908" w14:paraId="000579A3" w14:textId="24465E94" w:rsidTr="00E73248">
        <w:tc>
          <w:tcPr>
            <w:tcW w:w="5103" w:type="dxa"/>
          </w:tcPr>
          <w:p w14:paraId="0486EFE4" w14:textId="29064052" w:rsidR="00F02908" w:rsidRPr="00F02908" w:rsidRDefault="00F02908" w:rsidP="00F02908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Chthchbng"/>
                <w:sz w:val="28"/>
                <w:szCs w:val="28"/>
                <w:lang w:val="en-US"/>
              </w:rPr>
              <w:t>+Trình bày đẹp, hấp dẫn.</w:t>
            </w:r>
          </w:p>
        </w:tc>
        <w:tc>
          <w:tcPr>
            <w:tcW w:w="1275" w:type="dxa"/>
          </w:tcPr>
          <w:p w14:paraId="47ADAC82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6CBFD748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14:paraId="16B2E01E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674C9538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F02908" w14:paraId="0E29C014" w14:textId="38E9B7DD" w:rsidTr="00E73248">
        <w:tc>
          <w:tcPr>
            <w:tcW w:w="5103" w:type="dxa"/>
          </w:tcPr>
          <w:p w14:paraId="6D181217" w14:textId="627EC3FA" w:rsidR="00F02908" w:rsidRPr="00F02908" w:rsidRDefault="00F02908" w:rsidP="00F02908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Chthchbng"/>
                <w:sz w:val="28"/>
                <w:szCs w:val="28"/>
                <w:lang w:val="en-US"/>
              </w:rPr>
              <w:t>+Tiến hành nhanh, gọn, giữ trật tự, vệ sinh</w:t>
            </w:r>
          </w:p>
        </w:tc>
        <w:tc>
          <w:tcPr>
            <w:tcW w:w="1275" w:type="dxa"/>
          </w:tcPr>
          <w:p w14:paraId="4F7AFF2E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3C9C7508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14:paraId="59428E45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76" w:type="dxa"/>
          </w:tcPr>
          <w:p w14:paraId="6958C927" w14:textId="77777777" w:rsidR="00F02908" w:rsidRDefault="00F02908" w:rsidP="00F83C6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</w:tc>
      </w:tr>
      <w:tr w:rsidR="00F02908" w14:paraId="1B8ADB96" w14:textId="77777777" w:rsidTr="00E73248">
        <w:tc>
          <w:tcPr>
            <w:tcW w:w="5103" w:type="dxa"/>
          </w:tcPr>
          <w:p w14:paraId="69CF820A" w14:textId="1C83E486" w:rsidR="00F02908" w:rsidRPr="00F02908" w:rsidRDefault="00F02908" w:rsidP="00F02908">
            <w:pPr>
              <w:pStyle w:val="Vnbnnidung0"/>
              <w:tabs>
                <w:tab w:val="left" w:pos="652"/>
              </w:tabs>
              <w:spacing w:line="276" w:lineRule="auto"/>
              <w:ind w:firstLine="0"/>
              <w:jc w:val="center"/>
              <w:rPr>
                <w:rStyle w:val="Chthchbng"/>
                <w:b/>
                <w:bCs/>
                <w:sz w:val="28"/>
                <w:szCs w:val="28"/>
                <w:lang w:val="en-US"/>
              </w:rPr>
            </w:pPr>
            <w:r w:rsidRPr="00F02908">
              <w:rPr>
                <w:rStyle w:val="Chthchbng"/>
                <w:b/>
                <w:bCs/>
                <w:sz w:val="28"/>
                <w:szCs w:val="28"/>
                <w:lang w:val="en-US"/>
              </w:rPr>
              <w:t>Điểm của nhóm</w:t>
            </w:r>
          </w:p>
        </w:tc>
        <w:tc>
          <w:tcPr>
            <w:tcW w:w="4420" w:type="dxa"/>
            <w:gridSpan w:val="4"/>
          </w:tcPr>
          <w:p w14:paraId="7289623E" w14:textId="1FF13C80" w:rsidR="00F02908" w:rsidRPr="00F02908" w:rsidRDefault="00F02908" w:rsidP="007B1E7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= Điểm trung bình cộng của các tiêu chí</w:t>
            </w:r>
          </w:p>
        </w:tc>
      </w:tr>
    </w:tbl>
    <w:p w14:paraId="250938FF" w14:textId="11B424B9" w:rsidR="00A16452" w:rsidRDefault="00A16452" w:rsidP="00A16452">
      <w:pPr>
        <w:spacing w:line="288" w:lineRule="auto"/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2050"/>
        <w:gridCol w:w="1951"/>
        <w:gridCol w:w="884"/>
      </w:tblGrid>
      <w:tr w:rsidR="00A16452" w:rsidRPr="001F3E50" w14:paraId="38047A5F" w14:textId="77777777" w:rsidTr="00A16452">
        <w:tc>
          <w:tcPr>
            <w:tcW w:w="648" w:type="dxa"/>
            <w:vMerge w:val="restart"/>
            <w:shd w:val="clear" w:color="auto" w:fill="auto"/>
          </w:tcPr>
          <w:p w14:paraId="6DDC5272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3853C804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012D0AD0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A16452" w:rsidRPr="001F3E50" w14:paraId="21CBB7C2" w14:textId="77777777" w:rsidTr="00A16452">
        <w:tc>
          <w:tcPr>
            <w:tcW w:w="648" w:type="dxa"/>
            <w:vMerge/>
            <w:shd w:val="clear" w:color="auto" w:fill="auto"/>
          </w:tcPr>
          <w:p w14:paraId="1ED759D1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469D7AEC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22817AF7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2050" w:type="dxa"/>
            <w:shd w:val="clear" w:color="auto" w:fill="auto"/>
          </w:tcPr>
          <w:p w14:paraId="5C57174B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951" w:type="dxa"/>
            <w:shd w:val="clear" w:color="auto" w:fill="auto"/>
          </w:tcPr>
          <w:p w14:paraId="14256F9E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884" w:type="dxa"/>
            <w:shd w:val="clear" w:color="auto" w:fill="auto"/>
          </w:tcPr>
          <w:p w14:paraId="7B37ABEE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Tổng điểm</w:t>
            </w:r>
          </w:p>
        </w:tc>
      </w:tr>
      <w:tr w:rsidR="00A16452" w:rsidRPr="001F3E50" w14:paraId="7E439DAC" w14:textId="77777777" w:rsidTr="00A16452">
        <w:tc>
          <w:tcPr>
            <w:tcW w:w="648" w:type="dxa"/>
            <w:vMerge/>
            <w:shd w:val="clear" w:color="auto" w:fill="auto"/>
          </w:tcPr>
          <w:p w14:paraId="1F554F57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26D1897C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4F941B75" w14:textId="46E950B1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 xml:space="preserve">Điểm tối đa: </w:t>
            </w:r>
            <w:r w:rsidR="00F9740E">
              <w:rPr>
                <w:bCs/>
                <w:sz w:val="28"/>
                <w:szCs w:val="28"/>
                <w:lang w:val="pt-BR"/>
              </w:rPr>
              <w:t>5</w:t>
            </w:r>
          </w:p>
        </w:tc>
        <w:tc>
          <w:tcPr>
            <w:tcW w:w="2050" w:type="dxa"/>
            <w:shd w:val="clear" w:color="auto" w:fill="auto"/>
          </w:tcPr>
          <w:p w14:paraId="7FEE474B" w14:textId="6DAF08F2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 xml:space="preserve">Điểm tối đa: </w:t>
            </w:r>
            <w:r w:rsidR="00F9740E">
              <w:rPr>
                <w:bCs/>
                <w:sz w:val="28"/>
                <w:szCs w:val="28"/>
                <w:lang w:val="pt-BR"/>
              </w:rPr>
              <w:t>4</w:t>
            </w:r>
          </w:p>
        </w:tc>
        <w:tc>
          <w:tcPr>
            <w:tcW w:w="1951" w:type="dxa"/>
            <w:shd w:val="clear" w:color="auto" w:fill="auto"/>
          </w:tcPr>
          <w:p w14:paraId="733208BF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884" w:type="dxa"/>
            <w:shd w:val="clear" w:color="auto" w:fill="auto"/>
          </w:tcPr>
          <w:p w14:paraId="61867501" w14:textId="77777777" w:rsidR="00A16452" w:rsidRPr="00A16452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A16452">
              <w:rPr>
                <w:bCs/>
                <w:sz w:val="28"/>
                <w:szCs w:val="28"/>
                <w:lang w:val="pt-BR"/>
              </w:rPr>
              <w:t>10</w:t>
            </w:r>
          </w:p>
        </w:tc>
      </w:tr>
      <w:tr w:rsidR="00A16452" w:rsidRPr="001F3E50" w14:paraId="68EE3583" w14:textId="77777777" w:rsidTr="00A16452">
        <w:tc>
          <w:tcPr>
            <w:tcW w:w="648" w:type="dxa"/>
            <w:shd w:val="clear" w:color="auto" w:fill="auto"/>
          </w:tcPr>
          <w:p w14:paraId="0304C86C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6989914D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5D982E69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050" w:type="dxa"/>
            <w:shd w:val="clear" w:color="auto" w:fill="auto"/>
          </w:tcPr>
          <w:p w14:paraId="32395128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51" w:type="dxa"/>
            <w:shd w:val="clear" w:color="auto" w:fill="auto"/>
          </w:tcPr>
          <w:p w14:paraId="5BEB2B4B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84" w:type="dxa"/>
            <w:shd w:val="clear" w:color="auto" w:fill="auto"/>
          </w:tcPr>
          <w:p w14:paraId="67E8CC30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A16452" w:rsidRPr="001F3E50" w14:paraId="2BBAA69F" w14:textId="77777777" w:rsidTr="00A16452">
        <w:tc>
          <w:tcPr>
            <w:tcW w:w="648" w:type="dxa"/>
            <w:shd w:val="clear" w:color="auto" w:fill="auto"/>
          </w:tcPr>
          <w:p w14:paraId="1587C7E5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150C65D9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17ABFE84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050" w:type="dxa"/>
            <w:shd w:val="clear" w:color="auto" w:fill="auto"/>
          </w:tcPr>
          <w:p w14:paraId="3C4FC8C6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51" w:type="dxa"/>
            <w:shd w:val="clear" w:color="auto" w:fill="auto"/>
          </w:tcPr>
          <w:p w14:paraId="5BD61DF5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84" w:type="dxa"/>
            <w:shd w:val="clear" w:color="auto" w:fill="auto"/>
          </w:tcPr>
          <w:p w14:paraId="40482B87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A16452" w:rsidRPr="001F3E50" w14:paraId="4AEFFD6D" w14:textId="77777777" w:rsidTr="00A16452">
        <w:tc>
          <w:tcPr>
            <w:tcW w:w="648" w:type="dxa"/>
            <w:shd w:val="clear" w:color="auto" w:fill="auto"/>
          </w:tcPr>
          <w:p w14:paraId="3296EDAA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14:paraId="63286CAC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20DDDB20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050" w:type="dxa"/>
            <w:shd w:val="clear" w:color="auto" w:fill="auto"/>
          </w:tcPr>
          <w:p w14:paraId="7A2C2FE4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51" w:type="dxa"/>
            <w:shd w:val="clear" w:color="auto" w:fill="auto"/>
          </w:tcPr>
          <w:p w14:paraId="0C3632CB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84" w:type="dxa"/>
            <w:shd w:val="clear" w:color="auto" w:fill="auto"/>
          </w:tcPr>
          <w:p w14:paraId="16475E0E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A16452" w:rsidRPr="001F3E50" w14:paraId="749C23CE" w14:textId="77777777" w:rsidTr="00A16452">
        <w:tc>
          <w:tcPr>
            <w:tcW w:w="648" w:type="dxa"/>
            <w:shd w:val="clear" w:color="auto" w:fill="auto"/>
          </w:tcPr>
          <w:p w14:paraId="73DA1D3B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11A04A16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14:paraId="4D46E5F7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050" w:type="dxa"/>
            <w:shd w:val="clear" w:color="auto" w:fill="auto"/>
          </w:tcPr>
          <w:p w14:paraId="33F10282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51" w:type="dxa"/>
            <w:shd w:val="clear" w:color="auto" w:fill="auto"/>
          </w:tcPr>
          <w:p w14:paraId="3FF9FD88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884" w:type="dxa"/>
            <w:shd w:val="clear" w:color="auto" w:fill="auto"/>
          </w:tcPr>
          <w:p w14:paraId="74802F1B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14:paraId="6B28762D" w14:textId="77777777" w:rsidR="00A16452" w:rsidRPr="00A16452" w:rsidRDefault="00A16452" w:rsidP="00A16452">
      <w:pPr>
        <w:spacing w:line="288" w:lineRule="auto"/>
        <w:jc w:val="center"/>
        <w:rPr>
          <w:b/>
          <w:bCs/>
          <w:sz w:val="28"/>
          <w:szCs w:val="28"/>
          <w:lang w:val="pt-BR"/>
        </w:rPr>
      </w:pPr>
      <w:r w:rsidRPr="00A16452">
        <w:rPr>
          <w:b/>
          <w:bCs/>
          <w:sz w:val="28"/>
          <w:szCs w:val="28"/>
          <w:lang w:val="pt-BR"/>
        </w:rPr>
        <w:t>- Mức điểm cho tiêu chí hợp tác, trách nhiệm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992"/>
        <w:gridCol w:w="2643"/>
        <w:gridCol w:w="2643"/>
      </w:tblGrid>
      <w:tr w:rsidR="00A16452" w:rsidRPr="001F3E50" w14:paraId="22CF8446" w14:textId="77777777" w:rsidTr="00831718">
        <w:tc>
          <w:tcPr>
            <w:tcW w:w="1368" w:type="dxa"/>
            <w:shd w:val="clear" w:color="auto" w:fill="auto"/>
          </w:tcPr>
          <w:p w14:paraId="0A4A8567" w14:textId="77777777" w:rsidR="00A16452" w:rsidRPr="00A16452" w:rsidRDefault="00A16452" w:rsidP="00A16452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A16452">
              <w:rPr>
                <w:b/>
                <w:bCs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  <w:shd w:val="clear" w:color="auto" w:fill="auto"/>
          </w:tcPr>
          <w:p w14:paraId="67EC6701" w14:textId="77777777" w:rsidR="00A16452" w:rsidRPr="00A16452" w:rsidRDefault="00A16452" w:rsidP="00A16452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A16452">
              <w:rPr>
                <w:b/>
                <w:bCs/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  <w:shd w:val="clear" w:color="auto" w:fill="auto"/>
          </w:tcPr>
          <w:p w14:paraId="7338801B" w14:textId="77777777" w:rsidR="00A16452" w:rsidRPr="00A16452" w:rsidRDefault="00A16452" w:rsidP="00A16452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A16452">
              <w:rPr>
                <w:b/>
                <w:bCs/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  <w:shd w:val="clear" w:color="auto" w:fill="auto"/>
          </w:tcPr>
          <w:p w14:paraId="5997777B" w14:textId="77777777" w:rsidR="00A16452" w:rsidRPr="00A16452" w:rsidRDefault="00A16452" w:rsidP="00A16452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A16452">
              <w:rPr>
                <w:b/>
                <w:bCs/>
                <w:sz w:val="28"/>
                <w:szCs w:val="28"/>
                <w:lang w:val="pt-BR"/>
              </w:rPr>
              <w:t>Rất tốt</w:t>
            </w:r>
          </w:p>
        </w:tc>
      </w:tr>
      <w:tr w:rsidR="00A16452" w:rsidRPr="00137EF0" w14:paraId="3B277CF1" w14:textId="77777777" w:rsidTr="00831718">
        <w:tc>
          <w:tcPr>
            <w:tcW w:w="1368" w:type="dxa"/>
            <w:shd w:val="clear" w:color="auto" w:fill="auto"/>
          </w:tcPr>
          <w:p w14:paraId="0E123C10" w14:textId="77777777" w:rsidR="00A16452" w:rsidRPr="001F3E50" w:rsidRDefault="00A16452" w:rsidP="00831718">
            <w:pPr>
              <w:spacing w:line="288" w:lineRule="auto"/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  <w:shd w:val="clear" w:color="auto" w:fill="auto"/>
          </w:tcPr>
          <w:p w14:paraId="6C96E1FD" w14:textId="77777777" w:rsidR="00A16452" w:rsidRPr="001F3E50" w:rsidRDefault="00A16452" w:rsidP="00831718">
            <w:pPr>
              <w:spacing w:line="288" w:lineRule="auto"/>
              <w:jc w:val="both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Có sự hợp tác với các thành viên trong nhóm nhưng vẫn còn hạn chế; chưa chủ động trong việc phối hợp nhóm làm việc.</w:t>
            </w:r>
          </w:p>
        </w:tc>
        <w:tc>
          <w:tcPr>
            <w:tcW w:w="2700" w:type="dxa"/>
            <w:shd w:val="clear" w:color="auto" w:fill="auto"/>
          </w:tcPr>
          <w:p w14:paraId="73689F3E" w14:textId="77777777" w:rsidR="00A16452" w:rsidRPr="001F3E50" w:rsidRDefault="00A16452" w:rsidP="00831718">
            <w:pPr>
              <w:spacing w:line="288" w:lineRule="auto"/>
              <w:jc w:val="both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Chủ động, có trách nhiệm với công việc được giao.</w:t>
            </w:r>
          </w:p>
        </w:tc>
        <w:tc>
          <w:tcPr>
            <w:tcW w:w="2700" w:type="dxa"/>
            <w:shd w:val="clear" w:color="auto" w:fill="auto"/>
          </w:tcPr>
          <w:p w14:paraId="0FB202F0" w14:textId="77777777" w:rsidR="00A16452" w:rsidRPr="001F3E50" w:rsidRDefault="00A16452" w:rsidP="00831718">
            <w:pPr>
              <w:spacing w:line="288" w:lineRule="auto"/>
              <w:jc w:val="both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Chủ động có trách nhiệm cao với công việc được giao, có sự sáng tạo trong việc thực hiện nhiệm vụ kết quả tích cực</w:t>
            </w:r>
          </w:p>
        </w:tc>
      </w:tr>
      <w:tr w:rsidR="00A16452" w:rsidRPr="001F3E50" w14:paraId="340015F7" w14:textId="77777777" w:rsidTr="00831718">
        <w:tc>
          <w:tcPr>
            <w:tcW w:w="1368" w:type="dxa"/>
            <w:shd w:val="clear" w:color="auto" w:fill="auto"/>
          </w:tcPr>
          <w:p w14:paraId="74F0F586" w14:textId="77777777" w:rsidR="00A16452" w:rsidRPr="001F3E50" w:rsidRDefault="00A16452" w:rsidP="00831718">
            <w:pPr>
              <w:spacing w:line="288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lastRenderedPageBreak/>
              <w:t>Điểm đánh giá</w:t>
            </w:r>
          </w:p>
        </w:tc>
        <w:tc>
          <w:tcPr>
            <w:tcW w:w="3060" w:type="dxa"/>
            <w:shd w:val="clear" w:color="auto" w:fill="auto"/>
          </w:tcPr>
          <w:p w14:paraId="5B081CED" w14:textId="77777777" w:rsidR="00A16452" w:rsidRPr="001F3E50" w:rsidRDefault="00A16452" w:rsidP="00831718">
            <w:pPr>
              <w:spacing w:line="288" w:lineRule="auto"/>
              <w:jc w:val="center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614A84B1" w14:textId="77777777" w:rsidR="00A16452" w:rsidRPr="001F3E50" w:rsidRDefault="00A16452" w:rsidP="00831718">
            <w:pPr>
              <w:spacing w:line="288" w:lineRule="auto"/>
              <w:jc w:val="center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02D156EB" w14:textId="77777777" w:rsidR="00A16452" w:rsidRPr="001F3E50" w:rsidRDefault="00A16452" w:rsidP="00831718">
            <w:pPr>
              <w:spacing w:line="288" w:lineRule="auto"/>
              <w:jc w:val="center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5</w:t>
            </w:r>
          </w:p>
        </w:tc>
      </w:tr>
    </w:tbl>
    <w:p w14:paraId="02577F1A" w14:textId="77777777" w:rsidR="00A16452" w:rsidRPr="00EE4976" w:rsidRDefault="00A16452" w:rsidP="00EE4976">
      <w:pPr>
        <w:spacing w:line="288" w:lineRule="auto"/>
        <w:jc w:val="center"/>
        <w:rPr>
          <w:b/>
          <w:bCs/>
          <w:sz w:val="28"/>
          <w:szCs w:val="28"/>
          <w:lang w:val="pt-BR"/>
        </w:rPr>
      </w:pPr>
      <w:r w:rsidRPr="00EE4976">
        <w:rPr>
          <w:b/>
          <w:bCs/>
          <w:sz w:val="28"/>
          <w:szCs w:val="28"/>
          <w:lang w:val="pt-BR"/>
        </w:rPr>
        <w:t>- Mức điểm cho tiêu chí hoàn thành nhiệm vụ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931"/>
        <w:gridCol w:w="1925"/>
        <w:gridCol w:w="1925"/>
        <w:gridCol w:w="1925"/>
      </w:tblGrid>
      <w:tr w:rsidR="00A16452" w:rsidRPr="001F3E50" w14:paraId="3BC6B01D" w14:textId="77777777" w:rsidTr="00831718">
        <w:tc>
          <w:tcPr>
            <w:tcW w:w="1972" w:type="dxa"/>
            <w:shd w:val="clear" w:color="auto" w:fill="auto"/>
          </w:tcPr>
          <w:p w14:paraId="71B3AECE" w14:textId="77777777" w:rsidR="00A16452" w:rsidRPr="001F3E50" w:rsidRDefault="00A16452" w:rsidP="00831718">
            <w:pPr>
              <w:spacing w:line="288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  <w:shd w:val="clear" w:color="auto" w:fill="auto"/>
          </w:tcPr>
          <w:p w14:paraId="1546150B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Không thực hiện nhiệm vụ được giao</w:t>
            </w:r>
          </w:p>
        </w:tc>
        <w:tc>
          <w:tcPr>
            <w:tcW w:w="1973" w:type="dxa"/>
            <w:shd w:val="clear" w:color="auto" w:fill="auto"/>
          </w:tcPr>
          <w:p w14:paraId="3CA2094F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Hoàn thành một phần</w:t>
            </w:r>
          </w:p>
        </w:tc>
        <w:tc>
          <w:tcPr>
            <w:tcW w:w="1973" w:type="dxa"/>
            <w:shd w:val="clear" w:color="auto" w:fill="auto"/>
          </w:tcPr>
          <w:p w14:paraId="2F4BEC06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  <w:shd w:val="clear" w:color="auto" w:fill="auto"/>
          </w:tcPr>
          <w:p w14:paraId="0EAA713B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Hoàn thành rất tốt</w:t>
            </w:r>
          </w:p>
        </w:tc>
      </w:tr>
      <w:tr w:rsidR="00A16452" w:rsidRPr="001F3E50" w14:paraId="40E65FB5" w14:textId="77777777" w:rsidTr="00831718">
        <w:tc>
          <w:tcPr>
            <w:tcW w:w="1972" w:type="dxa"/>
            <w:shd w:val="clear" w:color="auto" w:fill="auto"/>
          </w:tcPr>
          <w:p w14:paraId="505F0D8B" w14:textId="77777777" w:rsidR="00A16452" w:rsidRPr="001F3E50" w:rsidRDefault="00A16452" w:rsidP="00831718">
            <w:pPr>
              <w:spacing w:line="288" w:lineRule="auto"/>
              <w:jc w:val="both"/>
              <w:rPr>
                <w:sz w:val="28"/>
                <w:szCs w:val="28"/>
                <w:lang w:val="pt-BR"/>
              </w:rPr>
            </w:pPr>
            <w:r w:rsidRPr="001F3E50">
              <w:rPr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1973" w:type="dxa"/>
            <w:shd w:val="clear" w:color="auto" w:fill="auto"/>
          </w:tcPr>
          <w:p w14:paraId="6997727F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  <w:shd w:val="clear" w:color="auto" w:fill="auto"/>
          </w:tcPr>
          <w:p w14:paraId="72106CA4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14:paraId="7B24CF1A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14:paraId="4E2A1EA4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4</w:t>
            </w:r>
          </w:p>
        </w:tc>
      </w:tr>
    </w:tbl>
    <w:p w14:paraId="60F26C55" w14:textId="77777777" w:rsidR="00A16452" w:rsidRPr="00EE4976" w:rsidRDefault="00A16452" w:rsidP="00EE4976">
      <w:pPr>
        <w:spacing w:line="288" w:lineRule="auto"/>
        <w:jc w:val="center"/>
        <w:rPr>
          <w:b/>
          <w:bCs/>
          <w:sz w:val="28"/>
          <w:szCs w:val="28"/>
          <w:lang w:val="pt-BR"/>
        </w:rPr>
      </w:pPr>
      <w:r w:rsidRPr="00EE4976">
        <w:rPr>
          <w:b/>
          <w:bCs/>
          <w:sz w:val="28"/>
          <w:szCs w:val="28"/>
          <w:lang w:val="pt-BR"/>
        </w:rPr>
        <w:t>- Mức độ cho tiêu chí về ý thức tổ chức kỷ luật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040"/>
        <w:gridCol w:w="3046"/>
      </w:tblGrid>
      <w:tr w:rsidR="00A16452" w:rsidRPr="00137EF0" w14:paraId="57169FCB" w14:textId="77777777" w:rsidTr="00EE4976">
        <w:tc>
          <w:tcPr>
            <w:tcW w:w="1548" w:type="dxa"/>
            <w:shd w:val="clear" w:color="auto" w:fill="auto"/>
          </w:tcPr>
          <w:p w14:paraId="4F32E0F4" w14:textId="77777777" w:rsidR="00A16452" w:rsidRPr="001F3E50" w:rsidRDefault="00A16452" w:rsidP="00831718">
            <w:pPr>
              <w:spacing w:line="288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1F3E50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  <w:shd w:val="clear" w:color="auto" w:fill="auto"/>
          </w:tcPr>
          <w:p w14:paraId="6DECD5F1" w14:textId="77777777" w:rsidR="00A16452" w:rsidRPr="00EE4976" w:rsidRDefault="00A16452" w:rsidP="00EE4976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046" w:type="dxa"/>
            <w:shd w:val="clear" w:color="auto" w:fill="auto"/>
          </w:tcPr>
          <w:p w14:paraId="31D86E92" w14:textId="77777777" w:rsidR="00A16452" w:rsidRPr="00EE4976" w:rsidRDefault="00A16452" w:rsidP="00EE4976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A16452" w:rsidRPr="001F3E50" w14:paraId="18656D43" w14:textId="77777777" w:rsidTr="00EE4976">
        <w:tc>
          <w:tcPr>
            <w:tcW w:w="1548" w:type="dxa"/>
            <w:shd w:val="clear" w:color="auto" w:fill="auto"/>
          </w:tcPr>
          <w:p w14:paraId="19FD16E6" w14:textId="77777777" w:rsidR="00A16452" w:rsidRPr="00EE4976" w:rsidRDefault="00A16452" w:rsidP="00EE4976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  <w:shd w:val="clear" w:color="auto" w:fill="auto"/>
          </w:tcPr>
          <w:p w14:paraId="1D643B77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0</w:t>
            </w:r>
          </w:p>
        </w:tc>
        <w:tc>
          <w:tcPr>
            <w:tcW w:w="3046" w:type="dxa"/>
            <w:shd w:val="clear" w:color="auto" w:fill="auto"/>
          </w:tcPr>
          <w:p w14:paraId="294A09C4" w14:textId="77777777" w:rsidR="00A16452" w:rsidRPr="00EE4976" w:rsidRDefault="00A16452" w:rsidP="00831718">
            <w:pPr>
              <w:spacing w:line="288" w:lineRule="auto"/>
              <w:jc w:val="center"/>
              <w:rPr>
                <w:bCs/>
                <w:sz w:val="28"/>
                <w:szCs w:val="28"/>
                <w:lang w:val="pt-BR"/>
              </w:rPr>
            </w:pPr>
            <w:r w:rsidRPr="00EE4976">
              <w:rPr>
                <w:bCs/>
                <w:sz w:val="28"/>
                <w:szCs w:val="28"/>
                <w:lang w:val="pt-BR"/>
              </w:rPr>
              <w:t>1</w:t>
            </w:r>
          </w:p>
        </w:tc>
      </w:tr>
    </w:tbl>
    <w:p w14:paraId="44093250" w14:textId="77777777" w:rsidR="00E96C7F" w:rsidRPr="00F548ED" w:rsidRDefault="00E96C7F" w:rsidP="00E96C7F">
      <w:pPr>
        <w:spacing w:line="276" w:lineRule="auto"/>
        <w:rPr>
          <w:sz w:val="28"/>
          <w:szCs w:val="28"/>
        </w:rPr>
      </w:pPr>
    </w:p>
    <w:p w14:paraId="527BD4B7" w14:textId="468933A7" w:rsidR="00F6553A" w:rsidRDefault="00F56E9C" w:rsidP="00631303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3.Luyện tập</w:t>
      </w:r>
    </w:p>
    <w:p w14:paraId="622286B0" w14:textId="4EC15064" w:rsidR="005907B6" w:rsidRPr="00137EF0" w:rsidRDefault="005907B6" w:rsidP="005907B6">
      <w:pPr>
        <w:spacing w:line="288" w:lineRule="auto"/>
        <w:ind w:firstLine="426"/>
        <w:jc w:val="both"/>
        <w:rPr>
          <w:sz w:val="28"/>
          <w:szCs w:val="28"/>
        </w:rPr>
      </w:pPr>
      <w:r w:rsidRPr="00137EF0">
        <w:rPr>
          <w:i/>
          <w:sz w:val="28"/>
          <w:szCs w:val="28"/>
        </w:rPr>
        <w:t>a.Mục tiêu</w:t>
      </w:r>
      <w:r w:rsidRPr="00137EF0">
        <w:rPr>
          <w:sz w:val="28"/>
          <w:szCs w:val="28"/>
        </w:rPr>
        <w:t>: Củng cố kiến thức về các phương pháp bảo quản và chế biến thực phẩm</w:t>
      </w:r>
    </w:p>
    <w:p w14:paraId="6195E946" w14:textId="5D6D0B6B" w:rsidR="005907B6" w:rsidRPr="00137EF0" w:rsidRDefault="005907B6" w:rsidP="005907B6">
      <w:pPr>
        <w:spacing w:line="288" w:lineRule="auto"/>
        <w:ind w:firstLine="426"/>
        <w:rPr>
          <w:sz w:val="28"/>
          <w:szCs w:val="28"/>
        </w:rPr>
      </w:pPr>
      <w:r w:rsidRPr="00137EF0">
        <w:rPr>
          <w:i/>
          <w:sz w:val="28"/>
          <w:szCs w:val="28"/>
        </w:rPr>
        <w:t>b. Nội dung</w:t>
      </w:r>
      <w:r w:rsidRPr="00137EF0">
        <w:rPr>
          <w:sz w:val="28"/>
          <w:szCs w:val="28"/>
        </w:rPr>
        <w:t xml:space="preserve">: </w:t>
      </w:r>
      <w:r w:rsidR="003F39F1" w:rsidRPr="00137EF0">
        <w:rPr>
          <w:sz w:val="28"/>
          <w:szCs w:val="28"/>
        </w:rPr>
        <w:t>HS làm một số bài tập trong sách bài tập</w:t>
      </w:r>
    </w:p>
    <w:p w14:paraId="4F230C61" w14:textId="6887F9C0" w:rsidR="005907B6" w:rsidRPr="00137EF0" w:rsidRDefault="005907B6" w:rsidP="005907B6">
      <w:pPr>
        <w:spacing w:line="288" w:lineRule="auto"/>
        <w:ind w:firstLine="426"/>
        <w:rPr>
          <w:sz w:val="28"/>
          <w:szCs w:val="28"/>
        </w:rPr>
      </w:pPr>
      <w:r w:rsidRPr="00137EF0">
        <w:rPr>
          <w:i/>
          <w:sz w:val="28"/>
          <w:szCs w:val="28"/>
        </w:rPr>
        <w:t>c. Sản phẩm</w:t>
      </w:r>
      <w:r w:rsidRPr="00137EF0">
        <w:rPr>
          <w:sz w:val="28"/>
          <w:szCs w:val="28"/>
        </w:rPr>
        <w:t xml:space="preserve">: </w:t>
      </w:r>
      <w:r w:rsidR="003F39F1" w:rsidRPr="00137EF0">
        <w:rPr>
          <w:sz w:val="28"/>
          <w:szCs w:val="28"/>
        </w:rPr>
        <w:t>Đáp án bài tập GV giao.</w:t>
      </w:r>
    </w:p>
    <w:p w14:paraId="0E9EB8F0" w14:textId="77777777" w:rsidR="005907B6" w:rsidRPr="00137EF0" w:rsidRDefault="005907B6" w:rsidP="005907B6">
      <w:pPr>
        <w:spacing w:line="288" w:lineRule="auto"/>
        <w:ind w:firstLine="426"/>
        <w:rPr>
          <w:i/>
          <w:sz w:val="28"/>
          <w:szCs w:val="28"/>
        </w:rPr>
      </w:pPr>
      <w:r w:rsidRPr="00137EF0">
        <w:rPr>
          <w:i/>
          <w:sz w:val="28"/>
          <w:szCs w:val="28"/>
        </w:rPr>
        <w:t>d. Tổ chức thực hiện: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508"/>
        <w:gridCol w:w="2268"/>
      </w:tblGrid>
      <w:tr w:rsidR="003F39F1" w14:paraId="5822439E" w14:textId="77777777" w:rsidTr="00A017F2">
        <w:tc>
          <w:tcPr>
            <w:tcW w:w="7508" w:type="dxa"/>
          </w:tcPr>
          <w:p w14:paraId="4F361D8F" w14:textId="0952BC53" w:rsidR="003F39F1" w:rsidRDefault="003F39F1" w:rsidP="003F39F1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2268" w:type="dxa"/>
          </w:tcPr>
          <w:p w14:paraId="6A18E551" w14:textId="08742489" w:rsidR="003F39F1" w:rsidRDefault="003F39F1" w:rsidP="003F39F1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Sản phẩm cụ thể</w:t>
            </w:r>
          </w:p>
        </w:tc>
      </w:tr>
      <w:tr w:rsidR="003F39F1" w14:paraId="40FE8CB8" w14:textId="77777777" w:rsidTr="00A017F2">
        <w:tc>
          <w:tcPr>
            <w:tcW w:w="7508" w:type="dxa"/>
          </w:tcPr>
          <w:p w14:paraId="3B01FCB7" w14:textId="2A295041" w:rsidR="003F39F1" w:rsidRDefault="000C67D5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*Chuyển giao nhiệm vụ</w:t>
            </w:r>
          </w:p>
          <w:p w14:paraId="1219A724" w14:textId="77777777" w:rsidR="000C67D5" w:rsidRPr="000C67D5" w:rsidRDefault="000C67D5" w:rsidP="00A017F2">
            <w:pPr>
              <w:pStyle w:val="Vnbnnidung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Câu 1. Bảo quản thực phẩm có vai trò gì?</w:t>
            </w:r>
          </w:p>
          <w:p w14:paraId="7D2DC400" w14:textId="77777777" w:rsidR="000C67D5" w:rsidRPr="000C67D5" w:rsidRDefault="000C67D5" w:rsidP="00A017F2">
            <w:pPr>
              <w:pStyle w:val="Vnbnnidung0"/>
              <w:spacing w:line="240" w:lineRule="auto"/>
              <w:ind w:firstLine="38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A. Làm chậm quá trình thực phẩm bị hư hỏng.</w:t>
            </w:r>
          </w:p>
          <w:p w14:paraId="5FC52F7B" w14:textId="49A45B93" w:rsidR="000C67D5" w:rsidRPr="000C67D5" w:rsidRDefault="000C67D5" w:rsidP="00A017F2">
            <w:pPr>
              <w:pStyle w:val="Vnbnnidung0"/>
              <w:spacing w:line="240" w:lineRule="auto"/>
              <w:ind w:firstLine="38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B.</w:t>
            </w:r>
            <w:r w:rsidRPr="00137E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67D5">
              <w:rPr>
                <w:color w:val="000000" w:themeColor="text1"/>
                <w:sz w:val="24"/>
                <w:szCs w:val="24"/>
              </w:rPr>
              <w:t>Đảm bảo chất lượng và chất dinh dưỡng của thực phẩm trong thời gian dài.</w:t>
            </w:r>
          </w:p>
          <w:p w14:paraId="2ABB68B6" w14:textId="31233A8D" w:rsidR="000C67D5" w:rsidRPr="000C67D5" w:rsidRDefault="000C67D5" w:rsidP="00A017F2">
            <w:pPr>
              <w:pStyle w:val="Vnbnnidung0"/>
              <w:spacing w:line="240" w:lineRule="auto"/>
              <w:ind w:left="660" w:hanging="260"/>
              <w:rPr>
                <w:color w:val="000000" w:themeColor="text1"/>
                <w:sz w:val="24"/>
                <w:szCs w:val="24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>C</w:t>
            </w:r>
            <w:r w:rsidRPr="000C67D5">
              <w:rPr>
                <w:color w:val="000000" w:themeColor="text1"/>
                <w:sz w:val="24"/>
                <w:szCs w:val="24"/>
              </w:rPr>
              <w:t>. Làm chậm quá trình thực phẩm bị hư hỏng, kéo dài thời gian sử dụng mà vẫn được đảm bảo chất lượng và chất dinh dưỡng của thực phẩm.</w:t>
            </w:r>
          </w:p>
          <w:p w14:paraId="72ACDE96" w14:textId="77777777" w:rsidR="000C67D5" w:rsidRPr="000C67D5" w:rsidRDefault="000C67D5" w:rsidP="00A017F2">
            <w:pPr>
              <w:pStyle w:val="Vnbnnidung0"/>
              <w:spacing w:line="240" w:lineRule="auto"/>
              <w:ind w:firstLine="38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D. Ngăn chặn việc thực phẩm bị hư hỏng.</w:t>
            </w:r>
          </w:p>
          <w:p w14:paraId="6CE423D7" w14:textId="6C1B8E7E" w:rsidR="000C67D5" w:rsidRPr="000C67D5" w:rsidRDefault="000C67D5" w:rsidP="00A017F2">
            <w:pPr>
              <w:pStyle w:val="Vnbnnidung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Câu 2. Ch</w:t>
            </w:r>
            <w:r w:rsidR="00FA51A5" w:rsidRPr="00137EF0">
              <w:rPr>
                <w:i/>
                <w:iCs/>
                <w:color w:val="000000" w:themeColor="text1"/>
                <w:sz w:val="24"/>
                <w:szCs w:val="24"/>
              </w:rPr>
              <w:t>ế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 xml:space="preserve"> biến thực phẩm có vai trò gì?</w:t>
            </w:r>
          </w:p>
          <w:p w14:paraId="073FD8FC" w14:textId="77777777" w:rsidR="000C67D5" w:rsidRPr="000C67D5" w:rsidRDefault="000C67D5" w:rsidP="00A017F2">
            <w:pPr>
              <w:pStyle w:val="Vnbnnidung0"/>
              <w:numPr>
                <w:ilvl w:val="0"/>
                <w:numId w:val="13"/>
              </w:numPr>
              <w:tabs>
                <w:tab w:val="left" w:pos="753"/>
              </w:tabs>
              <w:spacing w:line="240" w:lineRule="auto"/>
              <w:ind w:firstLine="380"/>
              <w:rPr>
                <w:color w:val="000000" w:themeColor="text1"/>
                <w:sz w:val="24"/>
                <w:szCs w:val="24"/>
              </w:rPr>
            </w:pPr>
            <w:bookmarkStart w:id="3" w:name="bookmark63"/>
            <w:bookmarkEnd w:id="3"/>
            <w:r w:rsidRPr="000C67D5">
              <w:rPr>
                <w:color w:val="000000" w:themeColor="text1"/>
                <w:sz w:val="24"/>
                <w:szCs w:val="24"/>
              </w:rPr>
              <w:t>Xử lí thực phẩm để tạo ra các món ăn.</w:t>
            </w:r>
          </w:p>
          <w:p w14:paraId="3773E1FC" w14:textId="77777777" w:rsidR="000C67D5" w:rsidRPr="000C67D5" w:rsidRDefault="000C67D5" w:rsidP="00A017F2">
            <w:pPr>
              <w:pStyle w:val="Vnbnnidung0"/>
              <w:numPr>
                <w:ilvl w:val="0"/>
                <w:numId w:val="13"/>
              </w:numPr>
              <w:tabs>
                <w:tab w:val="left" w:pos="753"/>
              </w:tabs>
              <w:spacing w:line="240" w:lineRule="auto"/>
              <w:ind w:firstLine="380"/>
              <w:rPr>
                <w:color w:val="000000" w:themeColor="text1"/>
                <w:sz w:val="24"/>
                <w:szCs w:val="24"/>
              </w:rPr>
            </w:pPr>
            <w:bookmarkStart w:id="4" w:name="bookmark64"/>
            <w:bookmarkEnd w:id="4"/>
            <w:r w:rsidRPr="000C67D5">
              <w:rPr>
                <w:color w:val="000000" w:themeColor="text1"/>
                <w:sz w:val="24"/>
                <w:szCs w:val="24"/>
              </w:rPr>
              <w:t>Xử lí thực phẩm để bảo quản thực phẩm.</w:t>
            </w:r>
            <w:r w:rsidRPr="000C67D5">
              <w:rPr>
                <w:color w:val="000000" w:themeColor="text1"/>
                <w:sz w:val="24"/>
                <w:szCs w:val="24"/>
              </w:rPr>
              <w:br w:type="page"/>
            </w:r>
          </w:p>
          <w:p w14:paraId="73B1615A" w14:textId="04C643A6" w:rsidR="000C67D5" w:rsidRPr="000C67D5" w:rsidRDefault="000C67D5" w:rsidP="00A017F2">
            <w:pPr>
              <w:pStyle w:val="Vnbnnidung0"/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>C</w:t>
            </w:r>
            <w:r w:rsidRPr="000C67D5">
              <w:rPr>
                <w:color w:val="000000" w:themeColor="text1"/>
                <w:sz w:val="24"/>
                <w:szCs w:val="24"/>
              </w:rPr>
              <w:t>. Tạo ra các món ăn đầy đủ chất dinh dưỡng, đa dạng và hấp dẫn.</w:t>
            </w:r>
          </w:p>
          <w:p w14:paraId="76F0AD9B" w14:textId="77777777" w:rsidR="000C67D5" w:rsidRPr="000C67D5" w:rsidRDefault="000C67D5" w:rsidP="00A017F2">
            <w:pPr>
              <w:pStyle w:val="Vnbnnidung0"/>
              <w:spacing w:line="240" w:lineRule="auto"/>
              <w:ind w:left="680" w:hanging="280"/>
              <w:jc w:val="both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D. Xử lí thực phẩm để tạo ra món ăn đầy đủ chất dinh dưỡng, đa dạng và hấp dẫn.</w:t>
            </w:r>
          </w:p>
          <w:p w14:paraId="0A411384" w14:textId="76C6B00F" w:rsidR="000C67D5" w:rsidRPr="000C67D5" w:rsidRDefault="000C67D5" w:rsidP="00A017F2">
            <w:pPr>
              <w:pStyle w:val="Vnbnnidung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5B1265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u 3. Biện pháp nào s</w:t>
            </w:r>
            <w:r w:rsidR="00082220" w:rsidRPr="00137EF0">
              <w:rPr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u đây có tác dụng phòng tránh nhiễm độc thực phẩm?</w:t>
            </w:r>
          </w:p>
          <w:p w14:paraId="7D965A55" w14:textId="77777777" w:rsidR="000C67D5" w:rsidRPr="000C67D5" w:rsidRDefault="000C67D5" w:rsidP="00A017F2">
            <w:pPr>
              <w:pStyle w:val="Vnbnnidung0"/>
              <w:numPr>
                <w:ilvl w:val="0"/>
                <w:numId w:val="14"/>
              </w:numPr>
              <w:tabs>
                <w:tab w:val="left" w:pos="773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bookmarkStart w:id="5" w:name="bookmark65"/>
            <w:bookmarkEnd w:id="5"/>
            <w:r w:rsidRPr="000C67D5">
              <w:rPr>
                <w:color w:val="000000" w:themeColor="text1"/>
                <w:sz w:val="24"/>
                <w:szCs w:val="24"/>
              </w:rPr>
              <w:t>Không ăn những thức ăn nhiễm độc tố.</w:t>
            </w:r>
          </w:p>
          <w:p w14:paraId="0C14759A" w14:textId="7F2D04E1" w:rsidR="000C67D5" w:rsidRPr="000C67D5" w:rsidRDefault="000C67D5" w:rsidP="00A017F2">
            <w:pPr>
              <w:pStyle w:val="Vnbnnidung0"/>
              <w:numPr>
                <w:ilvl w:val="0"/>
                <w:numId w:val="14"/>
              </w:numPr>
              <w:tabs>
                <w:tab w:val="left" w:pos="773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bookmarkStart w:id="6" w:name="bookmark66"/>
            <w:bookmarkEnd w:id="6"/>
            <w:r w:rsidRPr="000C67D5">
              <w:rPr>
                <w:color w:val="000000" w:themeColor="text1"/>
                <w:sz w:val="24"/>
                <w:szCs w:val="24"/>
              </w:rPr>
              <w:t>Dùng thức ăn không có nguồn gốc r</w:t>
            </w:r>
            <w:r w:rsidR="00082220">
              <w:rPr>
                <w:color w:val="000000" w:themeColor="text1"/>
                <w:sz w:val="24"/>
                <w:szCs w:val="24"/>
              </w:rPr>
              <w:t>õ</w:t>
            </w:r>
            <w:r w:rsidRPr="000C67D5">
              <w:rPr>
                <w:color w:val="000000" w:themeColor="text1"/>
                <w:sz w:val="24"/>
                <w:szCs w:val="24"/>
              </w:rPr>
              <w:t xml:space="preserve"> ràng.</w:t>
            </w:r>
          </w:p>
          <w:p w14:paraId="07F05F34" w14:textId="639DB2E7" w:rsidR="000C67D5" w:rsidRPr="000C67D5" w:rsidRDefault="00082220" w:rsidP="00A017F2">
            <w:pPr>
              <w:pStyle w:val="Vnbnnidung0"/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>C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. Sử dụng đ</w:t>
            </w:r>
            <w:r w:rsidRPr="00137EF0">
              <w:rPr>
                <w:color w:val="000000" w:themeColor="text1"/>
                <w:sz w:val="24"/>
                <w:szCs w:val="24"/>
              </w:rPr>
              <w:t>ồ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 xml:space="preserve"> hộp hết hạn sử dụng.</w:t>
            </w:r>
          </w:p>
          <w:p w14:paraId="2B810198" w14:textId="28A54780" w:rsidR="000C67D5" w:rsidRPr="000C67D5" w:rsidRDefault="000C67D5" w:rsidP="00A017F2">
            <w:pPr>
              <w:pStyle w:val="Vnbnnidung0"/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D. Ăn khoai tây mọc m</w:t>
            </w:r>
            <w:r w:rsidR="005B1265">
              <w:rPr>
                <w:color w:val="000000" w:themeColor="text1"/>
                <w:sz w:val="24"/>
                <w:szCs w:val="24"/>
              </w:rPr>
              <w:t>ầ</w:t>
            </w:r>
            <w:r w:rsidRPr="000C67D5">
              <w:rPr>
                <w:color w:val="000000" w:themeColor="text1"/>
                <w:sz w:val="24"/>
                <w:szCs w:val="24"/>
              </w:rPr>
              <w:t>m.</w:t>
            </w:r>
          </w:p>
          <w:p w14:paraId="0F26E470" w14:textId="42FCF1F3" w:rsidR="000C67D5" w:rsidRPr="000C67D5" w:rsidRDefault="000C67D5" w:rsidP="00A017F2">
            <w:pPr>
              <w:pStyle w:val="Vnbnnidung0"/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5B1265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u 4. Trong những biện pháp sau, biện pháp nào đảm bảo an toàn vệ sinh thực phẩm?</w:t>
            </w:r>
          </w:p>
          <w:p w14:paraId="62164359" w14:textId="79133839" w:rsidR="000C67D5" w:rsidRPr="000C67D5" w:rsidRDefault="000C67D5" w:rsidP="00A017F2">
            <w:pPr>
              <w:pStyle w:val="Vnbnnidung0"/>
              <w:numPr>
                <w:ilvl w:val="0"/>
                <w:numId w:val="15"/>
              </w:numPr>
              <w:tabs>
                <w:tab w:val="left" w:pos="773"/>
              </w:tabs>
              <w:spacing w:line="240" w:lineRule="auto"/>
              <w:ind w:left="680" w:hanging="280"/>
              <w:jc w:val="both"/>
              <w:rPr>
                <w:color w:val="000000" w:themeColor="text1"/>
                <w:sz w:val="24"/>
                <w:szCs w:val="24"/>
              </w:rPr>
            </w:pPr>
            <w:bookmarkStart w:id="7" w:name="bookmark67"/>
            <w:bookmarkEnd w:id="7"/>
            <w:r w:rsidRPr="000C67D5">
              <w:rPr>
                <w:color w:val="000000" w:themeColor="text1"/>
                <w:sz w:val="24"/>
                <w:szCs w:val="24"/>
              </w:rPr>
              <w:t>Sử</w:t>
            </w:r>
            <w:r w:rsidR="00082220" w:rsidRPr="00137EF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C67D5">
              <w:rPr>
                <w:color w:val="000000" w:themeColor="text1"/>
                <w:sz w:val="24"/>
                <w:szCs w:val="24"/>
              </w:rPr>
              <w:t>dụng chung thớt để chế biến thực phẩm sống và thực phẩm chín trong cùng một thời điểm.</w:t>
            </w:r>
          </w:p>
          <w:p w14:paraId="0B22A30C" w14:textId="414269CE" w:rsidR="000C67D5" w:rsidRPr="000C67D5" w:rsidRDefault="000C67D5" w:rsidP="00A017F2">
            <w:pPr>
              <w:pStyle w:val="Vnbnnidung0"/>
              <w:numPr>
                <w:ilvl w:val="0"/>
                <w:numId w:val="15"/>
              </w:numPr>
              <w:tabs>
                <w:tab w:val="left" w:pos="773"/>
              </w:tabs>
              <w:spacing w:line="240" w:lineRule="auto"/>
              <w:ind w:left="680" w:hanging="280"/>
              <w:jc w:val="both"/>
              <w:rPr>
                <w:color w:val="000000" w:themeColor="text1"/>
                <w:sz w:val="24"/>
                <w:szCs w:val="24"/>
              </w:rPr>
            </w:pPr>
            <w:bookmarkStart w:id="8" w:name="bookmark68"/>
            <w:bookmarkEnd w:id="8"/>
            <w:r w:rsidRPr="000C67D5">
              <w:rPr>
                <w:color w:val="000000" w:themeColor="text1"/>
                <w:sz w:val="24"/>
                <w:szCs w:val="24"/>
              </w:rPr>
              <w:t>Chỉ sử dụng thực phẩm đóng hộp có ghi r</w:t>
            </w:r>
            <w:r w:rsidR="00082220">
              <w:rPr>
                <w:color w:val="000000" w:themeColor="text1"/>
                <w:sz w:val="24"/>
                <w:szCs w:val="24"/>
              </w:rPr>
              <w:t>õ</w:t>
            </w:r>
            <w:r w:rsidRPr="000C67D5">
              <w:rPr>
                <w:color w:val="000000" w:themeColor="text1"/>
                <w:sz w:val="24"/>
                <w:szCs w:val="24"/>
              </w:rPr>
              <w:t xml:space="preserve"> thông tin cơ sở sản xuất, thành phần dinh dưỡng, còn hạn sử dụng.</w:t>
            </w:r>
          </w:p>
          <w:p w14:paraId="4AD5C48C" w14:textId="106F855A" w:rsidR="000C67D5" w:rsidRPr="000C67D5" w:rsidRDefault="00FA51A5" w:rsidP="00A017F2">
            <w:pPr>
              <w:pStyle w:val="Vnbnnidung0"/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>C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. Để lẫn thực phẩm sống và thực phẩm chín với nhau.</w:t>
            </w:r>
          </w:p>
          <w:p w14:paraId="05E209C0" w14:textId="77777777" w:rsidR="000C67D5" w:rsidRPr="000C67D5" w:rsidRDefault="000C67D5" w:rsidP="00A017F2">
            <w:pPr>
              <w:pStyle w:val="Vnbnnidung0"/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lastRenderedPageBreak/>
              <w:t>D. Không che đậy thực phẩm sau khi nâu chín.</w:t>
            </w:r>
          </w:p>
          <w:p w14:paraId="4B9CCAE3" w14:textId="09D1225C" w:rsidR="000C67D5" w:rsidRPr="000C67D5" w:rsidRDefault="000C67D5" w:rsidP="00A017F2">
            <w:pPr>
              <w:pStyle w:val="Vnbnnidung0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E37762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u 5. Phương pháp nào sau đ</w:t>
            </w:r>
            <w:r w:rsidR="00E37762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y là phương pháp bảo quản thực phẩm?</w:t>
            </w:r>
          </w:p>
          <w:p w14:paraId="592052E3" w14:textId="1CDDB8D3" w:rsidR="000C67D5" w:rsidRPr="000C67D5" w:rsidRDefault="000C67D5" w:rsidP="00A017F2">
            <w:pPr>
              <w:pStyle w:val="Vnbnnidung0"/>
              <w:tabs>
                <w:tab w:val="left" w:pos="3520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A. Làm lạnh và đ</w:t>
            </w:r>
            <w:r w:rsidR="00E37762">
              <w:rPr>
                <w:color w:val="000000" w:themeColor="text1"/>
                <w:sz w:val="24"/>
                <w:szCs w:val="24"/>
              </w:rPr>
              <w:t>ô</w:t>
            </w:r>
            <w:r w:rsidRPr="000C67D5">
              <w:rPr>
                <w:color w:val="000000" w:themeColor="text1"/>
                <w:sz w:val="24"/>
                <w:szCs w:val="24"/>
              </w:rPr>
              <w:t>ng lạnh.</w:t>
            </w:r>
            <w:r w:rsidR="00FA51A5" w:rsidRPr="00137EF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0C67D5">
              <w:rPr>
                <w:color w:val="000000" w:themeColor="text1"/>
                <w:sz w:val="24"/>
                <w:szCs w:val="24"/>
              </w:rPr>
              <w:t>B. Luộc và trộn hỗn hợp.</w:t>
            </w:r>
          </w:p>
          <w:p w14:paraId="4818A1EF" w14:textId="17E615C3" w:rsidR="000C67D5" w:rsidRPr="000C67D5" w:rsidRDefault="00FA51A5" w:rsidP="00A017F2">
            <w:pPr>
              <w:pStyle w:val="Vnbnnidung0"/>
              <w:tabs>
                <w:tab w:val="left" w:pos="3520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>C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. Làm chín thực phẩm.</w:t>
            </w:r>
            <w:r w:rsidRPr="00137EF0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D. Nướng và muối chua.</w:t>
            </w:r>
          </w:p>
          <w:p w14:paraId="740934FF" w14:textId="44B07AFA" w:rsidR="000C67D5" w:rsidRPr="000C67D5" w:rsidRDefault="000C67D5" w:rsidP="00A017F2">
            <w:pPr>
              <w:pStyle w:val="Vnbnnidung0"/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E37762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 xml:space="preserve">u 6. Nhóm phương pháp nào sau đây </w:t>
            </w:r>
            <w:r w:rsidRPr="000C67D5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không phải 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là phương pháp chế biến thực phẩm?</w:t>
            </w:r>
          </w:p>
          <w:p w14:paraId="20431F69" w14:textId="3FD1A556" w:rsidR="000C67D5" w:rsidRPr="000C67D5" w:rsidRDefault="000C67D5" w:rsidP="00A017F2">
            <w:pPr>
              <w:pStyle w:val="Vnbnnidung0"/>
              <w:tabs>
                <w:tab w:val="left" w:pos="3520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A. Ướp và phơi.</w:t>
            </w:r>
            <w:r w:rsidR="00FA51A5" w:rsidRPr="00137EF0"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 w:rsidRPr="000C67D5">
              <w:rPr>
                <w:color w:val="000000" w:themeColor="text1"/>
                <w:sz w:val="24"/>
                <w:szCs w:val="24"/>
              </w:rPr>
              <w:t>B. Rang và nướng.</w:t>
            </w:r>
          </w:p>
          <w:p w14:paraId="4A18D3E3" w14:textId="7A06223C" w:rsidR="000C67D5" w:rsidRPr="000C67D5" w:rsidRDefault="000C67D5" w:rsidP="00A017F2">
            <w:pPr>
              <w:pStyle w:val="Vnbnnidung0"/>
              <w:tabs>
                <w:tab w:val="left" w:pos="3520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c. Xào và muối chua.</w:t>
            </w:r>
            <w:r w:rsidR="00FA51A5" w:rsidRPr="00137EF0"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Pr="000C67D5">
              <w:rPr>
                <w:color w:val="000000" w:themeColor="text1"/>
                <w:sz w:val="24"/>
                <w:szCs w:val="24"/>
              </w:rPr>
              <w:t>D. Rán và trộn dầu giấm.</w:t>
            </w:r>
          </w:p>
          <w:p w14:paraId="35859604" w14:textId="42FAC55A" w:rsidR="000C67D5" w:rsidRPr="000C67D5" w:rsidRDefault="000C67D5" w:rsidP="00A017F2">
            <w:pPr>
              <w:pStyle w:val="Vnbnnidung0"/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E37762">
              <w:rPr>
                <w:i/>
                <w:iCs/>
                <w:color w:val="000000" w:themeColor="text1"/>
                <w:sz w:val="24"/>
                <w:szCs w:val="24"/>
              </w:rPr>
              <w:t>â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0C67D5">
              <w:rPr>
                <w:color w:val="000000" w:themeColor="text1"/>
                <w:sz w:val="24"/>
                <w:szCs w:val="24"/>
              </w:rPr>
              <w:t xml:space="preserve"> 7. </w:t>
            </w:r>
            <w:r w:rsidRPr="000C67D5">
              <w:rPr>
                <w:i/>
                <w:iCs/>
                <w:color w:val="000000" w:themeColor="text1"/>
                <w:sz w:val="24"/>
                <w:szCs w:val="24"/>
              </w:rPr>
              <w:t>Chất dinh dưỡng nào trong thực phẩm dễ bị hao tổn nhiều trong quá trình chê biến?</w:t>
            </w:r>
          </w:p>
          <w:p w14:paraId="60D8D62B" w14:textId="77777777" w:rsidR="000C67D5" w:rsidRPr="000C67D5" w:rsidRDefault="000C67D5" w:rsidP="00A017F2">
            <w:pPr>
              <w:pStyle w:val="Vnbnnidung0"/>
              <w:tabs>
                <w:tab w:val="left" w:pos="3520"/>
              </w:tabs>
              <w:spacing w:line="240" w:lineRule="auto"/>
              <w:ind w:firstLine="400"/>
              <w:rPr>
                <w:color w:val="000000" w:themeColor="text1"/>
                <w:sz w:val="24"/>
                <w:szCs w:val="24"/>
              </w:rPr>
            </w:pPr>
            <w:r w:rsidRPr="000C67D5">
              <w:rPr>
                <w:color w:val="000000" w:themeColor="text1"/>
                <w:sz w:val="24"/>
                <w:szCs w:val="24"/>
              </w:rPr>
              <w:t>A. Chất béo.</w:t>
            </w:r>
            <w:r w:rsidRPr="000C67D5">
              <w:rPr>
                <w:color w:val="000000" w:themeColor="text1"/>
                <w:sz w:val="24"/>
                <w:szCs w:val="24"/>
              </w:rPr>
              <w:tab/>
              <w:t>B. Tinh bột.</w:t>
            </w:r>
          </w:p>
          <w:p w14:paraId="0DF8A415" w14:textId="6609E4B6" w:rsidR="000C67D5" w:rsidRPr="000C67D5" w:rsidRDefault="00FA51A5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37EF0">
              <w:rPr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C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. Vitamin.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                      </w:t>
            </w:r>
            <w:r w:rsidR="000C67D5" w:rsidRPr="000C67D5">
              <w:rPr>
                <w:color w:val="000000" w:themeColor="text1"/>
                <w:sz w:val="24"/>
                <w:szCs w:val="24"/>
              </w:rPr>
              <w:t>D. Chất đạm.</w:t>
            </w:r>
          </w:p>
          <w:p w14:paraId="0F1C158A" w14:textId="5D121262" w:rsidR="000C67D5" w:rsidRDefault="000C67D5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*Thực hiện nhiệm vụ</w:t>
            </w:r>
          </w:p>
          <w:p w14:paraId="19581FE2" w14:textId="1A7773F6" w:rsidR="00E37762" w:rsidRPr="00A017F2" w:rsidRDefault="00E37762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017F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-HS hoạt động cá nhân trả lời lần lượt các câu hỏi</w:t>
            </w:r>
            <w:r w:rsidR="00A017F2" w:rsidRPr="00A017F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GV đưa ra.</w:t>
            </w:r>
          </w:p>
          <w:p w14:paraId="24FD4ACB" w14:textId="73A87044" w:rsidR="000C67D5" w:rsidRDefault="000C67D5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*Báo cáo, thảo luận</w:t>
            </w:r>
          </w:p>
          <w:p w14:paraId="11EF20EE" w14:textId="1DCF11CC" w:rsidR="00A017F2" w:rsidRPr="00A017F2" w:rsidRDefault="00A017F2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017F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-Đại diện HS trả lời, HS khác nhận xét, bổ sung</w:t>
            </w:r>
          </w:p>
          <w:p w14:paraId="5BC7BB56" w14:textId="77777777" w:rsidR="000C67D5" w:rsidRDefault="000C67D5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*Kết luận và nhận định</w:t>
            </w:r>
          </w:p>
          <w:p w14:paraId="3588F385" w14:textId="3B7BD251" w:rsidR="00A017F2" w:rsidRPr="00A017F2" w:rsidRDefault="00A017F2" w:rsidP="00A017F2">
            <w:pPr>
              <w:pStyle w:val="Vnbnnidung0"/>
              <w:tabs>
                <w:tab w:val="left" w:pos="688"/>
              </w:tabs>
              <w:spacing w:line="240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017F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-GV nhận xét câu trả lời của HS và chốt đáp án đúng</w:t>
            </w:r>
          </w:p>
        </w:tc>
        <w:tc>
          <w:tcPr>
            <w:tcW w:w="2268" w:type="dxa"/>
          </w:tcPr>
          <w:p w14:paraId="5878975E" w14:textId="77777777" w:rsidR="003F39F1" w:rsidRDefault="003F39F1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</w:p>
          <w:p w14:paraId="389CD923" w14:textId="77777777" w:rsidR="00FA51A5" w:rsidRDefault="00FA51A5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C1: C</w:t>
            </w:r>
          </w:p>
          <w:p w14:paraId="06BCA51E" w14:textId="77777777" w:rsidR="00FA51A5" w:rsidRDefault="00FA51A5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2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D</w:t>
            </w:r>
          </w:p>
          <w:p w14:paraId="49E1F481" w14:textId="77777777" w:rsidR="00082220" w:rsidRDefault="00082220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C3: A</w:t>
            </w:r>
          </w:p>
          <w:p w14:paraId="4F334477" w14:textId="77777777" w:rsidR="00E37762" w:rsidRDefault="00E37762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C4: B</w:t>
            </w:r>
          </w:p>
          <w:p w14:paraId="7AE8FE9A" w14:textId="77777777" w:rsidR="00E37762" w:rsidRDefault="00E37762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C5: A</w:t>
            </w:r>
          </w:p>
          <w:p w14:paraId="1136CB2B" w14:textId="77777777" w:rsidR="00E37762" w:rsidRDefault="00E37762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C6: A</w:t>
            </w:r>
          </w:p>
          <w:p w14:paraId="61F2F71A" w14:textId="3A07ECBE" w:rsidR="00E37762" w:rsidRDefault="00E37762" w:rsidP="00631303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C7: C</w:t>
            </w:r>
          </w:p>
        </w:tc>
      </w:tr>
    </w:tbl>
    <w:p w14:paraId="188F5F6B" w14:textId="38380963" w:rsidR="00F56E9C" w:rsidRDefault="00F56E9C" w:rsidP="00631303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58CCE8AA" w14:textId="0BEDCB83" w:rsidR="00A017F2" w:rsidRDefault="00A017F2" w:rsidP="00631303">
      <w:pPr>
        <w:pStyle w:val="Vnbnnidung0"/>
        <w:tabs>
          <w:tab w:val="left" w:pos="688"/>
        </w:tabs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4.Vận dụng</w:t>
      </w:r>
    </w:p>
    <w:p w14:paraId="4825620C" w14:textId="0824DB79" w:rsidR="00E959B8" w:rsidRPr="00F548ED" w:rsidRDefault="00E959B8" w:rsidP="00E959B8">
      <w:pPr>
        <w:pStyle w:val="Vnbnnidung0"/>
        <w:tabs>
          <w:tab w:val="left" w:pos="720"/>
        </w:tabs>
        <w:spacing w:after="40" w:line="276" w:lineRule="auto"/>
        <w:ind w:left="380" w:firstLine="0"/>
        <w:jc w:val="both"/>
        <w:rPr>
          <w:sz w:val="28"/>
          <w:szCs w:val="28"/>
        </w:rPr>
      </w:pPr>
      <w:proofErr w:type="gramStart"/>
      <w:r>
        <w:rPr>
          <w:rStyle w:val="Vnbnnidung"/>
          <w:rFonts w:eastAsia="Segoe UI"/>
          <w:i/>
          <w:iCs/>
          <w:sz w:val="28"/>
          <w:szCs w:val="28"/>
          <w:lang w:val="en-US"/>
        </w:rPr>
        <w:t>a.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Mục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tiêu</w:t>
      </w:r>
    </w:p>
    <w:p w14:paraId="5D2F4AC3" w14:textId="0A6532CA" w:rsidR="00E959B8" w:rsidRPr="00F548ED" w:rsidRDefault="00E959B8" w:rsidP="00E959B8">
      <w:pPr>
        <w:pStyle w:val="Vnbnnidung0"/>
        <w:spacing w:after="40" w:line="276" w:lineRule="auto"/>
        <w:ind w:firstLine="380"/>
        <w:jc w:val="both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Giúp HS kết nối kiến thức đã học </w:t>
      </w:r>
      <w:r>
        <w:rPr>
          <w:rStyle w:val="Vnbnnidung"/>
          <w:rFonts w:eastAsia="Segoe UI"/>
          <w:sz w:val="28"/>
          <w:szCs w:val="28"/>
        </w:rPr>
        <w:t>về</w:t>
      </w:r>
      <w:r w:rsidRPr="00F548ED">
        <w:rPr>
          <w:rStyle w:val="Vnbnnidung"/>
          <w:rFonts w:eastAsia="Segoe UI"/>
          <w:sz w:val="28"/>
          <w:szCs w:val="28"/>
        </w:rPr>
        <w:t xml:space="preserve"> thực phẩm và dinh dưỡng vào thực tiễn cuộc sống</w:t>
      </w:r>
      <w:r w:rsidRPr="00137EF0">
        <w:rPr>
          <w:rStyle w:val="Vnbnnidung"/>
          <w:rFonts w:eastAsia="Segoe UI"/>
          <w:sz w:val="28"/>
          <w:szCs w:val="28"/>
        </w:rPr>
        <w:t xml:space="preserve"> </w:t>
      </w:r>
      <w:r w:rsidRPr="00F548ED">
        <w:rPr>
          <w:rStyle w:val="Vnbnnidung"/>
          <w:rFonts w:eastAsia="Segoe UI"/>
          <w:sz w:val="28"/>
          <w:szCs w:val="28"/>
        </w:rPr>
        <w:t>hằng ngày.</w:t>
      </w:r>
    </w:p>
    <w:p w14:paraId="7A5403F6" w14:textId="0A1A4B07" w:rsidR="00E959B8" w:rsidRPr="00F548ED" w:rsidRDefault="00E959B8" w:rsidP="00E959B8">
      <w:pPr>
        <w:pStyle w:val="Vnbnnidung0"/>
        <w:tabs>
          <w:tab w:val="left" w:pos="700"/>
        </w:tabs>
        <w:spacing w:after="40" w:line="276" w:lineRule="auto"/>
        <w:ind w:left="360" w:firstLine="0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b.</w:t>
      </w:r>
      <w:proofErr w:type="gramStart"/>
      <w:r w:rsidRPr="00F548ED">
        <w:rPr>
          <w:rStyle w:val="Vnbnnidung"/>
          <w:rFonts w:eastAsia="Segoe UI"/>
          <w:i/>
          <w:iCs/>
          <w:sz w:val="28"/>
          <w:szCs w:val="28"/>
        </w:rPr>
        <w:t>Nội</w:t>
      </w:r>
      <w:proofErr w:type="gramEnd"/>
      <w:r w:rsidRPr="00F548ED">
        <w:rPr>
          <w:rStyle w:val="Vnbnnidung"/>
          <w:rFonts w:eastAsia="Segoe UI"/>
          <w:i/>
          <w:iCs/>
          <w:sz w:val="28"/>
          <w:szCs w:val="28"/>
        </w:rPr>
        <w:t xml:space="preserve"> dung hoạt động</w:t>
      </w:r>
    </w:p>
    <w:p w14:paraId="0428EE81" w14:textId="77777777" w:rsidR="00E959B8" w:rsidRPr="00F548ED" w:rsidRDefault="00E959B8" w:rsidP="00E959B8">
      <w:pPr>
        <w:pStyle w:val="Vnbnnidung0"/>
        <w:spacing w:line="276" w:lineRule="auto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>Thực hiện nhiệm vụ trong hộp chức năng Vận dụng ở trang 32 - SGK.</w:t>
      </w:r>
    </w:p>
    <w:p w14:paraId="31528156" w14:textId="4423506C" w:rsidR="00E959B8" w:rsidRPr="00F548ED" w:rsidRDefault="00E959B8" w:rsidP="00E959B8">
      <w:pPr>
        <w:pStyle w:val="Vnbnnidung0"/>
        <w:tabs>
          <w:tab w:val="left" w:pos="702"/>
        </w:tabs>
        <w:spacing w:line="276" w:lineRule="auto"/>
        <w:ind w:left="380" w:firstLine="0"/>
        <w:rPr>
          <w:sz w:val="28"/>
          <w:szCs w:val="28"/>
        </w:rPr>
      </w:pPr>
      <w:r w:rsidRPr="00137EF0">
        <w:rPr>
          <w:rStyle w:val="Vnbnnidung"/>
          <w:rFonts w:eastAsia="Segoe UI"/>
          <w:i/>
          <w:iCs/>
          <w:sz w:val="28"/>
          <w:szCs w:val="28"/>
        </w:rPr>
        <w:t>c.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Sản phẩm hoạt động</w:t>
      </w:r>
    </w:p>
    <w:p w14:paraId="45389C1B" w14:textId="77777777" w:rsidR="00E959B8" w:rsidRPr="00F548ED" w:rsidRDefault="00E959B8" w:rsidP="00E959B8">
      <w:pPr>
        <w:pStyle w:val="Vnbnnidung0"/>
        <w:spacing w:after="80" w:line="276" w:lineRule="auto"/>
        <w:ind w:firstLine="380"/>
        <w:rPr>
          <w:sz w:val="28"/>
          <w:szCs w:val="28"/>
        </w:rPr>
      </w:pPr>
      <w:r w:rsidRPr="00F548ED">
        <w:rPr>
          <w:rStyle w:val="Vnbnnidung"/>
          <w:rFonts w:eastAsia="Segoe UI"/>
          <w:sz w:val="28"/>
          <w:szCs w:val="28"/>
        </w:rPr>
        <w:t xml:space="preserve">Câu trả lời </w:t>
      </w:r>
      <w:r w:rsidRPr="00F548ED">
        <w:rPr>
          <w:rStyle w:val="Vnbnnidung"/>
          <w:rFonts w:eastAsia="Segoe UI"/>
          <w:i/>
          <w:iCs/>
          <w:sz w:val="28"/>
          <w:szCs w:val="28"/>
        </w:rPr>
        <w:t>cá</w:t>
      </w:r>
      <w:r w:rsidRPr="00F548ED">
        <w:rPr>
          <w:rStyle w:val="Vnbnnidung"/>
          <w:rFonts w:eastAsia="Segoe UI"/>
          <w:sz w:val="28"/>
          <w:szCs w:val="28"/>
        </w:rPr>
        <w:t xml:space="preserve"> nhân được ghi lại trong vở ghi.</w:t>
      </w:r>
    </w:p>
    <w:p w14:paraId="27C985D0" w14:textId="68110FC6" w:rsidR="00E959B8" w:rsidRDefault="00E959B8" w:rsidP="00E959B8">
      <w:pPr>
        <w:pStyle w:val="Vnbnnidung0"/>
        <w:tabs>
          <w:tab w:val="left" w:pos="724"/>
        </w:tabs>
        <w:spacing w:line="276" w:lineRule="auto"/>
        <w:ind w:left="380" w:firstLine="0"/>
        <w:rPr>
          <w:rStyle w:val="Vnbnnidung"/>
          <w:rFonts w:eastAsia="Segoe UI"/>
          <w:i/>
          <w:iCs/>
          <w:sz w:val="28"/>
          <w:szCs w:val="28"/>
          <w:lang w:val="en-US"/>
        </w:rPr>
      </w:pPr>
      <w:r>
        <w:rPr>
          <w:rStyle w:val="Vnbnnidung"/>
          <w:rFonts w:eastAsia="Segoe UI"/>
          <w:i/>
          <w:iCs/>
          <w:sz w:val="28"/>
          <w:szCs w:val="28"/>
          <w:lang w:val="en-US"/>
        </w:rPr>
        <w:t>d.Tổ chức thực hiện</w:t>
      </w:r>
    </w:p>
    <w:tbl>
      <w:tblPr>
        <w:tblStyle w:val="TableGrid"/>
        <w:tblW w:w="0" w:type="auto"/>
        <w:tblInd w:w="380" w:type="dxa"/>
        <w:tblLook w:val="04A0" w:firstRow="1" w:lastRow="0" w:firstColumn="1" w:lastColumn="0" w:noHBand="0" w:noVBand="1"/>
      </w:tblPr>
      <w:tblGrid>
        <w:gridCol w:w="5981"/>
        <w:gridCol w:w="3268"/>
      </w:tblGrid>
      <w:tr w:rsidR="00DA4504" w14:paraId="3F3D0B35" w14:textId="77777777" w:rsidTr="00BD2F49">
        <w:tc>
          <w:tcPr>
            <w:tcW w:w="5994" w:type="dxa"/>
          </w:tcPr>
          <w:p w14:paraId="5D0A8C74" w14:textId="3AA76751" w:rsidR="00DA4504" w:rsidRPr="00DA4504" w:rsidRDefault="00DA4504" w:rsidP="00DA4504">
            <w:pPr>
              <w:pStyle w:val="Vnbnnidung0"/>
              <w:tabs>
                <w:tab w:val="left" w:pos="724"/>
              </w:tabs>
              <w:spacing w:line="276" w:lineRule="auto"/>
              <w:ind w:firstLine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A4504">
              <w:rPr>
                <w:b/>
                <w:bCs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3274" w:type="dxa"/>
          </w:tcPr>
          <w:p w14:paraId="78BB29BC" w14:textId="0F6AE82C" w:rsidR="00DA4504" w:rsidRPr="00DA4504" w:rsidRDefault="00DA4504" w:rsidP="00DA4504">
            <w:pPr>
              <w:pStyle w:val="Vnbnnidung0"/>
              <w:tabs>
                <w:tab w:val="left" w:pos="724"/>
              </w:tabs>
              <w:spacing w:line="276" w:lineRule="auto"/>
              <w:ind w:firstLine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A4504">
              <w:rPr>
                <w:b/>
                <w:bCs/>
                <w:sz w:val="28"/>
                <w:szCs w:val="28"/>
                <w:lang w:val="en-US"/>
              </w:rPr>
              <w:t>Sản phẩm cụ thể</w:t>
            </w:r>
          </w:p>
        </w:tc>
      </w:tr>
      <w:tr w:rsidR="00DA4504" w14:paraId="0DC6ABF6" w14:textId="77777777" w:rsidTr="00BD2F49">
        <w:tc>
          <w:tcPr>
            <w:tcW w:w="5994" w:type="dxa"/>
          </w:tcPr>
          <w:p w14:paraId="40616663" w14:textId="77777777" w:rsidR="00DA4504" w:rsidRPr="00830660" w:rsidRDefault="00DA4504" w:rsidP="00DA4504">
            <w:pPr>
              <w:pStyle w:val="Vnbnnidung0"/>
              <w:spacing w:after="80" w:line="276" w:lineRule="auto"/>
              <w:ind w:firstLine="0"/>
              <w:rPr>
                <w:rStyle w:val="Vnbnnidung"/>
                <w:rFonts w:eastAsia="Segoe UI"/>
                <w:b/>
                <w:bCs/>
                <w:sz w:val="28"/>
                <w:szCs w:val="28"/>
                <w:lang w:val="en-US"/>
              </w:rPr>
            </w:pPr>
            <w:r w:rsidRPr="00830660">
              <w:rPr>
                <w:rStyle w:val="Vnbnnidung"/>
                <w:rFonts w:eastAsia="Segoe UI"/>
                <w:b/>
                <w:bCs/>
                <w:sz w:val="28"/>
                <w:szCs w:val="28"/>
                <w:lang w:val="en-US"/>
              </w:rPr>
              <w:t>*Chuyển giao nhiệm vụ</w:t>
            </w:r>
          </w:p>
          <w:p w14:paraId="73A1CA2A" w14:textId="77777777" w:rsidR="00DA4504" w:rsidRDefault="00DA4504" w:rsidP="00DA4504">
            <w:pPr>
              <w:pStyle w:val="Vnbnnidung0"/>
              <w:spacing w:after="80" w:line="276" w:lineRule="auto"/>
              <w:ind w:firstLine="0"/>
              <w:rPr>
                <w:rStyle w:val="Vnbnnidung"/>
                <w:rFonts w:eastAsia="Segoe UI"/>
                <w:sz w:val="28"/>
                <w:szCs w:val="28"/>
                <w:lang w:val="en-US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-Gia đình em thường sử dụng phương pháp chế biến thực phẩm nào? Em có đề xuất sử dụng thêm phương pháp chế biến nào không?</w:t>
            </w:r>
          </w:p>
          <w:p w14:paraId="20D5A42C" w14:textId="532671E4" w:rsidR="00DA4504" w:rsidRPr="007E5CC2" w:rsidRDefault="00DA4504" w:rsidP="00DA4504">
            <w:pPr>
              <w:pStyle w:val="Vnbnnidung0"/>
              <w:spacing w:after="80"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rStyle w:val="Vnbnnidung"/>
                <w:rFonts w:eastAsia="Segoe UI"/>
                <w:sz w:val="28"/>
                <w:szCs w:val="28"/>
                <w:lang w:val="en-US"/>
              </w:rPr>
              <w:t>-Cùng với người thân trong gia đình lựa chọn và chế biến một món ăn có sử dụng nhiệt tại nhà và hoàn thành phiếu thực hành</w:t>
            </w:r>
            <w:r w:rsidR="00BD2F49">
              <w:rPr>
                <w:rStyle w:val="Vnbnnidung"/>
                <w:rFonts w:eastAsia="Segoe UI"/>
                <w:sz w:val="28"/>
                <w:szCs w:val="28"/>
                <w:lang w:val="en-US"/>
              </w:rPr>
              <w:t xml:space="preserve"> theo mẫu.</w:t>
            </w:r>
          </w:p>
          <w:p w14:paraId="07036F92" w14:textId="77777777" w:rsidR="00DA4504" w:rsidRDefault="00DA4504" w:rsidP="00DA45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A4396D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*Thực hiện nhiệm vụ</w:t>
            </w:r>
          </w:p>
          <w:p w14:paraId="29DBF527" w14:textId="77777777" w:rsidR="00DA4504" w:rsidRPr="00151869" w:rsidRDefault="00DA4504" w:rsidP="00DA45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151869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-HS thực hiện nhiệm vụ tại nhà</w:t>
            </w:r>
          </w:p>
          <w:p w14:paraId="7658AD16" w14:textId="77777777" w:rsidR="00DA4504" w:rsidRDefault="00DA4504" w:rsidP="00DA45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*Báo cáo, thảo luận</w:t>
            </w:r>
          </w:p>
          <w:p w14:paraId="42F50F9E" w14:textId="04EC16FE" w:rsidR="00DA4504" w:rsidRDefault="00DA4504" w:rsidP="00DA45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151869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-HS nộp phiếu thực hành cho GV vào buổi học sau</w:t>
            </w:r>
            <w:r w:rsidR="00BD2F49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  <w:p w14:paraId="4E64E628" w14:textId="77777777" w:rsidR="00DA4504" w:rsidRDefault="00DA4504" w:rsidP="00DA4504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5E2E16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lastRenderedPageBreak/>
              <w:t>*Kết luận và nhận định</w:t>
            </w:r>
          </w:p>
          <w:p w14:paraId="23E3B81D" w14:textId="703AB59C" w:rsidR="00DA4504" w:rsidRPr="00BD2F49" w:rsidRDefault="00DA4504" w:rsidP="00BD2F49">
            <w:pPr>
              <w:pStyle w:val="Vnbnnidung0"/>
              <w:tabs>
                <w:tab w:val="left" w:pos="688"/>
              </w:tabs>
              <w:spacing w:line="276" w:lineRule="auto"/>
              <w:ind w:firstLine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5E2E1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-GV nhận xét việc thực hiện nhiệm vụ của HS</w:t>
            </w:r>
          </w:p>
        </w:tc>
        <w:tc>
          <w:tcPr>
            <w:tcW w:w="3274" w:type="dxa"/>
          </w:tcPr>
          <w:p w14:paraId="3A0ED2DE" w14:textId="77777777" w:rsidR="00DA4504" w:rsidRDefault="00DA4504" w:rsidP="00E959B8">
            <w:pPr>
              <w:pStyle w:val="Vnbnnidung0"/>
              <w:tabs>
                <w:tab w:val="left" w:pos="724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</w:p>
          <w:p w14:paraId="721AEB6D" w14:textId="5254011E" w:rsidR="00BD2F49" w:rsidRDefault="00BD2F49" w:rsidP="00E959B8">
            <w:pPr>
              <w:pStyle w:val="Vnbnnidung0"/>
              <w:tabs>
                <w:tab w:val="left" w:pos="724"/>
              </w:tabs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Món ăn HS thực hành tại nhà và phiếu thực hành có đánh giá của gia đình.</w:t>
            </w:r>
          </w:p>
        </w:tc>
      </w:tr>
    </w:tbl>
    <w:p w14:paraId="7196FB2A" w14:textId="77777777" w:rsidR="00DA4504" w:rsidRPr="00E959B8" w:rsidRDefault="00DA4504" w:rsidP="00E959B8">
      <w:pPr>
        <w:pStyle w:val="Vnbnnidung0"/>
        <w:tabs>
          <w:tab w:val="left" w:pos="724"/>
        </w:tabs>
        <w:spacing w:line="276" w:lineRule="auto"/>
        <w:ind w:left="380" w:firstLine="0"/>
        <w:rPr>
          <w:sz w:val="28"/>
          <w:szCs w:val="28"/>
          <w:lang w:val="en-US"/>
        </w:rPr>
      </w:pPr>
    </w:p>
    <w:p w14:paraId="619F43E1" w14:textId="567EFE71" w:rsidR="00E959B8" w:rsidRPr="00E959B8" w:rsidRDefault="00E959B8" w:rsidP="00E959B8">
      <w:pPr>
        <w:pStyle w:val="Vnbnnidung0"/>
        <w:tabs>
          <w:tab w:val="left" w:pos="711"/>
        </w:tabs>
        <w:spacing w:after="220" w:line="276" w:lineRule="auto"/>
        <w:ind w:left="380" w:firstLine="0"/>
        <w:jc w:val="center"/>
        <w:rPr>
          <w:rFonts w:eastAsia="Segoe UI"/>
          <w:b/>
          <w:bCs/>
          <w:sz w:val="28"/>
          <w:szCs w:val="28"/>
        </w:rPr>
      </w:pPr>
      <w:r w:rsidRPr="00E959B8">
        <w:rPr>
          <w:rStyle w:val="Vnbnnidung"/>
          <w:rFonts w:eastAsia="Segoe UI"/>
          <w:b/>
          <w:bCs/>
          <w:sz w:val="28"/>
          <w:szCs w:val="28"/>
        </w:rPr>
        <w:t>Mẫu phiếu thực hành ở nhà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E959B8" w14:paraId="43D5E512" w14:textId="77777777" w:rsidTr="00E959B8">
        <w:tc>
          <w:tcPr>
            <w:tcW w:w="9213" w:type="dxa"/>
          </w:tcPr>
          <w:p w14:paraId="35FBF4CB" w14:textId="77777777" w:rsidR="00E959B8" w:rsidRPr="00E959B8" w:rsidRDefault="00E959B8" w:rsidP="00BA081A">
            <w:pPr>
              <w:pStyle w:val="Tiu40"/>
              <w:spacing w:line="276" w:lineRule="auto"/>
              <w:rPr>
                <w:b w:val="0"/>
                <w:bCs w:val="0"/>
                <w:szCs w:val="28"/>
              </w:rPr>
            </w:pPr>
            <w:bookmarkStart w:id="9" w:name="bookmark104"/>
            <w:r w:rsidRPr="00E959B8">
              <w:rPr>
                <w:rStyle w:val="Tiu4"/>
                <w:rFonts w:eastAsia="Segoe UI"/>
                <w:b/>
                <w:bCs/>
                <w:szCs w:val="28"/>
              </w:rPr>
              <w:t>Phiếu thực hành món ăn có sử dụng nhiệt</w:t>
            </w:r>
            <w:bookmarkEnd w:id="9"/>
          </w:p>
          <w:p w14:paraId="1DEAD25C" w14:textId="77777777" w:rsidR="00E959B8" w:rsidRPr="00E959B8" w:rsidRDefault="00E959B8" w:rsidP="00BA081A">
            <w:pPr>
              <w:pStyle w:val="Tiu60"/>
              <w:tabs>
                <w:tab w:val="left" w:pos="484"/>
              </w:tabs>
              <w:spacing w:after="0" w:line="276" w:lineRule="auto"/>
              <w:ind w:left="180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0" w:name="bookmark106"/>
            <w:r w:rsidRPr="00E959B8">
              <w:rPr>
                <w:rStyle w:val="Tiu6"/>
                <w:rFonts w:ascii="Times New Roman" w:hAnsi="Times New Roman" w:cs="Times New Roman"/>
                <w:b/>
                <w:bCs/>
                <w:sz w:val="28"/>
                <w:szCs w:val="28"/>
              </w:rPr>
              <w:t>I.Giới thiệu món ăn</w:t>
            </w:r>
            <w:bookmarkEnd w:id="10"/>
          </w:p>
          <w:p w14:paraId="5494D941" w14:textId="6AF708CC" w:rsidR="00E959B8" w:rsidRPr="00F548ED" w:rsidRDefault="00E959B8" w:rsidP="00E959B8">
            <w:pPr>
              <w:pStyle w:val="Vnbnnidung0"/>
              <w:numPr>
                <w:ilvl w:val="0"/>
                <w:numId w:val="17"/>
              </w:numPr>
              <w:tabs>
                <w:tab w:val="left" w:pos="470"/>
                <w:tab w:val="left" w:leader="dot" w:pos="7268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Món ăn mà em lựa chọn để thực hành là món: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ab/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>………………</w:t>
            </w:r>
          </w:p>
          <w:p w14:paraId="6D5F778A" w14:textId="128A21A9" w:rsidR="00E959B8" w:rsidRPr="00F548ED" w:rsidRDefault="00E959B8" w:rsidP="00E959B8">
            <w:pPr>
              <w:pStyle w:val="Vnbnnidung0"/>
              <w:numPr>
                <w:ilvl w:val="0"/>
                <w:numId w:val="17"/>
              </w:numPr>
              <w:tabs>
                <w:tab w:val="left" w:pos="466"/>
                <w:tab w:val="right" w:leader="dot" w:pos="3465"/>
                <w:tab w:val="left" w:pos="3670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Món ăn dành cho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ab/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…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người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ăn.</w:t>
            </w:r>
          </w:p>
          <w:p w14:paraId="0279DCAD" w14:textId="54AAFE94" w:rsidR="00E959B8" w:rsidRPr="00F548ED" w:rsidRDefault="00E959B8" w:rsidP="00E959B8">
            <w:pPr>
              <w:pStyle w:val="Vnbnnidung0"/>
              <w:numPr>
                <w:ilvl w:val="0"/>
                <w:numId w:val="17"/>
              </w:numPr>
              <w:tabs>
                <w:tab w:val="left" w:pos="470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Nguyên liệu </w:t>
            </w:r>
            <w:r>
              <w:rPr>
                <w:rStyle w:val="Vnbnnidung"/>
                <w:rFonts w:eastAsia="Segoe UI"/>
                <w:sz w:val="28"/>
                <w:szCs w:val="28"/>
              </w:rPr>
              <w:t>cần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chuẩn bị:</w:t>
            </w:r>
            <w:r w:rsidRPr="00137EF0">
              <w:rPr>
                <w:rStyle w:val="Vnbnnidung"/>
                <w:rFonts w:eastAsia="Segoe UI"/>
                <w:sz w:val="28"/>
                <w:szCs w:val="28"/>
              </w:rPr>
              <w:t xml:space="preserve"> ………………………………………………….</w:t>
            </w:r>
          </w:p>
          <w:p w14:paraId="18138FEC" w14:textId="77777777" w:rsidR="00E959B8" w:rsidRPr="00F548ED" w:rsidRDefault="00E959B8" w:rsidP="00E959B8">
            <w:pPr>
              <w:pStyle w:val="Vnbnnidung0"/>
              <w:numPr>
                <w:ilvl w:val="0"/>
                <w:numId w:val="17"/>
              </w:numPr>
              <w:tabs>
                <w:tab w:val="left" w:pos="475"/>
              </w:tabs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Dụng cụ </w:t>
            </w:r>
            <w:r>
              <w:rPr>
                <w:rStyle w:val="Vnbnnidung"/>
                <w:rFonts w:eastAsia="Segoe UI"/>
                <w:sz w:val="28"/>
                <w:szCs w:val="28"/>
              </w:rPr>
              <w:t>cần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sử dụng khi thực hành:</w:t>
            </w:r>
          </w:p>
          <w:p w14:paraId="4185179E" w14:textId="5047FED5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……………………………………………………………………………………</w:t>
            </w:r>
          </w:p>
          <w:p w14:paraId="29E7F2CC" w14:textId="77777777" w:rsidR="00E959B8" w:rsidRPr="00F548ED" w:rsidRDefault="00E959B8" w:rsidP="00BA081A">
            <w:pPr>
              <w:pStyle w:val="Vnbnnidung0"/>
              <w:spacing w:after="80"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- Các bước thực hiện để chế biến món ăn:</w:t>
            </w:r>
          </w:p>
          <w:p w14:paraId="425A5340" w14:textId="77777777" w:rsidR="00E959B8" w:rsidRPr="00F548ED" w:rsidRDefault="00E959B8" w:rsidP="00BA081A">
            <w:pPr>
              <w:pStyle w:val="Vnbnnidung0"/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+ Bước 1:</w:t>
            </w:r>
          </w:p>
          <w:p w14:paraId="1E38A19B" w14:textId="404D4B52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………………………………………</w:t>
            </w:r>
            <w:r w:rsidR="00830660" w:rsidRPr="00137EF0">
              <w:rPr>
                <w:sz w:val="28"/>
                <w:szCs w:val="28"/>
                <w:lang w:val="vi-VN"/>
              </w:rPr>
              <w:t>……………………………………………</w:t>
            </w:r>
          </w:p>
          <w:p w14:paraId="7D9C8B99" w14:textId="77777777" w:rsidR="00E959B8" w:rsidRPr="00F548ED" w:rsidRDefault="00E959B8" w:rsidP="00BA081A">
            <w:pPr>
              <w:pStyle w:val="Vnbnnidung0"/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+ Bước 2:</w:t>
            </w:r>
          </w:p>
          <w:p w14:paraId="79A47A0B" w14:textId="31405810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………………………………………</w:t>
            </w:r>
            <w:r w:rsidR="00830660" w:rsidRPr="00137EF0">
              <w:rPr>
                <w:sz w:val="28"/>
                <w:szCs w:val="28"/>
                <w:lang w:val="vi-VN"/>
              </w:rPr>
              <w:t>……………………………………………</w:t>
            </w:r>
          </w:p>
          <w:p w14:paraId="35EAF5CD" w14:textId="77777777" w:rsidR="00E959B8" w:rsidRPr="00F548ED" w:rsidRDefault="00E959B8" w:rsidP="00BA081A">
            <w:pPr>
              <w:pStyle w:val="Vnbnnidung0"/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+ Bước 3:</w:t>
            </w:r>
          </w:p>
          <w:p w14:paraId="11E4926A" w14:textId="3832337B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</w:t>
            </w:r>
            <w:r w:rsidR="00830660" w:rsidRPr="00137EF0">
              <w:rPr>
                <w:sz w:val="28"/>
                <w:szCs w:val="28"/>
                <w:lang w:val="vi-VN"/>
              </w:rPr>
              <w:t>…………………………………………………</w:t>
            </w:r>
          </w:p>
          <w:p w14:paraId="08D1B74A" w14:textId="77777777" w:rsidR="00E959B8" w:rsidRPr="00F548ED" w:rsidRDefault="00E959B8" w:rsidP="00BA081A">
            <w:pPr>
              <w:pStyle w:val="Vnbnnidung0"/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+ Bước 4:</w:t>
            </w:r>
          </w:p>
          <w:p w14:paraId="70714FFF" w14:textId="737D8597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………………………………………</w:t>
            </w:r>
            <w:r w:rsidR="00830660" w:rsidRPr="00137EF0">
              <w:rPr>
                <w:sz w:val="28"/>
                <w:szCs w:val="28"/>
                <w:lang w:val="vi-VN"/>
              </w:rPr>
              <w:t>……………………………………………</w:t>
            </w:r>
          </w:p>
          <w:p w14:paraId="4616D9BB" w14:textId="77777777" w:rsidR="00E959B8" w:rsidRPr="00F548ED" w:rsidRDefault="00E959B8" w:rsidP="00BA081A">
            <w:pPr>
              <w:pStyle w:val="Vnbnnidung0"/>
              <w:spacing w:line="276" w:lineRule="auto"/>
              <w:ind w:firstLine="180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+ Bước 5:</w:t>
            </w:r>
          </w:p>
          <w:p w14:paraId="75ABAA94" w14:textId="0CC0C8D7" w:rsidR="00E959B8" w:rsidRPr="00137EF0" w:rsidRDefault="00E959B8" w:rsidP="00BA081A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137EF0">
              <w:rPr>
                <w:sz w:val="28"/>
                <w:szCs w:val="28"/>
                <w:lang w:val="vi-VN"/>
              </w:rPr>
              <w:t>……………………………………</w:t>
            </w:r>
            <w:r w:rsidR="00830660" w:rsidRPr="00137EF0">
              <w:rPr>
                <w:sz w:val="28"/>
                <w:szCs w:val="28"/>
                <w:lang w:val="vi-VN"/>
              </w:rPr>
              <w:t>………………………………………………</w:t>
            </w:r>
          </w:p>
          <w:p w14:paraId="55BBF330" w14:textId="77777777" w:rsidR="00E959B8" w:rsidRPr="00830660" w:rsidRDefault="00E959B8" w:rsidP="00BA081A">
            <w:pPr>
              <w:pStyle w:val="Tiu60"/>
              <w:spacing w:line="276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1" w:name="bookmark108"/>
            <w:r w:rsidRPr="00830660">
              <w:rPr>
                <w:rStyle w:val="Tiu6"/>
                <w:rFonts w:ascii="Times New Roman" w:hAnsi="Times New Roman" w:cs="Times New Roman"/>
                <w:b/>
                <w:bCs/>
                <w:sz w:val="28"/>
                <w:szCs w:val="28"/>
              </w:rPr>
              <w:t>II. Cảm nhận của bản thân</w:t>
            </w:r>
            <w:bookmarkEnd w:id="11"/>
          </w:p>
          <w:p w14:paraId="266D695B" w14:textId="7CDAD398" w:rsidR="00E959B8" w:rsidRPr="00F548ED" w:rsidRDefault="00E959B8" w:rsidP="00830660">
            <w:pPr>
              <w:pStyle w:val="Vnbnnidung0"/>
              <w:numPr>
                <w:ilvl w:val="0"/>
                <w:numId w:val="20"/>
              </w:numPr>
              <w:tabs>
                <w:tab w:val="left" w:pos="304"/>
              </w:tabs>
              <w:spacing w:line="276" w:lineRule="auto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Em cảm thấy như thế nào sau khi thực hành xong món ăn?</w:t>
            </w:r>
          </w:p>
          <w:p w14:paraId="4E6F97A2" w14:textId="668989C2" w:rsidR="00E959B8" w:rsidRPr="00F548ED" w:rsidRDefault="00E959B8" w:rsidP="00BA081A">
            <w:pPr>
              <w:spacing w:line="276" w:lineRule="auto"/>
              <w:rPr>
                <w:sz w:val="28"/>
                <w:szCs w:val="28"/>
              </w:rPr>
            </w:pPr>
            <w:r w:rsidRPr="00F548ED">
              <w:rPr>
                <w:sz w:val="28"/>
                <w:szCs w:val="28"/>
              </w:rPr>
              <w:t>………………</w:t>
            </w:r>
            <w:r w:rsidR="00830660">
              <w:rPr>
                <w:sz w:val="28"/>
                <w:szCs w:val="28"/>
              </w:rPr>
              <w:t>……………………………………………………………………</w:t>
            </w:r>
          </w:p>
          <w:p w14:paraId="2A18F7F2" w14:textId="255B0EBC" w:rsidR="00E959B8" w:rsidRPr="00F548ED" w:rsidRDefault="00E959B8" w:rsidP="00830660">
            <w:pPr>
              <w:pStyle w:val="Vnbnnidung0"/>
              <w:numPr>
                <w:ilvl w:val="0"/>
                <w:numId w:val="20"/>
              </w:numPr>
              <w:tabs>
                <w:tab w:val="left" w:pos="331"/>
              </w:tabs>
              <w:spacing w:line="276" w:lineRule="auto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Trong quá trình thực hành, em thích nhất đi</w:t>
            </w:r>
            <w:r w:rsidR="00830660">
              <w:rPr>
                <w:rStyle w:val="Vnbnnidung"/>
                <w:rFonts w:eastAsia="Segoe UI"/>
                <w:sz w:val="28"/>
                <w:szCs w:val="28"/>
                <w:lang w:val="en-US"/>
              </w:rPr>
              <w:t>ề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u gì?</w:t>
            </w:r>
          </w:p>
          <w:p w14:paraId="1AECCD71" w14:textId="1AA88E2A" w:rsidR="00E959B8" w:rsidRPr="00F548ED" w:rsidRDefault="00E959B8" w:rsidP="00BA081A">
            <w:pPr>
              <w:spacing w:line="276" w:lineRule="auto"/>
              <w:rPr>
                <w:sz w:val="28"/>
                <w:szCs w:val="28"/>
              </w:rPr>
            </w:pPr>
            <w:r w:rsidRPr="00F548ED">
              <w:rPr>
                <w:sz w:val="28"/>
                <w:szCs w:val="28"/>
              </w:rPr>
              <w:t>……………………</w:t>
            </w:r>
            <w:r w:rsidR="00830660">
              <w:rPr>
                <w:sz w:val="28"/>
                <w:szCs w:val="28"/>
              </w:rPr>
              <w:t>………………………………………………………………</w:t>
            </w:r>
          </w:p>
          <w:p w14:paraId="37CB9886" w14:textId="22B07642" w:rsidR="00830660" w:rsidRDefault="00E959B8" w:rsidP="00830660">
            <w:pPr>
              <w:pStyle w:val="Vnbnnidung0"/>
              <w:numPr>
                <w:ilvl w:val="0"/>
                <w:numId w:val="20"/>
              </w:numPr>
              <w:tabs>
                <w:tab w:val="left" w:pos="326"/>
              </w:tabs>
              <w:spacing w:line="276" w:lineRule="auto"/>
              <w:rPr>
                <w:rStyle w:val="Vnbnnidung"/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Trong quá trình thực hành, em cảm thấy khó khăn nhất ở đi</w:t>
            </w:r>
            <w:r w:rsidR="00830660">
              <w:rPr>
                <w:rStyle w:val="Vnbnnidung"/>
                <w:rFonts w:eastAsia="Segoe UI"/>
                <w:sz w:val="28"/>
                <w:szCs w:val="28"/>
                <w:lang w:val="en-US"/>
              </w:rPr>
              <w:t>ề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>u gì?</w:t>
            </w:r>
          </w:p>
          <w:p w14:paraId="4747C3EB" w14:textId="57D8EB66" w:rsidR="00E959B8" w:rsidRPr="00830660" w:rsidRDefault="00E959B8" w:rsidP="00830660">
            <w:pPr>
              <w:pStyle w:val="Vnbnnidung0"/>
              <w:numPr>
                <w:ilvl w:val="0"/>
                <w:numId w:val="20"/>
              </w:numPr>
              <w:tabs>
                <w:tab w:val="left" w:pos="326"/>
              </w:tabs>
              <w:spacing w:line="276" w:lineRule="auto"/>
              <w:rPr>
                <w:sz w:val="28"/>
                <w:szCs w:val="28"/>
              </w:rPr>
            </w:pPr>
            <w:r w:rsidRPr="00830660">
              <w:rPr>
                <w:rStyle w:val="Vnbnnidung"/>
                <w:rFonts w:eastAsia="Segoe UI"/>
                <w:sz w:val="28"/>
                <w:szCs w:val="28"/>
              </w:rPr>
              <w:t>Em cảm nhận món ăn của mình như thế nào sau khi thưởng thức?</w:t>
            </w:r>
          </w:p>
          <w:p w14:paraId="2733F0C1" w14:textId="74C7EE13" w:rsidR="00E959B8" w:rsidRPr="00FB741A" w:rsidRDefault="00E959B8" w:rsidP="00830660">
            <w:pPr>
              <w:pStyle w:val="Vnbnnidung0"/>
              <w:numPr>
                <w:ilvl w:val="0"/>
                <w:numId w:val="20"/>
              </w:numPr>
              <w:tabs>
                <w:tab w:val="left" w:pos="505"/>
              </w:tabs>
              <w:spacing w:line="276" w:lineRule="auto"/>
              <w:rPr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Em tự đánh giá món ăn của mình đạt bao </w:t>
            </w:r>
            <w:r>
              <w:rPr>
                <w:rStyle w:val="Vnbnnidung"/>
                <w:rFonts w:eastAsia="Segoe UI"/>
                <w:sz w:val="28"/>
                <w:szCs w:val="28"/>
              </w:rPr>
              <w:t>nhi</w:t>
            </w:r>
            <w:r w:rsidR="00830660">
              <w:rPr>
                <w:rStyle w:val="Vnbnnidung"/>
                <w:rFonts w:eastAsia="Segoe UI"/>
                <w:sz w:val="28"/>
                <w:szCs w:val="28"/>
              </w:rPr>
              <w:t>ê</w:t>
            </w:r>
            <w:r>
              <w:rPr>
                <w:rStyle w:val="Vnbnnidung"/>
                <w:rFonts w:eastAsia="Segoe UI"/>
                <w:sz w:val="28"/>
                <w:szCs w:val="28"/>
              </w:rPr>
              <w:t>u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điểm trên thang điểm 10?</w:t>
            </w:r>
          </w:p>
          <w:p w14:paraId="0EA7E28D" w14:textId="77777777" w:rsidR="00E959B8" w:rsidRPr="00554423" w:rsidRDefault="00E959B8" w:rsidP="00BA081A">
            <w:pPr>
              <w:pStyle w:val="Tiu60"/>
              <w:spacing w:line="276" w:lineRule="auto"/>
              <w:ind w:firstLine="18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12" w:name="bookmark110"/>
            <w:r w:rsidRPr="00554423">
              <w:rPr>
                <w:rStyle w:val="Tiu6"/>
                <w:rFonts w:ascii="Times New Roman" w:hAnsi="Times New Roman" w:cs="Times New Roman"/>
                <w:b/>
                <w:bCs/>
                <w:sz w:val="28"/>
                <w:szCs w:val="28"/>
              </w:rPr>
              <w:t>III. Cảm nhận của gia đình</w:t>
            </w:r>
            <w:bookmarkEnd w:id="12"/>
          </w:p>
          <w:p w14:paraId="59AAE4CE" w14:textId="33B84896" w:rsidR="00E959B8" w:rsidRPr="00554423" w:rsidRDefault="00E959B8" w:rsidP="00E959B8">
            <w:pPr>
              <w:pStyle w:val="Vnbnnidung0"/>
              <w:numPr>
                <w:ilvl w:val="0"/>
                <w:numId w:val="19"/>
              </w:numPr>
              <w:tabs>
                <w:tab w:val="left" w:pos="487"/>
              </w:tabs>
              <w:spacing w:line="276" w:lineRule="auto"/>
              <w:ind w:firstLine="180"/>
              <w:rPr>
                <w:rStyle w:val="Vnbnnidung"/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Gia đình có cảm nhận như thế nào trong quá </w:t>
            </w:r>
            <w:r>
              <w:rPr>
                <w:rStyle w:val="Vnbnnidung"/>
                <w:rFonts w:eastAsia="Segoe UI"/>
                <w:sz w:val="28"/>
                <w:szCs w:val="28"/>
              </w:rPr>
              <w:t>trình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con thực hành món ăn ở nhà?</w:t>
            </w:r>
          </w:p>
          <w:p w14:paraId="3FC57A62" w14:textId="6EAF7796" w:rsidR="00554423" w:rsidRPr="00F548ED" w:rsidRDefault="00554423" w:rsidP="00554423">
            <w:pPr>
              <w:pStyle w:val="Vnbnnidung0"/>
              <w:tabs>
                <w:tab w:val="left" w:pos="487"/>
              </w:tabs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...............................................................................................................................</w:t>
            </w:r>
          </w:p>
          <w:p w14:paraId="493238ED" w14:textId="26BEC872" w:rsidR="00554423" w:rsidRPr="00554423" w:rsidRDefault="00E959B8" w:rsidP="00554423">
            <w:pPr>
              <w:pStyle w:val="Vnbnnidung0"/>
              <w:numPr>
                <w:ilvl w:val="0"/>
                <w:numId w:val="19"/>
              </w:numPr>
              <w:tabs>
                <w:tab w:val="left" w:pos="510"/>
              </w:tabs>
              <w:spacing w:line="276" w:lineRule="auto"/>
              <w:ind w:firstLine="180"/>
              <w:rPr>
                <w:rStyle w:val="Vnbnnidung"/>
                <w:sz w:val="28"/>
                <w:szCs w:val="28"/>
              </w:rPr>
            </w:pPr>
            <w:r w:rsidRPr="00F548ED">
              <w:rPr>
                <w:rStyle w:val="Vnbnnidung"/>
                <w:rFonts w:eastAsia="Segoe UI"/>
                <w:sz w:val="28"/>
                <w:szCs w:val="28"/>
              </w:rPr>
              <w:t>Gia đình có cảm nhận nh</w:t>
            </w:r>
            <w:r w:rsidR="00554423" w:rsidRPr="00137EF0">
              <w:rPr>
                <w:rStyle w:val="Vnbnnidung"/>
                <w:rFonts w:eastAsia="Segoe UI"/>
                <w:sz w:val="28"/>
                <w:szCs w:val="28"/>
              </w:rPr>
              <w:t>ư</w:t>
            </w:r>
            <w:r w:rsidRPr="00F548ED">
              <w:rPr>
                <w:rStyle w:val="Vnbnnidung"/>
                <w:rFonts w:eastAsia="Segoe UI"/>
                <w:sz w:val="28"/>
                <w:szCs w:val="28"/>
              </w:rPr>
              <w:t xml:space="preserve"> thế nào sau khi thưởng thức món ăn mà con thực hiện?</w:t>
            </w:r>
          </w:p>
          <w:p w14:paraId="001C89EC" w14:textId="25711937" w:rsidR="00554423" w:rsidRPr="00554423" w:rsidRDefault="00554423" w:rsidP="00554423">
            <w:pPr>
              <w:pStyle w:val="Vnbnnidung0"/>
              <w:tabs>
                <w:tab w:val="left" w:pos="510"/>
              </w:tabs>
              <w:spacing w:line="276" w:lineRule="auto"/>
              <w:ind w:firstLine="0"/>
              <w:rPr>
                <w:rStyle w:val="Vnbnnidung"/>
                <w:sz w:val="28"/>
                <w:szCs w:val="28"/>
                <w:lang w:val="en-US"/>
              </w:rPr>
            </w:pPr>
            <w:r>
              <w:rPr>
                <w:rStyle w:val="Vnbnnidung"/>
                <w:sz w:val="28"/>
                <w:szCs w:val="28"/>
                <w:lang w:val="en-US"/>
              </w:rPr>
              <w:t>……………………………………………………………………………………</w:t>
            </w:r>
          </w:p>
          <w:p w14:paraId="298284DA" w14:textId="5D406246" w:rsidR="00E959B8" w:rsidRPr="00554423" w:rsidRDefault="00E959B8" w:rsidP="00554423">
            <w:pPr>
              <w:pStyle w:val="Vnbnnidung0"/>
              <w:numPr>
                <w:ilvl w:val="0"/>
                <w:numId w:val="19"/>
              </w:numPr>
              <w:tabs>
                <w:tab w:val="left" w:pos="510"/>
              </w:tabs>
              <w:spacing w:line="276" w:lineRule="auto"/>
              <w:ind w:firstLine="180"/>
              <w:rPr>
                <w:rStyle w:val="Khc"/>
                <w:sz w:val="28"/>
                <w:szCs w:val="28"/>
              </w:rPr>
            </w:pPr>
            <w:r w:rsidRPr="00554423">
              <w:rPr>
                <w:rStyle w:val="Khc"/>
                <w:sz w:val="28"/>
                <w:szCs w:val="28"/>
              </w:rPr>
              <w:t xml:space="preserve">Gia đình </w:t>
            </w:r>
            <w:r w:rsidRPr="00554423">
              <w:rPr>
                <w:rStyle w:val="Khc"/>
                <w:sz w:val="28"/>
                <w:szCs w:val="28"/>
                <w:lang w:bidi="en-US"/>
              </w:rPr>
              <w:t xml:space="preserve">cho con </w:t>
            </w:r>
            <w:r w:rsidRPr="00554423">
              <w:rPr>
                <w:rStyle w:val="Khc"/>
                <w:sz w:val="28"/>
                <w:szCs w:val="28"/>
              </w:rPr>
              <w:t>bao nhi</w:t>
            </w:r>
            <w:r w:rsidR="00554423">
              <w:rPr>
                <w:rStyle w:val="Khc"/>
                <w:sz w:val="28"/>
                <w:szCs w:val="28"/>
              </w:rPr>
              <w:t>ê</w:t>
            </w:r>
            <w:r w:rsidRPr="00554423">
              <w:rPr>
                <w:rStyle w:val="Khc"/>
                <w:sz w:val="28"/>
                <w:szCs w:val="28"/>
              </w:rPr>
              <w:t>u điểm trên thang điểm 10?</w:t>
            </w:r>
          </w:p>
          <w:p w14:paraId="0F2F6256" w14:textId="2B39CC97" w:rsidR="00E959B8" w:rsidRPr="00554423" w:rsidRDefault="00554423" w:rsidP="00BA081A">
            <w:pPr>
              <w:pStyle w:val="Khc0"/>
              <w:tabs>
                <w:tab w:val="left" w:pos="694"/>
              </w:tabs>
              <w:spacing w:line="276" w:lineRule="auto"/>
              <w:ind w:firstLine="0"/>
              <w:jc w:val="both"/>
              <w:rPr>
                <w:rStyle w:val="Khc"/>
                <w:sz w:val="28"/>
                <w:szCs w:val="28"/>
                <w:lang w:val="en-US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lastRenderedPageBreak/>
              <w:t>.</w:t>
            </w:r>
            <w:r>
              <w:rPr>
                <w:rStyle w:val="Khc"/>
                <w:sz w:val="28"/>
                <w:szCs w:val="28"/>
              </w:rPr>
              <w:t>...............................................................................................................................</w:t>
            </w:r>
          </w:p>
          <w:p w14:paraId="27DC2721" w14:textId="77777777" w:rsidR="00E959B8" w:rsidRDefault="00E959B8" w:rsidP="00BA081A">
            <w:pPr>
              <w:pStyle w:val="Tiu20"/>
              <w:spacing w:line="276" w:lineRule="auto"/>
              <w:jc w:val="both"/>
              <w:rPr>
                <w:rStyle w:val="Tiu2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ED56E1" w14:textId="7BBBB210" w:rsidR="007E5CC2" w:rsidRDefault="007E5CC2" w:rsidP="007E5CC2">
      <w:pPr>
        <w:pStyle w:val="Vnbnnidung0"/>
        <w:tabs>
          <w:tab w:val="left" w:pos="688"/>
        </w:tabs>
        <w:spacing w:line="276" w:lineRule="auto"/>
        <w:ind w:firstLine="0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6AAB0BAB" w14:textId="21E8D4E9" w:rsidR="00BD2F49" w:rsidRDefault="00BD2F49" w:rsidP="007E5CC2">
      <w:pPr>
        <w:pStyle w:val="Vnbnnidung0"/>
        <w:tabs>
          <w:tab w:val="left" w:pos="688"/>
        </w:tabs>
        <w:spacing w:line="276" w:lineRule="auto"/>
        <w:ind w:firstLine="0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ab/>
        <w:t>*HƯỚNG DẪN VỀ NHÀ</w:t>
      </w:r>
    </w:p>
    <w:p w14:paraId="7C3CAABC" w14:textId="613E9C1D" w:rsidR="00BD2F49" w:rsidRDefault="00BD2F49" w:rsidP="007E5CC2">
      <w:pPr>
        <w:pStyle w:val="Vnbnnidung0"/>
        <w:tabs>
          <w:tab w:val="left" w:pos="688"/>
        </w:tabs>
        <w:spacing w:line="276" w:lineRule="auto"/>
        <w:ind w:firstLine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ab/>
      </w:r>
      <w:r w:rsidR="00F601D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- </w:t>
      </w:r>
      <w:r w:rsidR="00F601DB">
        <w:rPr>
          <w:rFonts w:asciiTheme="majorHAnsi" w:hAnsiTheme="majorHAnsi" w:cstheme="majorHAnsi"/>
          <w:sz w:val="28"/>
          <w:szCs w:val="28"/>
          <w:lang w:val="en-US"/>
        </w:rPr>
        <w:t xml:space="preserve">Hoàn thành </w:t>
      </w:r>
      <w:r w:rsidR="00F71413">
        <w:rPr>
          <w:rFonts w:asciiTheme="majorHAnsi" w:hAnsiTheme="majorHAnsi" w:cstheme="majorHAnsi"/>
          <w:sz w:val="28"/>
          <w:szCs w:val="28"/>
          <w:lang w:val="en-US"/>
        </w:rPr>
        <w:t>phần thực hành tại nhà.</w:t>
      </w:r>
    </w:p>
    <w:p w14:paraId="39F7E92A" w14:textId="4A53E23B" w:rsidR="00F71413" w:rsidRDefault="00F71413" w:rsidP="007E5CC2">
      <w:pPr>
        <w:pStyle w:val="Vnbnnidung0"/>
        <w:tabs>
          <w:tab w:val="left" w:pos="688"/>
        </w:tabs>
        <w:spacing w:line="276" w:lineRule="auto"/>
        <w:ind w:firstLine="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- Xem trước bài mới: Dự án bữa ăn kết nối yêu thương.</w:t>
      </w:r>
    </w:p>
    <w:p w14:paraId="0BCFD018" w14:textId="77777777" w:rsidR="00F71413" w:rsidRPr="00F601DB" w:rsidRDefault="00F71413" w:rsidP="007E5CC2">
      <w:pPr>
        <w:pStyle w:val="Vnbnnidung0"/>
        <w:tabs>
          <w:tab w:val="left" w:pos="688"/>
        </w:tabs>
        <w:spacing w:line="276" w:lineRule="auto"/>
        <w:ind w:firstLine="0"/>
        <w:rPr>
          <w:rFonts w:asciiTheme="majorHAnsi" w:hAnsiTheme="majorHAnsi" w:cstheme="majorHAnsi"/>
          <w:sz w:val="28"/>
          <w:szCs w:val="28"/>
          <w:lang w:val="en-US"/>
        </w:rPr>
      </w:pPr>
    </w:p>
    <w:sectPr w:rsidR="00F71413" w:rsidRPr="00F601DB" w:rsidSect="00A16452">
      <w:headerReference w:type="default" r:id="rId8"/>
      <w:footerReference w:type="default" r:id="rId9"/>
      <w:pgSz w:w="11906" w:h="16838"/>
      <w:pgMar w:top="851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47176" w14:textId="77777777" w:rsidR="00D63B65" w:rsidRDefault="00D63B65" w:rsidP="001B7BD8">
      <w:r>
        <w:separator/>
      </w:r>
    </w:p>
  </w:endnote>
  <w:endnote w:type="continuationSeparator" w:id="0">
    <w:p w14:paraId="7F504126" w14:textId="77777777" w:rsidR="00D63B65" w:rsidRDefault="00D63B65" w:rsidP="001B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3E1D" w14:textId="4AF0A664" w:rsidR="001B7BD8" w:rsidRPr="00D33DDF" w:rsidRDefault="00D33DDF">
    <w:pPr>
      <w:pStyle w:val="Footer"/>
      <w:rPr>
        <w:b/>
        <w:bCs/>
        <w:i/>
        <w:iCs/>
      </w:rPr>
    </w:pPr>
    <w:r>
      <w:rPr>
        <w:b/>
        <w:bCs/>
        <w:i/>
        <w:i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706185" wp14:editId="5FBBB049">
              <wp:simplePos x="0" y="0"/>
              <wp:positionH relativeFrom="column">
                <wp:posOffset>-27746</wp:posOffset>
              </wp:positionH>
              <wp:positionV relativeFrom="paragraph">
                <wp:posOffset>-8255</wp:posOffset>
              </wp:positionV>
              <wp:extent cx="6119447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0BAEE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-.65pt" to="479.6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" strokecolor="black [3200]" strokeweight=".5pt">
              <v:stroke joinstyle="miter"/>
            </v:line>
          </w:pict>
        </mc:Fallback>
      </mc:AlternateContent>
    </w:r>
    <w:r w:rsidRPr="00D33DDF">
      <w:rPr>
        <w:b/>
        <w:bCs/>
        <w:i/>
        <w:iCs/>
      </w:rPr>
      <w:t xml:space="preserve"> Trường THCS </w:t>
    </w:r>
    <w:r w:rsidR="00137EF0">
      <w:rPr>
        <w:b/>
        <w:bCs/>
        <w:i/>
        <w:iCs/>
      </w:rPr>
      <w:t>Phú Châu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E0514" w14:textId="77777777" w:rsidR="00D63B65" w:rsidRDefault="00D63B65" w:rsidP="001B7BD8">
      <w:r>
        <w:separator/>
      </w:r>
    </w:p>
  </w:footnote>
  <w:footnote w:type="continuationSeparator" w:id="0">
    <w:p w14:paraId="3DB98275" w14:textId="77777777" w:rsidR="00D63B65" w:rsidRDefault="00D63B65" w:rsidP="001B7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7F0B" w14:textId="3C73DA6A" w:rsidR="001B7BD8" w:rsidRPr="001B7BD8" w:rsidRDefault="00D33DDF">
    <w:pPr>
      <w:pStyle w:val="Header"/>
      <w:rPr>
        <w:b/>
        <w:bCs/>
        <w:i/>
        <w:iCs/>
      </w:rPr>
    </w:pPr>
    <w:r>
      <w:rPr>
        <w:b/>
        <w:bCs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EF22B" wp14:editId="1E0A9F60">
              <wp:simplePos x="0" y="0"/>
              <wp:positionH relativeFrom="column">
                <wp:posOffset>-1270</wp:posOffset>
              </wp:positionH>
              <wp:positionV relativeFrom="paragraph">
                <wp:posOffset>154842</wp:posOffset>
              </wp:positionV>
              <wp:extent cx="61722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00798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2.2pt" to="485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" strokecolor="black [3200]" strokeweight=".5pt">
              <v:stroke joinstyle="miter"/>
            </v:line>
          </w:pict>
        </mc:Fallback>
      </mc:AlternateContent>
    </w:r>
    <w:r w:rsidR="001B7BD8" w:rsidRPr="001B7BD8">
      <w:rPr>
        <w:b/>
        <w:bCs/>
        <w:i/>
        <w:iCs/>
      </w:rPr>
      <w:t>Giáo án Công nghệ 6</w:t>
    </w:r>
    <w:r w:rsidR="001B7BD8" w:rsidRPr="001B7BD8">
      <w:rPr>
        <w:b/>
        <w:bCs/>
        <w:i/>
        <w:iCs/>
      </w:rPr>
      <w:ptab w:relativeTo="margin" w:alignment="center" w:leader="none"/>
    </w:r>
    <w:r w:rsidR="001B7BD8" w:rsidRPr="001B7BD8">
      <w:rPr>
        <w:b/>
        <w:bCs/>
        <w:i/>
        <w:iCs/>
      </w:rPr>
      <w:ptab w:relativeTo="margin" w:alignment="right" w:leader="none"/>
    </w:r>
    <w:r w:rsidR="001B7BD8" w:rsidRPr="001B7BD8">
      <w:rPr>
        <w:b/>
        <w:bCs/>
        <w:i/>
        <w:iCs/>
      </w:rPr>
      <w:t>Năm học 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FEA"/>
    <w:multiLevelType w:val="multilevel"/>
    <w:tmpl w:val="0A9E98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41F35"/>
    <w:multiLevelType w:val="hybridMultilevel"/>
    <w:tmpl w:val="83D2A7B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25BB"/>
    <w:multiLevelType w:val="multilevel"/>
    <w:tmpl w:val="4BB25A14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A3D36"/>
    <w:multiLevelType w:val="multilevel"/>
    <w:tmpl w:val="087864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5E78BF"/>
    <w:multiLevelType w:val="multilevel"/>
    <w:tmpl w:val="1F62788C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B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1D14EF"/>
    <w:multiLevelType w:val="multilevel"/>
    <w:tmpl w:val="B6184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6E1FB4"/>
    <w:multiLevelType w:val="multilevel"/>
    <w:tmpl w:val="F552E8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87755"/>
    <w:multiLevelType w:val="multilevel"/>
    <w:tmpl w:val="821CF3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277135"/>
    <w:multiLevelType w:val="multilevel"/>
    <w:tmpl w:val="849254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4B4EC0"/>
    <w:multiLevelType w:val="multilevel"/>
    <w:tmpl w:val="D7F42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59096E"/>
    <w:multiLevelType w:val="multilevel"/>
    <w:tmpl w:val="EBB62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2A17BA"/>
    <w:multiLevelType w:val="multilevel"/>
    <w:tmpl w:val="F0FA3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ED54EA"/>
    <w:multiLevelType w:val="multilevel"/>
    <w:tmpl w:val="9C283B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D31FC6"/>
    <w:multiLevelType w:val="multilevel"/>
    <w:tmpl w:val="61F0ABFA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B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CC599E"/>
    <w:multiLevelType w:val="multilevel"/>
    <w:tmpl w:val="BD001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BF1348"/>
    <w:multiLevelType w:val="multilevel"/>
    <w:tmpl w:val="AE846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F34B47"/>
    <w:multiLevelType w:val="hybridMultilevel"/>
    <w:tmpl w:val="4898875E"/>
    <w:lvl w:ilvl="0" w:tplc="9976B38A">
      <w:start w:val="1"/>
      <w:numFmt w:val="decimal"/>
      <w:lvlText w:val="%1."/>
      <w:lvlJc w:val="left"/>
      <w:pPr>
        <w:ind w:left="720" w:hanging="360"/>
      </w:pPr>
      <w:rPr>
        <w:rFonts w:eastAsia="Segoe UI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E5D41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DD30C7"/>
    <w:multiLevelType w:val="multilevel"/>
    <w:tmpl w:val="147E9628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B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FA6D62"/>
    <w:multiLevelType w:val="multilevel"/>
    <w:tmpl w:val="207EE8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189595">
    <w:abstractNumId w:val="17"/>
  </w:num>
  <w:num w:numId="2" w16cid:durableId="888302759">
    <w:abstractNumId w:val="3"/>
  </w:num>
  <w:num w:numId="3" w16cid:durableId="2015107286">
    <w:abstractNumId w:val="14"/>
  </w:num>
  <w:num w:numId="4" w16cid:durableId="896358104">
    <w:abstractNumId w:val="2"/>
  </w:num>
  <w:num w:numId="5" w16cid:durableId="460880795">
    <w:abstractNumId w:val="0"/>
  </w:num>
  <w:num w:numId="6" w16cid:durableId="479931083">
    <w:abstractNumId w:val="12"/>
  </w:num>
  <w:num w:numId="7" w16cid:durableId="1207107666">
    <w:abstractNumId w:val="8"/>
  </w:num>
  <w:num w:numId="8" w16cid:durableId="349449523">
    <w:abstractNumId w:val="5"/>
  </w:num>
  <w:num w:numId="9" w16cid:durableId="340745216">
    <w:abstractNumId w:val="19"/>
  </w:num>
  <w:num w:numId="10" w16cid:durableId="1797485799">
    <w:abstractNumId w:val="10"/>
  </w:num>
  <w:num w:numId="11" w16cid:durableId="452672479">
    <w:abstractNumId w:val="11"/>
  </w:num>
  <w:num w:numId="12" w16cid:durableId="43451917">
    <w:abstractNumId w:val="1"/>
  </w:num>
  <w:num w:numId="13" w16cid:durableId="45951864">
    <w:abstractNumId w:val="13"/>
  </w:num>
  <w:num w:numId="14" w16cid:durableId="2056201128">
    <w:abstractNumId w:val="4"/>
  </w:num>
  <w:num w:numId="15" w16cid:durableId="124472702">
    <w:abstractNumId w:val="18"/>
  </w:num>
  <w:num w:numId="16" w16cid:durableId="767965527">
    <w:abstractNumId w:val="7"/>
  </w:num>
  <w:num w:numId="17" w16cid:durableId="1179275159">
    <w:abstractNumId w:val="6"/>
  </w:num>
  <w:num w:numId="18" w16cid:durableId="105655967">
    <w:abstractNumId w:val="9"/>
  </w:num>
  <w:num w:numId="19" w16cid:durableId="1291739197">
    <w:abstractNumId w:val="15"/>
  </w:num>
  <w:num w:numId="20" w16cid:durableId="9771086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97"/>
    <w:rsid w:val="00014C98"/>
    <w:rsid w:val="00031E94"/>
    <w:rsid w:val="00057C9B"/>
    <w:rsid w:val="000631C9"/>
    <w:rsid w:val="00082220"/>
    <w:rsid w:val="00096C7A"/>
    <w:rsid w:val="00096CF5"/>
    <w:rsid w:val="000A17CB"/>
    <w:rsid w:val="000A2231"/>
    <w:rsid w:val="000A5DDF"/>
    <w:rsid w:val="000B0417"/>
    <w:rsid w:val="000B0690"/>
    <w:rsid w:val="000C67D5"/>
    <w:rsid w:val="000D6162"/>
    <w:rsid w:val="000D73E1"/>
    <w:rsid w:val="000E2F89"/>
    <w:rsid w:val="000F20B7"/>
    <w:rsid w:val="0012788A"/>
    <w:rsid w:val="00137EF0"/>
    <w:rsid w:val="00151869"/>
    <w:rsid w:val="00153E6C"/>
    <w:rsid w:val="001B16B3"/>
    <w:rsid w:val="001B53F7"/>
    <w:rsid w:val="001B7BD8"/>
    <w:rsid w:val="001D58B4"/>
    <w:rsid w:val="001E2504"/>
    <w:rsid w:val="00217E74"/>
    <w:rsid w:val="00222B5A"/>
    <w:rsid w:val="00233751"/>
    <w:rsid w:val="00254074"/>
    <w:rsid w:val="002724B6"/>
    <w:rsid w:val="00274068"/>
    <w:rsid w:val="002808D9"/>
    <w:rsid w:val="00281B88"/>
    <w:rsid w:val="002A7C66"/>
    <w:rsid w:val="002D39F8"/>
    <w:rsid w:val="002E0DB8"/>
    <w:rsid w:val="0034707F"/>
    <w:rsid w:val="003C00D5"/>
    <w:rsid w:val="003C733C"/>
    <w:rsid w:val="003F39F1"/>
    <w:rsid w:val="00403E02"/>
    <w:rsid w:val="00422DF1"/>
    <w:rsid w:val="0043512E"/>
    <w:rsid w:val="0044579B"/>
    <w:rsid w:val="00452DAE"/>
    <w:rsid w:val="004B2ADF"/>
    <w:rsid w:val="004C53E1"/>
    <w:rsid w:val="004D403C"/>
    <w:rsid w:val="00530C3A"/>
    <w:rsid w:val="00533700"/>
    <w:rsid w:val="00540845"/>
    <w:rsid w:val="00540A22"/>
    <w:rsid w:val="005535CD"/>
    <w:rsid w:val="00554423"/>
    <w:rsid w:val="00573C89"/>
    <w:rsid w:val="00580CD6"/>
    <w:rsid w:val="005907B6"/>
    <w:rsid w:val="005B1265"/>
    <w:rsid w:val="005B4CCE"/>
    <w:rsid w:val="005D338E"/>
    <w:rsid w:val="005E2E16"/>
    <w:rsid w:val="005E3BE7"/>
    <w:rsid w:val="005F6121"/>
    <w:rsid w:val="00606F97"/>
    <w:rsid w:val="00631303"/>
    <w:rsid w:val="00652D0B"/>
    <w:rsid w:val="0066227D"/>
    <w:rsid w:val="0066486C"/>
    <w:rsid w:val="00693E4E"/>
    <w:rsid w:val="00695978"/>
    <w:rsid w:val="006D4B61"/>
    <w:rsid w:val="00713FF6"/>
    <w:rsid w:val="007432CD"/>
    <w:rsid w:val="00756E69"/>
    <w:rsid w:val="00781766"/>
    <w:rsid w:val="00786D60"/>
    <w:rsid w:val="007B1E79"/>
    <w:rsid w:val="007C09CA"/>
    <w:rsid w:val="007C4FB7"/>
    <w:rsid w:val="007E5CC2"/>
    <w:rsid w:val="007F1CEC"/>
    <w:rsid w:val="00825265"/>
    <w:rsid w:val="00830660"/>
    <w:rsid w:val="00845A22"/>
    <w:rsid w:val="00871248"/>
    <w:rsid w:val="00883C5E"/>
    <w:rsid w:val="008A2E6E"/>
    <w:rsid w:val="008E5F67"/>
    <w:rsid w:val="00902CB2"/>
    <w:rsid w:val="00904098"/>
    <w:rsid w:val="00920499"/>
    <w:rsid w:val="009264B9"/>
    <w:rsid w:val="0096291B"/>
    <w:rsid w:val="0098698B"/>
    <w:rsid w:val="009C66DD"/>
    <w:rsid w:val="009C764A"/>
    <w:rsid w:val="009F25D6"/>
    <w:rsid w:val="00A017F2"/>
    <w:rsid w:val="00A07C23"/>
    <w:rsid w:val="00A13D1D"/>
    <w:rsid w:val="00A16452"/>
    <w:rsid w:val="00A2454E"/>
    <w:rsid w:val="00A4396D"/>
    <w:rsid w:val="00A529BD"/>
    <w:rsid w:val="00A542FF"/>
    <w:rsid w:val="00A66FB3"/>
    <w:rsid w:val="00A73482"/>
    <w:rsid w:val="00AA067A"/>
    <w:rsid w:val="00AA5C9F"/>
    <w:rsid w:val="00AC17C2"/>
    <w:rsid w:val="00AD18E2"/>
    <w:rsid w:val="00AE6918"/>
    <w:rsid w:val="00B73897"/>
    <w:rsid w:val="00BD2F49"/>
    <w:rsid w:val="00BE2D6A"/>
    <w:rsid w:val="00C03252"/>
    <w:rsid w:val="00C2537D"/>
    <w:rsid w:val="00C40223"/>
    <w:rsid w:val="00C55160"/>
    <w:rsid w:val="00CB17BD"/>
    <w:rsid w:val="00CB7571"/>
    <w:rsid w:val="00CC018A"/>
    <w:rsid w:val="00CC7F29"/>
    <w:rsid w:val="00CE5D50"/>
    <w:rsid w:val="00CF17E3"/>
    <w:rsid w:val="00CF4E79"/>
    <w:rsid w:val="00CF760F"/>
    <w:rsid w:val="00D33DDF"/>
    <w:rsid w:val="00D63B65"/>
    <w:rsid w:val="00D73446"/>
    <w:rsid w:val="00D747EE"/>
    <w:rsid w:val="00D83C76"/>
    <w:rsid w:val="00D85950"/>
    <w:rsid w:val="00DA4504"/>
    <w:rsid w:val="00DB0E64"/>
    <w:rsid w:val="00E24D3B"/>
    <w:rsid w:val="00E30916"/>
    <w:rsid w:val="00E36BD9"/>
    <w:rsid w:val="00E37762"/>
    <w:rsid w:val="00E50F86"/>
    <w:rsid w:val="00E56B3E"/>
    <w:rsid w:val="00E606A4"/>
    <w:rsid w:val="00E67AB9"/>
    <w:rsid w:val="00E73248"/>
    <w:rsid w:val="00E77BAF"/>
    <w:rsid w:val="00E959B8"/>
    <w:rsid w:val="00E96C7F"/>
    <w:rsid w:val="00EB522D"/>
    <w:rsid w:val="00EE4799"/>
    <w:rsid w:val="00EE4976"/>
    <w:rsid w:val="00EE7025"/>
    <w:rsid w:val="00EF4DD8"/>
    <w:rsid w:val="00EF6D11"/>
    <w:rsid w:val="00F02908"/>
    <w:rsid w:val="00F07A71"/>
    <w:rsid w:val="00F12693"/>
    <w:rsid w:val="00F14E31"/>
    <w:rsid w:val="00F430C2"/>
    <w:rsid w:val="00F56E9C"/>
    <w:rsid w:val="00F601DB"/>
    <w:rsid w:val="00F6553A"/>
    <w:rsid w:val="00F71413"/>
    <w:rsid w:val="00F7171E"/>
    <w:rsid w:val="00F771E2"/>
    <w:rsid w:val="00F83C64"/>
    <w:rsid w:val="00F85872"/>
    <w:rsid w:val="00F95EF3"/>
    <w:rsid w:val="00F9740E"/>
    <w:rsid w:val="00FA51A5"/>
    <w:rsid w:val="00FC1CC2"/>
    <w:rsid w:val="00FD20FB"/>
    <w:rsid w:val="00FD535F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3652A"/>
  <w15:chartTrackingRefBased/>
  <w15:docId w15:val="{7D613F07-DEF4-4594-890F-752BD7FB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65"/>
    <w:pPr>
      <w:spacing w:after="0"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0">
    <w:name w:val="Body text (20)_"/>
    <w:link w:val="Bodytext200"/>
    <w:rsid w:val="00096CF5"/>
    <w:rPr>
      <w:rFonts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096CF5"/>
    <w:pPr>
      <w:widowControl w:val="0"/>
      <w:shd w:val="clear" w:color="auto" w:fill="FFFFFF"/>
      <w:spacing w:after="600" w:line="0" w:lineRule="atLeast"/>
      <w:ind w:hanging="320"/>
    </w:pPr>
    <w:rPr>
      <w:rFonts w:eastAsiaTheme="minorHAnsi" w:cs="Arial"/>
      <w:i/>
      <w:iCs/>
      <w:sz w:val="28"/>
      <w:szCs w:val="22"/>
      <w:lang w:val="vi-VN"/>
    </w:rPr>
  </w:style>
  <w:style w:type="character" w:customStyle="1" w:styleId="Bodytext20Exact">
    <w:name w:val="Body text (20) Exact"/>
    <w:rsid w:val="00096CF5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Vnbnnidung">
    <w:name w:val="Văn bản nội dung_"/>
    <w:basedOn w:val="DefaultParagraphFont"/>
    <w:link w:val="Vnbnnidung0"/>
    <w:rsid w:val="00F07A71"/>
    <w:rPr>
      <w:rFonts w:eastAsia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F07A71"/>
    <w:pPr>
      <w:widowControl w:val="0"/>
      <w:spacing w:line="293" w:lineRule="auto"/>
      <w:ind w:firstLine="360"/>
    </w:pPr>
    <w:rPr>
      <w:sz w:val="17"/>
      <w:szCs w:val="17"/>
      <w:lang w:val="vi-VN"/>
    </w:rPr>
  </w:style>
  <w:style w:type="character" w:customStyle="1" w:styleId="Tiu6">
    <w:name w:val="Tiêu đề #6_"/>
    <w:basedOn w:val="DefaultParagraphFont"/>
    <w:link w:val="Tiu60"/>
    <w:rsid w:val="005B4CCE"/>
    <w:rPr>
      <w:rFonts w:ascii="Segoe UI" w:eastAsia="Segoe UI" w:hAnsi="Segoe UI" w:cs="Segoe UI"/>
      <w:b/>
      <w:bCs/>
      <w:sz w:val="17"/>
      <w:szCs w:val="17"/>
    </w:rPr>
  </w:style>
  <w:style w:type="paragraph" w:customStyle="1" w:styleId="Tiu60">
    <w:name w:val="Tiêu đề #6"/>
    <w:basedOn w:val="Normal"/>
    <w:link w:val="Tiu6"/>
    <w:rsid w:val="005B4CCE"/>
    <w:pPr>
      <w:widowControl w:val="0"/>
      <w:spacing w:after="80" w:line="254" w:lineRule="auto"/>
      <w:ind w:firstLine="360"/>
      <w:outlineLvl w:val="5"/>
    </w:pPr>
    <w:rPr>
      <w:rFonts w:ascii="Segoe UI" w:eastAsia="Segoe UI" w:hAnsi="Segoe UI" w:cs="Segoe UI"/>
      <w:b/>
      <w:bCs/>
      <w:sz w:val="17"/>
      <w:szCs w:val="17"/>
      <w:lang w:val="vi-VN"/>
    </w:rPr>
  </w:style>
  <w:style w:type="table" w:styleId="TableGrid">
    <w:name w:val="Table Grid"/>
    <w:basedOn w:val="TableNormal"/>
    <w:uiPriority w:val="39"/>
    <w:rsid w:val="00014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">
    <w:name w:val="Heading #7"/>
    <w:rsid w:val="00A07C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Italic">
    <w:name w:val="Body text + Italic"/>
    <w:rsid w:val="00A07C2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Heading62">
    <w:name w:val="Heading #6 (2)"/>
    <w:rsid w:val="00A07C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">
    <w:name w:val="Body text_"/>
    <w:link w:val="BodyText16"/>
    <w:rsid w:val="00057C9B"/>
    <w:rPr>
      <w:rFonts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057C9B"/>
    <w:pPr>
      <w:widowControl w:val="0"/>
      <w:shd w:val="clear" w:color="auto" w:fill="FFFFFF"/>
      <w:spacing w:line="322" w:lineRule="exact"/>
      <w:ind w:hanging="360"/>
    </w:pPr>
    <w:rPr>
      <w:rFonts w:eastAsiaTheme="minorHAnsi" w:cs="Arial"/>
      <w:sz w:val="28"/>
      <w:szCs w:val="22"/>
      <w:lang w:val="vi-VN"/>
    </w:rPr>
  </w:style>
  <w:style w:type="character" w:customStyle="1" w:styleId="Chthchbng">
    <w:name w:val="Chú thích bảng_"/>
    <w:basedOn w:val="DefaultParagraphFont"/>
    <w:link w:val="Chthchbng0"/>
    <w:rsid w:val="00FD535F"/>
    <w:rPr>
      <w:rFonts w:eastAsia="Times New Roman" w:cs="Times New Roman"/>
      <w:sz w:val="17"/>
      <w:szCs w:val="17"/>
    </w:rPr>
  </w:style>
  <w:style w:type="paragraph" w:customStyle="1" w:styleId="Chthchbng0">
    <w:name w:val="Chú thích bảng"/>
    <w:basedOn w:val="Normal"/>
    <w:link w:val="Chthchbng"/>
    <w:rsid w:val="00FD535F"/>
    <w:pPr>
      <w:widowControl w:val="0"/>
      <w:spacing w:after="40"/>
      <w:ind w:firstLine="180"/>
    </w:pPr>
    <w:rPr>
      <w:sz w:val="17"/>
      <w:szCs w:val="17"/>
      <w:lang w:val="vi-VN"/>
    </w:rPr>
  </w:style>
  <w:style w:type="character" w:customStyle="1" w:styleId="Khc">
    <w:name w:val="Khác_"/>
    <w:basedOn w:val="DefaultParagraphFont"/>
    <w:link w:val="Khc0"/>
    <w:rsid w:val="00F6553A"/>
    <w:rPr>
      <w:rFonts w:eastAsia="Times New Roman" w:cs="Times New Roman"/>
      <w:sz w:val="17"/>
      <w:szCs w:val="17"/>
    </w:rPr>
  </w:style>
  <w:style w:type="paragraph" w:customStyle="1" w:styleId="Khc0">
    <w:name w:val="Khác"/>
    <w:basedOn w:val="Normal"/>
    <w:link w:val="Khc"/>
    <w:rsid w:val="00F6553A"/>
    <w:pPr>
      <w:widowControl w:val="0"/>
      <w:spacing w:line="293" w:lineRule="auto"/>
      <w:ind w:firstLine="360"/>
    </w:pPr>
    <w:rPr>
      <w:sz w:val="17"/>
      <w:szCs w:val="17"/>
      <w:lang w:val="vi-VN"/>
    </w:rPr>
  </w:style>
  <w:style w:type="character" w:customStyle="1" w:styleId="Bodytext17">
    <w:name w:val="Body text (17)_"/>
    <w:link w:val="Bodytext170"/>
    <w:rsid w:val="00713FF6"/>
    <w:rPr>
      <w:rFonts w:cs="Arial"/>
      <w:b/>
      <w:bCs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713FF6"/>
    <w:pPr>
      <w:widowControl w:val="0"/>
      <w:shd w:val="clear" w:color="auto" w:fill="FFFFFF"/>
      <w:spacing w:after="60" w:line="0" w:lineRule="atLeast"/>
      <w:ind w:hanging="360"/>
      <w:jc w:val="right"/>
    </w:pPr>
    <w:rPr>
      <w:rFonts w:eastAsiaTheme="minorHAnsi" w:cs="Arial"/>
      <w:b/>
      <w:bCs/>
      <w:i/>
      <w:iCs/>
      <w:sz w:val="28"/>
      <w:szCs w:val="22"/>
      <w:lang w:val="vi-VN"/>
    </w:rPr>
  </w:style>
  <w:style w:type="character" w:customStyle="1" w:styleId="BodytextExact">
    <w:name w:val="Body text Exact"/>
    <w:rsid w:val="00AE6918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Tiu4">
    <w:name w:val="Tiêu đề #4_"/>
    <w:basedOn w:val="DefaultParagraphFont"/>
    <w:link w:val="Tiu40"/>
    <w:rsid w:val="00E959B8"/>
    <w:rPr>
      <w:rFonts w:eastAsia="Times New Roman" w:cs="Times New Roman"/>
      <w:b/>
      <w:bCs/>
    </w:rPr>
  </w:style>
  <w:style w:type="paragraph" w:customStyle="1" w:styleId="Tiu40">
    <w:name w:val="Tiêu đề #4"/>
    <w:basedOn w:val="Normal"/>
    <w:link w:val="Tiu4"/>
    <w:rsid w:val="00E959B8"/>
    <w:pPr>
      <w:widowControl w:val="0"/>
      <w:spacing w:after="220"/>
      <w:jc w:val="center"/>
      <w:outlineLvl w:val="3"/>
    </w:pPr>
    <w:rPr>
      <w:b/>
      <w:bCs/>
      <w:sz w:val="28"/>
      <w:szCs w:val="22"/>
      <w:lang w:val="vi-VN"/>
    </w:rPr>
  </w:style>
  <w:style w:type="character" w:customStyle="1" w:styleId="Tiu2">
    <w:name w:val="Tiêu đề #2_"/>
    <w:basedOn w:val="DefaultParagraphFont"/>
    <w:link w:val="Tiu20"/>
    <w:rsid w:val="00E959B8"/>
    <w:rPr>
      <w:rFonts w:ascii="Arial" w:eastAsia="Arial" w:hAnsi="Arial" w:cs="Arial"/>
      <w:b/>
      <w:bCs/>
      <w:sz w:val="26"/>
      <w:szCs w:val="26"/>
    </w:rPr>
  </w:style>
  <w:style w:type="paragraph" w:customStyle="1" w:styleId="Tiu20">
    <w:name w:val="Tiêu đề #2"/>
    <w:basedOn w:val="Normal"/>
    <w:link w:val="Tiu2"/>
    <w:rsid w:val="00E959B8"/>
    <w:pPr>
      <w:widowControl w:val="0"/>
      <w:spacing w:after="100" w:line="298" w:lineRule="auto"/>
      <w:outlineLvl w:val="1"/>
    </w:pPr>
    <w:rPr>
      <w:rFonts w:ascii="Arial" w:eastAsia="Arial" w:hAnsi="Arial" w:cs="Arial"/>
      <w:b/>
      <w:bCs/>
      <w:sz w:val="26"/>
      <w:szCs w:val="26"/>
      <w:lang w:val="vi-VN"/>
    </w:rPr>
  </w:style>
  <w:style w:type="paragraph" w:styleId="ListParagraph">
    <w:name w:val="List Paragraph"/>
    <w:basedOn w:val="Normal"/>
    <w:uiPriority w:val="34"/>
    <w:qFormat/>
    <w:rsid w:val="000D73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7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BD8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7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BD8"/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2EC41-F2BA-4497-9271-B33EE3DF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15</Pages>
  <Words>3437</Words>
  <Characters>19595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manhhung1407@gmail.com</dc:creator>
  <cp:keywords/>
  <dc:description/>
  <cp:lastModifiedBy>Phan Tuấn Anh</cp:lastModifiedBy>
  <cp:revision>38</cp:revision>
  <dcterms:created xsi:type="dcterms:W3CDTF">2021-09-12T07:45:00Z</dcterms:created>
  <dcterms:modified xsi:type="dcterms:W3CDTF">2024-01-03T09:27:00Z</dcterms:modified>
</cp:coreProperties>
</file>