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14B62" w14:textId="77777777" w:rsidR="00A00B56" w:rsidRDefault="00A00B56" w:rsidP="00A00B56">
      <w:pPr>
        <w:pStyle w:val="NoSpacing"/>
      </w:pPr>
      <w:r>
        <w:t>Ngày soạn: …………………</w:t>
      </w:r>
    </w:p>
    <w:p w14:paraId="14A5B44A" w14:textId="77777777" w:rsidR="00A00B56" w:rsidRPr="002E2E75" w:rsidRDefault="00A00B56" w:rsidP="00A00B56">
      <w:pPr>
        <w:pStyle w:val="NoSpacing"/>
      </w:pPr>
      <w:r>
        <w:t>Ngày dạy: …………………..</w:t>
      </w:r>
    </w:p>
    <w:p w14:paraId="34022B83" w14:textId="77777777" w:rsidR="00A00B56" w:rsidRPr="002E2E75" w:rsidRDefault="00A00B56" w:rsidP="00A00B56">
      <w:pPr>
        <w:pStyle w:val="NoSpacing"/>
        <w:rPr>
          <w:b/>
          <w:u w:val="single"/>
        </w:rPr>
      </w:pPr>
      <w:r w:rsidRPr="002E2E75">
        <w:rPr>
          <w:b/>
          <w:u w:val="single"/>
        </w:rPr>
        <w:t>Tiết 2:</w:t>
      </w:r>
    </w:p>
    <w:p w14:paraId="524C1602" w14:textId="77777777" w:rsidR="00A00B56" w:rsidRPr="00A10B5A" w:rsidRDefault="00A00B56" w:rsidP="00A00B56">
      <w:pPr>
        <w:pStyle w:val="NoSpacing"/>
        <w:jc w:val="center"/>
        <w:rPr>
          <w:b/>
          <w:sz w:val="32"/>
          <w:szCs w:val="32"/>
        </w:rPr>
      </w:pPr>
      <w:r w:rsidRPr="00A10B5A">
        <w:rPr>
          <w:b/>
          <w:sz w:val="32"/>
          <w:szCs w:val="32"/>
        </w:rPr>
        <w:t>Bài 1:    NHỮNG CUỘC CÁCH MẠNG TƯ SẢN ĐẦU TIÊN</w:t>
      </w:r>
    </w:p>
    <w:p w14:paraId="4BF52743" w14:textId="77777777" w:rsidR="00A00B56" w:rsidRPr="00A10B5A" w:rsidRDefault="00A00B56" w:rsidP="00A00B56">
      <w:pPr>
        <w:pStyle w:val="NoSpacing"/>
        <w:jc w:val="center"/>
        <w:rPr>
          <w:b/>
          <w:sz w:val="32"/>
          <w:szCs w:val="32"/>
        </w:rPr>
      </w:pPr>
      <w:r w:rsidRPr="00A10B5A">
        <w:rPr>
          <w:b/>
          <w:i/>
          <w:sz w:val="32"/>
          <w:szCs w:val="32"/>
        </w:rPr>
        <w:t>(Tiếp)</w:t>
      </w:r>
    </w:p>
    <w:p w14:paraId="16F01BB2" w14:textId="77777777" w:rsidR="00A00B56" w:rsidRDefault="00A00B56" w:rsidP="00A00B56">
      <w:pPr>
        <w:pStyle w:val="NoSpacing"/>
        <w:rPr>
          <w:b/>
        </w:rPr>
      </w:pPr>
      <w:r w:rsidRPr="00C87D24">
        <w:rPr>
          <w:b/>
        </w:rPr>
        <w:t>I.Mục tiêu cần đạt.</w:t>
      </w:r>
    </w:p>
    <w:p w14:paraId="146333CA" w14:textId="77777777" w:rsidR="00A00B56" w:rsidRPr="00E61BFA" w:rsidRDefault="00A00B56" w:rsidP="00A00B56">
      <w:pPr>
        <w:pStyle w:val="NoSpacing"/>
        <w:rPr>
          <w:b/>
        </w:rPr>
      </w:pPr>
      <w:r w:rsidRPr="0022786C">
        <w:rPr>
          <w:b/>
        </w:rPr>
        <w:t>1. Kiến thức:</w:t>
      </w:r>
      <w:r>
        <w:t xml:space="preserve">   HS</w:t>
      </w:r>
      <w:r w:rsidRPr="00E61BFA">
        <w:t xml:space="preserve"> </w:t>
      </w:r>
      <w:r>
        <w:t xml:space="preserve">trình bày </w:t>
      </w:r>
      <w:r w:rsidRPr="00E61BFA">
        <w:t>được:</w:t>
      </w:r>
    </w:p>
    <w:p w14:paraId="3CC681BB" w14:textId="77777777" w:rsidR="00A00B56" w:rsidRPr="00E61BFA" w:rsidRDefault="00A00B56" w:rsidP="00A00B56">
      <w:pPr>
        <w:pStyle w:val="NoSpacing"/>
        <w:ind w:left="720"/>
        <w:rPr>
          <w:b/>
        </w:rPr>
      </w:pPr>
      <w:r>
        <w:t>T</w:t>
      </w:r>
      <w:r w:rsidRPr="00E61BFA">
        <w:t>ình hình 13 thuộc địa Anh ở Bắc Mỹ, trình bày được diễn biến kết q</w:t>
      </w:r>
      <w:r>
        <w:t>uả ý nghĩa của cuộc chiến tranh.</w:t>
      </w:r>
    </w:p>
    <w:p w14:paraId="266BC95D" w14:textId="77777777" w:rsidR="00A00B56" w:rsidRPr="0022786C" w:rsidRDefault="00A00B56" w:rsidP="00A00B56">
      <w:pPr>
        <w:pStyle w:val="NoSpacing"/>
        <w:rPr>
          <w:b/>
        </w:rPr>
      </w:pPr>
      <w:r>
        <w:t xml:space="preserve"> </w:t>
      </w:r>
      <w:r w:rsidRPr="0022786C">
        <w:rPr>
          <w:b/>
        </w:rPr>
        <w:t xml:space="preserve">2. Năng lực:  </w:t>
      </w:r>
    </w:p>
    <w:p w14:paraId="1018B3E1" w14:textId="77777777" w:rsidR="00A00B56" w:rsidRDefault="00A00B56" w:rsidP="00A00B56">
      <w:pPr>
        <w:pStyle w:val="NoSpacing"/>
        <w:rPr>
          <w:b/>
        </w:rPr>
      </w:pPr>
      <w:r w:rsidRPr="00E61BFA">
        <w:t>Năng lực chung: Năng lực giao tiếp và hợp tác; tự</w:t>
      </w:r>
      <w:r>
        <w:t xml:space="preserve"> chủ và tự học; giải quyết vấn đề và sáng tạo.</w:t>
      </w:r>
    </w:p>
    <w:p w14:paraId="1EB96FF8" w14:textId="77777777" w:rsidR="00A00B56" w:rsidRPr="00E61BFA" w:rsidRDefault="00A00B56" w:rsidP="00A00B56">
      <w:pPr>
        <w:pStyle w:val="NoSpacing"/>
        <w:rPr>
          <w:b/>
        </w:rPr>
      </w:pPr>
      <w:r>
        <w:t xml:space="preserve">Năng lực đặc thù: </w:t>
      </w:r>
    </w:p>
    <w:p w14:paraId="4B093D88" w14:textId="77777777" w:rsidR="00A00B56" w:rsidRDefault="00A00B56" w:rsidP="00A00B56">
      <w:pPr>
        <w:pStyle w:val="NoSpacing"/>
        <w:rPr>
          <w:b/>
        </w:rPr>
      </w:pPr>
      <w:r w:rsidRPr="00E61BFA">
        <w:t>+ Tái hiện kiến thức lịch sử, xác định mối quan hệ giữa c</w:t>
      </w:r>
      <w:r>
        <w:t>ác sự kiện, hiện tượng lịch sử.</w:t>
      </w:r>
      <w:r w:rsidRPr="00E61BFA">
        <w:tab/>
      </w:r>
    </w:p>
    <w:p w14:paraId="3C8A6C57" w14:textId="77777777" w:rsidR="00A00B56" w:rsidRPr="00E61BFA" w:rsidRDefault="00A00B56" w:rsidP="00A00B56">
      <w:pPr>
        <w:pStyle w:val="NoSpacing"/>
        <w:rPr>
          <w:b/>
        </w:rPr>
      </w:pPr>
      <w:r>
        <w:t>+</w:t>
      </w:r>
      <w:r w:rsidRPr="00E61BFA">
        <w:t xml:space="preserve"> R</w:t>
      </w:r>
      <w:r>
        <w:t>èn kỹ năng sử dụng bản đồ, ảnh.</w:t>
      </w:r>
    </w:p>
    <w:p w14:paraId="256B0898" w14:textId="77777777" w:rsidR="00A00B56" w:rsidRPr="0022786C" w:rsidRDefault="00A00B56" w:rsidP="00A00B56">
      <w:pPr>
        <w:pStyle w:val="NoSpacing"/>
        <w:rPr>
          <w:b/>
        </w:rPr>
      </w:pPr>
      <w:r w:rsidRPr="0022786C">
        <w:rPr>
          <w:b/>
        </w:rPr>
        <w:t xml:space="preserve">3. Phẩm chất: </w:t>
      </w:r>
    </w:p>
    <w:p w14:paraId="16357188" w14:textId="77777777" w:rsidR="00A00B56" w:rsidRPr="00E61BFA" w:rsidRDefault="00A00B56" w:rsidP="00A00B56">
      <w:pPr>
        <w:pStyle w:val="NoSpacing"/>
        <w:rPr>
          <w:b/>
        </w:rPr>
      </w:pPr>
      <w:r w:rsidRPr="00E61BFA">
        <w:t>- Nhận thức đúng về vai trò của quần chúng nhân dân trong các</w:t>
      </w:r>
      <w:r>
        <w:t xml:space="preserve"> cuộc cách mạng</w:t>
      </w:r>
      <w:r w:rsidRPr="00E61BFA">
        <w:t xml:space="preserve"> TS</w:t>
      </w:r>
      <w:r>
        <w:t>.</w:t>
      </w:r>
    </w:p>
    <w:p w14:paraId="1B513EBB" w14:textId="77777777" w:rsidR="00A00B56" w:rsidRDefault="00A00B56" w:rsidP="00A00B56">
      <w:pPr>
        <w:pStyle w:val="NoSpacing"/>
        <w:rPr>
          <w:b/>
        </w:rPr>
      </w:pPr>
      <w:r w:rsidRPr="00E61BFA">
        <w:t>- Nhận thấy CNTB có mặt tiến bộ song cũng là chế độ</w:t>
      </w:r>
      <w:r>
        <w:t xml:space="preserve"> bóc lột thay thế cho chế độ phong kiến.</w:t>
      </w:r>
    </w:p>
    <w:p w14:paraId="16E05AFC" w14:textId="77777777" w:rsidR="00A00B56" w:rsidRPr="0022786C" w:rsidRDefault="00A00B56" w:rsidP="00A00B56">
      <w:pPr>
        <w:pStyle w:val="NoSpacing"/>
        <w:rPr>
          <w:b/>
        </w:rPr>
      </w:pPr>
      <w:r w:rsidRPr="0022786C">
        <w:rPr>
          <w:b/>
        </w:rPr>
        <w:t>II. Thiết bị dạy học và học liệu:</w:t>
      </w:r>
    </w:p>
    <w:p w14:paraId="380F413A" w14:textId="77777777" w:rsidR="00A00B56" w:rsidRPr="00ED6714" w:rsidRDefault="00A00B56" w:rsidP="00A00B56">
      <w:pPr>
        <w:pStyle w:val="NoSpacing"/>
      </w:pPr>
      <w:r w:rsidRPr="00ED6714">
        <w:t>1. Chuẩn bị của giáo viên:</w:t>
      </w:r>
    </w:p>
    <w:p w14:paraId="3C461314" w14:textId="77777777" w:rsidR="00A00B56" w:rsidRDefault="00A00B56" w:rsidP="00A00B56">
      <w:pPr>
        <w:pStyle w:val="NoSpacing"/>
        <w:rPr>
          <w:b/>
        </w:rPr>
      </w:pPr>
      <w:r>
        <w:tab/>
        <w:t>- Máy tính, máy chiếu, tranh ảnh.</w:t>
      </w:r>
      <w:r>
        <w:tab/>
      </w:r>
    </w:p>
    <w:p w14:paraId="6756CB44" w14:textId="77777777" w:rsidR="00A00B56" w:rsidRPr="00E61BFA" w:rsidRDefault="00A00B56" w:rsidP="00A00B56">
      <w:pPr>
        <w:pStyle w:val="NoSpacing"/>
        <w:rPr>
          <w:b/>
        </w:rPr>
      </w:pPr>
      <w:r>
        <w:tab/>
        <w:t>- Bản đồ thế giới.</w:t>
      </w:r>
      <w:r w:rsidRPr="00E61BFA">
        <w:t xml:space="preserve"> </w:t>
      </w:r>
    </w:p>
    <w:p w14:paraId="07C0EA37" w14:textId="77777777" w:rsidR="00A00B56" w:rsidRDefault="00A00B56" w:rsidP="00A00B56">
      <w:pPr>
        <w:pStyle w:val="NoSpacing"/>
        <w:rPr>
          <w:b/>
        </w:rPr>
      </w:pPr>
      <w:r w:rsidRPr="00E61BFA">
        <w:t xml:space="preserve"> </w:t>
      </w:r>
      <w:r>
        <w:tab/>
      </w:r>
      <w:r w:rsidRPr="00E61BFA">
        <w:t xml:space="preserve"> - Lược đồ cuộc nội chiến ở Anh, 13 thuộc địa của Anh ở Bắc Mỹ</w:t>
      </w:r>
      <w:r>
        <w:t>.</w:t>
      </w:r>
    </w:p>
    <w:p w14:paraId="0EE5F2C9" w14:textId="77777777" w:rsidR="00A00B56" w:rsidRDefault="00A00B56" w:rsidP="00A00B56">
      <w:pPr>
        <w:pStyle w:val="NoSpacing"/>
        <w:rPr>
          <w:b/>
        </w:rPr>
      </w:pPr>
      <w:r>
        <w:t xml:space="preserve">  </w:t>
      </w:r>
      <w:r>
        <w:tab/>
        <w:t>- Tư liệu về cách mạng tư sản.</w:t>
      </w:r>
    </w:p>
    <w:p w14:paraId="269FC257" w14:textId="77777777" w:rsidR="00A00B56" w:rsidRPr="00ED6714" w:rsidRDefault="00A00B56" w:rsidP="00A00B56">
      <w:pPr>
        <w:pStyle w:val="NoSpacing"/>
      </w:pPr>
      <w:r w:rsidRPr="00ED6714">
        <w:t xml:space="preserve">2. Học sinh: </w:t>
      </w:r>
    </w:p>
    <w:p w14:paraId="59EF5BB8" w14:textId="77777777" w:rsidR="00A00B56" w:rsidRPr="00E61BFA" w:rsidRDefault="00A00B56" w:rsidP="00A00B56">
      <w:pPr>
        <w:pStyle w:val="NoSpacing"/>
        <w:rPr>
          <w:b/>
        </w:rPr>
      </w:pPr>
      <w:r w:rsidRPr="00E61BFA">
        <w:t>- Đọc trước sách giáo khoa và hoàn thành các nhiệm vụ được giao.</w:t>
      </w:r>
    </w:p>
    <w:p w14:paraId="4E9E930F" w14:textId="77777777" w:rsidR="00A00B56" w:rsidRPr="00E61BFA" w:rsidRDefault="00A00B56" w:rsidP="00A00B56">
      <w:pPr>
        <w:pStyle w:val="NoSpacing"/>
        <w:rPr>
          <w:b/>
        </w:rPr>
      </w:pPr>
      <w:r w:rsidRPr="00E61BFA">
        <w:t>- Sưu tầm tư liệu, tranh ảnh về cuộc nội chiến ở Anh, 13 thuộc địa của Anh ở Bắc Mỹ</w:t>
      </w:r>
    </w:p>
    <w:p w14:paraId="347C91E6" w14:textId="77777777" w:rsidR="00A00B56" w:rsidRPr="00C87D24" w:rsidRDefault="00A00B56" w:rsidP="00A00B56">
      <w:pPr>
        <w:pStyle w:val="NoSpacing"/>
        <w:rPr>
          <w:b/>
        </w:rPr>
      </w:pPr>
      <w:r w:rsidRPr="00C87D24">
        <w:rPr>
          <w:b/>
        </w:rPr>
        <w:t>III. Tiến trình dạy học.</w:t>
      </w:r>
    </w:p>
    <w:p w14:paraId="29F5EA2A" w14:textId="77777777" w:rsidR="00A00B56" w:rsidRDefault="00A00B56" w:rsidP="00A00B56">
      <w:pPr>
        <w:pStyle w:val="NoSpacing"/>
        <w:rPr>
          <w:b/>
        </w:rPr>
      </w:pPr>
      <w:r w:rsidRPr="00C87D24">
        <w:rPr>
          <w:b/>
        </w:rPr>
        <w:t>HOẠT ĐỘNG 1: MỞ ĐẦU</w:t>
      </w:r>
    </w:p>
    <w:p w14:paraId="5A251D48" w14:textId="77777777" w:rsidR="00A00B56" w:rsidRPr="00961CFB" w:rsidRDefault="00A00B56" w:rsidP="00A00B56">
      <w:pPr>
        <w:pStyle w:val="NoSpacing"/>
        <w:rPr>
          <w:b/>
        </w:rPr>
      </w:pPr>
      <w:r>
        <w:rPr>
          <w:b/>
        </w:rPr>
        <w:t xml:space="preserve">1.Mục tiêu: </w:t>
      </w:r>
      <w:r w:rsidRPr="00961CFB">
        <w:t>Nhằm tạo tâm thế hứ</w:t>
      </w:r>
      <w:r>
        <w:t>ng thú, dẫn dắt HS vào tìm hiểu bài mới.</w:t>
      </w:r>
    </w:p>
    <w:p w14:paraId="5CE12CB2" w14:textId="77777777" w:rsidR="00A00B56" w:rsidRPr="00E61BFA" w:rsidRDefault="00A00B56" w:rsidP="00A00B56">
      <w:pPr>
        <w:pStyle w:val="NoSpacing"/>
        <w:rPr>
          <w:b/>
        </w:rPr>
      </w:pPr>
      <w:r>
        <w:rPr>
          <w:b/>
        </w:rPr>
        <w:t>2.</w:t>
      </w:r>
      <w:r w:rsidRPr="00961CFB">
        <w:rPr>
          <w:b/>
        </w:rPr>
        <w:t>Nội dung:</w:t>
      </w:r>
      <w:r w:rsidRPr="00961CFB">
        <w:rPr>
          <w:rFonts w:eastAsia="Times New Roman" w:cs="Times New Roman"/>
          <w:noProof/>
          <w:szCs w:val="28"/>
          <w:lang w:val="nl-NL"/>
        </w:rPr>
        <w:t xml:space="preserve"> </w:t>
      </w:r>
      <w:r>
        <w:t>Giáo viên cho học sinh quan sát bản đồ, tranh ảnh về nước Mĩ và Oa-sinh-tơn, yêu cầu học sinh quan sát, tìm hiểu trả lời câu hỏi giáo viên nêu ra.</w:t>
      </w:r>
    </w:p>
    <w:p w14:paraId="457C84D3" w14:textId="77777777" w:rsidR="00A00B56" w:rsidRPr="00B15C76" w:rsidRDefault="00A00B56" w:rsidP="00A00B56">
      <w:pPr>
        <w:pStyle w:val="NoSpacing"/>
      </w:pPr>
      <w:r>
        <w:rPr>
          <w:b/>
        </w:rPr>
        <w:t xml:space="preserve">3.Sản phẩm: </w:t>
      </w:r>
      <w:r>
        <w:t>Câu trả lời của HS</w:t>
      </w:r>
      <w:r w:rsidRPr="00B15C76">
        <w:t>.</w:t>
      </w:r>
    </w:p>
    <w:p w14:paraId="55007C86" w14:textId="77777777" w:rsidR="00A00B56" w:rsidRDefault="00A00B56" w:rsidP="00A00B56">
      <w:pPr>
        <w:pStyle w:val="NoSpacing"/>
        <w:rPr>
          <w:b/>
        </w:rPr>
      </w:pPr>
      <w:r>
        <w:rPr>
          <w:b/>
        </w:rPr>
        <w:t>4.Tổ chức thực hiện:</w:t>
      </w:r>
    </w:p>
    <w:p w14:paraId="0EB613C6" w14:textId="77777777" w:rsidR="00A00B56" w:rsidRPr="00E61BFA" w:rsidRDefault="00A00B56" w:rsidP="00A00B56">
      <w:pPr>
        <w:pStyle w:val="NoSpacing"/>
        <w:rPr>
          <w:b/>
        </w:rPr>
      </w:pPr>
      <w:r w:rsidRPr="00E61BFA">
        <w:lastRenderedPageBreak/>
        <w:t>GV cho học sinh xem lược đồ thế giới và xác định vị trí nước Mĩ. Sau đó cho HS xem tiếp hình ảnh Chân dung củ</w:t>
      </w:r>
      <w:r>
        <w:t>a Oa-sinh-tơn và cho biết đây là ai?</w:t>
      </w:r>
    </w:p>
    <w:p w14:paraId="7A214667" w14:textId="77777777" w:rsidR="00A00B56" w:rsidRPr="00E61BFA" w:rsidRDefault="00A00B56" w:rsidP="00A00B56">
      <w:pPr>
        <w:pStyle w:val="NoSpacing"/>
        <w:rPr>
          <w:b/>
        </w:rPr>
      </w:pPr>
      <w:r>
        <w:t xml:space="preserve"> </w:t>
      </w:r>
      <w:r w:rsidRPr="00E61BFA">
        <w:t>- GV giới thiệu bài mới:  Giờ trước các em đã học 2 cuộc cách mạng tư sản diễn ra ở châu Âu ( Hà Lan và Anh) Tiết này chúng ta đi tìm hiểu một cuộc cách mạng diễn ra ở châu Mĩ, xem các cuộc cách mạng này có gì giống và khác 2 cuộc CM trên.</w:t>
      </w:r>
      <w:r>
        <w:t xml:space="preserve"> C</w:t>
      </w:r>
      <w:r w:rsidRPr="00E61BFA">
        <w:t>uộc cách mạng đem lại kết quả như thế nào, do ai lãnh đạo? Bài học hôm nay sẽ giúp ta giải quyết</w:t>
      </w:r>
    </w:p>
    <w:p w14:paraId="6996D573" w14:textId="77777777" w:rsidR="00A00B56" w:rsidRDefault="00A00B56" w:rsidP="00A00B56">
      <w:pPr>
        <w:pStyle w:val="NoSpacing"/>
        <w:rPr>
          <w:b/>
        </w:rPr>
      </w:pPr>
    </w:p>
    <w:p w14:paraId="5A879CAE" w14:textId="77777777" w:rsidR="00A00B56" w:rsidRPr="00C87D24" w:rsidRDefault="00A00B56" w:rsidP="00A00B56">
      <w:pPr>
        <w:pStyle w:val="NoSpacing"/>
        <w:rPr>
          <w:b/>
        </w:rPr>
      </w:pPr>
      <w:r w:rsidRPr="00C87D24">
        <w:rPr>
          <w:b/>
        </w:rPr>
        <w:t>HOẠT ĐỘNG 2: HÌNH THÀNH KIẾN THỨC MỚI</w:t>
      </w:r>
    </w:p>
    <w:p w14:paraId="1F929B60" w14:textId="77777777" w:rsidR="00A00B56" w:rsidRDefault="00A00B56" w:rsidP="00A00B56">
      <w:pPr>
        <w:pStyle w:val="NoSpacing"/>
      </w:pPr>
      <w:r>
        <w:rPr>
          <w:b/>
        </w:rPr>
        <w:t>1.Mục tiêu:</w:t>
      </w:r>
      <w:r>
        <w:t>Giúp HS hiểu được</w:t>
      </w:r>
    </w:p>
    <w:p w14:paraId="565F7562" w14:textId="77777777" w:rsidR="00A00B56" w:rsidRPr="0022786C" w:rsidRDefault="00A00B56" w:rsidP="00A00B56">
      <w:pPr>
        <w:pStyle w:val="NoSpacing"/>
        <w:ind w:left="720"/>
        <w:rPr>
          <w:b/>
        </w:rPr>
      </w:pPr>
      <w:r>
        <w:t>T</w:t>
      </w:r>
      <w:r w:rsidRPr="00E61BFA">
        <w:t>ình hình 13 thuộc địa Anh ở Bắc Mỹ, trình bày được diễn biến kết q</w:t>
      </w:r>
      <w:r>
        <w:t>uả ý nghĩa của cuộc chiến tranh.</w:t>
      </w:r>
    </w:p>
    <w:p w14:paraId="272723B1" w14:textId="77777777" w:rsidR="00A00B56" w:rsidRDefault="00A00B56" w:rsidP="00A00B56">
      <w:pPr>
        <w:pStyle w:val="NoSpacing"/>
        <w:rPr>
          <w:lang w:eastAsia="vi-VN"/>
        </w:rPr>
      </w:pPr>
      <w:r>
        <w:rPr>
          <w:b/>
        </w:rPr>
        <w:t>2. Nội dung:</w:t>
      </w:r>
      <w:r w:rsidRPr="00726ABB">
        <w:rPr>
          <w:noProof/>
          <w:lang w:val="nl-NL"/>
        </w:rPr>
        <w:t xml:space="preserve"> </w:t>
      </w:r>
      <w:r w:rsidRPr="00F36C7B">
        <w:rPr>
          <w:noProof/>
          <w:lang w:val="nl-NL"/>
        </w:rPr>
        <w:t xml:space="preserve">Huy động hiểu biết đã có của bản thân và </w:t>
      </w:r>
      <w:r w:rsidRPr="00F36C7B">
        <w:rPr>
          <w:lang w:val="vi-VN" w:eastAsia="vi-VN"/>
        </w:rPr>
        <w:t>nghiên cứu sách giáo khoa quan sát tranh ảnh suy nghĩ cá nhân, thảo luận nhóm trả lời các câu hỏi  của giáo viên</w:t>
      </w:r>
      <w:r>
        <w:rPr>
          <w:lang w:eastAsia="vi-VN"/>
        </w:rPr>
        <w:t>.</w:t>
      </w:r>
    </w:p>
    <w:p w14:paraId="23911724" w14:textId="77777777" w:rsidR="00A00B56" w:rsidRDefault="00A00B56" w:rsidP="00A00B56">
      <w:pPr>
        <w:pStyle w:val="NoSpacing"/>
        <w:rPr>
          <w:lang w:eastAsia="vi-VN"/>
        </w:rPr>
      </w:pPr>
      <w:r w:rsidRPr="00726ABB">
        <w:rPr>
          <w:b/>
          <w:lang w:eastAsia="vi-VN"/>
        </w:rPr>
        <w:t>3. Sản phẩm</w:t>
      </w:r>
      <w:r>
        <w:rPr>
          <w:lang w:eastAsia="vi-VN"/>
        </w:rPr>
        <w:t>: Phiếu học tập của nhóm, câu trả lời của HS.</w:t>
      </w:r>
    </w:p>
    <w:p w14:paraId="103191C1" w14:textId="77777777" w:rsidR="00A00B56" w:rsidRDefault="00A00B56" w:rsidP="00A00B56">
      <w:pPr>
        <w:pStyle w:val="NoSpacing"/>
        <w:rPr>
          <w:b/>
          <w:lang w:eastAsia="vi-VN"/>
        </w:rPr>
      </w:pPr>
      <w:r w:rsidRPr="00726ABB">
        <w:rPr>
          <w:b/>
          <w:lang w:eastAsia="vi-VN"/>
        </w:rPr>
        <w:t>4. Tổ chức thực hiện.</w:t>
      </w:r>
    </w:p>
    <w:p w14:paraId="58B14C23" w14:textId="77777777" w:rsidR="00A00B56" w:rsidRDefault="00A00B56" w:rsidP="00A00B56">
      <w:pPr>
        <w:pStyle w:val="NoSpacing"/>
        <w:rPr>
          <w:b/>
          <w:lang w:eastAsia="vi-VN"/>
        </w:rPr>
      </w:pPr>
    </w:p>
    <w:tbl>
      <w:tblPr>
        <w:tblW w:w="0" w:type="auto"/>
        <w:tblInd w:w="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5"/>
        <w:gridCol w:w="4697"/>
      </w:tblGrid>
      <w:tr w:rsidR="00A00B56" w:rsidRPr="0022786C" w14:paraId="3624D155" w14:textId="77777777" w:rsidTr="006778E7">
        <w:tc>
          <w:tcPr>
            <w:tcW w:w="4552" w:type="dxa"/>
          </w:tcPr>
          <w:p w14:paraId="24C2CF4E" w14:textId="77777777" w:rsidR="00A00B56" w:rsidRPr="0022786C" w:rsidRDefault="00A00B56" w:rsidP="006778E7">
            <w:pPr>
              <w:pStyle w:val="NoSpacing"/>
              <w:jc w:val="center"/>
              <w:rPr>
                <w:b/>
              </w:rPr>
            </w:pPr>
            <w:r w:rsidRPr="0022786C">
              <w:rPr>
                <w:b/>
              </w:rPr>
              <w:t>Hoạt động của thầy và trò</w:t>
            </w:r>
          </w:p>
        </w:tc>
        <w:tc>
          <w:tcPr>
            <w:tcW w:w="4829" w:type="dxa"/>
          </w:tcPr>
          <w:p w14:paraId="6097AF16" w14:textId="77777777" w:rsidR="00A00B56" w:rsidRPr="0022786C" w:rsidRDefault="00A00B56" w:rsidP="006778E7">
            <w:pPr>
              <w:pStyle w:val="NoSpacing"/>
              <w:jc w:val="center"/>
              <w:rPr>
                <w:b/>
              </w:rPr>
            </w:pPr>
            <w:r w:rsidRPr="0022786C">
              <w:rPr>
                <w:b/>
              </w:rPr>
              <w:t>Kiến thức cần đạt</w:t>
            </w:r>
          </w:p>
        </w:tc>
      </w:tr>
      <w:tr w:rsidR="00A00B56" w:rsidRPr="00347D47" w14:paraId="67684A14" w14:textId="77777777" w:rsidTr="006778E7">
        <w:tc>
          <w:tcPr>
            <w:tcW w:w="4552" w:type="dxa"/>
          </w:tcPr>
          <w:p w14:paraId="3D7F8AC3" w14:textId="77777777" w:rsidR="00A00B56" w:rsidRPr="00347D47" w:rsidRDefault="00A00B56" w:rsidP="006778E7">
            <w:pPr>
              <w:pStyle w:val="NoSpacing"/>
            </w:pPr>
          </w:p>
          <w:p w14:paraId="60FB2F5B" w14:textId="77777777" w:rsidR="00A00B56" w:rsidRPr="00347D47" w:rsidRDefault="00A00B56" w:rsidP="006778E7">
            <w:pPr>
              <w:pStyle w:val="NoSpacing"/>
            </w:pPr>
          </w:p>
          <w:p w14:paraId="1F54B211" w14:textId="77777777" w:rsidR="00A00B56" w:rsidRPr="00347D47" w:rsidRDefault="00A00B56" w:rsidP="006778E7">
            <w:pPr>
              <w:pStyle w:val="NoSpacing"/>
            </w:pPr>
          </w:p>
          <w:p w14:paraId="0F400142" w14:textId="77777777" w:rsidR="00A00B56" w:rsidRDefault="00A00B56" w:rsidP="006778E7">
            <w:pPr>
              <w:pStyle w:val="NoSpacing"/>
            </w:pPr>
            <w:r>
              <w:t>-Yêu cầu HS đọc Sgk.</w:t>
            </w:r>
          </w:p>
          <w:p w14:paraId="257CF49B" w14:textId="77777777" w:rsidR="00A00B56" w:rsidRDefault="00A00B56" w:rsidP="006778E7">
            <w:pPr>
              <w:pStyle w:val="NoSpacing"/>
            </w:pPr>
            <w:r>
              <w:t xml:space="preserve">- </w:t>
            </w:r>
            <w:r>
              <w:rPr>
                <w:iCs/>
                <w:u w:val="single"/>
              </w:rPr>
              <w:t xml:space="preserve"> </w:t>
            </w:r>
            <w:r>
              <w:t>Nêu một vài nét về sự xâm nhập và thành lập các thuộc địa của thực dân Anh ở Bắc Mỹ?</w:t>
            </w:r>
          </w:p>
          <w:p w14:paraId="45C0978E" w14:textId="77777777" w:rsidR="00A00B56" w:rsidRDefault="00A00B56" w:rsidP="006778E7">
            <w:pPr>
              <w:pStyle w:val="NoSpacing"/>
            </w:pPr>
            <w:r>
              <w:t>-Đến giữa thế kỉ XVIII, kinh tế 13 thuộc địa phát triển theo CNTB. GV giới thiệu trên bản đồ 13 thuộc địa.</w:t>
            </w:r>
          </w:p>
          <w:p w14:paraId="0882F3BD" w14:textId="77777777" w:rsidR="00A00B56" w:rsidRDefault="00A00B56" w:rsidP="006778E7">
            <w:pPr>
              <w:pStyle w:val="NoSpacing"/>
            </w:pPr>
            <w:r>
              <w:t>? Vì sao thực dân Anh kìm hãm sự phát triển của kinh tế thuộc địa? Điều đó dẫn tới hệ quả gì ?</w:t>
            </w:r>
          </w:p>
          <w:p w14:paraId="22CD4246" w14:textId="77777777" w:rsidR="00A00B56" w:rsidRDefault="00A00B56" w:rsidP="006778E7">
            <w:pPr>
              <w:pStyle w:val="NoSpacing"/>
            </w:pPr>
            <w:r>
              <w:t>- Do kinh tế của mười ba thuộc địa phát triển đã cạnh tranh với chính quốc, nhưng do thực dân Anh chỉ coi nơi này là nơi cung cấp nguyên liệu, tiêu thụ hàng hóa cho chính quốc nên đã tìm mọi cách để ngăn cản kinh tế thuộc địa.</w:t>
            </w:r>
          </w:p>
          <w:p w14:paraId="37743C24" w14:textId="77777777" w:rsidR="00A00B56" w:rsidRDefault="00A00B56" w:rsidP="006778E7">
            <w:pPr>
              <w:pStyle w:val="NoSpacing"/>
            </w:pPr>
            <w:r>
              <w:lastRenderedPageBreak/>
              <w:t>=&gt; Cư dân thuộc địa hầu như là người Anh di cư sang mâu thuẫn với chính quốc. Đó là nguyên nhân bùng nổ cuộc chiến tranh.</w:t>
            </w:r>
          </w:p>
          <w:p w14:paraId="0133FA36" w14:textId="77777777" w:rsidR="00A00B56" w:rsidRDefault="00A00B56" w:rsidP="006778E7">
            <w:pPr>
              <w:pStyle w:val="NoSpacing"/>
            </w:pPr>
          </w:p>
          <w:p w14:paraId="4212A7E2" w14:textId="77777777" w:rsidR="00A00B56" w:rsidRDefault="00A00B56" w:rsidP="006778E7">
            <w:pPr>
              <w:pStyle w:val="NoSpacing"/>
            </w:pPr>
          </w:p>
          <w:p w14:paraId="60BF60C4" w14:textId="77777777" w:rsidR="00A00B56" w:rsidRDefault="00A00B56" w:rsidP="006778E7">
            <w:pPr>
              <w:pStyle w:val="NoSpacing"/>
            </w:pPr>
            <w:r>
              <w:t xml:space="preserve">Nguyên nhân trực tiếp dẫn đến chiến tranh là sự kiện nào? </w:t>
            </w:r>
          </w:p>
          <w:p w14:paraId="28F03870" w14:textId="77777777" w:rsidR="00A00B56" w:rsidRDefault="00A00B56" w:rsidP="006778E7">
            <w:pPr>
              <w:pStyle w:val="NoSpacing"/>
            </w:pPr>
          </w:p>
          <w:p w14:paraId="22B1F67C" w14:textId="77777777" w:rsidR="00A00B56" w:rsidRDefault="00A00B56" w:rsidP="006778E7">
            <w:pPr>
              <w:pStyle w:val="NoSpacing"/>
            </w:pPr>
            <w:r>
              <w:t>-GV chỉ trên bản đồ nơi xảy ra sự kiện:</w:t>
            </w:r>
          </w:p>
          <w:p w14:paraId="2049A5B3" w14:textId="77777777" w:rsidR="00A00B56" w:rsidRDefault="00A00B56" w:rsidP="006778E7">
            <w:pPr>
              <w:pStyle w:val="NoSpacing"/>
            </w:pPr>
            <w:r>
              <w:t>HS xem H4-Sgk: giới thiệu đôi nét về Oa-sinh-tơn.</w:t>
            </w:r>
          </w:p>
          <w:p w14:paraId="446695C6" w14:textId="77777777" w:rsidR="00A00B56" w:rsidRDefault="00A00B56" w:rsidP="006778E7">
            <w:pPr>
              <w:pStyle w:val="NoSpacing"/>
            </w:pPr>
          </w:p>
          <w:p w14:paraId="2E8CAD4A" w14:textId="77777777" w:rsidR="00A00B56" w:rsidRDefault="00A00B56" w:rsidP="006778E7">
            <w:pPr>
              <w:pStyle w:val="NoSpacing"/>
            </w:pPr>
          </w:p>
          <w:p w14:paraId="65E0B9FC" w14:textId="77777777" w:rsidR="00A00B56" w:rsidRDefault="00A00B56" w:rsidP="006778E7">
            <w:pPr>
              <w:pStyle w:val="NoSpacing"/>
            </w:pPr>
          </w:p>
          <w:p w14:paraId="794BEB09" w14:textId="77777777" w:rsidR="00A00B56" w:rsidRDefault="00A00B56" w:rsidP="006778E7">
            <w:pPr>
              <w:pStyle w:val="NoSpacing"/>
            </w:pPr>
            <w:r>
              <w:t>-Tuyên ngôn độc lập có những điểm chính nào?</w:t>
            </w:r>
          </w:p>
          <w:p w14:paraId="7084A716" w14:textId="77777777" w:rsidR="00A00B56" w:rsidRPr="00AF3B83" w:rsidRDefault="00A00B56" w:rsidP="006778E7">
            <w:pPr>
              <w:pStyle w:val="NoSpacing"/>
              <w:rPr>
                <w:lang w:val="pt-BR"/>
              </w:rPr>
            </w:pPr>
            <w:r w:rsidRPr="00AF3B83">
              <w:t xml:space="preserve">? Theo em tính chất tiến bộ của “Tuyên ngôn độc lập” của Mĩ thể hiện ở những điểm nào? </w:t>
            </w:r>
            <w:r w:rsidRPr="00AF3B83">
              <w:rPr>
                <w:lang w:val="pt-BR"/>
              </w:rPr>
              <w:t xml:space="preserve">+ </w:t>
            </w:r>
            <w:r w:rsidRPr="00AF3B83">
              <w:rPr>
                <w:u w:val="single"/>
                <w:lang w:val="pt-BR"/>
              </w:rPr>
              <w:t>Tiến bộ</w:t>
            </w:r>
            <w:r w:rsidRPr="00AF3B83">
              <w:rPr>
                <w:lang w:val="pt-BR"/>
              </w:rPr>
              <w:t>: Đề cao quyền con người.</w:t>
            </w:r>
          </w:p>
          <w:p w14:paraId="2C0AE9B5" w14:textId="77777777" w:rsidR="00A00B56" w:rsidRPr="00AF3B83" w:rsidRDefault="00A00B56" w:rsidP="006778E7">
            <w:pPr>
              <w:pStyle w:val="NoSpacing"/>
              <w:rPr>
                <w:lang w:val="pt-BR"/>
              </w:rPr>
            </w:pPr>
            <w:r w:rsidRPr="00AF3B83">
              <w:rPr>
                <w:lang w:val="pt-BR"/>
              </w:rPr>
              <w:t>? Em hãy liên hệ trong bản tuyên ngôn Việt Nam?</w:t>
            </w:r>
          </w:p>
          <w:p w14:paraId="39B4A231" w14:textId="77777777" w:rsidR="00A00B56" w:rsidRDefault="00A00B56" w:rsidP="006778E7">
            <w:pPr>
              <w:pStyle w:val="NoSpacing"/>
              <w:rPr>
                <w:lang w:val="pt-BR"/>
              </w:rPr>
            </w:pPr>
            <w:r w:rsidRPr="00AF3B83">
              <w:rPr>
                <w:lang w:val="pt-BR"/>
              </w:rPr>
              <w:t>? Mặc dù có điểm tiến bộ, hạn chế nhưng nó có ý nghĩa to lớn đối với tiến trình cuộc đấu tranh giành độc lập? Vì sao?</w:t>
            </w:r>
          </w:p>
          <w:p w14:paraId="61BEF8AE" w14:textId="77777777" w:rsidR="00A00B56" w:rsidRPr="00AF3B83" w:rsidRDefault="00A00B56" w:rsidP="006778E7">
            <w:pPr>
              <w:pStyle w:val="NoSpacing"/>
              <w:rPr>
                <w:lang w:val="pt-BR"/>
              </w:rPr>
            </w:pPr>
            <w:r>
              <w:rPr>
                <w:lang w:val="pt-BR"/>
              </w:rPr>
              <w:t>=&gt;</w:t>
            </w:r>
            <w:r w:rsidRPr="000048FA">
              <w:rPr>
                <w:lang w:val="pt-BR"/>
              </w:rPr>
              <w:t xml:space="preserve"> </w:t>
            </w:r>
            <w:r w:rsidRPr="001C3289">
              <w:rPr>
                <w:lang w:val="pt-BR"/>
              </w:rPr>
              <w:t>Đáp ứng được nguyện vọng của nhân dân</w:t>
            </w:r>
          </w:p>
          <w:p w14:paraId="765724F7" w14:textId="77777777" w:rsidR="00A00B56" w:rsidRDefault="00A00B56" w:rsidP="006778E7">
            <w:pPr>
              <w:pStyle w:val="NoSpacing"/>
              <w:rPr>
                <w:lang w:val="pt-BR"/>
              </w:rPr>
            </w:pPr>
            <w:r w:rsidRPr="00AF3B83">
              <w:rPr>
                <w:lang w:val="pt-BR"/>
              </w:rPr>
              <w:t>? Hãy nhận xét vai trò của Oa-sin-tơn đối với cuộc chiến tranh giành độc lập?</w:t>
            </w:r>
          </w:p>
          <w:p w14:paraId="08321E4E" w14:textId="77777777" w:rsidR="00A00B56" w:rsidRPr="001C3289" w:rsidRDefault="00A00B56" w:rsidP="006778E7">
            <w:pPr>
              <w:pStyle w:val="NoSpacing"/>
              <w:rPr>
                <w:lang w:val="pt-BR"/>
              </w:rPr>
            </w:pPr>
            <w:r>
              <w:rPr>
                <w:lang w:val="pt-BR"/>
              </w:rPr>
              <w:t>=&gt;</w:t>
            </w:r>
            <w:r w:rsidRPr="000048FA">
              <w:rPr>
                <w:lang w:val="pt-BR"/>
              </w:rPr>
              <w:t xml:space="preserve"> </w:t>
            </w:r>
            <w:r w:rsidRPr="001C3289">
              <w:rPr>
                <w:lang w:val="pt-BR"/>
              </w:rPr>
              <w:t>Là người quyết định đến thắng lợi trở thành Tổng thống đầu tiên của Mĩ.</w:t>
            </w:r>
          </w:p>
          <w:p w14:paraId="05C15282" w14:textId="77777777" w:rsidR="00A00B56" w:rsidRPr="000048FA" w:rsidRDefault="00A00B56" w:rsidP="006778E7">
            <w:pPr>
              <w:pStyle w:val="NoSpacing"/>
              <w:rPr>
                <w:lang w:val="pt-BR"/>
              </w:rPr>
            </w:pPr>
          </w:p>
          <w:p w14:paraId="6486F33B" w14:textId="77777777" w:rsidR="00A00B56" w:rsidRPr="00AF3B83" w:rsidRDefault="00A00B56" w:rsidP="006778E7">
            <w:pPr>
              <w:pStyle w:val="NoSpacing"/>
              <w:rPr>
                <w:lang w:val="pt-BR"/>
              </w:rPr>
            </w:pPr>
          </w:p>
          <w:p w14:paraId="282E0C81" w14:textId="77777777" w:rsidR="00A00B56" w:rsidRDefault="00A00B56" w:rsidP="006778E7">
            <w:pPr>
              <w:pStyle w:val="NoSpacing"/>
            </w:pPr>
          </w:p>
          <w:p w14:paraId="09A28430" w14:textId="77777777" w:rsidR="00A00B56" w:rsidRPr="00347D47" w:rsidRDefault="00A00B56" w:rsidP="006778E7">
            <w:pPr>
              <w:pStyle w:val="NoSpacing"/>
            </w:pPr>
            <w:r w:rsidRPr="00347D47">
              <w:t>- Giành được những thắng lợi gì?</w:t>
            </w:r>
          </w:p>
          <w:p w14:paraId="3AB5D851" w14:textId="77777777" w:rsidR="00A00B56" w:rsidRPr="00347D47" w:rsidRDefault="00A00B56" w:rsidP="006778E7">
            <w:pPr>
              <w:pStyle w:val="NoSpacing"/>
            </w:pPr>
            <w:r w:rsidRPr="00347D47">
              <w:lastRenderedPageBreak/>
              <w:t>- Chiến tranh đã đem lại kết quả gì?</w:t>
            </w:r>
          </w:p>
          <w:p w14:paraId="6D385BB6" w14:textId="77777777" w:rsidR="00A00B56" w:rsidRPr="00347D47" w:rsidRDefault="00A00B56" w:rsidP="006778E7">
            <w:pPr>
              <w:pStyle w:val="NoSpacing"/>
            </w:pPr>
            <w:r w:rsidRPr="00347D47">
              <w:t xml:space="preserve">-Học sinh đọc đoạn chữ  nhỏ. </w:t>
            </w:r>
          </w:p>
          <w:p w14:paraId="26234F7A" w14:textId="77777777" w:rsidR="00A00B56" w:rsidRPr="00347D47" w:rsidRDefault="00A00B56" w:rsidP="006778E7">
            <w:pPr>
              <w:pStyle w:val="NoSpacing"/>
            </w:pPr>
            <w:r w:rsidRPr="00347D47">
              <w:t>-Nội dung chính của Hiến pháp 1787? Có điểm hạn chế gì?</w:t>
            </w:r>
          </w:p>
          <w:p w14:paraId="33ACC6A0" w14:textId="77777777" w:rsidR="00A00B56" w:rsidRPr="00347D47" w:rsidRDefault="00A00B56" w:rsidP="006778E7">
            <w:pPr>
              <w:pStyle w:val="NoSpacing"/>
            </w:pPr>
            <w:r w:rsidRPr="00347D47">
              <w:t>- Nêu ý nghĩa của cuộc chiến tranh?</w:t>
            </w:r>
          </w:p>
          <w:p w14:paraId="064CB0A9" w14:textId="77777777" w:rsidR="00A00B56" w:rsidRPr="00347D47" w:rsidRDefault="00A00B56" w:rsidP="006778E7">
            <w:pPr>
              <w:pStyle w:val="NoSpacing"/>
            </w:pPr>
          </w:p>
          <w:p w14:paraId="4721F047" w14:textId="77777777" w:rsidR="00A00B56" w:rsidRPr="00347D47" w:rsidRDefault="00A00B56" w:rsidP="006778E7">
            <w:pPr>
              <w:pStyle w:val="NoSpacing"/>
            </w:pPr>
          </w:p>
          <w:p w14:paraId="7C0BA610" w14:textId="77777777" w:rsidR="00A00B56" w:rsidRPr="00347D47" w:rsidRDefault="00A00B56" w:rsidP="006778E7">
            <w:pPr>
              <w:pStyle w:val="NoSpacing"/>
            </w:pPr>
          </w:p>
          <w:p w14:paraId="65EE9E95" w14:textId="77777777" w:rsidR="00A00B56" w:rsidRPr="00347D47" w:rsidRDefault="00A00B56" w:rsidP="006778E7">
            <w:pPr>
              <w:pStyle w:val="NoSpacing"/>
            </w:pPr>
            <w:r w:rsidRPr="00347D47">
              <w:t>-Học sinh trao đổi rút ra tính chất của cuộc chiến tranh?</w:t>
            </w:r>
          </w:p>
          <w:p w14:paraId="0E46B431" w14:textId="77777777" w:rsidR="00A00B56" w:rsidRPr="00347D47" w:rsidRDefault="00A00B56" w:rsidP="006778E7">
            <w:pPr>
              <w:pStyle w:val="NoSpacing"/>
            </w:pPr>
            <w:r w:rsidRPr="00347D47">
              <w:t>-Vì sao cuộc chiến tranh giành độc lập này là cuộc cách mạng tư sản?</w:t>
            </w:r>
          </w:p>
          <w:p w14:paraId="497B6B28" w14:textId="77777777" w:rsidR="00A00B56" w:rsidRPr="00347D47" w:rsidRDefault="00A00B56" w:rsidP="006778E7">
            <w:pPr>
              <w:pStyle w:val="NoSpacing"/>
            </w:pPr>
            <w:r w:rsidRPr="00347D47">
              <w:t>-So sánh với CMTS Anh có gì giống và khác nhau?</w:t>
            </w:r>
          </w:p>
        </w:tc>
        <w:tc>
          <w:tcPr>
            <w:tcW w:w="4829" w:type="dxa"/>
          </w:tcPr>
          <w:p w14:paraId="1ECAAF95" w14:textId="77777777" w:rsidR="00A00B56" w:rsidRPr="0022786C" w:rsidRDefault="00A00B56" w:rsidP="006778E7">
            <w:pPr>
              <w:pStyle w:val="NoSpacing"/>
              <w:rPr>
                <w:b/>
              </w:rPr>
            </w:pPr>
            <w:r w:rsidRPr="00347D47">
              <w:lastRenderedPageBreak/>
              <w:t xml:space="preserve"> </w:t>
            </w:r>
            <w:r w:rsidRPr="0022786C">
              <w:rPr>
                <w:b/>
              </w:rPr>
              <w:t>III. CHIẾN TRANH GIÀNH ĐỘC LẬP CỦA CÁC THUỘC ĐỊA ANH Ở BẮC MỸ</w:t>
            </w:r>
          </w:p>
          <w:p w14:paraId="60BE96A2" w14:textId="77777777" w:rsidR="00A00B56" w:rsidRPr="0022786C" w:rsidRDefault="00A00B56" w:rsidP="006778E7">
            <w:pPr>
              <w:pStyle w:val="NoSpacing"/>
              <w:rPr>
                <w:b/>
              </w:rPr>
            </w:pPr>
            <w:r w:rsidRPr="0022786C">
              <w:rPr>
                <w:b/>
              </w:rPr>
              <w:t>1. Tình hình các thuộc địa. Nguyên nhân của chiến tranh:</w:t>
            </w:r>
          </w:p>
          <w:p w14:paraId="0AA5A4D7" w14:textId="77777777" w:rsidR="00A00B56" w:rsidRDefault="00A00B56" w:rsidP="006778E7">
            <w:pPr>
              <w:pStyle w:val="NoSpacing"/>
            </w:pPr>
          </w:p>
          <w:p w14:paraId="0FB1735F" w14:textId="77777777" w:rsidR="00A00B56" w:rsidRDefault="00A00B56" w:rsidP="006778E7">
            <w:pPr>
              <w:pStyle w:val="NoSpacing"/>
            </w:pPr>
          </w:p>
          <w:p w14:paraId="25A3BDE2" w14:textId="77777777" w:rsidR="00A00B56" w:rsidRDefault="00A00B56" w:rsidP="006778E7">
            <w:pPr>
              <w:pStyle w:val="NoSpacing"/>
            </w:pPr>
          </w:p>
          <w:p w14:paraId="15B84DB0" w14:textId="77777777" w:rsidR="00A00B56" w:rsidRDefault="00A00B56" w:rsidP="006778E7">
            <w:pPr>
              <w:pStyle w:val="NoSpacing"/>
            </w:pPr>
            <w:r>
              <w:t>-Đến giữa thế kỉ XVIII, 13 thuộc địa phát triển theo CNTB.</w:t>
            </w:r>
          </w:p>
          <w:p w14:paraId="5A891075" w14:textId="77777777" w:rsidR="00A00B56" w:rsidRDefault="00A00B56" w:rsidP="006778E7">
            <w:pPr>
              <w:pStyle w:val="NoSpacing"/>
            </w:pPr>
          </w:p>
          <w:p w14:paraId="57494932" w14:textId="77777777" w:rsidR="00A00B56" w:rsidRDefault="00A00B56" w:rsidP="006778E7">
            <w:pPr>
              <w:pStyle w:val="NoSpacing"/>
            </w:pPr>
          </w:p>
          <w:p w14:paraId="3189E433" w14:textId="77777777" w:rsidR="00A00B56" w:rsidRDefault="00A00B56" w:rsidP="006778E7">
            <w:pPr>
              <w:pStyle w:val="NoSpacing"/>
            </w:pPr>
          </w:p>
          <w:p w14:paraId="1204349F" w14:textId="77777777" w:rsidR="00A00B56" w:rsidRDefault="00A00B56" w:rsidP="006778E7">
            <w:pPr>
              <w:pStyle w:val="NoSpacing"/>
            </w:pPr>
          </w:p>
          <w:p w14:paraId="4663852A" w14:textId="77777777" w:rsidR="00A00B56" w:rsidRDefault="00A00B56" w:rsidP="006778E7">
            <w:pPr>
              <w:pStyle w:val="NoSpacing"/>
            </w:pPr>
          </w:p>
          <w:p w14:paraId="72F86815" w14:textId="77777777" w:rsidR="00A00B56" w:rsidRDefault="00A00B56" w:rsidP="006778E7">
            <w:pPr>
              <w:pStyle w:val="NoSpacing"/>
            </w:pPr>
          </w:p>
          <w:p w14:paraId="3EBDE6F0" w14:textId="77777777" w:rsidR="00A00B56" w:rsidRDefault="00A00B56" w:rsidP="006778E7">
            <w:pPr>
              <w:pStyle w:val="NoSpacing"/>
            </w:pPr>
            <w:r>
              <w:t>-Mâu thuẫn giữa chính quốc và thuộc địa dẫn đến chiến tranh.</w:t>
            </w:r>
          </w:p>
          <w:p w14:paraId="16516207" w14:textId="77777777" w:rsidR="00A00B56" w:rsidRDefault="00A00B56" w:rsidP="006778E7">
            <w:pPr>
              <w:pStyle w:val="NoSpacing"/>
            </w:pPr>
          </w:p>
          <w:p w14:paraId="4B2A5C0B" w14:textId="77777777" w:rsidR="00A00B56" w:rsidRDefault="00A00B56" w:rsidP="006778E7">
            <w:pPr>
              <w:pStyle w:val="NoSpacing"/>
              <w:rPr>
                <w:b/>
              </w:rPr>
            </w:pPr>
          </w:p>
          <w:p w14:paraId="3319DFFF" w14:textId="77777777" w:rsidR="00A00B56" w:rsidRDefault="00A00B56" w:rsidP="006778E7">
            <w:pPr>
              <w:pStyle w:val="NoSpacing"/>
              <w:rPr>
                <w:b/>
              </w:rPr>
            </w:pPr>
          </w:p>
          <w:p w14:paraId="02B316DA" w14:textId="77777777" w:rsidR="00A00B56" w:rsidRDefault="00A00B56" w:rsidP="006778E7">
            <w:pPr>
              <w:pStyle w:val="NoSpacing"/>
              <w:rPr>
                <w:b/>
              </w:rPr>
            </w:pPr>
          </w:p>
          <w:p w14:paraId="2B805B2D" w14:textId="77777777" w:rsidR="00A00B56" w:rsidRDefault="00A00B56" w:rsidP="006778E7">
            <w:pPr>
              <w:pStyle w:val="NoSpacing"/>
              <w:rPr>
                <w:b/>
              </w:rPr>
            </w:pPr>
          </w:p>
          <w:p w14:paraId="763686BE" w14:textId="77777777" w:rsidR="00A00B56" w:rsidRPr="006825DF" w:rsidRDefault="00A00B56" w:rsidP="006778E7">
            <w:pPr>
              <w:pStyle w:val="NoSpacing"/>
              <w:rPr>
                <w:b/>
              </w:rPr>
            </w:pPr>
            <w:r w:rsidRPr="006825DF">
              <w:rPr>
                <w:b/>
              </w:rPr>
              <w:t>2. Diễn biến cuộc chiến tranh:</w:t>
            </w:r>
          </w:p>
          <w:p w14:paraId="24DC1D1D" w14:textId="77777777" w:rsidR="00A00B56" w:rsidRPr="00347D47" w:rsidRDefault="00A00B56" w:rsidP="006778E7">
            <w:pPr>
              <w:pStyle w:val="NoSpacing"/>
            </w:pPr>
          </w:p>
          <w:p w14:paraId="2B559F34" w14:textId="77777777" w:rsidR="00A00B56" w:rsidRDefault="00A00B56" w:rsidP="006778E7">
            <w:pPr>
              <w:pStyle w:val="NoSpacing"/>
            </w:pPr>
          </w:p>
          <w:p w14:paraId="0EC9542D" w14:textId="77777777" w:rsidR="00A00B56" w:rsidRDefault="00A00B56" w:rsidP="006778E7">
            <w:pPr>
              <w:pStyle w:val="NoSpacing"/>
            </w:pPr>
            <w:r>
              <w:t>-12/1773, sự kiện Bôxtơn.</w:t>
            </w:r>
          </w:p>
          <w:p w14:paraId="5CAF045C" w14:textId="77777777" w:rsidR="00A00B56" w:rsidRDefault="00A00B56" w:rsidP="006778E7">
            <w:pPr>
              <w:pStyle w:val="NoSpacing"/>
            </w:pPr>
          </w:p>
          <w:p w14:paraId="4147183C" w14:textId="77777777" w:rsidR="00A00B56" w:rsidRDefault="00A00B56" w:rsidP="006778E7">
            <w:pPr>
              <w:pStyle w:val="NoSpacing"/>
            </w:pPr>
            <w:r>
              <w:t>-Tháng 9-10/1974: Hội nghị Philađenphia.</w:t>
            </w:r>
          </w:p>
          <w:p w14:paraId="5F799554" w14:textId="77777777" w:rsidR="00A00B56" w:rsidRDefault="00A00B56" w:rsidP="006778E7">
            <w:pPr>
              <w:pStyle w:val="NoSpacing"/>
            </w:pPr>
            <w:r>
              <w:t>-4/1775 chiến tranh bùng nổ</w:t>
            </w:r>
          </w:p>
          <w:p w14:paraId="5662A80F" w14:textId="77777777" w:rsidR="00A00B56" w:rsidRDefault="00A00B56" w:rsidP="006778E7">
            <w:pPr>
              <w:pStyle w:val="NoSpacing"/>
            </w:pPr>
          </w:p>
          <w:p w14:paraId="21D61A8C" w14:textId="77777777" w:rsidR="00A00B56" w:rsidRDefault="00A00B56" w:rsidP="006778E7">
            <w:pPr>
              <w:pStyle w:val="NoSpacing"/>
            </w:pPr>
          </w:p>
          <w:p w14:paraId="2DC53132" w14:textId="77777777" w:rsidR="00A00B56" w:rsidRDefault="00A00B56" w:rsidP="006778E7">
            <w:pPr>
              <w:pStyle w:val="NoSpacing"/>
            </w:pPr>
            <w:r>
              <w:t>-Ngày 4/7/1776 Tuyên ngôn độc lập xác định quyền của con người và quyền độc lập của các thuộc địa.</w:t>
            </w:r>
          </w:p>
          <w:p w14:paraId="00FD17D2" w14:textId="77777777" w:rsidR="00A00B56" w:rsidRDefault="00A00B56" w:rsidP="006778E7">
            <w:pPr>
              <w:pStyle w:val="NoSpacing"/>
            </w:pPr>
          </w:p>
          <w:p w14:paraId="08877FCD" w14:textId="77777777" w:rsidR="00A00B56" w:rsidRDefault="00A00B56" w:rsidP="006778E7">
            <w:pPr>
              <w:pStyle w:val="NoSpacing"/>
            </w:pPr>
          </w:p>
          <w:p w14:paraId="513E8AE7" w14:textId="77777777" w:rsidR="00A00B56" w:rsidRDefault="00A00B56" w:rsidP="006778E7">
            <w:pPr>
              <w:pStyle w:val="NoSpacing"/>
            </w:pPr>
          </w:p>
          <w:p w14:paraId="6763A46F" w14:textId="77777777" w:rsidR="00A00B56" w:rsidRDefault="00A00B56" w:rsidP="006778E7">
            <w:pPr>
              <w:pStyle w:val="NoSpacing"/>
            </w:pPr>
          </w:p>
          <w:p w14:paraId="74A816AE" w14:textId="77777777" w:rsidR="00A00B56" w:rsidRDefault="00A00B56" w:rsidP="006778E7">
            <w:pPr>
              <w:pStyle w:val="NoSpacing"/>
            </w:pPr>
          </w:p>
          <w:p w14:paraId="6F7B01AD" w14:textId="77777777" w:rsidR="00A00B56" w:rsidRDefault="00A00B56" w:rsidP="006778E7">
            <w:pPr>
              <w:pStyle w:val="NoSpacing"/>
            </w:pPr>
          </w:p>
          <w:p w14:paraId="5CFC3C69" w14:textId="77777777" w:rsidR="00A00B56" w:rsidRDefault="00A00B56" w:rsidP="006778E7">
            <w:pPr>
              <w:pStyle w:val="NoSpacing"/>
            </w:pPr>
          </w:p>
          <w:p w14:paraId="53A67E01" w14:textId="77777777" w:rsidR="00A00B56" w:rsidRDefault="00A00B56" w:rsidP="006778E7">
            <w:pPr>
              <w:pStyle w:val="NoSpacing"/>
            </w:pPr>
          </w:p>
          <w:p w14:paraId="353CE1DA" w14:textId="77777777" w:rsidR="00A00B56" w:rsidRDefault="00A00B56" w:rsidP="006778E7">
            <w:pPr>
              <w:pStyle w:val="NoSpacing"/>
            </w:pPr>
            <w:r>
              <w:t>-Ngày 17/10/1777 quân khởi nghĩa thắng một trận ở Xa-ra-tô-ga.</w:t>
            </w:r>
          </w:p>
          <w:p w14:paraId="7BB13AD7" w14:textId="77777777" w:rsidR="00A00B56" w:rsidRDefault="00A00B56" w:rsidP="006778E7">
            <w:pPr>
              <w:pStyle w:val="NoSpacing"/>
            </w:pPr>
          </w:p>
          <w:p w14:paraId="592B315B" w14:textId="77777777" w:rsidR="00A00B56" w:rsidRDefault="00A00B56" w:rsidP="006778E7">
            <w:pPr>
              <w:pStyle w:val="NoSpacing"/>
            </w:pPr>
          </w:p>
          <w:p w14:paraId="69115596" w14:textId="77777777" w:rsidR="00A00B56" w:rsidRDefault="00A00B56" w:rsidP="006778E7">
            <w:pPr>
              <w:pStyle w:val="NoSpacing"/>
            </w:pPr>
            <w:r>
              <w:t>-1783 Anh buộc phải ký Hiệp ước Vec-xai.</w:t>
            </w:r>
          </w:p>
          <w:p w14:paraId="590D3A0D" w14:textId="77777777" w:rsidR="00A00B56" w:rsidRDefault="00A00B56" w:rsidP="006778E7">
            <w:pPr>
              <w:pStyle w:val="NoSpacing"/>
            </w:pPr>
          </w:p>
          <w:p w14:paraId="6B78E767" w14:textId="77777777" w:rsidR="00A00B56" w:rsidRPr="00347D47" w:rsidRDefault="00A00B56" w:rsidP="006778E7">
            <w:pPr>
              <w:pStyle w:val="NoSpacing"/>
            </w:pPr>
          </w:p>
          <w:p w14:paraId="18523CBA" w14:textId="77777777" w:rsidR="00A00B56" w:rsidRPr="00347D47" w:rsidRDefault="00A00B56" w:rsidP="006778E7">
            <w:pPr>
              <w:pStyle w:val="NoSpacing"/>
            </w:pPr>
          </w:p>
          <w:p w14:paraId="25F06B09" w14:textId="77777777" w:rsidR="00A00B56" w:rsidRDefault="00A00B56" w:rsidP="006778E7">
            <w:pPr>
              <w:pStyle w:val="NoSpacing"/>
            </w:pPr>
          </w:p>
          <w:p w14:paraId="13470C58" w14:textId="77777777" w:rsidR="00A00B56" w:rsidRPr="006825DF" w:rsidRDefault="00A00B56" w:rsidP="006778E7">
            <w:pPr>
              <w:pStyle w:val="NoSpacing"/>
              <w:rPr>
                <w:b/>
              </w:rPr>
            </w:pPr>
            <w:r w:rsidRPr="006825DF">
              <w:rPr>
                <w:b/>
              </w:rPr>
              <w:t>3. Kết quả và ý nghĩa các cuộc chiến tranh giành độc lập của các thuộc địa Anh ở Bắc Mỹ.</w:t>
            </w:r>
          </w:p>
          <w:p w14:paraId="27B137CE" w14:textId="77777777" w:rsidR="00A00B56" w:rsidRPr="00347D47" w:rsidRDefault="00A00B56" w:rsidP="006778E7">
            <w:pPr>
              <w:pStyle w:val="NoSpacing"/>
            </w:pPr>
            <w:r w:rsidRPr="00347D47">
              <w:t>- Kết quả:</w:t>
            </w:r>
          </w:p>
          <w:p w14:paraId="54B69747" w14:textId="77777777" w:rsidR="00A00B56" w:rsidRPr="00347D47" w:rsidRDefault="00A00B56" w:rsidP="006778E7">
            <w:pPr>
              <w:pStyle w:val="NoSpacing"/>
            </w:pPr>
            <w:r w:rsidRPr="00347D47">
              <w:t>+ Anh thừa nhận nền độc lập của  các thuộc địa ở Bắc Mỹ.</w:t>
            </w:r>
          </w:p>
          <w:p w14:paraId="7BD65688" w14:textId="77777777" w:rsidR="00A00B56" w:rsidRPr="00347D47" w:rsidRDefault="00A00B56" w:rsidP="006778E7">
            <w:pPr>
              <w:pStyle w:val="NoSpacing"/>
            </w:pPr>
            <w:r w:rsidRPr="00347D47">
              <w:lastRenderedPageBreak/>
              <w:t>+ Một quốc gia m</w:t>
            </w:r>
            <w:r>
              <w:t>ới gia đời: Hợp chúng</w:t>
            </w:r>
            <w:r w:rsidRPr="00347D47">
              <w:t xml:space="preserve"> quốc Mỹ (USA) hay Hoa Kỳ.</w:t>
            </w:r>
          </w:p>
          <w:p w14:paraId="68C29424" w14:textId="77777777" w:rsidR="00A00B56" w:rsidRPr="00347D47" w:rsidRDefault="00A00B56" w:rsidP="006778E7">
            <w:pPr>
              <w:pStyle w:val="NoSpacing"/>
            </w:pPr>
            <w:r w:rsidRPr="00347D47">
              <w:t>+ Hiến pháp được ban hành 1787, quy định Mỹ là nước cộng hòa liên bang đứng đầu là tổng thống.</w:t>
            </w:r>
          </w:p>
          <w:p w14:paraId="0BBA2949" w14:textId="77777777" w:rsidR="00A00B56" w:rsidRPr="00347D47" w:rsidRDefault="00A00B56" w:rsidP="006778E7">
            <w:pPr>
              <w:pStyle w:val="NoSpacing"/>
            </w:pPr>
            <w:r w:rsidRPr="00347D47">
              <w:t>- Ý nghĩa:</w:t>
            </w:r>
          </w:p>
          <w:p w14:paraId="7FCE80D3" w14:textId="77777777" w:rsidR="00A00B56" w:rsidRPr="00347D47" w:rsidRDefault="00A00B56" w:rsidP="006778E7">
            <w:pPr>
              <w:pStyle w:val="NoSpacing"/>
            </w:pPr>
            <w:r w:rsidRPr="00347D47">
              <w:t>+ Chiến tranh về thực chất là cuộc cách mạng tư sản, nó đã thực hiện được 2 nhiệm vụ cùng một lúc là lật đổ ách thống trị của thực dân và mở đường cho chủ nghĩa tư bản phát triển</w:t>
            </w:r>
          </w:p>
          <w:p w14:paraId="30311E68" w14:textId="77777777" w:rsidR="00A00B56" w:rsidRPr="00347D47" w:rsidRDefault="00A00B56" w:rsidP="006778E7">
            <w:pPr>
              <w:pStyle w:val="NoSpacing"/>
            </w:pPr>
            <w:r w:rsidRPr="000D19C2">
              <w:rPr>
                <w:rFonts w:ascii=".VnTime" w:hAnsi=".VnTime"/>
              </w:rPr>
              <w:t>+</w:t>
            </w:r>
            <w:r w:rsidRPr="00347D47">
              <w:t xml:space="preserve"> Đây là cuộc cách mạng không triệt để vì chỉ có giai cấp tư sản và chủ nô được hưởng quyền lợi còn nhân dân lao động không được hưởng gì</w:t>
            </w:r>
          </w:p>
        </w:tc>
      </w:tr>
    </w:tbl>
    <w:p w14:paraId="26EEDA5A" w14:textId="77777777" w:rsidR="00A00B56" w:rsidRPr="00C87D24" w:rsidRDefault="00A00B56" w:rsidP="00A00B56">
      <w:pPr>
        <w:pStyle w:val="NoSpacing"/>
        <w:rPr>
          <w:b/>
        </w:rPr>
      </w:pPr>
      <w:r w:rsidRPr="00C87D24">
        <w:rPr>
          <w:b/>
        </w:rPr>
        <w:lastRenderedPageBreak/>
        <w:t>HOẠT ĐỘNG 3: LUYỆN TẬP</w:t>
      </w:r>
      <w:r>
        <w:rPr>
          <w:b/>
        </w:rPr>
        <w:t>,</w:t>
      </w:r>
      <w:r w:rsidRPr="001109F7">
        <w:rPr>
          <w:b/>
        </w:rPr>
        <w:t xml:space="preserve"> </w:t>
      </w:r>
      <w:r w:rsidRPr="00C87D24">
        <w:rPr>
          <w:b/>
        </w:rPr>
        <w:t>VẬN DỤNG</w:t>
      </w:r>
    </w:p>
    <w:p w14:paraId="343B768D" w14:textId="77777777" w:rsidR="00A00B56" w:rsidRPr="005E26E3" w:rsidRDefault="00A00B56" w:rsidP="00A00B56">
      <w:pPr>
        <w:pStyle w:val="NoSpacing"/>
      </w:pPr>
      <w:r>
        <w:rPr>
          <w:i/>
          <w:iCs/>
          <w:lang w:eastAsia="vi-VN"/>
        </w:rPr>
        <w:t>1.</w:t>
      </w:r>
      <w:r w:rsidRPr="000D71D0">
        <w:rPr>
          <w:i/>
          <w:iCs/>
          <w:lang w:eastAsia="vi-VN"/>
        </w:rPr>
        <w:t xml:space="preserve"> </w:t>
      </w:r>
      <w:r w:rsidRPr="000D71D0">
        <w:rPr>
          <w:i/>
          <w:iCs/>
          <w:lang w:val="vi-VN" w:eastAsia="vi-VN"/>
        </w:rPr>
        <w:t>Mục tiêu:</w:t>
      </w:r>
      <w:r w:rsidRPr="000D71D0">
        <w:rPr>
          <w:lang w:eastAsia="vi-VN"/>
        </w:rPr>
        <w:t xml:space="preserve"> </w:t>
      </w:r>
      <w:r w:rsidRPr="000D71D0">
        <w:rPr>
          <w:lang w:val="vi-VN" w:eastAsia="vi-VN"/>
        </w:rPr>
        <w:t>Nhằm củng cố, hệ thống hóa, hoàn thiện kiến thức mới mà HS đã được lĩnh hội ở ho</w:t>
      </w:r>
      <w:r>
        <w:rPr>
          <w:lang w:val="vi-VN" w:eastAsia="vi-VN"/>
        </w:rPr>
        <w:t xml:space="preserve">ạt động hình thành kiến thức </w:t>
      </w:r>
    </w:p>
    <w:p w14:paraId="683FE07A" w14:textId="77777777" w:rsidR="00A00B56" w:rsidRPr="005E26E3" w:rsidRDefault="00A00B56" w:rsidP="00A00B56">
      <w:pPr>
        <w:pStyle w:val="NoSpacing"/>
        <w:rPr>
          <w:i/>
          <w:iCs/>
        </w:rPr>
      </w:pPr>
      <w:r>
        <w:rPr>
          <w:i/>
          <w:iCs/>
        </w:rPr>
        <w:t>2.</w:t>
      </w:r>
      <w:r w:rsidRPr="000D71D0">
        <w:rPr>
          <w:i/>
          <w:iCs/>
        </w:rPr>
        <w:t xml:space="preserve"> </w:t>
      </w:r>
      <w:r w:rsidRPr="000D71D0">
        <w:rPr>
          <w:i/>
          <w:iCs/>
          <w:lang w:val="vi-VN"/>
        </w:rPr>
        <w:t>Nội dung</w:t>
      </w:r>
      <w:r w:rsidRPr="000D71D0">
        <w:rPr>
          <w:lang w:eastAsia="vi-VN"/>
        </w:rPr>
        <w:t xml:space="preserve">: </w:t>
      </w:r>
      <w:r w:rsidRPr="000D71D0">
        <w:rPr>
          <w:lang w:val="vi-VN" w:eastAsia="vi-VN"/>
        </w:rPr>
        <w:t xml:space="preserve">GV giao nhiệm vụ cho HS và chủ yếu cho làm việc </w:t>
      </w:r>
      <w:r w:rsidRPr="000D71D0">
        <w:rPr>
          <w:i/>
          <w:lang w:val="vi-VN" w:eastAsia="vi-VN"/>
        </w:rPr>
        <w:t>cá nhân</w:t>
      </w:r>
      <w:r w:rsidRPr="000D71D0">
        <w:rPr>
          <w:lang w:eastAsia="vi-VN"/>
        </w:rPr>
        <w:t xml:space="preserve"> trả lời các câu hỏi. T</w:t>
      </w:r>
      <w:r w:rsidRPr="000D71D0">
        <w:rPr>
          <w:lang w:val="vi-VN" w:eastAsia="vi-VN"/>
        </w:rPr>
        <w:t>rong quá trình làm việc HS có thể trao đổi với bạn hoặc thầy, cô giáo</w:t>
      </w:r>
      <w:r w:rsidRPr="000D71D0">
        <w:rPr>
          <w:lang w:eastAsia="vi-VN"/>
        </w:rPr>
        <w:t>.</w:t>
      </w:r>
    </w:p>
    <w:p w14:paraId="75939FAE" w14:textId="77777777" w:rsidR="00A00B56" w:rsidRPr="000D71D0" w:rsidRDefault="00A00B56" w:rsidP="00A00B56">
      <w:pPr>
        <w:pStyle w:val="NoSpacing"/>
      </w:pPr>
      <w:r>
        <w:rPr>
          <w:i/>
          <w:iCs/>
        </w:rPr>
        <w:t>3.</w:t>
      </w:r>
      <w:r w:rsidRPr="000D71D0">
        <w:rPr>
          <w:i/>
          <w:iCs/>
          <w:lang w:val="vi-VN"/>
        </w:rPr>
        <w:t xml:space="preserve"> Sản phẩm</w:t>
      </w:r>
      <w:r w:rsidRPr="000D71D0">
        <w:rPr>
          <w:i/>
          <w:iCs/>
        </w:rPr>
        <w:t xml:space="preserve">: </w:t>
      </w:r>
      <w:r>
        <w:t>Trả lời câu hỏi thể hiện nội dung bài học.</w:t>
      </w:r>
    </w:p>
    <w:p w14:paraId="3B61BD9D" w14:textId="77777777" w:rsidR="00A00B56" w:rsidRDefault="00A00B56" w:rsidP="00A00B56">
      <w:pPr>
        <w:pStyle w:val="NoSpacing"/>
        <w:rPr>
          <w:i/>
          <w:iCs/>
          <w:lang w:val="vi-VN" w:eastAsia="vi-VN"/>
        </w:rPr>
      </w:pPr>
      <w:r>
        <w:rPr>
          <w:i/>
          <w:iCs/>
          <w:lang w:eastAsia="vi-VN"/>
        </w:rPr>
        <w:t>4.</w:t>
      </w:r>
      <w:r w:rsidRPr="000D71D0">
        <w:rPr>
          <w:i/>
          <w:iCs/>
          <w:lang w:eastAsia="vi-VN"/>
        </w:rPr>
        <w:t>Cách thức tiến hành</w:t>
      </w:r>
      <w:r w:rsidRPr="000D71D0">
        <w:rPr>
          <w:i/>
          <w:iCs/>
          <w:lang w:val="vi-VN" w:eastAsia="vi-VN"/>
        </w:rPr>
        <w:t xml:space="preserve"> hoạt động</w:t>
      </w:r>
    </w:p>
    <w:p w14:paraId="2FB3FCFD" w14:textId="77777777" w:rsidR="00A00B56" w:rsidRPr="00D23D7F" w:rsidRDefault="00A00B56" w:rsidP="00A00B56">
      <w:pPr>
        <w:pStyle w:val="NoSpacing"/>
        <w:rPr>
          <w:i/>
          <w:iCs/>
          <w:lang w:val="vi-VN" w:eastAsia="vi-VN"/>
        </w:rPr>
      </w:pPr>
      <w:r w:rsidRPr="00E61BFA">
        <w:t xml:space="preserve">Câu 1:  So với cuộc CMTS Anh giữa TK XVIII em thấy có điểm nào giống và khác nhau?        </w:t>
      </w:r>
    </w:p>
    <w:p w14:paraId="26FD3E4B" w14:textId="77777777" w:rsidR="00A00B56" w:rsidRDefault="00A00B56" w:rsidP="00A00B56">
      <w:pPr>
        <w:pStyle w:val="NoSpacing"/>
        <w:rPr>
          <w:b/>
        </w:rPr>
      </w:pPr>
      <w:r w:rsidRPr="00E61BFA">
        <w:t>Câu 2: Phân tích điểm tích cực và hạn chế của cuộc chiến tranh?</w:t>
      </w:r>
    </w:p>
    <w:p w14:paraId="5C4B888E" w14:textId="77777777" w:rsidR="00A00B56" w:rsidRPr="00D23D7F" w:rsidRDefault="00A00B56" w:rsidP="00A00B56">
      <w:pPr>
        <w:pStyle w:val="NoSpacing"/>
        <w:rPr>
          <w:b/>
        </w:rPr>
      </w:pPr>
      <w:r w:rsidRPr="00E61BFA">
        <w:t>Thời gian: 4 phút.</w:t>
      </w:r>
    </w:p>
    <w:p w14:paraId="58C28A19" w14:textId="77777777" w:rsidR="00A00B56" w:rsidRPr="00D23D7F" w:rsidRDefault="00A00B56" w:rsidP="00A00B56">
      <w:pPr>
        <w:pStyle w:val="NoSpacing"/>
        <w:rPr>
          <w:b/>
          <w:i/>
        </w:rPr>
      </w:pPr>
      <w:r w:rsidRPr="00D23D7F">
        <w:rPr>
          <w:b/>
          <w:i/>
        </w:rPr>
        <w:t xml:space="preserve">Dự kiến sản phẩm:  </w:t>
      </w:r>
    </w:p>
    <w:p w14:paraId="3A38CB1B" w14:textId="77777777" w:rsidR="00A00B56" w:rsidRDefault="00A00B56" w:rsidP="00A00B56">
      <w:pPr>
        <w:pStyle w:val="NoSpacing"/>
        <w:rPr>
          <w:b/>
        </w:rPr>
      </w:pPr>
      <w:r w:rsidRPr="00E61BFA">
        <w:t xml:space="preserve">Câu 1: </w:t>
      </w:r>
    </w:p>
    <w:p w14:paraId="2FD4A579" w14:textId="77777777" w:rsidR="00A00B56" w:rsidRPr="00E61BFA" w:rsidRDefault="00A00B56" w:rsidP="00A00B56">
      <w:pPr>
        <w:pStyle w:val="NoSpacing"/>
        <w:rPr>
          <w:b/>
        </w:rPr>
      </w:pPr>
      <w:r>
        <w:tab/>
      </w:r>
      <w:r w:rsidRPr="00E61BFA">
        <w:t xml:space="preserve"> Giống: Đều dùng vũ trang giành độc lập</w:t>
      </w:r>
    </w:p>
    <w:p w14:paraId="0BDCE48F" w14:textId="77777777" w:rsidR="00A00B56" w:rsidRPr="00E61BFA" w:rsidRDefault="00A00B56" w:rsidP="00A00B56">
      <w:pPr>
        <w:pStyle w:val="NoSpacing"/>
        <w:rPr>
          <w:b/>
        </w:rPr>
      </w:pPr>
      <w:r>
        <w:tab/>
      </w:r>
      <w:r w:rsidRPr="00E61BFA">
        <w:t xml:space="preserve"> Khác: Anh là cuộc nội chiến : </w:t>
      </w:r>
    </w:p>
    <w:p w14:paraId="3438EE02" w14:textId="77777777" w:rsidR="00A00B56" w:rsidRPr="00E61BFA" w:rsidRDefault="00A00B56" w:rsidP="00A00B56">
      <w:pPr>
        <w:pStyle w:val="NoSpacing"/>
        <w:rPr>
          <w:b/>
        </w:rPr>
      </w:pPr>
      <w:r>
        <w:tab/>
      </w:r>
      <w:r w:rsidRPr="00E61BFA">
        <w:t>+  Một bên là vua (quý tộc và PK)</w:t>
      </w:r>
    </w:p>
    <w:p w14:paraId="070F9514" w14:textId="77777777" w:rsidR="00A00B56" w:rsidRPr="00E61BFA" w:rsidRDefault="00A00B56" w:rsidP="00A00B56">
      <w:pPr>
        <w:pStyle w:val="NoSpacing"/>
        <w:rPr>
          <w:b/>
        </w:rPr>
      </w:pPr>
      <w:r>
        <w:tab/>
      </w:r>
      <w:r w:rsidRPr="00E61BFA">
        <w:t>+ Một bên là TS Quý tộc mới, ND</w:t>
      </w:r>
    </w:p>
    <w:p w14:paraId="7BD6C547" w14:textId="77777777" w:rsidR="00A00B56" w:rsidRPr="00E61BFA" w:rsidRDefault="00A00B56" w:rsidP="00A00B56">
      <w:pPr>
        <w:pStyle w:val="NoSpacing"/>
        <w:rPr>
          <w:b/>
        </w:rPr>
      </w:pPr>
      <w:r>
        <w:tab/>
      </w:r>
      <w:r w:rsidRPr="00E61BFA">
        <w:t xml:space="preserve"> Mĩ là hình thức đấu tranh giành độc lập chống lại ngoại bang. Kết quả là thêm một nước TB mới xuất hiện nền KT Mĩ phát triển nhanh chóng. </w:t>
      </w:r>
    </w:p>
    <w:p w14:paraId="795B2AA7" w14:textId="77777777" w:rsidR="00A00B56" w:rsidRDefault="00A00B56" w:rsidP="00A00B56">
      <w:pPr>
        <w:pStyle w:val="NoSpacing"/>
        <w:rPr>
          <w:b/>
        </w:rPr>
      </w:pPr>
      <w:r w:rsidRPr="00E61BFA">
        <w:t xml:space="preserve">Câu 2: </w:t>
      </w:r>
    </w:p>
    <w:p w14:paraId="39803E3B" w14:textId="77777777" w:rsidR="00A00B56" w:rsidRPr="00E61BFA" w:rsidRDefault="00A00B56" w:rsidP="00A00B56">
      <w:pPr>
        <w:pStyle w:val="NoSpacing"/>
        <w:rPr>
          <w:b/>
        </w:rPr>
      </w:pPr>
      <w:r>
        <w:tab/>
      </w:r>
      <w:r w:rsidRPr="00E61BFA">
        <w:t xml:space="preserve"> Tích cực: Giải thoát cho Mĩ không còn là thuộc địa của Anh, làm cho kinh tế của Mĩ phát triển mạnh</w:t>
      </w:r>
    </w:p>
    <w:p w14:paraId="07E03720" w14:textId="77777777" w:rsidR="00A00B56" w:rsidRPr="00E61BFA" w:rsidRDefault="00A00B56" w:rsidP="00A00B56">
      <w:pPr>
        <w:pStyle w:val="NoSpacing"/>
        <w:rPr>
          <w:b/>
        </w:rPr>
      </w:pPr>
      <w:r>
        <w:tab/>
      </w:r>
      <w:r w:rsidRPr="00E61BFA">
        <w:t xml:space="preserve"> Hạn chế: Cuộc chiến tranh thắng lợi do quần chúng nhân dân nhưng sau đó công nhân - nông dân vẫn cực khổ, vì cách mạng TS chỉ thay đổi chế độ bóc lột </w:t>
      </w:r>
    </w:p>
    <w:p w14:paraId="3FAF8A5C" w14:textId="77777777" w:rsidR="00A00B56" w:rsidRPr="00C87D24" w:rsidRDefault="00A00B56" w:rsidP="00A00B56">
      <w:pPr>
        <w:pStyle w:val="NoSpacing"/>
        <w:rPr>
          <w:b/>
        </w:rPr>
      </w:pPr>
      <w:r w:rsidRPr="00C87D24">
        <w:rPr>
          <w:b/>
        </w:rPr>
        <w:lastRenderedPageBreak/>
        <w:t>HOẠT ĐỘNG 4: VẬN DỤNG</w:t>
      </w:r>
    </w:p>
    <w:p w14:paraId="4C5BCD0E" w14:textId="77777777" w:rsidR="00A00B56" w:rsidRDefault="00A00B56" w:rsidP="00A00B56">
      <w:pPr>
        <w:pStyle w:val="NoSpacing"/>
        <w:rPr>
          <w:b/>
        </w:rPr>
      </w:pPr>
      <w:r w:rsidRPr="00D23D7F">
        <w:rPr>
          <w:i/>
        </w:rPr>
        <w:t>1. Mục tiêu</w:t>
      </w:r>
      <w:r>
        <w:t>: Hs</w:t>
      </w:r>
      <w:r w:rsidRPr="00E61BFA">
        <w:t xml:space="preserve"> vận dụng</w:t>
      </w:r>
      <w:r>
        <w:t xml:space="preserve"> các kiến thức đã học để giải quyết vấn đề thực tiễn.</w:t>
      </w:r>
    </w:p>
    <w:p w14:paraId="78D65F8F" w14:textId="77777777" w:rsidR="00A00B56" w:rsidRDefault="00A00B56" w:rsidP="00A00B56">
      <w:pPr>
        <w:pStyle w:val="NoSpacing"/>
        <w:rPr>
          <w:b/>
        </w:rPr>
      </w:pPr>
      <w:r w:rsidRPr="00D23D7F">
        <w:rPr>
          <w:i/>
        </w:rPr>
        <w:t>2. Nội dung</w:t>
      </w:r>
      <w:r>
        <w:t>: HS dưới sự hướng dẫn của giáo viên tư duy để giải quyết vấn đề giáo viên nêu ra.</w:t>
      </w:r>
    </w:p>
    <w:p w14:paraId="531CEA1C" w14:textId="77777777" w:rsidR="00A00B56" w:rsidRDefault="00A00B56" w:rsidP="00A00B56">
      <w:pPr>
        <w:pStyle w:val="NoSpacing"/>
        <w:rPr>
          <w:b/>
        </w:rPr>
      </w:pPr>
      <w:r w:rsidRPr="00D23D7F">
        <w:rPr>
          <w:i/>
        </w:rPr>
        <w:t>3. Sản phẩm học tập</w:t>
      </w:r>
      <w:r>
        <w:t>: Câu trả lời của học sinh.</w:t>
      </w:r>
    </w:p>
    <w:p w14:paraId="174E0313" w14:textId="77777777" w:rsidR="00A00B56" w:rsidRPr="00E61BFA" w:rsidRDefault="00A00B56" w:rsidP="00A00B56">
      <w:pPr>
        <w:pStyle w:val="NoSpacing"/>
        <w:rPr>
          <w:b/>
        </w:rPr>
      </w:pPr>
      <w:r w:rsidRPr="00D23D7F">
        <w:rPr>
          <w:i/>
        </w:rPr>
        <w:t>4. Tổ chức thực hiện:</w:t>
      </w:r>
      <w:r>
        <w:t xml:space="preserve"> Gv nêu ra câu hỏi, bài tập -&gt; Hs suy nghĩ làm bài tập.</w:t>
      </w:r>
    </w:p>
    <w:p w14:paraId="26D8ADA5" w14:textId="77777777" w:rsidR="00A00B56" w:rsidRPr="00E61BFA" w:rsidRDefault="00A00B56" w:rsidP="00A00B56">
      <w:pPr>
        <w:pStyle w:val="NoSpacing"/>
        <w:rPr>
          <w:b/>
        </w:rPr>
      </w:pPr>
      <w:r>
        <w:tab/>
      </w:r>
      <w:r w:rsidRPr="00E61BFA">
        <w:t xml:space="preserve"> Khi soạn bản thảo Tuyên ngôn Độc lập của nước Việt Nam Dân chủ Cộng hòa, Chủ tịch Hồ Chí Minh đã trích dẫn nội dung nào trong bản Tuyên ngôn Nhân quyền và Dân quyền của Cách mạng Pháp và</w:t>
      </w:r>
      <w:r>
        <w:t xml:space="preserve"> Tuyên ngôn Độc lập của nước Mĩ?</w:t>
      </w:r>
    </w:p>
    <w:p w14:paraId="618A6031" w14:textId="77777777" w:rsidR="00A00B56" w:rsidRPr="00D23D7F" w:rsidRDefault="00A00B56" w:rsidP="00A00B56">
      <w:pPr>
        <w:pStyle w:val="NoSpacing"/>
        <w:rPr>
          <w:b/>
        </w:rPr>
      </w:pPr>
      <w:r w:rsidRPr="00D23D7F">
        <w:rPr>
          <w:b/>
        </w:rPr>
        <w:t>Dự kiến sản phẩm</w:t>
      </w:r>
    </w:p>
    <w:p w14:paraId="14991C0F" w14:textId="77777777" w:rsidR="00A00B56" w:rsidRPr="00E61BFA" w:rsidRDefault="00A00B56" w:rsidP="00A00B56">
      <w:pPr>
        <w:pStyle w:val="NoSpacing"/>
        <w:rPr>
          <w:b/>
          <w:color w:val="000000"/>
        </w:rPr>
      </w:pPr>
      <w:r w:rsidRPr="00E61BFA">
        <w:rPr>
          <w:color w:val="000000"/>
        </w:rPr>
        <w:t>Câu 1.</w:t>
      </w:r>
      <w:r>
        <w:rPr>
          <w:color w:val="000000"/>
        </w:rPr>
        <w:t xml:space="preserve"> </w:t>
      </w:r>
      <w:r w:rsidRPr="00E61BFA">
        <w:rPr>
          <w:color w:val="000000"/>
        </w:rPr>
        <w:t>Khi soạn bản thảo</w:t>
      </w:r>
      <w:r w:rsidRPr="00E61BFA">
        <w:rPr>
          <w:i/>
          <w:color w:val="000000"/>
        </w:rPr>
        <w:t> Tuyên ngôn Độc lập</w:t>
      </w:r>
      <w:r w:rsidRPr="00E61BFA">
        <w:rPr>
          <w:color w:val="000000"/>
        </w:rPr>
        <w:t> của nước Việt Nam Dân chủ Cộng hòa, Chủ tịch Hồ Chí Minh đã trích dẫn những câu ghi lại trong bản </w:t>
      </w:r>
      <w:r w:rsidRPr="00E61BFA">
        <w:rPr>
          <w:i/>
          <w:color w:val="000000"/>
        </w:rPr>
        <w:t>Tuyên ngôn Độc lập</w:t>
      </w:r>
      <w:r w:rsidRPr="00E61BFA">
        <w:rPr>
          <w:color w:val="000000"/>
        </w:rPr>
        <w:t> của nước Mĩ năm 1776 và</w:t>
      </w:r>
      <w:r w:rsidRPr="00E61BFA">
        <w:rPr>
          <w:i/>
          <w:color w:val="000000"/>
        </w:rPr>
        <w:t> Tuyên ngôn Nhân quyền và Dân quyền</w:t>
      </w:r>
      <w:r w:rsidRPr="00E61BFA">
        <w:rPr>
          <w:color w:val="000000"/>
        </w:rPr>
        <w:t> của Cách mạng Pháp năm 1791:</w:t>
      </w:r>
    </w:p>
    <w:p w14:paraId="50D62046" w14:textId="77777777" w:rsidR="00A00B56" w:rsidRPr="00E61BFA" w:rsidRDefault="00A00B56" w:rsidP="00A00B56">
      <w:pPr>
        <w:pStyle w:val="NoSpacing"/>
        <w:rPr>
          <w:rFonts w:ascii="Times" w:eastAsia="Times" w:hAnsi="Times" w:cs="Times"/>
          <w:b/>
          <w:color w:val="000000"/>
        </w:rPr>
      </w:pPr>
      <w:r w:rsidRPr="00E61BFA">
        <w:rPr>
          <w:color w:val="000000"/>
        </w:rPr>
        <w:t>Tất cả mọi người đều sinh ra có quyền bình đẳng. Tạo hóa cho họ những quyền không ai có thể xâm phạm được; trong những quyền ấy, có quyền được sống, quyền tự do và quyền mưu cầu hạnh phúc".</w:t>
      </w:r>
    </w:p>
    <w:p w14:paraId="41A0F971" w14:textId="77777777" w:rsidR="00A00B56" w:rsidRPr="00E61BFA" w:rsidRDefault="00A00B56" w:rsidP="00A00B56">
      <w:pPr>
        <w:pStyle w:val="NoSpacing"/>
        <w:rPr>
          <w:rFonts w:ascii="Times" w:eastAsia="Times" w:hAnsi="Times" w:cs="Times"/>
          <w:b/>
          <w:color w:val="000000"/>
        </w:rPr>
      </w:pPr>
      <w:r w:rsidRPr="00E61BFA">
        <w:rPr>
          <w:color w:val="000000"/>
        </w:rPr>
        <w:t>Người ta sinh ra tự do và bình đẳng về quyền lợi và phải luôn được tự do và bình đẳng về quyền lợi.</w:t>
      </w:r>
    </w:p>
    <w:p w14:paraId="578E3FFD" w14:textId="77777777" w:rsidR="00A00B56" w:rsidRPr="00C87D24" w:rsidRDefault="00A00B56" w:rsidP="00A00B56">
      <w:pPr>
        <w:pStyle w:val="NoSpacing"/>
        <w:rPr>
          <w:b/>
        </w:rPr>
      </w:pPr>
      <w:r w:rsidRPr="00C87D24">
        <w:rPr>
          <w:b/>
        </w:rPr>
        <w:t>HƯỚNG DẪN VỀ NHÀ</w:t>
      </w:r>
    </w:p>
    <w:p w14:paraId="0739A1E2" w14:textId="77777777" w:rsidR="00A00B56" w:rsidRPr="0056762E" w:rsidRDefault="00A00B56" w:rsidP="00A00B56">
      <w:pPr>
        <w:pStyle w:val="NoSpacing"/>
        <w:rPr>
          <w:lang w:val="pt-BR"/>
        </w:rPr>
      </w:pPr>
      <w:r w:rsidRPr="0056762E">
        <w:rPr>
          <w:lang w:val="pt-BR"/>
        </w:rPr>
        <w:t xml:space="preserve">         </w:t>
      </w:r>
      <w:r>
        <w:rPr>
          <w:lang w:val="pt-BR"/>
        </w:rPr>
        <w:t xml:space="preserve">    </w:t>
      </w:r>
      <w:r w:rsidRPr="0056762E">
        <w:rPr>
          <w:lang w:val="pt-BR"/>
        </w:rPr>
        <w:t>+ Học bài, rút ra sự khác nhau giữa CMTS Hà Lan – Anh và Bắc Mỹ</w:t>
      </w:r>
    </w:p>
    <w:p w14:paraId="49040DD4" w14:textId="77777777" w:rsidR="00A00B56" w:rsidRPr="0056762E" w:rsidRDefault="00A00B56" w:rsidP="00A00B56">
      <w:pPr>
        <w:pStyle w:val="NoSpacing"/>
        <w:rPr>
          <w:lang w:val="pt-BR"/>
        </w:rPr>
      </w:pPr>
      <w:r w:rsidRPr="0056762E">
        <w:rPr>
          <w:lang w:val="pt-BR"/>
        </w:rPr>
        <w:tab/>
        <w:t xml:space="preserve">    + Bài tập 1(SGK_T9)</w:t>
      </w:r>
    </w:p>
    <w:p w14:paraId="3B9356BB" w14:textId="77777777" w:rsidR="00A00B56" w:rsidRPr="0056762E" w:rsidRDefault="00A00B56" w:rsidP="00A00B56">
      <w:pPr>
        <w:pStyle w:val="NoSpacing"/>
        <w:pBdr>
          <w:bottom w:val="single" w:sz="6" w:space="1" w:color="auto"/>
        </w:pBdr>
        <w:rPr>
          <w:lang w:val="pt-BR"/>
        </w:rPr>
      </w:pPr>
      <w:r w:rsidRPr="0056762E">
        <w:rPr>
          <w:lang w:val="pt-BR"/>
        </w:rPr>
        <w:tab/>
        <w:t xml:space="preserve">    + Đọc bài 2 mục I và II. </w:t>
      </w:r>
    </w:p>
    <w:p w14:paraId="0F0D99DF"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B56"/>
    <w:rsid w:val="00A00B56"/>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3B436"/>
  <w15:chartTrackingRefBased/>
  <w15:docId w15:val="{C64022C1-5C1F-443F-8437-39E72AC0C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B56"/>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0B56"/>
    <w:pPr>
      <w:spacing w:after="0" w:line="240" w:lineRule="auto"/>
    </w:pPr>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1152</Words>
  <Characters>6572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2023-07-25T22:53:00Z</dcterms:created>
  <dcterms:modified xsi:type="dcterms:W3CDTF">2023-07-25T23:01:00Z</dcterms:modified>
</cp:coreProperties>
</file>