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87: Getting Started.</w:t>
      </w:r>
    </w:p>
    <w:p w:rsidR="00D71524" w:rsidRPr="000253DB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I. OBJECTIVES:</w:t>
      </w:r>
      <w:r w:rsidRPr="00025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sz w:val="28"/>
          <w:szCs w:val="28"/>
        </w:rPr>
        <w:t xml:space="preserve">- </w:t>
      </w:r>
      <w:r w:rsidRPr="002D3C4C">
        <w:rPr>
          <w:rFonts w:ascii="Times New Roman" w:hAnsi="Times New Roman" w:cs="Times New Roman"/>
          <w:sz w:val="28"/>
          <w:szCs w:val="28"/>
        </w:rPr>
        <w:t>By the end of the lesson, Ss can: practice listening and speaking with the lexical items related to the topic "Our greener world".</w:t>
      </w:r>
    </w:p>
    <w:p w:rsidR="00D71524" w:rsidRPr="000253D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1. Knowledge:</w:t>
      </w:r>
      <w:r w:rsidRPr="000253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2D3C4C">
        <w:rPr>
          <w:rFonts w:ascii="Times New Roman" w:hAnsi="Times New Roman" w:cs="Times New Roman"/>
          <w:sz w:val="28"/>
          <w:szCs w:val="28"/>
        </w:rPr>
        <w:t xml:space="preserve">a. Vocabulary:   Things that can be reduced, reused and recycled, environmental problems and their effects </w:t>
      </w:r>
    </w:p>
    <w:p w:rsidR="00D71524" w:rsidRPr="002D3C4C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3C4C">
        <w:rPr>
          <w:rFonts w:ascii="Times New Roman" w:hAnsi="Times New Roman" w:cs="Times New Roman"/>
          <w:sz w:val="28"/>
          <w:szCs w:val="28"/>
        </w:rPr>
        <w:t xml:space="preserve">b. Grammar:  </w:t>
      </w:r>
      <w:r>
        <w:rPr>
          <w:rFonts w:ascii="Times New Roman" w:hAnsi="Times New Roman" w:cs="Times New Roman"/>
          <w:sz w:val="28"/>
          <w:szCs w:val="28"/>
        </w:rPr>
        <w:t>Articles, c</w:t>
      </w:r>
      <w:r w:rsidRPr="002D3C4C">
        <w:rPr>
          <w:rFonts w:ascii="Times New Roman" w:hAnsi="Times New Roman" w:cs="Times New Roman"/>
          <w:sz w:val="28"/>
          <w:szCs w:val="28"/>
        </w:rPr>
        <w:t>onditional sentence type 1.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1524" w:rsidRPr="008E03F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- </w:t>
      </w:r>
      <w:r>
        <w:rPr>
          <w:rFonts w:ascii="Times New Roman" w:hAnsi="Times New Roman" w:cs="Times New Roman"/>
          <w:bCs/>
          <w:sz w:val="28"/>
          <w:szCs w:val="28"/>
        </w:rPr>
        <w:t>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B4C44">
        <w:rPr>
          <w:rFonts w:ascii="Times New Roman" w:hAnsi="Times New Roman" w:cs="Times New Roman"/>
          <w:sz w:val="28"/>
          <w:szCs w:val="28"/>
        </w:rPr>
        <w:t xml:space="preserve">-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6C6110" w:rsidRDefault="00D71524" w:rsidP="00D71524">
      <w:pPr>
        <w:spacing w:after="0" w:line="240" w:lineRule="auto"/>
        <w:rPr>
          <w:sz w:val="26"/>
          <w:szCs w:val="26"/>
        </w:rPr>
      </w:pP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sz w:val="28"/>
          <w:szCs w:val="28"/>
        </w:rPr>
        <w:t xml:space="preserve">Textbooks, plan, chalk, </w:t>
      </w:r>
      <w:r>
        <w:rPr>
          <w:rFonts w:ascii="Times New Roman" w:hAnsi="Times New Roman" w:cs="Times New Roman"/>
          <w:sz w:val="28"/>
          <w:szCs w:val="28"/>
        </w:rPr>
        <w:t>pictures, CD/ CD player.</w:t>
      </w:r>
    </w:p>
    <w:p w:rsidR="00D71524" w:rsidRPr="008E03F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1.Warm up </w:t>
      </w:r>
      <w:r w:rsidRPr="006C6110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D71524" w:rsidRPr="00C5213D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Our green environment</w:t>
      </w:r>
      <w:r w:rsidRPr="00C5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71524" w:rsidRPr="001C155E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T - WC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75"/>
        <w:gridCol w:w="4867"/>
      </w:tblGrid>
      <w:tr w:rsidR="00D71524" w:rsidTr="004229CF">
        <w:tc>
          <w:tcPr>
            <w:tcW w:w="5553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Tr="004229CF">
        <w:tc>
          <w:tcPr>
            <w:tcW w:w="5553" w:type="dxa"/>
          </w:tcPr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D71524" w:rsidRPr="0012436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3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* </w:t>
            </w:r>
            <w:r w:rsidRPr="0012436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Chatting</w:t>
            </w:r>
            <w:r w:rsidRPr="00124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71524" w:rsidRPr="002D3C4C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>- Who can tell me how to make our world green?</w:t>
            </w:r>
          </w:p>
          <w:p w:rsidR="00D71524" w:rsidRPr="002D3C4C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  S: plant trees</w:t>
            </w:r>
          </w:p>
          <w:p w:rsidR="00D71524" w:rsidRPr="002D3C4C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 Collect paper/ bottles and cans/ ....</w:t>
            </w:r>
          </w:p>
          <w:p w:rsidR="00D71524" w:rsidRPr="002D3C4C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    Reducing/ reusing /  recycling</w:t>
            </w:r>
          </w:p>
          <w:p w:rsidR="00D71524" w:rsidRPr="00F96D8E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Give the correction( write a poster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for his/ her future appliance)</w:t>
            </w:r>
          </w:p>
        </w:tc>
        <w:tc>
          <w:tcPr>
            <w:tcW w:w="5661" w:type="dxa"/>
          </w:tcPr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lastRenderedPageBreak/>
              <w:t>- Greetings.</w:t>
            </w:r>
          </w:p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………………………..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4348D" w:rsidRDefault="00D71524" w:rsidP="004229CF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4364">
              <w:rPr>
                <w:rFonts w:ascii="Times New Roman" w:hAnsi="Times New Roman" w:cs="Times New Roman"/>
                <w:sz w:val="28"/>
                <w:szCs w:val="28"/>
              </w:rPr>
              <w:t>- Work individually and discuss in groups.</w:t>
            </w:r>
          </w:p>
        </w:tc>
      </w:tr>
    </w:tbl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06DC1">
        <w:rPr>
          <w:rFonts w:ascii="Times New Roman" w:hAnsi="Times New Roman" w:cs="Times New Roman"/>
          <w:sz w:val="28"/>
          <w:szCs w:val="28"/>
        </w:rPr>
        <w:t>Students can understand the dialogue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6DC1">
        <w:rPr>
          <w:rFonts w:ascii="Times New Roman" w:hAnsi="Times New Roman" w:cs="Times New Roman"/>
          <w:sz w:val="28"/>
          <w:szCs w:val="28"/>
        </w:rPr>
        <w:t>answer the question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006DC1">
        <w:rPr>
          <w:rFonts w:ascii="Times New Roman" w:hAnsi="Times New Roman" w:cs="Times New Roman"/>
          <w:sz w:val="28"/>
          <w:szCs w:val="28"/>
        </w:rPr>
        <w:t xml:space="preserve"> and explain the meanings of words and phrasals in the dialogue.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- The dialouge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Vocabularies about our greener world.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practise the dialouge.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 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5"/>
        <w:gridCol w:w="4755"/>
      </w:tblGrid>
      <w:tr w:rsidR="00D71524" w:rsidRPr="00634C58" w:rsidTr="004229CF">
        <w:tc>
          <w:tcPr>
            <w:tcW w:w="5624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98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9A1EC4" w:rsidTr="004229CF">
        <w:tc>
          <w:tcPr>
            <w:tcW w:w="5624" w:type="dxa"/>
          </w:tcPr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Vocabulary:</w:t>
            </w: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Checking vocab: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R.O.R</w:t>
            </w: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Listen and read: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* Set the sences: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Look at the picture on page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Who are they?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? What are they</w:t>
            </w: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doing?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What are they talking about?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Now we are going to listen and read a dialogue about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Mi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and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Nick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to see what they are talking about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Play the recording twice.</w:t>
            </w:r>
          </w:p>
          <w:p w:rsidR="00D71524" w:rsidRPr="009A1EC4" w:rsidRDefault="00D71524" w:rsidP="004229C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Listen and read then check your answer for the last question.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Asks Ss practice the dialouge in 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airs</w:t>
            </w:r>
          </w:p>
        </w:tc>
        <w:tc>
          <w:tcPr>
            <w:tcW w:w="5698" w:type="dxa"/>
          </w:tcPr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I. Vocabulary</w:t>
            </w:r>
            <w:r w:rsidRPr="009A1EC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>- reuse (v): Tái sử dụng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- reusable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[,ri:'ju:zəbl]</w:t>
            </w: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(adj): Có thể dùng lại được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pollute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[pə'lu:t]</w:t>
            </w: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(v): Ô nhiễm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-  pollution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[pə'lu:∫n]</w:t>
            </w:r>
            <w:r w:rsidRPr="002D3C4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(n): Sự ô nhiễm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- cause 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[kɔ:z]</w:t>
            </w: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(v, n): Nguyên nhân; gây ra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- natural 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['næt∫rəl]</w:t>
            </w: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>(adj): tự nhiên</w:t>
            </w:r>
          </w:p>
          <w:p w:rsidR="00D71524" w:rsidRPr="002D3C4C" w:rsidRDefault="00D71524" w:rsidP="0042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- environment </w:t>
            </w:r>
            <w:r w:rsidRPr="002D3C4C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[in'vaiərənmənt]</w:t>
            </w:r>
            <w:r w:rsidRPr="002D3C4C">
              <w:rPr>
                <w:rFonts w:ascii="Times New Roman" w:hAnsi="Times New Roman" w:cs="Times New Roman"/>
                <w:sz w:val="28"/>
                <w:szCs w:val="28"/>
              </w:rPr>
              <w:t xml:space="preserve"> (n): môi trường</w:t>
            </w:r>
          </w:p>
          <w:p w:rsidR="00D71524" w:rsidRPr="009A1EC4" w:rsidRDefault="00D71524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D71524" w:rsidRPr="009A1EC4" w:rsidRDefault="00D71524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Do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R.O.R</w:t>
            </w: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A1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II. Listen and read:</w:t>
            </w:r>
          </w:p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Answer keys: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They are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Mi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Nick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They are going to the supermarket.</w:t>
            </w: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They are talking about environment.</w:t>
            </w:r>
          </w:p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9A1EC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Ss listen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9A1EC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Ss practice the dialouge</w:t>
            </w:r>
          </w:p>
        </w:tc>
      </w:tr>
    </w:tbl>
    <w:p w:rsidR="00D71524" w:rsidRPr="009A1EC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E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Practice:</w:t>
      </w:r>
    </w:p>
    <w:p w:rsidR="00D71524" w:rsidRPr="000A191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A1914">
        <w:rPr>
          <w:rFonts w:ascii="Times New Roman" w:hAnsi="Times New Roman" w:cs="Times New Roman"/>
          <w:sz w:val="28"/>
          <w:szCs w:val="28"/>
        </w:rPr>
        <w:t xml:space="preserve">Ss can practise the dialogue and more vocabularies about </w:t>
      </w:r>
      <w:r>
        <w:rPr>
          <w:rFonts w:ascii="Times New Roman" w:hAnsi="Times New Roman" w:cs="Times New Roman"/>
          <w:sz w:val="28"/>
          <w:szCs w:val="28"/>
        </w:rPr>
        <w:t>our grener world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524" w:rsidRPr="000A191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b. Content</w:t>
      </w:r>
      <w:r w:rsidRPr="000A1914">
        <w:rPr>
          <w:rFonts w:ascii="Times New Roman" w:hAnsi="Times New Roman" w:cs="Times New Roman"/>
          <w:sz w:val="28"/>
          <w:szCs w:val="28"/>
        </w:rPr>
        <w:t xml:space="preserve">:   The dialogue and </w:t>
      </w:r>
      <w:r>
        <w:rPr>
          <w:rFonts w:ascii="Times New Roman" w:hAnsi="Times New Roman" w:cs="Times New Roman"/>
          <w:sz w:val="28"/>
          <w:szCs w:val="28"/>
        </w:rPr>
        <w:t>vocabularies about our greener world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524" w:rsidRPr="000A191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 w:rsidRPr="000A1914">
        <w:rPr>
          <w:rFonts w:ascii="Times New Roman" w:hAnsi="Times New Roman" w:cs="Times New Roman"/>
          <w:sz w:val="28"/>
          <w:szCs w:val="28"/>
        </w:rPr>
        <w:t>Ss can complete exercises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0A1914">
        <w:rPr>
          <w:rFonts w:ascii="Times New Roman" w:hAnsi="Times New Roman" w:cs="Times New Roman"/>
          <w:sz w:val="28"/>
          <w:szCs w:val="28"/>
        </w:rPr>
        <w:t>: Team work</w:t>
      </w:r>
      <w:r>
        <w:rPr>
          <w:rFonts w:ascii="Times New Roman" w:hAnsi="Times New Roman" w:cs="Times New Roman"/>
          <w:sz w:val="28"/>
          <w:szCs w:val="28"/>
        </w:rPr>
        <w:t xml:space="preserve">, pair work </w:t>
      </w:r>
      <w:r w:rsidRPr="000A1914">
        <w:rPr>
          <w:rFonts w:ascii="Times New Roman" w:hAnsi="Times New Roman" w:cs="Times New Roman"/>
          <w:sz w:val="28"/>
          <w:szCs w:val="28"/>
        </w:rPr>
        <w:t>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6"/>
        <w:gridCol w:w="4644"/>
      </w:tblGrid>
      <w:tr w:rsidR="00D71524" w:rsidTr="004229CF"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Tr="004229CF">
        <w:tc>
          <w:tcPr>
            <w:tcW w:w="5661" w:type="dxa"/>
          </w:tcPr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B44F7E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44F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Ss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w</w:t>
            </w:r>
            <w:r w:rsidRPr="00B44F7E">
              <w:rPr>
                <w:rFonts w:ascii="Times New Roman" w:hAnsi="Times New Roman" w:cs="Times New Roman"/>
                <w:bCs/>
                <w:sz w:val="28"/>
                <w:szCs w:val="28"/>
              </w:rPr>
              <w:t>ork individually.</w:t>
            </w:r>
          </w:p>
          <w:p w:rsidR="00D71524" w:rsidRPr="002843D3" w:rsidRDefault="00D71524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Share answers with your partner.</w:t>
            </w:r>
          </w:p>
          <w:p w:rsidR="00D71524" w:rsidRPr="002843D3" w:rsidRDefault="00D71524" w:rsidP="00D715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Teacher gets feedback</w:t>
            </w:r>
          </w:p>
          <w:p w:rsidR="00D71524" w:rsidRPr="002843D3" w:rsidRDefault="00D71524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has students read the conversation again, work independently.</w:t>
            </w: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calls one 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student to share his/her answer. </w:t>
            </w:r>
          </w:p>
          <w:p w:rsidR="00D71524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71524" w:rsidRDefault="00D71524" w:rsidP="004229CF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D71524" w:rsidRPr="00675178" w:rsidRDefault="00D71524" w:rsidP="004229CF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D71524" w:rsidRDefault="00D71524" w:rsidP="004229C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</w:pPr>
          </w:p>
          <w:p w:rsidR="00D71524" w:rsidRPr="00675178" w:rsidRDefault="00D71524" w:rsidP="004229C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</w:pP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Ask Ss to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>work individually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. </w:t>
            </w:r>
          </w:p>
          <w:p w:rsidR="00D71524" w:rsidRPr="00737C40" w:rsidRDefault="00D71524" w:rsidP="004229CF">
            <w:pPr>
              <w:rPr>
                <w:rFonts w:ascii="Times New Roman" w:hAnsi="Times New Roman"/>
                <w:sz w:val="28"/>
                <w:szCs w:val="26"/>
              </w:rPr>
            </w:pPr>
            <w:r w:rsidRPr="00737C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737C40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71524" w:rsidRPr="00737C40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III. Practice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Task 2. Read the conversation again. Complete the following sentences. Use no more than three words in each blank: </w:t>
            </w:r>
            <w:r w:rsidRPr="002843D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Ss work individually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a picnic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2. plastic one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3. the check-out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4. a reusable</w:t>
            </w:r>
          </w:p>
          <w:p w:rsidR="00D71524" w:rsidRDefault="00D71524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5. she’s cycling</w:t>
            </w:r>
          </w:p>
          <w:p w:rsidR="00D71524" w:rsidRPr="00675178" w:rsidRDefault="00D71524" w:rsidP="004229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Based on the ideas in the conversation, match the first half of the sentence in column A with its second half in column B.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1524" w:rsidRPr="007B046E" w:rsidRDefault="00D71524" w:rsidP="004229CF">
            <w:pPr>
              <w:pStyle w:val="body123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Ss work individually</w:t>
            </w:r>
          </w:p>
          <w:p w:rsidR="00D71524" w:rsidRPr="00675178" w:rsidRDefault="00D71524" w:rsidP="004229CF">
            <w:pPr>
              <w:pStyle w:val="body12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675178" w:rsidRDefault="00D71524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:rsidR="00D71524" w:rsidRPr="00675178" w:rsidRDefault="00D71524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:rsidR="00D71524" w:rsidRPr="00570748" w:rsidRDefault="00D71524" w:rsidP="00422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Match the pictures with the ways to help the environment.</w:t>
            </w:r>
          </w:p>
          <w:p w:rsidR="00D71524" w:rsidRPr="007B046E" w:rsidRDefault="00D71524" w:rsidP="004229CF">
            <w:pPr>
              <w:pStyle w:val="body123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Ss work individually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a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b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e</w:t>
            </w:r>
          </w:p>
          <w:p w:rsidR="00D71524" w:rsidRPr="0025154A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d</w:t>
            </w:r>
          </w:p>
        </w:tc>
      </w:tr>
    </w:tbl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Production: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talk about how to help the environment</w:t>
      </w:r>
      <w:r w:rsidRPr="000159C0">
        <w:rPr>
          <w:sz w:val="26"/>
          <w:szCs w:val="26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3696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How to help the environment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71524" w:rsidRPr="001C155E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1"/>
        <w:gridCol w:w="4829"/>
      </w:tblGrid>
      <w:tr w:rsidR="00D71524" w:rsidRPr="00F96D8E" w:rsidTr="004229CF"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F96D8E" w:rsidTr="004229CF">
        <w:tc>
          <w:tcPr>
            <w:tcW w:w="5661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Ss to ask and answer to find someone who does the things in 4</w:t>
            </w:r>
            <w:r w:rsidRPr="000159C0">
              <w:rPr>
                <w:sz w:val="26"/>
                <w:szCs w:val="26"/>
              </w:rPr>
              <w:t>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each group to report infront of the class.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A: Do you plant trees?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No, I don’t.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 Do you pick up rubbish?</w:t>
            </w:r>
          </w:p>
          <w:p w:rsidR="00D71524" w:rsidRPr="00737C40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B: Yes, I do.</w:t>
            </w:r>
          </w:p>
        </w:tc>
        <w:tc>
          <w:tcPr>
            <w:tcW w:w="5661" w:type="dxa"/>
          </w:tcPr>
          <w:p w:rsidR="00D71524" w:rsidRDefault="00D71524" w:rsidP="004229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Task 5. Game: Find someone who……</w:t>
            </w:r>
          </w:p>
          <w:p w:rsidR="00D71524" w:rsidRDefault="00D71524" w:rsidP="004229C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ask and answer to find someone who does the things in 4</w:t>
            </w:r>
            <w:r w:rsidRPr="000159C0">
              <w:rPr>
                <w:sz w:val="26"/>
                <w:szCs w:val="26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66"/>
              <w:gridCol w:w="1437"/>
            </w:tblGrid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Find someone who…….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Names</w:t>
                  </w:r>
                </w:p>
              </w:tc>
            </w:tr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uses reusable bags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cycles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walks to school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picks up rubbish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1524" w:rsidTr="004229CF">
              <w:tc>
                <w:tcPr>
                  <w:tcW w:w="3832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plants trees and flowers</w:t>
                  </w:r>
                </w:p>
              </w:tc>
              <w:tc>
                <w:tcPr>
                  <w:tcW w:w="159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71524" w:rsidRPr="00737C40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9B06FA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>- Learn by heart Vocabulary.</w:t>
      </w:r>
    </w:p>
    <w:p w:rsidR="00D71524" w:rsidRPr="009B06FA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Practice the dialogue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 xml:space="preserve">           - Prepare</w:t>
      </w:r>
      <w:r>
        <w:rPr>
          <w:rFonts w:ascii="Times New Roman" w:hAnsi="Times New Roman" w:cs="Times New Roman"/>
          <w:sz w:val="28"/>
          <w:szCs w:val="26"/>
        </w:rPr>
        <w:t xml:space="preserve">: </w:t>
      </w:r>
      <w:r w:rsidRPr="009B06FA">
        <w:rPr>
          <w:rFonts w:ascii="Times New Roman" w:hAnsi="Times New Roman" w:cs="Times New Roman"/>
          <w:sz w:val="28"/>
          <w:szCs w:val="26"/>
        </w:rPr>
        <w:t xml:space="preserve">Unit </w:t>
      </w:r>
      <w:r>
        <w:rPr>
          <w:rFonts w:ascii="Times New Roman" w:hAnsi="Times New Roman" w:cs="Times New Roman"/>
          <w:sz w:val="28"/>
          <w:szCs w:val="26"/>
        </w:rPr>
        <w:t>11: A closer look 1.</w:t>
      </w: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88: A closer look 1.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D71524" w:rsidRPr="008B7450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8"/>
        </w:rPr>
        <w:t>- By the end of the lesson, Ss can:</w:t>
      </w:r>
    </w:p>
    <w:p w:rsidR="00D71524" w:rsidRPr="008B7450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8B7450">
        <w:rPr>
          <w:rFonts w:ascii="Times New Roman" w:hAnsi="Times New Roman" w:cs="Times New Roman"/>
          <w:sz w:val="28"/>
          <w:szCs w:val="28"/>
        </w:rPr>
        <w:t xml:space="preserve"> Use the lexical items related to the topic “</w:t>
      </w:r>
      <w:r>
        <w:rPr>
          <w:rFonts w:ascii="Times New Roman" w:hAnsi="Times New Roman" w:cs="Times New Roman"/>
          <w:sz w:val="28"/>
          <w:szCs w:val="28"/>
        </w:rPr>
        <w:t>Our greener world</w:t>
      </w:r>
      <w:r w:rsidRPr="008B7450">
        <w:rPr>
          <w:rFonts w:ascii="Times New Roman" w:hAnsi="Times New Roman" w:cs="Times New Roman"/>
          <w:sz w:val="28"/>
          <w:szCs w:val="28"/>
        </w:rPr>
        <w:t>”</w:t>
      </w:r>
    </w:p>
    <w:p w:rsidR="00D71524" w:rsidRPr="008B7450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8B7450">
        <w:rPr>
          <w:rFonts w:ascii="Times New Roman" w:hAnsi="Times New Roman" w:cs="Times New Roman"/>
          <w:sz w:val="28"/>
          <w:szCs w:val="28"/>
        </w:rPr>
        <w:t xml:space="preserve">Pronounce correctly the </w:t>
      </w:r>
      <w:r>
        <w:rPr>
          <w:rFonts w:ascii="Times New Roman" w:hAnsi="Times New Roman" w:cs="Times New Roman"/>
          <w:sz w:val="28"/>
          <w:szCs w:val="28"/>
        </w:rPr>
        <w:t>rhythm in sentences</w:t>
      </w:r>
      <w:r w:rsidRPr="008B7450"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</w:t>
      </w:r>
      <w:r w:rsidRPr="00D0456A">
        <w:rPr>
          <w:rFonts w:ascii="Times New Roman" w:hAnsi="Times New Roman" w:cs="Times New Roman"/>
          <w:b/>
          <w:sz w:val="28"/>
          <w:u w:val="single"/>
        </w:rPr>
        <w:t>1. Knowledge</w:t>
      </w:r>
      <w:r w:rsidRPr="009B06FA">
        <w:rPr>
          <w:rFonts w:ascii="Times New Roman" w:hAnsi="Times New Roman" w:cs="Times New Roman"/>
          <w:b/>
          <w:sz w:val="28"/>
          <w:u w:val="single"/>
        </w:rPr>
        <w:t>:</w:t>
      </w:r>
      <w:r w:rsidRPr="009B06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1524" w:rsidRPr="006F5A49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lastRenderedPageBreak/>
        <w:t xml:space="preserve">a. Vocabulary:  </w:t>
      </w:r>
      <w:r w:rsidRPr="006F5A49">
        <w:rPr>
          <w:rFonts w:ascii="Times New Roman" w:hAnsi="Times New Roman" w:cs="Times New Roman"/>
          <w:sz w:val="28"/>
          <w:szCs w:val="28"/>
        </w:rPr>
        <w:t>Things that can be reduced, reused and recycled, environme</w:t>
      </w:r>
      <w:r>
        <w:rPr>
          <w:rFonts w:ascii="Times New Roman" w:hAnsi="Times New Roman" w:cs="Times New Roman"/>
          <w:sz w:val="28"/>
          <w:szCs w:val="28"/>
        </w:rPr>
        <w:t>ntal problems and their effects.</w:t>
      </w:r>
    </w:p>
    <w:p w:rsidR="00D71524" w:rsidRPr="006C6110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t xml:space="preserve">b. Grammar:  </w:t>
      </w:r>
      <w:r w:rsidRPr="006F5A49">
        <w:rPr>
          <w:rFonts w:ascii="Times New Roman" w:hAnsi="Times New Roman" w:cs="Times New Roman"/>
          <w:sz w:val="28"/>
          <w:szCs w:val="28"/>
        </w:rPr>
        <w:t>Conditional sentence type 1.</w:t>
      </w:r>
    </w:p>
    <w:p w:rsidR="00D71524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6"/>
          <w:lang w:eastAsia="vi-VN"/>
        </w:rPr>
        <w:t xml:space="preserve"> c. Pronunciation: </w:t>
      </w:r>
      <w:r w:rsidRPr="008B7450">
        <w:rPr>
          <w:rFonts w:ascii="Times New Roman" w:hAnsi="Times New Roman" w:cs="Times New Roman"/>
          <w:sz w:val="28"/>
          <w:szCs w:val="26"/>
        </w:rPr>
        <w:t xml:space="preserve">Practise pronouncing the </w:t>
      </w:r>
      <w:r>
        <w:rPr>
          <w:rFonts w:ascii="Times New Roman" w:hAnsi="Times New Roman" w:cs="Times New Roman"/>
          <w:sz w:val="28"/>
          <w:szCs w:val="28"/>
        </w:rPr>
        <w:t>rhythm in sentences</w:t>
      </w:r>
      <w:r w:rsidRPr="008B7450"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1524" w:rsidRPr="008E03F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D3C4C">
        <w:rPr>
          <w:rFonts w:ascii="Times New Roman" w:hAnsi="Times New Roman" w:cs="Times New Roman"/>
          <w:sz w:val="28"/>
          <w:szCs w:val="26"/>
        </w:rPr>
        <w:t>Students w</w:t>
      </w:r>
      <w:r>
        <w:rPr>
          <w:rFonts w:ascii="Times New Roman" w:hAnsi="Times New Roman" w:cs="Times New Roman"/>
          <w:sz w:val="28"/>
          <w:szCs w:val="26"/>
        </w:rPr>
        <w:t xml:space="preserve">ill be more responsible 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6C6110" w:rsidRDefault="00D71524" w:rsidP="00D71524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71524" w:rsidRPr="008E03F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D71524" w:rsidRPr="008E03F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1.Warm up</w:t>
      </w:r>
      <w:r w:rsidRPr="00D9357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 work.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pair work.</w:t>
      </w:r>
    </w:p>
    <w:p w:rsidR="00D71524" w:rsidRPr="001C155E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844"/>
      </w:tblGrid>
      <w:tr w:rsidR="00D71524" w:rsidTr="004229CF"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Tr="004229CF">
        <w:tc>
          <w:tcPr>
            <w:tcW w:w="5661" w:type="dxa"/>
          </w:tcPr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D71524" w:rsidRPr="00D740A2" w:rsidRDefault="00D71524" w:rsidP="00422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E9C7F" wp14:editId="78C67F70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180340</wp:posOffset>
                      </wp:positionV>
                      <wp:extent cx="264160" cy="111125"/>
                      <wp:effectExtent l="0" t="0" r="21590" b="22225"/>
                      <wp:wrapNone/>
                      <wp:docPr id="22640" name="Straight Connector 22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4160" cy="111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FDAA9A" id="Straight Connector 2264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4.2pt" to="184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13DA94" wp14:editId="7EB5595F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69850</wp:posOffset>
                      </wp:positionV>
                      <wp:extent cx="180436" cy="173990"/>
                      <wp:effectExtent l="0" t="0" r="29210" b="16510"/>
                      <wp:wrapNone/>
                      <wp:docPr id="22641" name="Straight Connector 22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436" cy="173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13831" id="Straight Connector 226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5pt,5.5pt" to="101.5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mG/JwIAAEI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Network: </w:t>
            </w:r>
          </w:p>
          <w:p w:rsidR="00D71524" w:rsidRPr="00D740A2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328A39" wp14:editId="43ED7829">
                      <wp:simplePos x="0" y="0"/>
                      <wp:positionH relativeFrom="column">
                        <wp:posOffset>739180</wp:posOffset>
                      </wp:positionH>
                      <wp:positionV relativeFrom="paragraph">
                        <wp:posOffset>82834</wp:posOffset>
                      </wp:positionV>
                      <wp:extent cx="1779837" cy="569743"/>
                      <wp:effectExtent l="0" t="0" r="11430" b="20955"/>
                      <wp:wrapNone/>
                      <wp:docPr id="22643" name="Oval 22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9837" cy="5697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524" w:rsidRPr="0048754C" w:rsidRDefault="00D71524" w:rsidP="00D71524">
                                  <w:pPr>
                                    <w:jc w:val="center"/>
                                    <w:rPr>
                                      <w:b/>
                                      <w:color w:val="993300"/>
                                      <w:sz w:val="36"/>
                                      <w:szCs w:val="28"/>
                                    </w:rPr>
                                  </w:pPr>
                                  <w:r w:rsidRPr="0048754C">
                                    <w:rPr>
                                      <w:b/>
                                      <w:color w:val="993300"/>
                                      <w:sz w:val="36"/>
                                      <w:szCs w:val="28"/>
                                    </w:rPr>
                                    <w:t>Rubbish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28A39" id="Oval 22643" o:spid="_x0000_s1026" style="position:absolute;margin-left:58.2pt;margin-top:6.5pt;width:140.15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">
                      <v:textbox>
                        <w:txbxContent>
                          <w:p w:rsidR="00D71524" w:rsidRPr="0048754C" w:rsidRDefault="00D71524" w:rsidP="00D71524">
                            <w:pPr>
                              <w:jc w:val="center"/>
                              <w:rPr>
                                <w:b/>
                                <w:color w:val="993300"/>
                                <w:sz w:val="36"/>
                                <w:szCs w:val="28"/>
                              </w:rPr>
                            </w:pPr>
                            <w:r w:rsidRPr="0048754C">
                              <w:rPr>
                                <w:b/>
                                <w:color w:val="993300"/>
                                <w:sz w:val="36"/>
                                <w:szCs w:val="28"/>
                              </w:rPr>
                              <w:t>Rubbish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71524" w:rsidRPr="00077509" w:rsidRDefault="00D71524" w:rsidP="004229CF">
            <w:pPr>
              <w:rPr>
                <w:b/>
                <w:sz w:val="28"/>
                <w:szCs w:val="28"/>
                <w:u w:val="single"/>
              </w:rPr>
            </w:pPr>
          </w:p>
          <w:p w:rsidR="00D71524" w:rsidRPr="00077509" w:rsidRDefault="00D71524" w:rsidP="004229CF">
            <w:pPr>
              <w:rPr>
                <w:b/>
                <w:sz w:val="28"/>
                <w:szCs w:val="28"/>
                <w:u w:val="single"/>
              </w:rPr>
            </w:pPr>
          </w:p>
          <w:p w:rsidR="00D71524" w:rsidRPr="00D740A2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27935E" wp14:editId="714D21C9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55245</wp:posOffset>
                      </wp:positionV>
                      <wp:extent cx="241300" cy="128905"/>
                      <wp:effectExtent l="0" t="0" r="25400" b="23495"/>
                      <wp:wrapNone/>
                      <wp:docPr id="22644" name="Straight Connector 22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128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71823" id="Straight Connector 2264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4.35pt" to="176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161567" wp14:editId="653FF425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20955</wp:posOffset>
                      </wp:positionV>
                      <wp:extent cx="241300" cy="163830"/>
                      <wp:effectExtent l="0" t="0" r="25400" b="26670"/>
                      <wp:wrapNone/>
                      <wp:docPr id="22645" name="Straight Connector 22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0" cy="163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98DE1E" id="Straight Connector 2264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.65pt" to="76.8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D71524" w:rsidRPr="00630227" w:rsidRDefault="00D71524" w:rsidP="004229C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Glass                       paper</w:t>
            </w:r>
          </w:p>
        </w:tc>
        <w:tc>
          <w:tcPr>
            <w:tcW w:w="5661" w:type="dxa"/>
          </w:tcPr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71524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</w:t>
            </w:r>
          </w:p>
          <w:p w:rsidR="00D71524" w:rsidRPr="00D67465" w:rsidRDefault="00D71524" w:rsidP="004229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Ss work in two teams: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1524" w:rsidRPr="00D740A2" w:rsidRDefault="00D71524" w:rsidP="00422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71524" w:rsidRPr="00C6764B" w:rsidRDefault="00D71524" w:rsidP="004229CF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D9357F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Help Ss know how to use </w:t>
      </w:r>
      <w:r>
        <w:rPr>
          <w:rFonts w:ascii="Times New Roman" w:hAnsi="Times New Roman" w:cs="Times New Roman"/>
          <w:sz w:val="28"/>
          <w:szCs w:val="28"/>
        </w:rPr>
        <w:t>some vocabularies related to the topic ‘Our greener world’</w:t>
      </w:r>
      <w:r w:rsidRPr="006D2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Vocabularies related to the topic ‘Our greener world’</w:t>
      </w:r>
      <w:r w:rsidRPr="006D2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Ss </w:t>
      </w:r>
      <w:r>
        <w:rPr>
          <w:rFonts w:ascii="Times New Roman" w:hAnsi="Times New Roman" w:cs="Times New Roman"/>
          <w:sz w:val="28"/>
          <w:szCs w:val="28"/>
        </w:rPr>
        <w:t>know</w:t>
      </w:r>
      <w:r w:rsidRPr="006D26B6">
        <w:rPr>
          <w:rFonts w:ascii="Times New Roman" w:hAnsi="Times New Roman" w:cs="Times New Roman"/>
          <w:sz w:val="28"/>
          <w:szCs w:val="28"/>
        </w:rPr>
        <w:t xml:space="preserve"> the </w:t>
      </w:r>
      <w:r>
        <w:rPr>
          <w:rFonts w:ascii="Times New Roman" w:hAnsi="Times New Roman" w:cs="Times New Roman"/>
          <w:sz w:val="28"/>
          <w:szCs w:val="28"/>
        </w:rPr>
        <w:t>vocabularies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</w:t>
      </w:r>
      <w:r>
        <w:rPr>
          <w:rFonts w:ascii="Times New Roman" w:hAnsi="Times New Roman" w:cs="Times New Roman"/>
          <w:sz w:val="28"/>
          <w:szCs w:val="28"/>
        </w:rPr>
        <w:t>, individual work and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712"/>
      </w:tblGrid>
      <w:tr w:rsidR="00D71524" w:rsidRPr="00D740A2" w:rsidTr="004229CF"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5661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D740A2" w:rsidTr="004229CF">
        <w:tc>
          <w:tcPr>
            <w:tcW w:w="5661" w:type="dxa"/>
          </w:tcPr>
          <w:p w:rsidR="00D71524" w:rsidRPr="00313328" w:rsidRDefault="00D71524" w:rsidP="004229C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* </w:t>
            </w:r>
            <w:r w:rsidRPr="00D740A2">
              <w:rPr>
                <w:b/>
                <w:bCs/>
                <w:lang w:val="vi-VN"/>
              </w:rPr>
              <w:t>Pre teach vocabulary</w:t>
            </w:r>
            <w:r>
              <w:rPr>
                <w:b/>
                <w:bCs/>
              </w:rPr>
              <w:t>:</w:t>
            </w:r>
          </w:p>
          <w:p w:rsidR="00D71524" w:rsidRPr="00D740A2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D71524" w:rsidRPr="00D740A2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cab.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Pr="00570748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matching: Task 2 p 50</w:t>
            </w:r>
          </w:p>
        </w:tc>
        <w:tc>
          <w:tcPr>
            <w:tcW w:w="5661" w:type="dxa"/>
          </w:tcPr>
          <w:p w:rsidR="00D71524" w:rsidRPr="00313328" w:rsidRDefault="00D71524" w:rsidP="004229CF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D740A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Vocabulary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96"/>
            </w:tblGrid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- reduce </w:t>
                  </w:r>
                  <w:r w:rsidRPr="007056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[ri'dju:s]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(v): Giảm bớt</w:t>
                  </w:r>
                </w:p>
              </w:tc>
            </w:tr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 xml:space="preserve">- recycle </w:t>
                  </w:r>
                  <w:r w:rsidRPr="007056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[,ri:'saikl]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>(v): tái chế</w:t>
                  </w:r>
                </w:p>
              </w:tc>
            </w:tr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>reuse (v)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fr-FR"/>
                    </w:rPr>
                    <w:t>sử dụng lại</w:t>
                  </w:r>
                </w:p>
              </w:tc>
            </w:tr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 rubbish</w:t>
                  </w:r>
                  <w:r w:rsidRPr="007056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056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['rʌbi∫]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(n): Rác rưởi</w:t>
                  </w:r>
                </w:p>
              </w:tc>
            </w:tr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 glass</w:t>
                  </w:r>
                  <w:r w:rsidRPr="007056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056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[glɑ:s]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(n): thủy tinh </w:t>
                  </w:r>
                </w:p>
              </w:tc>
            </w:tr>
            <w:tr w:rsidR="00D71524" w:rsidRPr="00705676" w:rsidTr="004229CF">
              <w:tc>
                <w:tcPr>
                  <w:tcW w:w="5212" w:type="dxa"/>
                  <w:shd w:val="clear" w:color="auto" w:fill="auto"/>
                </w:tcPr>
                <w:p w:rsidR="00D71524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 bottle</w:t>
                  </w:r>
                  <w:r w:rsidRPr="007056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0567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['bɔtl]</w:t>
                  </w:r>
                  <w:r w:rsidRPr="007056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(n): chai, lọ</w:t>
                  </w:r>
                </w:p>
                <w:p w:rsidR="00D71524" w:rsidRPr="00705676" w:rsidRDefault="00D71524" w:rsidP="004229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 noise (n): tiếng ồn</w:t>
                  </w:r>
                </w:p>
              </w:tc>
            </w:tr>
          </w:tbl>
          <w:p w:rsidR="00D71524" w:rsidRPr="00D740A2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Do the matching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 rubbish                        5. noise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plastic bag                   6. paper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 glass                             7. water</w:t>
            </w:r>
          </w:p>
          <w:p w:rsidR="00D71524" w:rsidRPr="00D740A2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 plastic bottles               8. clothes</w:t>
            </w:r>
          </w:p>
        </w:tc>
      </w:tr>
    </w:tbl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22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 xml:space="preserve">know how to use words about things can be reduced, reused, recycled </w:t>
      </w:r>
      <w:r w:rsidRPr="00CE22D9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CE22D9">
        <w:rPr>
          <w:rFonts w:ascii="Times New Roman" w:hAnsi="Times New Roman" w:cs="Times New Roman"/>
          <w:sz w:val="28"/>
          <w:szCs w:val="28"/>
        </w:rPr>
        <w:t xml:space="preserve">ronounce correctly the </w:t>
      </w:r>
      <w:r>
        <w:rPr>
          <w:rFonts w:ascii="Times New Roman" w:hAnsi="Times New Roman" w:cs="Times New Roman"/>
          <w:sz w:val="28"/>
          <w:szCs w:val="28"/>
        </w:rPr>
        <w:t>rhythm in sentences.</w:t>
      </w:r>
      <w:r w:rsidRPr="000159C0">
        <w:rPr>
          <w:sz w:val="26"/>
          <w:szCs w:val="26"/>
        </w:rPr>
        <w:t xml:space="preserve">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59C0">
        <w:rPr>
          <w:sz w:val="26"/>
          <w:szCs w:val="26"/>
        </w:rPr>
        <w:t xml:space="preserve"> </w:t>
      </w:r>
      <w:r w:rsidRPr="00140393">
        <w:rPr>
          <w:rFonts w:ascii="Times New Roman" w:hAnsi="Times New Roman" w:cs="Times New Roman"/>
          <w:sz w:val="26"/>
          <w:szCs w:val="26"/>
        </w:rPr>
        <w:t>T</w:t>
      </w:r>
      <w:r w:rsidRPr="00140393">
        <w:rPr>
          <w:rFonts w:ascii="Times New Roman" w:hAnsi="Times New Roman" w:cs="Times New Roman"/>
          <w:sz w:val="28"/>
          <w:szCs w:val="28"/>
        </w:rPr>
        <w:t>hings can be</w:t>
      </w:r>
      <w:r>
        <w:rPr>
          <w:rFonts w:ascii="Times New Roman" w:hAnsi="Times New Roman" w:cs="Times New Roman"/>
          <w:sz w:val="28"/>
          <w:szCs w:val="28"/>
        </w:rPr>
        <w:t xml:space="preserve"> reduced, reused, recycled </w:t>
      </w:r>
      <w:r w:rsidRPr="00CE22D9">
        <w:rPr>
          <w:rFonts w:ascii="Times New Roman" w:hAnsi="Times New Roman" w:cs="Times New Roman"/>
          <w:sz w:val="28"/>
          <w:szCs w:val="28"/>
        </w:rPr>
        <w:t xml:space="preserve">and the </w:t>
      </w:r>
      <w:r>
        <w:rPr>
          <w:rFonts w:ascii="Times New Roman" w:hAnsi="Times New Roman" w:cs="Times New Roman"/>
          <w:sz w:val="28"/>
          <w:szCs w:val="28"/>
        </w:rPr>
        <w:t>rhythm in sentences.</w:t>
      </w:r>
      <w:r w:rsidRPr="000159C0">
        <w:rPr>
          <w:sz w:val="26"/>
          <w:szCs w:val="26"/>
        </w:rPr>
        <w:t xml:space="preserve">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D71524" w:rsidRPr="001C155E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6"/>
        <w:gridCol w:w="4754"/>
      </w:tblGrid>
      <w:tr w:rsidR="00D71524" w:rsidRPr="00313328" w:rsidTr="004229CF">
        <w:tc>
          <w:tcPr>
            <w:tcW w:w="5778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44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313328" w:rsidTr="004229CF">
        <w:tc>
          <w:tcPr>
            <w:tcW w:w="5778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A. Vo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abulary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lastRenderedPageBreak/>
              <w:t xml:space="preserve">Teacher calls 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some students 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to share his/her answer.</w:t>
            </w:r>
          </w:p>
          <w:p w:rsidR="00D71524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71524" w:rsidRPr="008D58D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has students work in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pairs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71524" w:rsidRPr="00675178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calls </w:t>
            </w:r>
            <w:r>
              <w:rPr>
                <w:rFonts w:ascii="Times New Roman" w:hAnsi="Times New Roman"/>
                <w:sz w:val="28"/>
                <w:szCs w:val="26"/>
              </w:rPr>
              <w:t>some pairs to display infront of the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71524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71524" w:rsidRPr="001D5EFA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D71524" w:rsidRPr="001D5EFA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1D5EFA">
              <w:rPr>
                <w:rFonts w:ascii="Times New Roman" w:hAnsi="Times New Roman" w:cs="Times New Roman"/>
                <w:b/>
                <w:sz w:val="28"/>
                <w:szCs w:val="28"/>
              </w:rPr>
              <w:t>Presentation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71524" w:rsidRPr="001D5EFA" w:rsidRDefault="00D71524" w:rsidP="004229CF">
            <w:pPr>
              <w:pStyle w:val="NoSpacing"/>
              <w:rPr>
                <w:b/>
                <w:bCs/>
              </w:rPr>
            </w:pPr>
            <w:r w:rsidRPr="001D5EFA">
              <w:rPr>
                <w:b/>
              </w:rPr>
              <w:t xml:space="preserve">(Pre-teach the </w:t>
            </w:r>
            <w:r>
              <w:rPr>
                <w:b/>
              </w:rPr>
              <w:t>rhythm in sentences</w:t>
            </w:r>
            <w:r>
              <w:rPr>
                <w:color w:val="000000"/>
              </w:rPr>
              <w:t>.</w:t>
            </w:r>
            <w:r w:rsidRPr="00A731F9">
              <w:rPr>
                <w:color w:val="000000"/>
              </w:rPr>
              <w:t xml:space="preserve"> </w:t>
            </w:r>
            <w:r w:rsidRPr="008B7450">
              <w:rPr>
                <w:szCs w:val="26"/>
              </w:rPr>
              <w:t xml:space="preserve"> </w:t>
            </w:r>
            <w:r w:rsidRPr="009B06FA">
              <w:rPr>
                <w:szCs w:val="26"/>
              </w:rPr>
              <w:t xml:space="preserve"> </w:t>
            </w:r>
            <w:r w:rsidRPr="00CE22D9">
              <w:t xml:space="preserve"> </w:t>
            </w:r>
          </w:p>
          <w:p w:rsidR="00D71524" w:rsidRPr="001D5EFA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Teacher introduces </w:t>
            </w:r>
            <w:r w:rsidRPr="00F10A79">
              <w:rPr>
                <w:rFonts w:ascii="Times New Roman" w:hAnsi="Times New Roman" w:cs="Times New Roman"/>
                <w:sz w:val="28"/>
                <w:szCs w:val="28"/>
              </w:rPr>
              <w:t>the rhythm in sentences</w:t>
            </w:r>
            <w:r w:rsidRPr="008B7450">
              <w:rPr>
                <w:szCs w:val="26"/>
              </w:rPr>
              <w:t xml:space="preserve"> 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>to students.</w:t>
            </w:r>
          </w:p>
          <w:p w:rsidR="00D71524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T gives some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sentences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 and show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how to pronounce </w:t>
            </w:r>
            <w:r w:rsidRPr="00BE15E3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BE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correctly</w:t>
            </w:r>
            <w:r w:rsidRPr="00BE1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8C46B3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plays the recording</w:t>
            </w:r>
          </w:p>
          <w:p w:rsidR="00D71524" w:rsidRPr="00964B69" w:rsidRDefault="00D71524" w:rsidP="004229CF">
            <w:pPr>
              <w:widowControl w:val="0"/>
              <w:tabs>
                <w:tab w:val="left" w:pos="-142"/>
              </w:tabs>
              <w:ind w:right="12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Calls some Ss to repeat the sentences</w:t>
            </w:r>
          </w:p>
        </w:tc>
        <w:tc>
          <w:tcPr>
            <w:tcW w:w="5544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 1: The three Rs stand for Reduced – Reuse – Recycle. Draw a line from a symbol in column A to its matching word in column B and its meaning in column C.</w:t>
            </w:r>
          </w:p>
          <w:p w:rsidR="00D71524" w:rsidRPr="00313328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Ss work</w:t>
            </w: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individually</w:t>
            </w:r>
            <w:r w:rsidRPr="00313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9C4248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REDUCE: use</w:t>
            </w:r>
            <w:r w:rsidRPr="009C424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less of something</w:t>
            </w:r>
          </w:p>
          <w:p w:rsidR="00D71524" w:rsidRPr="009C4248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REUSE: use</w:t>
            </w:r>
            <w:r w:rsidRPr="009C424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something again</w:t>
            </w:r>
          </w:p>
          <w:p w:rsidR="00D71524" w:rsidRPr="009C4248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RECYCLE: create</w:t>
            </w:r>
            <w:r w:rsidRPr="009C424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new products from used materials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31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Work in pairs. Put the words from 2 into groups.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 pairs: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8"/>
              <w:gridCol w:w="1459"/>
              <w:gridCol w:w="1541"/>
            </w:tblGrid>
            <w:tr w:rsidR="00D71524" w:rsidTr="004229CF">
              <w:tc>
                <w:tcPr>
                  <w:tcW w:w="181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Reduce</w:t>
                  </w:r>
                </w:p>
              </w:tc>
              <w:tc>
                <w:tcPr>
                  <w:tcW w:w="181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Reuse</w:t>
                  </w:r>
                </w:p>
              </w:tc>
              <w:tc>
                <w:tcPr>
                  <w:tcW w:w="181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Recycle</w:t>
                  </w:r>
                </w:p>
              </w:tc>
            </w:tr>
            <w:tr w:rsidR="00D71524" w:rsidTr="004229CF">
              <w:tc>
                <w:tcPr>
                  <w:tcW w:w="181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rubbish, plastic bag, noise, plastic bottle, paper, water</w:t>
                  </w:r>
                </w:p>
              </w:tc>
              <w:tc>
                <w:tcPr>
                  <w:tcW w:w="1818" w:type="dxa"/>
                </w:tcPr>
                <w:p w:rsidR="00D71524" w:rsidRDefault="00D71524" w:rsidP="004229CF">
                  <w:pPr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plastic bag, glass, plastic bottle, can, paper, bulb, water, clothes</w:t>
                  </w:r>
                </w:p>
              </w:tc>
              <w:tc>
                <w:tcPr>
                  <w:tcW w:w="1818" w:type="dxa"/>
                </w:tcPr>
                <w:p w:rsidR="00D71524" w:rsidRPr="00F10A79" w:rsidRDefault="00D71524" w:rsidP="004229CF">
                  <w:pPr>
                    <w:pStyle w:val="NormalWeb"/>
                    <w:spacing w:line="0" w:lineRule="atLeast"/>
                  </w:pPr>
                  <w:r>
                    <w:rPr>
                      <w:rFonts w:ascii="Calibri" w:hAnsi="Calibri" w:cs="Calibri"/>
                      <w:color w:val="000000"/>
                    </w:rPr>
                    <w:t>rubbish, plastic bag, glass, plastic bottle, can, paper, bulb</w:t>
                  </w:r>
                </w:p>
              </w:tc>
            </w:tr>
          </w:tbl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D71524" w:rsidRPr="001D5EFA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1D5EFA">
              <w:rPr>
                <w:rFonts w:ascii="Times New Roman" w:hAnsi="Times New Roman" w:cs="Times New Roman"/>
                <w:b/>
                <w:sz w:val="28"/>
                <w:szCs w:val="26"/>
              </w:rPr>
              <w:t>* PRONUNCIATION</w:t>
            </w:r>
          </w:p>
          <w:p w:rsidR="00D71524" w:rsidRPr="001D5EFA" w:rsidRDefault="00D71524" w:rsidP="004229CF">
            <w:pPr>
              <w:pStyle w:val="NoSpacing"/>
              <w:rPr>
                <w:bCs/>
                <w:szCs w:val="26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71524" w:rsidRPr="008C46B3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Ss listen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71524" w:rsidRDefault="00D71524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>Task 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Listen to these sentences, then repeat. Pay attention to the bold syllables.</w:t>
            </w: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repeat</w:t>
            </w:r>
          </w:p>
          <w:p w:rsidR="00D71524" w:rsidRPr="008C46B3" w:rsidRDefault="00D71524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Repeat sentences.</w:t>
            </w:r>
          </w:p>
        </w:tc>
      </w:tr>
    </w:tbl>
    <w:p w:rsidR="00D71524" w:rsidRPr="007111A6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pronounce correctly rhythm in sentences.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R</w:t>
      </w:r>
      <w:r>
        <w:rPr>
          <w:rFonts w:ascii="Times New Roman" w:hAnsi="Times New Roman" w:cs="Times New Roman"/>
          <w:color w:val="000000"/>
          <w:sz w:val="28"/>
          <w:szCs w:val="26"/>
        </w:rPr>
        <w:t>hythm in sentences.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71524" w:rsidRPr="001C155E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479"/>
      </w:tblGrid>
      <w:tr w:rsidR="00D71524" w:rsidRPr="00DF1F95" w:rsidTr="004229CF">
        <w:tc>
          <w:tcPr>
            <w:tcW w:w="5920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402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DF1F95" w:rsidTr="004229CF">
        <w:tc>
          <w:tcPr>
            <w:tcW w:w="5920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B05B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- </w:t>
            </w:r>
          </w:p>
          <w:p w:rsidR="00D71524" w:rsidRPr="006B05B5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T p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lay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the recording for students to listen to the 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conversation. Have them pay attention to the bold parts.</w:t>
            </w: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Teacher plays the recording and ask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students to 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repeat. Play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s 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the recording of each sentence again for students to repeat in chorus. </w:t>
            </w:r>
          </w:p>
          <w:p w:rsidR="00D71524" w:rsidRPr="006B05B5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r w:rsidRPr="006B05B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Have students work in pairs to practise reading the conversation. Call on some students to read the conversation aloud. Comment on students’ pronunciation.</w:t>
            </w:r>
          </w:p>
        </w:tc>
        <w:tc>
          <w:tcPr>
            <w:tcW w:w="5402" w:type="dxa"/>
          </w:tcPr>
          <w:p w:rsidR="00D71524" w:rsidRPr="006B05B5" w:rsidRDefault="00D71524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E15E3">
              <w:rPr>
                <w:rFonts w:ascii="Times New Roman" w:hAnsi="Times New Roman" w:cs="Times New Roman"/>
                <w:b/>
                <w:sz w:val="28"/>
                <w:szCs w:val="28"/>
              </w:rPr>
              <w:t>Task 5: Listen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to the conversation. Pay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6B05B5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attention to the bold syllables and practice with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a classmate</w:t>
            </w:r>
            <w:r w:rsidRPr="006B05B5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.</w:t>
            </w:r>
            <w:r w:rsidRPr="006B05B5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</w:p>
          <w:p w:rsidR="00D71524" w:rsidRDefault="00D71524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Ss listen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Repeat sentences.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Practice the conversation.</w:t>
            </w:r>
          </w:p>
          <w:p w:rsidR="00D71524" w:rsidRPr="00DF1F95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9B06FA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D71524" w:rsidRPr="007111A6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>- Learn by heart all the new words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Pr="007111A6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- Do exercise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111A6">
        <w:rPr>
          <w:rFonts w:ascii="Times New Roman" w:hAnsi="Times New Roman" w:cs="Times New Roman"/>
          <w:sz w:val="28"/>
          <w:szCs w:val="28"/>
        </w:rPr>
        <w:t>1, 2 in work book.</w:t>
      </w:r>
    </w:p>
    <w:p w:rsidR="00D71524" w:rsidRPr="007111A6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 - Prepare: Unit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111A6">
        <w:rPr>
          <w:rFonts w:ascii="Times New Roman" w:hAnsi="Times New Roman" w:cs="Times New Roman"/>
          <w:sz w:val="28"/>
          <w:szCs w:val="28"/>
        </w:rPr>
        <w:t>: A closer look 2.</w:t>
      </w: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89: A closer look 2.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E04AB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AB7">
        <w:rPr>
          <w:rFonts w:ascii="Times New Roman" w:hAnsi="Times New Roman" w:cs="Times New Roman"/>
          <w:sz w:val="28"/>
          <w:szCs w:val="28"/>
        </w:rPr>
        <w:t xml:space="preserve">- </w:t>
      </w:r>
      <w:r w:rsidRPr="00E04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AB7">
        <w:rPr>
          <w:rFonts w:ascii="Times New Roman" w:hAnsi="Times New Roman" w:cs="Times New Roman"/>
          <w:sz w:val="28"/>
          <w:szCs w:val="28"/>
        </w:rPr>
        <w:t>By the end of the lesson, Ss will be able to:</w:t>
      </w:r>
    </w:p>
    <w:p w:rsidR="00D71524" w:rsidRPr="00E04AB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A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</w:t>
      </w:r>
      <w:r w:rsidRPr="00E04AB7">
        <w:rPr>
          <w:rFonts w:ascii="Times New Roman" w:hAnsi="Times New Roman" w:cs="Times New Roman"/>
          <w:sz w:val="28"/>
          <w:szCs w:val="28"/>
        </w:rPr>
        <w:t xml:space="preserve"> Use </w:t>
      </w:r>
      <w:r>
        <w:rPr>
          <w:rFonts w:ascii="Times New Roman" w:hAnsi="Times New Roman" w:cs="Times New Roman"/>
          <w:sz w:val="28"/>
          <w:szCs w:val="28"/>
        </w:rPr>
        <w:t>Articles: a/ an and the</w:t>
      </w:r>
      <w:r w:rsidRPr="00E04AB7">
        <w:rPr>
          <w:rFonts w:ascii="Times New Roman" w:hAnsi="Times New Roman" w:cs="Times New Roman"/>
          <w:sz w:val="28"/>
          <w:szCs w:val="28"/>
        </w:rPr>
        <w:t>.</w:t>
      </w:r>
    </w:p>
    <w:p w:rsidR="00D71524" w:rsidRPr="00E04AB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A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</w:t>
      </w:r>
      <w:r w:rsidRPr="00E04AB7">
        <w:rPr>
          <w:rFonts w:ascii="Times New Roman" w:hAnsi="Times New Roman" w:cs="Times New Roman"/>
          <w:sz w:val="28"/>
          <w:szCs w:val="28"/>
        </w:rPr>
        <w:t xml:space="preserve"> Use</w:t>
      </w:r>
      <w:r>
        <w:rPr>
          <w:rFonts w:ascii="Times New Roman" w:hAnsi="Times New Roman" w:cs="Times New Roman"/>
          <w:sz w:val="28"/>
          <w:szCs w:val="28"/>
        </w:rPr>
        <w:t xml:space="preserve"> first conditional</w:t>
      </w:r>
      <w:r w:rsidRPr="00E04AB7">
        <w:rPr>
          <w:rFonts w:ascii="Times New Roman" w:hAnsi="Times New Roman" w:cs="Times New Roman"/>
          <w:sz w:val="28"/>
          <w:szCs w:val="28"/>
        </w:rPr>
        <w:t>.</w:t>
      </w:r>
    </w:p>
    <w:p w:rsidR="00D71524" w:rsidRPr="00835EED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5EED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835EED">
        <w:rPr>
          <w:rFonts w:ascii="Times New Roman" w:hAnsi="Times New Roman" w:cs="Times New Roman"/>
          <w:sz w:val="28"/>
          <w:szCs w:val="28"/>
        </w:rPr>
        <w:t>:</w:t>
      </w:r>
      <w:r w:rsidRPr="00835E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1524" w:rsidRPr="00E04AB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4AB7">
        <w:rPr>
          <w:rFonts w:ascii="Times New Roman" w:hAnsi="Times New Roman" w:cs="Times New Roman"/>
          <w:sz w:val="28"/>
          <w:szCs w:val="28"/>
        </w:rPr>
        <w:t xml:space="preserve">a. Vocabulary:  Related to the topic: “Our </w:t>
      </w:r>
      <w:r>
        <w:rPr>
          <w:rFonts w:ascii="Times New Roman" w:hAnsi="Times New Roman" w:cs="Times New Roman"/>
          <w:sz w:val="28"/>
          <w:szCs w:val="28"/>
        </w:rPr>
        <w:t>greener world</w:t>
      </w:r>
      <w:r w:rsidRPr="00E04AB7">
        <w:rPr>
          <w:rFonts w:ascii="Times New Roman" w:hAnsi="Times New Roman" w:cs="Times New Roman"/>
          <w:sz w:val="28"/>
          <w:szCs w:val="28"/>
        </w:rPr>
        <w:t xml:space="preserve">”  </w:t>
      </w:r>
    </w:p>
    <w:p w:rsidR="00D71524" w:rsidRPr="006D26B6" w:rsidRDefault="00D71524" w:rsidP="00D71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b. Grammar:  Articles, first conditional.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 xml:space="preserve">Reading, speaking and writing skill. </w:t>
      </w:r>
    </w:p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87669B" w:rsidRDefault="00D71524" w:rsidP="00D71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chalk, </w:t>
      </w:r>
      <w:r>
        <w:rPr>
          <w:rFonts w:ascii="Times New Roman" w:hAnsi="Times New Roman" w:cs="Times New Roman"/>
          <w:sz w:val="28"/>
          <w:szCs w:val="28"/>
        </w:rPr>
        <w:t>pictures.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71524" w:rsidRPr="006B1F2B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F2B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Review the old lesson, warm up the class and lead in the lesson.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 old lesson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sentences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>group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0"/>
      </w:tblGrid>
      <w:tr w:rsidR="00D71524" w:rsidRPr="005E55C9" w:rsidTr="004229CF">
        <w:trPr>
          <w:trHeight w:val="392"/>
        </w:trPr>
        <w:tc>
          <w:tcPr>
            <w:tcW w:w="5495" w:type="dxa"/>
            <w:shd w:val="clear" w:color="auto" w:fill="auto"/>
          </w:tcPr>
          <w:p w:rsidR="00D71524" w:rsidRPr="005E55C9" w:rsidRDefault="00D71524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70" w:type="dxa"/>
            <w:shd w:val="clear" w:color="auto" w:fill="auto"/>
          </w:tcPr>
          <w:p w:rsidR="00D71524" w:rsidRPr="005E55C9" w:rsidRDefault="00D71524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5E55C9" w:rsidTr="004229CF">
        <w:trPr>
          <w:trHeight w:val="3917"/>
        </w:trPr>
        <w:tc>
          <w:tcPr>
            <w:tcW w:w="5495" w:type="dxa"/>
            <w:shd w:val="clear" w:color="auto" w:fill="auto"/>
          </w:tcPr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5E55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55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Warm up:</w:t>
            </w:r>
            <w:r w:rsidRPr="005E5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 xml:space="preserve">    - Greetings.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 xml:space="preserve">    - Check attendances.</w:t>
            </w:r>
          </w:p>
          <w:p w:rsidR="00D71524" w:rsidRPr="005E55C9" w:rsidRDefault="00D71524" w:rsidP="004229CF">
            <w:pPr>
              <w:pStyle w:val="NormalWeb"/>
              <w:spacing w:before="0" w:beforeAutospacing="0" w:after="0" w:afterAutospacing="0"/>
              <w:rPr>
                <w:rFonts w:eastAsia="Times New Roman"/>
                <w:sz w:val="28"/>
                <w:szCs w:val="28"/>
                <w:lang w:val="en-US" w:eastAsia="en-US"/>
              </w:rPr>
            </w:pPr>
            <w:r w:rsidRPr="005E55C9">
              <w:rPr>
                <w:sz w:val="28"/>
                <w:szCs w:val="28"/>
              </w:rPr>
              <w:t xml:space="preserve"> </w:t>
            </w:r>
            <w:r w:rsidRPr="005E55C9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* Game: Crossword</w:t>
            </w:r>
          </w:p>
          <w:p w:rsidR="00D71524" w:rsidRPr="005E55C9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divides the class into 2 groups.</w:t>
            </w:r>
          </w:p>
          <w:p w:rsidR="00D71524" w:rsidRPr="005E55C9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prepares the ppt for the crosswords, students take turn to answer the words.</w:t>
            </w:r>
          </w:p>
          <w:p w:rsidR="00D71524" w:rsidRPr="005E55C9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The one can get the key word wins the game.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>- Monitor: …………………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hAnsi="Times New Roman" w:cs="Times New Roman"/>
                <w:sz w:val="28"/>
                <w:szCs w:val="28"/>
              </w:rPr>
              <w:t>- Work in groups: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      G L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 S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P A P E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 P L A S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 C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R U B B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 H 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 R E C Y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 E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      W A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C L O T H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 </w:t>
            </w:r>
          </w:p>
          <w:p w:rsidR="00D71524" w:rsidRPr="005E55C9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          R E U </w:t>
            </w:r>
            <w:r w:rsidRPr="005E5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5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</w:t>
            </w:r>
          </w:p>
        </w:tc>
      </w:tr>
    </w:tbl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Presentation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Help Ss know how to use </w:t>
      </w:r>
      <w:r>
        <w:rPr>
          <w:rFonts w:ascii="Times New Roman" w:hAnsi="Times New Roman" w:cs="Times New Roman"/>
          <w:sz w:val="28"/>
          <w:szCs w:val="28"/>
        </w:rPr>
        <w:t xml:space="preserve">articles and first conditional </w:t>
      </w:r>
      <w:r w:rsidRPr="006D26B6">
        <w:rPr>
          <w:rFonts w:ascii="Times New Roman" w:hAnsi="Times New Roman" w:cs="Times New Roman"/>
          <w:sz w:val="28"/>
          <w:szCs w:val="28"/>
        </w:rPr>
        <w:t xml:space="preserve">correctly.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Articles and first conditional.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understand the grammar.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670"/>
      </w:tblGrid>
      <w:tr w:rsidR="00D71524" w:rsidRPr="00CD3EB8" w:rsidTr="004229CF">
        <w:tc>
          <w:tcPr>
            <w:tcW w:w="5495" w:type="dxa"/>
            <w:shd w:val="clear" w:color="auto" w:fill="auto"/>
          </w:tcPr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374E">
              <w:rPr>
                <w:rFonts w:ascii="Times New Roman" w:hAnsi="Times New Roman" w:cs="Times New Roman"/>
                <w:sz w:val="28"/>
                <w:szCs w:val="28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introduces the uses of articles</w:t>
            </w:r>
          </w:p>
          <w:p w:rsidR="00D71524" w:rsidRPr="002E12D5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2D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- </w:t>
            </w:r>
            <w:r w:rsidRPr="002E12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two sentences with articles on the board. </w:t>
            </w:r>
          </w:p>
          <w:p w:rsidR="00D71524" w:rsidRPr="002E12D5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This is a book. The book on the table is my favourite.</w:t>
            </w:r>
          </w:p>
          <w:p w:rsidR="00D71524" w:rsidRPr="002E12D5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2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Underline “a” and “the”. Explain to students the difference between these two articles, tell them that “a” is an indefinite article and “the” is a definite article.</w:t>
            </w:r>
          </w:p>
          <w:p w:rsidR="00D71524" w:rsidRPr="002E12D5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2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Use the information in this table to explain to students.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gives the usage of first conditional: describe things which are possible and likely to happen in the present or the future.</w:t>
            </w:r>
          </w:p>
          <w:p w:rsidR="00D71524" w:rsidRPr="00383CB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gives examples</w:t>
            </w:r>
          </w:p>
        </w:tc>
        <w:tc>
          <w:tcPr>
            <w:tcW w:w="5670" w:type="dxa"/>
            <w:shd w:val="clear" w:color="auto" w:fill="auto"/>
          </w:tcPr>
          <w:p w:rsidR="00D71524" w:rsidRPr="00D0374E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Articles:</w:t>
            </w:r>
            <w:r w:rsidRPr="00D0374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Ss listen and copy down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D0374E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D0374E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First conditional</w:t>
            </w:r>
            <w:r w:rsidRPr="00D03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74E">
              <w:rPr>
                <w:rFonts w:ascii="Times New Roman" w:hAnsi="Times New Roman" w:cs="Times New Roman"/>
                <w:sz w:val="28"/>
                <w:szCs w:val="28"/>
              </w:rPr>
              <w:t xml:space="preserve"> Form: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2D5">
              <w:rPr>
                <w:rFonts w:ascii="Times New Roman" w:hAnsi="Times New Roman" w:cs="Times New Roman"/>
                <w:b/>
                <w:sz w:val="28"/>
                <w:szCs w:val="28"/>
              </w:rPr>
              <w:t>If + S + V, S + will/ won’t + V</w:t>
            </w:r>
          </w:p>
          <w:p w:rsidR="00D71524" w:rsidRPr="00383CB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Eg: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If we use less paper, we will save a lot of trees.</w:t>
            </w:r>
          </w:p>
          <w:p w:rsidR="00D71524" w:rsidRPr="00784DC0" w:rsidRDefault="00D71524" w:rsidP="004229C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6D26B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26B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</w:t>
      </w:r>
      <w:r>
        <w:rPr>
          <w:rFonts w:ascii="Times New Roman" w:hAnsi="Times New Roman" w:cs="Times New Roman"/>
          <w:sz w:val="28"/>
          <w:szCs w:val="28"/>
        </w:rPr>
        <w:t xml:space="preserve"> Ss use articles and first conditional to do the tasks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8B3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Articles and first conditional.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can do the tasks.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class, individual work, pairwork, groupwork.</w:t>
      </w:r>
    </w:p>
    <w:tbl>
      <w:tblPr>
        <w:tblStyle w:val="TableGrid"/>
        <w:tblW w:w="11165" w:type="dxa"/>
        <w:tblLook w:val="04A0" w:firstRow="1" w:lastRow="0" w:firstColumn="1" w:lastColumn="0" w:noHBand="0" w:noVBand="1"/>
      </w:tblPr>
      <w:tblGrid>
        <w:gridCol w:w="5637"/>
        <w:gridCol w:w="5528"/>
      </w:tblGrid>
      <w:tr w:rsidR="00D71524" w:rsidRPr="00AE6C36" w:rsidTr="004229CF">
        <w:tc>
          <w:tcPr>
            <w:tcW w:w="5637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28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AE6C36" w:rsidTr="004229CF">
        <w:tc>
          <w:tcPr>
            <w:tcW w:w="5637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work in pairs.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Correct Ss’ mistakes.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work individually. Teacher corrects their answers and may call on some Ss to say their answers for the class separately.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Check Ss’answers as a class.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work individually. Teacher corrects their answers and may call on some Ss to say their answers for the class separately.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Check Ss’answers as a class.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Pr="00AD655C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Ss work individually.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Call on some Ss to write the answers on board</w:t>
            </w:r>
          </w:p>
          <w:p w:rsidR="00D71524" w:rsidRPr="0051233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Check the answer as a class.</w:t>
            </w:r>
          </w:p>
        </w:tc>
        <w:tc>
          <w:tcPr>
            <w:tcW w:w="5528" w:type="dxa"/>
          </w:tcPr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Task 1: Write a or an.</w:t>
            </w:r>
            <w:r w:rsidRPr="005C4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Ss work in pairs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a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an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7. an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8. a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Task 2:  Write a/ an or the.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individually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a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The - the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 - an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- the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</w:p>
          <w:p w:rsidR="00D71524" w:rsidRPr="005C469E" w:rsidRDefault="00D71524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Task</w:t>
            </w:r>
            <w:r w:rsidRPr="005C4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Write the correct form of each verb in brackets.</w:t>
            </w:r>
            <w:r w:rsidRPr="005C46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C46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individually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is – will go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recycle – will help           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will save – don’t waste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will have - use          </w:t>
            </w:r>
          </w:p>
          <w:p w:rsidR="00D71524" w:rsidRPr="005222FF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isn’t – will be </w:t>
            </w:r>
          </w:p>
          <w:p w:rsidR="00D71524" w:rsidRPr="00BC7128" w:rsidRDefault="00D71524" w:rsidP="004229CF">
            <w:pPr>
              <w:pStyle w:val="NormalWeb"/>
              <w:spacing w:before="0" w:beforeAutospacing="0" w:after="0" w:afterAutospacing="0"/>
              <w:rPr>
                <w:rFonts w:eastAsia="Times New Roman"/>
                <w:sz w:val="28"/>
                <w:szCs w:val="28"/>
                <w:lang w:val="en-US"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Task</w:t>
            </w:r>
            <w:r w:rsidRPr="00AD655C">
              <w:rPr>
                <w:b/>
                <w:color w:val="000000"/>
                <w:sz w:val="28"/>
                <w:szCs w:val="28"/>
              </w:rPr>
              <w:t xml:space="preserve"> 4</w:t>
            </w:r>
            <w:r w:rsidRPr="00BC7128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BC7128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 Combine each pair of sentences below to make a first conditional sentence.</w:t>
            </w:r>
          </w:p>
          <w:p w:rsidR="00D71524" w:rsidRPr="00AD655C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65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  <w:r w:rsidRPr="00AD65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Ss work individually. </w:t>
            </w:r>
          </w:p>
          <w:p w:rsidR="00D71524" w:rsidRPr="00BC7128" w:rsidRDefault="00D71524" w:rsidP="004229CF">
            <w:pPr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 w:rsidRPr="00BC71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If the air isn’t fresh, people will cough.</w:t>
            </w:r>
          </w:p>
          <w:p w:rsidR="00D71524" w:rsidRPr="00BC7128" w:rsidRDefault="00D71524" w:rsidP="004229CF">
            <w:pPr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  If the water is dirty, a lot of fish will die.</w:t>
            </w:r>
          </w:p>
          <w:p w:rsidR="00D71524" w:rsidRPr="00BC7128" w:rsidRDefault="00D71524" w:rsidP="004229CF">
            <w:pPr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  If we cut down trees in the forest, there will be more floods.</w:t>
            </w:r>
          </w:p>
          <w:p w:rsidR="00D71524" w:rsidRPr="00BC7128" w:rsidRDefault="00D71524" w:rsidP="004229CF">
            <w:pPr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 If there is too much noise, people will not / won’t sleep.</w:t>
            </w:r>
          </w:p>
          <w:p w:rsidR="00D71524" w:rsidRPr="00BC7128" w:rsidRDefault="00D71524" w:rsidP="004229CF">
            <w:pPr>
              <w:ind w:hanging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55. If there is no water, plants will die.</w:t>
            </w:r>
          </w:p>
        </w:tc>
      </w:tr>
    </w:tbl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71524" w:rsidRPr="008B397C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97C">
        <w:rPr>
          <w:rFonts w:ascii="Times New Roman" w:hAnsi="Times New Roman" w:cs="Times New Roman"/>
          <w:b/>
          <w:sz w:val="28"/>
          <w:szCs w:val="28"/>
        </w:rPr>
        <w:t>a. Aims</w:t>
      </w:r>
      <w:r w:rsidRPr="008B397C">
        <w:rPr>
          <w:rFonts w:ascii="Times New Roman" w:hAnsi="Times New Roman" w:cs="Times New Roman"/>
          <w:sz w:val="28"/>
          <w:szCs w:val="28"/>
        </w:rPr>
        <w:t xml:space="preserve">: </w:t>
      </w:r>
      <w:r w:rsidRPr="008B397C">
        <w:rPr>
          <w:rFonts w:ascii="Times New Roman" w:hAnsi="Times New Roman" w:cs="Times New Roman"/>
          <w:bCs/>
          <w:sz w:val="28"/>
          <w:szCs w:val="28"/>
        </w:rPr>
        <w:t xml:space="preserve">Ss can </w:t>
      </w:r>
      <w:r w:rsidRPr="008B397C">
        <w:rPr>
          <w:rFonts w:ascii="Times New Roman" w:hAnsi="Times New Roman" w:cs="Times New Roman"/>
          <w:sz w:val="28"/>
          <w:szCs w:val="28"/>
        </w:rPr>
        <w:t>interact some situations in real life.</w:t>
      </w:r>
    </w:p>
    <w:p w:rsidR="00D71524" w:rsidRPr="008B397C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97C">
        <w:rPr>
          <w:rFonts w:ascii="Times New Roman" w:hAnsi="Times New Roman" w:cs="Times New Roman"/>
          <w:b/>
          <w:sz w:val="28"/>
          <w:szCs w:val="28"/>
        </w:rPr>
        <w:t>b. Content</w:t>
      </w:r>
      <w:r w:rsidRPr="008B397C">
        <w:rPr>
          <w:rFonts w:ascii="Times New Roman" w:hAnsi="Times New Roman" w:cs="Times New Roman"/>
          <w:sz w:val="28"/>
          <w:szCs w:val="28"/>
        </w:rPr>
        <w:t xml:space="preserve">:  Interact some situations in real life. </w:t>
      </w:r>
    </w:p>
    <w:p w:rsidR="00D71524" w:rsidRPr="008B397C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97C">
        <w:rPr>
          <w:rFonts w:ascii="Times New Roman" w:hAnsi="Times New Roman" w:cs="Times New Roman"/>
          <w:b/>
          <w:sz w:val="28"/>
          <w:szCs w:val="28"/>
        </w:rPr>
        <w:t>c. Product</w:t>
      </w:r>
      <w:r w:rsidRPr="008B397C">
        <w:rPr>
          <w:rFonts w:ascii="Times New Roman" w:hAnsi="Times New Roman" w:cs="Times New Roman"/>
          <w:sz w:val="28"/>
          <w:szCs w:val="28"/>
        </w:rPr>
        <w:t>: Ss’speaking.</w:t>
      </w:r>
    </w:p>
    <w:p w:rsidR="00D71524" w:rsidRPr="006D26B6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Group work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4962"/>
      </w:tblGrid>
      <w:tr w:rsidR="00D71524" w:rsidRPr="0051233E" w:rsidTr="004229CF">
        <w:trPr>
          <w:trHeight w:val="3493"/>
        </w:trPr>
        <w:tc>
          <w:tcPr>
            <w:tcW w:w="6237" w:type="dxa"/>
          </w:tcPr>
          <w:p w:rsidR="00D71524" w:rsidRPr="00BC7128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- </w:t>
            </w: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Divide the class into groups (A and B) and give each student a strip of paper. Tell students from group A to write an </w:t>
            </w:r>
            <w:r w:rsidRPr="00BC71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if-clause</w:t>
            </w: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Students from group B write a </w:t>
            </w:r>
            <w:r w:rsidRPr="00BC71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main clause</w:t>
            </w: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D71524" w:rsidRPr="00BC7128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After 5 minutes have students try to make a sentence by matching the clause on their strip of paper with a clause from the other group. Ask students to read their sentences aloud.</w:t>
            </w:r>
          </w:p>
          <w:p w:rsidR="00D71524" w:rsidRPr="00A20716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Encourage the students to use the adjective in the textbook first and then they can broaden by adding more adjectives to describe.</w:t>
            </w:r>
          </w:p>
        </w:tc>
        <w:tc>
          <w:tcPr>
            <w:tcW w:w="4962" w:type="dxa"/>
          </w:tcPr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C71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5: Game: Fun matching</w:t>
            </w:r>
          </w:p>
          <w:p w:rsidR="00D71524" w:rsidRPr="00BC712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Ss work in groups</w:t>
            </w:r>
          </w:p>
        </w:tc>
      </w:tr>
    </w:tbl>
    <w:p w:rsidR="00D71524" w:rsidRPr="006D26B6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* Homework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sz w:val="28"/>
          <w:szCs w:val="28"/>
        </w:rPr>
        <w:tab/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>- Prepare: Unit</w:t>
      </w:r>
      <w:r>
        <w:rPr>
          <w:rFonts w:ascii="Times New Roman" w:hAnsi="Times New Roman" w:cs="Times New Roman"/>
          <w:sz w:val="28"/>
          <w:szCs w:val="28"/>
        </w:rPr>
        <w:t xml:space="preserve"> 11: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Communication. </w:t>
      </w:r>
    </w:p>
    <w:p w:rsidR="00D71524" w:rsidRDefault="00D71524" w:rsidP="00D7152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>Do exercise B</w:t>
      </w:r>
      <w:r>
        <w:rPr>
          <w:rFonts w:ascii="Times New Roman" w:hAnsi="Times New Roman" w:cs="Times New Roman"/>
          <w:sz w:val="28"/>
          <w:szCs w:val="28"/>
        </w:rPr>
        <w:t xml:space="preserve">4, 5, 6 </w:t>
      </w:r>
      <w:r w:rsidRPr="006D26B6">
        <w:rPr>
          <w:rFonts w:ascii="Times New Roman" w:hAnsi="Times New Roman" w:cs="Times New Roman"/>
          <w:sz w:val="28"/>
          <w:szCs w:val="28"/>
        </w:rPr>
        <w:t>(WB).</w:t>
      </w:r>
    </w:p>
    <w:p w:rsidR="00D71524" w:rsidRPr="006A39BB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Prepare: 14/04/2022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Teach:  16/04/2022</w:t>
      </w: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90: Communication.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7578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1524" w:rsidRPr="002C260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60B">
        <w:rPr>
          <w:rFonts w:ascii="Times New Roman" w:hAnsi="Times New Roman" w:cs="Times New Roman"/>
          <w:sz w:val="28"/>
          <w:szCs w:val="28"/>
        </w:rPr>
        <w:t xml:space="preserve"> -  By the end of the lesson, Ss can </w:t>
      </w:r>
      <w:r>
        <w:rPr>
          <w:rFonts w:ascii="Times New Roman" w:hAnsi="Times New Roman" w:cs="Times New Roman"/>
          <w:sz w:val="28"/>
          <w:szCs w:val="28"/>
        </w:rPr>
        <w:t>give warnings and do a survey on ways to go green</w:t>
      </w:r>
      <w:r w:rsidRPr="002C260B">
        <w:rPr>
          <w:rFonts w:ascii="Times New Roman" w:hAnsi="Times New Roman" w:cs="Times New Roman"/>
          <w:sz w:val="28"/>
          <w:szCs w:val="28"/>
        </w:rPr>
        <w:t>.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 Knowledge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1524" w:rsidRPr="00BA6CE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6CE4">
        <w:rPr>
          <w:rFonts w:ascii="Times New Roman" w:hAnsi="Times New Roman" w:cs="Times New Roman"/>
          <w:sz w:val="28"/>
          <w:szCs w:val="28"/>
        </w:rPr>
        <w:t xml:space="preserve">a. Vocabulary:  Related to the topic: “Our </w:t>
      </w:r>
      <w:r>
        <w:rPr>
          <w:rFonts w:ascii="Times New Roman" w:hAnsi="Times New Roman" w:cs="Times New Roman"/>
          <w:sz w:val="28"/>
          <w:szCs w:val="28"/>
        </w:rPr>
        <w:t>greener world</w:t>
      </w:r>
      <w:r w:rsidRPr="00BA6CE4">
        <w:rPr>
          <w:rFonts w:ascii="Times New Roman" w:hAnsi="Times New Roman" w:cs="Times New Roman"/>
          <w:sz w:val="28"/>
          <w:szCs w:val="28"/>
        </w:rPr>
        <w:t xml:space="preserve">”  </w:t>
      </w:r>
    </w:p>
    <w:p w:rsidR="00D71524" w:rsidRPr="00BA6CE4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6CE4">
        <w:rPr>
          <w:rFonts w:ascii="Times New Roman" w:hAnsi="Times New Roman" w:cs="Times New Roman"/>
          <w:sz w:val="28"/>
          <w:szCs w:val="28"/>
        </w:rPr>
        <w:t xml:space="preserve">b. Grammar:  </w:t>
      </w:r>
      <w:r>
        <w:rPr>
          <w:rFonts w:ascii="Times New Roman" w:hAnsi="Times New Roman" w:cs="Times New Roman"/>
          <w:sz w:val="28"/>
          <w:szCs w:val="28"/>
        </w:rPr>
        <w:t>First conditional and structure to give warnings</w:t>
      </w:r>
      <w:r w:rsidRPr="00BA6CE4">
        <w:rPr>
          <w:rFonts w:ascii="Times New Roman" w:hAnsi="Times New Roman" w:cs="Times New Roman"/>
          <w:sz w:val="28"/>
          <w:szCs w:val="28"/>
        </w:rPr>
        <w:t>.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- 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Reading, </w:t>
      </w:r>
      <w:r w:rsidRPr="008F5D17">
        <w:rPr>
          <w:rFonts w:ascii="Times New Roman" w:hAnsi="Times New Roman" w:cs="Times New Roman"/>
          <w:sz w:val="28"/>
          <w:szCs w:val="28"/>
        </w:rPr>
        <w:t xml:space="preserve">speaking and </w:t>
      </w:r>
      <w:r>
        <w:rPr>
          <w:rFonts w:ascii="Times New Roman" w:hAnsi="Times New Roman" w:cs="Times New Roman"/>
          <w:sz w:val="28"/>
          <w:szCs w:val="28"/>
        </w:rPr>
        <w:t>listening</w:t>
      </w:r>
      <w:r w:rsidRPr="008F5D17">
        <w:rPr>
          <w:rFonts w:ascii="Times New Roman" w:hAnsi="Times New Roman" w:cs="Times New Roman"/>
          <w:sz w:val="28"/>
          <w:szCs w:val="28"/>
        </w:rPr>
        <w:t xml:space="preserve"> skill. 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First conditional.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>
        <w:rPr>
          <w:rFonts w:ascii="Times New Roman" w:hAnsi="Times New Roman" w:cs="Times New Roman"/>
          <w:sz w:val="28"/>
          <w:szCs w:val="28"/>
        </w:rPr>
        <w:t>: Whole class, individual work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6238"/>
      </w:tblGrid>
      <w:tr w:rsidR="00D71524" w:rsidRPr="006D26B6" w:rsidTr="004229CF">
        <w:tc>
          <w:tcPr>
            <w:tcW w:w="4785" w:type="dxa"/>
            <w:shd w:val="clear" w:color="auto" w:fill="auto"/>
          </w:tcPr>
          <w:p w:rsidR="00D71524" w:rsidRDefault="00D71524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6238" w:type="dxa"/>
            <w:shd w:val="clear" w:color="auto" w:fill="auto"/>
          </w:tcPr>
          <w:p w:rsidR="00D71524" w:rsidRDefault="00D71524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8F5D17" w:rsidTr="004229CF">
        <w:trPr>
          <w:trHeight w:val="2253"/>
        </w:trPr>
        <w:tc>
          <w:tcPr>
            <w:tcW w:w="4785" w:type="dxa"/>
            <w:shd w:val="clear" w:color="auto" w:fill="auto"/>
          </w:tcPr>
          <w:p w:rsidR="00D71524" w:rsidRPr="007578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D71524" w:rsidRPr="007578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D71524" w:rsidRPr="00C70764" w:rsidRDefault="00D71524" w:rsidP="004229CF">
            <w:pPr>
              <w:pStyle w:val="NormalWeb"/>
              <w:spacing w:before="0" w:beforeAutospacing="0" w:after="0" w:afterAutospacing="0"/>
              <w:rPr>
                <w:rFonts w:eastAsia="Times New Roman"/>
                <w:sz w:val="28"/>
                <w:szCs w:val="28"/>
                <w:lang w:val="en-US" w:eastAsia="en-US"/>
              </w:rPr>
            </w:pPr>
            <w:r w:rsidRPr="00C70764">
              <w:rPr>
                <w:sz w:val="28"/>
                <w:szCs w:val="28"/>
              </w:rPr>
              <w:t xml:space="preserve">  </w:t>
            </w:r>
            <w:r w:rsidRPr="00C70764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en-US"/>
              </w:rPr>
              <w:t>* Revision: Conditional type 1</w:t>
            </w:r>
          </w:p>
          <w:p w:rsidR="00D71524" w:rsidRPr="00C70764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7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shows the picture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Pr="00C707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of the things which are recycled, reduced, reused and ask students to make a sentence using the 1</w:t>
            </w:r>
            <w:r w:rsidRPr="00C707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st</w:t>
            </w:r>
            <w:r w:rsidRPr="00C707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conditional sentence.</w:t>
            </w:r>
          </w:p>
        </w:tc>
        <w:tc>
          <w:tcPr>
            <w:tcW w:w="6238" w:type="dxa"/>
            <w:shd w:val="clear" w:color="auto" w:fill="auto"/>
          </w:tcPr>
          <w:p w:rsidR="00D71524" w:rsidRPr="007578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71524" w:rsidRPr="007578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……………………………</w:t>
            </w: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524" w:rsidRPr="008F5D17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3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individually.</w:t>
            </w:r>
          </w:p>
          <w:p w:rsidR="00D71524" w:rsidRDefault="00D71524" w:rsidP="004229CF">
            <w:pPr>
              <w:tabs>
                <w:tab w:val="left" w:pos="520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71524" w:rsidRDefault="00D71524" w:rsidP="004229C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71524" w:rsidRPr="00FA7F0E" w:rsidRDefault="00D71524" w:rsidP="004229CF">
            <w:pPr>
              <w:tabs>
                <w:tab w:val="right" w:pos="60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sentation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Help Ss understand the use of some structures to give warnings</w:t>
      </w:r>
      <w:r w:rsidRPr="008F5D17">
        <w:rPr>
          <w:rFonts w:ascii="Times New Roman" w:hAnsi="Times New Roman" w:cs="Times New Roman"/>
          <w:bCs/>
          <w:color w:val="231F20"/>
          <w:sz w:val="28"/>
          <w:szCs w:val="28"/>
        </w:rPr>
        <w:t>.</w:t>
      </w:r>
      <w:r w:rsidRPr="008F5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Some structures to give warnings.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</w:t>
      </w:r>
      <w:r>
        <w:rPr>
          <w:rFonts w:ascii="Times New Roman" w:hAnsi="Times New Roman" w:cs="Times New Roman"/>
          <w:sz w:val="28"/>
          <w:szCs w:val="28"/>
        </w:rPr>
        <w:t>understandings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teamwork.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6"/>
        <w:gridCol w:w="4524"/>
      </w:tblGrid>
      <w:tr w:rsidR="00D71524" w:rsidTr="004229CF">
        <w:tc>
          <w:tcPr>
            <w:tcW w:w="5661" w:type="dxa"/>
          </w:tcPr>
          <w:p w:rsidR="00D71524" w:rsidRPr="000036E1" w:rsidRDefault="00D71524" w:rsidP="00422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Giving warnings:</w:t>
            </w:r>
          </w:p>
          <w:p w:rsidR="00D71524" w:rsidRPr="000036E1" w:rsidRDefault="00D71524" w:rsidP="00422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plays the recording for students to listen and read the dialogue between Mi and Mike at the same time. </w:t>
            </w:r>
          </w:p>
          <w:p w:rsidR="00D71524" w:rsidRPr="000036E1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- </w:t>
            </w: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 asks students to pay attention to the highlighted sentences. </w:t>
            </w:r>
          </w:p>
          <w:p w:rsidR="00D71524" w:rsidRPr="000036E1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Teacher elicits the structures to give warnings from students  </w:t>
            </w: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Pr="000036E1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 </w:t>
            </w: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 has students practise the dialogue in pairs. Call some pairs to practise the dialogue in front of the class.                    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504" w:type="dxa"/>
          </w:tcPr>
          <w:p w:rsidR="00D71524" w:rsidRDefault="00D71524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Task 1. Listen and read the dialogue.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listen and read</w:t>
            </w: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Default="00D71524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Ss listen and copy down</w:t>
            </w:r>
          </w:p>
          <w:p w:rsidR="00D71524" w:rsidRPr="000036E1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- </w:t>
            </w: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Imperative sentences</w:t>
            </w:r>
          </w:p>
          <w:p w:rsidR="00D71524" w:rsidRPr="000036E1" w:rsidRDefault="00D71524" w:rsidP="00422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Don’t do that.</w:t>
            </w:r>
          </w:p>
          <w:p w:rsidR="00D71524" w:rsidRPr="000036E1" w:rsidRDefault="00D71524" w:rsidP="004229CF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003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First conditional</w:t>
            </w:r>
          </w:p>
          <w:p w:rsidR="00D71524" w:rsidRDefault="00D71524" w:rsidP="00422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If you give them too much food, they will die. </w:t>
            </w:r>
          </w:p>
          <w:p w:rsidR="00D71524" w:rsidRPr="000036E1" w:rsidRDefault="00D71524" w:rsidP="00422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Ss practice in pairs</w:t>
            </w:r>
          </w:p>
        </w:tc>
      </w:tr>
    </w:tbl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Practice</w:t>
      </w:r>
      <w:r w:rsidRPr="008F5D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F5D1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Help students practise </w:t>
      </w:r>
      <w:r>
        <w:rPr>
          <w:rFonts w:ascii="Times New Roman" w:hAnsi="Times New Roman" w:cs="Times New Roman"/>
          <w:sz w:val="28"/>
          <w:szCs w:val="28"/>
        </w:rPr>
        <w:t>give warnings and do a survey on ways to go green</w:t>
      </w:r>
      <w:r w:rsidRPr="008F5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Give warnings and do a survey on ways to go green.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 can do the tasks.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Whole class, individual work, pairwork. 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5605"/>
      </w:tblGrid>
      <w:tr w:rsidR="00D71524" w:rsidRPr="00CA4564" w:rsidTr="004229CF">
        <w:trPr>
          <w:trHeight w:val="699"/>
        </w:trPr>
        <w:tc>
          <w:tcPr>
            <w:tcW w:w="5560" w:type="dxa"/>
            <w:shd w:val="clear" w:color="auto" w:fill="auto"/>
          </w:tcPr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Ss to work in pairs give warnings in 1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Ss to read the questions carefully and choose the answer</w:t>
            </w:r>
          </w:p>
          <w:p w:rsidR="00D71524" w:rsidRPr="00CA456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If have time, asks Ss to give out their answer and count the points and see how green you are</w:t>
            </w:r>
          </w:p>
        </w:tc>
        <w:tc>
          <w:tcPr>
            <w:tcW w:w="5605" w:type="dxa"/>
            <w:shd w:val="clear" w:color="auto" w:fill="auto"/>
          </w:tcPr>
          <w:p w:rsidR="00D71524" w:rsidRPr="00FE1610" w:rsidRDefault="00D71524" w:rsidP="004229CF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AB66B4">
              <w:rPr>
                <w:b/>
                <w:sz w:val="28"/>
                <w:szCs w:val="28"/>
              </w:rPr>
              <w:lastRenderedPageBreak/>
              <w:t>Task 2: Work in pairs</w:t>
            </w:r>
            <w:r w:rsidRPr="00FE1610">
              <w:rPr>
                <w:b/>
                <w:sz w:val="28"/>
                <w:szCs w:val="28"/>
              </w:rPr>
              <w:t xml:space="preserve">. </w:t>
            </w:r>
            <w:r w:rsidRPr="00FE1610">
              <w:rPr>
                <w:b/>
                <w:bCs/>
                <w:color w:val="000000"/>
                <w:sz w:val="28"/>
                <w:szCs w:val="28"/>
              </w:rPr>
              <w:t>Make similar dialogues (Ex. 2, p. 53)</w:t>
            </w:r>
          </w:p>
          <w:p w:rsidR="00D71524" w:rsidRDefault="00D71524" w:rsidP="004229C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</w:rPr>
            </w:pPr>
            <w:r w:rsidRPr="00AB66B4">
              <w:rPr>
                <w:sz w:val="28"/>
                <w:szCs w:val="28"/>
              </w:rPr>
              <w:t>- Ss work in pairs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  <w:p w:rsidR="00D71524" w:rsidRPr="00FE1610" w:rsidRDefault="00D71524" w:rsidP="004229CF">
            <w:pPr>
              <w:spacing w:after="0" w:line="240" w:lineRule="auto"/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A: </w:t>
            </w:r>
            <w:r w:rsidRPr="00FE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You are using too many plastic bags. Don’t do that.</w:t>
            </w:r>
          </w:p>
          <w:p w:rsidR="00D71524" w:rsidRPr="00FE1610" w:rsidRDefault="00D71524" w:rsidP="004229CF">
            <w:pPr>
              <w:spacing w:after="0" w:line="240" w:lineRule="auto"/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B:</w:t>
            </w:r>
            <w:r w:rsidRPr="00FE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Why?</w:t>
            </w:r>
          </w:p>
          <w:p w:rsidR="00D71524" w:rsidRPr="00FE1610" w:rsidRDefault="00D71524" w:rsidP="004229CF">
            <w:pPr>
              <w:spacing w:after="0" w:line="240" w:lineRule="auto"/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A: </w:t>
            </w:r>
            <w:r w:rsidRPr="00FE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If you use too many plastic bags, they will pollute our environment.</w:t>
            </w:r>
          </w:p>
          <w:p w:rsidR="00D71524" w:rsidRPr="00FE1610" w:rsidRDefault="00D71524" w:rsidP="004229CF">
            <w:pPr>
              <w:spacing w:after="0" w:line="240" w:lineRule="auto"/>
              <w:ind w:hanging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B: </w:t>
            </w:r>
            <w:r w:rsidRPr="00FE1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see. Thank you.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Task 3: The 3Rs Club in your school is doing a survey. Answer the following questions by choosing A, B or C.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Give the answer and count the points and see how green you are</w:t>
            </w:r>
          </w:p>
          <w:p w:rsidR="00D71524" w:rsidRPr="007161E1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71524" w:rsidRPr="00EE206F" w:rsidRDefault="00D71524" w:rsidP="00D7152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</w:t>
      </w:r>
      <w:r w:rsidRPr="00EE206F">
        <w:rPr>
          <w:rFonts w:ascii="Times New Roman" w:hAnsi="Times New Roman" w:cs="Times New Roman"/>
          <w:b/>
          <w:sz w:val="28"/>
          <w:szCs w:val="28"/>
        </w:rPr>
        <w:t>. Aims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 w:rsidRPr="00EE206F">
        <w:rPr>
          <w:rFonts w:ascii="Times New Roman" w:hAnsi="Times New Roman" w:cs="Times New Roman"/>
          <w:bCs/>
          <w:sz w:val="28"/>
          <w:szCs w:val="28"/>
        </w:rPr>
        <w:t>Ss can</w:t>
      </w:r>
      <w:r>
        <w:rPr>
          <w:rFonts w:ascii="Times New Roman" w:hAnsi="Times New Roman" w:cs="Times New Roman"/>
          <w:bCs/>
          <w:sz w:val="28"/>
          <w:szCs w:val="28"/>
        </w:rPr>
        <w:t xml:space="preserve"> talk about how green they are.</w:t>
      </w:r>
    </w:p>
    <w:p w:rsidR="00D71524" w:rsidRPr="00EE206F" w:rsidRDefault="00D71524" w:rsidP="00D7152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b. Content</w:t>
      </w:r>
      <w:r w:rsidRPr="00EE206F">
        <w:rPr>
          <w:rFonts w:ascii="Times New Roman" w:hAnsi="Times New Roman" w:cs="Times New Roman"/>
          <w:sz w:val="28"/>
          <w:szCs w:val="28"/>
        </w:rPr>
        <w:t>:</w:t>
      </w:r>
      <w:r w:rsidRPr="007B0E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How green you are.</w:t>
      </w:r>
    </w:p>
    <w:p w:rsidR="00D71524" w:rsidRPr="00EE206F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c. Product</w:t>
      </w:r>
      <w:r w:rsidRPr="00EE206F">
        <w:rPr>
          <w:rFonts w:ascii="Times New Roman" w:hAnsi="Times New Roman" w:cs="Times New Roman"/>
          <w:sz w:val="28"/>
          <w:szCs w:val="28"/>
        </w:rPr>
        <w:t>: Ss’ answers.</w:t>
      </w:r>
    </w:p>
    <w:p w:rsidR="00D71524" w:rsidRPr="00EE206F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Pair </w:t>
      </w:r>
      <w:r w:rsidRPr="00EE206F">
        <w:rPr>
          <w:rFonts w:ascii="Times New Roman" w:hAnsi="Times New Roman" w:cs="Times New Roman"/>
          <w:sz w:val="28"/>
          <w:szCs w:val="28"/>
        </w:rPr>
        <w:t>work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EE206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1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676"/>
      </w:tblGrid>
      <w:tr w:rsidR="00D71524" w:rsidRPr="00EE206F" w:rsidTr="004229CF">
        <w:trPr>
          <w:trHeight w:val="1550"/>
        </w:trPr>
        <w:tc>
          <w:tcPr>
            <w:tcW w:w="5387" w:type="dxa"/>
          </w:tcPr>
          <w:p w:rsidR="00D71524" w:rsidRDefault="00D71524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6416CC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6C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</w:t>
            </w:r>
            <w:r w:rsidRPr="006416C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64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Have students work in pairs: one student is the interviewer, and the other is the interviewee. </w:t>
            </w:r>
          </w:p>
          <w:p w:rsidR="00D71524" w:rsidRPr="006416CC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Ask them to do the interview in about 7 minutes and to note down their friend’s answers. </w:t>
            </w:r>
          </w:p>
          <w:p w:rsidR="00D71524" w:rsidRPr="006416CC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The interviewer then shares their answers with their friend and find out how many different answers they have. </w:t>
            </w:r>
          </w:p>
          <w:p w:rsidR="00D71524" w:rsidRPr="006416CC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Call on some students to report the results of their interview to the class.</w:t>
            </w:r>
          </w:p>
          <w:p w:rsidR="00D71524" w:rsidRPr="006416CC" w:rsidRDefault="00D71524" w:rsidP="004229CF">
            <w:pPr>
              <w:spacing w:after="0" w:line="240" w:lineRule="auto"/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models with a student.</w:t>
            </w:r>
          </w:p>
        </w:tc>
        <w:tc>
          <w:tcPr>
            <w:tcW w:w="5676" w:type="dxa"/>
          </w:tcPr>
          <w:p w:rsidR="00D71524" w:rsidRPr="006416CC" w:rsidRDefault="00D71524" w:rsidP="004229CF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6416CC">
              <w:rPr>
                <w:b/>
                <w:sz w:val="28"/>
                <w:szCs w:val="28"/>
              </w:rPr>
              <w:t xml:space="preserve">Task 4: </w:t>
            </w:r>
            <w:r w:rsidRPr="006416CC">
              <w:rPr>
                <w:b/>
                <w:bCs/>
                <w:color w:val="000000"/>
                <w:sz w:val="28"/>
                <w:szCs w:val="28"/>
              </w:rPr>
              <w:t>Interview a classmate. (Ex. 4, p. 53)</w:t>
            </w:r>
          </w:p>
          <w:p w:rsidR="00D71524" w:rsidRDefault="00D71524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Ss work in pairs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A: What’s your answer to Question 1?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B: It’s A. What’s your answer?</w:t>
            </w:r>
          </w:p>
          <w:p w:rsidR="00D71524" w:rsidRPr="006416CC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………………………………………..</w:t>
            </w:r>
          </w:p>
        </w:tc>
      </w:tr>
    </w:tbl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* Homework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sz w:val="28"/>
          <w:szCs w:val="28"/>
        </w:rPr>
        <w:tab/>
        <w:t>- Prepare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sz w:val="28"/>
          <w:szCs w:val="28"/>
        </w:rPr>
        <w:t xml:space="preserve"> Unit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F5D17">
        <w:rPr>
          <w:rFonts w:ascii="Times New Roman" w:hAnsi="Times New Roman" w:cs="Times New Roman"/>
          <w:sz w:val="28"/>
          <w:szCs w:val="28"/>
        </w:rPr>
        <w:t>: Skills 1.</w:t>
      </w:r>
    </w:p>
    <w:p w:rsidR="00D71524" w:rsidRPr="008F5D17" w:rsidRDefault="00D71524" w:rsidP="00D71524">
      <w:pPr>
        <w:tabs>
          <w:tab w:val="left" w:pos="720"/>
          <w:tab w:val="left" w:pos="43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Do Ex C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(WB).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71524" w:rsidRDefault="00D71524" w:rsidP="00D71524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91: Skills 1.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S:</w:t>
      </w:r>
      <w:r w:rsidRPr="00347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C63B55" w:rsidRDefault="00D71524" w:rsidP="00D71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B55">
        <w:rPr>
          <w:rFonts w:ascii="Times New Roman" w:hAnsi="Times New Roman" w:cs="Times New Roman"/>
          <w:sz w:val="28"/>
          <w:szCs w:val="28"/>
        </w:rPr>
        <w:t>- By the end of the lesson, Ss can read for specific information about tips on how to be “green” and talk about ways to “go green”.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2E1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Pr="00C63B55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B55">
        <w:rPr>
          <w:rFonts w:ascii="Times New Roman" w:hAnsi="Times New Roman" w:cs="Times New Roman"/>
          <w:sz w:val="28"/>
          <w:szCs w:val="28"/>
        </w:rPr>
        <w:t>a. Vocabulary: Things that can be reduced, reused and recycled, environmental problems and their effects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C63B55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3B55">
        <w:rPr>
          <w:rFonts w:ascii="Times New Roman" w:hAnsi="Times New Roman" w:cs="Times New Roman"/>
          <w:sz w:val="28"/>
          <w:szCs w:val="28"/>
        </w:rPr>
        <w:t xml:space="preserve">b. Grammar: </w:t>
      </w:r>
      <w:r>
        <w:rPr>
          <w:rFonts w:ascii="Times New Roman" w:hAnsi="Times New Roman" w:cs="Times New Roman"/>
          <w:sz w:val="28"/>
          <w:szCs w:val="28"/>
        </w:rPr>
        <w:t xml:space="preserve">First </w:t>
      </w:r>
      <w:r w:rsidRPr="00C63B55">
        <w:rPr>
          <w:rFonts w:ascii="Times New Roman" w:hAnsi="Times New Roman" w:cs="Times New Roman"/>
          <w:sz w:val="28"/>
          <w:szCs w:val="28"/>
        </w:rPr>
        <w:t>Conditional.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</w:t>
      </w:r>
      <w:r w:rsidRPr="002E1668">
        <w:rPr>
          <w:rFonts w:ascii="Times New Roman" w:hAnsi="Times New Roman" w:cs="Times New Roman"/>
          <w:sz w:val="28"/>
          <w:szCs w:val="28"/>
        </w:rPr>
        <w:t>Reading and speaking skill.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Quality: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62EB1">
        <w:rPr>
          <w:rFonts w:ascii="Times New Roman" w:hAnsi="Times New Roman" w:cs="Times New Roman"/>
          <w:sz w:val="28"/>
          <w:szCs w:val="26"/>
        </w:rPr>
        <w:t xml:space="preserve">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71524" w:rsidRPr="008F5D1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Our environment.</w:t>
      </w:r>
    </w:p>
    <w:p w:rsidR="00D71524" w:rsidRPr="008F5D1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7"/>
        <w:gridCol w:w="4803"/>
      </w:tblGrid>
      <w:tr w:rsidR="00D71524" w:rsidTr="004229CF">
        <w:tc>
          <w:tcPr>
            <w:tcW w:w="5661" w:type="dxa"/>
          </w:tcPr>
          <w:p w:rsidR="00D71524" w:rsidRPr="008946BF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D71524" w:rsidRPr="008946BF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Tr="004229CF">
        <w:tc>
          <w:tcPr>
            <w:tcW w:w="5661" w:type="dxa"/>
          </w:tcPr>
          <w:p w:rsidR="00D71524" w:rsidRPr="008946BF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D71524" w:rsidRPr="008946BF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D71524" w:rsidRPr="00A95430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Discussion</w:t>
            </w:r>
            <w:r w:rsidRPr="00A9543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A95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225971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? What will you do if you want to be a ‘greener’?  </w:t>
            </w:r>
          </w:p>
          <w:p w:rsidR="00D71524" w:rsidRDefault="00D71524" w:rsidP="004229CF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D71524" w:rsidRPr="008946BF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71524" w:rsidRPr="008946BF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6BF">
              <w:rPr>
                <w:rFonts w:ascii="Times New Roman" w:hAnsi="Times New Roman" w:cs="Times New Roman"/>
                <w:sz w:val="28"/>
                <w:szCs w:val="28"/>
              </w:rPr>
              <w:t>- Monitor: …………………….</w:t>
            </w:r>
          </w:p>
          <w:p w:rsidR="00D71524" w:rsidRDefault="00D71524" w:rsidP="004229CF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teams.</w:t>
            </w:r>
          </w:p>
        </w:tc>
      </w:tr>
    </w:tbl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524" w:rsidRPr="005B7507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507">
        <w:rPr>
          <w:rFonts w:ascii="Times New Roman" w:hAnsi="Times New Roman" w:cs="Times New Roman"/>
          <w:sz w:val="28"/>
          <w:szCs w:val="28"/>
        </w:rPr>
        <w:t>a</w:t>
      </w:r>
      <w:r w:rsidRPr="005B7507">
        <w:rPr>
          <w:rFonts w:ascii="Times New Roman" w:hAnsi="Times New Roman" w:cs="Times New Roman"/>
          <w:b/>
          <w:sz w:val="28"/>
          <w:szCs w:val="28"/>
        </w:rPr>
        <w:t>. Aims</w:t>
      </w:r>
      <w:r w:rsidRPr="005B7507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know some vocabularies related to the text.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507">
        <w:rPr>
          <w:rFonts w:ascii="Times New Roman" w:hAnsi="Times New Roman" w:cs="Times New Roman"/>
          <w:sz w:val="28"/>
          <w:szCs w:val="28"/>
        </w:rPr>
        <w:t>b</w:t>
      </w:r>
      <w:r w:rsidRPr="005B7507">
        <w:rPr>
          <w:rFonts w:ascii="Times New Roman" w:hAnsi="Times New Roman" w:cs="Times New Roman"/>
          <w:b/>
          <w:sz w:val="28"/>
          <w:szCs w:val="28"/>
        </w:rPr>
        <w:t>. Content</w:t>
      </w:r>
      <w:r w:rsidRPr="005B750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Some vocabularies related to the text.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Ss’</w:t>
      </w:r>
      <w:r>
        <w:rPr>
          <w:rFonts w:ascii="Times New Roman" w:hAnsi="Times New Roman" w:cs="Times New Roman"/>
          <w:sz w:val="28"/>
          <w:szCs w:val="28"/>
        </w:rPr>
        <w:t>answers</w:t>
      </w:r>
      <w:r w:rsidRPr="002E1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6055"/>
      </w:tblGrid>
      <w:tr w:rsidR="00D71524" w:rsidRPr="008313C8" w:rsidTr="004229CF">
        <w:tc>
          <w:tcPr>
            <w:tcW w:w="4860" w:type="dxa"/>
          </w:tcPr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8313C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971">
              <w:rPr>
                <w:rFonts w:ascii="Times New Roman" w:hAnsi="Times New Roman" w:cs="Times New Roman"/>
                <w:sz w:val="28"/>
                <w:szCs w:val="28"/>
              </w:rPr>
              <w:t xml:space="preserve">- 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asks Ss to read the text quickly and underline the words or phraaes.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share where they have found the words.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2D1346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sz w:val="28"/>
                <w:szCs w:val="28"/>
              </w:rPr>
              <w:t xml:space="preserve">- Asks Ss to read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text</w:t>
            </w:r>
            <w:r w:rsidRPr="002D1346">
              <w:rPr>
                <w:rFonts w:ascii="Times New Roman" w:hAnsi="Times New Roman" w:cs="Times New Roman"/>
                <w:sz w:val="28"/>
                <w:szCs w:val="28"/>
              </w:rPr>
              <w:t xml:space="preserve">, then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 the matching</w:t>
            </w:r>
          </w:p>
          <w:p w:rsidR="00D71524" w:rsidRPr="002D1346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Call on some Ss to give out the answers.</w:t>
            </w:r>
          </w:p>
          <w:p w:rsidR="00D71524" w:rsidRPr="008313C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37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checks students’ answers as a class.</w:t>
            </w:r>
          </w:p>
        </w:tc>
        <w:tc>
          <w:tcPr>
            <w:tcW w:w="6055" w:type="dxa"/>
          </w:tcPr>
          <w:p w:rsidR="00D71524" w:rsidRPr="00225971" w:rsidRDefault="00D71524" w:rsidP="004229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Task 1: Read the interview. Find these words or phrases and underlined them.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instead of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exchange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recycling bins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reusable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charity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C9F">
              <w:rPr>
                <w:rFonts w:ascii="Times New Roman" w:hAnsi="Times New Roman" w:cs="Times New Roman"/>
                <w:b/>
                <w:sz w:val="28"/>
                <w:szCs w:val="28"/>
              </w:rPr>
              <w:t>Task 2: Match the words/phrases with their meanings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 pairs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1.e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2.d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3.a</w:t>
            </w:r>
          </w:p>
          <w:p w:rsidR="00D71524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4.b</w:t>
            </w:r>
          </w:p>
          <w:p w:rsidR="00D71524" w:rsidRPr="006C0C73" w:rsidRDefault="00D71524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5.c</w:t>
            </w:r>
          </w:p>
        </w:tc>
      </w:tr>
    </w:tbl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E16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2E1668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r</w:t>
      </w:r>
      <w:r w:rsidRPr="002E1668">
        <w:rPr>
          <w:rFonts w:ascii="Times New Roman" w:hAnsi="Times New Roman" w:cs="Times New Roman"/>
          <w:sz w:val="28"/>
          <w:szCs w:val="28"/>
        </w:rPr>
        <w:t>ead for general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>how to go greener at school</w:t>
      </w:r>
      <w:r w:rsidRPr="002E1668">
        <w:rPr>
          <w:rFonts w:ascii="Times New Roman" w:hAnsi="Times New Roman" w:cs="Times New Roman"/>
          <w:sz w:val="28"/>
          <w:szCs w:val="28"/>
        </w:rPr>
        <w:t>.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2E1668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5E1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How to go greener at school.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 can understand the text.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5992"/>
      </w:tblGrid>
      <w:tr w:rsidR="00D71524" w:rsidRPr="002D1346" w:rsidTr="004229CF">
        <w:trPr>
          <w:trHeight w:val="3096"/>
        </w:trPr>
        <w:tc>
          <w:tcPr>
            <w:tcW w:w="4923" w:type="dxa"/>
          </w:tcPr>
          <w:p w:rsidR="00D71524" w:rsidRPr="002D1346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1524" w:rsidRPr="002D1346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Teacher asks students to read the text again and do the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task</w:t>
            </w:r>
          </w:p>
          <w:p w:rsidR="00D71524" w:rsidRPr="002D1346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sets the time.</w:t>
            </w:r>
          </w:p>
          <w:p w:rsidR="00D71524" w:rsidRPr="002D1346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checks students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Pr="002D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answers as a class.</w:t>
            </w:r>
          </w:p>
        </w:tc>
        <w:tc>
          <w:tcPr>
            <w:tcW w:w="5992" w:type="dxa"/>
          </w:tcPr>
          <w:p w:rsidR="00D71524" w:rsidRPr="002D1346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Task 3. Read the text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again</w:t>
            </w:r>
            <w:r w:rsidRPr="002D13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Answer the questions</w:t>
            </w:r>
          </w:p>
          <w:p w:rsidR="00D71524" w:rsidRPr="002D1346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346"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Ways to come greener at school.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Recycling bins.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Exchange old uniforms with friends or give them to charity.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Borrow books from the library.</w:t>
            </w:r>
          </w:p>
          <w:p w:rsidR="00D71524" w:rsidRPr="006C0C7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Reusable water bottles.</w:t>
            </w:r>
          </w:p>
        </w:tc>
      </w:tr>
    </w:tbl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 xml:space="preserve">Speaking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 w:rsidRPr="002E1668">
        <w:rPr>
          <w:rFonts w:ascii="Times New Roman" w:hAnsi="Times New Roman" w:cs="Times New Roman"/>
          <w:color w:val="231F20"/>
          <w:sz w:val="28"/>
          <w:szCs w:val="28"/>
        </w:rPr>
        <w:t>alk about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how to become greener.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B340C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How to become greener.</w:t>
      </w:r>
    </w:p>
    <w:p w:rsidR="00D71524" w:rsidRPr="002E1668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lastRenderedPageBreak/>
        <w:t>c</w:t>
      </w:r>
      <w:r w:rsidRPr="00333024">
        <w:rPr>
          <w:rFonts w:ascii="Times New Roman" w:hAnsi="Times New Roman" w:cs="Times New Roman"/>
          <w:b/>
          <w:sz w:val="28"/>
          <w:szCs w:val="28"/>
        </w:rPr>
        <w:t>. Product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Ss can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>
        <w:rPr>
          <w:rFonts w:ascii="Times New Roman" w:hAnsi="Times New Roman" w:cs="Times New Roman"/>
          <w:color w:val="231F20"/>
          <w:sz w:val="28"/>
          <w:szCs w:val="28"/>
        </w:rPr>
        <w:t>alk about how to become greener.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Organisation: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Individual work, pair work and g</w:t>
      </w:r>
      <w:r w:rsidRPr="002E1668">
        <w:rPr>
          <w:rFonts w:ascii="Times New Roman" w:hAnsi="Times New Roman" w:cs="Times New Roman"/>
          <w:sz w:val="28"/>
          <w:szCs w:val="28"/>
        </w:rPr>
        <w:t xml:space="preserve">roupwork.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6055"/>
      </w:tblGrid>
      <w:tr w:rsidR="00D71524" w:rsidRPr="00527422" w:rsidTr="004229CF">
        <w:trPr>
          <w:trHeight w:val="1402"/>
        </w:trPr>
        <w:tc>
          <w:tcPr>
            <w:tcW w:w="4860" w:type="dxa"/>
          </w:tcPr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Let Ss practice speaking about discussing with your group and put the tips in order from the easiest to most difficult.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Ask Ss to work in group to read the 3Rs again and put them in order from the easiest to most difficult.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 xml:space="preserve">- Ask Ss to compare the answer with other groups. 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Ask Ss to add more tips to the list.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T gives some idea.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T asks Ss to use the items in a,b,c to find creative way to reuse them.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a. old envelopes?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b. used water bottles?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c. 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d tex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books?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Ask Ss to work in group.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T goes around the class to help the groups.</w:t>
            </w:r>
          </w:p>
          <w:p w:rsidR="00D71524" w:rsidRPr="00172D9A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Ask groups to compere the answers with the other groups.</w:t>
            </w:r>
          </w:p>
        </w:tc>
        <w:tc>
          <w:tcPr>
            <w:tcW w:w="6055" w:type="dxa"/>
          </w:tcPr>
          <w:p w:rsidR="00D71524" w:rsidRPr="005274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274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t xml:space="preserve">Task 4: </w:t>
            </w:r>
            <w:r w:rsidRPr="005274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Work in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groups and discuss to put the tips in order from the easiest to the most difficult.</w:t>
            </w:r>
            <w:r w:rsidRPr="005274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5274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2742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- Ss work in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groups.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- Discuss with your group and put the tips in order from the easiest to most difficult.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2- 3- 4- 8 - 1 - 7- 5 - 6 - 10</w:t>
            </w:r>
          </w:p>
          <w:p w:rsidR="00D71524" w:rsidRPr="00B340CF" w:rsidRDefault="00D71524" w:rsidP="004229CF">
            <w:pPr>
              <w:tabs>
                <w:tab w:val="left" w:pos="652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sz w:val="28"/>
                <w:szCs w:val="28"/>
              </w:rPr>
              <w:t>( clean your school / clean the street/ talk to other people about the importance to the envirnment’s protection/ recycling the old paper, glasses……………..)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4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5: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Tip f tells you to find creative ways to reuse old items. Can you think of any ways to reuse.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4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Students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work in groups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a.-  recy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</w:t>
            </w: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ling the old envelopes.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 using the old envelopes to wrap food.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b. - reusing the used water bottles.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- recy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</w:t>
            </w: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ling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them.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- using them to make small projects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c. used texbooks.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- using them to wrap food.</w:t>
            </w:r>
          </w:p>
          <w:p w:rsidR="00D71524" w:rsidRPr="00B340CF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- recy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</w:t>
            </w: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ling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40CF">
              <w:rPr>
                <w:rFonts w:ascii="Times New Roman" w:hAnsi="Times New Roman" w:cs="Times New Roman"/>
                <w:bCs/>
                <w:sz w:val="28"/>
                <w:szCs w:val="28"/>
              </w:rPr>
              <w:t>them.</w:t>
            </w:r>
          </w:p>
          <w:p w:rsidR="00D71524" w:rsidRPr="00527422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</w:tbl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>* Homework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ab/>
      </w:r>
    </w:p>
    <w:p w:rsidR="00D71524" w:rsidRPr="002E1668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- Prepare: Unit</w:t>
      </w:r>
      <w:r>
        <w:rPr>
          <w:rFonts w:ascii="Times New Roman" w:hAnsi="Times New Roman" w:cs="Times New Roman"/>
          <w:sz w:val="28"/>
          <w:szCs w:val="28"/>
        </w:rPr>
        <w:t xml:space="preserve"> 11: </w:t>
      </w:r>
      <w:r w:rsidRPr="002E1668">
        <w:rPr>
          <w:rFonts w:ascii="Times New Roman" w:hAnsi="Times New Roman" w:cs="Times New Roman"/>
          <w:sz w:val="28"/>
          <w:szCs w:val="28"/>
        </w:rPr>
        <w:t>Skills 2.</w:t>
      </w:r>
    </w:p>
    <w:p w:rsidR="00D71524" w:rsidRDefault="00D71524" w:rsidP="00D71524">
      <w:pPr>
        <w:pBdr>
          <w:bottom w:val="single" w:sz="4" w:space="1" w:color="auto"/>
        </w:pBdr>
        <w:spacing w:after="0" w:line="240" w:lineRule="auto"/>
        <w:ind w:firstLine="720"/>
        <w:rPr>
          <w:rFonts w:ascii="Times New Roman" w:hAnsi="Times New Roman"/>
          <w:b/>
          <w:sz w:val="32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Do Ex D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92: Skills 2.</w:t>
      </w:r>
    </w:p>
    <w:p w:rsidR="00D71524" w:rsidRPr="00510986" w:rsidRDefault="00D71524" w:rsidP="00D71524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 w:rsidRPr="00510986">
        <w:rPr>
          <w:rFonts w:ascii="Times New Roman" w:hAnsi="Times New Roman"/>
          <w:b/>
          <w:sz w:val="28"/>
          <w:u w:val="single"/>
        </w:rPr>
        <w:t>I. OBJECTIVES:</w:t>
      </w:r>
    </w:p>
    <w:p w:rsidR="00D71524" w:rsidRPr="00E5349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B0A">
        <w:rPr>
          <w:rFonts w:ascii="Times New Roman" w:hAnsi="Times New Roman" w:cs="Times New Roman"/>
          <w:sz w:val="28"/>
          <w:szCs w:val="28"/>
        </w:rPr>
        <w:t xml:space="preserve">- </w:t>
      </w:r>
      <w:r w:rsidRPr="00E53497">
        <w:rPr>
          <w:rFonts w:ascii="Times New Roman" w:hAnsi="Times New Roman" w:cs="Times New Roman"/>
          <w:sz w:val="28"/>
          <w:szCs w:val="28"/>
        </w:rPr>
        <w:t>By the end of the lesson, Ss can listen to a dialogue between two students about what they will do if they become the president and write a paragraph about a classmate’s ideas if 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497">
        <w:rPr>
          <w:rFonts w:ascii="Times New Roman" w:hAnsi="Times New Roman" w:cs="Times New Roman"/>
          <w:sz w:val="28"/>
          <w:szCs w:val="28"/>
        </w:rPr>
        <w:t>/ she becomes the president.</w:t>
      </w:r>
    </w:p>
    <w:p w:rsidR="00D71524" w:rsidRPr="00510986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098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Knowledge: </w:t>
      </w:r>
    </w:p>
    <w:p w:rsidR="00D71524" w:rsidRPr="00E5349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E53497">
        <w:rPr>
          <w:rFonts w:ascii="Times New Roman" w:hAnsi="Times New Roman" w:cs="Times New Roman"/>
          <w:sz w:val="28"/>
          <w:szCs w:val="28"/>
        </w:rPr>
        <w:t>a. Vocabulary: Things that can be reduced, reused and recycled, environme</w:t>
      </w:r>
      <w:r>
        <w:rPr>
          <w:rFonts w:ascii="Times New Roman" w:hAnsi="Times New Roman" w:cs="Times New Roman"/>
          <w:sz w:val="28"/>
          <w:szCs w:val="28"/>
        </w:rPr>
        <w:t>ntal problems and their effects.</w:t>
      </w:r>
    </w:p>
    <w:p w:rsidR="00D71524" w:rsidRPr="00E53497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 xml:space="preserve">b. Grammar: </w:t>
      </w:r>
      <w:r>
        <w:rPr>
          <w:rFonts w:ascii="Times New Roman" w:hAnsi="Times New Roman" w:cs="Times New Roman"/>
          <w:sz w:val="28"/>
          <w:szCs w:val="28"/>
        </w:rPr>
        <w:t xml:space="preserve"> First </w:t>
      </w:r>
      <w:r w:rsidRPr="00E53497">
        <w:rPr>
          <w:rFonts w:ascii="Times New Roman" w:hAnsi="Times New Roman" w:cs="Times New Roman"/>
          <w:sz w:val="28"/>
          <w:szCs w:val="28"/>
        </w:rPr>
        <w:t>Conditional.</w:t>
      </w:r>
    </w:p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Ability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</w:p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Listening and writing skill.</w:t>
      </w:r>
    </w:p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33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Pr="002D3C4C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2E1668">
        <w:rPr>
          <w:rFonts w:ascii="Times New Roman" w:hAnsi="Times New Roman" w:cs="Times New Roman"/>
          <w:b/>
          <w:sz w:val="28"/>
          <w:szCs w:val="28"/>
        </w:rPr>
        <w:t>:</w:t>
      </w:r>
    </w:p>
    <w:p w:rsidR="00D71524" w:rsidRPr="002E1668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333024">
        <w:rPr>
          <w:rFonts w:ascii="Times New Roman" w:hAnsi="Times New Roman" w:cs="Times New Roman"/>
          <w:sz w:val="28"/>
          <w:szCs w:val="28"/>
        </w:rPr>
        <w:t>: Check the old lesson, warm up the class and lead in the lesson.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>: Knowledge in the old leson.</w:t>
      </w:r>
      <w:r w:rsidRPr="00D52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5245"/>
      </w:tblGrid>
      <w:tr w:rsidR="00D71524" w:rsidRPr="00333024" w:rsidTr="004229CF">
        <w:tc>
          <w:tcPr>
            <w:tcW w:w="5954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</w:tcPr>
          <w:p w:rsidR="00D71524" w:rsidRDefault="00D71524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333024" w:rsidTr="004229CF">
        <w:tc>
          <w:tcPr>
            <w:tcW w:w="5954" w:type="dxa"/>
          </w:tcPr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3330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*Chatting: </w:t>
            </w: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34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How to become greener?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What will you do with your old clothes?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How can you save water?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What kind of pens and pencils should you use?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What should you put in every classroom?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Do you want to become the president of the 3Rs club?</w:t>
            </w:r>
          </w:p>
          <w:p w:rsidR="00D71524" w:rsidRPr="005713C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What will you do if you become the president?</w:t>
            </w:r>
          </w:p>
        </w:tc>
        <w:tc>
          <w:tcPr>
            <w:tcW w:w="5245" w:type="dxa"/>
          </w:tcPr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ings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524" w:rsidRPr="003330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1524" w:rsidRPr="00510986" w:rsidRDefault="00D71524" w:rsidP="004229CF">
            <w:pPr>
              <w:tabs>
                <w:tab w:val="left" w:pos="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individually.</w:t>
            </w:r>
          </w:p>
        </w:tc>
      </w:tr>
    </w:tbl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524" w:rsidRPr="00E5349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</w:t>
      </w:r>
      <w:r>
        <w:rPr>
          <w:rFonts w:ascii="Times New Roman" w:hAnsi="Times New Roman" w:cs="Times New Roman"/>
          <w:sz w:val="28"/>
          <w:szCs w:val="28"/>
        </w:rPr>
        <w:t xml:space="preserve">talk about </w:t>
      </w:r>
      <w:r w:rsidRPr="00E53497">
        <w:rPr>
          <w:rFonts w:ascii="Times New Roman" w:hAnsi="Times New Roman" w:cs="Times New Roman"/>
          <w:sz w:val="28"/>
          <w:szCs w:val="28"/>
        </w:rPr>
        <w:t>necessary qualities of the club president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Pr="00E53497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E53497">
        <w:rPr>
          <w:sz w:val="28"/>
          <w:szCs w:val="28"/>
        </w:rPr>
        <w:t xml:space="preserve"> </w:t>
      </w:r>
      <w:r w:rsidRPr="00E53497">
        <w:rPr>
          <w:rFonts w:ascii="Times New Roman" w:hAnsi="Times New Roman" w:cs="Times New Roman"/>
          <w:sz w:val="28"/>
          <w:szCs w:val="28"/>
        </w:rPr>
        <w:t>Necessary qualities of the club president.</w:t>
      </w:r>
    </w:p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answers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d</w:t>
      </w:r>
      <w:r w:rsidRPr="00333024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pairwork.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5245"/>
      </w:tblGrid>
      <w:tr w:rsidR="00D71524" w:rsidRPr="00D52C25" w:rsidTr="004229CF">
        <w:tc>
          <w:tcPr>
            <w:tcW w:w="5954" w:type="dxa"/>
          </w:tcPr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- Tells the Ss that the 3Rs club is looking for a new president.</w:t>
            </w: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? What are the necessary qualities of the club president? (write Ss’ answer on the board.)</w:t>
            </w:r>
          </w:p>
          <w:p w:rsidR="00D71524" w:rsidRPr="00E53497" w:rsidRDefault="00D71524" w:rsidP="004229CF">
            <w:pPr>
              <w:numPr>
                <w:ilvl w:val="0"/>
                <w:numId w:val="26"/>
              </w:numPr>
              <w:tabs>
                <w:tab w:val="num" w:pos="284"/>
                <w:tab w:val="left" w:pos="163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Have Ss read the advertisement</w:t>
            </w:r>
          </w:p>
          <w:p w:rsidR="00D71524" w:rsidRPr="00FE5E87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Asks Ss to read the rubric of the first activity and have a guess the word/ number to fill in each blank and write Ss’ guesses on the board.</w:t>
            </w:r>
          </w:p>
        </w:tc>
        <w:tc>
          <w:tcPr>
            <w:tcW w:w="5245" w:type="dxa"/>
          </w:tcPr>
          <w:p w:rsidR="00D71524" w:rsidRDefault="00D71524" w:rsidP="004229C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E53497" w:rsidRDefault="00D71524" w:rsidP="004229CF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497">
              <w:rPr>
                <w:rFonts w:ascii="Times New Roman" w:hAnsi="Times New Roman" w:cs="Times New Roman"/>
                <w:sz w:val="28"/>
                <w:szCs w:val="28"/>
              </w:rPr>
              <w:t>- Give the ideas</w:t>
            </w:r>
          </w:p>
          <w:p w:rsidR="00D71524" w:rsidRPr="00D52C25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30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listen for specific and detailed information about </w:t>
      </w:r>
      <w:r>
        <w:rPr>
          <w:rFonts w:ascii="Times New Roman" w:hAnsi="Times New Roman" w:cs="Times New Roman"/>
          <w:sz w:val="28"/>
          <w:szCs w:val="28"/>
        </w:rPr>
        <w:t>what will they do if they become the president.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9C5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will they do if they become the president?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Product:</w:t>
      </w:r>
      <w:r w:rsidRPr="00333024">
        <w:rPr>
          <w:rFonts w:ascii="Times New Roman" w:hAnsi="Times New Roman" w:cs="Times New Roman"/>
          <w:sz w:val="28"/>
          <w:szCs w:val="28"/>
        </w:rPr>
        <w:t xml:space="preserve"> Ss can listen to the tape and do the tasks.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5103"/>
      </w:tblGrid>
      <w:tr w:rsidR="00D71524" w:rsidRPr="00FE5E87" w:rsidTr="004229CF">
        <w:tc>
          <w:tcPr>
            <w:tcW w:w="5954" w:type="dxa"/>
          </w:tcPr>
          <w:p w:rsidR="00D71524" w:rsidRDefault="00D71524" w:rsidP="004229CF">
            <w:pPr>
              <w:tabs>
                <w:tab w:val="left" w:pos="163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tabs>
                <w:tab w:val="left" w:pos="163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9C54E8" w:rsidRDefault="00D71524" w:rsidP="004229CF">
            <w:pPr>
              <w:numPr>
                <w:ilvl w:val="0"/>
                <w:numId w:val="26"/>
              </w:numPr>
              <w:tabs>
                <w:tab w:val="num" w:pos="284"/>
                <w:tab w:val="left" w:pos="163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C54E8">
              <w:rPr>
                <w:rFonts w:ascii="Times New Roman" w:hAnsi="Times New Roman" w:cs="Times New Roman"/>
                <w:sz w:val="28"/>
                <w:szCs w:val="28"/>
              </w:rPr>
              <w:t>Plays the recording</w:t>
            </w:r>
          </w:p>
          <w:p w:rsidR="00D71524" w:rsidRPr="009C54E8" w:rsidRDefault="00D71524" w:rsidP="004229CF">
            <w:pPr>
              <w:numPr>
                <w:ilvl w:val="0"/>
                <w:numId w:val="26"/>
              </w:numPr>
              <w:tabs>
                <w:tab w:val="num" w:pos="284"/>
                <w:tab w:val="left" w:pos="1635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C54E8">
              <w:rPr>
                <w:rFonts w:ascii="Times New Roman" w:hAnsi="Times New Roman" w:cs="Times New Roman"/>
                <w:sz w:val="28"/>
                <w:szCs w:val="28"/>
              </w:rPr>
              <w:t>Plays the recording again for Ss to check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54E8">
              <w:rPr>
                <w:rFonts w:ascii="Times New Roman" w:hAnsi="Times New Roman" w:cs="Times New Roman"/>
                <w:sz w:val="28"/>
                <w:szCs w:val="28"/>
              </w:rPr>
              <w:t>- Gives the correct answers</w:t>
            </w:r>
            <w:r w:rsidRPr="007630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Ss to read the questions and underline the keywords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Plays the recordings and asks Ss to note down the answers.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Plays the recording again, Ss check their answers</w:t>
            </w:r>
          </w:p>
          <w:p w:rsidR="00D71524" w:rsidRPr="00FE5E87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give out the answer and checks with the whole class.</w:t>
            </w:r>
          </w:p>
        </w:tc>
        <w:tc>
          <w:tcPr>
            <w:tcW w:w="5103" w:type="dxa"/>
          </w:tcPr>
          <w:p w:rsidR="00D71524" w:rsidRPr="007630E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1: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Listen to the conversation</w:t>
            </w:r>
            <w:r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Fill each blank with a word or a number.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- Ss work individually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1. 6A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2. recycling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3. book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4. 6E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5. bus</w:t>
            </w:r>
          </w:p>
          <w:p w:rsidR="00D71524" w:rsidRPr="001D2DE9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D2DE9">
              <w:rPr>
                <w:rFonts w:ascii="Times New Roman" w:hAnsi="Times New Roman"/>
                <w:b w:val="0"/>
                <w:sz w:val="28"/>
                <w:szCs w:val="28"/>
              </w:rPr>
              <w:t>6. uniform</w:t>
            </w:r>
          </w:p>
          <w:p w:rsidR="00D71524" w:rsidRDefault="00D71524" w:rsidP="004229CF">
            <w:pPr>
              <w:pStyle w:val="Bold"/>
              <w:spacing w:befor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Task 2: Listen again and tick T (True) or F(False).</w:t>
            </w:r>
          </w:p>
          <w:p w:rsidR="00D71524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Ss work individually</w:t>
            </w:r>
          </w:p>
          <w:p w:rsidR="00D71524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 F</w:t>
            </w:r>
          </w:p>
          <w:p w:rsidR="00D71524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2.T</w:t>
            </w:r>
          </w:p>
          <w:p w:rsidR="00D71524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3. F</w:t>
            </w:r>
          </w:p>
          <w:p w:rsidR="00D71524" w:rsidRPr="00EE1B3D" w:rsidRDefault="00D71524" w:rsidP="004229CF">
            <w:pPr>
              <w:pStyle w:val="Bold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4.T</w:t>
            </w:r>
          </w:p>
        </w:tc>
      </w:tr>
    </w:tbl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3024">
        <w:rPr>
          <w:rFonts w:ascii="Times New Roman" w:hAnsi="Times New Roman" w:cs="Times New Roman"/>
          <w:sz w:val="28"/>
          <w:szCs w:val="28"/>
        </w:rPr>
        <w:t>Writing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write </w:t>
      </w:r>
      <w:r>
        <w:rPr>
          <w:rFonts w:ascii="Times New Roman" w:hAnsi="Times New Roman" w:cs="Times New Roman"/>
          <w:sz w:val="28"/>
          <w:szCs w:val="28"/>
        </w:rPr>
        <w:t>about what will they do if they become the president?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7E5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will they do if they become the president?</w:t>
      </w:r>
    </w:p>
    <w:p w:rsidR="00D71524" w:rsidRPr="003330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 writing.  </w:t>
      </w:r>
    </w:p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Individual work, pairwork. 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6305"/>
      </w:tblGrid>
      <w:tr w:rsidR="00D71524" w:rsidRPr="00B8706B" w:rsidTr="004229CF">
        <w:tc>
          <w:tcPr>
            <w:tcW w:w="4860" w:type="dxa"/>
          </w:tcPr>
          <w:p w:rsidR="00D71524" w:rsidRPr="00B8706B" w:rsidRDefault="00D71524" w:rsidP="004229CF">
            <w:pPr>
              <w:pStyle w:val="NoSpacing"/>
            </w:pPr>
            <w:r w:rsidRPr="00B8706B">
              <w:t xml:space="preserve"> </w:t>
            </w:r>
          </w:p>
          <w:p w:rsidR="00D71524" w:rsidRDefault="00D71524" w:rsidP="004229CF">
            <w:pPr>
              <w:pStyle w:val="NoSpacing"/>
            </w:pPr>
          </w:p>
          <w:p w:rsidR="00D71524" w:rsidRDefault="00D71524" w:rsidP="004229CF">
            <w:pPr>
              <w:pStyle w:val="NoSpacing"/>
            </w:pPr>
            <w:r>
              <w:t>- Asks Ss to work in pairs discuss their ideas.</w:t>
            </w:r>
          </w:p>
          <w:p w:rsidR="00D71524" w:rsidRDefault="00D71524" w:rsidP="004229CF">
            <w:pPr>
              <w:pStyle w:val="NoSpacing"/>
            </w:pPr>
            <w:r>
              <w:t>- Asks Ss to fill the information in the note.</w:t>
            </w:r>
          </w:p>
          <w:p w:rsidR="00D71524" w:rsidRDefault="00D71524" w:rsidP="004229CF">
            <w:pPr>
              <w:pStyle w:val="NoSpacing"/>
            </w:pPr>
            <w:r>
              <w:t>- Call on some pairs to display in front of the class.</w:t>
            </w:r>
          </w:p>
          <w:p w:rsidR="00D71524" w:rsidRDefault="00D71524" w:rsidP="004229CF">
            <w:pPr>
              <w:pStyle w:val="NoSpacing"/>
            </w:pPr>
          </w:p>
          <w:p w:rsidR="00D71524" w:rsidRDefault="00D71524" w:rsidP="004229CF">
            <w:pPr>
              <w:pStyle w:val="NoSpacing"/>
            </w:pPr>
          </w:p>
          <w:p w:rsidR="00D71524" w:rsidRDefault="00D71524" w:rsidP="004229CF">
            <w:pPr>
              <w:pStyle w:val="NoSpacing"/>
            </w:pPr>
            <w:r>
              <w:t xml:space="preserve">- Asks Ss to write a paragraph about your classmate’s ideas </w:t>
            </w:r>
          </w:p>
          <w:p w:rsidR="00D71524" w:rsidRPr="00B8706B" w:rsidRDefault="00D71524" w:rsidP="004229CF">
            <w:pPr>
              <w:pStyle w:val="NoSpacing"/>
            </w:pPr>
            <w:r>
              <w:t>- Call on some Ss to give out their writings and check with the whole class.</w:t>
            </w:r>
          </w:p>
        </w:tc>
        <w:tc>
          <w:tcPr>
            <w:tcW w:w="6305" w:type="dxa"/>
          </w:tcPr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0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Task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3: Interview a classmate. Ask him/her what two things he/ she will do if he/she becomes the president of the 3Rs Club. Take note below.</w:t>
            </w:r>
          </w:p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Ss work in pairs discuss about their ideas then fill in the note:</w:t>
            </w:r>
          </w:p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 + Name:…………………………………….</w:t>
            </w:r>
          </w:p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 + Idea 1:……………………………………</w:t>
            </w:r>
          </w:p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  + Idea 2:…………………………………..</w:t>
            </w:r>
          </w:p>
          <w:p w:rsidR="00D71524" w:rsidRPr="001F2BF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2B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Task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1F2B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Write a paragrhap about your classmate’s ideas in 3. Write about 50 words.</w:t>
            </w:r>
          </w:p>
          <w:p w:rsidR="00D71524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Ss work individually</w:t>
            </w:r>
          </w:p>
          <w:p w:rsidR="00D71524" w:rsidRPr="00892E49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Eg: My classmate is …………………………If …………..becomes the president of the 3Rs Club…... will do two things. Firstly, …………………………</w:t>
            </w:r>
          </w:p>
          <w:p w:rsidR="00D71524" w:rsidRPr="00B8706B" w:rsidRDefault="00D71524" w:rsidP="004229CF">
            <w:pPr>
              <w:pStyle w:val="Boldbefore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1524" w:rsidRPr="00BF203D" w:rsidRDefault="00D71524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24"/>
              </w:rPr>
            </w:pPr>
          </w:p>
        </w:tc>
      </w:tr>
    </w:tbl>
    <w:p w:rsidR="00D71524" w:rsidRPr="003330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333024">
        <w:rPr>
          <w:rFonts w:ascii="Times New Roman" w:hAnsi="Times New Roman" w:cs="Times New Roman"/>
          <w:sz w:val="28"/>
          <w:szCs w:val="28"/>
        </w:rPr>
        <w:t>: - Re</w:t>
      </w:r>
      <w:r>
        <w:rPr>
          <w:rFonts w:ascii="Times New Roman" w:hAnsi="Times New Roman" w:cs="Times New Roman"/>
          <w:sz w:val="28"/>
          <w:szCs w:val="28"/>
        </w:rPr>
        <w:t>write the passage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D71524" w:rsidRPr="003330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33024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11: </w:t>
      </w:r>
      <w:r w:rsidRPr="00333024">
        <w:rPr>
          <w:rFonts w:ascii="Times New Roman" w:hAnsi="Times New Roman" w:cs="Times New Roman"/>
          <w:sz w:val="28"/>
          <w:szCs w:val="28"/>
        </w:rPr>
        <w:t>Looking back &amp; Project.</w:t>
      </w: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Do exercises: E</w:t>
      </w:r>
      <w:r>
        <w:rPr>
          <w:rFonts w:ascii="Times New Roman" w:hAnsi="Times New Roman" w:cs="Times New Roman"/>
          <w:sz w:val="28"/>
          <w:szCs w:val="28"/>
        </w:rPr>
        <w:t>1, 2</w:t>
      </w:r>
      <w:r w:rsidRPr="00333024">
        <w:rPr>
          <w:rFonts w:ascii="Times New Roman" w:hAnsi="Times New Roman" w:cs="Times New Roman"/>
          <w:sz w:val="28"/>
          <w:szCs w:val="28"/>
        </w:rPr>
        <w:t xml:space="preserve"> (WB).</w:t>
      </w: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D71524" w:rsidRDefault="00D71524" w:rsidP="00D7152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11: OUR GREENER WORLD.</w:t>
      </w:r>
      <w:r>
        <w:rPr>
          <w:rFonts w:ascii="Times New Roman" w:hAnsi="Times New Roman"/>
          <w:b/>
          <w:sz w:val="32"/>
        </w:rPr>
        <w:br/>
        <w:t>Period 93: Looking back &amp; Project.</w:t>
      </w:r>
    </w:p>
    <w:p w:rsidR="00D71524" w:rsidRDefault="00D71524" w:rsidP="00D71524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  <w:r w:rsidRPr="0051098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D71524" w:rsidRPr="00A41E90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56A">
        <w:rPr>
          <w:rFonts w:ascii="Times New Roman" w:hAnsi="Times New Roman" w:cs="Times New Roman"/>
          <w:sz w:val="28"/>
          <w:szCs w:val="28"/>
        </w:rPr>
        <w:t xml:space="preserve">- </w:t>
      </w:r>
      <w:r w:rsidRPr="00A41E90">
        <w:rPr>
          <w:rFonts w:ascii="Times New Roman" w:hAnsi="Times New Roman" w:cs="Times New Roman"/>
          <w:sz w:val="28"/>
          <w:szCs w:val="28"/>
        </w:rPr>
        <w:t>By the end of the lesson, Ss can: r</w:t>
      </w:r>
      <w:r w:rsidRPr="00A41E90">
        <w:rPr>
          <w:rFonts w:ascii="Times New Roman" w:hAnsi="Times New Roman" w:cs="Times New Roman"/>
          <w:spacing w:val="-4"/>
          <w:sz w:val="28"/>
          <w:szCs w:val="28"/>
        </w:rPr>
        <w:t xml:space="preserve">evise and make the use of all the target knowledge in unit </w:t>
      </w:r>
      <w:r>
        <w:rPr>
          <w:rFonts w:ascii="Times New Roman" w:hAnsi="Times New Roman" w:cs="Times New Roman"/>
          <w:spacing w:val="-4"/>
          <w:sz w:val="28"/>
          <w:szCs w:val="28"/>
        </w:rPr>
        <w:t>11</w:t>
      </w:r>
      <w:r w:rsidRPr="00A41E90">
        <w:rPr>
          <w:rFonts w:ascii="Times New Roman" w:hAnsi="Times New Roman" w:cs="Times New Roman"/>
          <w:sz w:val="28"/>
          <w:szCs w:val="28"/>
        </w:rPr>
        <w:t>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Knowledge:</w:t>
      </w:r>
      <w:r w:rsidRPr="009A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524" w:rsidRPr="00CC317D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CC317D">
        <w:rPr>
          <w:rFonts w:ascii="Times New Roman" w:hAnsi="Times New Roman" w:cs="Times New Roman"/>
          <w:sz w:val="28"/>
          <w:szCs w:val="28"/>
        </w:rPr>
        <w:t xml:space="preserve">a. Vocabulary: Things that can be reduced, reused and recycled, environmental problems and their effects </w:t>
      </w:r>
    </w:p>
    <w:p w:rsidR="00D71524" w:rsidRPr="00CC317D" w:rsidRDefault="00D71524" w:rsidP="00D71524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17D">
        <w:rPr>
          <w:rFonts w:ascii="Times New Roman" w:hAnsi="Times New Roman" w:cs="Times New Roman"/>
          <w:sz w:val="28"/>
          <w:szCs w:val="28"/>
        </w:rPr>
        <w:t xml:space="preserve">b. Grammar: </w:t>
      </w:r>
      <w:r>
        <w:rPr>
          <w:rFonts w:ascii="Times New Roman" w:hAnsi="Times New Roman" w:cs="Times New Roman"/>
          <w:sz w:val="28"/>
          <w:szCs w:val="28"/>
        </w:rPr>
        <w:t>First conditional</w:t>
      </w:r>
      <w:r w:rsidRPr="00CC317D">
        <w:rPr>
          <w:rFonts w:ascii="Times New Roman" w:hAnsi="Times New Roman" w:cs="Times New Roman"/>
          <w:sz w:val="28"/>
          <w:szCs w:val="28"/>
        </w:rPr>
        <w:t>.</w:t>
      </w:r>
    </w:p>
    <w:p w:rsidR="00D71524" w:rsidRPr="004607CF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07CF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9A5D21">
        <w:rPr>
          <w:rFonts w:ascii="Times New Roman" w:hAnsi="Times New Roman" w:cs="Times New Roman"/>
          <w:sz w:val="28"/>
          <w:szCs w:val="28"/>
        </w:rPr>
        <w:t xml:space="preserve">- Reading, speaking and writing skills.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Quanlity: </w:t>
      </w:r>
    </w:p>
    <w:p w:rsidR="00D71524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AA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D3C4C">
        <w:rPr>
          <w:rFonts w:ascii="Times New Roman" w:hAnsi="Times New Roman" w:cs="Times New Roman"/>
          <w:sz w:val="28"/>
          <w:szCs w:val="26"/>
        </w:rPr>
        <w:t xml:space="preserve">Students will be more responsible for and </w:t>
      </w:r>
      <w:r w:rsidRPr="002D3C4C">
        <w:rPr>
          <w:rFonts w:ascii="Times New Roman" w:hAnsi="Times New Roman" w:cs="Times New Roman"/>
          <w:iCs/>
          <w:sz w:val="28"/>
          <w:szCs w:val="26"/>
        </w:rPr>
        <w:t xml:space="preserve">more aware of protecting </w:t>
      </w:r>
      <w:r w:rsidRPr="002D3C4C">
        <w:rPr>
          <w:rFonts w:ascii="Times New Roman" w:hAnsi="Times New Roman" w:cs="Times New Roman"/>
          <w:bCs/>
          <w:sz w:val="28"/>
          <w:szCs w:val="26"/>
        </w:rPr>
        <w:t>the environment</w:t>
      </w:r>
      <w:r>
        <w:rPr>
          <w:rFonts w:ascii="Times New Roman" w:hAnsi="Times New Roman" w:cs="Times New Roman"/>
          <w:bCs/>
          <w:sz w:val="28"/>
          <w:szCs w:val="26"/>
        </w:rPr>
        <w:t>.</w:t>
      </w:r>
    </w:p>
    <w:p w:rsidR="00D71524" w:rsidRPr="0087669B" w:rsidRDefault="00D71524" w:rsidP="00D71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71524" w:rsidRPr="0087669B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</w:p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9A5D21">
        <w:rPr>
          <w:rFonts w:ascii="Times New Roman" w:hAnsi="Times New Roman" w:cs="Times New Roman"/>
          <w:sz w:val="28"/>
          <w:szCs w:val="28"/>
        </w:rPr>
        <w:t>: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Warm up the class and lead in the lesson.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old lesson.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answers.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d</w:t>
      </w:r>
      <w:r w:rsidRPr="009A5D21">
        <w:rPr>
          <w:rFonts w:ascii="Times New Roman" w:hAnsi="Times New Roman" w:cs="Times New Roman"/>
          <w:b/>
          <w:sz w:val="28"/>
          <w:szCs w:val="28"/>
        </w:rPr>
        <w:t>. Organisation</w:t>
      </w:r>
      <w:r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528"/>
      </w:tblGrid>
      <w:tr w:rsidR="00D71524" w:rsidRPr="000B6E58" w:rsidTr="004229CF">
        <w:trPr>
          <w:trHeight w:val="250"/>
        </w:trPr>
        <w:tc>
          <w:tcPr>
            <w:tcW w:w="5529" w:type="dxa"/>
          </w:tcPr>
          <w:p w:rsidR="00D71524" w:rsidRDefault="00D71524" w:rsidP="004229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28" w:type="dxa"/>
          </w:tcPr>
          <w:p w:rsidR="00D71524" w:rsidRDefault="00D71524" w:rsidP="004229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71524" w:rsidRPr="000B6E58" w:rsidTr="004229CF">
        <w:trPr>
          <w:trHeight w:val="2075"/>
        </w:trPr>
        <w:tc>
          <w:tcPr>
            <w:tcW w:w="5529" w:type="dxa"/>
          </w:tcPr>
          <w:p w:rsidR="00D71524" w:rsidRPr="000B6E5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0B6E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1524" w:rsidRPr="000B6E5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D71524" w:rsidRPr="000B6E5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D71524" w:rsidRPr="00A41E90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1E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Revision:</w:t>
            </w:r>
            <w:r w:rsidRPr="00A41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524" w:rsidRPr="00A41E90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1E90">
              <w:rPr>
                <w:rFonts w:ascii="Times New Roman" w:hAnsi="Times New Roman" w:cs="Times New Roman"/>
                <w:sz w:val="28"/>
                <w:szCs w:val="28"/>
              </w:rPr>
              <w:t xml:space="preserve"> - Teacher checks Ss’ homework.</w:t>
            </w:r>
          </w:p>
          <w:p w:rsidR="00D71524" w:rsidRPr="00001DCA" w:rsidRDefault="00D71524" w:rsidP="004229C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E90">
              <w:rPr>
                <w:rFonts w:ascii="Times New Roman" w:hAnsi="Times New Roman" w:cs="Times New Roman"/>
                <w:sz w:val="28"/>
                <w:szCs w:val="28"/>
              </w:rPr>
              <w:t xml:space="preserve"> - Collect some Ss’ wri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ting to mark</w:t>
            </w:r>
          </w:p>
        </w:tc>
        <w:tc>
          <w:tcPr>
            <w:tcW w:w="5528" w:type="dxa"/>
          </w:tcPr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Greetings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Monitor: …………………</w:t>
            </w:r>
          </w:p>
          <w:p w:rsidR="00D71524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6703DC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individually.</w:t>
            </w:r>
          </w:p>
          <w:p w:rsidR="00D71524" w:rsidRPr="000B6E58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9D6773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A5D2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9A5D2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A5D2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Help students review the vocabulary, the grammar related to the topic.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A5D21">
        <w:rPr>
          <w:rFonts w:ascii="Times New Roman" w:hAnsi="Times New Roman" w:cs="Times New Roman"/>
          <w:sz w:val="28"/>
          <w:szCs w:val="28"/>
        </w:rPr>
        <w:t>he vocabulary, the grammar related to the topic.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Ss can do the tasks. 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D71524" w:rsidRPr="00173C6F" w:rsidTr="004229CF">
        <w:tc>
          <w:tcPr>
            <w:tcW w:w="5661" w:type="dxa"/>
          </w:tcPr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 asks Ss to give out the answers.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 asks Ss to give out the answers.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4229C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Students work in pairs.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asks students to read the sentences carefully and give the answers.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</w:t>
            </w: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Students work individually.</w:t>
            </w:r>
          </w:p>
          <w:p w:rsidR="00D71524" w:rsidRPr="00173C6F" w:rsidRDefault="00D71524" w:rsidP="00D715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D71524" w:rsidRPr="00173C6F" w:rsidRDefault="00D71524" w:rsidP="004229CF">
            <w:pPr>
              <w:tabs>
                <w:tab w:val="left" w:pos="72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- Teacher gives feedback as a class discussion.</w:t>
            </w: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524" w:rsidRPr="00173C6F" w:rsidRDefault="00D71524" w:rsidP="004229CF">
            <w:pPr>
              <w:tabs>
                <w:tab w:val="left" w:pos="72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  <w:shd w:val="clear" w:color="auto" w:fill="auto"/>
          </w:tcPr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173C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I. Vocabulary:</w:t>
            </w:r>
          </w:p>
          <w:p w:rsidR="00D71524" w:rsidRPr="00173C6F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Task 1: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Add more words to the word webs below</w:t>
            </w: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71524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Reduce: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rubbish, paper, electricity, water, gas</w:t>
            </w:r>
          </w:p>
          <w:p w:rsidR="00D71524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+ </w:t>
            </w:r>
            <w:r w:rsidRPr="00402A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Reuse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: bottles, plastic bag, cans, envelopes</w:t>
            </w:r>
          </w:p>
          <w:p w:rsidR="00D71524" w:rsidRPr="00402AB8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+ </w:t>
            </w:r>
            <w:r w:rsidRPr="00402A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Recycle: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cans, newspapers, books, plastic bags, plastic boxes……..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73C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II. Grammar:</w:t>
            </w:r>
          </w:p>
          <w:p w:rsidR="00D71524" w:rsidRPr="00173C6F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Write a/ an or the</w:t>
            </w: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D71524" w:rsidRPr="00402AB8" w:rsidRDefault="00D71524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B8"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a; an</w:t>
            </w:r>
          </w:p>
          <w:p w:rsidR="00D71524" w:rsidRPr="00173C6F" w:rsidRDefault="00D71524" w:rsidP="004229CF">
            <w:pPr>
              <w:pStyle w:val="Bold"/>
              <w:spacing w:before="0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Write the correct form of each verb in brackets.</w:t>
            </w:r>
            <w:r w:rsidRPr="00173C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sz w:val="28"/>
                <w:szCs w:val="28"/>
              </w:rPr>
              <w:t>- Ss work 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pairs.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build; will be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will save; reuse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grow; will be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Pr="00173C6F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don’t have, will be</w:t>
            </w: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C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are; will be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F71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4: Combine each pair of sentences below to make a first conditional sentence.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71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If we walk or cycle, we will be healthy.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If we use the car all the time, we will make the air dirty.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 If you reuse paper, you will save trees.</w:t>
            </w:r>
          </w:p>
          <w:p w:rsidR="00D71524" w:rsidRDefault="00D71524" w:rsidP="004229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If you make noise, your sister won’t sleep.</w:t>
            </w:r>
          </w:p>
          <w:p w:rsidR="00D71524" w:rsidRPr="001F71F9" w:rsidRDefault="00D71524" w:rsidP="004229C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If I see a used bottle on the road, I will put it in the bin.</w:t>
            </w:r>
          </w:p>
        </w:tc>
      </w:tr>
    </w:tbl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9A5D21">
        <w:rPr>
          <w:rFonts w:ascii="Times New Roman" w:hAnsi="Times New Roman" w:cs="Times New Roman"/>
          <w:bCs/>
          <w:sz w:val="28"/>
          <w:szCs w:val="28"/>
        </w:rPr>
        <w:t>: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E1196B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talk about the way to reuse and recycle.</w:t>
      </w:r>
    </w:p>
    <w:p w:rsidR="00D71524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E1196B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way to reuse and recycle.</w:t>
      </w:r>
    </w:p>
    <w:p w:rsidR="00D71524" w:rsidRPr="009A5D21" w:rsidRDefault="00D71524" w:rsidP="00D715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E1196B">
        <w:rPr>
          <w:rFonts w:ascii="Times New Roman" w:hAnsi="Times New Roman" w:cs="Times New Roman"/>
          <w:b/>
          <w:sz w:val="28"/>
          <w:szCs w:val="28"/>
        </w:rPr>
        <w:t>Product: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Ss’ </w:t>
      </w:r>
      <w:r>
        <w:rPr>
          <w:rFonts w:ascii="Times New Roman" w:hAnsi="Times New Roman" w:cs="Times New Roman"/>
          <w:sz w:val="28"/>
          <w:szCs w:val="28"/>
        </w:rPr>
        <w:t>products</w:t>
      </w:r>
      <w:r w:rsidRPr="009A5D2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E1196B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Group </w:t>
      </w:r>
      <w:r w:rsidRPr="009A5D21">
        <w:rPr>
          <w:rFonts w:ascii="Times New Roman" w:hAnsi="Times New Roman" w:cs="Times New Roman"/>
          <w:sz w:val="28"/>
          <w:szCs w:val="28"/>
        </w:rPr>
        <w:t xml:space="preserve">work. 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670"/>
      </w:tblGrid>
      <w:tr w:rsidR="00D71524" w:rsidRPr="009D6773" w:rsidTr="004229CF">
        <w:trPr>
          <w:trHeight w:val="1037"/>
        </w:trPr>
        <w:tc>
          <w:tcPr>
            <w:tcW w:w="5529" w:type="dxa"/>
          </w:tcPr>
          <w:p w:rsidR="00D71524" w:rsidRPr="009D677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7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9D67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PROJECT</w:t>
            </w:r>
            <w:r w:rsidRPr="009D67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D71524" w:rsidRPr="00CC317D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CC317D">
              <w:rPr>
                <w:rFonts w:ascii="Times New Roman" w:hAnsi="Times New Roman" w:cs="Times New Roman"/>
                <w:sz w:val="28"/>
                <w:szCs w:val="26"/>
              </w:rPr>
              <w:t>- Choose something used (a bottle, a can, a sheet of paper …)</w:t>
            </w:r>
          </w:p>
          <w:p w:rsidR="00D71524" w:rsidRPr="00CC317D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CC317D">
              <w:rPr>
                <w:rFonts w:ascii="Times New Roman" w:hAnsi="Times New Roman" w:cs="Times New Roman"/>
                <w:sz w:val="28"/>
                <w:szCs w:val="26"/>
              </w:rPr>
              <w:t>- Make something new from it and decorate it</w:t>
            </w:r>
          </w:p>
          <w:p w:rsidR="00D71524" w:rsidRPr="00CC317D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CC317D">
              <w:rPr>
                <w:rFonts w:ascii="Times New Roman" w:hAnsi="Times New Roman" w:cs="Times New Roman"/>
                <w:sz w:val="28"/>
                <w:szCs w:val="26"/>
              </w:rPr>
              <w:t>- Bring your product to class</w:t>
            </w:r>
          </w:p>
          <w:p w:rsidR="00D71524" w:rsidRPr="009D677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17D">
              <w:rPr>
                <w:rFonts w:ascii="Times New Roman" w:hAnsi="Times New Roman" w:cs="Times New Roman"/>
                <w:sz w:val="28"/>
                <w:szCs w:val="26"/>
              </w:rPr>
              <w:t>- Show and tell your classmates about what you made</w:t>
            </w:r>
            <w:r w:rsidRPr="00FE6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D71524" w:rsidRPr="009D677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D67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Project:</w:t>
            </w:r>
          </w:p>
          <w:p w:rsidR="00D71524" w:rsidRPr="009D6773" w:rsidRDefault="00D71524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groups to make new produts from used things</w:t>
            </w:r>
          </w:p>
          <w:p w:rsidR="00D71524" w:rsidRPr="009D6773" w:rsidRDefault="00D71524" w:rsidP="004229CF">
            <w:p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524" w:rsidRPr="009A5D21" w:rsidRDefault="00D71524" w:rsidP="00D7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>* Homework</w:t>
      </w:r>
      <w:r w:rsidRPr="009A5D21">
        <w:rPr>
          <w:rFonts w:ascii="Times New Roman" w:hAnsi="Times New Roman" w:cs="Times New Roman"/>
          <w:sz w:val="28"/>
          <w:szCs w:val="28"/>
        </w:rPr>
        <w:t>: - Review the lesson.</w:t>
      </w:r>
    </w:p>
    <w:p w:rsidR="00CC0A38" w:rsidRDefault="00CC0A38">
      <w:bookmarkStart w:id="0" w:name="_GoBack"/>
      <w:bookmarkEnd w:id="0"/>
    </w:p>
    <w:sectPr w:rsidR="00CC0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9A3"/>
    <w:multiLevelType w:val="hybridMultilevel"/>
    <w:tmpl w:val="641A927A"/>
    <w:lvl w:ilvl="0" w:tplc="F5CAD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D0BE9"/>
    <w:multiLevelType w:val="hybridMultilevel"/>
    <w:tmpl w:val="0814652E"/>
    <w:lvl w:ilvl="0" w:tplc="45DEDA0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66566"/>
    <w:multiLevelType w:val="hybridMultilevel"/>
    <w:tmpl w:val="5AA0FE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7650F"/>
    <w:multiLevelType w:val="hybridMultilevel"/>
    <w:tmpl w:val="5552ABC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6AA62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23BFC"/>
    <w:multiLevelType w:val="hybridMultilevel"/>
    <w:tmpl w:val="18387022"/>
    <w:lvl w:ilvl="0" w:tplc="A59E32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073F6"/>
    <w:multiLevelType w:val="hybridMultilevel"/>
    <w:tmpl w:val="747655F0"/>
    <w:lvl w:ilvl="0" w:tplc="4E00A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786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249F106C"/>
    <w:multiLevelType w:val="hybridMultilevel"/>
    <w:tmpl w:val="3406151E"/>
    <w:lvl w:ilvl="0" w:tplc="F4EEEB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71488"/>
    <w:multiLevelType w:val="hybridMultilevel"/>
    <w:tmpl w:val="FD7638A6"/>
    <w:lvl w:ilvl="0" w:tplc="866A1B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02EF9"/>
    <w:multiLevelType w:val="hybridMultilevel"/>
    <w:tmpl w:val="9246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12F2F"/>
    <w:multiLevelType w:val="hybridMultilevel"/>
    <w:tmpl w:val="82E2794E"/>
    <w:lvl w:ilvl="0" w:tplc="010458C4">
      <w:numFmt w:val="bullet"/>
      <w:lvlText w:val="-"/>
      <w:lvlJc w:val="left"/>
      <w:pPr>
        <w:tabs>
          <w:tab w:val="num" w:pos="464"/>
        </w:tabs>
        <w:ind w:left="464" w:hanging="284"/>
      </w:pPr>
      <w:rPr>
        <w:rFonts w:ascii=".VnTime" w:eastAsia="Times New Roman" w:hAnsi=".VnTime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22BCC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64DEB"/>
    <w:multiLevelType w:val="hybridMultilevel"/>
    <w:tmpl w:val="554E1DFA"/>
    <w:lvl w:ilvl="0" w:tplc="DC24E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FC46E9"/>
    <w:multiLevelType w:val="hybridMultilevel"/>
    <w:tmpl w:val="7CAE8EC8"/>
    <w:lvl w:ilvl="0" w:tplc="D1C28C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91B78"/>
    <w:multiLevelType w:val="hybridMultilevel"/>
    <w:tmpl w:val="F0103550"/>
    <w:lvl w:ilvl="0" w:tplc="01B001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70029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224BC"/>
    <w:multiLevelType w:val="hybridMultilevel"/>
    <w:tmpl w:val="3F68D60E"/>
    <w:lvl w:ilvl="0" w:tplc="931C2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2D21C8"/>
    <w:multiLevelType w:val="hybridMultilevel"/>
    <w:tmpl w:val="16B4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1776C"/>
    <w:multiLevelType w:val="hybridMultilevel"/>
    <w:tmpl w:val="D44AA46C"/>
    <w:lvl w:ilvl="0" w:tplc="EBE2F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9B2A76"/>
    <w:multiLevelType w:val="hybridMultilevel"/>
    <w:tmpl w:val="95C2E1EE"/>
    <w:lvl w:ilvl="0" w:tplc="72AE01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DF39B1"/>
    <w:multiLevelType w:val="hybridMultilevel"/>
    <w:tmpl w:val="B364935C"/>
    <w:lvl w:ilvl="0" w:tplc="44A0FC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21640"/>
    <w:multiLevelType w:val="hybridMultilevel"/>
    <w:tmpl w:val="B2AAA220"/>
    <w:lvl w:ilvl="0" w:tplc="6EA4E9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times new roman" w:eastAsia="Times New Roman" w:hAnsi="VN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72EC7"/>
    <w:multiLevelType w:val="hybridMultilevel"/>
    <w:tmpl w:val="F1EA4CDC"/>
    <w:lvl w:ilvl="0" w:tplc="5E0417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F165B5"/>
    <w:multiLevelType w:val="hybridMultilevel"/>
    <w:tmpl w:val="3CD40C22"/>
    <w:lvl w:ilvl="0" w:tplc="399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</w:num>
  <w:num w:numId="11">
    <w:abstractNumId w:val="22"/>
  </w:num>
  <w:num w:numId="12">
    <w:abstractNumId w:val="1"/>
  </w:num>
  <w:num w:numId="13">
    <w:abstractNumId w:val="12"/>
  </w:num>
  <w:num w:numId="14">
    <w:abstractNumId w:val="13"/>
  </w:num>
  <w:num w:numId="15">
    <w:abstractNumId w:val="19"/>
  </w:num>
  <w:num w:numId="16">
    <w:abstractNumId w:val="4"/>
  </w:num>
  <w:num w:numId="17">
    <w:abstractNumId w:val="18"/>
  </w:num>
  <w:num w:numId="18">
    <w:abstractNumId w:val="8"/>
  </w:num>
  <w:num w:numId="19">
    <w:abstractNumId w:val="5"/>
  </w:num>
  <w:num w:numId="20">
    <w:abstractNumId w:val="7"/>
  </w:num>
  <w:num w:numId="21">
    <w:abstractNumId w:val="14"/>
  </w:num>
  <w:num w:numId="22">
    <w:abstractNumId w:val="23"/>
  </w:num>
  <w:num w:numId="23">
    <w:abstractNumId w:val="20"/>
  </w:num>
  <w:num w:numId="24">
    <w:abstractNumId w:val="3"/>
  </w:num>
  <w:num w:numId="25">
    <w:abstractNumId w:val="0"/>
  </w:num>
  <w:num w:numId="26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24"/>
    <w:rsid w:val="00CC0A38"/>
    <w:rsid w:val="00D7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4C090-12F6-40DF-B462-0D056C4A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5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D71524"/>
    <w:pPr>
      <w:ind w:left="720"/>
      <w:contextualSpacing/>
    </w:pPr>
  </w:style>
  <w:style w:type="paragraph" w:customStyle="1" w:styleId="body123">
    <w:name w:val="body 123"/>
    <w:basedOn w:val="Normal"/>
    <w:qFormat/>
    <w:rsid w:val="00D71524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D71524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71524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rsid w:val="00D7152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52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D71524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NoSpacing">
    <w:name w:val="No Spacing"/>
    <w:link w:val="NoSpacingChar"/>
    <w:qFormat/>
    <w:rsid w:val="00D715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D71524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D71524"/>
    <w:pPr>
      <w:numPr>
        <w:ilvl w:val="1"/>
      </w:numPr>
      <w:spacing w:after="120" w:line="240" w:lineRule="auto"/>
    </w:pPr>
    <w:rPr>
      <w:rFonts w:ascii="Calibri" w:eastAsiaTheme="minorEastAsia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D71524"/>
    <w:rPr>
      <w:rFonts w:ascii="Calibri" w:eastAsiaTheme="minorEastAsia" w:hAnsi="Calibri"/>
      <w:b/>
      <w:sz w:val="24"/>
    </w:rPr>
  </w:style>
  <w:style w:type="paragraph" w:customStyle="1" w:styleId="Boldbefore">
    <w:name w:val="Bold before"/>
    <w:basedOn w:val="Normal"/>
    <w:qFormat/>
    <w:rsid w:val="00D71524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paragraph" w:styleId="NormalWeb">
    <w:name w:val="Normal (Web)"/>
    <w:basedOn w:val="Normal"/>
    <w:uiPriority w:val="99"/>
    <w:unhideWhenUsed/>
    <w:rsid w:val="00D715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ipa">
    <w:name w:val="ipa"/>
    <w:basedOn w:val="DefaultParagraphFont"/>
    <w:rsid w:val="00D71524"/>
  </w:style>
  <w:style w:type="paragraph" w:customStyle="1" w:styleId="Bold">
    <w:name w:val="Bold"/>
    <w:basedOn w:val="Normal"/>
    <w:rsid w:val="00D71524"/>
    <w:pPr>
      <w:spacing w:before="60" w:after="0" w:line="240" w:lineRule="auto"/>
    </w:pPr>
    <w:rPr>
      <w:rFonts w:ascii="Calibri" w:eastAsia="Times New Roman" w:hAnsi="Calibri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71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524"/>
  </w:style>
  <w:style w:type="paragraph" w:styleId="Footer">
    <w:name w:val="footer"/>
    <w:basedOn w:val="Normal"/>
    <w:link w:val="FooterChar"/>
    <w:uiPriority w:val="99"/>
    <w:unhideWhenUsed/>
    <w:rsid w:val="00D71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524"/>
  </w:style>
  <w:style w:type="paragraph" w:styleId="BodyText">
    <w:name w:val="Body Text"/>
    <w:basedOn w:val="Normal"/>
    <w:link w:val="BodyTextChar"/>
    <w:rsid w:val="00D71524"/>
    <w:pPr>
      <w:spacing w:after="0" w:line="240" w:lineRule="auto"/>
    </w:pPr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D71524"/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styleId="Emphasis">
    <w:name w:val="Emphasis"/>
    <w:basedOn w:val="DefaultParagraphFont"/>
    <w:uiPriority w:val="20"/>
    <w:qFormat/>
    <w:rsid w:val="00D715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5857</Words>
  <Characters>23254</Characters>
  <Application>Microsoft Office Word</Application>
  <DocSecurity>0</DocSecurity>
  <Lines>4650</Lines>
  <Paragraphs>2425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2023-04-19T08:10:00Z</dcterms:created>
  <dcterms:modified xsi:type="dcterms:W3CDTF">2023-04-19T08:10:00Z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0ec7d8b6-f85a-4ee9-93de-4b2641a96da1</vt:lpwstr>
  </property>
</Properties>
</file>